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280" w:rsidRDefault="00670280" w:rsidP="004B4380">
      <w:pPr>
        <w:jc w:val="both"/>
        <w:rPr>
          <w:rFonts w:cs="Arial"/>
          <w:szCs w:val="20"/>
        </w:rPr>
      </w:pPr>
      <w:r>
        <w:rPr>
          <w:rFonts w:cs="Arial"/>
          <w:szCs w:val="20"/>
        </w:rPr>
        <w:t>Генеральная конференция церкви АСД 1893 года</w:t>
      </w:r>
    </w:p>
    <w:p w:rsidR="00F652A0" w:rsidRPr="004B4380" w:rsidRDefault="00F652A0" w:rsidP="004B4380">
      <w:pPr>
        <w:jc w:val="both"/>
        <w:rPr>
          <w:rFonts w:cs="Arial"/>
          <w:szCs w:val="20"/>
        </w:rPr>
      </w:pPr>
      <w:r w:rsidRPr="004B4380">
        <w:rPr>
          <w:rFonts w:cs="Arial"/>
          <w:szCs w:val="20"/>
        </w:rPr>
        <w:t>ВЕСТЬ ТРЕТЬЕГО АНГЕЛА</w:t>
      </w:r>
    </w:p>
    <w:p w:rsidR="00F652A0" w:rsidRPr="00832AC5" w:rsidRDefault="00F652A0" w:rsidP="004B4380">
      <w:pPr>
        <w:jc w:val="both"/>
        <w:rPr>
          <w:rFonts w:cs="Arial"/>
          <w:szCs w:val="20"/>
          <w:lang w:val="en-US"/>
        </w:rPr>
      </w:pPr>
      <w:r w:rsidRPr="004B4380">
        <w:rPr>
          <w:rFonts w:cs="Arial"/>
          <w:szCs w:val="20"/>
        </w:rPr>
        <w:t>А</w:t>
      </w:r>
      <w:r w:rsidRPr="00832AC5">
        <w:rPr>
          <w:rFonts w:cs="Arial"/>
          <w:szCs w:val="20"/>
          <w:lang w:val="en-US"/>
        </w:rPr>
        <w:t>.</w:t>
      </w:r>
      <w:r w:rsidRPr="004B4380">
        <w:rPr>
          <w:rFonts w:cs="Arial"/>
          <w:szCs w:val="20"/>
        </w:rPr>
        <w:t>Т</w:t>
      </w:r>
      <w:r w:rsidRPr="00832AC5">
        <w:rPr>
          <w:rFonts w:cs="Arial"/>
          <w:szCs w:val="20"/>
          <w:lang w:val="en-US"/>
        </w:rPr>
        <w:t>.</w:t>
      </w:r>
      <w:r w:rsidRPr="004B4380">
        <w:rPr>
          <w:rFonts w:cs="Arial"/>
          <w:szCs w:val="20"/>
        </w:rPr>
        <w:t>Джоунс</w:t>
      </w:r>
    </w:p>
    <w:p w:rsidR="00F652A0" w:rsidRPr="00832AC5" w:rsidRDefault="00F652A0" w:rsidP="004B4380">
      <w:pPr>
        <w:jc w:val="both"/>
        <w:rPr>
          <w:rFonts w:cs="Arial"/>
          <w:szCs w:val="20"/>
          <w:lang w:val="en-US"/>
        </w:rPr>
      </w:pPr>
    </w:p>
    <w:p w:rsidR="00F652A0" w:rsidRPr="004B4380" w:rsidRDefault="00F652A0" w:rsidP="004B4380">
      <w:pPr>
        <w:shd w:val="clear" w:color="auto" w:fill="FFFFFF"/>
        <w:autoSpaceDE w:val="0"/>
        <w:jc w:val="both"/>
        <w:rPr>
          <w:rFonts w:cs="Arial"/>
          <w:color w:val="656565"/>
          <w:szCs w:val="20"/>
          <w:lang w:val="en-US"/>
        </w:rPr>
      </w:pPr>
      <w:r w:rsidRPr="004B4380">
        <w:rPr>
          <w:rFonts w:cs="Arial"/>
          <w:color w:val="656565"/>
          <w:szCs w:val="20"/>
          <w:lang w:val="en-US"/>
        </w:rPr>
        <w:t>Copyright © 2007 PUBLISHED BY 4</w:t>
      </w:r>
      <w:r w:rsidRPr="004B4380">
        <w:rPr>
          <w:rFonts w:cs="Arial"/>
          <w:color w:val="656565"/>
          <w:position w:val="5"/>
          <w:szCs w:val="20"/>
          <w:lang w:val="en-US"/>
        </w:rPr>
        <w:t>th</w:t>
      </w:r>
      <w:r w:rsidRPr="004B4380">
        <w:rPr>
          <w:rFonts w:cs="Arial"/>
          <w:color w:val="656565"/>
          <w:szCs w:val="20"/>
          <w:lang w:val="en-US"/>
        </w:rPr>
        <w:t xml:space="preserve"> Angel</w:t>
      </w:r>
    </w:p>
    <w:p w:rsidR="00F652A0" w:rsidRPr="004B4380" w:rsidRDefault="00F652A0" w:rsidP="004B4380">
      <w:pPr>
        <w:shd w:val="clear" w:color="auto" w:fill="FFFFFF"/>
        <w:autoSpaceDE w:val="0"/>
        <w:jc w:val="both"/>
        <w:rPr>
          <w:rFonts w:cs="Arial"/>
          <w:color w:val="656565"/>
          <w:szCs w:val="20"/>
          <w:lang w:val="en-US"/>
        </w:rPr>
      </w:pPr>
      <w:r w:rsidRPr="004B4380">
        <w:rPr>
          <w:rFonts w:cs="Arial"/>
          <w:color w:val="656565"/>
          <w:szCs w:val="20"/>
          <w:lang w:val="en-US"/>
        </w:rPr>
        <w:t>1-866-546-6469</w:t>
      </w:r>
    </w:p>
    <w:p w:rsidR="00F652A0" w:rsidRPr="004B4380" w:rsidRDefault="00F652A0" w:rsidP="004B4380">
      <w:pPr>
        <w:shd w:val="clear" w:color="auto" w:fill="FFFFFF"/>
        <w:autoSpaceDE w:val="0"/>
        <w:jc w:val="both"/>
        <w:rPr>
          <w:rFonts w:cs="Arial"/>
          <w:color w:val="656565"/>
          <w:szCs w:val="20"/>
          <w:lang w:val="en-US"/>
        </w:rPr>
      </w:pPr>
      <w:r w:rsidRPr="004B4380">
        <w:rPr>
          <w:rFonts w:cs="Arial"/>
          <w:color w:val="656565"/>
          <w:szCs w:val="20"/>
          <w:lang w:val="en-US"/>
        </w:rPr>
        <w:t>Printed in the USA</w:t>
      </w:r>
    </w:p>
    <w:p w:rsidR="00F652A0" w:rsidRPr="004B4380" w:rsidRDefault="00F652A0" w:rsidP="004B4380">
      <w:pPr>
        <w:shd w:val="clear" w:color="auto" w:fill="FFFFFF"/>
        <w:autoSpaceDE w:val="0"/>
        <w:jc w:val="both"/>
        <w:rPr>
          <w:rFonts w:cs="Arial"/>
          <w:color w:val="656565"/>
          <w:szCs w:val="20"/>
          <w:lang w:val="en-US"/>
        </w:rPr>
      </w:pPr>
      <w:r w:rsidRPr="004B4380">
        <w:rPr>
          <w:rFonts w:cs="Arial"/>
          <w:color w:val="656565"/>
          <w:szCs w:val="20"/>
          <w:lang w:val="en-US"/>
        </w:rPr>
        <w:t>ISBN: 0-9743152-3-0</w:t>
      </w:r>
    </w:p>
    <w:p w:rsidR="00F652A0" w:rsidRPr="004B4380" w:rsidRDefault="00F652A0" w:rsidP="004B4380">
      <w:pPr>
        <w:jc w:val="both"/>
        <w:rPr>
          <w:rFonts w:cs="Arial"/>
          <w:szCs w:val="20"/>
          <w:lang w:val="en-US"/>
        </w:rPr>
      </w:pPr>
      <w:r w:rsidRPr="004B4380">
        <w:rPr>
          <w:rFonts w:cs="Arial"/>
          <w:szCs w:val="20"/>
          <w:lang w:val="en-US"/>
        </w:rPr>
        <w:t xml:space="preserve"> </w:t>
      </w:r>
    </w:p>
    <w:p w:rsidR="00F652A0" w:rsidRPr="00670280" w:rsidRDefault="00F652A0" w:rsidP="004B4380">
      <w:pPr>
        <w:jc w:val="both"/>
        <w:rPr>
          <w:rFonts w:cs="Arial"/>
          <w:szCs w:val="20"/>
        </w:rPr>
      </w:pPr>
      <w:r w:rsidRPr="00670280">
        <w:rPr>
          <w:rFonts w:cs="Arial"/>
          <w:szCs w:val="20"/>
        </w:rPr>
        <w:t>Предисловие</w:t>
      </w:r>
    </w:p>
    <w:p w:rsidR="00F652A0" w:rsidRPr="004B4380" w:rsidRDefault="00F652A0" w:rsidP="004B4380">
      <w:pPr>
        <w:jc w:val="both"/>
        <w:rPr>
          <w:rFonts w:cs="Arial"/>
          <w:b/>
          <w:szCs w:val="20"/>
        </w:rPr>
      </w:pPr>
    </w:p>
    <w:p w:rsidR="00F652A0" w:rsidRPr="004B4380" w:rsidRDefault="00F652A0" w:rsidP="004B4380">
      <w:pPr>
        <w:ind w:firstLine="708"/>
        <w:jc w:val="both"/>
        <w:rPr>
          <w:rFonts w:cs="Arial"/>
          <w:color w:val="000000"/>
          <w:szCs w:val="20"/>
        </w:rPr>
      </w:pPr>
      <w:r w:rsidRPr="004B4380">
        <w:rPr>
          <w:rFonts w:cs="Arial"/>
          <w:szCs w:val="20"/>
        </w:rPr>
        <w:t xml:space="preserve">Летом 1908 года у Елены Уайт было побуждение написать автору трудов, представленных в этой книге. Наряду с прочими советами и рекомендациями она сделала следующее важное замечание в отношении этих проповедей (на тот момент им было уже 15 лет): «Мне было поручено использовать твои материалы, опубликованные в 1893 в Бюллетенях Генеральной Конференции... Мне было показано, что эти статьи, вдохновленные Святым Духом, многим помогут» </w:t>
      </w:r>
      <w:r w:rsidRPr="004B4380">
        <w:rPr>
          <w:rFonts w:cs="Arial"/>
          <w:color w:val="000000"/>
          <w:szCs w:val="20"/>
        </w:rPr>
        <w:t>(Письмо 230, написанное 25 июля 1908).</w:t>
      </w:r>
    </w:p>
    <w:p w:rsidR="00F652A0" w:rsidRPr="004B4380" w:rsidRDefault="00F652A0" w:rsidP="004B4380">
      <w:pPr>
        <w:jc w:val="both"/>
        <w:rPr>
          <w:rFonts w:cs="Arial"/>
          <w:color w:val="000000"/>
          <w:szCs w:val="20"/>
        </w:rPr>
      </w:pPr>
      <w:r w:rsidRPr="004B4380">
        <w:rPr>
          <w:rFonts w:cs="Arial"/>
          <w:color w:val="000000"/>
          <w:szCs w:val="20"/>
        </w:rPr>
        <w:t>Есть необходимость постоянно возвращаться к вестям, касающимся основополагающих истин адвентистского движения. Одним годом ранее Елена Уайт признала и подтвердила эту непреходящую необходимость, написав: «Я получила свет от Бога, что должно произойти возрождение вестей, посланных в прошлом» (Рукопись 125, 4 июля 1907).</w:t>
      </w:r>
    </w:p>
    <w:p w:rsidR="00F652A0" w:rsidRPr="004B4380" w:rsidRDefault="00F652A0" w:rsidP="004B4380">
      <w:pPr>
        <w:jc w:val="both"/>
        <w:rPr>
          <w:rFonts w:cs="Arial"/>
          <w:szCs w:val="20"/>
        </w:rPr>
      </w:pPr>
      <w:r w:rsidRPr="004B4380">
        <w:rPr>
          <w:rFonts w:cs="Arial"/>
          <w:szCs w:val="20"/>
        </w:rPr>
        <w:t>Во время своей третьей проповеди на сессии Генеральной Конференции 1893 года у Джоунса  было побуждение прочитать цитату из письма Елены Уайт, которое он получил всего за 3 дня до начала встречи.  Через это письмо, написанное в Австралии, Елена Уайт попыталась подготовить церковь к кризису. Джоунс прочел: «Братья и сестры! Пусть сказанное мною побудит вас осознать важность времени, в которое мы живем, а также значимость происходящих событий. Я хочу привлечь ваше внимание к суровым действиям, которые предпринимаются для ограничения религиозной свободы» (</w:t>
      </w:r>
      <w:r w:rsidRPr="004B4380">
        <w:rPr>
          <w:rFonts w:cs="Arial"/>
          <w:color w:val="000000"/>
          <w:szCs w:val="20"/>
        </w:rPr>
        <w:t>Свидетельства для церкви, т. 6, с.18)</w:t>
      </w:r>
      <w:r w:rsidRPr="004B4380">
        <w:rPr>
          <w:rFonts w:cs="Arial"/>
          <w:szCs w:val="20"/>
        </w:rPr>
        <w:t xml:space="preserve">.  </w:t>
      </w:r>
    </w:p>
    <w:p w:rsidR="00F652A0" w:rsidRPr="004B4380" w:rsidRDefault="00F652A0" w:rsidP="004B4380">
      <w:pPr>
        <w:shd w:val="clear" w:color="auto" w:fill="FFFFFF"/>
        <w:autoSpaceDE w:val="0"/>
        <w:jc w:val="both"/>
        <w:rPr>
          <w:rFonts w:cs="Arial"/>
          <w:color w:val="000000"/>
          <w:szCs w:val="20"/>
        </w:rPr>
      </w:pPr>
      <w:r w:rsidRPr="004B4380">
        <w:rPr>
          <w:rFonts w:cs="Arial"/>
          <w:szCs w:val="20"/>
        </w:rPr>
        <w:tab/>
        <w:t>Что именно происходило в 1893 году и заставило пророка сказать такие слова? И какие доводы использовал Джоунс в своих статьях, что Елена Уайт обратилась к ним спустя 15 лет? Она четко указала две категории людей, которым эта информация будет полезна в будущем: «Мне было показано, что многие будут черпать помощь из этих статей, в особенности новообращенные, незнакомые с историей нашей церкви как народа Божьего. И для тебя самого будет благословением перечесть эти истины, вдохновленные Духом  Святым»</w:t>
      </w:r>
      <w:r w:rsidRPr="004B4380">
        <w:rPr>
          <w:rFonts w:cs="Arial"/>
          <w:color w:val="000000"/>
          <w:szCs w:val="20"/>
        </w:rPr>
        <w:t xml:space="preserve"> (Рукописи, т. 9, с.278).</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Первые труды связаны с событиями в политической и религиозной сферах, предшествовавшими 1893 году. У читателя может возникнуть желание пропустить эту информацию как неактуальную в наши дни. Но важно помнить, что история повторяется. (См. «Великая борьба», с. 343) Давайте же совершим краткий экскурс в историю тех дней, чтобы воспринимать вести, касающиеся религиозной свободы, в контексте того времени, и тогда мы сможем применить их и в настоящем.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1893 был очень интересным годом. В стадии разработки был феноменальный проект – Всемирная Колумбийская Выставка. Необходимо оценить масштабы этого мероприятия и понять, что одной из целей его организации было утвердить Соединенные Штаты как христианскую нацию.  Фактически, за год до выставки один из представителей Верховного Суда  в своем выступлении уже объявил Соединенные Штаты христианской нацией. Чтобы увидеть, как это связано с религиозной свободой, давайте обратимся к книге Г. Едварда Райда «Приход воскресного дня», главе под названием «Всемирная Колумбийская Выставка 1893». </w:t>
      </w:r>
    </w:p>
    <w:p w:rsidR="00F652A0" w:rsidRPr="004B4380" w:rsidRDefault="00F652A0" w:rsidP="004B4380">
      <w:pPr>
        <w:shd w:val="clear" w:color="auto" w:fill="FFFFFF"/>
        <w:autoSpaceDE w:val="0"/>
        <w:jc w:val="both"/>
        <w:rPr>
          <w:rFonts w:cs="Arial"/>
          <w:szCs w:val="20"/>
        </w:rPr>
      </w:pPr>
      <w:r w:rsidRPr="004B4380">
        <w:rPr>
          <w:rFonts w:cs="Arial"/>
          <w:szCs w:val="20"/>
        </w:rPr>
        <w:tab/>
        <w:t xml:space="preserve">«Вторая половина девятнадцатого столетия была эпохой всевозможных ярмарок и выставок. Они проводились в Лондоне, Париже и других крупных городах по всему миру. Всемирная Колумбийская выставка, проведенная в Чикаго в 1893 году, была первой успешной Всемирной Ярмаркой, прошедшей в Соединенных Штатах. Приуроченная к празднованию 400ой годовщины  прибытия Колумба в Новый Свет, выставка имела колоссальный успех. Экспозиция разместилась в молодом городе с шестидесятилетней историей. Причем, всего 22 года прошло со времени великого Чикагского пожара. За это время город невероятно преобразился и расцвел. </w:t>
      </w:r>
    </w:p>
    <w:p w:rsidR="00F652A0" w:rsidRPr="004B4380" w:rsidRDefault="00F652A0" w:rsidP="004B4380">
      <w:pPr>
        <w:shd w:val="clear" w:color="auto" w:fill="FFFFFF"/>
        <w:autoSpaceDE w:val="0"/>
        <w:jc w:val="both"/>
        <w:rPr>
          <w:rFonts w:cs="Arial"/>
          <w:szCs w:val="20"/>
        </w:rPr>
      </w:pPr>
      <w:r w:rsidRPr="004B4380">
        <w:rPr>
          <w:rFonts w:cs="Arial"/>
          <w:szCs w:val="20"/>
        </w:rPr>
        <w:tab/>
        <w:t xml:space="preserve">Официальное открытие выставки состоялось 21 октября 1892 года и совпало с 400ой годовщиной прибытия Колумба в Америку, но в действительности выставка начала свою работу лишь 1 мая 1893, когда все было готово к приему посетителей. К моменту закрытия выставки (спустя 6 месяцев 30 октября 1893) 27 миллионов человек внесли по 50 центов за возможность участвовать в мероприятии. </w:t>
      </w:r>
      <w:r w:rsidRPr="004B4380">
        <w:rPr>
          <w:rFonts w:cs="Arial"/>
          <w:color w:val="000000"/>
          <w:szCs w:val="20"/>
        </w:rPr>
        <w:t>Согласно данным американского Бюро Переписи</w:t>
      </w:r>
      <w:r w:rsidRPr="004B4380">
        <w:rPr>
          <w:rFonts w:cs="Arial"/>
          <w:szCs w:val="20"/>
        </w:rPr>
        <w:t>, население США в то время составляло всего 62 миллиона, то есть почти каждый второй житель страны посетил выставку. Эта цифра представляется еще более существенной, если учесть, что добирались до места проведения ярмарки либо поездом, либо на повозке, запряженной лошадью! В то время Колумбийская выставка считалась самым грандиозным историческим событием в своем роде.</w:t>
      </w:r>
    </w:p>
    <w:p w:rsidR="00F652A0" w:rsidRPr="004B4380" w:rsidRDefault="00F652A0" w:rsidP="004B4380">
      <w:pPr>
        <w:shd w:val="clear" w:color="auto" w:fill="FFFFFF"/>
        <w:autoSpaceDE w:val="0"/>
        <w:jc w:val="both"/>
        <w:rPr>
          <w:rFonts w:cs="Arial"/>
          <w:color w:val="000000"/>
          <w:szCs w:val="20"/>
          <w:lang w:val="en-US"/>
        </w:rPr>
      </w:pPr>
      <w:r w:rsidRPr="004B4380">
        <w:rPr>
          <w:rFonts w:cs="Arial"/>
          <w:szCs w:val="20"/>
        </w:rPr>
        <w:lastRenderedPageBreak/>
        <w:tab/>
        <w:t>И какое же отношение все это имеет к вопросу о воскресном дне? Как это ни странно, самое непосредственное. Вероятно, из-за того, что строительные работы не успевали закончить к назначенной дате открытия выставки, рабочих заставляли трудиться 7 дней в неделю. И тем странам, компаниям и церквям, которые хотели быть представлены на ярмарке, предписывалось участвовать в мероприятиях и в воскресенье.  Пресвитерианцы решили не распаковывать свои коробки и не использовать предоставляемую им торговую площадь по воскресеньям, а также отказались от любого контакта с «кощунствующей и нарушающей день покоя выставкой». Пресвитерианцы и другие церковные группы, собрав тысячи петиций по всей стране, обратились к Конгрессу. В петициях выражалось недовольство тем, что ярмарка действует по воскресным дням. Хотя многие были против того, чтобы втягивать правительство в религиозные дела, Конгресс сдался под напором требований религиозных групп и принял акт о том, что ассигнование средств для работы ярмарки будет осуществляться только при условии, что Колумбийская Выставка по воскресеньям  будет закрыта для посетителей. Закон, который стал следствием этого решения и который я нашел в Библиотеке Конгресса, звучит так: «Сенатом и Палатой представителей Соединенных Штатов Америки на Ассамблее Конгресса предписывается:… Ст. 4. Отныне все финансирование, имеющее отношение к Всемирной Колумбийской Выставке, будет осуществляться при условии, что выше упомянутая Выставка не будет открыта для посетителей в первый день недели, обычно называемый воскресеньем; если ассигнования  будут приниматься учреждением штата Иллинойс, известным как Всемирная Колумбийская Выставка, на изложенном здесь условии, то Всемирной Колумбийской Выставке, учрежденной Актом Конгресса от 25 апреля 1890, предписывается внести в Устав и прочие правовые документы организации изменения, предполагающие закрытие выставки в упомянутый первый день недели, обычно называемый воскресеньем. Одобрено</w:t>
      </w:r>
      <w:r w:rsidRPr="004B4380">
        <w:rPr>
          <w:rFonts w:cs="Arial"/>
          <w:szCs w:val="20"/>
          <w:lang w:val="en-US"/>
        </w:rPr>
        <w:t xml:space="preserve"> 5 </w:t>
      </w:r>
      <w:r w:rsidRPr="004B4380">
        <w:rPr>
          <w:rFonts w:cs="Arial"/>
          <w:szCs w:val="20"/>
        </w:rPr>
        <w:t>августа</w:t>
      </w:r>
      <w:r w:rsidRPr="004B4380">
        <w:rPr>
          <w:rFonts w:cs="Arial"/>
          <w:szCs w:val="20"/>
          <w:lang w:val="en-US"/>
        </w:rPr>
        <w:t xml:space="preserve"> 1892» </w:t>
      </w:r>
      <w:r w:rsidRPr="004B4380">
        <w:rPr>
          <w:rFonts w:cs="Arial"/>
          <w:color w:val="000000"/>
          <w:szCs w:val="20"/>
          <w:lang w:val="en-US"/>
        </w:rPr>
        <w:t xml:space="preserve">(United States Statutes at Large, </w:t>
      </w:r>
      <w:r w:rsidRPr="004B4380">
        <w:rPr>
          <w:rFonts w:cs="Arial"/>
          <w:color w:val="000000"/>
          <w:szCs w:val="20"/>
        </w:rPr>
        <w:t>том</w:t>
      </w:r>
      <w:r w:rsidRPr="004B4380">
        <w:rPr>
          <w:rFonts w:cs="Arial"/>
          <w:color w:val="000000"/>
          <w:szCs w:val="20"/>
          <w:lang w:val="en-US"/>
        </w:rPr>
        <w:t xml:space="preserve">. 27, </w:t>
      </w:r>
      <w:r w:rsidRPr="004B4380">
        <w:rPr>
          <w:rFonts w:cs="Arial"/>
          <w:color w:val="000000"/>
          <w:szCs w:val="20"/>
        </w:rPr>
        <w:t>глава</w:t>
      </w:r>
      <w:r w:rsidRPr="004B4380">
        <w:rPr>
          <w:rFonts w:cs="Arial"/>
          <w:color w:val="000000"/>
          <w:szCs w:val="20"/>
          <w:lang w:val="en-US"/>
        </w:rPr>
        <w:t xml:space="preserve"> 381, </w:t>
      </w:r>
      <w:r w:rsidRPr="004B4380">
        <w:rPr>
          <w:rFonts w:cs="Arial"/>
          <w:color w:val="000000"/>
          <w:szCs w:val="20"/>
        </w:rPr>
        <w:t>с</w:t>
      </w:r>
      <w:r w:rsidRPr="004B4380">
        <w:rPr>
          <w:rFonts w:cs="Arial"/>
          <w:color w:val="000000"/>
          <w:szCs w:val="20"/>
          <w:lang w:val="en-US"/>
        </w:rPr>
        <w:t>. 389, 390.)</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lang w:val="en-US"/>
        </w:rPr>
        <w:tab/>
      </w:r>
      <w:r w:rsidRPr="004B4380">
        <w:rPr>
          <w:rFonts w:cs="Arial"/>
          <w:color w:val="000000"/>
          <w:szCs w:val="20"/>
        </w:rPr>
        <w:t xml:space="preserve">Закон этот, признанный многими противоречащим Конституции, все равно был принят, потому что большинство обратившихся в Конгресс требовали этого. Причина, по которой в этой главе я особенно подчеркнул эти необычные обстоятельства, заключается в том, что Закон о воскресном дне последнего времени будет принят таким же образом.  Он будет инициирован религиозными лидерами, его будет требовать народ, и сам Конгресс будет нуждаться в нем» </w:t>
      </w:r>
      <w:r w:rsidRPr="004B4380">
        <w:rPr>
          <w:rFonts w:cs="Arial"/>
          <w:i/>
          <w:iCs/>
          <w:color w:val="000000"/>
          <w:szCs w:val="20"/>
        </w:rPr>
        <w:t xml:space="preserve">(Приход воскресного дня, </w:t>
      </w:r>
      <w:r w:rsidRPr="004B4380">
        <w:rPr>
          <w:rFonts w:cs="Arial"/>
          <w:color w:val="000000"/>
          <w:szCs w:val="20"/>
        </w:rPr>
        <w:t>Второе издание, с. 66, 67).</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В первых проповедях вы увидите, как Джоунс обратился в Конгресс и представил достойные аргументы против принятия закона о воскресном дне. Господь использовал брата Джоунса для борьбы за религиозную свободу, самую глубокую из существующих свобод – свободу, находящуюся в сердце евангелия. Джоунс покажет связь этой свободы с праведностью Христа и вестью третьего ангела. </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В эту же эпоху происходили и другие интересные события. Тридцатью годами ранее, в 1863, в том самом году, когда была организована Церковь Христиан-Адвентистов Седьмого Дня, появилась и Ассоциация Национальных Реформ (АНР).  Главной целью первого года работы этой ассоциации было внести поправку в Конституцию Соединенных Штатов и законодательно утвердить святость воскресенья. После нескольких лет неудачных попыток осуществить свой план на государственном уровне АНР обратилась к отдельным штатам с куда большим успехом. В результате деятельности АНР и некоторых других организаций, подключившихся к работе в этом направлении, в период с 1878 по 1900 около 250 адвентистов седьмого дня были арестованы за нарушение закона о воскресном дне, принятого в штатах Алабама, Арканзас, Калифорния, Джорджия, Иллинойс, Мэриленд, Массачусетс, Миссисипи, Миссури, Северная Каролина, Теннеси, Техас и Вашингтон. В 1890 году церковь насчитывала около 30 тыс. человек. При нынешней численности адвентистов, количество арестованных за нарушение закона о воскресном дне за 20 лет составило бы 100 тыс. человек. </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Зачастую мы слабо представляем себе размах деятельности, направленной на продвижение воскресного закона. В период с 1888 по 1900 было предпринято более 28 попыток ввести закон о воскресном дне на государственном уровне, что в среднем составляет более 2 попыток в год. В это время было арестовано немало адвентистов.  Оживление вокруг воскресенья охватило некоторые другие страны, включая Австралию, Канаду, Китай, Великобританию, Германию, Францию, Швейцарию, Швецию, Норвегию, Шотландию, Грецию, Россию, Сингапур и Южную Африку. </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Какие еще события способствовали установлению союза между церковью и государством?  Возможно, вас это удивит. Этот же временной отрезок считается золотым веком спиритизма. К 1864 году в Соединенных Штатах насчитывалось 7 миллионов спиритов. Они создали секретное общество, названное «Порядок вечного прогресса». В своей публикации «Знамя света» (7 мая 1864) они написали: «Рано или поздно появится система, которая объединит церковь и государство, ибо у них будет одна цель». В 1884 году мы получили предостережение: «С помощью двух великих заблуждений –  бессмертия души и святости воскресенья – сатана заставит людей поверить его обману. В то время как первое заблуждение является основой спиритизма, второе ведет к установлению связи с Римом». </w:t>
      </w:r>
      <w:r w:rsidRPr="00670280">
        <w:t>(4SP405.1)</w:t>
      </w:r>
      <w:r w:rsidRPr="004B4380">
        <w:rPr>
          <w:rFonts w:cs="Arial"/>
          <w:color w:val="000000"/>
          <w:szCs w:val="20"/>
        </w:rPr>
        <w:t xml:space="preserve"> </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 xml:space="preserve">В это же время происходили другие события пророческого значения. Папство, получившее в 1798 году смертельную рану, в первом десятилетии 19 века быстро шло на поправку. В этот период </w:t>
      </w:r>
      <w:r w:rsidRPr="004B4380">
        <w:rPr>
          <w:rFonts w:cs="Arial"/>
          <w:color w:val="000000"/>
          <w:szCs w:val="20"/>
        </w:rPr>
        <w:lastRenderedPageBreak/>
        <w:t xml:space="preserve">были официально утверждены доктрины о Непогрешимости Папы, </w:t>
      </w:r>
      <w:r w:rsidRPr="00670280">
        <w:t>о Непорочном Зачатии</w:t>
      </w:r>
      <w:r w:rsidRPr="004B4380">
        <w:rPr>
          <w:rFonts w:cs="Arial"/>
          <w:color w:val="000000"/>
          <w:szCs w:val="20"/>
        </w:rPr>
        <w:t xml:space="preserve"> и о Поклонении Деве Марии. (См: «Ревью энд Геральд», 29 марта 1894, с. 199).</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Все эти события явились историческим фоном для эпохи 1888-1893 гг. и для вести, провозглашенной в 1893 году братом Джоунсом на сессии Генеральной Конференции в Батл-Крик, штат Мичиган. Он не только обратил свое внимание на политические события того времени, но и представил весть о праведности Христа как нашей единственной надежде встретить надвигающийся кризис во всеоружии. И эта праведность, несмотря на то, что Джоунс проповедовал о ней более чем столетие назад, все так же жива и действенна сегодня. Мы нуждаемся в этом наставлении не меньше, чем участники встречи, на которой впервые звучала проповедь Джоунса. В седьмой главе книги Откровение говорится о ветрах, которые сдерживаются до тех пор, пока не произойдет запечатление народа Божьего.  Однако запечатление откладывается. Через 3 года после выступления Джоунса, в 1896, Елена Уайт написала: «Спровоцировав противление (вести в Миннеаполисе), сатана сумел удержать от нашей церкви особую силу Святого Духа, которой Господь желал наделить ее. Враг не позволил народу Божьему получить в полном объеме силу для того, чтобы нести истину этому миру так, как это делали апостолы после дня Пятидесятницы. Свет, от славы которого должна была осветиться вся земля, был отвергнут и благодаря действиям наших братьев в значительной степени удержан от мира» (Избранные вести, с. 234; Письмо 96, написанное 6 июня 1896).</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szCs w:val="20"/>
        </w:rPr>
        <w:t>Если бы весть была провозглашена в полном объеме и достигла своей цели, Иисус уже пришел бы. Через год после сессии в Миннеаполисе Елена Уайт написала своему сыну Эдсону и невестке Эмме следующее: «Если бы те, кто говорит о себе как о имеющих живой опыт в деле Божьем, выполняли порученную Господом работу, мир был бы приготовлен, и Господь Иисус пришел бы на нашу землю в силе и славе» 16MR 38.2</w:t>
      </w:r>
      <w:r w:rsidRPr="004B4380">
        <w:rPr>
          <w:rFonts w:cs="Arial"/>
          <w:color w:val="000000"/>
          <w:szCs w:val="20"/>
        </w:rPr>
        <w:t>; Письмо 84, написанное 14 ноября 1894). Через четыре года было сделано похожее утверждение: «Если бы Божье дело выполнялось Его народом, если бы провозглашалась весть милости этому миру, Христос бы уже пришел на землю, а святые были бы приглашены в град Божий» (</w:t>
      </w:r>
      <w:r w:rsidRPr="004B4380">
        <w:rPr>
          <w:rFonts w:cs="Arial"/>
          <w:szCs w:val="20"/>
        </w:rPr>
        <w:t>AUCR,</w:t>
      </w:r>
      <w:r w:rsidRPr="004B4380">
        <w:rPr>
          <w:rFonts w:cs="Arial"/>
          <w:color w:val="000000"/>
          <w:szCs w:val="20"/>
        </w:rPr>
        <w:t xml:space="preserve"> </w:t>
      </w:r>
      <w:r w:rsidRPr="004B4380">
        <w:rPr>
          <w:rFonts w:cs="Arial"/>
          <w:bCs/>
          <w:color w:val="000000"/>
          <w:szCs w:val="20"/>
        </w:rPr>
        <w:t>15 октября</w:t>
      </w:r>
      <w:r w:rsidRPr="004B4380">
        <w:rPr>
          <w:rFonts w:cs="Arial"/>
          <w:color w:val="000000"/>
          <w:szCs w:val="20"/>
        </w:rPr>
        <w:t>, 1898, абзац 12).</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 xml:space="preserve"> </w:t>
      </w:r>
      <w:r w:rsidRPr="004B4380">
        <w:rPr>
          <w:rFonts w:cs="Arial"/>
          <w:color w:val="000000"/>
          <w:szCs w:val="20"/>
        </w:rPr>
        <w:tab/>
        <w:t>И вот сегодня мы вновь обращаемся к этим урокам, полным практических советов по вопросу праведности. Вспомним, что писала Елена Уайт об этой вести и вестниках спустя 2 года после конференции: «По Своей великой милости самую драгоценную весть Своему народу Господь послал через пасторов Ваггонера и Джоунса. Эта весть должна еще ярче представить перед миром возвышенного Спасителя, жертву за грехи всего мира. В этой вести представлено оправдание по вере в Поручителя. Она пригласила людей принять праведность Христа, которая проявляется в послушании всем Божьим заповедям. Многие люди потеряли из виду Иисуса.  Они нуждаются в том, чтобы направить свой взор на Божественную Личность, Его заслуги, Его неизменную любовь к человеческой семье. В Его руки дана вся сила, посредством которой Он раздает щедрые благословения людям, наделяя беспомощных человеческих существ бесценным даром Его собственной праведности. Эту весть Бог повелел передать миру. Это весть третьего ангела, и она должна быть провозглашена громким голосом, ее должно сопроводить излитие Святого Духа в обильной мере...  Никогда ранее Господь так полно не являл Свою благодать к избранным Своим, как в последнее время, когда закон Его находится в пренебрежении.  "Господу угодно было, ради правды Своей, возвеличить и прославить закон» («Свидетельства для проповедников», с. 91, 96; Письмо 57, написанное 1 мая 1895).</w:t>
      </w:r>
    </w:p>
    <w:p w:rsidR="00F652A0" w:rsidRPr="004B4380" w:rsidRDefault="00F652A0" w:rsidP="004B4380">
      <w:pPr>
        <w:shd w:val="clear" w:color="auto" w:fill="FFFFFF"/>
        <w:autoSpaceDE w:val="0"/>
        <w:jc w:val="both"/>
        <w:rPr>
          <w:rFonts w:cs="Arial"/>
          <w:color w:val="000000"/>
          <w:szCs w:val="20"/>
        </w:rPr>
      </w:pPr>
      <w:r w:rsidRPr="004B4380">
        <w:rPr>
          <w:rFonts w:cs="Arial"/>
          <w:color w:val="000000"/>
          <w:szCs w:val="20"/>
        </w:rPr>
        <w:tab/>
        <w:t>Издатели молятся о том, чтобы через эти труды Господь коснулся вашего сердца. Когда вы будете читать обзор событий 1893 года, слушать аргументы, приведенные в защиту закона о воскресном дне, когда вы увидите, как Господь призвал Джоунса выступить против принятия этого закона, когда от проповеди к проповеди и от урока к уроку вы будете все отчетливей понимать, что сутью всего является праведность Христа, пусть ваше сердце будет тронуто этой вестью. Мы искренне желаем, чтобы вы почувствовали всю значимость и ценность этих сильных посланий, чтобы вы могли принять их, ибо они обращают наши взоры к единственному ковчегу безопасности – к праведности Христовой.  Ибо все свидетельствует о том, что очень скоро нашу планету захлестнет великий кризис.</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«Великий кризис ожидает народ Божий. Кризис ожидает весь мир. Предстоит самая важная схватка всех веков.  События, о приближении которых мы свидетельствовали на протяжении 40 лет, основываясь на пророческом слове, теперь исполняются на наших глазах. Вопрос поправки к Конституции, предполагающий ограничение свободы совести, уже был представлен законодателям страны. Предписание соблюдать воскресенье стало задачей государственного масштаба. Мы хорошо знаем, к чему это приведет. Но готовы ли мы к такому повороту событий? Верно ли мы исполняли поручение, доверенное нам Господом? Предостерегали ли людей о грядущей опасности?» (Свидетельства для церкви, т. 5, с. 711, 1889)</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szCs w:val="20"/>
        </w:rPr>
        <w:t xml:space="preserve">И в заключение, дорогой читатель, хочется привести еще одно высказывание вестницы Господней, опубликованное в «Ревью энд Геральд» 21 мая 1895 года. «Причиной тому, что сыны Израилевы забыли Иегову, было то, что выросло новое поколение, которое не знало о великом избавлении из Египетского рабства рукой Иисуса Христа. Отцы не рассказали своим детям историю чудного Божьего водительства, которое сопровождало израильтян все время их странствования по </w:t>
      </w:r>
      <w:r w:rsidRPr="004B4380">
        <w:rPr>
          <w:rFonts w:cs="Arial"/>
          <w:szCs w:val="20"/>
        </w:rPr>
        <w:lastRenderedPageBreak/>
        <w:t xml:space="preserve">пустыне». До нас дошла история 1893, 1888 и 1844 годов. Это ключевые даты в истории адвентизма. Нам как народу необходимо знать, кто мы, и миссию, порученную нам Господом. Единственный способ узнать заключается в возвращении к истории, которая содержит вести, посланные Богом нам как Его народу. Если мы будем так поступать, то сбудется предсказание, сделанное за два года до того, как прозвучала проповедь Джоунса, и которое он частично исполнил. «Будет преобладать один интерес, одна тема затмит собой все другие – Христос, наша праведность» </w:t>
      </w:r>
      <w:r w:rsidRPr="004B4380">
        <w:rPr>
          <w:rFonts w:cs="Arial"/>
          <w:color w:val="000000"/>
          <w:szCs w:val="20"/>
        </w:rPr>
        <w:t>(Ревью энд Геральд, 23 декабря 1890). Вот о чем эти проповеди. Наше сердечное желание в том, чтобы вы получили обильные благословения, изучая их с молитвой.</w:t>
      </w:r>
    </w:p>
    <w:p w:rsidR="00F652A0" w:rsidRPr="00832AC5" w:rsidRDefault="00F652A0" w:rsidP="00832AC5">
      <w:pPr>
        <w:shd w:val="clear" w:color="auto" w:fill="FFFFFF"/>
        <w:autoSpaceDE w:val="0"/>
        <w:jc w:val="right"/>
        <w:rPr>
          <w:rFonts w:cs="Arial"/>
          <w:szCs w:val="20"/>
          <w:lang w:val="en-US"/>
        </w:rPr>
      </w:pPr>
      <w:bookmarkStart w:id="0" w:name="_GoBack"/>
      <w:bookmarkEnd w:id="0"/>
      <w:r w:rsidRPr="004B4380">
        <w:rPr>
          <w:rFonts w:cs="Arial"/>
          <w:szCs w:val="20"/>
        </w:rPr>
        <w:t>Издатели</w:t>
      </w:r>
    </w:p>
    <w:p w:rsidR="00F652A0" w:rsidRPr="00832AC5" w:rsidRDefault="00F652A0" w:rsidP="00670280">
      <w:pPr>
        <w:shd w:val="clear" w:color="auto" w:fill="FFFFFF"/>
        <w:autoSpaceDE w:val="0"/>
        <w:jc w:val="right"/>
        <w:rPr>
          <w:rFonts w:cs="Arial"/>
          <w:color w:val="000000"/>
          <w:szCs w:val="20"/>
          <w:lang w:val="en-US"/>
        </w:rPr>
      </w:pPr>
      <w:r w:rsidRPr="004B4380">
        <w:rPr>
          <w:rFonts w:cs="Arial"/>
          <w:color w:val="000000"/>
          <w:szCs w:val="20"/>
          <w:lang w:val="en-US"/>
        </w:rPr>
        <w:t>Fourth</w:t>
      </w:r>
      <w:r w:rsidRPr="00832AC5">
        <w:rPr>
          <w:rFonts w:cs="Arial"/>
          <w:color w:val="000000"/>
          <w:szCs w:val="20"/>
          <w:lang w:val="en-US"/>
        </w:rPr>
        <w:t xml:space="preserve"> </w:t>
      </w:r>
      <w:r w:rsidRPr="004B4380">
        <w:rPr>
          <w:rFonts w:cs="Arial"/>
          <w:color w:val="000000"/>
          <w:szCs w:val="20"/>
          <w:lang w:val="en-US"/>
        </w:rPr>
        <w:t>Angel</w:t>
      </w:r>
      <w:r w:rsidRPr="00832AC5">
        <w:rPr>
          <w:rFonts w:cs="Arial"/>
          <w:color w:val="000000"/>
          <w:szCs w:val="20"/>
          <w:lang w:val="en-US"/>
        </w:rPr>
        <w:t xml:space="preserve"> </w:t>
      </w:r>
      <w:r w:rsidRPr="004B4380">
        <w:rPr>
          <w:rFonts w:cs="Arial"/>
          <w:color w:val="000000"/>
          <w:szCs w:val="20"/>
          <w:lang w:val="en-US"/>
        </w:rPr>
        <w:t>Publishers</w:t>
      </w:r>
    </w:p>
    <w:p w:rsidR="00F652A0" w:rsidRPr="00832AC5" w:rsidRDefault="00F652A0" w:rsidP="004B4380">
      <w:pPr>
        <w:shd w:val="clear" w:color="auto" w:fill="FFFFFF"/>
        <w:autoSpaceDE w:val="0"/>
        <w:jc w:val="both"/>
        <w:rPr>
          <w:rFonts w:cs="Arial"/>
          <w:szCs w:val="20"/>
          <w:lang w:val="en-US"/>
        </w:rPr>
      </w:pPr>
    </w:p>
    <w:p w:rsidR="00F652A0" w:rsidRPr="00832AC5" w:rsidRDefault="00670280" w:rsidP="004B4380">
      <w:pPr>
        <w:shd w:val="clear" w:color="auto" w:fill="FFFFFF"/>
        <w:autoSpaceDE w:val="0"/>
        <w:jc w:val="both"/>
        <w:rPr>
          <w:rFonts w:cs="Arial"/>
          <w:szCs w:val="20"/>
          <w:lang w:val="en-US"/>
        </w:rPr>
      </w:pPr>
      <w:r w:rsidRPr="004B4380">
        <w:rPr>
          <w:rFonts w:cs="Arial"/>
          <w:szCs w:val="20"/>
        </w:rPr>
        <w:t>ПРОПОВЕДЬ</w:t>
      </w:r>
      <w:r w:rsidRPr="00832AC5">
        <w:rPr>
          <w:rFonts w:cs="Arial"/>
          <w:szCs w:val="20"/>
          <w:lang w:val="en-US"/>
        </w:rPr>
        <w:t xml:space="preserve"> № </w:t>
      </w:r>
      <w:r w:rsidR="00F652A0" w:rsidRPr="00832AC5">
        <w:rPr>
          <w:rFonts w:cs="Arial"/>
          <w:szCs w:val="20"/>
          <w:lang w:val="en-US"/>
        </w:rPr>
        <w:t>1</w:t>
      </w:r>
    </w:p>
    <w:p w:rsidR="00670280" w:rsidRPr="00832AC5" w:rsidRDefault="00670280" w:rsidP="004B4380">
      <w:pPr>
        <w:shd w:val="clear" w:color="auto" w:fill="FFFFFF"/>
        <w:autoSpaceDE w:val="0"/>
        <w:jc w:val="both"/>
        <w:rPr>
          <w:rFonts w:cs="Arial"/>
          <w:b/>
          <w:szCs w:val="20"/>
          <w:lang w:val="en-US"/>
        </w:rPr>
      </w:pPr>
    </w:p>
    <w:p w:rsidR="00F652A0" w:rsidRPr="004B4380" w:rsidRDefault="00F652A0" w:rsidP="004B4380">
      <w:pPr>
        <w:shd w:val="clear" w:color="auto" w:fill="FFFFFF"/>
        <w:autoSpaceDE w:val="0"/>
        <w:jc w:val="both"/>
        <w:rPr>
          <w:rFonts w:cs="Arial"/>
          <w:szCs w:val="20"/>
        </w:rPr>
      </w:pPr>
      <w:r w:rsidRPr="004B4380">
        <w:rPr>
          <w:rFonts w:cs="Arial"/>
          <w:szCs w:val="20"/>
        </w:rPr>
        <w:t xml:space="preserve">(5) В начале нашего библейского исследования мне бы хотелось посвятить одно занятие тому, чтобы проанализировать, для чего мы сюда пришли и для чего мы должны приходить, чтобы пребывание здесь было полезным. Полагаю, что каждый пришедший ожидает услышать нечто, о чем раньше не задумывался; и не только услышать что-то новое, но и научиться чему-то. Очень легко просто слушать что-то, чего мы раньше не слышали, но мы не всегда усваиваем то, что слышим. Я надеюсь, что мы собрались здесь именно для того, чтобы научиться чему-то, о чем никогда раньше даже не думали. Проще говоря, что мы пришли сюда в ожидании, что Господь пошлет нам откровение о Себе, о Своем Слове и пути. </w:t>
      </w:r>
    </w:p>
    <w:p w:rsidR="00F652A0" w:rsidRPr="004B4380" w:rsidRDefault="00F652A0" w:rsidP="004B4380">
      <w:pPr>
        <w:shd w:val="clear" w:color="auto" w:fill="FFFFFF"/>
        <w:autoSpaceDE w:val="0"/>
        <w:jc w:val="both"/>
        <w:rPr>
          <w:rFonts w:cs="Arial"/>
          <w:szCs w:val="20"/>
        </w:rPr>
      </w:pPr>
      <w:r w:rsidRPr="004B4380">
        <w:rPr>
          <w:rFonts w:cs="Arial"/>
          <w:szCs w:val="20"/>
        </w:rPr>
        <w:t>(6) Я пришел для этого.</w:t>
      </w:r>
    </w:p>
    <w:p w:rsidR="00F652A0" w:rsidRPr="004B4380" w:rsidRDefault="00F652A0" w:rsidP="004B4380">
      <w:pPr>
        <w:shd w:val="clear" w:color="auto" w:fill="FFFFFF"/>
        <w:autoSpaceDE w:val="0"/>
        <w:jc w:val="both"/>
        <w:rPr>
          <w:rFonts w:cs="Arial"/>
          <w:szCs w:val="20"/>
        </w:rPr>
      </w:pPr>
      <w:r w:rsidRPr="004B4380">
        <w:rPr>
          <w:rFonts w:cs="Arial"/>
          <w:szCs w:val="20"/>
        </w:rPr>
        <w:t xml:space="preserve">Этот библейский текст является для нас хорошим советом: «Истинно говорю вам: кто не примет Царствия Божия, как дитя, тот не войдет в него» (Евангелие от Марка 10:15). Таким образом, получается, что мы пришли для того, чтобы узнать о Царствии Божьем, о том, что связано с этим Царством, о вещах знакомых и незнакомых, о новых гранях знакомого и о незнакомом в новой подаче; ибо кто не примет этого, как дитя, не войдет туда и не сможет обладать этим Царством. Итак, подобно малому дитю мы должны сесть у ног Христа, взирая на Него как на нашего учителя, ожидая услышать то, что Он хочет сказать нам.  О принимающих Царствие Божие говорится не только в этом тексте. В Евангелии от Матфея также затрагивается эта тема, но таким образом, что относится уже ко времени, следующему за тем, которое описано у Марка. «В то время ученики приступили к Иисусу и сказали: кто больше в Царстве Небесном? Иисус, призвав дитя, поставил его посреди них и сказал: истинно говорю вам, если не обратитесь и не будете как дети, не войдете в Царство Небесное» (Евангелие от Матфея 18:1-3). Если кто-то скажет, что первый текст относится к любому, кто впервые принимает Царство Божье и соглашается, что может получить его, только уподобившись малому ребенку, кто признает, что ничего о Царстве этом не знает и  самостоятельно узнать не сможет, то последний текст показывает, что уподобиться малым детям необходимо не только на этапе принятия Царства Божьего. Для того чтобы обратиться, нам нужно стать, как ребенок; принять Царствие Божие, как дитя, признавая, что сами по себе мы ничего не знаем и мудрости не имеем. Не наша мудрость может сделать Царство понятным для нас, и не она может открыть путь к правильному разумению его. Чтобы принять Царство Божие, мы должны отречься от собственной мудрости и посредством обращения уподобиться малому ребенку. «Если не обратитесь и не будете как дети (в англ. переводе – </w:t>
      </w:r>
      <w:r w:rsidRPr="004B4380">
        <w:rPr>
          <w:rFonts w:cs="Arial"/>
          <w:i/>
          <w:szCs w:val="20"/>
        </w:rPr>
        <w:t>малые</w:t>
      </w:r>
      <w:r w:rsidRPr="004B4380">
        <w:rPr>
          <w:rFonts w:cs="Arial"/>
          <w:szCs w:val="20"/>
        </w:rPr>
        <w:t xml:space="preserve"> дети, прим. пер.), не войдете в Царство Небесное». О каких детях идет речь? -  О маленьких детях. Маленькие дети не страдают высоким самомнением в отличие от взрослых, которые не настолько расположены к тому, чтобы учиться. Это написано, чтобы оставить нам пример того, как мы должны подходить к изучению Божьего Слова. </w:t>
      </w:r>
    </w:p>
    <w:p w:rsidR="00F652A0" w:rsidRPr="004B4380" w:rsidRDefault="00F652A0" w:rsidP="004B4380">
      <w:pPr>
        <w:shd w:val="clear" w:color="auto" w:fill="FFFFFF"/>
        <w:autoSpaceDE w:val="0"/>
        <w:jc w:val="both"/>
        <w:rPr>
          <w:rFonts w:cs="Arial"/>
          <w:szCs w:val="20"/>
        </w:rPr>
      </w:pPr>
      <w:r w:rsidRPr="004B4380">
        <w:rPr>
          <w:rFonts w:cs="Arial"/>
          <w:szCs w:val="20"/>
        </w:rPr>
        <w:tab/>
        <w:t xml:space="preserve">Есть другой текст, говорящий о том же, но, возможно, в более жесткой форме. «Кто думает (в англ. переводе – </w:t>
      </w:r>
      <w:r w:rsidRPr="004B4380">
        <w:rPr>
          <w:rFonts w:cs="Arial"/>
          <w:i/>
          <w:szCs w:val="20"/>
        </w:rPr>
        <w:t>каждый, кто думает</w:t>
      </w:r>
      <w:r w:rsidRPr="004B4380">
        <w:rPr>
          <w:rFonts w:cs="Arial"/>
          <w:szCs w:val="20"/>
        </w:rPr>
        <w:t xml:space="preserve">, прим. пер.), что он знает что-нибудь, тот ничего еще не знает так, как должно знать» (1-е Коринфянам 8:2). К скольким людям это относится? Ко всем, к каждому, кто пришел сюда сегодня. Кто-нибудь из присутствующих принимает это на свой счет? Итак, это относится к каждому, кто думает, что знает что-нибудь. Что-нибудь это сколько? Думает, что знает что? – «Что-нибудь». Получается, что это относится ко всем? Так точно, сэр.  Значит, в тексте речь идет обо всех людях и обо всем том, что только можно знать. Тогда, если кто-нибудь из нас думает, будто что-нибудь знает, что он знает? Сколько он знает? Он ничего еще не знает так, как должно знать. Итак, мы все признаем, что это правда, не так ли? Просто уясните это для себя. Если вы пришли сюда уверенные в том, что что-то знаете, то вам необходимо признать, что вы не знаете этого так, как вам следовало бы знать. </w:t>
      </w:r>
    </w:p>
    <w:p w:rsidR="00F652A0" w:rsidRPr="004B4380" w:rsidRDefault="00F652A0" w:rsidP="004B4380">
      <w:pPr>
        <w:shd w:val="clear" w:color="auto" w:fill="FFFFFF"/>
        <w:autoSpaceDE w:val="0"/>
        <w:jc w:val="both"/>
        <w:rPr>
          <w:rFonts w:cs="Arial"/>
          <w:szCs w:val="20"/>
        </w:rPr>
      </w:pPr>
      <w:r w:rsidRPr="004B4380">
        <w:rPr>
          <w:rFonts w:cs="Arial"/>
          <w:szCs w:val="20"/>
        </w:rPr>
        <w:t xml:space="preserve">Давайте приходить на занятия с этой мыслью. Идя сюда завтра, послезавтра и каждый последующий раз, давайте твердо усвоим, что ничего не знаем так, как должны знать. Даже если вы опытнейший служитель с многолетним стажем, то также должны приходить, говоря: «Я еще ничего не знаю так, как должен знать; научите меня». И мы вместе будем учиться.  Все, пришедшие на это место с правильным настроем, из каждого нашего урока обязательно извлекут что-то новое. Это касается и упомянутого опытного служителя; он, кстати, сможет узнать больше, чем все остальные, если примет </w:t>
      </w:r>
      <w:r w:rsidRPr="004B4380">
        <w:rPr>
          <w:rFonts w:cs="Arial"/>
          <w:szCs w:val="20"/>
        </w:rPr>
        <w:lastRenderedPageBreak/>
        <w:t>это наставление. Но к какому отрезку времени относится обсуждаемый нами текст? На какой срок он распространяется? Изменится ли что-то, когда мы пройдем этот курс обучения? Никак нет, сэр. Чудесно, с этим разобрались.</w:t>
      </w:r>
    </w:p>
    <w:p w:rsidR="00F652A0" w:rsidRPr="004B4380" w:rsidRDefault="00F652A0" w:rsidP="004B4380">
      <w:pPr>
        <w:shd w:val="clear" w:color="auto" w:fill="FFFFFF"/>
        <w:autoSpaceDE w:val="0"/>
        <w:jc w:val="both"/>
        <w:rPr>
          <w:rFonts w:cs="Arial"/>
          <w:szCs w:val="20"/>
        </w:rPr>
      </w:pPr>
      <w:r w:rsidRPr="004B4380">
        <w:rPr>
          <w:rFonts w:cs="Arial"/>
          <w:szCs w:val="20"/>
        </w:rPr>
        <w:t>Существуют вещи, которые, как нам кажется, мы знали вполне хорошо. Если есть что-то, что, по-вашему, вы знали, забудьте об этом. Мы не знаем ничего. Больше всего нового мы извлекаем из тех текстов, которые, казалось бы, нам лучше всего знакомы. Не забывайте об этом. Больше всего нам открывается из самых известных текстов. Поймите, что каждый, кто на протяжении длительного времени исследует какой-то отрывок, берет из него, казалось бы, все возможное, делает все мыслимые и немыслимые выводы и успокаивается на этом, таким образом просто ограничивает себя, закрывая путь к безграничному познанию. Когда человек говорит: «Теперь я знаю об этом</w:t>
      </w:r>
      <w:r w:rsidRPr="004B4380">
        <w:rPr>
          <w:rFonts w:cs="Arial"/>
          <w:szCs w:val="20"/>
        </w:rPr>
        <w:tab/>
        <w:t xml:space="preserve">все», он лишает себя возможности понять, что же в действительности содержится в изучаемом тексте. </w:t>
      </w:r>
    </w:p>
    <w:p w:rsidR="00F652A0" w:rsidRPr="004B4380" w:rsidRDefault="00F652A0" w:rsidP="004B4380">
      <w:pPr>
        <w:shd w:val="clear" w:color="auto" w:fill="FFFFFF"/>
        <w:autoSpaceDE w:val="0"/>
        <w:ind w:firstLine="708"/>
        <w:jc w:val="both"/>
        <w:rPr>
          <w:rFonts w:cs="Arial"/>
          <w:szCs w:val="20"/>
        </w:rPr>
      </w:pPr>
      <w:r w:rsidRPr="004B4380">
        <w:rPr>
          <w:rFonts w:cs="Arial"/>
          <w:szCs w:val="20"/>
        </w:rPr>
        <w:t xml:space="preserve">На предыдущем занятии брат Портер говорил о цели, с которой Бог открывает нам эти вещи. О какой же цели шла речь?  О «вечной цели». Священное Писание является выражением Божьих мыслей относительно этой вечной цели: в чем она заключается, как ее выполнить и донести до других. Какая же это цель? Вечная. Насколько глубоки мысли Божьи? Насколько далеко простирается Его цель? На всю вечность! Как же глубоки мысли, содержащиеся в Писании?  Вечно глубоки. В скольких местах Библии и в скольких ее книгах содержатся мысли вечной глубины? В скольких  текстах? (7) Во всех. Итак, все ли Писание Бог использует для того, чтобы открыть нам волю Свою, Свою вечную цель? Так точно, сэр. Тогда насколько глубокой должна быть мысль, содержащаяся в каждом месте Писания, и какими глубокими должны быть слова, которыми она выражена? Вечно глубокими. Потому как только человеку открывается какая-нибудь мысль, и он решает, что теперь-то все понял, насколько он далек от истины? Насколько он далек от того, что действительно сокрыто в том отрывке, насколько он далек от того, чтобы понять глубину мысли, выраженной там? (Голос из зала: «Насколько мысли Божьи выше его мыслей».) Когда он говорит: «Я нашел истину, я понял мысль», он тем самым закрывается от мудрости познания Бога, заменяя Господа и Его мысли собственными знаниями и мыслями. Человек, поступающий так, больше не может учиться. Такой человек навсегда отрезает себе путь к познанию. Он замыкается на себе и не достигнет Богопознания. Мысли, содержащиеся в Писании, подобны вечным глубинам. Как же мы можем ограничить себя в процессе их изучения? Границ не может быть. Тогда не предстает ли перед нами великолепная картина, безграничные просторы, свидетельствующие о том, что вечный и совершенный разум Господень открыт для изучения? Давайте же не будем забывать, какое необъятное пространство для исследования открывается нам.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szCs w:val="20"/>
        </w:rPr>
        <w:t>Мы уже некоторое время находимся в этом самом пространстве, но будем внимательны, чтобы не решить, что уже что-то знаем.  Давайте убедимся в том, что не соблазнились мыслью о том, будто мы что-то уже знаем так, как должны знать. Пусть Слово Божье вновь напомнит нам, что мы ничего не знаем. В каждой строке мысли содержится знание, которое нам необходимо усвоить. И пока не пройдут все глубины вечности, мы не имеем права думать, что мы добрались до пункта назначения, что узнали все по какому-то вопросу. Согласны? Что ж, я рад, что предметом нашего изучения является столь возвышенная тема и что нам дано такое количество времени (вечность) для ее изучения. Давайте радоваться этому. Этот текст будет с нами, по крайней мере, на протяжении нашей земной жизни, но он не исчезнет и тогда, когда миру этому придет конец. Он перейдет в другую форму.  Даже Библия в том виде, каком вы держите ее в руках, исчезнет. Не сомневайтесь, что Библии наши сгорят, как и все прочие книги, сделанные из бумаги. Но Слово Божье не сгорит. Текст в печатном виде просуществует столько, сколько и земля, но и  после этого Слово будет жить в нас.  Таким образом, этот текст останется с нами навсегда, даже в вечности. «Кто думает, что он знает что-нибудь, тот ничего еще не знает так, как должно знать». Никто, ни один человек не знает. Это ли не радостная весть? Но нам нельзя слишком долго останавливаться на одном тексте, потому что сегодня нам предстоит поразмышлять еще над несколькими местами Священного Писания. Возвращаясь к своей недавней мысли, напомню, что мы пришли сюда, ожидая узнать много совершенно нового, а также много нового о том, о чем раньше слышали. Однако мы здесь для того, чтобы узнать исключительно то, что является истиной. В этом наше желание. Единственное, в чем есть сила, единственное, в чем есть польза и добро, в чем есть освящающая сила, – это истина, истина, открытая в Иисусе, ибо другой истины нет. Итак, приходя сюда с этой целью, все, что мы будем изучать – это истина, все, о чем будут наши молитвы – о ней. И ни для меня, ни для вас не имеет значения, будет ли предмет изучения новым или старым, или кто будет вести занятие, или кому предназначается сказанное – нам или кому-то другому, не так ли?  Вопрос в том, ищем ли мы прежде всего истины. Если так, то давайте принимать слово Божье так, как Он дает его нам: не важно, через кого и как звучит это Слово, не важно, проповедуется ли оно так, как нам хотелось бы, или совсем наоборот, «ибо ваши пути не Мои пути, говорит Господь». Когда мы знаем, как все должно быть, нам необходимо быть готовыми к тому, что все получится иначе. Бог не позволит никому диктовать Ему свои условия или представлять свой план действий. Давайте посмотрим на Бога в следующем тексте: «Истинно Ты Бог сокровенный» (Ис. 45:15).</w:t>
      </w:r>
      <w:r w:rsidRPr="004B4380">
        <w:rPr>
          <w:rFonts w:cs="Arial"/>
          <w:color w:val="000000"/>
          <w:szCs w:val="20"/>
        </w:rPr>
        <w:t xml:space="preserve"> Но мы можем видеть Его, хотя Он будет скрывать Себя. Мы не всегда можем знать пути и способы, которыми Господь будет совершать то или иное дело. </w:t>
      </w:r>
      <w:r w:rsidRPr="004B4380">
        <w:rPr>
          <w:rFonts w:cs="Arial"/>
          <w:color w:val="000000"/>
          <w:szCs w:val="20"/>
        </w:rPr>
        <w:lastRenderedPageBreak/>
        <w:t xml:space="preserve">Лучшее, что мы можем сделать, это позволить Богу всегда действовать по собственному усмотрению. Тогда мы будем в полной безопасности. Тогда нам не придется ни о чем беспокоиться, никакие проблемы не придется решать в одиночку. Господь мудр, с Ним все идет как надо, а мы должны быть готовы во всякое время наблюдать за тем, как Он действует. Нам нужно просто радоваться, глядя, как наш Господь совершает Свое дело. Бог обильно благословил меня в изучении Библии и в наблюдении за Его делами. В самые тяжелые и темные времена работа Господа намного очевиднее, потому что в такие моменты нам приходится полностью отречься себя и довериться Ему. Если бы мы всегда знали, как будет действовать Господь, это было бы неинтересно. В особенно трудных, порой кажущихся безвыходными, ситуациях  мы более пристально и с большим интересом наблюдаем за тем, как Господь все устраивает, за тем, как Он уравнивает наш путь.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Итак, нам надлежит изучать только истину, и не важно, через кого и как она преподносится,  ибо сам Господь будет говорить через проповедника. Если то, о чем пойдет речь, будет нам знакомо, слава Богу: теперь об этом узнает кто-то другой. Если мы услышим что-то новое, будем благодарить Бога за новые знания. (8) Единственный вопрос, на который нам необходимо ответить: является ли то, что мы слышим, истиной? Всем вам хорошо знаком текст 2 Фес. 2:9,10: «Того, которого пришествие, по действию сатаны, будет со всякою силою и знамениями и чудесами ложными, и со всяким неправедным обольщением погибающих за то, что они не приняли любви истины для своего спасения». По какому праву сатана так поступает  с этими людьми? Потому что они не приняли любви истины. У сатаны нет ни единого шанса обольстить своими знамениями, ложными чудесами и всякими неправедными ухищрениями тех, кто любит истину. Никак нет, сэр. Потому что об этом сказал Иисус (Ин. 8:32): «И познаете истину, и истина сделает вас свободными». Итак, всякий любящий истину свободен. Свободен ли тот, кого дьявол обольстит своими знамениями и ложными чудесами? Нет, он боязливый раб. До тех пор пока мы живем с твердым намерением желать и искать только истины, любить ее за то, что она является истиной, принимать ее потому, что она истина, нам не следует беспокоиться  о том, сможет ли нас обольстить сатана. Обратите внимание, что во второй половине текста говорится о том, что результатом принятия истины является освобождение. Первую же половину текста можно было бы назвать лучшим обетованием Библии, но мы не вправе этого делать, ибо все обещания Божьи одинаково важны. Все они являются Его мыслями, а Его мысли вечны. Но, тем не менее, это отличное обещание: «Вы познаете истину». На мой взгляд, это чудесное обещание. «Вы познаете истину». Думаете, что уже знаете ее? Вам интересно, знаете ли? Интересно, является ли то или иное истиной? Никак нет, сэр. «Вы познаете истину». Это обещание Иисуса Христа вам и мне, что если мы будем доверять Ему и следовать за Ним, мы познаем истину. И если только мы будем стремиться к Богу и идти за Ним, Он непременно позаботится о том, чтобы мы знали истину, и мы полагаемся на Него в этом вопросе.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«Тогда сказал Иисус к уверовавшим в Него Иудеям: если пребудете в Слове Моем, то вы истинно Мои ученики, и познаете истину, и истина сделает вас свободными».  Как нам познать истину? Пребывайте в Его слове, будьте Его истинными учениками, и тогда вы познаете истину.  Тогда сбудется Его слово: «Вы познаете истину». Мы хотим ухватиться за это обетование. Мне даже кажется, что если бы это обетование было единственным во всей Библии, его было бы достаточно. «Вы познаете истину». Христос пообещал это вам и мне, если мы будем следовать за ним и стремиться к Нему. Я думаю, что нам нужно быть самыми радостными людьми на земле, потому что мы имеем верное обетование: «Вы познаете истину».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Вам непременно представится, и наверняка уже на первых занятиях представилось, множество поводов спросить: «А так ли это?» У кого-то уже, вероятно, была возможность сказать: «Я не знаю, что думать об этом». Вне всякого сомнения, за эти шесть недель, подаренные нам Господом для изучения Его Слова и Его путей, нам предстоит бессчетное количество раз задать вопрос: «А так ли это?» Как звучит обетование? «Вы познаете истину». Господь не желает, чтобы мы принимали что-то только потому, что кто-то так говорит. Господь не хочет, чтобы мы, слушая кого-то, думали: «Это правильно, раз этот человек так говорит». Это неверный подход. Мы должны мыслить так: «Это истина, потому что так говорит Господь». И я вновь ссылаюсь на обетование:  «Вы познаете». Будут возникать поводы для вопросов «Так ли это?» Что вы на это скажете? Есть вопрос, но есть и Божье обещание на этот счет. Не забывайте об этом. Каждый раз, когда перед вами встает подобный вопрос, Иисус говорит: «Вы познаете истину». Итак, когда какая-то мысль урока вызывает сомнение или вопрос, где нам с вами искать ответ? Куда нам обращаться? Какую позицию нам необходимо занять? Кто-то из присутствующих братьев в один из дней во время проповеди, возможно, сделает утверждение, прочитает отрывок или два, а, может, и три, и найдет там мысль, которая покажется мне новой, или скажет еще что-то новое. У меня возникнет вопрос: «А так ли это?» Каков ответ? «Вы познаете истину».  Что же мне делать с этой новой мыслью, с этим вопросом? Должен ли я просто дальше жить с этим открытием? Не следует ли мне принести его к Христу и узнать истину? А, может, мне лучше пойти к кому-то из братьев и спросить: «Что ты думаешь об этом? Брат А. говорит то-то и то-то. А ты что думаешь по этому поводу? Для меня это ново, и я нахожусь в сомнениях». – «У меня тоже есть сомнения на этот счет», - отвечает брат. Ну, тогда это точно не может быть истиной; решено: это неверно. Не ваше дело, что я думаю на этот счет. Помню, как однажды во время лагерного </w:t>
      </w:r>
      <w:r w:rsidRPr="004B4380">
        <w:rPr>
          <w:rFonts w:cs="Arial"/>
          <w:color w:val="000000"/>
          <w:szCs w:val="20"/>
        </w:rPr>
        <w:lastRenderedPageBreak/>
        <w:t>собрания один брат просто читал Писание (это все, что он делал, потому что было время чтения Библии), но мысли, подчеркнутые в предложенном братом отрывке, большинству присутствующих показались новыми. С полдесятка человек толпой подошли ко мне и спросили: «Брат Джоунс, а ты что думаешь об этом?» Я сказал: «Вас не должно беспокоить, что я думаю по этому поводу. Вы-то сами что думаете?» «Мы даже и не знаем, что думать», - ответили они.  Тогда я сказал: «Узнайте». Представьте себе, что было бы, скажи я им, что не верю сказанному. Они бы ушли со словами: «Я не верю этому, потому что брат Джоунс сказал, что он не верит». (9) Представьте, что я бы признал это истиной; тогда они сказали бы: «Это так, потому что брат Джоунс говорит, что это так». Так что я предпочитаю не говорить вам, что думаю. Это не ваше дело: вы сами знаете, что есть истина. И эту позицию я предлагаю всем занять на этих курсах. Я надеюсь узнать здесь что-то новое. Я никогда не был на мероприятии, где бы мы изучали Библию, и где бы Господь не открыл нам чего-то нового, прекрасного, великого и славного. Но для этого необходимо занять место, зиждущееся на обетовании: «Вы познаете истину».</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Я часто встречаюсь с людьми, и уверен, что вы тоже, которые, судя по всему, придерживаются идеи о том, что единственный надежный способ познать истину это привести все возможные возражения, а потом найти ответы на них. Но когда я выдвинул все пришедшие на ум возражения и нашел ответы на них, могу ли я тогда быть убежден в том, что это истина? Уверен ли я? Нет, потому что есть возражения, о которых я не подумал, которые не предусмотрел. Понимаете? Если так рассуждать, то могу ли я назвать что-то истиной до тех пор, пока каждое разумное существо во Вселенной не представит своих возражений по обсуждаемому вопросу? И когда на все эти возражения будут даны ответы, смогу ли я быть уверен тогда? А если так, что как мне прожить столько, чтобы успеть услышать ответы на все эти возражения? Можно ли таким образом найти истину? Возможно ли добраться до истины, воздвигая возражения и ища ответы на них? Никак нет, сэр. Есть ли смысл отправляться в дорогу, не имеющую конца, заведомо неверную дорогу? Лучше и не начинать такое путешествие. И еще. Могут ли быть какие-то возражения против истины? Подумайте об этом хорошенько. Итак, когда что-то предлагается нашему вниманию, следует ли нам говорить: «У меня есть возражение»? Та ли это позиция, которую нам следует занять? Нет, нам нужно задать вопрос, истина ли это, и если истина, то не может быть никаких возражений. Наше возражение – это мошенничество. Вы понимаете это? Что нам нужно спрашивать, так: «Истина ли это?»</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Другим способом, к которому прибегают люди в попытке найти истину, является рассмотрение предмета со всех сторон. Вы встречались с этим. «С одной стороны…», - говорят они. Или: «Прежде чем я приму решение, мне бы хотелось выслушать мнение другой стороны». Что значит одна сторона истины? Если здесь одна стороны истины, а там другая, то где же сама истина?  Вы перемещаетесь на одну сторону истины, а это ошибка. Я уже слышал одну сторону, а теперь хочу послушать другую! Так как же я смогу определить, что является истиной? Но, предположим, я услышал действительную правду (что, собственно, и требовалось), но не удовлетворен, пока не услышу и вторую сторону. Какая еще вторая сторона? Если первая сторона является истиной, то чем является вторая сторона? Ошибкой. Тогда получается, что чем больше ложных версий мы слышим, тем проще нам понять, где истина? «Ну, что ж, – скажет кто-то, – я выслушал вашу точку зрения; то, что вы говорите, похоже на правду. Но я хочу услышать и другую сторону!» Истина – это Слово Божье. Выходит, что человек, желающий услышать другую сторону, предлагает найти истину, сравнивая ее с большим количеством домыслов, и таким образом делает ложь критерием истины.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Мы не хотим выслушивать другую сторону. Все, чего мы жаждем, это истина. Здесь – одна сторона истины, а там – другая. В соответствии со своим планом человек выслушивает обе стороны, как же он приходит к истине? Своим собственным путем. Он выслушал одно и другое.  Где же истина? Ему необходимо как-то узнать. Не сравнивает ли он одно с другим, не взвешивает ли одно и другое и не устанавливает ли таким образом, где истина? Что ж, когда все это проделано, может ли он сказать, что нашел истину? Уверен ли он в том, что это истина? Являются ли мой ум, мое суждение, моя способность взвешивать аргументы и принимать решения, касающиеся правды, достоверными критериями истины? Является ли, вообще, человеческий ум и его способности тестом истинности? Когда мы хотим испытать истину, чтобы понять, истина ли перед нами, тест должен быть абсолютно точным. Не так ли? Это должен быть тест, который ни при каких условиях не даст сбоя. Чтобы различить истину и заявить об этом, нужен такой тест, который не подведет ни при каких обстоятельствах, даже при десяти тысячах возражений и ошибочных утверждений. Это должен быть тест, позволяющий выявить истину среди десяти миллионов различных мнений, постоянно указывающий только на нее среди множества человеческих  предположений. Не так ли? Мы знаем, что человеческий ум не является критерием истины. Это только его представление о том, что является истиной.  «Мои мысли – не ваши мысли, ни ваши пути – пути Мои, говорит Господь» (Ис. 55:8).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Братья, если помнить о времени, в которое мы живем, то есть две причины, почему эти подходы непригодны, даже если бы они и были правильными. Первая заключается в том, что истина Господня развивается так быстро, что нам просто некогда гоняться за возражениями и слушать доводы обеих сторон, иначе мы вечно будем отставать от нее, занимаясь выслушиванием доводов и </w:t>
      </w:r>
      <w:r w:rsidRPr="004B4380">
        <w:rPr>
          <w:rFonts w:cs="Arial"/>
          <w:color w:val="000000"/>
          <w:szCs w:val="20"/>
        </w:rPr>
        <w:lastRenderedPageBreak/>
        <w:t>возражений. Но мы не ходим оказаться далеко от истины, когда закончится испытание. Время слишком коротко для того, чтобы проводить подобные исследования; и мы рискуем оказаться вне дверей, добравшись до цели. Но для нас есть обещание: «Вы познаете истину».</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Давайте обратимся к Евангелию от Иоанна 14:16, 17: «И Я умолю Отца, и даст вам другого Утешителя, да пребудет с вами вовек, Духа истины». Духа чего? – Истины. О, благодарение Богу за обетование: «Я умолю Отца». Что сегодня делает для нас, находящихся здесь, Христос? – Он молится Отцу. (10) Он пошлет нам Утешителя?  – Да, Духа истины.  Как же нам следует поступать каждый день, прежде чем  идти на занятия? Принимать участие в этой молитве, чтобы получить Духа истины, не так ли?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szCs w:val="20"/>
        </w:rPr>
        <w:t>Итак, Иисус молится. Кстати, когда мы молимся о Духе истины, не находимся ли мы в хорошей компании, раз Иисус тоже молится об этом? Давайте же на протяжении этих курсов будем проводить больше времени в молитве. Давайте дольше пребывать в обществе Иисуса. Что скажете на это? (Аудитория: «Аминь».) «</w:t>
      </w:r>
      <w:r w:rsidRPr="004B4380">
        <w:rPr>
          <w:rFonts w:cs="Arial"/>
          <w:color w:val="000000"/>
          <w:szCs w:val="20"/>
        </w:rPr>
        <w:t xml:space="preserve">Я умолю Отца, и </w:t>
      </w:r>
      <w:r w:rsidRPr="004B4380">
        <w:rPr>
          <w:rFonts w:cs="Arial"/>
          <w:i/>
          <w:color w:val="000000"/>
          <w:szCs w:val="20"/>
        </w:rPr>
        <w:t>даст</w:t>
      </w:r>
      <w:r w:rsidRPr="004B4380">
        <w:rPr>
          <w:rFonts w:cs="Arial"/>
          <w:color w:val="000000"/>
          <w:szCs w:val="20"/>
        </w:rPr>
        <w:t xml:space="preserve"> вам». Христос не говорит: «Я буду молиться, чтобы Отец по возможности сделал это», как если бы решение должно было быть принято только после молитвы. Христос говорит: </w:t>
      </w:r>
      <w:r w:rsidRPr="004B4380">
        <w:rPr>
          <w:rFonts w:cs="Arial"/>
          <w:szCs w:val="20"/>
        </w:rPr>
        <w:t>«</w:t>
      </w:r>
      <w:r w:rsidRPr="004B4380">
        <w:rPr>
          <w:rFonts w:cs="Arial"/>
          <w:color w:val="000000"/>
          <w:szCs w:val="20"/>
        </w:rPr>
        <w:t xml:space="preserve">Я умолю Отца, и </w:t>
      </w:r>
      <w:r w:rsidRPr="004B4380">
        <w:rPr>
          <w:rFonts w:cs="Arial"/>
          <w:i/>
          <w:color w:val="000000"/>
          <w:szCs w:val="20"/>
        </w:rPr>
        <w:t>даст</w:t>
      </w:r>
      <w:r w:rsidRPr="004B4380">
        <w:rPr>
          <w:rFonts w:cs="Arial"/>
          <w:color w:val="000000"/>
          <w:szCs w:val="20"/>
        </w:rPr>
        <w:t xml:space="preserve"> вам». Разумеется, молитва Иисуса услышана, ибо в ней Он ходатайствует за нас. Он представляет наши молитвы Отцу по Божьей воле. Итак, Иисус молился и мы молимся, чтобы Бог дал нам этого Утешителя, и Он дает. Когда мы просим, знаем, что получим, ибо так говорит Господь. Если что просим по воле Его, что тогда? Он слышит нас. И это та уверенность, которую мы сегодня имеем в Нем. «И вот какое дерзновение мы имеем к Нему, что, когда просим чего по воле Его, Он слушает нас» (1 Ин. 5:14). И если мы имеем эту уверенность в Господе, то хорошо проведем время на этих курсах. Просите что угодно по воле Его, и Он услышит. В том, чтобы мы получили Святого Духа, есть желание самого Бога. Мы можем приходить к Нему каждый день и каждый час, прося Его о Духе истины, и знать, что получим Его, знать, что Он слышит нас; а если мы знаем, что Господь слышит нас, то знаем, что получим и желаемое.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 xml:space="preserve">Теперь сопоставьте все это. Мы просим что бы то ни было в соответствии с Божьей волей, и Он слышит нас. Каждый раз, когда мы просим, Он слышит. Когда Он слышит, что происходит? – Мы знаем, что, может быть, получим? Или точно получим? Непременно получим. Что же нам следует делать? Если мы просим что-то по воле Его, то знаем, что молитва наша услышана. Мы получаем просимое, а потом что делать? Благодарить Его за это. Давайте каждое утро, прежде чем идти на занятия, просить Господа о Святом Духе по воле Его, а когда Он ответит нам, всецело доверяться Ему и благодарить за ответ. Давайте приходить сюда, ожидая, что Сам Господь будет учить нас, что Он наставит учителя, а через него – и нас с вами. </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«Да пребудет с вами». Как долго? Вовек. Хорошо. Дух истины способен распознать истину в любой момент среди сотен тысяч заблуждений. Как долго? Вовек, то есть всегда. Разве это не прекрасно? Разве это не доброе обещание, что Он даст нам Духа истины, и Он пребудет с нами вовек? «Духа истины, Которого мир не может принять, потому что не видит Его и не знает Его; а вы знаете Его, ибо Он с вами пребывает и в вас будет».</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«Когда же приидет Он, Дух истины, то наставит вас» (Ин. 16:13).  Что сделает? – Наставит. Он сделает это, и это хорошо. Когда Он придет, то сделает это. Что ж, братья, можем ли мы доверять Ему?  Сопоставим три мысли: «Вы познаете истину», «Я умолю Отца» и «Он наставит вас». Можем ли мы верить Ему? Можем ли мы всецело доверить себя Ему без единого колебания? «И познаете истину». «Отец даст вам Духа истины, и Он наставит вас». Давайте полностью покоримся и доверимся Ему, ожидая, что Он будет направлять нас в каждом размышлении, которое нам здесь предстоит.</w:t>
      </w:r>
    </w:p>
    <w:p w:rsidR="00F652A0" w:rsidRPr="004B4380" w:rsidRDefault="00F652A0" w:rsidP="004B4380">
      <w:pPr>
        <w:shd w:val="clear" w:color="auto" w:fill="FFFFFF"/>
        <w:autoSpaceDE w:val="0"/>
        <w:ind w:firstLine="708"/>
        <w:jc w:val="both"/>
        <w:rPr>
          <w:rFonts w:cs="Arial"/>
          <w:color w:val="000000"/>
          <w:szCs w:val="20"/>
        </w:rPr>
      </w:pPr>
      <w:r w:rsidRPr="004B4380">
        <w:rPr>
          <w:rFonts w:cs="Arial"/>
          <w:color w:val="000000"/>
          <w:szCs w:val="20"/>
        </w:rPr>
        <w:t>«Когда же приидет Он, Дух истины, то наставит вас на всякую истину: ибо не от Себя говорить будет, но будет говорить, что услышит, и будущее возвестит вам». Он возвестит нам будущее. Хорошо. Не желает ли Господь показать нам грядущие события раньше, чем они настигнут нас? Не сказал ли Он, что народ, который по происходящим событиям сможет увидеть, что ждет его в будущем, не поверит человеческим изобретениям, но будет чувствовать нужду в том, чтобы услышать и принять Святой Дух? Как мы поймем, что ждет нас в ближайшем будущем? – По тем событиям, которые уже сейчас разворачиваются перед нами. Иисус возвестит нам будущее. Он не желает, чтобы какое бы то ни было событие застигло нас врасплох. Он хочет, чтобы мы знали наперед, что ждет нас, дабы нам не быть растерянными и удивленными, но встретить эти события во всеоружии.</w:t>
      </w:r>
    </w:p>
    <w:p w:rsidR="00F652A0" w:rsidRPr="004B4380" w:rsidRDefault="00F652A0" w:rsidP="004B4380">
      <w:pPr>
        <w:jc w:val="both"/>
        <w:rPr>
          <w:rFonts w:cs="Arial"/>
          <w:szCs w:val="20"/>
        </w:rPr>
      </w:pPr>
      <w:r w:rsidRPr="004B4380">
        <w:rPr>
          <w:rFonts w:cs="Arial"/>
          <w:szCs w:val="20"/>
        </w:rPr>
        <w:tab/>
        <w:t xml:space="preserve">«Он прославит Меня, потому что от Моего возьмет и возвестит вам» (Ин.16:14). А кем является Он? «Я истина и Дух истины». Он берет то, что принадлежит Ему, и показывает нам. Когда Дух истины берет только то, что принадлежит Господу (ничего иного Он нам никогда не покажет), Он не действует независимо и не творит ничего от Себя; точно так же, как и Иисус не поступал так, но во всем доверялся Отцу, чтобы Тот мог действовать и работать через Него. Таким образом, Святой Дух на Своем месте делает в точности то же, что и Христос. Он не показывает ничего от Себя, но знает, что Бог сказал Иисусу, и передает это вам и мне. Он посылает нам истину Божью такой, какая она в Иисусе. Он Бог истины. </w:t>
      </w:r>
    </w:p>
    <w:p w:rsidR="00F652A0" w:rsidRPr="004B4380" w:rsidRDefault="00F652A0" w:rsidP="004B4380">
      <w:pPr>
        <w:jc w:val="both"/>
        <w:rPr>
          <w:rFonts w:cs="Arial"/>
          <w:szCs w:val="20"/>
        </w:rPr>
      </w:pPr>
      <w:r w:rsidRPr="004B4380">
        <w:rPr>
          <w:rFonts w:cs="Arial"/>
          <w:szCs w:val="20"/>
        </w:rPr>
        <w:tab/>
        <w:t xml:space="preserve">«Все, что имеет Отец, есть Мое; потому Я сказал, что от Моего возьмет и возвестит вам». Вот что еще говорит Писание: «Но, как написано: не видел того глаз, не слышало ухо, и не приходило то </w:t>
      </w:r>
      <w:r w:rsidRPr="004B4380">
        <w:rPr>
          <w:rFonts w:cs="Arial"/>
          <w:szCs w:val="20"/>
        </w:rPr>
        <w:lastRenderedPageBreak/>
        <w:t>на сердце человеку, что приготовил Бог любящим Его» (1Кор.2:9). Вот она, вечная цель и ее глубины.  Именно здесь нам надлежит стоять и, ежедневно присоединяясь к молитве Иисуса, просить, чтобы здесь, во время учебы, и во всех наших делах с нами пребывал Дух истины, наставляя нас на всякую истину. (11)</w:t>
      </w:r>
    </w:p>
    <w:p w:rsidR="00F652A0" w:rsidRPr="004B4380" w:rsidRDefault="00F652A0" w:rsidP="004B4380">
      <w:pPr>
        <w:jc w:val="both"/>
        <w:rPr>
          <w:rFonts w:cs="Arial"/>
          <w:szCs w:val="20"/>
        </w:rPr>
      </w:pPr>
      <w:r w:rsidRPr="004B4380">
        <w:rPr>
          <w:rFonts w:cs="Arial"/>
          <w:szCs w:val="20"/>
        </w:rPr>
        <w:tab/>
        <w:t>Обратите внимание на следующие цитаты из книги «Путь ко Христу», стр. 105, 129, 130.</w:t>
      </w:r>
    </w:p>
    <w:p w:rsidR="00F652A0" w:rsidRPr="004B4380" w:rsidRDefault="00F652A0" w:rsidP="004B4380">
      <w:pPr>
        <w:ind w:firstLine="708"/>
        <w:jc w:val="both"/>
        <w:rPr>
          <w:rFonts w:cs="Arial"/>
          <w:szCs w:val="20"/>
        </w:rPr>
      </w:pPr>
      <w:r w:rsidRPr="004B4380">
        <w:rPr>
          <w:rFonts w:cs="Arial"/>
          <w:szCs w:val="20"/>
        </w:rPr>
        <w:t>«Никогда не следует изучать Библию без молитвы. Прежде, чем открыть ее страницы, мы должны просить о просвещении Святым Духом, и оно будет нам дано. Когда Нафанаил пришел к Иисусу, Спаситель сказал: «Вот подлинно израильтянин, в котором нет лукавства». Нафанаил спросил: «Почему ты знаешь меня?». Иисус ответил: «Прежде, нежели позвал тебя Филипп, когда ты был под смоковницей, Я видел тебя» (Ин. 1:47,48). Иисус и сегодня видит нас, когда мы в уединении молимся Ему, просим себе прозрения, чтобы уразуметь, что есть истина. Ангелы из мира Света будут посланы к тем, кто в смирении сердца ищет Божественного руководства».</w:t>
      </w:r>
    </w:p>
    <w:p w:rsidR="00F652A0" w:rsidRPr="004B4380" w:rsidRDefault="00F652A0" w:rsidP="004B4380">
      <w:pPr>
        <w:jc w:val="both"/>
        <w:rPr>
          <w:rFonts w:cs="Arial"/>
          <w:szCs w:val="20"/>
        </w:rPr>
      </w:pPr>
      <w:r w:rsidRPr="004B4380">
        <w:rPr>
          <w:rFonts w:cs="Arial"/>
          <w:szCs w:val="20"/>
        </w:rPr>
        <w:tab/>
        <w:t>«Дух Святой возвеличивает и прославляет Спасителя. Его дело заключается в том, чтобы открыть нам Христа, чистоту Его праведности, величие спасения, которое Он принес человечеству. Иисус говорит: «От Моего возьмет и возвестит вам» (Ин.16:14). Только Дух Божий может научить Божественной истине. Как же должен быть дорог для Бога человеческий род, если Он отдел Своего единородного Сына на смерть ради нас и послал Своего Святого Духа, чтобы Он непрестанно учил и вел нас!»</w:t>
      </w:r>
    </w:p>
    <w:p w:rsidR="00F652A0" w:rsidRPr="004B4380" w:rsidRDefault="00F652A0" w:rsidP="004B4380">
      <w:pPr>
        <w:jc w:val="both"/>
        <w:rPr>
          <w:rFonts w:cs="Arial"/>
          <w:szCs w:val="20"/>
        </w:rPr>
      </w:pPr>
      <w:r w:rsidRPr="004B4380">
        <w:rPr>
          <w:rFonts w:cs="Arial"/>
          <w:szCs w:val="20"/>
        </w:rPr>
        <w:tab/>
        <w:t xml:space="preserve">«Бог желает, чтобы истины его Слова открывались Его народу уже теперь, в этой жизни. Такое познание можно приобрести только одним путем: через просвещение Святым Духом, которым это Слово было дано. «Божьего никто не знает, кроме Духа Божия», «ибо Дух все проницает, и глубины Божии» (1 Кор. 2:11, 10). Спаситель обещал Своим последователям: </w:t>
      </w:r>
      <w:r w:rsidRPr="004B4380">
        <w:rPr>
          <w:rFonts w:cs="Arial"/>
          <w:color w:val="000000"/>
          <w:szCs w:val="20"/>
        </w:rPr>
        <w:t xml:space="preserve">«Когда же приидет Он, Дух истины, то наставит вас на всякую истину,…потому что </w:t>
      </w:r>
      <w:r w:rsidRPr="004B4380">
        <w:rPr>
          <w:rFonts w:cs="Arial"/>
          <w:szCs w:val="20"/>
        </w:rPr>
        <w:t>от Моего возьмет и возвестит вам» (Ин. 16:13.14)».</w:t>
      </w:r>
    </w:p>
    <w:p w:rsidR="00F652A0" w:rsidRPr="004B4380" w:rsidRDefault="00F652A0" w:rsidP="004B4380">
      <w:pPr>
        <w:jc w:val="both"/>
        <w:rPr>
          <w:rFonts w:cs="Arial"/>
          <w:szCs w:val="20"/>
        </w:rPr>
      </w:pPr>
      <w:r w:rsidRPr="004B4380">
        <w:rPr>
          <w:rFonts w:cs="Arial"/>
          <w:szCs w:val="20"/>
        </w:rPr>
        <w:tab/>
        <w:t xml:space="preserve">«Бог желает, чтобы человек развивал свои умственные способности. Изучение Библии, как никакое другое занятие, может укрепить и возвысить наш ум. Но нам никак нельзя боготворить разум, так как он слаб и несовершенен. Для правильного понимания Слова Божия, даже самых простых его истин, мы должны иметь простоту и веру маленького ребенка, готовность учиться и просить помощи Святого Духа. Сознание силы и мудрости Божией, а также нашего бессилия постичь Его величие, должно наполнить нас смирением. Нам следует открывать Его Слово со святым благоговением, как если бы мы непосредственно находились в Его присутствии. Приступая к чтению Библии, мы должны признать,  что над нами есть Высший Авторитет: наша душа и ум должны склониться перед великим «Я Есмь»». </w:t>
      </w:r>
    </w:p>
    <w:p w:rsidR="00F652A0" w:rsidRPr="004B4380" w:rsidRDefault="00F652A0" w:rsidP="004B4380">
      <w:pPr>
        <w:jc w:val="both"/>
        <w:rPr>
          <w:rFonts w:cs="Arial"/>
          <w:szCs w:val="20"/>
        </w:rPr>
      </w:pPr>
      <w:r w:rsidRPr="004B4380">
        <w:rPr>
          <w:rFonts w:cs="Arial"/>
          <w:szCs w:val="20"/>
        </w:rPr>
        <w:tab/>
        <w:t>Давайте с этого момента и всегда, читая Божье Слово, никогда не будем воздвигать никаких «но» против него. Существует ли какое «но» в отношении Божьего Слова? И может ли оно существовать? В Божьем Слове нет никаких «но». Оно является тем, что в нем написано. Благодарность Господу, что это так, и пусть Он откроет нам значение этого Слова.</w:t>
      </w:r>
    </w:p>
    <w:p w:rsidR="00F652A0" w:rsidRPr="004B4380" w:rsidRDefault="00F652A0" w:rsidP="004B4380">
      <w:pPr>
        <w:jc w:val="both"/>
        <w:rPr>
          <w:rFonts w:cs="Arial"/>
          <w:szCs w:val="20"/>
          <w:shd w:val="clear" w:color="auto" w:fill="FF0000"/>
        </w:rPr>
      </w:pPr>
      <w:r w:rsidRPr="004B4380">
        <w:rPr>
          <w:rFonts w:cs="Arial"/>
          <w:szCs w:val="20"/>
        </w:rPr>
        <w:tab/>
        <w:t>Послушайте цитату из книги «Служители Евангелия», с. 126</w:t>
      </w:r>
    </w:p>
    <w:p w:rsidR="00F652A0" w:rsidRPr="004B4380" w:rsidRDefault="00F652A0" w:rsidP="004B4380">
      <w:pPr>
        <w:jc w:val="both"/>
        <w:rPr>
          <w:rFonts w:cs="Arial"/>
          <w:szCs w:val="20"/>
        </w:rPr>
      </w:pPr>
      <w:r w:rsidRPr="004B4380">
        <w:rPr>
          <w:rFonts w:cs="Arial"/>
          <w:szCs w:val="20"/>
        </w:rPr>
        <w:tab/>
        <w:t xml:space="preserve">«Господь желает, чтобы мы принимали истину за ее собственные достоинства – потому что это истина. Не следует подстраивать Библию под мнение людей, неважно как долго они считали это мнение верным». Это значит, что я не должен истолковывать Библию так, как нравится этому человеку (выступающий указывает на себя). Это относится и к вам. «Какой помощник будет находиться рядом с нами во время изучения Писаний, зависит от духа, с которым мы подходим к этому занятию».  – Там же, с.127. Обратите внимание на важный момент. Мы ежедневно приходим сюда для исследования Писаний. Здесь сказано: «Какой помощник будет находиться рядом с нами во время изучения Писаний, зависит от духа, с которым мы подходим к этому занятию». </w:t>
      </w:r>
    </w:p>
    <w:p w:rsidR="00F652A0" w:rsidRPr="004B4380" w:rsidRDefault="00F652A0" w:rsidP="004B4380">
      <w:pPr>
        <w:jc w:val="both"/>
        <w:rPr>
          <w:rFonts w:cs="Arial"/>
          <w:szCs w:val="20"/>
        </w:rPr>
      </w:pPr>
      <w:r w:rsidRPr="004B4380">
        <w:rPr>
          <w:rFonts w:cs="Arial"/>
          <w:szCs w:val="20"/>
        </w:rPr>
        <w:tab/>
        <w:t xml:space="preserve">«Ангелы из мира света будут с теми, кто в смирении сердца ищет Божественного водительства. Но если Библия открывается без почтения, с чувством самодостаточности, если сердце полно предрассудков, рядом с вами находится сатана, и Он представит ясные истины Слова Божьего в превратном свете».  – Там же. Пусть же нашим помощником будет не дьявол. А для этого давайте объединяться с Иисусом в молитве до прихода сюда и оставаться в тесной связи с Богом, находясь здесь. «Нам следует изучать Библию самостоятельно. Мы никому не должны доверять думать за нас». Здесь не сказано, что брат не должен руководить нами, если им движет Господь; или что сестра не может руководить, если ее ведет Бог. Вы даже знаете, что однажды был человек, который поступил бы правильно, доверившись руководству ослицы. Но он твердо решил, что одному Богу позволит руководить собой, в результате чего попал в беду. Давайте не будем выбирать, кому вести нас; главное – чтобы Бог шел впереди. Как-то один человек выступал против Духа пророчества и удивлялся, как легко были обмануты адвентисты седьмого дня, как сильно они заблуждались, что позволили учителям возвыситься и говорить, а сами проглатывали получаемое, даже не пережевывая. Я подумал о том, что очень хотел бы посмотреть на то, как этот человек попробует проглатывать без пережевывания те вести, которые даны адвентистам. То, что адвентистами седьмого дня сложно руководить, является фактом. С одной стороны, я рад этому.  Я хочу, чтобы каждого адвентиста был крайне сложно вести, дабы никто во всей Вселенной, кроме Иисуса Христа, </w:t>
      </w:r>
      <w:r w:rsidRPr="004B4380">
        <w:rPr>
          <w:rFonts w:cs="Arial"/>
          <w:szCs w:val="20"/>
        </w:rPr>
        <w:lastRenderedPageBreak/>
        <w:t>не мог управлять им.  Но, братья, не оказаться бы нам там, где Самому Богу будет невыносимо сложно управлять нами. Я рад, что адвентистами настолько непросто руководить, что это удается только Богу. Давайте скорее займем правильную позицию, чтобы нам, подобно овечкам, быть с легкостью водимыми Им, Агнцем Божьим. (12)</w:t>
      </w:r>
    </w:p>
    <w:p w:rsidR="00F652A0" w:rsidRPr="004B4380" w:rsidRDefault="00F652A0" w:rsidP="004B4380">
      <w:pPr>
        <w:jc w:val="both"/>
        <w:rPr>
          <w:rFonts w:cs="Arial"/>
          <w:szCs w:val="20"/>
        </w:rPr>
      </w:pPr>
      <w:r w:rsidRPr="004B4380">
        <w:rPr>
          <w:rFonts w:cs="Arial"/>
          <w:szCs w:val="20"/>
        </w:rPr>
        <w:t>«Мы не должны коснеть в собственных идеях и думать, что никому не следует противоречить нашему мнению. Когда вашему вниманию представляется учение, которого вы не понимаете, склонитесь на коленях перед Богом, чтобы вам понять, что есть истина, и не оказаться подобными Иудеям, боровшимся против Бога... Ни один разум не может постичь всю широту и величие даже одного Божественного обещания. Один улавливает славу одного аспекта, второй – красоту и величие другого, и душа наполняется небесным светом. Если бы мы увидели всю славу, наш дух ослабел бы. Но мы можем вынести куда более величественные откровения из обетований Божьих, нежели те, которые открыты нам  сегодня. Мое сердце печалится, когда я думаю о том, что мы упускаем из виду полноту предназначенных нам благословений. Мы удовлетворяемся кратковременными вспышками духовного озарения, в то время как могли бы каждый день ходить в свете Его присутствия… Тот, в Чьей власти напомнить все Божьему народу и наставить их на всякую истину, да пребудет с нами в исследовании Его святого Слова». – Там же, с. 129-131.</w:t>
      </w:r>
    </w:p>
    <w:p w:rsidR="00F652A0" w:rsidRPr="004B4380" w:rsidRDefault="00F652A0" w:rsidP="004B4380">
      <w:pPr>
        <w:jc w:val="both"/>
        <w:rPr>
          <w:rFonts w:cs="Arial"/>
          <w:szCs w:val="20"/>
        </w:rPr>
      </w:pPr>
      <w:r w:rsidRPr="004B4380">
        <w:rPr>
          <w:rFonts w:cs="Arial"/>
          <w:szCs w:val="20"/>
        </w:rPr>
        <w:tab/>
        <w:t>О, как чудесно обетование о том, что мы познаем истину! Бог дает нам Духа истины, чтобы наставить на истину. И этот Дух такой совершенный наставник, такой безупречный руководитель, что Он успокаивает все другие голоса, даже когда дуют ветры различных учений. Он заставляет умолкнуть все голоса, кроме одного, который исходит от Того, Кто есть истина и жизнь. Что же, братья, давайте приступать к учебе в этом духе и пребывать в этом духе, и Бог будет учить нас. И как сказано во дни Иова: «Кто такой, как Он, наставник?» (Иов 36:22).</w:t>
      </w:r>
    </w:p>
    <w:p w:rsidR="00BC7A53" w:rsidRPr="004B4380" w:rsidRDefault="00BC7A53" w:rsidP="004B4380">
      <w:pPr>
        <w:jc w:val="both"/>
        <w:rPr>
          <w:rFonts w:cs="Arial"/>
          <w:szCs w:val="20"/>
        </w:rPr>
      </w:pPr>
    </w:p>
    <w:p w:rsidR="00F652A0" w:rsidRDefault="00670280" w:rsidP="004B4380">
      <w:pPr>
        <w:jc w:val="both"/>
        <w:rPr>
          <w:rFonts w:cs="Arial"/>
          <w:szCs w:val="20"/>
        </w:rPr>
      </w:pPr>
      <w:r w:rsidRPr="004B4380">
        <w:rPr>
          <w:rFonts w:cs="Arial"/>
          <w:szCs w:val="20"/>
        </w:rPr>
        <w:t>ПРОПОВЕДЬ №</w:t>
      </w:r>
      <w:r>
        <w:rPr>
          <w:rFonts w:cs="Arial"/>
          <w:szCs w:val="20"/>
        </w:rPr>
        <w:t>2</w:t>
      </w:r>
    </w:p>
    <w:p w:rsidR="00670280" w:rsidRPr="004B4380" w:rsidRDefault="00670280" w:rsidP="004B4380">
      <w:pPr>
        <w:jc w:val="both"/>
        <w:rPr>
          <w:rFonts w:cs="Arial"/>
          <w:szCs w:val="20"/>
        </w:rPr>
      </w:pPr>
    </w:p>
    <w:p w:rsidR="00F652A0" w:rsidRPr="004B4380" w:rsidRDefault="00F652A0" w:rsidP="004B4380">
      <w:pPr>
        <w:ind w:firstLine="708"/>
        <w:jc w:val="both"/>
        <w:rPr>
          <w:rFonts w:cs="Arial"/>
          <w:szCs w:val="20"/>
        </w:rPr>
      </w:pPr>
      <w:r w:rsidRPr="004B4380">
        <w:rPr>
          <w:rFonts w:cs="Arial"/>
          <w:szCs w:val="20"/>
        </w:rPr>
        <w:t>(39) Сегодня я приведу цитату, над которой мы будем размышлять, по крайней мере, неделю. Полагаю, что это высказывание всем нам знакомо. Вот оно: «Тот, кто по ныне происходящим событиям сможет понять, что грядет на нас в ближайшем будущем, не будет больше верить человеческим выдумкам, но почувствует, что Святой Дух должен быть узнан, принят и представлен перед всеми людьми».</w:t>
      </w:r>
    </w:p>
    <w:p w:rsidR="00F652A0" w:rsidRPr="004B4380" w:rsidRDefault="00F652A0" w:rsidP="004B4380">
      <w:pPr>
        <w:jc w:val="both"/>
        <w:rPr>
          <w:rFonts w:cs="Arial"/>
          <w:szCs w:val="20"/>
        </w:rPr>
      </w:pPr>
      <w:r w:rsidRPr="004B4380">
        <w:rPr>
          <w:rFonts w:cs="Arial"/>
          <w:szCs w:val="20"/>
        </w:rPr>
        <w:tab/>
        <w:t xml:space="preserve">Сегодня для начала, чтобы заложить основание того, что ожидает нас в будущем, мы рассмотрим ситуацию, существующую на данный момент в правительстве Соединенных Штатов. Для этого я буду ссылаться на слушания, недавно прошедшие в Вашингтоне; сначала я просто приведу факты, имеющиеся на сегодняшний день, а затем мы узнаем, о чем они свидетельствуют. </w:t>
      </w:r>
    </w:p>
    <w:p w:rsidR="00F652A0" w:rsidRPr="004B4380" w:rsidRDefault="00F652A0" w:rsidP="004B4380">
      <w:pPr>
        <w:ind w:firstLine="708"/>
        <w:jc w:val="both"/>
        <w:rPr>
          <w:rFonts w:cs="Arial"/>
          <w:szCs w:val="20"/>
        </w:rPr>
      </w:pPr>
      <w:r w:rsidRPr="004B4380">
        <w:rPr>
          <w:rFonts w:cs="Arial"/>
          <w:szCs w:val="20"/>
        </w:rPr>
        <w:t>Когда была предпринята первая попытка принятия Конгрессом Соединенных Штатов религиозного законодательства, мы, как вы помните, подали петицию – протест против чего-либо подобного – следующего содержания: «Достопочтенному Сенату Соединенных Штатов. Мы, нижеподписавшиеся, совершеннолетние граждане Соединенных Штатов, от двадцати одного года и старше, с уважением, но честно, просим Вас не издавать никаких законов, относящихся к соблюдению субботы, или  дня Господнего, или любого другого религиозного или церковного установления или обряда; просим Вас никоим образом не одобрять никакого постановления или поправки к Конституции страны, которые каким-либо образом, прямо или косвенно, давали бы преимущества принципам одной религии или религиозной организации перед другой; или каким-либо образом санкционировали бы законодательство по религиозным вопросам; чтобы принцип полного отделения церкви от государства, гарантированный существующей Конституцией страны и установленный нашими отцами, остался неизменным».</w:t>
      </w:r>
    </w:p>
    <w:p w:rsidR="00F652A0" w:rsidRPr="004B4380" w:rsidRDefault="00F652A0" w:rsidP="004B4380">
      <w:pPr>
        <w:ind w:firstLine="708"/>
        <w:jc w:val="both"/>
        <w:rPr>
          <w:rFonts w:cs="Arial"/>
          <w:szCs w:val="20"/>
        </w:rPr>
      </w:pPr>
      <w:r w:rsidRPr="004B4380">
        <w:rPr>
          <w:rFonts w:cs="Arial"/>
          <w:szCs w:val="20"/>
        </w:rPr>
        <w:t>Когда речь зашла о закрытии Всемирной Ярмарки по воскресеньям, мы также выступили против этого со следующим протестом: «Мы, нижеподписавшиеся, граждане Соединенных Штатов, с уважением, но решительно, выражаем протест против того, чтобы Конгресс Соединенных Штатов допускал объединение церкви с государством в издании какого бы то ни было закона или резолюции о закрытии Всемирной Колумбийской Ярмарки по воскресеньям, мы протестуем против принятия Правительством любого религиозного законодательства».</w:t>
      </w:r>
    </w:p>
    <w:p w:rsidR="00F652A0" w:rsidRPr="004B4380" w:rsidRDefault="00F652A0" w:rsidP="004B4380">
      <w:pPr>
        <w:ind w:firstLine="708"/>
        <w:jc w:val="both"/>
        <w:rPr>
          <w:rFonts w:cs="Arial"/>
          <w:szCs w:val="20"/>
        </w:rPr>
      </w:pPr>
      <w:r w:rsidRPr="004B4380">
        <w:rPr>
          <w:rFonts w:cs="Arial"/>
          <w:szCs w:val="20"/>
        </w:rPr>
        <w:t xml:space="preserve">Подобным же образом мы высказали возражение против Брекинриджского законопроекта; в прошлом году в Конгрессе мы выступили против закона о приостановлении доставки льда по воскресеньям. Всеми возможными способами мы выражали свой протест против подобных инициатив, но все же Конгресс принял эти законы, как мы того и ожидали.  </w:t>
      </w:r>
    </w:p>
    <w:p w:rsidR="00F652A0" w:rsidRPr="004B4380" w:rsidRDefault="00F652A0" w:rsidP="004B4380">
      <w:pPr>
        <w:ind w:firstLine="708"/>
        <w:jc w:val="both"/>
        <w:rPr>
          <w:rFonts w:cs="Arial"/>
          <w:szCs w:val="20"/>
        </w:rPr>
      </w:pPr>
      <w:r w:rsidRPr="004B4380">
        <w:rPr>
          <w:rFonts w:cs="Arial"/>
          <w:szCs w:val="20"/>
        </w:rPr>
        <w:t xml:space="preserve">Когда мы распространяли петиции, люди не видели особой важности в том, чтобы вписывать туда свои имена, хотя они ничего не имели против самого ходатайства, находя его правильным. (40) Люди признавали, что написанное в петиции верно. Они говорили: «Я верю в это, но нет никакой необходимости уделять этому вопросу столько внимания и тратить время на то, чтобы вписывать свое имя, хотя я поддерживаю то, что вы говорите. Ничего подобного никогда не произойдет. Закон, которого вы опасаетесь, не примут». Именно потому, что было слишком много тех, кто считал, что закон не примут, его приняли. Когда же люди узнали, что это произошло, то начали предпринимать </w:t>
      </w:r>
      <w:r w:rsidRPr="004B4380">
        <w:rPr>
          <w:rFonts w:cs="Arial"/>
          <w:szCs w:val="20"/>
        </w:rPr>
        <w:lastRenderedPageBreak/>
        <w:t xml:space="preserve">попытки дать закону обратный ход. Многие пробудились и осознали, что ошибались, что то, во что они не верили, произошло. Видя свою ошибку, они попытались исправить ее, требуя, чтобы Всемирная Ярмарка работала по воскресеньям. Они приводили для этого те же аргументы, что и сторонники закрытия ярмарки в этот день. </w:t>
      </w:r>
    </w:p>
    <w:p w:rsidR="00F652A0" w:rsidRPr="004B4380" w:rsidRDefault="00F652A0" w:rsidP="004B4380">
      <w:pPr>
        <w:autoSpaceDE w:val="0"/>
        <w:ind w:firstLine="708"/>
        <w:jc w:val="both"/>
        <w:rPr>
          <w:rFonts w:cs="Arial"/>
          <w:iCs/>
          <w:color w:val="000000"/>
          <w:szCs w:val="20"/>
        </w:rPr>
      </w:pPr>
      <w:r w:rsidRPr="004B4380">
        <w:rPr>
          <w:rFonts w:cs="Arial"/>
          <w:szCs w:val="20"/>
        </w:rPr>
        <w:t xml:space="preserve">Движение за открытие ярмарки по воскресеньям стартовало в Чикаго. Оно началось с </w:t>
      </w:r>
      <w:r w:rsidRPr="004B4380">
        <w:rPr>
          <w:rFonts w:cs="Arial"/>
          <w:i/>
          <w:iCs/>
          <w:color w:val="000000"/>
          <w:szCs w:val="20"/>
          <w:lang w:val="en-US"/>
        </w:rPr>
        <w:t>Chicago</w:t>
      </w:r>
      <w:r w:rsidRPr="004B4380">
        <w:rPr>
          <w:rFonts w:cs="Arial"/>
          <w:i/>
          <w:iCs/>
          <w:color w:val="000000"/>
          <w:szCs w:val="20"/>
        </w:rPr>
        <w:t xml:space="preserve"> </w:t>
      </w:r>
      <w:r w:rsidRPr="004B4380">
        <w:rPr>
          <w:rFonts w:cs="Arial"/>
          <w:i/>
          <w:iCs/>
          <w:color w:val="000000"/>
          <w:szCs w:val="20"/>
          <w:lang w:val="en-US"/>
        </w:rPr>
        <w:t>Herald</w:t>
      </w:r>
      <w:r w:rsidRPr="004B4380">
        <w:rPr>
          <w:rFonts w:cs="Arial"/>
          <w:i/>
          <w:iCs/>
          <w:color w:val="000000"/>
          <w:szCs w:val="20"/>
        </w:rPr>
        <w:t xml:space="preserve">, </w:t>
      </w:r>
      <w:r w:rsidRPr="004B4380">
        <w:rPr>
          <w:rFonts w:cs="Arial"/>
          <w:iCs/>
          <w:color w:val="000000"/>
          <w:szCs w:val="20"/>
        </w:rPr>
        <w:t>было подхвачено</w:t>
      </w:r>
      <w:r w:rsidRPr="004B4380">
        <w:rPr>
          <w:rFonts w:cs="Arial"/>
          <w:i/>
          <w:iCs/>
          <w:color w:val="000000"/>
          <w:szCs w:val="20"/>
        </w:rPr>
        <w:t xml:space="preserve"> </w:t>
      </w:r>
      <w:r w:rsidRPr="004B4380">
        <w:rPr>
          <w:rFonts w:cs="Arial"/>
          <w:iCs/>
          <w:color w:val="000000"/>
          <w:szCs w:val="20"/>
        </w:rPr>
        <w:t xml:space="preserve">городским советом, который составил проект обращения к Конгрессу. Обращение это было доставлено в Вашингтон мэром и несколькими представителями города Чикаго и оглашено в первый день четырехдневного слушания. Я зачитаю несколько причин, которые были приведены, чтобы Ярмарка была открыта по воскресеньям. </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«Совет желает, чтобы ворота всемирной Колумбийской Выставки не закрывались по воскресеньям. Чтобы вся техника останавливалась, дабы в этот день уменьшить шум, чтобы преобладал покой, подобающий дню субботнему».</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 xml:space="preserve">Тем самым воскресенье признавалось днем субботним, которому подобает покой, а потому городские власти просили, чтобы, несмотря на то, что ворота были открыты, техника не работала, «чтобы преобладал покой». По этой же причине другая группа людей настаивала на том, чтобы ярмарка была закрыта в воскресенье. По сути, они хотели одного и того же. </w:t>
      </w:r>
    </w:p>
    <w:p w:rsidR="00F652A0" w:rsidRPr="004B4380" w:rsidRDefault="00F652A0" w:rsidP="004B4380">
      <w:pPr>
        <w:autoSpaceDE w:val="0"/>
        <w:ind w:firstLine="708"/>
        <w:jc w:val="both"/>
        <w:rPr>
          <w:rFonts w:cs="Arial"/>
          <w:szCs w:val="20"/>
        </w:rPr>
      </w:pPr>
      <w:r w:rsidRPr="004B4380">
        <w:rPr>
          <w:rFonts w:cs="Arial"/>
          <w:szCs w:val="20"/>
        </w:rPr>
        <w:t>«Чтобы на территории Выставки было предусмотрено все необходимое для совершения богослужений в день субботний, чтобы представители всех деноминаций могли поклоняться в соответствии со своими особыми обычаями без каких-либо преград или помех».</w:t>
      </w:r>
    </w:p>
    <w:p w:rsidR="00F652A0" w:rsidRPr="004B4380" w:rsidRDefault="00F652A0" w:rsidP="004B4380">
      <w:pPr>
        <w:autoSpaceDE w:val="0"/>
        <w:ind w:firstLine="708"/>
        <w:jc w:val="both"/>
        <w:rPr>
          <w:rFonts w:cs="Arial"/>
          <w:szCs w:val="20"/>
        </w:rPr>
      </w:pPr>
      <w:r w:rsidRPr="004B4380">
        <w:rPr>
          <w:rFonts w:cs="Arial"/>
          <w:szCs w:val="20"/>
        </w:rPr>
        <w:t xml:space="preserve">Эту же самую причину другая группа людей приводила для закрытия ярмарки – чтобы они могли посещать служение в церкви. </w:t>
      </w:r>
    </w:p>
    <w:p w:rsidR="00F652A0" w:rsidRPr="004B4380" w:rsidRDefault="00F652A0" w:rsidP="004B4380">
      <w:pPr>
        <w:autoSpaceDE w:val="0"/>
        <w:ind w:firstLine="708"/>
        <w:jc w:val="both"/>
        <w:rPr>
          <w:rFonts w:cs="Arial"/>
          <w:szCs w:val="20"/>
        </w:rPr>
      </w:pPr>
      <w:r w:rsidRPr="004B4380">
        <w:rPr>
          <w:rFonts w:cs="Arial"/>
          <w:szCs w:val="20"/>
        </w:rPr>
        <w:t xml:space="preserve">«Мы признаем и радуемся, что наша страна есть и всегда была Христианской Нацией». </w:t>
      </w:r>
    </w:p>
    <w:p w:rsidR="00F652A0" w:rsidRPr="004B4380" w:rsidRDefault="00F652A0" w:rsidP="004B4380">
      <w:pPr>
        <w:autoSpaceDE w:val="0"/>
        <w:ind w:firstLine="708"/>
        <w:jc w:val="both"/>
        <w:rPr>
          <w:rFonts w:cs="Arial"/>
          <w:szCs w:val="20"/>
        </w:rPr>
      </w:pPr>
      <w:r w:rsidRPr="004B4380">
        <w:rPr>
          <w:rFonts w:cs="Arial"/>
          <w:szCs w:val="20"/>
        </w:rPr>
        <w:t xml:space="preserve">Основным аргументом, который приводили церкви за закрытие выставки, также было то, что Америка –  «христианская страна». </w:t>
      </w:r>
    </w:p>
    <w:p w:rsidR="00F652A0" w:rsidRPr="004B4380" w:rsidRDefault="00F652A0" w:rsidP="004B4380">
      <w:pPr>
        <w:autoSpaceDE w:val="0"/>
        <w:ind w:firstLine="708"/>
        <w:jc w:val="both"/>
        <w:rPr>
          <w:rFonts w:cs="Arial"/>
          <w:szCs w:val="20"/>
        </w:rPr>
      </w:pPr>
      <w:r w:rsidRPr="004B4380">
        <w:rPr>
          <w:rFonts w:cs="Arial"/>
          <w:szCs w:val="20"/>
        </w:rPr>
        <w:t xml:space="preserve">«Мы придерживаемся мнения, что, если позволить этим людям и всем, кто пожелает, находиться на территории выставки, это принесет больше добра, чем, если ярмарка будет закрыта. Мы считаем, что Соединенные Штаты, будучи христианской нацией, должны оставлять ворота выставки открытыми в воскресенье как признание того, что ни в одной области человеческих знаний и интересов за эти 400 лет не было достигнуто большего успеха, чем в Христианской Церкви». </w:t>
      </w:r>
    </w:p>
    <w:p w:rsidR="00F652A0" w:rsidRPr="004B4380" w:rsidRDefault="00F652A0" w:rsidP="004B4380">
      <w:pPr>
        <w:autoSpaceDE w:val="0"/>
        <w:ind w:firstLine="708"/>
        <w:jc w:val="both"/>
        <w:rPr>
          <w:rFonts w:cs="Arial"/>
          <w:szCs w:val="20"/>
        </w:rPr>
      </w:pPr>
      <w:r w:rsidRPr="004B4380">
        <w:rPr>
          <w:rFonts w:cs="Arial"/>
          <w:szCs w:val="20"/>
        </w:rPr>
        <w:t xml:space="preserve">Этот же аргумент приводили сторонники закрытия ярмарки. Они говорили, что Соединенные Штаты, будучи христианской нацией, должны закрывать Выставку в воскресенье как признание прогресса христианского мышления. </w:t>
      </w:r>
    </w:p>
    <w:p w:rsidR="00F652A0" w:rsidRPr="004B4380" w:rsidRDefault="00F652A0" w:rsidP="004B4380">
      <w:pPr>
        <w:autoSpaceDE w:val="0"/>
        <w:ind w:firstLine="708"/>
        <w:jc w:val="both"/>
        <w:rPr>
          <w:rFonts w:cs="Arial"/>
          <w:szCs w:val="20"/>
        </w:rPr>
      </w:pPr>
      <w:r w:rsidRPr="004B4380">
        <w:rPr>
          <w:rFonts w:cs="Arial"/>
          <w:szCs w:val="20"/>
        </w:rPr>
        <w:t>«Разве это не чудесно освятить религиозным поклонением величественный храм, посвященный полезным и прекрасным вещам?»</w:t>
      </w:r>
    </w:p>
    <w:p w:rsidR="00F652A0" w:rsidRPr="004B4380" w:rsidRDefault="00F652A0" w:rsidP="004B4380">
      <w:pPr>
        <w:autoSpaceDE w:val="0"/>
        <w:ind w:firstLine="708"/>
        <w:jc w:val="both"/>
        <w:rPr>
          <w:rFonts w:cs="Arial"/>
          <w:szCs w:val="20"/>
        </w:rPr>
      </w:pPr>
      <w:r w:rsidRPr="004B4380">
        <w:rPr>
          <w:rFonts w:cs="Arial"/>
          <w:szCs w:val="20"/>
        </w:rPr>
        <w:t xml:space="preserve">Причиной, приводимой за закрытие Ярмарки, также было распространение освящающего религиозного влияния. </w:t>
      </w:r>
    </w:p>
    <w:p w:rsidR="00F652A0" w:rsidRPr="004B4380" w:rsidRDefault="00F652A0" w:rsidP="004B4380">
      <w:pPr>
        <w:autoSpaceDE w:val="0"/>
        <w:jc w:val="both"/>
        <w:rPr>
          <w:rFonts w:cs="Arial"/>
          <w:szCs w:val="20"/>
        </w:rPr>
      </w:pPr>
      <w:r w:rsidRPr="004B4380">
        <w:rPr>
          <w:rFonts w:cs="Arial"/>
          <w:szCs w:val="20"/>
        </w:rPr>
        <w:tab/>
        <w:t xml:space="preserve">Таким образом, мы видим, что в пользу открытия выставки в воскресный день приводились те же самые доводы, что и за ее закрытие.  </w:t>
      </w:r>
    </w:p>
    <w:p w:rsidR="00F652A0" w:rsidRPr="004B4380" w:rsidRDefault="00F652A0" w:rsidP="004B4380">
      <w:pPr>
        <w:autoSpaceDE w:val="0"/>
        <w:jc w:val="both"/>
        <w:rPr>
          <w:rFonts w:cs="Arial"/>
          <w:iCs/>
          <w:color w:val="000000"/>
          <w:szCs w:val="20"/>
        </w:rPr>
      </w:pPr>
      <w:r w:rsidRPr="004B4380">
        <w:rPr>
          <w:rFonts w:cs="Arial"/>
          <w:szCs w:val="20"/>
        </w:rPr>
        <w:tab/>
        <w:t xml:space="preserve">Вот что сообщалось в выпуске </w:t>
      </w:r>
      <w:r w:rsidRPr="004B4380">
        <w:rPr>
          <w:rFonts w:cs="Arial"/>
          <w:i/>
          <w:color w:val="000000"/>
          <w:szCs w:val="20"/>
          <w:lang w:val="en-US"/>
        </w:rPr>
        <w:t>Chicago</w:t>
      </w:r>
      <w:r w:rsidRPr="004B4380">
        <w:rPr>
          <w:rFonts w:cs="Arial"/>
          <w:i/>
          <w:color w:val="000000"/>
          <w:szCs w:val="20"/>
        </w:rPr>
        <w:t xml:space="preserve"> </w:t>
      </w:r>
      <w:r w:rsidRPr="004B4380">
        <w:rPr>
          <w:rFonts w:cs="Arial"/>
          <w:i/>
          <w:iCs/>
          <w:color w:val="000000"/>
          <w:szCs w:val="20"/>
          <w:lang w:val="en-US"/>
        </w:rPr>
        <w:t>Tribune</w:t>
      </w:r>
      <w:r w:rsidRPr="004B4380">
        <w:rPr>
          <w:rFonts w:cs="Arial"/>
          <w:iCs/>
          <w:color w:val="000000"/>
          <w:szCs w:val="20"/>
        </w:rPr>
        <w:t xml:space="preserve"> от 3 декабря 1892 года со ссылкой на письмо Кардинала Гиббонса: «В некоторых религиозных кругах наблюдается сильное и нарастающее желание отменить акт о закрытии Всемирной Ярмарки в воскресенье. Один за другим духовные лидеры высказываются в пользу этого либерального движения. Предоставляется все больше возможностей для проведения религиозных собраний в Парке. Если ведущие учителя религии и нравственности из Европы и Америки будут проводить по воскресеньям богослужения, если будет звучать духовная музыка в исполнении хоров из тысяч хорошо поставленных голосов, то воскресенье на Всемирной Выставке станет величайшим примером признания и соблюдения субботы, известным современной истории».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Другая же группа людей утверждала, что, если Ярмарка будет закрыта в воскресенье, если святость и торжественность субботнего дня будут пребывать на том месте, если страна покажет небывалый пример признания субботы, то это станет  «одной из величайших выставок субботы, известных современной истории».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Более того: боровшиеся за открытие Ярмарки отстаивали интересы церкви точно так же, как и те, кто добивался закрытия Выставки. Как только эта информация появилась в печати, я написал письмо брату А. Муну, отправив ему выше приведенные высказывания. Вот содержание письма: «Ты прекрасно видишь, что эти люди приводят за открытие выставки те же аргументы, что другие – за ее закрытие. При таком раскладе присоединиться к ним для нас означает признать законность принятого решения и согласиться с приведенными доводами, в то время как каждый их аргумент идет вразрез со всем, за что мы все эти годы боремся в Конгрессе. Становится совершенно ясно, что мы не можем подавать с ними ни единой петиции. Мы не можем делать ни единого шага в том же направлении, что и они; мы не можем сотрудничать с ними и поддерживать с ними какую-либо связь в отношении того, над чем они работают; мы не можем разделять аргументы, приводимые ими за открытие Выставки. Нам придется стоять на позиции, что законодательство не было право и не право до сих пор. Единственное, что нам остается, это продолжать настаивать на отмене закона. Единственная </w:t>
      </w:r>
      <w:r w:rsidRPr="004B4380">
        <w:rPr>
          <w:rFonts w:cs="Arial"/>
          <w:iCs/>
          <w:color w:val="000000"/>
          <w:szCs w:val="20"/>
        </w:rPr>
        <w:lastRenderedPageBreak/>
        <w:t xml:space="preserve">позиция, которую мы можем занять, заключается в том, что та часть законодательства, которая касается воскресного дня, должна быть безусловно отменена».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(41) Брат Мун незамедлительно ответил, что видел эти утверждения ранее и уже занял ту позицию, о которой я говорил в письме. Вероятно, вы помните, что приблизительно в это время я написал статью, опубликованную в </w:t>
      </w:r>
      <w:r w:rsidRPr="004B4380">
        <w:rPr>
          <w:rFonts w:cs="Arial"/>
          <w:i/>
          <w:iCs/>
          <w:color w:val="000000"/>
          <w:szCs w:val="20"/>
          <w:lang w:val="en-US"/>
        </w:rPr>
        <w:t>Sentinel</w:t>
      </w:r>
      <w:r w:rsidRPr="004B4380">
        <w:rPr>
          <w:rFonts w:cs="Arial"/>
          <w:iCs/>
          <w:color w:val="000000"/>
          <w:szCs w:val="20"/>
        </w:rPr>
        <w:t xml:space="preserve">, в которой я приводил эти же факты, придерживаясь только что изложенной позиции. Я писал, что нам абсолютно все равно, будет ли Ярмарка открыта или закрыта в воскресенье, но что мы невыразимо обеспокоены тем, станет ли Конгресс рассматривать этот вопрос. Поэтому брат Мун сообщил Председателю Комитета и тем, кто занимался этой проблемой в Вашингтоне, что ни мы, ни наши петиции никак не связаны с начавшимся движением. Председатель Комитета спросил брата Муна, какова наша позиция. Мун изложил ее Комитету и сообщил, сколько петиций принадлежало нашим сторонникам. Разумеется, все подписи, собранные для первой петиции (а их было почти 400 тысяч), были действительны, а потому любой член Конгресса мог обратиться к ним и представить их когда угодно. Они непрерывно свидетельствуют против принятого закона. Когда брат Мун изложил и аргументировал нашу позицию, Председатель сказал ему: «Запиши свою позицию в отношении законодательства, а я в Палате представлю написанное как законопроект; на основании этого вы подадите петиции и изложите свои доводы». Брат Мун, на том же месте, продиктовал господину Томпсону из Чикаго, чего мы желаем, а Председатель Дурбороу подписал документ и представил от своего имени. Вот текст этого законопроекта. </w:t>
      </w:r>
    </w:p>
    <w:p w:rsidR="00E679F5" w:rsidRPr="004B4380" w:rsidRDefault="00E679F5" w:rsidP="004B4380">
      <w:pPr>
        <w:autoSpaceDE w:val="0"/>
        <w:jc w:val="both"/>
        <w:rPr>
          <w:rFonts w:cs="Arial"/>
          <w:iCs/>
          <w:color w:val="000000"/>
          <w:szCs w:val="20"/>
        </w:rPr>
      </w:pPr>
    </w:p>
    <w:p w:rsidR="00F652A0" w:rsidRPr="004B4380" w:rsidRDefault="00F652A0" w:rsidP="004B4380">
      <w:pPr>
        <w:autoSpaceDE w:val="0"/>
        <w:jc w:val="both"/>
        <w:rPr>
          <w:rFonts w:cs="Arial"/>
          <w:iCs/>
          <w:color w:val="000000"/>
          <w:szCs w:val="20"/>
        </w:rPr>
      </w:pPr>
      <w:r w:rsidRPr="004B4380">
        <w:rPr>
          <w:rFonts w:cs="Arial"/>
          <w:iCs/>
          <w:color w:val="000000"/>
          <w:szCs w:val="20"/>
        </w:rPr>
        <w:t>52ой КОНГРЕСС,</w:t>
      </w:r>
    </w:p>
    <w:p w:rsidR="00F652A0" w:rsidRPr="004B4380" w:rsidRDefault="00F652A0" w:rsidP="004B4380">
      <w:pPr>
        <w:jc w:val="both"/>
        <w:rPr>
          <w:rFonts w:cs="Arial"/>
          <w:szCs w:val="20"/>
        </w:rPr>
      </w:pPr>
      <w:r w:rsidRPr="004B4380">
        <w:rPr>
          <w:rFonts w:cs="Arial"/>
          <w:szCs w:val="20"/>
        </w:rPr>
        <w:t>ВТОРАЯ СЕССИЯ, слушание 177.</w:t>
      </w:r>
    </w:p>
    <w:p w:rsidR="00F652A0" w:rsidRPr="004B4380" w:rsidRDefault="00F652A0" w:rsidP="004B4380">
      <w:pPr>
        <w:autoSpaceDE w:val="0"/>
        <w:jc w:val="both"/>
        <w:rPr>
          <w:rFonts w:cs="Arial"/>
          <w:iCs/>
          <w:color w:val="000000"/>
          <w:szCs w:val="20"/>
        </w:rPr>
      </w:pPr>
      <w:r w:rsidRPr="004B4380">
        <w:rPr>
          <w:rFonts w:cs="Arial"/>
          <w:iCs/>
          <w:color w:val="000000"/>
          <w:szCs w:val="20"/>
        </w:rPr>
        <w:t>В Палату представителей. 20 декабря 1892 г. Вниманию Комитета, уполномоченного решать вопросы Колумбийской выставки. К печати.</w:t>
      </w:r>
    </w:p>
    <w:p w:rsidR="00F652A0" w:rsidRPr="004B4380" w:rsidRDefault="00F652A0" w:rsidP="004B4380">
      <w:pPr>
        <w:autoSpaceDE w:val="0"/>
        <w:jc w:val="both"/>
        <w:rPr>
          <w:rFonts w:cs="Arial"/>
          <w:iCs/>
          <w:color w:val="000000"/>
          <w:szCs w:val="20"/>
        </w:rPr>
      </w:pPr>
      <w:r w:rsidRPr="004B4380">
        <w:rPr>
          <w:rFonts w:cs="Arial"/>
          <w:iCs/>
          <w:color w:val="000000"/>
          <w:szCs w:val="20"/>
        </w:rPr>
        <w:t>Г. Дурбороу представил следующую совместную резолюцию:</w:t>
      </w:r>
    </w:p>
    <w:p w:rsidR="00F652A0" w:rsidRPr="004B4380" w:rsidRDefault="00F652A0" w:rsidP="004B4380">
      <w:pPr>
        <w:autoSpaceDE w:val="0"/>
        <w:jc w:val="both"/>
        <w:rPr>
          <w:rFonts w:cs="Arial"/>
          <w:iCs/>
          <w:color w:val="000000"/>
          <w:szCs w:val="20"/>
        </w:rPr>
      </w:pPr>
      <w:r w:rsidRPr="004B4380">
        <w:rPr>
          <w:rFonts w:cs="Arial"/>
          <w:iCs/>
          <w:color w:val="000000"/>
          <w:szCs w:val="20"/>
        </w:rPr>
        <w:t xml:space="preserve">«Совместная Резолюция с требованием об отмене религиозного законодательства в отношении Всемирной Колумбийской Выставки. Так как в Конституции Соединенных Штатов особенно подчеркивается, что «Конгресс не будет принимать законов, устанавливающих религию, или, наоборот, запрещающих свободное вероисповедание»; то пусть Сенат и Палата Представителей Соединенных Штатов на Ассамблее Конгресса внесут поправку в постановление Конгресса, одобренное пятого августа тысяча восемьсот девяносто второго года, предполагающее выделение двух с половиной миллионов долларов на празднование четырехсотой годовщины открытия Америки Христофором Колумбом и проведение в честь этого международной выставки искусств, ремесел, товаров промышленного производства, добывающей промышленности, сельскохозяйственной продукции и морепродуктов в городе Чикаго, штат Иллинойс, на условии, что упомянутая выставка не будет открыта для посещений в первый день недели, обычно называемый воскресеньем; и в часть четвертую «Постановления о содействии в выполнении решения Конгресса, одобренного двадцать пятого апреля тысяча восемьсот девяностого года, названного «Постановление о праздновании четырехсотой годовщины открытия Америки Христофором Колумбом и проведении в честь этого международной выставки искусств, ремесел, товаров промышленного производства, добывающей промышленности, сельскохозяйственной продукции и морепродуктов в городе Чикаго, штат Иллинойс»», чтобы вопрос соблюдения воскресного дня полностью оставался в компетенции руководителей Всемирной Колумбийской Выставки».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Осознавая, что эта резолюция была представлена с пониманием дела, для того чтобы открыть нам путь для подачи петиций, для того чтобы наша точка зрения по этому вопросу могла быть услышана, мы продолжали работать в этом направлении. Было организовано слушание. Брат Мун уверен, </w:t>
      </w:r>
      <w:r w:rsidRPr="004B4380">
        <w:rPr>
          <w:rFonts w:cs="Arial"/>
          <w:szCs w:val="20"/>
        </w:rPr>
        <w:t>что, если бы слушание прошло до Рождественских каникул, то нас бы выслушали; но оно было назначено только после праздников, во время которых Конгресс отдыхал; когда же он возобновил работу, мы обнаружили, что Председатель Комитета очень изменился, стал другим человеком. Мне сообщили, что он в то время ужинал с Элиотом Ф. Шепардом. Повлияло ли это как-то на его пищеварение или внешний облик, я не знаю. Но в любом случае, это</w:t>
      </w:r>
      <w:r w:rsidRPr="004B4380">
        <w:rPr>
          <w:rFonts w:cs="Arial"/>
          <w:iCs/>
          <w:color w:val="000000"/>
          <w:szCs w:val="20"/>
        </w:rPr>
        <w:t xml:space="preserve"> или что-то другое заставило его аннулировать все сделанное ранее и отказаться от принципа, который он воплотил в приведенной выше резолюции и представил, чтобы нас выслушали.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Доктор Льюис, баптист седьмого дня, отправился в Конгресс, чтобы выступить. Он сказал мне, что пошел к Г. Дурбороу, председателю комитета, и попросил слова. Дурбороу поинтересовался, какую организацию Д-р Льюис представляет и каковы его доводы. Льюис сказал, что речь пойдет о противоречии принятого Конгрессом постановления Конституции, на что Дурбороу сообщил, что Комитет принял решение впредь не выслушивать никаких аргументов относительно религиозных принципов, а вести разговор только о законодательной политике; что также было решено не обсуждать уже принятые Конгрессом решения, независимо от того, противоречат они Конституции или нет, ибо предполагалось, что Конгресс имеет право так поступать. Никакое упоминание в отношении уместности законодательства не учитывалось. В расчет принималось только, будет ли лучше для политики страны, чтобы ярмарка была открыта в воскресенье или закрыта, как было </w:t>
      </w:r>
      <w:r w:rsidRPr="004B4380">
        <w:rPr>
          <w:rFonts w:cs="Arial"/>
          <w:iCs/>
          <w:color w:val="000000"/>
          <w:szCs w:val="20"/>
        </w:rPr>
        <w:lastRenderedPageBreak/>
        <w:t xml:space="preserve">решено Конгрессом.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Доктор Льюис не нашел, что ответить на это, он уже и не собирался ничего больше говорить, но на третий день, на последних минутах заседания, Г. Дурбороу предоставил ему пять минут для выступления. Д-р Льюис ответил, что ему нечего сказать, что у него с собой нет документов, и что при сложившихся обстоятельствах он не намеревался выступать. Но Г. Дурбороу настаивал на выступлении, говоря, что при желании Льюис может занять пять минут.  Льюис так и поступил, воспользовавшись временем достаточно небрежно. (42)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Сэмьюэл П. Патнэм, который является президентом Американской Федерации Свободы Мысли, присутствовал на слушании с той же целью, имея в кармане несколько тысяч петиций. Он подошел к Г.Дурбороу, чтобы тот предоставил ему немного времени, и получил ту же информацию, что и Льюис: аргументы, относящиеся к соответствию принимаемых решений Конституции, не рассматриваются; выслушивается только то, что имеет отношение к политике законодательства. Узнав, что дело обстоит именно так, Г. Патнэм не стал настаивать на выступлении. Но, как и в предыдущем случае, ему было предоставлено слово. Те несколько минут, которые ему были выделены, он использовал максимально эффективно. </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Я добрался туда достаточно поздно и не успел узнать об изменениях. Брат Мун был в курсе происходящего, но у меня не было возможности поговорить с ним. Мой поезд опоздал, но я приехал вовремя, потому что очень торопился попасть в зал заседаний к началу дискуссии. Так что у меня просто не было времени узнать ситуацию. После слушания ко мне подошел Г.Томпсон из Чикаго и поинтересовался, согласен ли я занять оставшееся время своим выступлением. Я писал брату Муну, что, какие бы варианты мне ни предложили, я согласен подстроиться под обстоятельства. Поэтому я решил, что обо всем уже договорились. Я ответил Г. Томпсону, что, если он считает нужным, я выступлю, но предпочел бы сделать это на следующий день после выступления Американского Субботнего Союза. Я подчеркнул, что, если только руководство сочтет, что мне следует выступить теперь же, я сделаю это. Когда я начал, я начал именно с того, с чего собирался – с вопроса законодательства, то есть именно  с того, что было решено не обсуждать. Я сразу заметил, как присутствующие забеспокоились. Больше всего нервничал председатель. Но я не знал, в чем причина. Я предвосхищу ваш вопрос. Действительно, в начале слушания председатель сделал заявление, которое я теперь понимаю, но которого не понял в тот момент. Он сказал: «Сегодняшняя встреча проводится с целью выслушать тех, кто стремится улучшить законодательство, находящееся на рассмотрении Комитета. Считаю, что будет правильным сообщить Комитету, что настоящее дело несколько отличается от дела, которое разбиралось год назад; что Комитету предлагается </w:t>
      </w:r>
      <w:r w:rsidRPr="004B4380">
        <w:rPr>
          <w:rFonts w:cs="Arial"/>
          <w:i/>
          <w:iCs/>
          <w:color w:val="000000"/>
          <w:szCs w:val="20"/>
        </w:rPr>
        <w:t xml:space="preserve">изменить существующий </w:t>
      </w:r>
      <w:r w:rsidRPr="004B4380">
        <w:rPr>
          <w:rFonts w:cs="Arial"/>
          <w:iCs/>
          <w:color w:val="000000"/>
          <w:szCs w:val="20"/>
        </w:rPr>
        <w:t xml:space="preserve">закон, а </w:t>
      </w:r>
      <w:r w:rsidRPr="004B4380">
        <w:rPr>
          <w:rFonts w:cs="Arial"/>
          <w:i/>
          <w:iCs/>
          <w:color w:val="000000"/>
          <w:szCs w:val="20"/>
        </w:rPr>
        <w:t>не создавать</w:t>
      </w:r>
      <w:r w:rsidRPr="004B4380">
        <w:rPr>
          <w:rFonts w:cs="Arial"/>
          <w:iCs/>
          <w:color w:val="000000"/>
          <w:szCs w:val="20"/>
        </w:rPr>
        <w:t xml:space="preserve"> новый, как было предложено год назад. Поэтому ожидается, что обсуждение этого вопроса в присутствии Комитета будет происходить исключительно в рамках изменений, представленных Комитету в резолюции (ее копии находятся на столе, и вы можете их получить), которая призвана внести коррективы в закон, касающийся закрытия ворот Колумбийской Выставки в воскресенье, позволив им оставаться открытыми при соблюдении приведенных в резолюции условий». </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Выражение «Не создавать закон» я тогда не понял, но хорошо понимаю теперь. Но, с другой стороны, хорошо, что я выступил в те отведенные мне полчаса, потому что после этого больше не было возможности говорить в течение тридцати минут. Самая долгая речь из тех, которые были в последующие дни, длилась около двадцати пяти минут, а большинству из пятидесяти семи выступающих было предоставлено в среднем лишь по десять минут.</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Хотя председатель не принял аргумент, приведенный мною по поводу Конституции, все же другие члены Комитета задавали вопросы, пока не истекли полчаса, а каждый их вопрос был задан так, что при ответе я был вынужден ссылаться на Конституцию и говорить о том, что сделанное противоречит написанному в ней. Так что аргумент, который они желали отклонить, был представлен, несмотря на противодействие председателя. А то, что он отказался услышать от нас, сказали другие, и они это сделали гораздо лучше, чем смогли бы мы. Вот мои слова перед Комитетом:</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Господин Джоунс, у вас есть тридцать минут.</w:t>
      </w:r>
    </w:p>
    <w:p w:rsidR="00F652A0" w:rsidRPr="004B4380" w:rsidRDefault="00F652A0" w:rsidP="004B4380">
      <w:pPr>
        <w:autoSpaceDE w:val="0"/>
        <w:jc w:val="both"/>
        <w:rPr>
          <w:rFonts w:cs="Arial"/>
          <w:color w:val="000000"/>
          <w:szCs w:val="20"/>
        </w:rPr>
      </w:pPr>
      <w:r w:rsidRPr="004B4380">
        <w:rPr>
          <w:rFonts w:cs="Arial"/>
          <w:i/>
          <w:szCs w:val="20"/>
        </w:rPr>
        <w:t>Джоунс</w:t>
      </w:r>
      <w:r w:rsidRPr="004B4380">
        <w:rPr>
          <w:rFonts w:cs="Arial"/>
          <w:szCs w:val="20"/>
        </w:rPr>
        <w:t xml:space="preserve">: Господин Председатель, я намерен выступить в поддержку законодательства, находящегося на рассмотрении Комитета, и на это у меня больше причин, чем я смогу озвучить за полчаса, находящиеся в моем распоряжении; но я постараюсь затронуть те из них, на которых до сих пор подробно не останавливались. Я начну с того, чего уже частично  касался </w:t>
      </w:r>
      <w:r w:rsidRPr="004B4380">
        <w:rPr>
          <w:rFonts w:cs="Arial"/>
          <w:color w:val="000000"/>
          <w:szCs w:val="20"/>
        </w:rPr>
        <w:t>Мэр Вашбурн, но о чем можно поговорить более подробно; после этого я перейду к рассмотрению других пунктов. Во-первых, я считаю, что вопрос о том, открывать или закрывать ворота Всемирной Ярмарки по воскресеньям, никак не входит в компетенцию национального правительства. Он во всех отношениях выходит за рамки его юрисдикции.  Существует три четких ссылки…</w:t>
      </w:r>
    </w:p>
    <w:p w:rsidR="00F652A0" w:rsidRPr="004B4380" w:rsidRDefault="00F652A0" w:rsidP="004B4380">
      <w:pPr>
        <w:autoSpaceDE w:val="0"/>
        <w:jc w:val="both"/>
        <w:rPr>
          <w:rFonts w:cs="Arial"/>
          <w:color w:val="000000"/>
          <w:szCs w:val="20"/>
        </w:rPr>
      </w:pPr>
      <w:r w:rsidRPr="004B4380">
        <w:rPr>
          <w:rFonts w:cs="Arial"/>
          <w:i/>
          <w:color w:val="000000"/>
          <w:szCs w:val="20"/>
        </w:rPr>
        <w:t>Робинсон</w:t>
      </w:r>
      <w:r w:rsidRPr="004B4380">
        <w:rPr>
          <w:rFonts w:cs="Arial"/>
          <w:color w:val="000000"/>
          <w:szCs w:val="20"/>
        </w:rPr>
        <w:t>: К какой церкви вы принадлежите?</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Я не понимаю, как это относится к теме.</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Джентльмен имеет право задать вопрос.</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Является ли он членом Комитета?</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Да, сэр.</w:t>
      </w:r>
    </w:p>
    <w:p w:rsidR="00F652A0" w:rsidRPr="004B4380" w:rsidRDefault="00F652A0" w:rsidP="004B4380">
      <w:pPr>
        <w:autoSpaceDE w:val="0"/>
        <w:jc w:val="both"/>
        <w:rPr>
          <w:rFonts w:cs="Arial"/>
          <w:szCs w:val="20"/>
        </w:rPr>
      </w:pPr>
      <w:r w:rsidRPr="004B4380">
        <w:rPr>
          <w:rFonts w:cs="Arial"/>
          <w:i/>
          <w:szCs w:val="20"/>
        </w:rPr>
        <w:lastRenderedPageBreak/>
        <w:t>Джоунс</w:t>
      </w:r>
      <w:r w:rsidRPr="004B4380">
        <w:rPr>
          <w:rFonts w:cs="Arial"/>
          <w:szCs w:val="20"/>
        </w:rPr>
        <w:t>: Что ж, приношу свои извинения. Я не знал, что джентльмен является членом Комитета. Я охотно отвечу на вопрос, хотя не понимаю, какое это имеет отношение к обсуждению. Я член Церкви Адвентистов Седьмого Дня. Но сегодня я выступаю как гражданин Соединенных Штатов, основываясь на принципах правительства Соединенных Штатов. И раз уж Конгресс затронул этот вопрос, то, возможно, мне придется высказывать свое мнение на этот счет с позиции Адвентиста Седьмого Дня. Так как Конгресс уже вторгся в сферу религии, мы можем последовать его примеру, если возникнет такая необходимость. (43)</w:t>
      </w:r>
    </w:p>
    <w:p w:rsidR="00F652A0" w:rsidRPr="004B4380" w:rsidRDefault="00F652A0" w:rsidP="004B4380">
      <w:pPr>
        <w:autoSpaceDE w:val="0"/>
        <w:jc w:val="both"/>
        <w:rPr>
          <w:rFonts w:cs="Arial"/>
          <w:szCs w:val="20"/>
        </w:rPr>
      </w:pPr>
      <w:r w:rsidRPr="004B4380">
        <w:rPr>
          <w:rFonts w:cs="Arial"/>
          <w:szCs w:val="20"/>
        </w:rPr>
        <w:tab/>
        <w:t xml:space="preserve">Я собирался сказать, что три четко определенных момента, содержащихся в Конституции Соединенных Штатов, запрещают Конгрессу касаться этого вопроса. Первый из них хорошо сформулирован Джорджем Банкрофтом в письме, написанном Доктору Филипу Шафу 30 августа 1887. Привожу текст письма. </w:t>
      </w:r>
    </w:p>
    <w:p w:rsidR="00F652A0" w:rsidRPr="004B4380" w:rsidRDefault="00F652A0" w:rsidP="004B4380">
      <w:pPr>
        <w:autoSpaceDE w:val="0"/>
        <w:ind w:firstLine="708"/>
        <w:jc w:val="both"/>
        <w:rPr>
          <w:rFonts w:cs="Arial"/>
          <w:szCs w:val="20"/>
        </w:rPr>
      </w:pPr>
      <w:r w:rsidRPr="004B4380">
        <w:rPr>
          <w:rFonts w:cs="Arial"/>
          <w:szCs w:val="20"/>
        </w:rPr>
        <w:t>«Уважаемый господин Шаф, отвечаю на ваше письмо от 12го числа. Согласно Конституции, у Конгресса нет власти кроме той, которой он наделен. Поэтому, как изначально у Конгресса не было полномочий создавать закон в отношении религии, так их нет и сейчас, после принятия поправки. Конгресс не был наделен соответствующими полномочиями, а, значит, не имел их, ибо Конгресс не обладает властью, кроме той, которая дается ему. Но тут проявилось желание иметь что-то вроде Билля о Правах. Чтобы удовлетворить эту жажду, был написан ряд статей в духе Билля о Правах. Это было сделано не потому, что такая декларация была необходима, а потому, что люди желали, чтобы некоторые принципы были четко выделены как часть Конституции. Первая поправка (по крайней мере, та ее часть, которая относится к религии) была предложена без особого энтузиазма и так же неохотно принята в некоторых штатах, а потому нашла свое отражение во вступительном слове к поправкам самым тихим и неприметным образом…  Джордж Банкрофт».</w:t>
      </w:r>
    </w:p>
    <w:p w:rsidR="00F652A0" w:rsidRPr="004B4380" w:rsidRDefault="00F652A0" w:rsidP="004B4380">
      <w:pPr>
        <w:autoSpaceDE w:val="0"/>
        <w:ind w:firstLine="708"/>
        <w:jc w:val="both"/>
        <w:rPr>
          <w:rFonts w:cs="Arial"/>
          <w:szCs w:val="20"/>
        </w:rPr>
      </w:pPr>
      <w:r w:rsidRPr="004B4380">
        <w:rPr>
          <w:rFonts w:cs="Arial"/>
          <w:szCs w:val="20"/>
        </w:rPr>
        <w:t>Этот же момент хорошо виден из Десятой Поправки к Конституции, где написано, что «полномочия, не делегированные Конституцией Соединенным Штатам в целом, но и не запрещенные ей отдельным штатам, переходят, соответственно, к штатам или к людям». Так как Конгресс не наделен властью принимать решения относительно религии, принятие подобных решений остается за штатами или людьми. Поэтому мы просим предоставить обсуждение этого аспекта именно им, то есть тем, кому это доверено Конституцией. Это вопрос компетенции отдельных штатов. Только Штат Иллинойс – впрочем, и любой другой штат может высказаться по этому вопросу – может решить, закрывать Ярмарку по воскресеньям или нет. Если же штат Иллинойс ничего не скажет на этот счет, то решение останется за людьми. Люди вольны самостоятельно, без вмешательств и указаний со стороны Конгресса, принимать решения, как им поступать в данном случае.</w:t>
      </w:r>
    </w:p>
    <w:p w:rsidR="00F652A0" w:rsidRPr="004B4380" w:rsidRDefault="00F652A0" w:rsidP="004B4380">
      <w:pPr>
        <w:jc w:val="both"/>
        <w:rPr>
          <w:rFonts w:cs="Arial"/>
          <w:szCs w:val="20"/>
        </w:rPr>
      </w:pPr>
      <w:r w:rsidRPr="004B4380">
        <w:rPr>
          <w:rFonts w:cs="Arial"/>
          <w:szCs w:val="20"/>
        </w:rPr>
        <w:t xml:space="preserve">Это еще не все относительно первого пункта. Если даже в Конституции ни слова не сказано о религии, тем более у Конгресса нет права затрагивать этот вопрос. Люди и Конституция высказались против права правительства Соединенных Штатов обсуждать эту тему, это право передано штатам и людям. Конституция на этом не остановилась, но пошла дальше: она запретила правительству Соединенных Штатов затрагивать этот вопрос. Отсутствие у Конгресса власти в этой сфере было бы полным и окончательным даже без специального запрета, потому что не делегированные полномочия сохраняются (т.е. не переходят Конгрессу, остаются за кем-то другим). Но Конституция пошла дальше, она не только сохранила эти полномочия, но преднамеренно запретила Конгрессу принимать их на себя. Со стороны Конгресса втройне антиконституционно затрагивать этот вопрос. Так было с начала существования правительства, а потому мы настаиваем на отмене закона и просим предоставить решение вопроса тем, кому это доверено Конституцией – штатам или гражданам. </w:t>
      </w:r>
    </w:p>
    <w:p w:rsidR="00F652A0" w:rsidRPr="004B4380" w:rsidRDefault="00F652A0" w:rsidP="004B4380">
      <w:pPr>
        <w:jc w:val="both"/>
        <w:rPr>
          <w:rFonts w:cs="Arial"/>
          <w:szCs w:val="20"/>
        </w:rPr>
      </w:pPr>
      <w:r w:rsidRPr="004B4380">
        <w:rPr>
          <w:rFonts w:cs="Arial"/>
          <w:szCs w:val="20"/>
        </w:rPr>
        <w:t xml:space="preserve">Хук: Я полагаю, в Конституции речь идет о том, что Конгресс не должен создавать никакого закона в отношении установления религии. </w:t>
      </w:r>
    </w:p>
    <w:p w:rsidR="00F652A0" w:rsidRPr="004B4380" w:rsidRDefault="00F652A0" w:rsidP="004B4380">
      <w:pPr>
        <w:jc w:val="both"/>
        <w:rPr>
          <w:rFonts w:cs="Arial"/>
          <w:szCs w:val="20"/>
        </w:rPr>
      </w:pPr>
      <w:r w:rsidRPr="004B4380">
        <w:rPr>
          <w:rFonts w:cs="Arial"/>
          <w:szCs w:val="20"/>
        </w:rPr>
        <w:t xml:space="preserve">Джоунс: Я заострю внимание на этом вопросе, для чего обращусь к поправке. В ней не сказано, как зачастую неверно цитируется, что «Конгресс не должен создавать никакого закона касающегося установления религии», но написано: «Конгресс не должен создавать никакого закона касающегося установления какой-то религии и запрещать свободное исповедание какой бы то ни было религии». Здесь разные значения. Когда создавалась Конституция, по этому вопросу в ней было сказано только, что «в Соединенных Штатах ни в одной организации и ни в одном общественном учреждении не может требоваться религиозная проверка в качестве квалификации». В то время некоторые штаты – пожалуй, все, кроме Виргинии – установили свою религию. Виргиния освободила себя от этого, организовав кампанию по этому вопросу. Первая часть пункта была призвана запретить Конгрессу принимать решения относительно религий, уже установленных в различных штатах, а вторая его часть запрещает Конгрессу так или иначе затрагивать тему религии как таковую. В штате Виргиния с 1776 до 26 декабря 1787, исключая разве что разгар войны, проводилась кампания против того самого вопроса, который сегодня включен в законодательство. </w:t>
      </w:r>
    </w:p>
    <w:p w:rsidR="00F652A0" w:rsidRPr="004B4380" w:rsidRDefault="00F652A0" w:rsidP="004B4380">
      <w:pPr>
        <w:autoSpaceDE w:val="0"/>
        <w:jc w:val="both"/>
        <w:rPr>
          <w:rFonts w:cs="Arial"/>
          <w:color w:val="000000"/>
          <w:szCs w:val="20"/>
        </w:rPr>
      </w:pPr>
      <w:r w:rsidRPr="004B4380">
        <w:rPr>
          <w:rFonts w:cs="Arial"/>
          <w:color w:val="000000"/>
          <w:szCs w:val="20"/>
        </w:rPr>
        <w:tab/>
        <w:t xml:space="preserve">В то время Англиканская церковь была в Виргинии официальной церковью, и пресвитерианцы, квакеры и баптисты направили в Генеральную Ассамблею штата Виргиния письмо с просьбой объявить этот штат свободным от Британского права в религиозной сфере, так как ранее Колонии уже стали свободными и независимыми от Британского закона в сфере гражданской. Авторы письма просили освободить их от уплаты налогов как в пользу религии, которую они не разделяли, так </w:t>
      </w:r>
      <w:r w:rsidRPr="004B4380">
        <w:rPr>
          <w:rFonts w:cs="Arial"/>
          <w:color w:val="000000"/>
          <w:szCs w:val="20"/>
        </w:rPr>
        <w:lastRenderedPageBreak/>
        <w:t xml:space="preserve">и в пользу исповедуемой ими религии. Английская Церковь перестала быть официальной. Тогда началось движение за установление «Христианской религии» и за принятие в ее пользу законопроекта, </w:t>
      </w:r>
      <w:r w:rsidRPr="004B4380">
        <w:rPr>
          <w:rFonts w:cs="Arial"/>
          <w:szCs w:val="20"/>
        </w:rPr>
        <w:t>утверждающего условия (или устанавливающего зарплату?) для</w:t>
      </w:r>
      <w:r w:rsidRPr="004B4380">
        <w:rPr>
          <w:rFonts w:cs="Arial"/>
          <w:color w:val="000000"/>
          <w:szCs w:val="20"/>
        </w:rPr>
        <w:t xml:space="preserve"> учителей этой религии. Мэдисон и Джефферсон  встали в оппозицию в отношении этого законопроекта и невероятными усилиями одержали победу, а вместо этого одобрили закон об «установлении религиозной свободы в Виргинии», который с того дня и до сих пор является примером всех национальных Конституций в сфере отношений религии и государства. </w:t>
      </w:r>
    </w:p>
    <w:p w:rsidR="00F652A0" w:rsidRPr="004B4380" w:rsidRDefault="00F652A0" w:rsidP="004B4380">
      <w:pPr>
        <w:autoSpaceDE w:val="0"/>
        <w:jc w:val="both"/>
        <w:rPr>
          <w:rFonts w:cs="Arial"/>
          <w:szCs w:val="20"/>
        </w:rPr>
      </w:pPr>
      <w:r w:rsidRPr="004B4380">
        <w:rPr>
          <w:rFonts w:cs="Arial"/>
          <w:szCs w:val="20"/>
        </w:rPr>
        <w:tab/>
        <w:t xml:space="preserve">Итак, кампания в Виргинии, направленная против установления там христианской религии, основывалась на том же принципе, о котором мы говорим в отношении сегодняшнего законодательства, и, как тогда закон был уверенно отвергнут, так мы просим поступить и теперь. Мы просим Конгресс и правительство сделать шаг назад и встать там, где им место. (44) От кампании Мэдисон перешел к конвенции, которая вошла в Конституцию Соединенных Штатов. Он привнес в эту конвенцию те принципы, которые отстаивал  в ходе кампании. Мэдисон поместил их в Конституцию Соединенных Штатов. Намерением всех было и теперь является, чтобы Конгресс никоим образом не касался вопросов установления религии. </w:t>
      </w:r>
    </w:p>
    <w:p w:rsidR="00F652A0" w:rsidRPr="004B4380" w:rsidRDefault="00F652A0" w:rsidP="004B4380">
      <w:pPr>
        <w:autoSpaceDE w:val="0"/>
        <w:jc w:val="both"/>
        <w:rPr>
          <w:rFonts w:cs="Arial"/>
          <w:szCs w:val="20"/>
        </w:rPr>
      </w:pPr>
      <w:r w:rsidRPr="004B4380">
        <w:rPr>
          <w:rFonts w:cs="Arial"/>
          <w:szCs w:val="20"/>
        </w:rPr>
        <w:tab/>
        <w:t xml:space="preserve">В 1797 году Вашингтон заключил с Триполи соглашение, в котором открыто заявлялось, что «Правительство Соединенных Штатов никоим образом не основано на христианской религии». Когда Конгресс принял закон, имеющий прямое отношение к христианской религии, он вновь пошел против явного волеизъявления тех, кто создавал Конституцию и устанавливал верховный закон, выраженный в их собственных словах. Поэтому мы и просим, чтобы закон был отменен, чтобы Конгресс поставил правительство на то место, где оно находилось до принятия закона, а вопрос был оставлен на усмотрение тех, кто имеет соответствующие полномочия. </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Ваши возражения касаются только противоречия закона Конституции?</w:t>
      </w:r>
    </w:p>
    <w:p w:rsidR="00F652A0" w:rsidRPr="004B4380" w:rsidRDefault="00F652A0" w:rsidP="004B4380">
      <w:pPr>
        <w:autoSpaceDE w:val="0"/>
        <w:jc w:val="both"/>
        <w:rPr>
          <w:rFonts w:cs="Arial"/>
          <w:iCs/>
          <w:color w:val="000000"/>
          <w:szCs w:val="20"/>
        </w:rPr>
      </w:pPr>
      <w:r w:rsidRPr="004B4380">
        <w:rPr>
          <w:rFonts w:cs="Arial"/>
          <w:szCs w:val="20"/>
        </w:rPr>
        <w:t xml:space="preserve">Джоунс: Есть и некоторые другие, но все они основаны на противоречии принятого закона Конституции. Те, кто направил сюда свои петиции, те, кто поддерживал движение в Капитолии, знали, что просимое ими противоречит Конституции. Один человек, шесть месяцев проработавший над этим законодательством здесь, в Капитолии, в течение двадцати пяти лет в своих устных выступлениях и печати настаивал на том, что любой закон, имеющий отношение к воскресенью или библейской субботе, противоречит Конституции. Несмотря на это, он потратил шесть месяцев, чтобы заставить Конгресс принять подобный закон без каких бы то ни было изменений в Конституции. В течение двадцати пяти лет он вместе с ассоциацией, членом которой является,  работал над принятием поправки к Конституции, в которой признавалась бы христианская религия, а Америка провозглашалась бы «христианской нацией». Таким образом, планировалось создать конституционное основание для воскресного законодательства. И теперь, перед лицом этого двадцатипятилетнего периода истории и труда, перед лицом своих собственных аргументов, они пошли вперед и заставили Конгресс сделать то, что, как они знали, противоречит Конституции. Еще одна причина, по которой мы просим отмены закона, заключается в том, что он был принят на ложных основаниях. Сведения, представленные Конгрессу в пользу воскресного законодательства, не были достоверными. Сторонники закона докладывали Конгрессу, будто огромное количество людей в Соединенных Штатах поддерживали их, но эта информация неоднократно опровергалась. Ярким подтверждением тому было произошедшее меньше месяца назад в Чикаго, где Американский субботний союз проводил собрание национального масштаба. В первый вечер было проведено четыре массовых митинга по вопросу принятия конвенции. Я присутствовал на одном из них. Отчет о результатах содержится в газетах Чикаго, копии которых у меня с собой. Чтобы быть беспристрастным, я прочитаю, что написано в одной из них. Вот  о чем сообщает </w:t>
      </w:r>
      <w:r w:rsidRPr="004B4380">
        <w:rPr>
          <w:rFonts w:cs="Arial"/>
          <w:color w:val="000000"/>
          <w:szCs w:val="20"/>
        </w:rPr>
        <w:t xml:space="preserve">Чикагская газета </w:t>
      </w:r>
      <w:r w:rsidRPr="004B4380">
        <w:rPr>
          <w:rFonts w:cs="Arial"/>
          <w:i/>
          <w:iCs/>
          <w:color w:val="000000"/>
          <w:szCs w:val="20"/>
          <w:lang w:val="en-US"/>
        </w:rPr>
        <w:t>Tribune</w:t>
      </w:r>
      <w:r w:rsidRPr="004B4380">
        <w:rPr>
          <w:rFonts w:cs="Arial"/>
          <w:i/>
          <w:iCs/>
          <w:color w:val="000000"/>
          <w:szCs w:val="20"/>
        </w:rPr>
        <w:t xml:space="preserve"> </w:t>
      </w:r>
      <w:r w:rsidRPr="004B4380">
        <w:rPr>
          <w:rFonts w:cs="Arial"/>
          <w:iCs/>
          <w:color w:val="000000"/>
          <w:szCs w:val="20"/>
        </w:rPr>
        <w:t>от 14 декабря 1892 года.</w:t>
      </w:r>
    </w:p>
    <w:p w:rsidR="004B4380" w:rsidRPr="004B4380" w:rsidRDefault="004B4380" w:rsidP="004B4380">
      <w:pPr>
        <w:autoSpaceDE w:val="0"/>
        <w:jc w:val="both"/>
        <w:rPr>
          <w:rFonts w:cs="Arial"/>
          <w:iCs/>
          <w:color w:val="000000"/>
          <w:szCs w:val="20"/>
        </w:rPr>
      </w:pPr>
    </w:p>
    <w:p w:rsidR="00F652A0" w:rsidRPr="004B4380" w:rsidRDefault="00F652A0" w:rsidP="004B4380">
      <w:pPr>
        <w:autoSpaceDE w:val="0"/>
        <w:jc w:val="both"/>
        <w:rPr>
          <w:rFonts w:cs="Arial"/>
          <w:iCs/>
          <w:color w:val="000000"/>
          <w:szCs w:val="20"/>
        </w:rPr>
      </w:pPr>
      <w:r w:rsidRPr="004B4380">
        <w:rPr>
          <w:rFonts w:cs="Arial"/>
          <w:iCs/>
          <w:color w:val="000000"/>
          <w:szCs w:val="20"/>
        </w:rPr>
        <w:tab/>
        <w:t>«ПРОГОЛОСОВАЛИ ПРОТИВ.</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 xml:space="preserve">Американский субботний союз потерпел поражение вчера вечером на одной из встреч, чему были крайне удивлены присутствовавшие на собрании руководители. Произошедшее было настоящей сенсацией. Этот удар был неожиданным еще и потому, что был нанесен самой субботствующей из всех христианских деноминаций». </w:t>
      </w:r>
    </w:p>
    <w:p w:rsidR="00F652A0" w:rsidRPr="004B4380" w:rsidRDefault="00F652A0" w:rsidP="004B4380">
      <w:pPr>
        <w:autoSpaceDE w:val="0"/>
        <w:jc w:val="both"/>
        <w:rPr>
          <w:rFonts w:cs="Arial"/>
          <w:iCs/>
          <w:color w:val="000000"/>
          <w:szCs w:val="20"/>
        </w:rPr>
      </w:pPr>
      <w:r w:rsidRPr="004B4380">
        <w:rPr>
          <w:rFonts w:cs="Arial"/>
          <w:i/>
          <w:iCs/>
          <w:color w:val="000000"/>
          <w:szCs w:val="20"/>
        </w:rPr>
        <w:t>Джоунс</w:t>
      </w:r>
      <w:r w:rsidRPr="004B4380">
        <w:rPr>
          <w:rFonts w:cs="Arial"/>
          <w:iCs/>
          <w:color w:val="000000"/>
          <w:szCs w:val="20"/>
        </w:rPr>
        <w:t>: Это не единственный пример в своем роде, как помнят некоторые из присутствующих.</w:t>
      </w:r>
    </w:p>
    <w:p w:rsidR="00F652A0" w:rsidRPr="004B4380" w:rsidRDefault="00F652A0" w:rsidP="004B4380">
      <w:pPr>
        <w:autoSpaceDE w:val="0"/>
        <w:jc w:val="both"/>
        <w:rPr>
          <w:rFonts w:cs="Arial"/>
          <w:iCs/>
          <w:color w:val="000000"/>
          <w:szCs w:val="20"/>
        </w:rPr>
      </w:pPr>
      <w:r w:rsidRPr="004B4380">
        <w:rPr>
          <w:rFonts w:cs="Arial"/>
          <w:i/>
          <w:iCs/>
          <w:color w:val="000000"/>
          <w:szCs w:val="20"/>
        </w:rPr>
        <w:t>Крафтс</w:t>
      </w:r>
      <w:r w:rsidRPr="004B4380">
        <w:rPr>
          <w:rFonts w:cs="Arial"/>
          <w:iCs/>
          <w:color w:val="000000"/>
          <w:szCs w:val="20"/>
        </w:rPr>
        <w:t>: Хорошая шутка.</w:t>
      </w:r>
    </w:p>
    <w:p w:rsidR="00F652A0" w:rsidRPr="004B4380" w:rsidRDefault="00F652A0" w:rsidP="004B4380">
      <w:pPr>
        <w:autoSpaceDE w:val="0"/>
        <w:ind w:firstLine="360"/>
        <w:jc w:val="both"/>
        <w:rPr>
          <w:rFonts w:cs="Arial"/>
          <w:szCs w:val="20"/>
        </w:rPr>
      </w:pPr>
      <w:r w:rsidRPr="004B4380">
        <w:rPr>
          <w:rFonts w:cs="Arial"/>
          <w:szCs w:val="20"/>
        </w:rPr>
        <w:t xml:space="preserve">«Союз открыл здесь национальную конвенцию вчера в полдень, а вечером организовал в поддержку движения четыре массовых встречи в городе. Одна их них прошла в здании методистской церкви на пересечении Авеню Южного Парка и 33ей улицы. Это была сравнительно небольшая встреча, и все поначалу шло гладко, как и было нужно Американскому субботнему союзу. Д-р Джордж, лидер движения, господин Лок и другие выступали за закрытие Всемирной Ярмарки в воскресенье. Они активно критиковали усилия руководителей Чикаго, мэра, а также городского совета, направленные на аннулирование Конгрессом акта о закрытии Выставки. Эти речи, если и не единодушно, то, по крайней мере, тепло, приветствовались частыми </w:t>
      </w:r>
      <w:r w:rsidRPr="004B4380">
        <w:rPr>
          <w:rFonts w:cs="Arial"/>
          <w:i/>
          <w:szCs w:val="20"/>
        </w:rPr>
        <w:t xml:space="preserve">Аминь </w:t>
      </w:r>
      <w:r w:rsidRPr="004B4380">
        <w:rPr>
          <w:rFonts w:cs="Arial"/>
          <w:szCs w:val="20"/>
        </w:rPr>
        <w:t xml:space="preserve">и аплодисментами. Никто не противился, возражений не было, а потому уверенно и решительно были составлены следующие </w:t>
      </w:r>
      <w:r w:rsidRPr="004B4380">
        <w:rPr>
          <w:rFonts w:cs="Arial"/>
          <w:szCs w:val="20"/>
        </w:rPr>
        <w:lastRenderedPageBreak/>
        <w:t>резолюции:</w:t>
      </w:r>
    </w:p>
    <w:p w:rsidR="00F652A0" w:rsidRPr="004B4380" w:rsidRDefault="00F652A0" w:rsidP="004B4380">
      <w:pPr>
        <w:autoSpaceDE w:val="0"/>
        <w:ind w:firstLine="360"/>
        <w:jc w:val="both"/>
        <w:rPr>
          <w:rFonts w:cs="Arial"/>
          <w:szCs w:val="20"/>
        </w:rPr>
      </w:pPr>
    </w:p>
    <w:p w:rsidR="00F652A0" w:rsidRPr="004B4380" w:rsidRDefault="00F652A0" w:rsidP="004B4380">
      <w:pPr>
        <w:numPr>
          <w:ilvl w:val="0"/>
          <w:numId w:val="1"/>
        </w:numPr>
        <w:tabs>
          <w:tab w:val="left" w:pos="720"/>
        </w:tabs>
        <w:autoSpaceDE w:val="0"/>
        <w:jc w:val="both"/>
        <w:rPr>
          <w:rFonts w:cs="Arial"/>
          <w:szCs w:val="20"/>
        </w:rPr>
      </w:pPr>
      <w:r w:rsidRPr="004B4380">
        <w:rPr>
          <w:rFonts w:cs="Arial"/>
          <w:i/>
          <w:szCs w:val="20"/>
        </w:rPr>
        <w:t>Так как</w:t>
      </w:r>
      <w:r w:rsidRPr="004B4380">
        <w:rPr>
          <w:rFonts w:cs="Arial"/>
          <w:szCs w:val="20"/>
        </w:rPr>
        <w:t xml:space="preserve"> из средств массовой информации Чикаго нам стало известно, что Совет нашего города под влиянием Мэра Вашбурна назначил из своих членов комитет для поездки в Вашингтон с целью оказать влияние на Конгресс и убедить его изменить свое решение по вопросу закрытия по воскресеньям Всемирной Выставки;</w:t>
      </w:r>
    </w:p>
    <w:p w:rsidR="00F652A0" w:rsidRPr="004B4380" w:rsidRDefault="00F652A0" w:rsidP="004B4380">
      <w:pPr>
        <w:numPr>
          <w:ilvl w:val="0"/>
          <w:numId w:val="1"/>
        </w:numPr>
        <w:tabs>
          <w:tab w:val="left" w:pos="720"/>
        </w:tabs>
        <w:autoSpaceDE w:val="0"/>
        <w:jc w:val="both"/>
        <w:rPr>
          <w:rFonts w:cs="Arial"/>
          <w:szCs w:val="20"/>
        </w:rPr>
      </w:pPr>
      <w:r w:rsidRPr="004B4380">
        <w:rPr>
          <w:rFonts w:cs="Arial"/>
          <w:i/>
          <w:szCs w:val="20"/>
        </w:rPr>
        <w:t>Так как</w:t>
      </w:r>
      <w:r w:rsidRPr="004B4380">
        <w:rPr>
          <w:rFonts w:cs="Arial"/>
          <w:szCs w:val="20"/>
        </w:rPr>
        <w:t xml:space="preserve"> власти Чикаго с выше упомянутой целью открыли в Вашингтоне штаб, несмотря на то, что принимают от Конгресса ассигнование в два с половиной миллиона долларов, выделенное на условии, что ворота Выставки по воскресеньям не будут открыты для посещений;</w:t>
      </w:r>
    </w:p>
    <w:p w:rsidR="00F652A0" w:rsidRPr="004B4380" w:rsidRDefault="00F652A0" w:rsidP="004B4380">
      <w:pPr>
        <w:numPr>
          <w:ilvl w:val="0"/>
          <w:numId w:val="1"/>
        </w:numPr>
        <w:tabs>
          <w:tab w:val="left" w:pos="720"/>
        </w:tabs>
        <w:autoSpaceDE w:val="0"/>
        <w:jc w:val="both"/>
        <w:rPr>
          <w:rFonts w:cs="Arial"/>
          <w:szCs w:val="20"/>
        </w:rPr>
      </w:pPr>
      <w:r w:rsidRPr="004B4380">
        <w:rPr>
          <w:rFonts w:cs="Arial"/>
          <w:i/>
          <w:szCs w:val="20"/>
        </w:rPr>
        <w:t>Так как</w:t>
      </w:r>
      <w:r w:rsidRPr="004B4380">
        <w:rPr>
          <w:rFonts w:cs="Arial"/>
          <w:szCs w:val="20"/>
        </w:rPr>
        <w:t xml:space="preserve"> более семи тысяч секций продолжают быть открытыми по воскресеньям, что противоречит государственному закону, то решено постановить следующее:</w:t>
      </w:r>
    </w:p>
    <w:p w:rsidR="00F652A0" w:rsidRPr="004B4380" w:rsidRDefault="00F652A0" w:rsidP="004B4380">
      <w:pPr>
        <w:numPr>
          <w:ilvl w:val="0"/>
          <w:numId w:val="1"/>
        </w:numPr>
        <w:tabs>
          <w:tab w:val="left" w:pos="720"/>
        </w:tabs>
        <w:autoSpaceDE w:val="0"/>
        <w:jc w:val="both"/>
        <w:rPr>
          <w:rFonts w:cs="Arial"/>
          <w:szCs w:val="20"/>
        </w:rPr>
      </w:pPr>
      <w:r w:rsidRPr="004B4380">
        <w:rPr>
          <w:rFonts w:cs="Arial"/>
          <w:szCs w:val="20"/>
        </w:rPr>
        <w:t>Во-первых, мы выражаем серьезнейший протест против подобного официального действия со стороны мэра и муниципалитета, против мер, предпринимаемых ими для противостояния Конгрессу, против того, что деньги народа тратятся на попытки изменить условия, на которых было получено ассигнование от Конгресса.</w:t>
      </w:r>
    </w:p>
    <w:p w:rsidR="00F652A0" w:rsidRPr="004B4380" w:rsidRDefault="00F652A0" w:rsidP="004B4380">
      <w:pPr>
        <w:numPr>
          <w:ilvl w:val="0"/>
          <w:numId w:val="1"/>
        </w:numPr>
        <w:tabs>
          <w:tab w:val="left" w:pos="720"/>
        </w:tabs>
        <w:autoSpaceDE w:val="0"/>
        <w:jc w:val="both"/>
        <w:rPr>
          <w:rFonts w:cs="Arial"/>
          <w:szCs w:val="20"/>
        </w:rPr>
      </w:pPr>
      <w:r w:rsidRPr="004B4380">
        <w:rPr>
          <w:rFonts w:cs="Arial"/>
          <w:i/>
          <w:szCs w:val="20"/>
        </w:rPr>
        <w:t>Постановить</w:t>
      </w:r>
      <w:r w:rsidRPr="004B4380">
        <w:rPr>
          <w:rFonts w:cs="Arial"/>
          <w:szCs w:val="20"/>
        </w:rPr>
        <w:t xml:space="preserve">, что мы осуждаем действие руководителей, получивших от Конгресса деньги на условии, что Ярмарка не будет открыта в воскресенье (договор </w:t>
      </w:r>
      <w:r w:rsidRPr="004B4380">
        <w:rPr>
          <w:rFonts w:cs="Arial"/>
          <w:i/>
          <w:iCs/>
          <w:color w:val="000000"/>
          <w:szCs w:val="20"/>
          <w:lang w:val="en-US"/>
        </w:rPr>
        <w:t>bona</w:t>
      </w:r>
      <w:r w:rsidRPr="004B4380">
        <w:rPr>
          <w:rFonts w:cs="Arial"/>
          <w:i/>
          <w:iCs/>
          <w:color w:val="000000"/>
          <w:szCs w:val="20"/>
        </w:rPr>
        <w:t xml:space="preserve"> </w:t>
      </w:r>
      <w:r w:rsidRPr="004B4380">
        <w:rPr>
          <w:rFonts w:cs="Arial"/>
          <w:i/>
          <w:iCs/>
          <w:color w:val="000000"/>
          <w:szCs w:val="20"/>
          <w:lang w:val="en-US"/>
        </w:rPr>
        <w:t>fide</w:t>
      </w:r>
      <w:r w:rsidRPr="004B4380">
        <w:rPr>
          <w:rFonts w:cs="Arial"/>
          <w:i/>
          <w:iCs/>
          <w:color w:val="000000"/>
          <w:szCs w:val="20"/>
        </w:rPr>
        <w:t>, т.е. доверительный)</w:t>
      </w:r>
      <w:r w:rsidRPr="004B4380">
        <w:rPr>
          <w:rFonts w:cs="Arial"/>
          <w:szCs w:val="20"/>
        </w:rPr>
        <w:t xml:space="preserve">, а теперь пользующихся любой возможностью повлиять Конгресс с целью отмены оговоренного условия. </w:t>
      </w:r>
    </w:p>
    <w:p w:rsidR="00F652A0" w:rsidRPr="004B4380" w:rsidRDefault="00F652A0" w:rsidP="004B4380">
      <w:pPr>
        <w:numPr>
          <w:ilvl w:val="0"/>
          <w:numId w:val="1"/>
        </w:numPr>
        <w:tabs>
          <w:tab w:val="left" w:pos="720"/>
        </w:tabs>
        <w:autoSpaceDE w:val="0"/>
        <w:jc w:val="both"/>
        <w:rPr>
          <w:rFonts w:cs="Arial"/>
          <w:szCs w:val="20"/>
        </w:rPr>
      </w:pPr>
      <w:r w:rsidRPr="004B4380">
        <w:rPr>
          <w:rFonts w:cs="Arial"/>
          <w:i/>
          <w:szCs w:val="20"/>
        </w:rPr>
        <w:t>Постановить</w:t>
      </w:r>
      <w:r w:rsidRPr="004B4380">
        <w:rPr>
          <w:rFonts w:cs="Arial"/>
          <w:szCs w:val="20"/>
        </w:rPr>
        <w:t>, что, согласно нашему суждению, мэру и муниципалитету следует закрывать по воскресеньям все секции в соответствии с государственным законом, а не пытаться повлиять на Конгресс с целью открытия Выставки по воскресеньям, что противоречит закону.</w:t>
      </w:r>
    </w:p>
    <w:p w:rsidR="00F652A0" w:rsidRPr="004B4380" w:rsidRDefault="00F652A0" w:rsidP="004B4380">
      <w:pPr>
        <w:autoSpaceDE w:val="0"/>
        <w:ind w:left="360"/>
        <w:jc w:val="both"/>
        <w:rPr>
          <w:rFonts w:cs="Arial"/>
          <w:szCs w:val="20"/>
        </w:rPr>
      </w:pPr>
    </w:p>
    <w:p w:rsidR="00F652A0" w:rsidRPr="004B4380" w:rsidRDefault="00F652A0" w:rsidP="004B4380">
      <w:pPr>
        <w:autoSpaceDE w:val="0"/>
        <w:ind w:firstLine="360"/>
        <w:jc w:val="both"/>
        <w:rPr>
          <w:rFonts w:cs="Arial"/>
          <w:szCs w:val="20"/>
        </w:rPr>
      </w:pPr>
      <w:r w:rsidRPr="004B4380">
        <w:rPr>
          <w:rFonts w:cs="Arial"/>
          <w:szCs w:val="20"/>
        </w:rPr>
        <w:t>В конце зазвучали аплодисменты, а затем председатель собрания Эксрел вынес резолюцию на голосование. К его удивлению, впрочем, как и к удивлению других, «да» и «нет» оказалось поровну, а общее настроение было в пользу последних. Тогда председатель сказал, что лучше голосовать, вставая с мест, и попросил подняться тех, кто поддерживает резолюцию.  Секретарь насчитал тридцать поднявшихся.</w:t>
      </w:r>
    </w:p>
    <w:p w:rsidR="00F652A0" w:rsidRPr="004B4380" w:rsidRDefault="00F652A0" w:rsidP="004B4380">
      <w:pPr>
        <w:autoSpaceDE w:val="0"/>
        <w:ind w:firstLine="360"/>
        <w:jc w:val="both"/>
        <w:rPr>
          <w:rFonts w:cs="Arial"/>
          <w:szCs w:val="20"/>
        </w:rPr>
      </w:pPr>
      <w:r w:rsidRPr="004B4380">
        <w:rPr>
          <w:rFonts w:cs="Arial"/>
          <w:szCs w:val="20"/>
        </w:rPr>
        <w:t>– Попрошу встать тех, кто против.</w:t>
      </w:r>
    </w:p>
    <w:p w:rsidR="00F652A0" w:rsidRPr="004B4380" w:rsidRDefault="00F652A0" w:rsidP="004B4380">
      <w:pPr>
        <w:autoSpaceDE w:val="0"/>
        <w:ind w:firstLine="360"/>
        <w:jc w:val="both"/>
        <w:rPr>
          <w:rFonts w:cs="Arial"/>
          <w:szCs w:val="20"/>
        </w:rPr>
      </w:pPr>
      <w:r w:rsidRPr="004B4380">
        <w:rPr>
          <w:rFonts w:cs="Arial"/>
          <w:szCs w:val="20"/>
        </w:rPr>
        <w:t>Все остальные, за исключением четверых, не имевших мнения на этот счет, встали, и секретарь, удивленный очевидным большинством, не стал утруждать себя подсчетом голосов, а заявил, что против резолюции было, по крайней мере, тридцать пять человек. Самым же странным было то, что большинство из них составляли женщины. (45)</w:t>
      </w:r>
    </w:p>
    <w:p w:rsidR="00F652A0" w:rsidRPr="004B4380" w:rsidRDefault="00F652A0" w:rsidP="004B4380">
      <w:pPr>
        <w:autoSpaceDE w:val="0"/>
        <w:ind w:firstLine="360"/>
        <w:jc w:val="both"/>
        <w:rPr>
          <w:rFonts w:cs="Arial"/>
          <w:szCs w:val="20"/>
        </w:rPr>
      </w:pPr>
      <w:r w:rsidRPr="004B4380">
        <w:rPr>
          <w:rFonts w:cs="Arial"/>
          <w:szCs w:val="20"/>
        </w:rPr>
        <w:t>Оправившись от шока, председатель сказал, то желает услышать объяснение выбора большинства».</w:t>
      </w:r>
    </w:p>
    <w:p w:rsidR="00F652A0" w:rsidRPr="004B4380" w:rsidRDefault="00F652A0" w:rsidP="004B4380">
      <w:pPr>
        <w:autoSpaceDE w:val="0"/>
        <w:jc w:val="both"/>
        <w:rPr>
          <w:rFonts w:cs="Arial"/>
          <w:iCs/>
          <w:color w:val="000000"/>
          <w:szCs w:val="20"/>
        </w:rPr>
      </w:pPr>
      <w:r w:rsidRPr="004B4380">
        <w:rPr>
          <w:rFonts w:cs="Arial"/>
          <w:i/>
          <w:szCs w:val="20"/>
        </w:rPr>
        <w:t>Джоунс</w:t>
      </w:r>
      <w:r w:rsidRPr="004B4380">
        <w:rPr>
          <w:rFonts w:cs="Arial"/>
          <w:szCs w:val="20"/>
        </w:rPr>
        <w:t xml:space="preserve">: Я присутствовал там и объяснил, почему мы выступаем против резолюции. На следующий день об этом говорили на собрании и подробно рассмотрели мою точку зрения. На следующий день в Чикагской газете </w:t>
      </w:r>
      <w:r w:rsidRPr="004B4380">
        <w:rPr>
          <w:rFonts w:cs="Arial"/>
          <w:i/>
          <w:iCs/>
          <w:color w:val="000000"/>
          <w:szCs w:val="20"/>
          <w:lang w:val="en-US"/>
        </w:rPr>
        <w:t>Times</w:t>
      </w:r>
      <w:r w:rsidRPr="004B4380">
        <w:rPr>
          <w:rFonts w:cs="Arial"/>
          <w:i/>
          <w:iCs/>
          <w:color w:val="000000"/>
          <w:szCs w:val="20"/>
        </w:rPr>
        <w:t xml:space="preserve"> </w:t>
      </w:r>
      <w:r w:rsidRPr="004B4380">
        <w:rPr>
          <w:rFonts w:cs="Arial"/>
          <w:iCs/>
          <w:color w:val="000000"/>
          <w:szCs w:val="20"/>
        </w:rPr>
        <w:t>сообщалось:</w:t>
      </w:r>
    </w:p>
    <w:p w:rsidR="00F652A0" w:rsidRPr="004B4380" w:rsidRDefault="00F652A0" w:rsidP="004B4380">
      <w:pPr>
        <w:autoSpaceDE w:val="0"/>
        <w:jc w:val="both"/>
        <w:rPr>
          <w:rFonts w:cs="Arial"/>
          <w:iCs/>
          <w:color w:val="000000"/>
          <w:szCs w:val="20"/>
        </w:rPr>
      </w:pPr>
      <w:r w:rsidRPr="004B4380">
        <w:rPr>
          <w:rFonts w:cs="Arial"/>
          <w:iCs/>
          <w:color w:val="000000"/>
          <w:szCs w:val="20"/>
        </w:rPr>
        <w:tab/>
        <w:t>«Вчерашняя утренняя встреча Американского субботнего союза была омрачена. Неожиданное препятствие, с которым столкнулись на собрании в здании методистской церкви в Южном Парке вчера вечером, охладило пыл делегатов, и только некоторые из них оставались на своих местах, когда председатель сессии, Д-р Джордж, из Бивер Фолз, Пенсильвания, призвал присутствующих к порядку. Причиной огорчения был исход вчерашнего собрания. Вечером во вторник прошло четыре массовых митинга.  На трех из них были приняты резолюции в пользу закрытия Всемирной Ярмарки по воскресеньям. А на последнем резолюция была отвергнута. Как теперь известно, большинство присутствовавших там являются адвентистами. Вот в чем причина мрачного настроения, охватившего вчера церковь в Южном Парке.</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Комитет постановил подготовить телеграмму в Конгресс и сообщить в ней следующее: </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 xml:space="preserve">«Национальная Конвенция Американского субботнего союза, собравшаяся в этом городе, почтенно просит Конгресс, а особенно Комитет по вопросам Всемирной Ярмарки, не предпринимать никаких действий, направленных на отмену закона о закрытии ярмарки по воскресеньям. Вчера вечером в четырех местах города прошли встречи с целью выразить протест против отмены закона как против акта постыдного для Конгресса и нации». </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 xml:space="preserve">Доктор Мандевилл тотчас вскочил и сказал: </w:t>
      </w:r>
    </w:p>
    <w:p w:rsidR="00F652A0" w:rsidRPr="004B4380" w:rsidRDefault="00F652A0" w:rsidP="004B4380">
      <w:pPr>
        <w:autoSpaceDE w:val="0"/>
        <w:ind w:firstLine="708"/>
        <w:jc w:val="both"/>
        <w:rPr>
          <w:rFonts w:cs="Arial"/>
          <w:color w:val="000000"/>
          <w:szCs w:val="20"/>
        </w:rPr>
      </w:pPr>
      <w:r w:rsidRPr="004B4380">
        <w:rPr>
          <w:rFonts w:cs="Arial"/>
          <w:szCs w:val="20"/>
        </w:rPr>
        <w:t xml:space="preserve">– </w:t>
      </w:r>
      <w:r w:rsidRPr="004B4380">
        <w:rPr>
          <w:rFonts w:cs="Arial"/>
          <w:color w:val="000000"/>
          <w:szCs w:val="20"/>
        </w:rPr>
        <w:t>Нельзя писать «четыре массовых собрания», потому что одно их них выступило против резолюции. Следует написать о трех собраниях.</w:t>
      </w:r>
    </w:p>
    <w:p w:rsidR="00F652A0" w:rsidRPr="004B4380" w:rsidRDefault="00F652A0" w:rsidP="004B4380">
      <w:pPr>
        <w:autoSpaceDE w:val="0"/>
        <w:ind w:firstLine="708"/>
        <w:jc w:val="both"/>
        <w:rPr>
          <w:rFonts w:cs="Arial"/>
          <w:color w:val="000000"/>
          <w:szCs w:val="20"/>
        </w:rPr>
      </w:pPr>
      <w:r w:rsidRPr="004B4380">
        <w:rPr>
          <w:rFonts w:cs="Arial"/>
          <w:szCs w:val="20"/>
        </w:rPr>
        <w:t xml:space="preserve">–  </w:t>
      </w:r>
      <w:r w:rsidRPr="004B4380">
        <w:rPr>
          <w:rFonts w:cs="Arial"/>
          <w:color w:val="000000"/>
          <w:szCs w:val="20"/>
        </w:rPr>
        <w:t xml:space="preserve">Да, </w:t>
      </w:r>
      <w:r w:rsidRPr="004B4380">
        <w:rPr>
          <w:rFonts w:cs="Arial"/>
          <w:szCs w:val="20"/>
        </w:rPr>
        <w:t xml:space="preserve">– </w:t>
      </w:r>
      <w:r w:rsidRPr="004B4380">
        <w:rPr>
          <w:rFonts w:cs="Arial"/>
          <w:color w:val="000000"/>
          <w:szCs w:val="20"/>
        </w:rPr>
        <w:t xml:space="preserve"> возразил член комитета,  </w:t>
      </w:r>
      <w:r w:rsidRPr="004B4380">
        <w:rPr>
          <w:rFonts w:cs="Arial"/>
          <w:szCs w:val="20"/>
        </w:rPr>
        <w:t xml:space="preserve">– </w:t>
      </w:r>
      <w:r w:rsidRPr="004B4380">
        <w:rPr>
          <w:rFonts w:cs="Arial"/>
          <w:color w:val="000000"/>
          <w:szCs w:val="20"/>
        </w:rPr>
        <w:t xml:space="preserve"> но этот пункт освещен в нашей резолюции. В ней сказано, что собрания были организованы с целью выразить протест. Там не говорится о конечном результате. </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 xml:space="preserve">Но Д-р Мандевилл выступил категорически против такой двусмысленности, и в резолюции пришлось сообщить, что три массовых собрания решительно выступили против отмены закона о закрытии Выставки по воскресеньям. </w:t>
      </w:r>
    </w:p>
    <w:p w:rsidR="00F652A0" w:rsidRPr="004B4380" w:rsidRDefault="00F652A0" w:rsidP="004B4380">
      <w:pPr>
        <w:autoSpaceDE w:val="0"/>
        <w:ind w:firstLine="708"/>
        <w:jc w:val="both"/>
        <w:rPr>
          <w:rFonts w:cs="Arial"/>
          <w:color w:val="000000"/>
          <w:szCs w:val="20"/>
        </w:rPr>
      </w:pPr>
      <w:r w:rsidRPr="004B4380">
        <w:rPr>
          <w:rFonts w:cs="Arial"/>
          <w:color w:val="000000"/>
          <w:szCs w:val="20"/>
        </w:rPr>
        <w:lastRenderedPageBreak/>
        <w:t xml:space="preserve">Секретарь Американского субботнего союза в штате Иллинойс внес в Чикагское издание </w:t>
      </w:r>
      <w:r w:rsidRPr="004B4380">
        <w:rPr>
          <w:rFonts w:cs="Arial"/>
          <w:i/>
          <w:color w:val="000000"/>
          <w:szCs w:val="20"/>
          <w:lang w:val="en-US"/>
        </w:rPr>
        <w:t>Evening</w:t>
      </w:r>
      <w:r w:rsidRPr="004B4380">
        <w:rPr>
          <w:rFonts w:cs="Arial"/>
          <w:i/>
          <w:color w:val="000000"/>
          <w:szCs w:val="20"/>
        </w:rPr>
        <w:t xml:space="preserve"> </w:t>
      </w:r>
      <w:r w:rsidRPr="004B4380">
        <w:rPr>
          <w:rFonts w:cs="Arial"/>
          <w:i/>
          <w:color w:val="000000"/>
          <w:szCs w:val="20"/>
          <w:lang w:val="en-US"/>
        </w:rPr>
        <w:t>Post</w:t>
      </w:r>
      <w:r w:rsidRPr="004B4380">
        <w:rPr>
          <w:rFonts w:cs="Arial"/>
          <w:color w:val="000000"/>
          <w:szCs w:val="20"/>
        </w:rPr>
        <w:t xml:space="preserve"> поправку, в которой объявил тех, кто проголосовал против их резолюции, «наглыми вредителями» и обвинил их в том, что они «сосредоточили свои силы, чтобы помешать достижению цели массового митинга». Это действие дало мне повод ответить, и этот ответ я зачитаю собравшимся как часть аргументации, чтобы полнее раскрыть перед Комитетом мою позицию.</w:t>
      </w:r>
    </w:p>
    <w:p w:rsidR="00F652A0" w:rsidRPr="004B4380" w:rsidRDefault="00F652A0" w:rsidP="004B4380">
      <w:pPr>
        <w:autoSpaceDE w:val="0"/>
        <w:ind w:firstLine="708"/>
        <w:jc w:val="both"/>
        <w:rPr>
          <w:rFonts w:cs="Arial"/>
          <w:i/>
          <w:color w:val="000000"/>
          <w:szCs w:val="20"/>
        </w:rPr>
      </w:pPr>
      <w:r w:rsidRPr="004B4380">
        <w:rPr>
          <w:rFonts w:cs="Arial"/>
          <w:color w:val="000000"/>
          <w:szCs w:val="20"/>
        </w:rPr>
        <w:t xml:space="preserve">«Чикаго, 17 декабря. Редактору </w:t>
      </w:r>
      <w:r w:rsidRPr="004B4380">
        <w:rPr>
          <w:rFonts w:cs="Arial"/>
          <w:i/>
          <w:color w:val="000000"/>
          <w:szCs w:val="20"/>
          <w:lang w:val="en-US"/>
        </w:rPr>
        <w:t>Evening</w:t>
      </w:r>
      <w:r w:rsidRPr="004B4380">
        <w:rPr>
          <w:rFonts w:cs="Arial"/>
          <w:i/>
          <w:color w:val="000000"/>
          <w:szCs w:val="20"/>
        </w:rPr>
        <w:t xml:space="preserve"> </w:t>
      </w:r>
      <w:r w:rsidRPr="004B4380">
        <w:rPr>
          <w:rFonts w:cs="Arial"/>
          <w:i/>
          <w:color w:val="000000"/>
          <w:szCs w:val="20"/>
          <w:lang w:val="en-US"/>
        </w:rPr>
        <w:t>Post</w:t>
      </w:r>
      <w:r w:rsidRPr="004B4380">
        <w:rPr>
          <w:rFonts w:cs="Arial"/>
          <w:i/>
          <w:color w:val="000000"/>
          <w:szCs w:val="20"/>
        </w:rPr>
        <w:t>:</w:t>
      </w:r>
    </w:p>
    <w:p w:rsidR="00F652A0" w:rsidRPr="004B4380" w:rsidRDefault="00F652A0" w:rsidP="004B4380">
      <w:pPr>
        <w:autoSpaceDE w:val="0"/>
        <w:ind w:firstLine="708"/>
        <w:jc w:val="both"/>
        <w:rPr>
          <w:rFonts w:cs="Arial"/>
          <w:color w:val="000000"/>
          <w:szCs w:val="20"/>
        </w:rPr>
      </w:pPr>
      <w:r w:rsidRPr="004B4380">
        <w:rPr>
          <w:rFonts w:cs="Arial"/>
          <w:szCs w:val="20"/>
        </w:rPr>
        <w:t xml:space="preserve">Я не стал бы без причины добавлять проблем Американскому субботнему союзу, но, чтобы быть справедливым по отношению к людям, обвиненным в письме господина МакЛина, опубликованном в </w:t>
      </w:r>
      <w:r w:rsidRPr="004B4380">
        <w:rPr>
          <w:rFonts w:cs="Arial"/>
          <w:i/>
          <w:color w:val="000000"/>
          <w:szCs w:val="20"/>
          <w:lang w:val="en-US"/>
        </w:rPr>
        <w:t>Evening</w:t>
      </w:r>
      <w:r w:rsidRPr="004B4380">
        <w:rPr>
          <w:rFonts w:cs="Arial"/>
          <w:i/>
          <w:color w:val="000000"/>
          <w:szCs w:val="20"/>
        </w:rPr>
        <w:t xml:space="preserve"> </w:t>
      </w:r>
      <w:r w:rsidRPr="004B4380">
        <w:rPr>
          <w:rFonts w:cs="Arial"/>
          <w:i/>
          <w:color w:val="000000"/>
          <w:szCs w:val="20"/>
          <w:lang w:val="en-US"/>
        </w:rPr>
        <w:t>Post</w:t>
      </w:r>
      <w:r w:rsidRPr="004B4380">
        <w:rPr>
          <w:rFonts w:cs="Arial"/>
          <w:color w:val="000000"/>
          <w:szCs w:val="20"/>
        </w:rPr>
        <w:t xml:space="preserve"> за четверг, а также, чтобы поставить его письмо в рамки реальных фактов, поправки господина Мак Лиина нуждаются в изменениях. Не удивительно, что у него нет ясного понимания ситуации, сложившейся на собрании в церкви Южного Парка вечером в четверг. Он не присутствовал там. А я был там, а потому прошу предоставить мне возможность внести изменения в его поправки. МакЛин утверждает, что адвентисты седьмого дня, «вероятно, решили, что будет тонким политическим ходом с их стороны сконцентрировать свои силы в месте проведения встречи, чтобы помешать достижению цели митинга, результат чего описан в статье». Это – полное недоразумение. В случившемся не было ни грамма политики. И мысли не было о том, чтобы воспрепятствовать достижению цели встречи. А силы наши не были  сосредоточены. Подтверждением этому является факт, что в этом районе города проживает сто девяносто четыре адвентиста седьмого дня, а на собрании присутствовало только около сорока из них. Учтите еще и то, что около трехсот адвентистов седьмого дня проживает в трех других районах города – на западе, востоке и в Иглвуде, – но никто из них не пришел на собрания Американского воскресного союза в тех частях города. Если бы мы поступили так, как предполагают обвинители, то, по крайней мере, три (вместо лишь одного) их массовых митинга завершились бы отвержением резолюции. Господину МакЛину стоит быть благодарным, что мы не так черны, как он нас изобразил, и что они так легко отделались. В чем же они обвиняют нас? Разве …*»</w:t>
      </w:r>
    </w:p>
    <w:p w:rsidR="00F652A0" w:rsidRPr="004B4380" w:rsidRDefault="00F652A0" w:rsidP="004B4380">
      <w:pPr>
        <w:autoSpaceDE w:val="0"/>
        <w:jc w:val="both"/>
        <w:rPr>
          <w:rFonts w:cs="Arial"/>
          <w:color w:val="000000"/>
          <w:szCs w:val="20"/>
        </w:rPr>
      </w:pPr>
      <w:r w:rsidRPr="004B4380">
        <w:rPr>
          <w:rFonts w:cs="Arial"/>
          <w:color w:val="000000"/>
          <w:szCs w:val="20"/>
        </w:rPr>
        <w:t>*Примечание: Вот что я собирался прочитать далее:</w:t>
      </w:r>
    </w:p>
    <w:p w:rsidR="00F652A0" w:rsidRPr="004B4380" w:rsidRDefault="00F652A0" w:rsidP="004B4380">
      <w:pPr>
        <w:autoSpaceDE w:val="0"/>
        <w:jc w:val="both"/>
        <w:rPr>
          <w:rFonts w:cs="Arial"/>
          <w:color w:val="000000"/>
          <w:szCs w:val="20"/>
        </w:rPr>
      </w:pPr>
      <w:r w:rsidRPr="004B4380">
        <w:rPr>
          <w:rFonts w:cs="Arial"/>
          <w:szCs w:val="20"/>
        </w:rPr>
        <w:t>«Разве мероприятие не преподносилось и не проводилось как массовый митинг? Разве не было у нас полного права присутствовать там? Разве мы были не в праве голосовать против любой предложенной резолюции? Когда мы пошли на собрание – ведь ожидалось, что люди пойдут, – то должны ли мы были молчать, когда всех призвали к голосованию? Следовало ли нам молчать, когда непосредственно к нам обратился господин, который предлагал резолюции, и сам председатель с просьбой объяснить наше решение? Ввиду всего этого, справедливо ли со стороны субботнего союза объявлять нас «атеистами», «религиозными анархистами», «наглыми вредителями» и т.д., как было сделано? А какого же массового митинга они ожидали? Более того, о каком массовом митинге может идти речь, когда сорок человек «сосредотачивают свои силы» и им удается помешать достижению цели встречи? На своих собраниях руководство субботнего союза не упускало ни единой возможности провозгласить, что более сорока миллионов американцев занимают их сторону в отношении воскресного вопроса. В тот вечер на встрече Д-р Джордж неистово заявлял, что их поддерживает более сорока миллионов, в то время как в Соединенных Штатах всего около двадцати пяти тысяч адвентистов седьмого дня. «Нас сорок миллионов, – кричал он, – и мы не боимся. Нас сорок миллионов, и правительство на нашей стороне, а потому мы не боимся ничего, что могут предпринять адвентисты». Если столько людей всецело поддерживало работу Американского субботнего союза, как получилось, что только очень немногие (один из тысячи шестисот) вообще пришли на встречу или выступили против резолюции? Если бы цифры были верными, то залы и фойе заполнило бы множество людей, поддерживающих работу воскресного союза, и, какие бы оппоненты ни «сосредотачивали свои силы», им бы при всем желании не удалось воспрепятствовать достижению цели собрания. Но факты подтверждают, что посещаемость массовых митингов была настолько низкой, что сорок человек смогли большинством голосов уничтожить их резолюции и «</w:t>
      </w:r>
      <w:r w:rsidRPr="004B4380">
        <w:rPr>
          <w:rFonts w:cs="Arial"/>
          <w:color w:val="000000"/>
          <w:szCs w:val="20"/>
        </w:rPr>
        <w:t xml:space="preserve">помешать достижению цели митинга», а это говорит само за себя, что заявление воскресного союза о том, что закрытие Ярмарки в воскресенье поддерживается абсолютным большинством американцев, является откровенным мошенничеством. И это огорчает сторонников союза. Пока им удается продвигаться вперед без того, чтобы кто-либо выступал против их ложных данных, они счастливы. Но, когда происходит что-то, что изобличает их махинации, они раздражаются». </w:t>
      </w:r>
    </w:p>
    <w:p w:rsidR="00F652A0" w:rsidRPr="004B4380" w:rsidRDefault="00F652A0" w:rsidP="004B4380">
      <w:pPr>
        <w:autoSpaceDE w:val="0"/>
        <w:jc w:val="both"/>
        <w:rPr>
          <w:rFonts w:cs="Arial"/>
          <w:color w:val="000000"/>
          <w:szCs w:val="20"/>
        </w:rPr>
      </w:pPr>
      <w:r w:rsidRPr="004B4380">
        <w:rPr>
          <w:rFonts w:cs="Arial"/>
          <w:i/>
          <w:color w:val="000000"/>
          <w:szCs w:val="20"/>
        </w:rPr>
        <w:t>Председатель (Дурбороу)</w:t>
      </w:r>
      <w:r w:rsidRPr="004B4380">
        <w:rPr>
          <w:rFonts w:cs="Arial"/>
          <w:color w:val="000000"/>
          <w:szCs w:val="20"/>
        </w:rPr>
        <w:t xml:space="preserve">: Я больше не желаю этого слушать. Я не понимаю, какое отношение это имеет к вопросу.  Пожалуйста, ограничьтесь рамками обсуждения. </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Это показывает, что их данные о сорока миллионах человек (а это основная часть населения) не являются верными.  Когда сорок человек идут на массовый митинг и побеждают в голосовании, это свидетельствует о том, что массы не с Американским субботним союзом.</w:t>
      </w:r>
    </w:p>
    <w:p w:rsidR="00F652A0" w:rsidRPr="004B4380" w:rsidRDefault="00F652A0" w:rsidP="004B4380">
      <w:pPr>
        <w:autoSpaceDE w:val="0"/>
        <w:jc w:val="both"/>
        <w:rPr>
          <w:rFonts w:cs="Arial"/>
          <w:color w:val="000000"/>
          <w:szCs w:val="20"/>
        </w:rPr>
      </w:pPr>
      <w:r w:rsidRPr="004B4380">
        <w:rPr>
          <w:rFonts w:cs="Arial"/>
          <w:i/>
          <w:color w:val="000000"/>
          <w:szCs w:val="20"/>
        </w:rPr>
        <w:t>Дурбороу</w:t>
      </w:r>
      <w:r w:rsidRPr="004B4380">
        <w:rPr>
          <w:rFonts w:cs="Arial"/>
          <w:color w:val="000000"/>
          <w:szCs w:val="20"/>
        </w:rPr>
        <w:t xml:space="preserve">: Мы собрались здесь, чтобы внести изменения в законодательство. Поэтому считаю, что этот момент также можно упустить. Члены Конгресса, несомненно, знали что делают, когда пропустили этот законопроект. </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xml:space="preserve">: Говоря так, я не желаю бросить тень на Конгресс. Я не утверждаю, будто Конгресс знал, что предоставленные Американским субботним союзом данные были подтасованы. Но неужели члены </w:t>
      </w:r>
      <w:r w:rsidRPr="004B4380">
        <w:rPr>
          <w:rFonts w:cs="Arial"/>
          <w:color w:val="000000"/>
          <w:szCs w:val="20"/>
        </w:rPr>
        <w:lastRenderedPageBreak/>
        <w:t xml:space="preserve">Конгресса не могут быть введены в заблуждение? Неужели они не могут принять ложную информацию за правду? </w:t>
      </w:r>
    </w:p>
    <w:p w:rsidR="00F652A0" w:rsidRPr="004B4380" w:rsidRDefault="00F652A0" w:rsidP="004B4380">
      <w:pPr>
        <w:autoSpaceDE w:val="0"/>
        <w:jc w:val="both"/>
        <w:rPr>
          <w:rFonts w:cs="Arial"/>
          <w:color w:val="000000"/>
          <w:szCs w:val="20"/>
        </w:rPr>
      </w:pPr>
      <w:r w:rsidRPr="004B4380">
        <w:rPr>
          <w:rFonts w:cs="Arial"/>
          <w:i/>
          <w:color w:val="000000"/>
          <w:szCs w:val="20"/>
        </w:rPr>
        <w:t>Дурбороу</w:t>
      </w:r>
      <w:r w:rsidRPr="004B4380">
        <w:rPr>
          <w:rFonts w:cs="Arial"/>
          <w:color w:val="000000"/>
          <w:szCs w:val="20"/>
        </w:rPr>
        <w:t xml:space="preserve">: Я считаю, что сказанное вами не очень уважительно по отношению к Конгрессу Соединенных Штатов. </w:t>
      </w:r>
    </w:p>
    <w:p w:rsidR="00F652A0" w:rsidRPr="004B4380" w:rsidRDefault="00F652A0" w:rsidP="004B4380">
      <w:pPr>
        <w:autoSpaceDE w:val="0"/>
        <w:jc w:val="both"/>
        <w:rPr>
          <w:rFonts w:cs="Arial"/>
          <w:color w:val="000000"/>
          <w:szCs w:val="20"/>
        </w:rPr>
      </w:pPr>
      <w:r w:rsidRPr="004B4380">
        <w:rPr>
          <w:rFonts w:cs="Arial"/>
          <w:color w:val="000000"/>
          <w:szCs w:val="20"/>
        </w:rPr>
        <w:tab/>
        <w:t xml:space="preserve">Как видите, он не дал мне продемонстрировать, что эти данные были ложными, и сказал, что «больше не желает этого слушать», но ему пришлось. В Вашингтон приехал господин Кросс, служитель пресвитерианской церкви из штата Огайо, чтобы выступить с пятиминутной речью. На третий день слушания  он представил этот вопрос убедительней, чем это сделал бы я. Пожалуй, будет лучше, если я приведу здесь текст его выступления. </w:t>
      </w:r>
    </w:p>
    <w:p w:rsidR="004B4380" w:rsidRPr="004B4380" w:rsidRDefault="004B4380" w:rsidP="004B4380">
      <w:pPr>
        <w:autoSpaceDE w:val="0"/>
        <w:jc w:val="both"/>
        <w:rPr>
          <w:rFonts w:cs="Arial"/>
          <w:color w:val="000000"/>
          <w:szCs w:val="20"/>
        </w:rPr>
      </w:pPr>
    </w:p>
    <w:p w:rsidR="00F652A0" w:rsidRPr="004B4380" w:rsidRDefault="00F652A0" w:rsidP="004B4380">
      <w:pPr>
        <w:autoSpaceDE w:val="0"/>
        <w:jc w:val="both"/>
        <w:rPr>
          <w:rFonts w:cs="Arial"/>
          <w:color w:val="000000"/>
          <w:szCs w:val="20"/>
        </w:rPr>
      </w:pPr>
      <w:r w:rsidRPr="004B4380">
        <w:rPr>
          <w:rFonts w:cs="Arial"/>
          <w:color w:val="000000"/>
          <w:szCs w:val="20"/>
        </w:rPr>
        <w:t>«РЕЧЬ Г. КРОССА ПЕРЕД КОМИТЕТОМ</w:t>
      </w:r>
    </w:p>
    <w:p w:rsidR="00F652A0" w:rsidRPr="004B4380" w:rsidRDefault="00F652A0" w:rsidP="004B4380">
      <w:pPr>
        <w:jc w:val="both"/>
        <w:rPr>
          <w:rFonts w:cs="Arial"/>
          <w:szCs w:val="20"/>
        </w:rPr>
      </w:pPr>
      <w:r w:rsidRPr="004B4380">
        <w:rPr>
          <w:rFonts w:cs="Arial"/>
          <w:szCs w:val="20"/>
        </w:rPr>
        <w:t>Дурбороу: Господин Кросс из Огайо будет говорить пять минут.</w:t>
      </w:r>
    </w:p>
    <w:p w:rsidR="00F652A0" w:rsidRPr="004B4380" w:rsidRDefault="00F652A0" w:rsidP="004B4380">
      <w:pPr>
        <w:jc w:val="both"/>
        <w:rPr>
          <w:rFonts w:cs="Arial"/>
          <w:szCs w:val="20"/>
        </w:rPr>
      </w:pPr>
      <w:r w:rsidRPr="004B4380">
        <w:rPr>
          <w:rFonts w:cs="Arial"/>
          <w:szCs w:val="20"/>
        </w:rPr>
        <w:t xml:space="preserve">Кросс: Господин Председатель и члены Комитета, я нахожусь здесь для того, чтобы показать честность ортодоксальных церквей. Я являюсь служителем ортодоксальной церкви. Я заметил, что там, где я живу, церковные петиции крайне недостоверны в плане числа подписавших их и проголосовавших за них. В нашем штате, к примеру, произошел такой случай. Пресвитерианцы выпустили резолюцию, говорящую, что нас столько-то человек, в которой указывалось количество членов церкви. Затем Общество Христианских Усилий, в которое входило много членов пресвитерианской церкви, тоже выпустило подобную резолюцию и заявило, что их численность составляет пятьдесят, семьдесят или сто человек. Потом такая же петиция представлялась в воскресной школе. Таким образом, голоса одних и тех же людей были посчитаны три, четыре или даже пять раз по принципу «чем больше, тем лучше», с которым борются в светской политике. Я тому свидетель. Была одна петиция в Конгресс, в которой заявлялось, что она представляет интересы восьмидесяти подписавших ее членов церкви, а эти люди даже и не присутствовали на собрании. Это было в воскресной школе, и голосование проводил ее руководитель. Среди проголосовавших за резолюцию были дети, недостаточно взрослые даже для того, чтобы знать, означает ли выражение «Всемирная Ярмарка» симпатичных девочек, сидящих на следующей скамейке, или Колумбийскую Выставку в Чикаго. </w:t>
      </w:r>
    </w:p>
    <w:p w:rsidR="00F652A0" w:rsidRPr="004B4380" w:rsidRDefault="00F652A0" w:rsidP="004B4380">
      <w:pPr>
        <w:autoSpaceDE w:val="0"/>
        <w:jc w:val="both"/>
        <w:rPr>
          <w:rFonts w:cs="Arial"/>
          <w:color w:val="000000"/>
          <w:szCs w:val="20"/>
        </w:rPr>
      </w:pPr>
      <w:r w:rsidRPr="004B4380">
        <w:rPr>
          <w:rFonts w:cs="Arial"/>
          <w:color w:val="000000"/>
          <w:szCs w:val="20"/>
        </w:rPr>
        <w:tab/>
        <w:t xml:space="preserve">Я считаю своей обязанностью сообщить Комитету об этих фактах. Петиции в действительности имеют религиозный умысел. Но по их содержанию невозможно определить истинное значение; оно ясно только из их духовной подоплеки. Столбцы религиозных печатных изданий, увещевания лидеров классов и руководителей воскресной школы – вот из каких источников, обращенных к немногочисленным проголосовавшим, можно узнать, что же петиции означают в действительности. Я полагаю, что наши законодатели вполне способны, как в интеллектуальном, так и в моральном отношении,  решить этот вопрос без всякой властной диктовки со стороны какой-либо секты или группы сект и понять, совместимо ли открытие большой образовательной выставки с гражданским воскресеньем. В церковных газетах моей церкви и других ортодоксальных церквей я замечаю тенденцию злорадствовать тому, что «мы (группа деноминаций, объединенных общей идеей) собственными силами завладели Конгрессом; мы направили его против адвентистов седьмого дня, против баптистов седьмого дня, против исповедующих римско-католическую веру и против других наших сограждан». Мне кажется, что едва ли желательно так поступать в нашей стране. </w:t>
      </w:r>
    </w:p>
    <w:p w:rsidR="00F652A0" w:rsidRPr="004B4380" w:rsidRDefault="00F652A0" w:rsidP="004B4380">
      <w:pPr>
        <w:autoSpaceDE w:val="0"/>
        <w:jc w:val="both"/>
        <w:rPr>
          <w:rFonts w:cs="Arial"/>
          <w:color w:val="000000"/>
          <w:szCs w:val="20"/>
        </w:rPr>
      </w:pPr>
      <w:r w:rsidRPr="004B4380">
        <w:rPr>
          <w:rFonts w:cs="Arial"/>
          <w:color w:val="000000"/>
          <w:szCs w:val="20"/>
        </w:rPr>
        <w:tab/>
        <w:t xml:space="preserve">Уважаемые члены комитета, я не могу выступать перед вами так, как собирался, и столько, сколько предполагал, из-за того, что в моем распоряжении есть лишь пять-шесть минут; поэтому я просто представил эти два момента: что петиции крайне недостоверны по числу подписавших их, так как одни и те же люди выражали свое мнение несколько раз, пользуясь разными возможностями: присутствуя на собраниях и индивидуально, в воскресных школах и будучи членами </w:t>
      </w:r>
      <w:r w:rsidRPr="004B4380">
        <w:rPr>
          <w:rFonts w:cs="Arial"/>
          <w:szCs w:val="20"/>
        </w:rPr>
        <w:t>Общества Христианских Усилий. Таким обра</w:t>
      </w:r>
      <w:r w:rsidRPr="004B4380">
        <w:rPr>
          <w:rFonts w:cs="Arial"/>
          <w:color w:val="000000"/>
          <w:szCs w:val="20"/>
        </w:rPr>
        <w:t>зом, одни и те же люди голосовали снова и снова. Когда вы посчитаете общее число голосов, то оно будет очень обманчивым, и, если интересы гражданского воскресенья…</w:t>
      </w:r>
    </w:p>
    <w:p w:rsidR="00F652A0" w:rsidRPr="004B4380" w:rsidRDefault="00F652A0" w:rsidP="004B4380">
      <w:pPr>
        <w:autoSpaceDE w:val="0"/>
        <w:jc w:val="both"/>
        <w:rPr>
          <w:rFonts w:cs="Arial"/>
          <w:color w:val="000000"/>
          <w:szCs w:val="20"/>
        </w:rPr>
      </w:pPr>
      <w:r w:rsidRPr="004B4380">
        <w:rPr>
          <w:rFonts w:cs="Arial"/>
          <w:i/>
          <w:color w:val="000000"/>
          <w:szCs w:val="20"/>
        </w:rPr>
        <w:t>Дурбороу</w:t>
      </w:r>
      <w:r w:rsidRPr="004B4380">
        <w:rPr>
          <w:rFonts w:cs="Arial"/>
          <w:color w:val="000000"/>
          <w:szCs w:val="20"/>
        </w:rPr>
        <w:t>: Господин Кросс, ваше время истекло.</w:t>
      </w:r>
    </w:p>
    <w:p w:rsidR="00F652A0" w:rsidRPr="004B4380" w:rsidRDefault="00F652A0" w:rsidP="004B4380">
      <w:pPr>
        <w:autoSpaceDE w:val="0"/>
        <w:jc w:val="both"/>
        <w:rPr>
          <w:rFonts w:cs="Arial"/>
          <w:color w:val="000000"/>
          <w:szCs w:val="20"/>
        </w:rPr>
      </w:pPr>
      <w:r w:rsidRPr="004B4380">
        <w:rPr>
          <w:rFonts w:cs="Arial"/>
          <w:i/>
          <w:color w:val="000000"/>
          <w:szCs w:val="20"/>
        </w:rPr>
        <w:t>Кросс</w:t>
      </w:r>
      <w:r w:rsidRPr="004B4380">
        <w:rPr>
          <w:rFonts w:cs="Arial"/>
          <w:color w:val="000000"/>
          <w:szCs w:val="20"/>
        </w:rPr>
        <w:t xml:space="preserve">: Ну что ж, я оставлю предложение незаконченным. Я преклоняюсь перед вашим решением. </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Другая речь, в которой Комитету было ярко представлено то, что они отказались услышать от меня, прозвучала из уст Томаса Моргана, рабочего из Чикаго. У него была заранее приготовленная речь, и он собирался прочитать ее. Но, выслушав выступления представителей некоторых церквей, он был настолько шокирован недостоверностью данных, что, когда вышел говорить, то забыл о том, что у него есть текст выступления, забыл о времени и обо всем остальном, и очнулся, только когда Председатель сказал ему, что его двадцать пять минут истекли. Я приведу текст его выступления:</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РЕЧЬ ТОМАСА МОРГАНА</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Сообщив, кого он представляет, и что он является уполномоченным «от 375 трудовых организаций из всех малых и крупных городов Соединенных Штатов, в которых промышленность развита достаточно для того, чтобы продвигалось и поощрялось создание рабочих профсоюзов», а это охватывает на данный момент «тридцать три штата Союза», он сказал:</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 xml:space="preserve">«А теперь, господин Председатель, когда я сообщил о возложенной на меня ответственности, </w:t>
      </w:r>
      <w:r w:rsidRPr="004B4380">
        <w:rPr>
          <w:rFonts w:cs="Arial"/>
          <w:color w:val="000000"/>
          <w:szCs w:val="20"/>
        </w:rPr>
        <w:lastRenderedPageBreak/>
        <w:t xml:space="preserve">я хочу сказать, что стою перед Комитетом в великом смущении. Еще за два часа до того, как я сел на поезд, я не знал, что смогу выступать перед Комитетом. Я прибыл сюда вчера в одиннадцать вечера и, оказавшись в новом месте, в непривычных условиях, не мог заснуть. Кроме того, я приехал прямо от станка, вы видите (поднимая руки), что я рабочий. На моих руках мозоли и потертости, которые являются неотъемлемым условием ручного труда. У меня нет образования, чтобы стоять здесь, чтобы отвечать на возражения и представлять мое дело так же сильно и бегло, как это делают господа из оппозиции. Мое положение вынудило меня работать всю жизнь с девятилетнего возраста, без единого отпуска. Я был совершенно лишен возможности получить образование, если не учитывать часы, которые я урывал от сна. </w:t>
      </w:r>
    </w:p>
    <w:p w:rsidR="00F652A0" w:rsidRPr="004B4380" w:rsidRDefault="00F652A0" w:rsidP="004B4380">
      <w:pPr>
        <w:autoSpaceDE w:val="0"/>
        <w:ind w:firstLine="708"/>
        <w:jc w:val="both"/>
        <w:rPr>
          <w:rFonts w:cs="Arial"/>
          <w:szCs w:val="20"/>
        </w:rPr>
      </w:pPr>
      <w:r w:rsidRPr="004B4380">
        <w:rPr>
          <w:rFonts w:cs="Arial"/>
          <w:color w:val="000000"/>
          <w:szCs w:val="20"/>
        </w:rPr>
        <w:t xml:space="preserve">Меня также смущает тот факт, что впервые в своей жизни я оказался в окружении множества друзей трудящихся, о существовании которых я раньше не знал. Я совершенно изумлен, как, впрочем, и обеспокоен, сделанными ими утверждениями. Они не только заявляют, что говорят от имени трудящихся Соединенных Штатов, но, что примечательно, они властным голосом выступают от имени моих соработников из Великобритании, откуда я родом. </w:t>
      </w:r>
      <w:r w:rsidRPr="004B4380">
        <w:rPr>
          <w:rFonts w:cs="Arial"/>
          <w:szCs w:val="20"/>
        </w:rPr>
        <w:t xml:space="preserve">Более того, они употребляют имя человека, которого я, возможно, почитаю выше всех других, и ссылаются на авторитет этого источника в присутствии Комитета. Я говорю о Карле Марксе. Они также выступают от имени социальных демократов Германии. А теперь представьте мое удивление и смущение, когда я, будучи социальным демократом, англичанином, тесно связанным с движением реформы в этой стране, и в течение двадцати трех лет являясь активным борцом за реформу труда здесь, в Соединенных Штатах, вдруг оказался в присутствии этих защитников и друзей Карла Маркса, социальных демократов Англии и друзей реформы труда в Америке. (47) (Обращаясь к священнослужителям) Я безмерно сожалею, что не могу пожать вам руки в знак братской дружбы. Мне жаль, что я вынужден сказать: «О, спаси нас от наших друзей». Я обеспокоен необходимостью признать, что я здесь для того, чтобы доверенной мне властью полностью опровергнуть вас и обвинить в предоставлении ложных данных. </w:t>
      </w:r>
    </w:p>
    <w:p w:rsidR="00F652A0" w:rsidRPr="004B4380" w:rsidRDefault="00F652A0" w:rsidP="004B4380">
      <w:pPr>
        <w:autoSpaceDE w:val="0"/>
        <w:ind w:firstLine="708"/>
        <w:jc w:val="both"/>
        <w:rPr>
          <w:rFonts w:cs="Arial"/>
          <w:szCs w:val="20"/>
        </w:rPr>
      </w:pPr>
      <w:r w:rsidRPr="004B4380">
        <w:rPr>
          <w:rFonts w:cs="Arial"/>
          <w:szCs w:val="20"/>
        </w:rPr>
        <w:t xml:space="preserve">Когда я услышал их заявления, я решил, что отнесусь к ним с добротой, мягкостью и т.д. Я думал и надеялся, что найду в себе силы справиться с обсуждаемым вопросом в том же духе, но боюсь, я уже вышел за эти рамки. Все это так близко моему сердцу, что я абсолютно теряю свойственное мне самообладание, когда понимаю, что на нас нападают, что наши интересы преподнесены в ложном свете, что наши желания и нужды столь искажены этими людьми, якобы говорящими от чьего-то имени. </w:t>
      </w:r>
    </w:p>
    <w:p w:rsidR="00F652A0" w:rsidRPr="004B4380" w:rsidRDefault="00F652A0" w:rsidP="004B4380">
      <w:pPr>
        <w:autoSpaceDE w:val="0"/>
        <w:ind w:firstLine="708"/>
        <w:jc w:val="both"/>
        <w:rPr>
          <w:rFonts w:cs="Arial"/>
          <w:szCs w:val="20"/>
        </w:rPr>
      </w:pPr>
      <w:r w:rsidRPr="004B4380">
        <w:rPr>
          <w:rFonts w:cs="Arial"/>
          <w:szCs w:val="20"/>
        </w:rPr>
        <w:t xml:space="preserve">(Священнослужителям) Вы упоминаете совершенно не знакомые имена каких-то англичан. А как насчет Джозефа Арча? А как же Том Манн? А Бен Тиллот? От их имени вы можете выступить? Нет, вы приводите какие-то незнакомые имена, чтобы придать убедительности вашим недостоверным сведениям. Вы никогда не были друзьями трудящихся, и теперь вы не имеете права говорить как таковые. </w:t>
      </w:r>
    </w:p>
    <w:p w:rsidR="00F652A0" w:rsidRPr="004B4380" w:rsidRDefault="00F652A0" w:rsidP="004B4380">
      <w:pPr>
        <w:autoSpaceDE w:val="0"/>
        <w:ind w:firstLine="708"/>
        <w:jc w:val="both"/>
        <w:rPr>
          <w:rFonts w:cs="Arial"/>
          <w:color w:val="000000"/>
          <w:szCs w:val="20"/>
        </w:rPr>
      </w:pPr>
      <w:r w:rsidRPr="004B4380">
        <w:rPr>
          <w:rFonts w:cs="Arial"/>
          <w:szCs w:val="20"/>
        </w:rPr>
        <w:t xml:space="preserve">Когда я слушал ваши ссылки, мысли мои обратились к Англии, к Джозефу Арчу, не профессионалу в церковной сфере, чье рвение к христианской религии было слишком велико, чтобы его можно было сдержать. Не будучи священнослужителем, под живыми изгородями он преподавал нравственные истины, изложенные Христом; он смог возвысить свой класс так, что огромное множество </w:t>
      </w:r>
      <w:r w:rsidRPr="004B4380">
        <w:rPr>
          <w:rFonts w:cs="Arial"/>
          <w:color w:val="000000"/>
          <w:szCs w:val="20"/>
        </w:rPr>
        <w:t xml:space="preserve">священнослужителей Великобритании было против него подобно тому, как сегодня священнослужители Соединенных Штатов, за исключением разве что католической церкви, ополчились против нас. </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(Недовольные голоса священнослужителей.)</w:t>
      </w:r>
    </w:p>
    <w:p w:rsidR="00F652A0" w:rsidRPr="004B4380" w:rsidRDefault="00F652A0" w:rsidP="004B4380">
      <w:pPr>
        <w:autoSpaceDE w:val="0"/>
        <w:ind w:firstLine="708"/>
        <w:jc w:val="both"/>
        <w:rPr>
          <w:rFonts w:cs="Arial"/>
          <w:color w:val="000000"/>
          <w:szCs w:val="20"/>
        </w:rPr>
      </w:pPr>
      <w:r w:rsidRPr="004B4380">
        <w:rPr>
          <w:rFonts w:cs="Arial"/>
          <w:color w:val="000000"/>
          <w:szCs w:val="20"/>
        </w:rPr>
        <w:t xml:space="preserve">Возможно, сделанное мной утверждение о том, что все священство восстало против нас, не совсем верно. Я надеюсь воздержаться от любого высказывания, не основанного на фактах. Может быть, было бы правильней сказать, что евангелические церкви Соединенных Штатов, представленные здесь, противостоят нам и нашим интересам. Возможно, за исключением католической церкви. Пожалуй, я признаю это. Я же говорю, что волнуюсь. Надеюсь, вы снисходительно отнесетесь к моим словам  с учетом этого. Я хочу отменить сделанное вами и употреблю на это все мои способности. </w:t>
      </w:r>
    </w:p>
    <w:p w:rsidR="00F652A0" w:rsidRPr="004B4380" w:rsidRDefault="00F652A0" w:rsidP="004B4380">
      <w:pPr>
        <w:autoSpaceDE w:val="0"/>
        <w:ind w:firstLine="708"/>
        <w:jc w:val="both"/>
        <w:rPr>
          <w:rFonts w:cs="Arial"/>
          <w:szCs w:val="20"/>
        </w:rPr>
      </w:pPr>
      <w:r w:rsidRPr="004B4380">
        <w:rPr>
          <w:rFonts w:cs="Arial"/>
          <w:color w:val="000000"/>
          <w:szCs w:val="20"/>
        </w:rPr>
        <w:t xml:space="preserve">Джозеф Арч, на которого я ссылался и который поныне жив,  от имени которого вы не выступали, но который поднялся от живых изгородей до Парламента, попал туда благодаря людям. Это они поставили его туда, и он пообещал создать им условия для достойной жизни. </w:t>
      </w:r>
      <w:r w:rsidRPr="004B4380">
        <w:rPr>
          <w:rFonts w:cs="Arial"/>
          <w:szCs w:val="20"/>
        </w:rPr>
        <w:t xml:space="preserve">Когда он выполнил свое обещание, священнослужители Великобритании пригласил его на важную встречу в Эксетерском Зале, на которой присутствовало две тысячи человек. Они попросили его объяснить им цели его организации, и он объяснил. Его целью было поднять людей из абсолютного невежества до удобств и человеческого достоинства; он стремился уничтожить питейные заведения, освободить тюрьмы, дать людям из сельской местности шанс жить так, как подобает приличным человеческим существам. Он многого достиг в этом направлении, и он сказал священникам не только: «Мы не просто сделали это без вашей помощи, но сделали это, несмотря на ваше упорное сопротивление». Он также сказал: «А теперь, когда мы выполнили эту работу, вы приглашаете нас отчитаться! Мы сообщаем вам о результатах. Мы сделали это без вашей помощи. И мы будем продолжать двигаться в этом направлении. Все, о чем мы вас просим, так это уйти с дороги, если вы не знаете, чем нам  </w:t>
      </w:r>
      <w:r w:rsidRPr="004B4380">
        <w:rPr>
          <w:rFonts w:cs="Arial"/>
          <w:szCs w:val="20"/>
        </w:rPr>
        <w:lastRenderedPageBreak/>
        <w:t>помочь. Оставьте нас и не мешайте работать».</w:t>
      </w:r>
    </w:p>
    <w:p w:rsidR="00F652A0" w:rsidRPr="004B4380" w:rsidRDefault="00F652A0" w:rsidP="004B4380">
      <w:pPr>
        <w:autoSpaceDE w:val="0"/>
        <w:ind w:firstLine="708"/>
        <w:jc w:val="both"/>
        <w:rPr>
          <w:rFonts w:cs="Arial"/>
          <w:szCs w:val="20"/>
        </w:rPr>
      </w:pPr>
      <w:r w:rsidRPr="004B4380">
        <w:rPr>
          <w:rFonts w:cs="Arial"/>
          <w:szCs w:val="20"/>
        </w:rPr>
        <w:t xml:space="preserve">Вот мой ответ на вашу выдумку в отношении Англии. </w:t>
      </w:r>
    </w:p>
    <w:p w:rsidR="00F652A0" w:rsidRPr="004B4380" w:rsidRDefault="00F652A0" w:rsidP="004B4380">
      <w:pPr>
        <w:autoSpaceDE w:val="0"/>
        <w:ind w:firstLine="708"/>
        <w:jc w:val="both"/>
        <w:rPr>
          <w:rFonts w:cs="Arial"/>
          <w:szCs w:val="20"/>
        </w:rPr>
      </w:pPr>
      <w:r w:rsidRPr="004B4380">
        <w:rPr>
          <w:rFonts w:cs="Arial"/>
          <w:szCs w:val="20"/>
        </w:rPr>
        <w:t>Вы говорите от имени социал-демократов Германии. А какое право вы на это имеете? У вас нет такой власти. В своей работе вы выхватываете тут немного и там немного из трудов Карла Маркса, социальных демократов, из результатов их соглашения, а потом авторитетно представляете это здесь. Я социал-демократ. Я принадлежу к этой организации и делаю со своей стороны все возможное, чтобы скромно, насколько позволяют мои способности, привлекать умы рабочих Соединенных Штатов к принципам, которых придерживается партия социал-демократов. И я хочу сказать вам, духовенство, что принципы, которых придерживаются социал-демократы Германии, это те принципы, которым учил Иисус Христос и которых вы не понимаете.</w:t>
      </w:r>
    </w:p>
    <w:p w:rsidR="00F652A0" w:rsidRPr="004B4380" w:rsidRDefault="00F652A0" w:rsidP="004B4380">
      <w:pPr>
        <w:autoSpaceDE w:val="0"/>
        <w:jc w:val="both"/>
        <w:rPr>
          <w:rFonts w:cs="Arial"/>
          <w:szCs w:val="20"/>
        </w:rPr>
      </w:pPr>
      <w:r w:rsidRPr="004B4380">
        <w:rPr>
          <w:rFonts w:cs="Arial"/>
          <w:szCs w:val="20"/>
        </w:rPr>
        <w:t>(Голоса: «Ну, ну».)</w:t>
      </w:r>
    </w:p>
    <w:p w:rsidR="00F652A0" w:rsidRPr="004B4380" w:rsidRDefault="00F652A0" w:rsidP="004B4380">
      <w:pPr>
        <w:autoSpaceDE w:val="0"/>
        <w:jc w:val="both"/>
        <w:rPr>
          <w:rFonts w:cs="Arial"/>
          <w:szCs w:val="20"/>
        </w:rPr>
      </w:pPr>
      <w:r w:rsidRPr="004B4380">
        <w:rPr>
          <w:rFonts w:cs="Arial"/>
          <w:szCs w:val="20"/>
        </w:rPr>
        <w:t>Господин Председатель, я не только говорю, имея соответствующую власть, но хочу обратить ваше внимание на позицию, занимаемую нами в отношении Всемирной Выставки, по сравнению с позицией группы священнослужителей, действующих как единый механизм. (Поворачиваясь к служителям) Я хочу призвать каждого из вас выполнять свою часть работы.</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xml:space="preserve">: Господин Морган, Комитет сидит с этой стороны стола. </w:t>
      </w:r>
    </w:p>
    <w:p w:rsidR="00F652A0" w:rsidRPr="004B4380" w:rsidRDefault="00F652A0" w:rsidP="004B4380">
      <w:pPr>
        <w:autoSpaceDE w:val="0"/>
        <w:jc w:val="both"/>
        <w:rPr>
          <w:rFonts w:cs="Arial"/>
          <w:szCs w:val="20"/>
        </w:rPr>
      </w:pPr>
      <w:r w:rsidRPr="004B4380">
        <w:rPr>
          <w:rFonts w:cs="Arial"/>
          <w:i/>
          <w:szCs w:val="20"/>
        </w:rPr>
        <w:t>Морган</w:t>
      </w:r>
      <w:r w:rsidRPr="004B4380">
        <w:rPr>
          <w:rFonts w:cs="Arial"/>
          <w:szCs w:val="20"/>
        </w:rPr>
        <w:t xml:space="preserve">: Надеюсь, мое заявление о несоответствии этому виду деятельности послужит мне извинением. Если бы друзья церкви были добрее по отношению ко мне, когда я был ребенком, если бы они научили меня читать и писать, возможно, я следовал бы всем требованиям общества, а также требованиям изысканного и общего этикета. Благодаря им я, возможно, буду иногда не вполне корректен, за что прошу прощения. Я собирался сказать, господин Председатель, что в дополнение к авторитету, на который я ссылаюсь, мне хочется сообщить, что мы, чикагские рабочие, особенно требуем права быть услышанными с бóльшим вниманием, чем были выслушаны наши оппоненты. Как только прошел слух о том, что поступило предложение провести в Соединенных Штатах выставку, всемирную выставку, то трудовые организации повсюду отреагировали на это известие с радостью. Как только стало окончательно известно, что Всемирная Ярмарка пройдет в Соединенных Штатах, чикагские рабочие объявили, что Чикаго с точки зрения географического положения прекрасно подходит для того, чтобы там разместилась выставка. Они подтвердили свою просьбу провести ярмарку в Чикаго, предоставив петиции от трудовых организаций, располагающихся по всей территории Соединенных Штатов. Они так настаивали на этом, что конгрессмен Хавлей встал в Конгрессе Соединенных Штатов и сказал: «Я держу в руках петиции от представителей рабочей силы из каждого штата Союза, за исключением Нью-Йорка, в которых выражается просьба, чтобы ярмарка разместилась в Чикаго». И она там разместилась. Но прежде Конгресс потребовал, чтобы Чикаго подтвердило свою способность проводить Ярмарку, подписавши документ о том, что у города имеется десять миллионов долларов. Рабочие опустили руки в карманы и со своими десяти- и пятидесятицентовыми монетами расписались за полмиллиона от нужной суммы. </w:t>
      </w:r>
    </w:p>
    <w:p w:rsidR="00F652A0" w:rsidRPr="004B4380" w:rsidRDefault="00F652A0" w:rsidP="004B4380">
      <w:pPr>
        <w:autoSpaceDE w:val="0"/>
        <w:jc w:val="both"/>
        <w:rPr>
          <w:rFonts w:cs="Arial"/>
          <w:szCs w:val="20"/>
        </w:rPr>
      </w:pPr>
      <w:r w:rsidRPr="004B4380">
        <w:rPr>
          <w:rFonts w:cs="Arial"/>
          <w:szCs w:val="20"/>
        </w:rPr>
        <w:tab/>
        <w:t xml:space="preserve">А что сделала церковь? Просила ли церковь о проведении выставки товаров и человеческих изобретений со всего мира? Если и просила, то делала это очень тихо. Рабочие же откликнулись столь значимым образом; с тех пор они построили ярмарку и освятили ее своей кровью. Сотни рабочих получили травмы и были искалечены в процессе строительства этого могущественного сооружения. Я считаю, что именно по этой причине сказанное нами в связи с ярмаркой должно иметь дополнительный вес. </w:t>
      </w:r>
    </w:p>
    <w:p w:rsidR="00F652A0" w:rsidRPr="004B4380" w:rsidRDefault="00F652A0" w:rsidP="004B4380">
      <w:pPr>
        <w:autoSpaceDE w:val="0"/>
        <w:jc w:val="both"/>
        <w:rPr>
          <w:rFonts w:cs="Arial"/>
          <w:szCs w:val="20"/>
        </w:rPr>
      </w:pPr>
      <w:r w:rsidRPr="004B4380">
        <w:rPr>
          <w:rFonts w:cs="Arial"/>
          <w:szCs w:val="20"/>
        </w:rPr>
        <w:tab/>
        <w:t>И не только это: отдавая должное гениальным умам дизайнеров и проектировщиков этой чудесной выставки, по достоинству оценивая их вклад, все же нужно отметить, что товары, представленные на ярмарке, вышли из этих рук (поднимая свои огрубевшие от труда руки). Когда же мы построили Ярмарку, пожертвовав для этого жизнью, когда мы проявили изобретательность и упорный труд, чтобы на ней были представлены экспонаты, эти люди, не приложившие к этому своих рук, не участвовавшие ни в проектировании, ни в строительстве, ни в чем бы то ни было другом, связанном с Выставкой, пришли, закрыли ворота, задвинули засов для нас, рабочих! (48) А потом они являются сюда со своей жалкой просьбой, говоря, что имеют поручение и основания выступать от имени рабочих! Утверждения, которые делают эти люди, излагая свое прошение, просто поразительны. Я не могу понять, как они осмеливаются рисковать своей репутацией как людей, выступающих за  правдивость, честность и истину, – ведь это все, что есть у них как у духовенства. Если они лишатся этого, им конец. Как же они рискуют истиной и честностью, делая подобные утверждения? Один из них сегодня утром сказал здесь: «У меня петиция от союза рабочей силы Нью-Йорка». От какого именно союза?</w:t>
      </w:r>
    </w:p>
    <w:p w:rsidR="00F652A0" w:rsidRPr="004B4380" w:rsidRDefault="00F652A0" w:rsidP="004B4380">
      <w:pPr>
        <w:autoSpaceDE w:val="0"/>
        <w:jc w:val="both"/>
        <w:rPr>
          <w:rFonts w:cs="Arial"/>
          <w:szCs w:val="20"/>
        </w:rPr>
      </w:pPr>
      <w:r w:rsidRPr="004B4380">
        <w:rPr>
          <w:rFonts w:cs="Arial"/>
          <w:i/>
          <w:szCs w:val="20"/>
        </w:rPr>
        <w:t>Крафтс</w:t>
      </w:r>
      <w:r w:rsidRPr="004B4380">
        <w:rPr>
          <w:rFonts w:cs="Arial"/>
          <w:szCs w:val="20"/>
        </w:rPr>
        <w:t>: Инженеры Соединенных Штатов.</w:t>
      </w:r>
    </w:p>
    <w:p w:rsidR="00F652A0" w:rsidRPr="004B4380" w:rsidRDefault="00F652A0" w:rsidP="004B4380">
      <w:pPr>
        <w:autoSpaceDE w:val="0"/>
        <w:jc w:val="both"/>
        <w:rPr>
          <w:rFonts w:cs="Arial"/>
          <w:szCs w:val="20"/>
        </w:rPr>
      </w:pPr>
      <w:r w:rsidRPr="004B4380">
        <w:rPr>
          <w:rFonts w:cs="Arial"/>
          <w:i/>
          <w:szCs w:val="20"/>
        </w:rPr>
        <w:t>Морган</w:t>
      </w:r>
      <w:r w:rsidRPr="004B4380">
        <w:rPr>
          <w:rFonts w:cs="Arial"/>
          <w:szCs w:val="20"/>
        </w:rPr>
        <w:t>: А именно?</w:t>
      </w:r>
    </w:p>
    <w:p w:rsidR="00F652A0" w:rsidRPr="004B4380" w:rsidRDefault="00F652A0" w:rsidP="004B4380">
      <w:pPr>
        <w:autoSpaceDE w:val="0"/>
        <w:jc w:val="both"/>
        <w:rPr>
          <w:rFonts w:cs="Arial"/>
          <w:szCs w:val="20"/>
        </w:rPr>
      </w:pPr>
      <w:r w:rsidRPr="004B4380">
        <w:rPr>
          <w:rFonts w:cs="Arial"/>
          <w:i/>
          <w:szCs w:val="20"/>
        </w:rPr>
        <w:t>Крафтс</w:t>
      </w:r>
      <w:r w:rsidRPr="004B4380">
        <w:rPr>
          <w:rFonts w:cs="Arial"/>
          <w:szCs w:val="20"/>
        </w:rPr>
        <w:t>: Братство Инженеров Локомотива.</w:t>
      </w:r>
    </w:p>
    <w:p w:rsidR="00F652A0" w:rsidRPr="004B4380" w:rsidRDefault="00F652A0" w:rsidP="004B4380">
      <w:pPr>
        <w:autoSpaceDE w:val="0"/>
        <w:jc w:val="both"/>
        <w:rPr>
          <w:rFonts w:cs="Arial"/>
          <w:szCs w:val="20"/>
        </w:rPr>
      </w:pPr>
      <w:r w:rsidRPr="004B4380">
        <w:rPr>
          <w:rFonts w:cs="Arial"/>
          <w:i/>
          <w:szCs w:val="20"/>
        </w:rPr>
        <w:t>Морган</w:t>
      </w:r>
      <w:r w:rsidRPr="004B4380">
        <w:rPr>
          <w:rFonts w:cs="Arial"/>
          <w:szCs w:val="20"/>
        </w:rPr>
        <w:t xml:space="preserve">: Нет! Только послушайте! Утверждение о том, что повторяющиеся подписи отсутствуют, абсолютно ложно и гнусно. Подпись одного и того же человека встречается в разных документах. Они приходят сюда с одной-единственной петицией от завода штата Нью-Йорк и заставляют вас поверить в то, что говорят от имени другой организации. </w:t>
      </w:r>
    </w:p>
    <w:p w:rsidR="00F652A0" w:rsidRPr="004B4380" w:rsidRDefault="00F652A0" w:rsidP="004B4380">
      <w:pPr>
        <w:autoSpaceDE w:val="0"/>
        <w:jc w:val="both"/>
        <w:rPr>
          <w:rFonts w:cs="Arial"/>
          <w:szCs w:val="20"/>
        </w:rPr>
      </w:pPr>
      <w:r w:rsidRPr="004B4380">
        <w:rPr>
          <w:rFonts w:cs="Arial"/>
          <w:i/>
          <w:szCs w:val="20"/>
        </w:rPr>
        <w:lastRenderedPageBreak/>
        <w:t>Крафтс</w:t>
      </w:r>
      <w:r w:rsidRPr="004B4380">
        <w:rPr>
          <w:rFonts w:cs="Arial"/>
          <w:szCs w:val="20"/>
        </w:rPr>
        <w:t>: Нет же.</w:t>
      </w:r>
    </w:p>
    <w:p w:rsidR="00F652A0" w:rsidRPr="004B4380" w:rsidRDefault="00F652A0" w:rsidP="004B4380">
      <w:pPr>
        <w:autoSpaceDE w:val="0"/>
        <w:jc w:val="both"/>
        <w:rPr>
          <w:rFonts w:cs="Arial"/>
          <w:szCs w:val="20"/>
        </w:rPr>
      </w:pPr>
      <w:r w:rsidRPr="004B4380">
        <w:rPr>
          <w:rFonts w:cs="Arial"/>
          <w:i/>
          <w:szCs w:val="20"/>
        </w:rPr>
        <w:t>Морган</w:t>
      </w:r>
      <w:r w:rsidRPr="004B4380">
        <w:rPr>
          <w:rFonts w:cs="Arial"/>
          <w:szCs w:val="20"/>
        </w:rPr>
        <w:t xml:space="preserve">: Разумеется, моих умственных способностей не достаточно для того, чтобы понять, как вы проворачиваете подобные вещи. Было еще сделано утверждение о том, что вопрос решается благодаря тому, что выступают инженеры Соединенных Штатов, а они самые умные из всех рабочих Америки. Я полностью отрицаю такое утверждение. </w:t>
      </w:r>
    </w:p>
    <w:p w:rsidR="00F652A0" w:rsidRPr="004B4380" w:rsidRDefault="00F652A0" w:rsidP="004B4380">
      <w:pPr>
        <w:autoSpaceDE w:val="0"/>
        <w:jc w:val="both"/>
        <w:rPr>
          <w:rFonts w:cs="Arial"/>
          <w:szCs w:val="20"/>
        </w:rPr>
      </w:pPr>
      <w:r w:rsidRPr="004B4380">
        <w:rPr>
          <w:rFonts w:cs="Arial"/>
          <w:szCs w:val="20"/>
        </w:rPr>
        <w:t>(Здесь господин Морган сказал несколько слов об отношениях между организацией, которую он представляет, и организацией инженеров, затронув достаточно личную сферу, а потому нам кажется, что будет лучше не поддерживать эту тему своими публикациями и распространением этой информации в процессе тиражирования данного документа. – ИЗДАТЕЛИ)</w:t>
      </w:r>
    </w:p>
    <w:p w:rsidR="00F652A0" w:rsidRPr="004B4380" w:rsidRDefault="00F652A0" w:rsidP="004B4380">
      <w:pPr>
        <w:autoSpaceDE w:val="0"/>
        <w:ind w:firstLine="708"/>
        <w:jc w:val="both"/>
        <w:rPr>
          <w:rFonts w:cs="Arial"/>
          <w:szCs w:val="20"/>
        </w:rPr>
      </w:pPr>
      <w:r w:rsidRPr="004B4380">
        <w:rPr>
          <w:rFonts w:cs="Arial"/>
          <w:szCs w:val="20"/>
        </w:rPr>
        <w:t xml:space="preserve">Далее в прошении сказано, что открытие Ярмарки по воскресеньям будет требовать от инженеров дополнительной работы. Позвольте обратить ваше внимание на тот факт, что, если Всемирная Ярмарка будет закрыта в воскресенье, люди будут лишены всякой возможности наслаждаться преимуществами этого дня. Они потратят этот день на дорогу. Люди будут отправляться из дома в воскресенье, приезжать в Чикаго в воскресенье вечером или в понедельник, проводить неделю на Выставке, садиться на последний поезд в субботу вечером или на первый в воскресенье утром. </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xml:space="preserve">: Господин Морган, вы говорите уже двадцать пять минут и исчерпали отведенное вам время. Я так понимаю, что вы хотите, чтобы господин Аскью выступил после вас, а потому, если вы не уступите ему место, то займете его время. </w:t>
      </w:r>
    </w:p>
    <w:p w:rsidR="00F652A0" w:rsidRPr="004B4380" w:rsidRDefault="00F652A0" w:rsidP="004B4380">
      <w:pPr>
        <w:autoSpaceDE w:val="0"/>
        <w:jc w:val="both"/>
        <w:rPr>
          <w:rFonts w:cs="Arial"/>
          <w:szCs w:val="20"/>
        </w:rPr>
      </w:pPr>
      <w:r w:rsidRPr="004B4380">
        <w:rPr>
          <w:rFonts w:cs="Arial"/>
          <w:i/>
          <w:szCs w:val="20"/>
        </w:rPr>
        <w:t>Морган</w:t>
      </w:r>
      <w:r w:rsidRPr="004B4380">
        <w:rPr>
          <w:rFonts w:cs="Arial"/>
          <w:szCs w:val="20"/>
        </w:rPr>
        <w:t xml:space="preserve">: Прошу прощения, господин Председатель; я и не думал, что выступаю так долго. Но мне нужно еще немного времени. У меня с собой документ, который бы мне очень хотелось вам представить. </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Если другие выступающие согласятся, то вы сможете это сделать.</w:t>
      </w:r>
    </w:p>
    <w:p w:rsidR="00F652A0" w:rsidRPr="004B4380" w:rsidRDefault="00F652A0" w:rsidP="004B4380">
      <w:pPr>
        <w:autoSpaceDE w:val="0"/>
        <w:jc w:val="both"/>
        <w:rPr>
          <w:rFonts w:cs="Arial"/>
          <w:szCs w:val="20"/>
        </w:rPr>
      </w:pPr>
      <w:r w:rsidRPr="004B4380">
        <w:rPr>
          <w:rFonts w:cs="Arial"/>
          <w:i/>
          <w:szCs w:val="20"/>
        </w:rPr>
        <w:t>Д-р Томас</w:t>
      </w:r>
      <w:r w:rsidRPr="004B4380">
        <w:rPr>
          <w:rFonts w:cs="Arial"/>
          <w:szCs w:val="20"/>
        </w:rPr>
        <w:t>: Я предоставляю вам свое время.</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Просто постарайтесь кратко изложить суть вашего документа, и сделайте это как можно быстрее.</w:t>
      </w:r>
    </w:p>
    <w:p w:rsidR="00F652A0" w:rsidRPr="004B4380" w:rsidRDefault="00F652A0" w:rsidP="004B4380">
      <w:pPr>
        <w:autoSpaceDE w:val="0"/>
        <w:jc w:val="both"/>
        <w:rPr>
          <w:rFonts w:cs="Arial"/>
          <w:iCs/>
          <w:color w:val="000000"/>
          <w:szCs w:val="20"/>
        </w:rPr>
      </w:pPr>
      <w:r w:rsidRPr="004B4380">
        <w:rPr>
          <w:rFonts w:cs="Arial"/>
          <w:i/>
          <w:iCs/>
          <w:color w:val="000000"/>
          <w:szCs w:val="20"/>
        </w:rPr>
        <w:t xml:space="preserve">Морган: </w:t>
      </w:r>
      <w:r w:rsidRPr="004B4380">
        <w:rPr>
          <w:rFonts w:cs="Arial"/>
          <w:iCs/>
          <w:color w:val="000000"/>
          <w:szCs w:val="20"/>
        </w:rPr>
        <w:t>Я прочитаю его так быстро, как только смогу, а вы сможете ознакомиться с ним в свободное время.</w:t>
      </w:r>
    </w:p>
    <w:p w:rsidR="00F652A0" w:rsidRPr="004B4380" w:rsidRDefault="00F652A0" w:rsidP="004B4380">
      <w:pPr>
        <w:autoSpaceDE w:val="0"/>
        <w:jc w:val="both"/>
        <w:rPr>
          <w:rFonts w:cs="Arial"/>
          <w:iCs/>
          <w:color w:val="000000"/>
          <w:szCs w:val="20"/>
        </w:rPr>
      </w:pPr>
      <w:r w:rsidRPr="004B4380">
        <w:rPr>
          <w:rFonts w:cs="Arial"/>
          <w:iCs/>
          <w:color w:val="000000"/>
          <w:szCs w:val="20"/>
        </w:rPr>
        <w:t xml:space="preserve">(Чтение.) В отношении религиозной стороны данного вопроса следует сказать, что рабочие приписывают действие Конгресса по закрытию Всемирной Выставки в воскресенье деятельности и влиянию протестантской евангелической церкви. Для достижения своей цели представители этих церквей притворяются защитниками экономических и нравственных интересов трудящихся и от их имени понуждают Конгресс закрывать в воскресенье ворота Всемирной Ярмарки. </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 xml:space="preserve">Мы, присутствующие здесь, должным образом уполномочены единственным организованным и официальным движением трудящихся, занимающимся вопросом закрытия Ярмарки в воскресенье, полностью лишить эти церкви и их представителей права говорить или действовать в этом деле от нашего имени. Мы здесь для того, чтобы представить документальное подтверждение того, что сведения, поданные этими церквями Конгрессу, умышленно или непреднамеренно фальсифицированы. </w:t>
      </w:r>
    </w:p>
    <w:p w:rsidR="00F652A0" w:rsidRPr="004B4380" w:rsidRDefault="00F652A0" w:rsidP="004B4380">
      <w:pPr>
        <w:autoSpaceDE w:val="0"/>
        <w:ind w:firstLine="708"/>
        <w:jc w:val="both"/>
        <w:rPr>
          <w:rFonts w:cs="Arial"/>
          <w:iCs/>
          <w:color w:val="000000"/>
          <w:szCs w:val="20"/>
        </w:rPr>
      </w:pPr>
      <w:r w:rsidRPr="004B4380">
        <w:rPr>
          <w:rFonts w:cs="Arial"/>
          <w:iCs/>
          <w:color w:val="000000"/>
          <w:szCs w:val="20"/>
        </w:rPr>
        <w:t>В связи с этим мы желаем привлечь внимание членов Конгресса, на которых оказало влияние действие этих церквей и которые искренне заинтересованы в религиозной стороне вопроса, к тому факту, что безразличие или открытое противостояние рабочего класса церкви в настоящее время, как и в предыдущие годы,  является серьезной темой для рассмотрения священнослужителями. Мы почтенно утверждаем, что основной причиной этой дремлющей или активной враждебности по отношению к церкви является то, что ее представители экономически и социально настолько далеко отстоят от рабочих, что совершенно  не в состоянии понять их желания и ожидания, а, в результате, когда священнослужители выступают от нашего имени, они ложно представляют наши интересы, как и произошло в данном случае. Это происходило и происходит так часто и повсеместно, что уважение и почтение к церкви, проявляемое рабочими в прошлом, было разрушено до такой степени, что даже у самой церкви этот факт вызывает тревогу. За редкими исключениями, предложение священнослужителю открыть наше заседание или массовый митинг или принять в нем участие встречалось презрительной усмешкой. Десятки тысяч рабочих, которые подобно мне провели детство и юность в лоне церкви, будучи отлучены от нее, сохранили пылкую любовь к нравственным принципам, преподанным Плотником из Назарета. И эти люди не только осознают нечестие, скрывающиеся за действиями духовенства, направленными на закрытие доступа для рабочих к Ярмарке, но и понимают, как это в будущем повлияет на отчуждение рабочего класса от церкви и на усиление враждебности к ней со стороны трудящихся.</w:t>
      </w:r>
    </w:p>
    <w:p w:rsidR="00F652A0" w:rsidRPr="004B4380" w:rsidRDefault="00F652A0" w:rsidP="004B4380">
      <w:pPr>
        <w:autoSpaceDE w:val="0"/>
        <w:jc w:val="both"/>
        <w:rPr>
          <w:rFonts w:cs="Arial"/>
          <w:iCs/>
          <w:color w:val="000000"/>
          <w:szCs w:val="20"/>
        </w:rPr>
      </w:pPr>
      <w:r w:rsidRPr="004B4380">
        <w:rPr>
          <w:rFonts w:cs="Arial"/>
          <w:iCs/>
          <w:color w:val="000000"/>
          <w:szCs w:val="20"/>
        </w:rPr>
        <w:tab/>
        <w:t xml:space="preserve">Говоря подобным образом, мы прекрасно знаем это по себе, а потому с почтением, но со всей честностью, убедительно просим членов Конгресса, поддавшихся влиянию религиозных доводов, отменить этот опрометчивый и вредоносный церковный акт. </w:t>
      </w:r>
    </w:p>
    <w:p w:rsidR="00F652A0" w:rsidRPr="004B4380" w:rsidRDefault="00F652A0" w:rsidP="004B4380">
      <w:pPr>
        <w:autoSpaceDE w:val="0"/>
        <w:ind w:firstLine="708"/>
        <w:jc w:val="both"/>
        <w:rPr>
          <w:rFonts w:cs="Arial"/>
          <w:szCs w:val="20"/>
        </w:rPr>
      </w:pPr>
      <w:r w:rsidRPr="004B4380">
        <w:rPr>
          <w:rFonts w:cs="Arial"/>
          <w:szCs w:val="20"/>
        </w:rPr>
        <w:t xml:space="preserve">Господин Мартин, выступая за закрытие Ярмарки в воскресенье, заявил, что ни литература, ни искусство никак не влияют на нравственное состояние людей. Мы считаем, что это утверждение является клеветой против литературы и искусства и страшным оскорблением всем ученым и </w:t>
      </w:r>
      <w:r w:rsidRPr="004B4380">
        <w:rPr>
          <w:rFonts w:cs="Arial"/>
          <w:szCs w:val="20"/>
        </w:rPr>
        <w:lastRenderedPageBreak/>
        <w:t xml:space="preserve">деятелям искусства, а также полным отрицанием преимуществ светского образования; мы же настаиваем на том, что любое продвижение в общих знаниях непременно является шагом вперед в сфере общественной морали, и что на знания людей, а, значит, и на их нравственный уровень огромное влияние оказывает окружение.  </w:t>
      </w:r>
    </w:p>
    <w:p w:rsidR="00F652A0" w:rsidRPr="004B4380" w:rsidRDefault="00F652A0" w:rsidP="004B4380">
      <w:pPr>
        <w:autoSpaceDE w:val="0"/>
        <w:jc w:val="both"/>
        <w:rPr>
          <w:rFonts w:cs="Arial"/>
          <w:szCs w:val="20"/>
        </w:rPr>
      </w:pPr>
      <w:r w:rsidRPr="004B4380">
        <w:rPr>
          <w:rFonts w:cs="Arial"/>
          <w:szCs w:val="20"/>
        </w:rPr>
        <w:tab/>
        <w:t xml:space="preserve">Пустите рабочего на Выставку, покажите ему представленные там чудеса природы, шедевры человеческого производства со всего мира. Тогда, широко раскрыв глаза от удивления, он поднимется выше своего обычного уровня, а его самые низменные инстинкты и привычки на время будут подавлены. В глубине его разума и сердца, как никогда раньше, запечатлится понимание разнообразных природных ресурсов и безграничный гений человеческого ума, эти темы впредь и навсегда будут полезным источником для размышлений, станут предметом разговора, полезным как для него самого, так и для его собеседников. Это непременно сделает его лучшим человеком, более умелым, а, следовательно, и более ценным, работником и более полезным гражданином.   </w:t>
      </w:r>
    </w:p>
    <w:p w:rsidR="00F652A0" w:rsidRPr="004B4380" w:rsidRDefault="00F652A0" w:rsidP="004B4380">
      <w:pPr>
        <w:autoSpaceDE w:val="0"/>
        <w:jc w:val="both"/>
        <w:rPr>
          <w:rFonts w:cs="Arial"/>
          <w:szCs w:val="20"/>
        </w:rPr>
      </w:pPr>
      <w:r w:rsidRPr="004B4380">
        <w:rPr>
          <w:rFonts w:cs="Arial"/>
          <w:szCs w:val="20"/>
        </w:rPr>
        <w:tab/>
        <w:t>К этим выводам я пришел не благодаря абстрактным рассуждениям, но на своем личном опыте. Будь я священнослужителем или активным членом церкви, заботящимся о нравственном благополучии народа, я бы счел непременной обязанностью не просто широко открывать ворота Ярмарки по воскресеньям, но изыскивать средства и возможности для оказания умственного и нравственного воздействия на массы в этот особенный день. (49)</w:t>
      </w:r>
    </w:p>
    <w:p w:rsidR="00F652A0" w:rsidRPr="004B4380" w:rsidRDefault="00F652A0" w:rsidP="004B4380">
      <w:pPr>
        <w:autoSpaceDE w:val="0"/>
        <w:ind w:firstLine="708"/>
        <w:jc w:val="both"/>
        <w:rPr>
          <w:rFonts w:cs="Arial"/>
          <w:szCs w:val="20"/>
        </w:rPr>
      </w:pPr>
      <w:r w:rsidRPr="004B4380">
        <w:rPr>
          <w:rFonts w:cs="Arial"/>
          <w:szCs w:val="20"/>
        </w:rPr>
        <w:t xml:space="preserve">Рассматривая нравственный аспект проблемы, я сказал, что влияние посещения Всемирной Выставки сделает человека более умелым, а, значит, и более ценным работником. Для великой армии неизвестных изобретателей всего один день, проведенный на Всемирной Выставке, станет неоценимым вдохновением; и не только для них, но для страны и для всего человечества. Я вновь говорю, основываясь на реальном опыте, ибо сам получил огромные преимущества от посещения подобных выставок, но которые по размеру и масштабу были куда менее значительными, чем Всемирная Ярмарка. </w:t>
      </w:r>
    </w:p>
    <w:p w:rsidR="00F652A0" w:rsidRPr="004B4380" w:rsidRDefault="00F652A0" w:rsidP="004B4380">
      <w:pPr>
        <w:autoSpaceDE w:val="0"/>
        <w:ind w:firstLine="708"/>
        <w:jc w:val="both"/>
        <w:rPr>
          <w:rFonts w:cs="Arial"/>
          <w:szCs w:val="20"/>
        </w:rPr>
      </w:pPr>
      <w:r w:rsidRPr="004B4380">
        <w:rPr>
          <w:rFonts w:cs="Arial"/>
          <w:szCs w:val="20"/>
        </w:rPr>
        <w:t xml:space="preserve">Те, кто стоит на страже торговых и промышленных интересов Великобритании и Франции, полностью разделяют мою точку зрения по данному вопросу. В Бирмингеме, Англия, одном из крупнейших промышленных городов мира, откуда я родом, постоянно проводились подобные выставки, но небольшого масштаба. Специальные делегации рабочих регулярно отправлялись на всемирные выставки в Лондон и Париж. Из личной беседы с одним французским рабочим, побывавшим на столетнем юбилее и выставке в Вене, я узнал, что французы также придают огромное значение этому вопросу. </w:t>
      </w:r>
    </w:p>
    <w:p w:rsidR="00F652A0" w:rsidRPr="004B4380" w:rsidRDefault="00F652A0" w:rsidP="004B4380">
      <w:pPr>
        <w:autoSpaceDE w:val="0"/>
        <w:ind w:firstLine="708"/>
        <w:jc w:val="both"/>
        <w:rPr>
          <w:rFonts w:cs="Arial"/>
          <w:szCs w:val="20"/>
        </w:rPr>
      </w:pPr>
      <w:r w:rsidRPr="004B4380">
        <w:rPr>
          <w:rFonts w:cs="Arial"/>
          <w:szCs w:val="20"/>
        </w:rPr>
        <w:t xml:space="preserve">Один из моих сподвижников, активно заинтересованный в том, чтобы способствовать открытию ворот Всемирной Выставки по воскресеньям, сказал мне, что в промышленных городах Германии, расположенных вдоль Рейна, общества рабочих регулярно отправляют делегации в Лондон и Париж, чтобы те привозили отчет о выставках, относящихся к сфере их деятельности. Также он сообщил, что по экономическим причинам эти поездки организованы так, что делегаты приезжают в Вену или Париж вечером в субботу или утром в воскресенье, днем в воскресенье посещают выставки, а в воскресенье вечером или в понедельник утром отправляются домой. </w:t>
      </w:r>
    </w:p>
    <w:p w:rsidR="00F652A0" w:rsidRPr="004B4380" w:rsidRDefault="00F652A0" w:rsidP="004B4380">
      <w:pPr>
        <w:autoSpaceDE w:val="0"/>
        <w:ind w:firstLine="708"/>
        <w:jc w:val="both"/>
        <w:rPr>
          <w:rFonts w:cs="Arial"/>
          <w:szCs w:val="20"/>
        </w:rPr>
      </w:pPr>
      <w:r w:rsidRPr="004B4380">
        <w:rPr>
          <w:rFonts w:cs="Arial"/>
          <w:szCs w:val="20"/>
        </w:rPr>
        <w:t xml:space="preserve">Относительно небольшое число рабочих Соединенных Штатов имело такие преимущества и стимулы для развития мысли и изобретательности. И вообще, класс мануфактурщиков и торговцев еще не пришел к полному осознанию важности этого. Я привожу эту точку зрения на проблему в надежде, что это может поспособствовать открытию ворот Выставки в воскресенье для сотен тысяч рабочих из Чикаго и соседних городов и вдохновить этой возможностью столько рабочих по всей стране, сколько смогут, благодаря месяцам жертв и самоотречения, скопить достаточно средств, чтобы покрыть расходы, связанные с поездкой на Всемирную Выставку. Такое посещение будет строго ограничено несколькими днями. </w:t>
      </w:r>
    </w:p>
    <w:p w:rsidR="00F652A0" w:rsidRPr="004B4380" w:rsidRDefault="00F652A0" w:rsidP="004B4380">
      <w:pPr>
        <w:autoSpaceDE w:val="0"/>
        <w:jc w:val="both"/>
        <w:rPr>
          <w:rFonts w:cs="Arial"/>
          <w:szCs w:val="20"/>
        </w:rPr>
      </w:pPr>
      <w:r w:rsidRPr="004B4380">
        <w:rPr>
          <w:rFonts w:cs="Arial"/>
          <w:szCs w:val="20"/>
        </w:rPr>
        <w:tab/>
      </w:r>
    </w:p>
    <w:p w:rsidR="00F652A0" w:rsidRPr="004B4380" w:rsidRDefault="00F652A0" w:rsidP="004B4380">
      <w:pPr>
        <w:autoSpaceDE w:val="0"/>
        <w:ind w:firstLine="708"/>
        <w:jc w:val="both"/>
        <w:rPr>
          <w:rFonts w:cs="Arial"/>
          <w:szCs w:val="20"/>
        </w:rPr>
      </w:pPr>
      <w:r w:rsidRPr="004B4380">
        <w:rPr>
          <w:rFonts w:cs="Arial"/>
          <w:szCs w:val="20"/>
        </w:rPr>
        <w:t>Теперь я возвращаюсь к собственной речи, к тому месту, где ее прервал Председатель Комитета.</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xml:space="preserve">: Ну, что ж, прекрасно. Я согласен  с тем, что Конгресс знал, что делает. Вот запись Сената на этот счет. Именно оттуда берет свое начало эта часть законодательства, ибо в Палате Представителей затрагивался только вопрос закрытия правительственной части выставки, и ничего не говорилось о закрытии всей Ярмарки в воскресенье. Когда же законопроект попал в Сенат, там родилась обсуждаемая нами часть законодательства. Я зачитаю записи Конгресса от 10, 12 и 13 июля. </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xml:space="preserve">: Нет никакой необходимости читать это здесь. Мы с этим знакомы лучше, чем вы сами. Мы собрались для того, чтобы изменить уже существующий закон. </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Разумеется.</w:t>
      </w:r>
    </w:p>
    <w:p w:rsidR="00F652A0" w:rsidRPr="004B4380" w:rsidRDefault="00F652A0" w:rsidP="004B4380">
      <w:pPr>
        <w:autoSpaceDE w:val="0"/>
        <w:jc w:val="both"/>
        <w:rPr>
          <w:rFonts w:cs="Arial"/>
          <w:szCs w:val="20"/>
        </w:rPr>
      </w:pPr>
      <w:r w:rsidRPr="004B4380">
        <w:rPr>
          <w:rFonts w:cs="Arial"/>
          <w:i/>
          <w:szCs w:val="20"/>
        </w:rPr>
        <w:t>Дурбороу</w:t>
      </w:r>
      <w:r w:rsidRPr="004B4380">
        <w:rPr>
          <w:rFonts w:cs="Arial"/>
          <w:szCs w:val="20"/>
        </w:rPr>
        <w:t xml:space="preserve">: Поэтому если вы будете говорить о поправках к закону, о преимуществах, которые могут быть получены, если закон будет изменен в соответствии с представленными Комитету резолюциями, то это именно то, для чего Комитет проводит эти слушания.  </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Этим я и занимаюсь. Я объяснил, почему подобное законодательство запрещено Конституцией, а если Конституция запрещает, то не следует ли отменить такой закон?</w:t>
      </w:r>
    </w:p>
    <w:p w:rsidR="00F652A0" w:rsidRPr="004B4380" w:rsidRDefault="00F652A0" w:rsidP="004B4380">
      <w:pPr>
        <w:autoSpaceDE w:val="0"/>
        <w:jc w:val="both"/>
        <w:rPr>
          <w:rFonts w:cs="Arial"/>
          <w:szCs w:val="20"/>
        </w:rPr>
      </w:pPr>
      <w:r w:rsidRPr="004B4380">
        <w:rPr>
          <w:rFonts w:cs="Arial"/>
          <w:i/>
          <w:szCs w:val="20"/>
        </w:rPr>
        <w:lastRenderedPageBreak/>
        <w:t>Дурбороу</w:t>
      </w:r>
      <w:r w:rsidRPr="004B4380">
        <w:rPr>
          <w:rFonts w:cs="Arial"/>
          <w:szCs w:val="20"/>
        </w:rPr>
        <w:t xml:space="preserve">: Здесь не место оспаривать этот вопрос. </w:t>
      </w:r>
    </w:p>
    <w:p w:rsidR="00F652A0" w:rsidRPr="004B4380" w:rsidRDefault="00F652A0" w:rsidP="004B4380">
      <w:pPr>
        <w:autoSpaceDE w:val="0"/>
        <w:jc w:val="both"/>
        <w:rPr>
          <w:rFonts w:cs="Arial"/>
          <w:szCs w:val="20"/>
        </w:rPr>
      </w:pPr>
      <w:r w:rsidRPr="004B4380">
        <w:rPr>
          <w:rFonts w:cs="Arial"/>
          <w:i/>
          <w:szCs w:val="20"/>
        </w:rPr>
        <w:t>Литтл</w:t>
      </w:r>
      <w:r w:rsidRPr="004B4380">
        <w:rPr>
          <w:rFonts w:cs="Arial"/>
          <w:szCs w:val="20"/>
        </w:rPr>
        <w:t xml:space="preserve">: Возможно, вы неверно понимаете смысл уже принятого закона. Я согласен с вами в том, что относится к Конституции. Но это законодательство касается ассигнования, выдаваемого на условии, что Ярмарка будет закрыта в воскресенье. Скажем, вы не имеете права сказать идущему по улице человеку: «Не ходи в пивнушку», но вы можете дать ему пять долларов на условии, что он не потратит их в питейном заведении*. </w:t>
      </w:r>
    </w:p>
    <w:p w:rsidR="00F652A0" w:rsidRPr="004B4380" w:rsidRDefault="00F652A0" w:rsidP="004B4380">
      <w:pPr>
        <w:autoSpaceDE w:val="0"/>
        <w:jc w:val="both"/>
        <w:rPr>
          <w:rFonts w:cs="Arial"/>
          <w:color w:val="000000"/>
          <w:szCs w:val="20"/>
        </w:rPr>
      </w:pPr>
      <w:r w:rsidRPr="004B4380">
        <w:rPr>
          <w:rFonts w:cs="Arial"/>
          <w:szCs w:val="20"/>
        </w:rPr>
        <w:t xml:space="preserve">* Это недопустимо, потому что мы не имеем права подкупать человека, даже чтобы он не пил. Если бы Конгресс действовал по принципу, предложенному здесь, то прибавил бы к прочему злу этого законодательства еще и элемент взяточничества. Кстати, Американский субботний союз одобряет этот метод. Президент субботнего союза сказал в печати, что этот акт Конгресса «выделяет премию в </w:t>
      </w:r>
      <w:r w:rsidRPr="004B4380">
        <w:rPr>
          <w:rFonts w:cs="Arial"/>
          <w:color w:val="000000"/>
          <w:szCs w:val="20"/>
        </w:rPr>
        <w:t xml:space="preserve">2,500,000 $ на доброе дело. Это является наглядным подтверждением того, что «великое приобретение быть благочестивым»». Мы отрицаем подобную точку зрения, как и другие аспекты этого злого деяния. </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Я понял вас. Решение принято, и принято еще тогда, когда закон был на рассмотрении Сената. Так как Конгресс выделял ассигнование, то он имел право ставить любые условия, которые сочтет нужными, в отношении использования средств.</w:t>
      </w:r>
    </w:p>
    <w:p w:rsidR="00F652A0" w:rsidRPr="004B4380" w:rsidRDefault="00F652A0" w:rsidP="004B4380">
      <w:pPr>
        <w:autoSpaceDE w:val="0"/>
        <w:jc w:val="both"/>
        <w:rPr>
          <w:rFonts w:cs="Arial"/>
          <w:szCs w:val="20"/>
        </w:rPr>
      </w:pPr>
      <w:r w:rsidRPr="004B4380">
        <w:rPr>
          <w:rFonts w:cs="Arial"/>
          <w:i/>
          <w:szCs w:val="20"/>
        </w:rPr>
        <w:t>Литтл</w:t>
      </w:r>
      <w:r w:rsidRPr="004B4380">
        <w:rPr>
          <w:rFonts w:cs="Arial"/>
          <w:szCs w:val="20"/>
        </w:rPr>
        <w:t xml:space="preserve">: Но никто никого не принуждал брать деньги. </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xml:space="preserve">: Конечно, но я отрицаю такой подход. Конгресс имел право выдвигать любые условия гражданского характера в отношении использования выделяемых им средств, но у Конгресса не было конституционного права устанавливать ограничения религиозного характера. </w:t>
      </w:r>
    </w:p>
    <w:p w:rsidR="00F652A0" w:rsidRPr="004B4380" w:rsidRDefault="00F652A0" w:rsidP="004B4380">
      <w:pPr>
        <w:autoSpaceDE w:val="0"/>
        <w:jc w:val="both"/>
        <w:rPr>
          <w:rFonts w:cs="Arial"/>
          <w:szCs w:val="20"/>
        </w:rPr>
      </w:pPr>
      <w:r w:rsidRPr="004B4380">
        <w:rPr>
          <w:rFonts w:cs="Arial"/>
          <w:i/>
          <w:szCs w:val="20"/>
        </w:rPr>
        <w:t>Литтл</w:t>
      </w:r>
      <w:r w:rsidRPr="004B4380">
        <w:rPr>
          <w:rFonts w:cs="Arial"/>
          <w:szCs w:val="20"/>
        </w:rPr>
        <w:t>: Это условие имеет отношение к религии?</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xml:space="preserve"> Да, сэр. Это полностью религиозное законодательство. </w:t>
      </w:r>
    </w:p>
    <w:p w:rsidR="00F652A0" w:rsidRPr="004B4380" w:rsidRDefault="00F652A0" w:rsidP="004B4380">
      <w:pPr>
        <w:autoSpaceDE w:val="0"/>
        <w:jc w:val="both"/>
        <w:rPr>
          <w:rFonts w:cs="Arial"/>
          <w:szCs w:val="20"/>
        </w:rPr>
      </w:pPr>
      <w:r w:rsidRPr="004B4380">
        <w:rPr>
          <w:rFonts w:cs="Arial"/>
          <w:i/>
          <w:szCs w:val="20"/>
        </w:rPr>
        <w:t>Хоук</w:t>
      </w:r>
      <w:r w:rsidRPr="004B4380">
        <w:rPr>
          <w:rFonts w:cs="Arial"/>
          <w:szCs w:val="20"/>
        </w:rPr>
        <w:t>: Как вы считаете, Конгресс имеет право сказать, что Ярмарка будет закрыта один из семи дней?</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xml:space="preserve">: Нет. Причиной тому религиозная подоплека, это единственное основание для соблюдения воскресенья и признания его святым днем. А заявление о том, что законодательство принималось в интересах рабочих, противоречит тому, что происходило на слушаниях в Сенате. Сенатор Хавлей ясно выразился: «Всем прекрасно известно, в чем суть; все вращается вокруг религиозных убеждений». Сенатор Пеффер сказал: «Сегодня мы вовлечены в теологическую дискуссию относительно соблюдения первого дня недели». Так что они рассматривали вопрос как религиозный, исключительно религиозный. (50) Я повторю, что, согласно Конституции, Сенат не имел права накладывать какие бы то ни было религиозные ограничения. Когда были выдвинуты условия, требующие от руководителей, прежде чем они получат деньги, подписать соглашение о закрытии Всемирной Выставки в воскресенье, в «христианскую субботу», как Конгресс назвал воскресный день, это было то же, как если бы руководителям Всемирной Ярмарки предложили расписаться в том, что они согласны обратиться в христианство и принять крещение, прежде чем получат ассигнование. </w:t>
      </w:r>
    </w:p>
    <w:p w:rsidR="00F652A0" w:rsidRPr="004B4380" w:rsidRDefault="00F652A0" w:rsidP="004B4380">
      <w:pPr>
        <w:autoSpaceDE w:val="0"/>
        <w:jc w:val="both"/>
        <w:rPr>
          <w:rFonts w:cs="Arial"/>
          <w:szCs w:val="20"/>
        </w:rPr>
      </w:pPr>
      <w:r w:rsidRPr="004B4380">
        <w:rPr>
          <w:rFonts w:cs="Arial"/>
          <w:i/>
          <w:szCs w:val="20"/>
        </w:rPr>
        <w:t>Голос</w:t>
      </w:r>
      <w:r w:rsidRPr="004B4380">
        <w:rPr>
          <w:rFonts w:cs="Arial"/>
          <w:szCs w:val="20"/>
        </w:rPr>
        <w:t>: Или возьмите к примеру Д-ра Бриггса.</w:t>
      </w:r>
    </w:p>
    <w:p w:rsidR="00F652A0" w:rsidRPr="004B4380" w:rsidRDefault="00F652A0" w:rsidP="004B4380">
      <w:pPr>
        <w:autoSpaceDE w:val="0"/>
        <w:jc w:val="both"/>
        <w:rPr>
          <w:rFonts w:cs="Arial"/>
          <w:szCs w:val="20"/>
        </w:rPr>
      </w:pPr>
      <w:r w:rsidRPr="004B4380">
        <w:rPr>
          <w:rFonts w:cs="Arial"/>
          <w:i/>
          <w:szCs w:val="20"/>
        </w:rPr>
        <w:t>Джоунс</w:t>
      </w:r>
      <w:r w:rsidRPr="004B4380">
        <w:rPr>
          <w:rFonts w:cs="Arial"/>
          <w:szCs w:val="20"/>
        </w:rPr>
        <w:t xml:space="preserve">: Да. Когда члены Конгресса наложили на ассигнование условие, что руководители Выставки, прежде чем смогут получить деньги, должны подписать соглашение о том, что Ярмарка будет закрыта в «день Господень», как было названо ими воскресенье, они могли с таким же успехом потребовать, чтобы Комитет Всемирной Ярмарки перед получением средств принял участие в Вечере. Раз уж Конгресс может определить, какой день является христианской субботой, он может требовать чего угодно в отношении христианской религии. </w:t>
      </w:r>
    </w:p>
    <w:p w:rsidR="00F652A0" w:rsidRPr="004B4380" w:rsidRDefault="00F652A0" w:rsidP="004B4380">
      <w:pPr>
        <w:autoSpaceDE w:val="0"/>
        <w:jc w:val="both"/>
        <w:rPr>
          <w:rFonts w:cs="Arial"/>
          <w:szCs w:val="20"/>
        </w:rPr>
      </w:pPr>
      <w:r w:rsidRPr="004B4380">
        <w:rPr>
          <w:rFonts w:cs="Arial"/>
          <w:i/>
          <w:szCs w:val="20"/>
        </w:rPr>
        <w:t>Голос</w:t>
      </w:r>
      <w:r w:rsidRPr="004B4380">
        <w:rPr>
          <w:rFonts w:cs="Arial"/>
          <w:szCs w:val="20"/>
        </w:rPr>
        <w:t>: Правильно.</w:t>
      </w:r>
    </w:p>
    <w:p w:rsidR="00F652A0" w:rsidRPr="004B4380" w:rsidRDefault="00F652A0" w:rsidP="004B4380">
      <w:pPr>
        <w:autoSpaceDE w:val="0"/>
        <w:jc w:val="both"/>
        <w:rPr>
          <w:rFonts w:cs="Arial"/>
          <w:szCs w:val="20"/>
        </w:rPr>
      </w:pPr>
      <w:r w:rsidRPr="004B4380">
        <w:rPr>
          <w:rFonts w:cs="Arial"/>
          <w:i/>
          <w:szCs w:val="20"/>
        </w:rPr>
        <w:t>Голос</w:t>
      </w:r>
      <w:r w:rsidRPr="004B4380">
        <w:rPr>
          <w:rFonts w:cs="Arial"/>
          <w:szCs w:val="20"/>
        </w:rPr>
        <w:t>: А разве это не христианская страна?</w:t>
      </w:r>
    </w:p>
    <w:p w:rsidR="00F652A0" w:rsidRPr="004B4380" w:rsidRDefault="00F652A0" w:rsidP="004B4380">
      <w:pPr>
        <w:autoSpaceDE w:val="0"/>
        <w:jc w:val="both"/>
        <w:rPr>
          <w:rFonts w:cs="Arial"/>
          <w:color w:val="000000"/>
          <w:szCs w:val="20"/>
        </w:rPr>
      </w:pPr>
      <w:r w:rsidRPr="004B4380">
        <w:rPr>
          <w:rFonts w:cs="Arial"/>
          <w:i/>
          <w:szCs w:val="20"/>
        </w:rPr>
        <w:t>Джоунс</w:t>
      </w:r>
      <w:r w:rsidRPr="004B4380">
        <w:rPr>
          <w:rFonts w:cs="Arial"/>
          <w:szCs w:val="20"/>
        </w:rPr>
        <w:t>: Нет. Конечно, нет. Когда во имя религии они действуют вопреки Конституции, они могут пойти против нее и во всем остальном. То, что предпринял Конгресс в данном случае в пользу воскресенья, открывает путь многому другому, чего могут потребовать инициаторы этого законодательства. А они этого непременно потребуют, ибо газета «</w:t>
      </w:r>
      <w:r w:rsidRPr="004B4380">
        <w:rPr>
          <w:rFonts w:cs="Arial"/>
          <w:i/>
          <w:iCs/>
          <w:color w:val="000000"/>
          <w:szCs w:val="20"/>
        </w:rPr>
        <w:t>Христианский Государственный деятель</w:t>
      </w:r>
      <w:r w:rsidRPr="004B4380">
        <w:rPr>
          <w:rFonts w:cs="Arial"/>
          <w:iCs/>
          <w:color w:val="000000"/>
          <w:szCs w:val="20"/>
        </w:rPr>
        <w:t xml:space="preserve">», редактор которой присутствует в зале, сообщила, что «благодаря реакции Конгресса на петиции и огромное число писем, касающихся Всемирной Ярмарки, большинство христиан усвоило, что они могут добиться от правительства страны и отдельных штатов любого закона, направленного против безнравственности, если будут просить единодушно и искренне». А один проповедник из Питтсбурга заявил в своей проповеди, после того как законопроект был утвержден в Конгрессе: «То, что церковь имеет вес в политических и правительственных кругах, было ярко продемонстрировано в последнем деле относительно Всемирной Ярмарки, когда Сенат Соединенных Штатов, верховный орган власти страны, прислушался к голосу религии и принял закон о выделении </w:t>
      </w:r>
      <w:r w:rsidRPr="004B4380">
        <w:rPr>
          <w:rFonts w:cs="Arial"/>
          <w:color w:val="000000"/>
          <w:szCs w:val="20"/>
        </w:rPr>
        <w:t xml:space="preserve">двух с половиной миллионов долларов с установленным церковью условием, что ворота Выставки не будут открываться по воскресеньям. Такое грандиозное и благое событие открывает сознанию христиан, что, если возможно это, то возможно и принятие других, столь же необходимых, мер. Церковь постепенно набирает силу. В будущем к ее голосу будут прислушиваться гораздо чаще, чем это было в прошлом». </w:t>
      </w:r>
    </w:p>
    <w:p w:rsidR="00F652A0" w:rsidRPr="004B4380" w:rsidRDefault="00F652A0" w:rsidP="004B4380">
      <w:pPr>
        <w:autoSpaceDE w:val="0"/>
        <w:jc w:val="both"/>
        <w:rPr>
          <w:rFonts w:cs="Arial"/>
          <w:color w:val="000000"/>
          <w:szCs w:val="20"/>
        </w:rPr>
      </w:pPr>
      <w:r w:rsidRPr="004B4380">
        <w:rPr>
          <w:rFonts w:cs="Arial"/>
          <w:color w:val="000000"/>
          <w:szCs w:val="20"/>
        </w:rPr>
        <w:t>Голос: Это утверждение одного человека.</w:t>
      </w:r>
    </w:p>
    <w:p w:rsidR="00F652A0" w:rsidRPr="004B4380" w:rsidRDefault="00F652A0" w:rsidP="004B4380">
      <w:pPr>
        <w:autoSpaceDE w:val="0"/>
        <w:jc w:val="both"/>
        <w:rPr>
          <w:rFonts w:cs="Arial"/>
          <w:color w:val="000000"/>
          <w:szCs w:val="20"/>
        </w:rPr>
      </w:pPr>
      <w:r w:rsidRPr="004B4380">
        <w:rPr>
          <w:rFonts w:cs="Arial"/>
          <w:color w:val="000000"/>
          <w:szCs w:val="20"/>
        </w:rPr>
        <w:t xml:space="preserve">Джоунс: Нет, это не просто утверждение одного человека. Этот человек является представителем, потому что инициаторы законодательства, представившие петиции, действовали сообща, не как </w:t>
      </w:r>
      <w:r w:rsidRPr="004B4380">
        <w:rPr>
          <w:rFonts w:cs="Arial"/>
          <w:color w:val="000000"/>
          <w:szCs w:val="20"/>
        </w:rPr>
        <w:lastRenderedPageBreak/>
        <w:t>отдельные люди, а как объединение. Ассоциация Национальных Реформ, Американский субботний союз и все остальные, вместе взятые, трудились ради этого закона по религиозным причинам; они требовали его принятия на религиозных основаниях и добились того, что он был принят как закон религиозный. Основой была объявлена четвертая заповедь. Это случилось, когда Сенатор Квей послал свою библию Секретарю Сената, чтобы тот зачитал из нее. Это отражено в отчете. Кто станет отрицать, что четвертая заповедь религиозна? Кто станет отрицать, что четвертая заповедь в том виде, в котором она представлена в библии, религиозна, как религиозна и сама библия? Я обращаюсь к Комитету: Имеет ли Конгресс Соединенных Штатов право привносить библию в законодательство и делать ее основой законов, принимаемых правительством? – Нет, господа. Только Конституция является основанием законов, принимаемых Конгрессом, а не библия. А Конституция исключила вопросы религии из компетенции Конгресса, а значит, исключила оттуда и библию. Но в тот день секретарю послали библию, и вот запись об этом.</w:t>
      </w:r>
    </w:p>
    <w:p w:rsidR="00F652A0" w:rsidRPr="004B4380" w:rsidRDefault="00F652A0" w:rsidP="004B4380">
      <w:pPr>
        <w:autoSpaceDE w:val="0"/>
        <w:jc w:val="both"/>
        <w:rPr>
          <w:rFonts w:cs="Arial"/>
          <w:color w:val="000000"/>
          <w:szCs w:val="20"/>
        </w:rPr>
      </w:pPr>
      <w:r w:rsidRPr="004B4380">
        <w:rPr>
          <w:rFonts w:cs="Arial"/>
          <w:color w:val="000000"/>
          <w:szCs w:val="20"/>
        </w:rPr>
        <w:t>«</w:t>
      </w:r>
      <w:r w:rsidRPr="004B4380">
        <w:rPr>
          <w:rFonts w:cs="Arial"/>
          <w:i/>
          <w:color w:val="000000"/>
          <w:szCs w:val="20"/>
        </w:rPr>
        <w:t>Господин Квей</w:t>
      </w:r>
      <w:r w:rsidRPr="004B4380">
        <w:rPr>
          <w:rFonts w:cs="Arial"/>
          <w:color w:val="000000"/>
          <w:szCs w:val="20"/>
        </w:rPr>
        <w:t>: На странице 122, в 13 строке, после слова «акт», прошу добавить: «Пусть соответствующие власти примут меры для того, чтобы Выставка была закрыта в субботний день». Я передам причины этой поправки вперед, чтобы их зачитали. Секретарь будет любезен и прочитает из Книги Закона, переданной мною, ту часть, которая отмечена скобками.</w:t>
      </w:r>
    </w:p>
    <w:p w:rsidR="00F652A0" w:rsidRPr="004B4380" w:rsidRDefault="00F652A0" w:rsidP="004B4380">
      <w:pPr>
        <w:autoSpaceDE w:val="0"/>
        <w:jc w:val="both"/>
        <w:rPr>
          <w:rFonts w:cs="Arial"/>
          <w:color w:val="000000"/>
          <w:szCs w:val="20"/>
        </w:rPr>
      </w:pPr>
      <w:r w:rsidRPr="004B4380">
        <w:rPr>
          <w:rFonts w:cs="Arial"/>
          <w:i/>
          <w:color w:val="000000"/>
          <w:szCs w:val="20"/>
        </w:rPr>
        <w:t>Вице-президент</w:t>
      </w:r>
      <w:r w:rsidRPr="004B4380">
        <w:rPr>
          <w:rFonts w:cs="Arial"/>
          <w:color w:val="000000"/>
          <w:szCs w:val="20"/>
        </w:rPr>
        <w:t>: Указанный отрывок будет зачитан.</w:t>
      </w:r>
    </w:p>
    <w:p w:rsidR="00F652A0" w:rsidRPr="004B4380" w:rsidRDefault="00F652A0" w:rsidP="004B4380">
      <w:pPr>
        <w:autoSpaceDE w:val="0"/>
        <w:jc w:val="both"/>
        <w:rPr>
          <w:rFonts w:cs="Arial"/>
          <w:color w:val="000000"/>
          <w:szCs w:val="20"/>
        </w:rPr>
      </w:pPr>
      <w:r w:rsidRPr="004B4380">
        <w:rPr>
          <w:rFonts w:cs="Arial"/>
          <w:color w:val="000000"/>
          <w:szCs w:val="20"/>
        </w:rPr>
        <w:t>Секретарь читает следующее: «Помни день субботний, чтобы святить его»».</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xml:space="preserve">: Вам известна четвертая заповедь. Нет необходимости читать ее. </w:t>
      </w:r>
    </w:p>
    <w:p w:rsidR="00F652A0" w:rsidRPr="004B4380" w:rsidRDefault="00F652A0" w:rsidP="004B4380">
      <w:pPr>
        <w:autoSpaceDE w:val="0"/>
        <w:jc w:val="both"/>
        <w:rPr>
          <w:rFonts w:cs="Arial"/>
          <w:color w:val="000000"/>
          <w:szCs w:val="20"/>
        </w:rPr>
      </w:pPr>
      <w:r w:rsidRPr="004B4380">
        <w:rPr>
          <w:rFonts w:cs="Arial"/>
          <w:i/>
          <w:color w:val="000000"/>
          <w:szCs w:val="20"/>
        </w:rPr>
        <w:t>Голос</w:t>
      </w:r>
      <w:r w:rsidRPr="004B4380">
        <w:rPr>
          <w:rFonts w:cs="Arial"/>
          <w:color w:val="000000"/>
          <w:szCs w:val="20"/>
        </w:rPr>
        <w:t>: Прочитайте ее полностью.</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«Шесть дней работай и делай в них всякие дела твои, а день седьмой – суббота Господу, Богу твоему: не делай в оный никакого дела ни ты, ни сын твой, ни дочь твоя, ни раб твой, ни рабыня твоя, ни скот твой, ни пришлец, который в жилищах твоих; ибо в шесть дней создал Господь небо и землю, море и все, что в них, а в день седьмой почил; посему благословил Господь день субботний и освятил его».</w:t>
      </w:r>
    </w:p>
    <w:p w:rsidR="00F652A0" w:rsidRPr="004B4380" w:rsidRDefault="00F652A0" w:rsidP="004B4380">
      <w:pPr>
        <w:autoSpaceDE w:val="0"/>
        <w:jc w:val="both"/>
        <w:rPr>
          <w:rFonts w:cs="Arial"/>
          <w:color w:val="000000"/>
          <w:szCs w:val="20"/>
        </w:rPr>
      </w:pPr>
      <w:r w:rsidRPr="004B4380">
        <w:rPr>
          <w:rFonts w:cs="Arial"/>
          <w:i/>
          <w:color w:val="000000"/>
          <w:szCs w:val="20"/>
        </w:rPr>
        <w:t>Голос</w:t>
      </w:r>
      <w:r w:rsidRPr="004B4380">
        <w:rPr>
          <w:rFonts w:cs="Arial"/>
          <w:color w:val="000000"/>
          <w:szCs w:val="20"/>
        </w:rPr>
        <w:t>: Речь идет о седьмом дне или о первом?</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В заповеди говорится о седьмом дне; но пред лицем этого ясного заявления Господа о том, что день седьмой – суббота Господня, Сенат допустил собственную интерпретацию этой заповеди, объявив, что выражение «день седьмой – суббота» означает «первый день недели, обычно называемый воскресеньем». Таким образом, Конгресс Соединенных Штатов взял из библии четвертую заповедь и, истолковав по-своему, внес ее в законодательство. Если Конгресс может толковать библию в чем-то одном, то он может  интерпретировать ее и по всем другим пунктам. (51) Поэтому, когда в этом вопросе Конгресс пошел в обход Конституции страны, он тем самым поставил себя и правительство в один ряд с когда-либо существовавшими властями, при которых церковь не была отделена от государства, и присвоил себе право толковать библию для всех граждан страны и для приезжающих сюда. Именно это было сделано.</w:t>
      </w:r>
    </w:p>
    <w:p w:rsidR="00F652A0" w:rsidRPr="004B4380" w:rsidRDefault="00F652A0" w:rsidP="004B4380">
      <w:pPr>
        <w:autoSpaceDE w:val="0"/>
        <w:jc w:val="both"/>
        <w:rPr>
          <w:rFonts w:cs="Arial"/>
          <w:color w:val="000000"/>
          <w:szCs w:val="20"/>
        </w:rPr>
      </w:pPr>
      <w:r w:rsidRPr="004B4380">
        <w:rPr>
          <w:rFonts w:cs="Arial"/>
          <w:i/>
          <w:color w:val="000000"/>
          <w:szCs w:val="20"/>
        </w:rPr>
        <w:t>Хоук</w:t>
      </w:r>
      <w:r w:rsidRPr="004B4380">
        <w:rPr>
          <w:rFonts w:cs="Arial"/>
          <w:color w:val="000000"/>
          <w:szCs w:val="20"/>
        </w:rPr>
        <w:t>: То есть вы утверждаете, что цитирование Сенатором Квейем заповеди и приведение этой цитаты в поправке к закону вовлекает четвертую заповедь и всю библию в законодательство страны?</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В принципе, так и есть. (Смех) А почему нет? Что этому мешает? Если члены Конгресса смогли использовать одну часть библии в этом случае, что помешает им внести в закон любую другую ее часть, как только представится повод? Верно то, что, сославшись на это место библии, они тем самым сослались на нее в целом.</w:t>
      </w:r>
    </w:p>
    <w:p w:rsidR="00F652A0" w:rsidRPr="004B4380" w:rsidRDefault="00F652A0" w:rsidP="004B4380">
      <w:pPr>
        <w:autoSpaceDE w:val="0"/>
        <w:jc w:val="both"/>
        <w:rPr>
          <w:rFonts w:cs="Arial"/>
          <w:color w:val="000000"/>
          <w:szCs w:val="20"/>
        </w:rPr>
      </w:pPr>
      <w:r w:rsidRPr="004B4380">
        <w:rPr>
          <w:rFonts w:cs="Arial"/>
          <w:i/>
          <w:color w:val="000000"/>
          <w:szCs w:val="20"/>
        </w:rPr>
        <w:t>Хоук</w:t>
      </w:r>
      <w:r w:rsidRPr="004B4380">
        <w:rPr>
          <w:rFonts w:cs="Arial"/>
          <w:color w:val="000000"/>
          <w:szCs w:val="20"/>
        </w:rPr>
        <w:t>: Это своего рода универсальный способ привнести Бога в Конституцию.</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xml:space="preserve">: Точно. Именно этому и радуются те, кто все эти годы стремился вовлечь в Конституцию Бога. Именно поэтому они говорят: «Мы можем получить все что угодно, если будем в единстве просить этого». И это правда. Они действительно получают все желаемое, ибо, когда Конгресс идет навстречу в чем-то одном, кто будет отрицать его право сделать это в отношении всего остального? Если однажды принцип установлен, то дело сделано. Четвертая заповедь была привнесена в законодательство как причина того, почему ярмарка должна быть закрыта в воскресенье, и как основание для законопроекта по этому вопросу. </w:t>
      </w:r>
    </w:p>
    <w:p w:rsidR="00F652A0" w:rsidRPr="004B4380" w:rsidRDefault="00F652A0" w:rsidP="004B4380">
      <w:pPr>
        <w:autoSpaceDE w:val="0"/>
        <w:jc w:val="both"/>
        <w:rPr>
          <w:rFonts w:cs="Arial"/>
          <w:color w:val="000000"/>
          <w:szCs w:val="20"/>
        </w:rPr>
      </w:pPr>
      <w:r w:rsidRPr="004B4380">
        <w:rPr>
          <w:rFonts w:cs="Arial"/>
          <w:i/>
          <w:color w:val="000000"/>
          <w:szCs w:val="20"/>
        </w:rPr>
        <w:t>Дурбороу</w:t>
      </w:r>
      <w:r w:rsidRPr="004B4380">
        <w:rPr>
          <w:rFonts w:cs="Arial"/>
          <w:color w:val="000000"/>
          <w:szCs w:val="20"/>
        </w:rPr>
        <w:t>: Не считаете ли вы вполне естественным, что при решении этого вопроса в Сенате и Конгрессе была прочитана четвертая заповедь?</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xml:space="preserve">: Это было естественным действием Конгресса, ибо являлось неотъемлемой частью самого законопроекта: заповедь приводилась как основание закона, с целью объяснения причин для его принятия. </w:t>
      </w:r>
    </w:p>
    <w:p w:rsidR="00F652A0" w:rsidRPr="004B4380" w:rsidRDefault="00F652A0" w:rsidP="004B4380">
      <w:pPr>
        <w:autoSpaceDE w:val="0"/>
        <w:jc w:val="both"/>
        <w:rPr>
          <w:rFonts w:cs="Arial"/>
          <w:szCs w:val="20"/>
        </w:rPr>
      </w:pPr>
      <w:r w:rsidRPr="004B4380">
        <w:rPr>
          <w:rFonts w:cs="Arial"/>
          <w:i/>
          <w:szCs w:val="20"/>
        </w:rPr>
        <w:t>Хоук</w:t>
      </w:r>
      <w:r w:rsidRPr="004B4380">
        <w:rPr>
          <w:rFonts w:cs="Arial"/>
          <w:szCs w:val="20"/>
        </w:rPr>
        <w:t>: Что же теперь, сказанное кем-то одним непременно привносится в закон?</w:t>
      </w:r>
    </w:p>
    <w:p w:rsidR="00F652A0" w:rsidRPr="004B4380" w:rsidRDefault="00F652A0" w:rsidP="004B4380">
      <w:pPr>
        <w:autoSpaceDE w:val="0"/>
        <w:jc w:val="both"/>
        <w:rPr>
          <w:rFonts w:cs="Arial"/>
          <w:color w:val="000000"/>
          <w:szCs w:val="20"/>
        </w:rPr>
      </w:pPr>
      <w:r w:rsidRPr="004B4380">
        <w:rPr>
          <w:rFonts w:cs="Arial"/>
          <w:i/>
          <w:color w:val="000000"/>
          <w:szCs w:val="20"/>
        </w:rPr>
        <w:t>Джоунс</w:t>
      </w:r>
      <w:r w:rsidRPr="004B4380">
        <w:rPr>
          <w:rFonts w:cs="Arial"/>
          <w:color w:val="000000"/>
          <w:szCs w:val="20"/>
        </w:rPr>
        <w:t xml:space="preserve">: Нет, не обязательно. Но давайте посмотрим, как все было преподнесено в данном случае. Сенатор Квей предложил поправку. Палата Представителей издала законопроект о закрытии правительственной части выставки. Когда законопроект попал в Сенат, оставалась только Ярмарка. Тогда Сенатор Квей предложил закрыть всю Ярмарку.  Вот как звучала предложенная им поправка: «Пусть соответствующие власти примут меры для того, чтобы Выставка была закрыта в субботний день». Это было первым шагом, предпринятым в Конгрессе, с целью закрытия Ярмарки, не только правительственной выставки, а всей Ярмарки. Сенат пошел на этот шаг, и в процессе обсуждения тот, </w:t>
      </w:r>
      <w:r w:rsidRPr="004B4380">
        <w:rPr>
          <w:rFonts w:cs="Arial"/>
          <w:color w:val="000000"/>
          <w:szCs w:val="20"/>
        </w:rPr>
        <w:lastRenderedPageBreak/>
        <w:t xml:space="preserve">кто предложил поправку, процитировал четвертую заповедь, которую Сенат взял за основу как объясняющую причины для внесения поправки. Когда Сенатор Квей сослался на эту заповедь, когда впоследствии она была зачитана секретарем как основа законодательства, содержащая причины для принятия соответствующего предложенной поправке закона, и когда Сенат принял эту поправку, изменив седьмой день на первый день недели и назвав его воскресеньем, после чего Палата представителей утвердила их решение, становится ясно как день, что четвертая заповедь привнесена и воплощена в законодательстве страны посредством конкретного действия Конгресса. </w:t>
      </w:r>
    </w:p>
    <w:p w:rsidR="00F652A0" w:rsidRPr="004B4380" w:rsidRDefault="00F652A0" w:rsidP="004B4380">
      <w:pPr>
        <w:autoSpaceDE w:val="0"/>
        <w:jc w:val="both"/>
        <w:rPr>
          <w:rFonts w:cs="Arial"/>
          <w:color w:val="000000"/>
          <w:szCs w:val="20"/>
        </w:rPr>
      </w:pPr>
      <w:r w:rsidRPr="004B4380">
        <w:rPr>
          <w:rFonts w:cs="Arial"/>
          <w:color w:val="000000"/>
          <w:szCs w:val="20"/>
        </w:rPr>
        <w:t>(Часы показали 12, время истекло.)</w:t>
      </w:r>
    </w:p>
    <w:p w:rsidR="00F652A0" w:rsidRPr="004B4380" w:rsidRDefault="00F652A0" w:rsidP="004B4380">
      <w:pPr>
        <w:autoSpaceDE w:val="0"/>
        <w:ind w:firstLine="708"/>
        <w:jc w:val="both"/>
        <w:rPr>
          <w:rFonts w:cs="Arial"/>
          <w:szCs w:val="20"/>
        </w:rPr>
      </w:pPr>
      <w:r w:rsidRPr="004B4380">
        <w:rPr>
          <w:rFonts w:cs="Arial"/>
          <w:szCs w:val="20"/>
        </w:rPr>
        <w:t>Господин Дурбороу объявил, что время истекло, и сказал: «На этом сегодняшнее обсуждение закончено».</w:t>
      </w:r>
    </w:p>
    <w:p w:rsidR="00F652A0" w:rsidRPr="004B4380" w:rsidRDefault="00F652A0" w:rsidP="004B4380">
      <w:pPr>
        <w:autoSpaceDE w:val="0"/>
        <w:ind w:firstLine="708"/>
        <w:jc w:val="both"/>
        <w:rPr>
          <w:rFonts w:cs="Arial"/>
          <w:szCs w:val="20"/>
        </w:rPr>
      </w:pPr>
      <w:r w:rsidRPr="004B4380">
        <w:rPr>
          <w:rFonts w:cs="Arial"/>
          <w:szCs w:val="20"/>
        </w:rPr>
        <w:t>Так в тот день закончилось слушание. Председатель отверг возражения, касающиеся Конституции, и не захотел, чтобы они были представлены Комитету; однако заданные вопросы вновь подняли эту тему, именно ей было посвящено все время. Члены Американского субботнего союза поняли, что находятся в безопасности, и, по окончании слушания, они просто вышли за дверь, встали у выхода и устроили собрание Союза, на котором воздали благодарность Богу за сохранение Американской субботы. Они знали, что, когда возражение по поводу противоречия закона Конституции было отвергнуто, они получили желаемое. На следующий день Элиот Ф. Шепард произнес приветственную речь, и обратите внимание, с чего он начал. Без Конституции Соединенных штатов не может быть и Конгресса. Член Конгресса не имеет в этом мире никакой власти, кроме той, которая дана ему Конституцией, а потому не имеет права прислушиваться ни к одной точке зрения, не соответствующей Конституции. Но Конгресс упустил это, и теперь смотрите, что они услышали в первой же прозвучавшей на следующий день речи.</w:t>
      </w:r>
    </w:p>
    <w:p w:rsidR="00F652A0" w:rsidRPr="004B4380" w:rsidRDefault="00F652A0" w:rsidP="004B4380">
      <w:pPr>
        <w:autoSpaceDE w:val="0"/>
        <w:jc w:val="both"/>
        <w:rPr>
          <w:rFonts w:cs="Arial"/>
          <w:szCs w:val="20"/>
        </w:rPr>
      </w:pPr>
      <w:r w:rsidRPr="004B4380">
        <w:rPr>
          <w:rFonts w:cs="Arial"/>
          <w:szCs w:val="20"/>
        </w:rPr>
        <w:t>ВЫСТУПЛЕНИЕ Э.Ф.ШЕПАРДА.</w:t>
      </w:r>
    </w:p>
    <w:p w:rsidR="00F652A0" w:rsidRPr="004B4380" w:rsidRDefault="00F652A0" w:rsidP="004B4380">
      <w:pPr>
        <w:autoSpaceDE w:val="0"/>
        <w:ind w:firstLine="708"/>
        <w:jc w:val="both"/>
        <w:rPr>
          <w:rFonts w:cs="Arial"/>
          <w:szCs w:val="20"/>
        </w:rPr>
      </w:pPr>
      <w:r w:rsidRPr="004B4380">
        <w:rPr>
          <w:rFonts w:cs="Arial"/>
          <w:szCs w:val="20"/>
        </w:rPr>
        <w:t>«Я подхожу к этому вопросу с огромным трепетом. Когда мы имеем дело с небесным, мы должны отложить в сторону земное и поступать, как когда-то поступали иудеи в Иерусалимском храме. Прежде чем совершать приношения и участвовать в служении, они готовились к этому, очищаясь и молясь о том, чтобы оставить свои обязанности. Теперь, когда мы подходим к рассмотрению вопроса субботы, которая покоится на законе Божьем, являясь невообразимым откровением роду человеческому, которым мы всецело обязаны нашему Небесному Отцу, мы должны делать это с трепетом …</w:t>
      </w:r>
    </w:p>
    <w:p w:rsidR="00F652A0" w:rsidRPr="004B4380" w:rsidRDefault="00F652A0" w:rsidP="004B4380">
      <w:pPr>
        <w:autoSpaceDE w:val="0"/>
        <w:jc w:val="both"/>
        <w:rPr>
          <w:rFonts w:cs="Arial"/>
          <w:szCs w:val="20"/>
        </w:rPr>
      </w:pPr>
      <w:r w:rsidRPr="004B4380">
        <w:rPr>
          <w:rFonts w:cs="Arial"/>
          <w:szCs w:val="20"/>
        </w:rPr>
        <w:tab/>
        <w:t>Мы решили не говорить ни слова относительно соответствия или несоответствия Конституции закона, находящегося на рассмотрении Комитета; ибо, заявив, что он противоречит Конституции, мы бросим тень на Комитет, на обе Палаты Конгресса и на Президента Соединенных Штатов, одобрившего этот закон. Вы очень мудро и предусмотрительно не стали выносить это на заседание Комитета, сказав, что здесь не место обсуждать этот вопрос. А потому мы упускаем этот момент, не говоря ни единого слова». (52)</w:t>
      </w:r>
    </w:p>
    <w:p w:rsidR="00F652A0" w:rsidRPr="004B4380" w:rsidRDefault="00F652A0" w:rsidP="004B4380">
      <w:pPr>
        <w:autoSpaceDE w:val="0"/>
        <w:ind w:firstLine="708"/>
        <w:jc w:val="both"/>
        <w:rPr>
          <w:rFonts w:cs="Arial"/>
          <w:szCs w:val="20"/>
        </w:rPr>
      </w:pPr>
      <w:r w:rsidRPr="004B4380">
        <w:rPr>
          <w:rFonts w:cs="Arial"/>
          <w:szCs w:val="20"/>
        </w:rPr>
        <w:t xml:space="preserve">Господин Т. А. Фернли в своей речи сказал, что Комитет не имеет власти пересматривать вопрос, так как не было представлено никаких новых свидетельств, так как Комитету не было приведено ни одной новой причины для открытия Ярмарки в воскресенье. Еще он сказал, что единственным основанием для пересмотра вопроса является противоречие закона Конституции. Его слова подтвердили позицию, которую отказались услышать от нас; так что все, что не было принято из наших уст, выразил кто-то другой. Сторонники воскресенья пошли дальше – при этом они использовали вовсе не небесные доводы – и предложили обратиться к небесным темам. Они держали членов Комитета в узде благодаря разговорам о смерти и о Суде, утверждая, что, когда те умрут, для них будет великим утешением знать, что они поступили правильно, отстаивая субботу. </w:t>
      </w:r>
    </w:p>
    <w:p w:rsidR="00F652A0" w:rsidRPr="004B4380" w:rsidRDefault="00F652A0" w:rsidP="004B4380">
      <w:pPr>
        <w:autoSpaceDE w:val="0"/>
        <w:ind w:firstLine="708"/>
        <w:jc w:val="both"/>
        <w:rPr>
          <w:rFonts w:cs="Arial"/>
          <w:szCs w:val="20"/>
        </w:rPr>
      </w:pPr>
      <w:r w:rsidRPr="004B4380">
        <w:rPr>
          <w:rFonts w:cs="Arial"/>
          <w:szCs w:val="20"/>
        </w:rPr>
        <w:t xml:space="preserve">Другие вспоминали о гневе Божьем и пугали тем, что он изольется на их страну, если они не сохранят субботу. Там присутствовал один человек из Малой Азии, который желал закрытия Ярмарки в воскресенье как стимула для миссий. Он утверждал, что, если Всемирная Ярмарка будет открыта в воскресенье, это станет самым большим препятствием в миссионерской работе, которое только может возникнуть. Защитники воскресенья говорили о Суде, о существовании смерти, угрожали членам Комитета, что их постигнет гнев Божий и Божий Суд, если они не сделают то-то и то-то. Не так давно на первой странице </w:t>
      </w:r>
      <w:r w:rsidRPr="004B4380">
        <w:rPr>
          <w:rFonts w:cs="Arial"/>
          <w:i/>
          <w:szCs w:val="20"/>
        </w:rPr>
        <w:t>Ревью</w:t>
      </w:r>
      <w:r w:rsidRPr="004B4380">
        <w:rPr>
          <w:rFonts w:cs="Arial"/>
          <w:szCs w:val="20"/>
        </w:rPr>
        <w:t xml:space="preserve"> была помещена цитата на эту тему; в ней говорилось о том, что эти люди шли в Конгресс, говорили от имени Бога, угрожая тем, что может случиться, если Конгресс не поступит так-то и так-то. (См. выпуск </w:t>
      </w:r>
      <w:r w:rsidRPr="004B4380">
        <w:rPr>
          <w:rFonts w:cs="Arial"/>
          <w:i/>
          <w:szCs w:val="20"/>
        </w:rPr>
        <w:t>Ревью</w:t>
      </w:r>
      <w:r w:rsidRPr="004B4380">
        <w:rPr>
          <w:rFonts w:cs="Arial"/>
          <w:szCs w:val="20"/>
        </w:rPr>
        <w:t xml:space="preserve"> за 25 октября 1892.) Это было сделано. </w:t>
      </w:r>
    </w:p>
    <w:p w:rsidR="00F652A0" w:rsidRPr="004B4380" w:rsidRDefault="00F652A0" w:rsidP="004B4380">
      <w:pPr>
        <w:ind w:firstLine="708"/>
        <w:jc w:val="both"/>
        <w:rPr>
          <w:rFonts w:cs="Arial"/>
          <w:szCs w:val="20"/>
        </w:rPr>
      </w:pPr>
      <w:r w:rsidRPr="004B4380">
        <w:rPr>
          <w:rFonts w:cs="Arial"/>
          <w:szCs w:val="20"/>
        </w:rPr>
        <w:t xml:space="preserve">Вот позиция юриста и судьи, Судьи С. Б. Дэвиса, из Тер От, штат Индиана, которое было направлено Комитету, распространялась сотнями, и множество экземпляров которого лежало на столах Комитета. Вот что было сказано в этом документе: «Верховный Суд Соединенных Штатов говорит: «Это христианская страна»» и, исходя из этого, выстраивается борьба за признание страной и штатами воскресенья. Да, «это христианская страна». Это был самый весомый аргумент из всех. Это христианская страна, Верховный Суд Соединенных Штатов сказал то же самое.  Если здесь присутствуют собратья, которые сомневаются, значит ли что-то решение Верховного Суда, то мне бы хотелось, чтобы они были на том заседании и поняли, что это значило там. </w:t>
      </w:r>
    </w:p>
    <w:p w:rsidR="00F652A0" w:rsidRPr="004B4380" w:rsidRDefault="00F652A0" w:rsidP="004B4380">
      <w:pPr>
        <w:autoSpaceDE w:val="0"/>
        <w:jc w:val="both"/>
        <w:rPr>
          <w:rFonts w:cs="Arial"/>
          <w:szCs w:val="20"/>
        </w:rPr>
      </w:pPr>
      <w:r w:rsidRPr="004B4380">
        <w:rPr>
          <w:rFonts w:cs="Arial"/>
          <w:szCs w:val="20"/>
        </w:rPr>
        <w:tab/>
        <w:t xml:space="preserve">Какова же нынешняя ситуация, согласно постановлению законодательства? По сравнению с </w:t>
      </w:r>
      <w:r w:rsidRPr="004B4380">
        <w:rPr>
          <w:rFonts w:cs="Arial"/>
          <w:szCs w:val="20"/>
        </w:rPr>
        <w:lastRenderedPageBreak/>
        <w:t xml:space="preserve">тем, что было до принятия закона? Как изменилась ситуация с тех пор? Вот статья из Чикагского издания </w:t>
      </w:r>
      <w:r w:rsidRPr="004B4380">
        <w:rPr>
          <w:rFonts w:cs="Arial"/>
          <w:i/>
          <w:szCs w:val="20"/>
        </w:rPr>
        <w:t>Геральд</w:t>
      </w:r>
      <w:r w:rsidRPr="004B4380">
        <w:rPr>
          <w:rFonts w:cs="Arial"/>
          <w:szCs w:val="20"/>
        </w:rPr>
        <w:t xml:space="preserve"> от 14 января 1893, где описывается сложившаяся ситуация. Я зачитаю оттуда:</w:t>
      </w:r>
    </w:p>
    <w:p w:rsidR="00F652A0" w:rsidRPr="004B4380" w:rsidRDefault="00F652A0" w:rsidP="004B4380">
      <w:pPr>
        <w:autoSpaceDE w:val="0"/>
        <w:jc w:val="both"/>
        <w:rPr>
          <w:rFonts w:cs="Arial"/>
          <w:szCs w:val="20"/>
        </w:rPr>
      </w:pPr>
      <w:r w:rsidRPr="004B4380">
        <w:rPr>
          <w:rFonts w:cs="Arial"/>
          <w:szCs w:val="20"/>
        </w:rPr>
        <w:t xml:space="preserve">«Перед сторонниками работы Всемирной Ярмарки в воскресенье открывается далеко не радостная перспектива… Слушания, проходившие последние четыре дня, очень огорчили тех, кто настаивает на открытии Выставки по воскресеньям. И дело здесь не в том, что у защитников закрытия были лучшие аргументы, ибо это не так; а в том, что оживление вокруг этого дела вызвало по всей стране такой отклик, что на Конгресс обрушился поток протестов и воззваний со стороны верующих и церковных организаций всей страны. </w:t>
      </w:r>
    </w:p>
    <w:p w:rsidR="00F652A0" w:rsidRPr="004B4380" w:rsidRDefault="00F652A0" w:rsidP="004B4380">
      <w:pPr>
        <w:autoSpaceDE w:val="0"/>
        <w:jc w:val="both"/>
        <w:rPr>
          <w:rFonts w:cs="Arial"/>
          <w:szCs w:val="20"/>
        </w:rPr>
      </w:pPr>
      <w:r w:rsidRPr="004B4380">
        <w:rPr>
          <w:rFonts w:cs="Arial"/>
          <w:szCs w:val="20"/>
        </w:rPr>
        <w:tab/>
        <w:t>Церкви и служители вновь принялись за работу так же ревностно, как и год назад, с такой же эффективностью…</w:t>
      </w:r>
    </w:p>
    <w:p w:rsidR="00F652A0" w:rsidRPr="004B4380" w:rsidRDefault="00F652A0" w:rsidP="004B4380">
      <w:pPr>
        <w:autoSpaceDE w:val="0"/>
        <w:jc w:val="both"/>
        <w:rPr>
          <w:rFonts w:cs="Arial"/>
          <w:szCs w:val="20"/>
        </w:rPr>
      </w:pPr>
      <w:r w:rsidRPr="004B4380">
        <w:rPr>
          <w:rFonts w:cs="Arial"/>
          <w:szCs w:val="20"/>
        </w:rPr>
        <w:tab/>
        <w:t>Генерал Когсвелл, на которого рассчитывали до сего дня, теперь находится в нерешительности. Методистская Епископальная Церковь оказала на него влияние, воспротивиться которому он считает трудным… Проблема еще и в том, что многие члены Комитета, которые в принципе склоняются к открытию Ярмарки в воскресенье, как правило, не решаются отстаивать свои убеждения перед лицом организованного сопротивления со стороны церквей и служителей. Эти государственные деятели утверждают, что требующие открытия Ярмарки в воскресенье – разумные люди, которые не допустят, чтобы на их суждение или их мнение повлияло поражение в этом деле, но что они, в конце концов, получат желаемое. С другой стороны, верующие, выступающие за закрытие Ярмарки в воскресенье, если пойти наперекор их желаниям, потеряют душевное равновесие и на следующих выборах доставят множество неприятностей проголосовавшим против них.</w:t>
      </w:r>
    </w:p>
    <w:p w:rsidR="00F652A0" w:rsidRPr="004B4380" w:rsidRDefault="00F652A0" w:rsidP="004B4380">
      <w:pPr>
        <w:autoSpaceDE w:val="0"/>
        <w:jc w:val="both"/>
        <w:rPr>
          <w:rFonts w:cs="Arial"/>
          <w:szCs w:val="20"/>
        </w:rPr>
      </w:pPr>
      <w:r w:rsidRPr="004B4380">
        <w:rPr>
          <w:rFonts w:cs="Arial"/>
          <w:szCs w:val="20"/>
        </w:rPr>
        <w:tab/>
        <w:t xml:space="preserve">Подобная трусость или предосторожность в сочетании с тем, что служители сделали закрытие Ярмарки в воскресенье своего рода уловкой, при этом без колебаний шантажируя своих представителей в Конгрессе, как и всякого, до кого могут добраться, объясняет изменившееся положение дел в отношении этого вопроса». </w:t>
      </w:r>
    </w:p>
    <w:p w:rsidR="00F652A0" w:rsidRPr="004B4380" w:rsidRDefault="00F652A0" w:rsidP="004B4380">
      <w:pPr>
        <w:autoSpaceDE w:val="0"/>
        <w:jc w:val="both"/>
        <w:rPr>
          <w:rFonts w:cs="Arial"/>
          <w:szCs w:val="20"/>
        </w:rPr>
      </w:pPr>
      <w:r w:rsidRPr="004B4380">
        <w:rPr>
          <w:rFonts w:cs="Arial"/>
          <w:szCs w:val="20"/>
        </w:rPr>
        <w:tab/>
        <w:t>Я зачитаю заключительные слова речи Джозефа Кука перед Комитетом:</w:t>
      </w:r>
    </w:p>
    <w:p w:rsidR="00F652A0" w:rsidRPr="004B4380" w:rsidRDefault="00F652A0" w:rsidP="004B4380">
      <w:pPr>
        <w:autoSpaceDE w:val="0"/>
        <w:jc w:val="both"/>
        <w:rPr>
          <w:rFonts w:cs="Arial"/>
          <w:szCs w:val="20"/>
        </w:rPr>
      </w:pPr>
      <w:r w:rsidRPr="004B4380">
        <w:rPr>
          <w:rFonts w:cs="Arial"/>
          <w:szCs w:val="20"/>
        </w:rPr>
        <w:t>«Воскресенье – самый высокий белоснежный ангел, входящий сегодня в другие страны. Неужели мы согласимся допустить, чтобы Чикаго, поднявшись, нанес этому ангелу удар со спины здесь, в нашей стране? Призовем ли мы богиню свободы с Капитолия, чтобы содействовать в этом убийстве? Да запретит Господь».</w:t>
      </w:r>
    </w:p>
    <w:p w:rsidR="00F652A0" w:rsidRPr="004B4380" w:rsidRDefault="00F652A0" w:rsidP="004B4380">
      <w:pPr>
        <w:autoSpaceDE w:val="0"/>
        <w:ind w:firstLine="708"/>
        <w:jc w:val="both"/>
        <w:rPr>
          <w:rFonts w:cs="Arial"/>
          <w:szCs w:val="20"/>
        </w:rPr>
      </w:pPr>
      <w:r w:rsidRPr="004B4380">
        <w:rPr>
          <w:rFonts w:cs="Arial"/>
          <w:szCs w:val="20"/>
        </w:rPr>
        <w:t xml:space="preserve">В чьих руках правительство Соединенных Штатов? – В руках церквей. Кто владеет Конгрессом? – Церкви. Кто использует его?  Как сказал господин из Огайо: «Собственными силами мы смогли использовать Конгресс как нам угодно». – Церкви. Это факты. </w:t>
      </w:r>
    </w:p>
    <w:p w:rsidR="00F652A0" w:rsidRPr="004B4380" w:rsidRDefault="00F652A0" w:rsidP="004B4380">
      <w:pPr>
        <w:autoSpaceDE w:val="0"/>
        <w:ind w:firstLine="708"/>
        <w:jc w:val="both"/>
        <w:rPr>
          <w:rFonts w:cs="Arial"/>
          <w:szCs w:val="20"/>
        </w:rPr>
      </w:pPr>
      <w:r w:rsidRPr="004B4380">
        <w:rPr>
          <w:rFonts w:cs="Arial"/>
          <w:szCs w:val="20"/>
        </w:rPr>
        <w:t xml:space="preserve">Кое-какие события разворачиваются на наших глазах. Теперь по тому, что сейчас происходит, нам предстоит узнать, что грядет на нас. Когда мы поймем это, то, как сказано в свидетельствах, мы увидим и осознаем необходимость, чтобы Святой Дух был узнан, получен и представлен людям. Вот где мы сейчас находимся, братья, как сказал брат Прескотт. Весь вопрос в том, взыщем ли мы Бога, будем ли просить у Него силы Святого Духа. Страна продана в руки религиозной иерархии, а, значит, в руки дьявола. </w:t>
      </w:r>
    </w:p>
    <w:p w:rsidR="00F652A0" w:rsidRPr="004B4380" w:rsidRDefault="00F652A0" w:rsidP="004B4380">
      <w:pPr>
        <w:jc w:val="both"/>
        <w:rPr>
          <w:rFonts w:cs="Arial"/>
          <w:szCs w:val="20"/>
        </w:rPr>
      </w:pPr>
    </w:p>
    <w:p w:rsidR="00F652A0" w:rsidRDefault="00670280" w:rsidP="004B4380">
      <w:pPr>
        <w:jc w:val="both"/>
        <w:rPr>
          <w:rFonts w:cs="Arial"/>
          <w:szCs w:val="20"/>
        </w:rPr>
      </w:pPr>
      <w:r w:rsidRPr="004B4380">
        <w:rPr>
          <w:rFonts w:cs="Arial"/>
          <w:szCs w:val="20"/>
        </w:rPr>
        <w:t>ПРОПОВЕДЬ №</w:t>
      </w:r>
      <w:r>
        <w:rPr>
          <w:rFonts w:cs="Arial"/>
          <w:szCs w:val="20"/>
        </w:rPr>
        <w:t>3</w:t>
      </w:r>
    </w:p>
    <w:p w:rsidR="00670280" w:rsidRPr="004B4380" w:rsidRDefault="0067028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{68} Я продолжу тему с того места, где мы остановились вчера вечером, и зачитаю для примера два утверждения, о которых мы собирались поговорить, когда встреча подошла к концу. Вот одно из них:</w:t>
      </w:r>
    </w:p>
    <w:p w:rsidR="00F652A0" w:rsidRPr="004B4380" w:rsidRDefault="00F652A0" w:rsidP="004B4380">
      <w:pPr>
        <w:jc w:val="both"/>
        <w:rPr>
          <w:rFonts w:cs="Arial"/>
          <w:szCs w:val="20"/>
        </w:rPr>
      </w:pPr>
      <w:r w:rsidRPr="004B4380">
        <w:rPr>
          <w:rFonts w:cs="Arial"/>
          <w:szCs w:val="20"/>
        </w:rPr>
        <w:t>«Господин председатель, члены комитета, друзья и противники принимаемых мер! Позвольте мне обратить внимание на одну вещь, на факт, с которым все мы согласны. Никого из присутствующих не будет здесь в 1993 году. В то время все мы будем придерживаться единого мнения относительно важности и святости дня Господня; ибо против каждого человека вышел приговор: «Сделай завещание для дома твоего».</w:t>
      </w:r>
    </w:p>
    <w:p w:rsidR="00F652A0" w:rsidRPr="004B4380" w:rsidRDefault="00F652A0" w:rsidP="004B4380">
      <w:pPr>
        <w:jc w:val="both"/>
        <w:rPr>
          <w:rFonts w:cs="Arial"/>
          <w:szCs w:val="20"/>
        </w:rPr>
      </w:pPr>
      <w:r w:rsidRPr="004B4380">
        <w:rPr>
          <w:rFonts w:cs="Arial"/>
          <w:szCs w:val="20"/>
        </w:rPr>
        <w:t>«Как быстро пали те, кого мы знали!</w:t>
      </w:r>
    </w:p>
    <w:p w:rsidR="00F652A0" w:rsidRPr="004B4380" w:rsidRDefault="00F652A0" w:rsidP="004B4380">
      <w:pPr>
        <w:jc w:val="both"/>
        <w:rPr>
          <w:rFonts w:cs="Arial"/>
          <w:szCs w:val="20"/>
        </w:rPr>
      </w:pPr>
      <w:r w:rsidRPr="004B4380">
        <w:rPr>
          <w:rFonts w:cs="Arial"/>
          <w:szCs w:val="20"/>
        </w:rPr>
        <w:t>Как листья на ветвях, они увяли».</w:t>
      </w:r>
    </w:p>
    <w:p w:rsidR="00F652A0" w:rsidRPr="004B4380" w:rsidRDefault="00F652A0" w:rsidP="004B4380">
      <w:pPr>
        <w:jc w:val="both"/>
        <w:rPr>
          <w:rFonts w:cs="Arial"/>
          <w:szCs w:val="20"/>
        </w:rPr>
      </w:pPr>
      <w:r w:rsidRPr="004B4380">
        <w:rPr>
          <w:rFonts w:cs="Arial"/>
          <w:szCs w:val="20"/>
        </w:rPr>
        <w:t>«Но в то время как умирают отдельные люди, нация в целом живет. Пусть Бог народов так ведет нас и наших потомков, чтобы Америка воспевалась до конца времен».</w:t>
      </w:r>
    </w:p>
    <w:p w:rsidR="00F652A0" w:rsidRPr="004B4380" w:rsidRDefault="00F652A0" w:rsidP="004B4380">
      <w:pPr>
        <w:jc w:val="both"/>
        <w:rPr>
          <w:rFonts w:cs="Arial"/>
          <w:szCs w:val="20"/>
        </w:rPr>
      </w:pPr>
      <w:r w:rsidRPr="004B4380">
        <w:rPr>
          <w:rFonts w:cs="Arial"/>
          <w:i/>
          <w:iCs/>
          <w:szCs w:val="20"/>
        </w:rPr>
        <w:t xml:space="preserve">--Из речи К. Б. Ботсфорда, перед местным комитетом </w:t>
      </w:r>
      <w:r w:rsidRPr="004B4380">
        <w:rPr>
          <w:rFonts w:cs="Arial"/>
          <w:szCs w:val="20"/>
        </w:rPr>
        <w:t>по вопросам  Всемирной выставки.</w:t>
      </w:r>
    </w:p>
    <w:p w:rsidR="00F652A0" w:rsidRPr="004B4380" w:rsidRDefault="00F652A0" w:rsidP="004B4380">
      <w:pPr>
        <w:ind w:firstLine="709"/>
        <w:jc w:val="both"/>
        <w:rPr>
          <w:rFonts w:cs="Arial"/>
          <w:szCs w:val="20"/>
        </w:rPr>
      </w:pPr>
      <w:r w:rsidRPr="004B4380">
        <w:rPr>
          <w:rFonts w:cs="Arial"/>
          <w:szCs w:val="20"/>
        </w:rPr>
        <w:t xml:space="preserve">Другое высказывание: </w:t>
      </w:r>
    </w:p>
    <w:p w:rsidR="00F652A0" w:rsidRPr="004B4380" w:rsidRDefault="00F652A0" w:rsidP="004B4380">
      <w:pPr>
        <w:jc w:val="both"/>
        <w:rPr>
          <w:rFonts w:cs="Arial"/>
          <w:szCs w:val="20"/>
        </w:rPr>
      </w:pPr>
      <w:r w:rsidRPr="004B4380">
        <w:rPr>
          <w:rFonts w:cs="Arial"/>
          <w:szCs w:val="20"/>
        </w:rPr>
        <w:t xml:space="preserve">«Существует только одна основная причина, господин председатель и члены комитета, которую я бы хотел привести для объяснения того, почему Ярмарка должна быть закрыта в Субботний день. Если ворота будут открыты в субботу, то это будет опасно для нас как нации, опасно для Чикаго и для интересов Ярмарки. Есть одна вещь, которую мы должны помнить: Бог все еще правит, Бог все еще на престоле. Бог не отрекся от престола; и Он объявил, что нация или страна, которая не будет служить Ему, погибнет. Более того, нам следует помнить, что десять заповедей являются главным основанием всех наших законов –  как национальных, так и законов отдельных штатов, – которые обеспечивают наши свободы и права. Возьмите пятую заповедь; возьмите шестую заповедь, направленную против убийства и в защиту жизни, в защиту личности; все это основано на этой </w:t>
      </w:r>
      <w:r w:rsidRPr="004B4380">
        <w:rPr>
          <w:rFonts w:cs="Arial"/>
          <w:szCs w:val="20"/>
        </w:rPr>
        <w:lastRenderedPageBreak/>
        <w:t xml:space="preserve">шестой заповеди; возьмите седьмую заповедь. Все наши законы – как национальные, так и законы отдельных штатов, – касающиеся общественной чистоты, брачных отношений, многобрачия, основаны на этой заповеди. А четвертая заповедь располагается в самом сердце этих десяти заповедей, и ее никто не отменял, равно как пятую или шестую, или седьмую, или восьмую заповеди. И, следовательно, нам нужно помнить, что, если мы налагаем руку на эту заповедь Божью, находящуюся в самом сердце десяти заповедей, мы затрагиваем честь Бога, мы затрагиваем закон Божий; ибо Христос особо выделил четвертую заповедь. Он сказал: «Суббота для человека». Что Он имел в виду? Он тем самым хотел сказать, что суббота не была создана только для еврея, но для каждого человека независимо от возраста и положения. Он сказал, что суббота была создана для человека. Она была создана для человека во все века и времена. Христос сказал, что суббота была создана для человека; она была создана для его высшего блага на протяжении всех веков существования мира, для блага морального и физического. А потому, дорогие друзья, если мы притронемся к четвертой заповеди, которая лежит в самом корне всех других заповедей, то мы затронем честь Бога и заповедей Божьих. Четвертая заповедь не была отменена, и </w:t>
      </w:r>
      <w:r w:rsidRPr="004B4380">
        <w:rPr>
          <w:rFonts w:cs="Arial"/>
          <w:i/>
          <w:iCs/>
          <w:szCs w:val="20"/>
        </w:rPr>
        <w:t xml:space="preserve">если мы </w:t>
      </w:r>
      <w:r w:rsidRPr="004B4380">
        <w:rPr>
          <w:rFonts w:cs="Arial"/>
          <w:szCs w:val="20"/>
        </w:rPr>
        <w:t xml:space="preserve">притронемся </w:t>
      </w:r>
      <w:r w:rsidRPr="004B4380">
        <w:rPr>
          <w:rFonts w:cs="Arial"/>
          <w:i/>
          <w:iCs/>
          <w:szCs w:val="20"/>
        </w:rPr>
        <w:t>к ней, то Бог наведет проклятие на нас как на нацию,</w:t>
      </w:r>
      <w:r w:rsidRPr="004B4380">
        <w:rPr>
          <w:rFonts w:cs="Arial"/>
          <w:szCs w:val="20"/>
        </w:rPr>
        <w:t xml:space="preserve"> потому что в древности Он четко сказал Своему народу, что накажет его за осквернение субботнего дня. Из этого следует, дорогие друзья, что мы как нация не можем позволить себе притрагиваться к этой заповеди. Что нам надлежит сделать, так это показать народам мира добрый пример американской субботы, подать им пример христианской субботы, пример той субботы, какую установил Бог. </w:t>
      </w:r>
    </w:p>
    <w:p w:rsidR="00F652A0" w:rsidRPr="004B4380" w:rsidRDefault="00F652A0" w:rsidP="004B4380">
      <w:pPr>
        <w:jc w:val="both"/>
        <w:rPr>
          <w:rFonts w:cs="Arial"/>
          <w:szCs w:val="20"/>
        </w:rPr>
      </w:pPr>
      <w:r w:rsidRPr="004B4380">
        <w:rPr>
          <w:rFonts w:cs="Arial"/>
          <w:szCs w:val="20"/>
        </w:rPr>
        <w:t>{69}</w:t>
      </w:r>
    </w:p>
    <w:p w:rsidR="00F652A0" w:rsidRPr="004B4380" w:rsidRDefault="00F652A0" w:rsidP="004B4380">
      <w:pPr>
        <w:ind w:firstLine="709"/>
        <w:jc w:val="both"/>
        <w:rPr>
          <w:rFonts w:cs="Arial"/>
          <w:szCs w:val="20"/>
        </w:rPr>
      </w:pPr>
      <w:r w:rsidRPr="004B4380">
        <w:rPr>
          <w:rFonts w:cs="Arial"/>
          <w:szCs w:val="20"/>
        </w:rPr>
        <w:t>Языческий принц однажды посетил королеву Викторию и захотел, чтобы она раскрыла ему секрет величия своего правления. Королева Виктория послала за Библией и, вручив ее ему, сказала: «Вот в чем секрет величия страны». Секрет нашего величия как нации также заключается в Библии, которая поставлена на первое место во всех законах, касающихся субботы. Она является основанием наших законов».</w:t>
      </w:r>
    </w:p>
    <w:p w:rsidR="00F652A0" w:rsidRPr="004B4380" w:rsidRDefault="00F652A0" w:rsidP="004B4380">
      <w:pPr>
        <w:jc w:val="both"/>
        <w:rPr>
          <w:rFonts w:cs="Arial"/>
          <w:i/>
          <w:iCs/>
          <w:szCs w:val="20"/>
        </w:rPr>
      </w:pPr>
      <w:r w:rsidRPr="004B4380">
        <w:rPr>
          <w:rFonts w:cs="Arial"/>
          <w:i/>
          <w:iCs/>
          <w:szCs w:val="20"/>
        </w:rPr>
        <w:t>--Из выступления Ф. А. МакКаррела перед местным комитетом по вопросам Всемирной Ярмарки, 11 января, 1893.</w:t>
      </w:r>
    </w:p>
    <w:p w:rsidR="00F652A0" w:rsidRPr="004B4380" w:rsidRDefault="00F652A0" w:rsidP="004B4380">
      <w:pPr>
        <w:ind w:firstLine="709"/>
        <w:jc w:val="both"/>
        <w:rPr>
          <w:rFonts w:cs="Arial"/>
          <w:szCs w:val="20"/>
        </w:rPr>
      </w:pPr>
      <w:r w:rsidRPr="004B4380">
        <w:rPr>
          <w:rFonts w:cs="Arial"/>
          <w:szCs w:val="20"/>
        </w:rPr>
        <w:t>Я прочитал это просто как примеры аргументов, представленных комитету с целью убедить Конгресс твердо отстаивать позицию, занимаемую правительством.</w:t>
      </w:r>
    </w:p>
    <w:p w:rsidR="00F652A0" w:rsidRPr="004B4380" w:rsidRDefault="00F652A0" w:rsidP="004B4380">
      <w:pPr>
        <w:jc w:val="both"/>
        <w:rPr>
          <w:rFonts w:cs="Arial"/>
          <w:szCs w:val="20"/>
        </w:rPr>
      </w:pPr>
      <w:r w:rsidRPr="004B4380">
        <w:rPr>
          <w:rFonts w:cs="Arial"/>
          <w:szCs w:val="20"/>
        </w:rPr>
        <w:t xml:space="preserve">Как вы помните, братья, вчера вечером я приводил цитату, о который можно размышлять целую неделю. Сегодня я хочу прочитать еще один отрывок в том же духе. Вот он: </w:t>
      </w:r>
    </w:p>
    <w:p w:rsidR="00F652A0" w:rsidRPr="004B4380" w:rsidRDefault="00F652A0" w:rsidP="004B4380">
      <w:pPr>
        <w:jc w:val="both"/>
        <w:rPr>
          <w:rFonts w:cs="Arial"/>
          <w:szCs w:val="20"/>
        </w:rPr>
      </w:pPr>
      <w:r w:rsidRPr="004B4380">
        <w:rPr>
          <w:rFonts w:cs="Arial"/>
          <w:szCs w:val="20"/>
        </w:rPr>
        <w:t>«Братья и сестры, пусть сказанное мною пробудит вас к осознанию важности этого времени и значимости событий, которые происходят вокруг нас. Я хочу обратить ваше внимание на настойчивые действия, предпринимаемые для ограничения религиозной свободы».</w:t>
      </w:r>
    </w:p>
    <w:p w:rsidR="00F652A0" w:rsidRPr="004B4380" w:rsidRDefault="00F652A0" w:rsidP="004B4380">
      <w:pPr>
        <w:ind w:firstLine="709"/>
        <w:jc w:val="both"/>
        <w:rPr>
          <w:rFonts w:cs="Arial"/>
          <w:szCs w:val="20"/>
        </w:rPr>
      </w:pPr>
      <w:r w:rsidRPr="004B4380">
        <w:rPr>
          <w:rFonts w:cs="Arial"/>
          <w:szCs w:val="20"/>
        </w:rPr>
        <w:t>Именно это мы будем изучать сегодня вечером. И в то время как я, с помощью Господа, буду доносить до вашего сознания происходящее ныне, я хочу, чтобы вы так же сильно желали получить и понять это, как Бог желает, чтобы мы поняли, дабы мы смогли увидеть и уразуметь Его точку зрения по данному вопросу.</w:t>
      </w:r>
    </w:p>
    <w:p w:rsidR="00F652A0" w:rsidRPr="004B4380" w:rsidRDefault="00F652A0" w:rsidP="004B4380">
      <w:pPr>
        <w:ind w:firstLine="709"/>
        <w:jc w:val="both"/>
        <w:rPr>
          <w:rFonts w:cs="Arial"/>
          <w:szCs w:val="20"/>
        </w:rPr>
      </w:pPr>
      <w:r w:rsidRPr="004B4380">
        <w:rPr>
          <w:rFonts w:cs="Arial"/>
          <w:szCs w:val="20"/>
        </w:rPr>
        <w:t>Несомненно, в этом помещении присутствуют люди, которые были здесь три года назад, когда мне была поручена тема, насколько я помню, «Кризис настоящего времени». Те, кто был здесь, вспомнят, что в то время, говоря о нашей работе, которая заключалась в подаче петиций в Конгресс и в выражении протеста против принимаемого законопроекта, я обращал внимание на тот факт, что это была та работа, которую тогда надлежало совершать. Работа заключалась в повсеместном распространении петиций, чтобы посредством этого возбудить умы жителей Соединенных Штатов против данного законопроекта, в том, чтобы направить эти петиции в Конгресс в таком количестве, чтобы тот смог увидеть, каково общественное мнение, чтобы мы могли по возможности отсрочить принятие этого законопроекта. Идея заключалась в том, чтобы таким образом довести истину до сознания людей. И вы помните, что я обращал внимание на следующую мысль: эта работа будет продолжаться только до тех пор, пока не будет установлено воскресенье, пока не будет принят закон о воскресном дне. После этого все наши ходатайства прекратятся, и работа в этом направлении будет приостановлена, потому что будет бесполезно выражать протест против совершения Конгрессом того, что уже сделано.</w:t>
      </w:r>
    </w:p>
    <w:p w:rsidR="00F652A0" w:rsidRPr="004B4380" w:rsidRDefault="00F652A0" w:rsidP="004B4380">
      <w:pPr>
        <w:ind w:firstLine="709"/>
        <w:jc w:val="both"/>
        <w:rPr>
          <w:rFonts w:cs="Arial"/>
          <w:szCs w:val="20"/>
        </w:rPr>
      </w:pPr>
      <w:r w:rsidRPr="004B4380">
        <w:rPr>
          <w:rFonts w:cs="Arial"/>
          <w:szCs w:val="20"/>
        </w:rPr>
        <w:t xml:space="preserve">Итак, теперь мы здесь. Мы сейчас находимся в том месте, о котором я упоминал в тот вечер около трех лет назад. Исходя из свидетельств, предоставленных вчера вечером, ясно видно, что правительство Соединенных Штатов находится сейчас в руках иерархии, а не в руках представителей народа. Правительство, установленное нашими праотцами, ушло, и ушло безвозвратно. Народного правительства, руководимого народом и существующего для народа, больше нет. Власть народного правительства, выраженная в Конституции, и правительство, управляющее в соответствии с Конституцией, ушли. Конституция была отменена, и теперь ей не придают значения. На днях ее проигнорировал, фактически, полностью устранил, Комитет; и иерархия услышала, с точки зрения своей иерархической позиции, лишь иерархические аргументы. Если это так – если сама Конституция перестала быть тем, чем была раньше, если ей не придают значения, а ее место занял Комитет Конгресса, власть которого определяется лишь Конституцией, – тогда к кому перешло правление? Вы </w:t>
      </w:r>
      <w:r w:rsidRPr="004B4380">
        <w:rPr>
          <w:rFonts w:cs="Arial"/>
          <w:szCs w:val="20"/>
        </w:rPr>
        <w:lastRenderedPageBreak/>
        <w:t>знаете? К кому оно перешло? [Ответ из зала: «В руки церквей»]</w:t>
      </w:r>
    </w:p>
    <w:p w:rsidR="00F652A0" w:rsidRPr="004B4380" w:rsidRDefault="00F652A0" w:rsidP="004B4380">
      <w:pPr>
        <w:ind w:firstLine="709"/>
        <w:jc w:val="both"/>
        <w:rPr>
          <w:rFonts w:cs="Arial"/>
          <w:szCs w:val="20"/>
        </w:rPr>
      </w:pPr>
      <w:r w:rsidRPr="004B4380">
        <w:rPr>
          <w:rFonts w:cs="Arial"/>
          <w:szCs w:val="20"/>
        </w:rPr>
        <w:t>В выдержках, которые я читал вчера вечером, признается, что Конгресс не осмеливается действовать в соответствии со своей точкой зрения и с принципами, которых придерживаются сами его члены, из страха перед тем, что сделают церкви. Я говорил о том, что члены Комитета не осмеливаются поступить так, как того желают справедливые, беспристрастные люди, из опасения, что церкви принесут больше вреда и создадут больше проблем нации, нежели возникнет при принятии удовлетворяющего церкви решения. Именно эту причину привел судья Хаммонд в оправдание своего решения в статье, напечатанной в той же газете, в которой ранее был опубликован его вердикт. Он написал, что, когда церкви требуют законопроект такого рода, то правильным с точки зрения управления государственными делами будет удовлетворить такую просьбу, потому что протестанты – народ воинственный, и если не дать им того, чего они хотят, то они создадут в стране такие проблемы, что государство погибнет. Вот такое мнение. Что это, как не высказывание о том, что принципы, приводимые в действие мнимыми протестантскими церквями Соединенных Штатов, от начала и до конца совпадают с принципами папства? Основание, которое они сначала приводили в пользу законопроекта, является не чем иным, как абсолютным воплощением папских принципов. Резолюция, которую церкви направили в Конгресс с требованием принятия этого законопроекта, звучит следующим образом:</w:t>
      </w:r>
    </w:p>
    <w:p w:rsidR="00F652A0" w:rsidRPr="004B4380" w:rsidRDefault="00F652A0" w:rsidP="004B4380">
      <w:pPr>
        <w:jc w:val="both"/>
        <w:rPr>
          <w:rFonts w:cs="Arial"/>
          <w:szCs w:val="20"/>
        </w:rPr>
      </w:pPr>
      <w:r w:rsidRPr="004B4380">
        <w:rPr>
          <w:rFonts w:cs="Arial"/>
          <w:szCs w:val="20"/>
        </w:rPr>
        <w:t>«Приняв это решение, мы таким образом даем обещание себе и друг другу, что с этого дня мы отказываемся голосовать и поддерживать всякий пост или выборную должность, всякого члена Конгресса, будь то сенатор или член палаты представителей, который проголосует за какую бы то ни было дальнейшую поддержку Всемирной ярмарки, за исключением поддержки на условиях, указанных в этих резолюциях».</w:t>
      </w:r>
    </w:p>
    <w:p w:rsidR="00F652A0" w:rsidRPr="004B4380" w:rsidRDefault="00F652A0" w:rsidP="004B4380">
      <w:pPr>
        <w:ind w:firstLine="709"/>
        <w:jc w:val="both"/>
        <w:rPr>
          <w:rFonts w:cs="Arial"/>
          <w:szCs w:val="20"/>
        </w:rPr>
      </w:pPr>
      <w:r w:rsidRPr="004B4380">
        <w:rPr>
          <w:rFonts w:cs="Arial"/>
          <w:szCs w:val="20"/>
        </w:rPr>
        <w:t>Ричард У. Томпсон из Индианы, который был секретарем военно-морского флота при администрации президента Хейса, правильно сказал: «Позволить всякой церкви заранее диктовать, какой закон должен, а какой не должен приниматься, означает лишить народ авторитета и власти правительства, которые он установил своими собственными руками, и передать эту власть церкви». {70} И это так. Это произошло, и из слов, сказанных защитниками воскресенья, из заявлений, прочитанных нами вчера, сегодня для всего мира становится очевидным, что правительство Соединенных Штатов больше не является тем «правительством народа, управляемым народом, и для народа», каким сделали его наши отцы; сегодня народ беспомощен перед церквями и для церквей. Церковь руководит правительством; оно находится в ее руках, она завладела им и намерена и впредь удерживать его у себя.</w:t>
      </w:r>
    </w:p>
    <w:p w:rsidR="00F652A0" w:rsidRPr="004B4380" w:rsidRDefault="00F652A0" w:rsidP="004B4380">
      <w:pPr>
        <w:ind w:firstLine="709"/>
        <w:jc w:val="both"/>
        <w:rPr>
          <w:rFonts w:cs="Arial"/>
          <w:szCs w:val="20"/>
          <w:shd w:val="clear" w:color="auto" w:fill="00FF00"/>
        </w:rPr>
      </w:pPr>
      <w:r w:rsidRPr="004B4380">
        <w:rPr>
          <w:rFonts w:cs="Arial"/>
          <w:szCs w:val="20"/>
        </w:rPr>
        <w:t xml:space="preserve">Теперь, когда это произошло, совершенно естественно с нашей стороны или со стороны кого-то другого, со стороны всего народа, потребовать отменены законодательства. Несмотря на причины, приведшие к принятию закона, Конгресс мог бы отменить его, мог бы открыть свои глаза и сделать шаг назад, вернувшись туда, где был прежде. Конгресс мог отменить свое решение и оставить все там, где следовало оставить с самого начала, и тогда церквям пришлось бы предпринять еще одну попытку овладеть правительством. Но вместо того чтобы, выслушивая их требование, руководствоваться единственным основанием, на котором Конгресс имеет право рассматривать любой вопрос, то есть Конституцией, его члены отвергли Конституцию и все основанные на ней аргументы, открыто отказавшись прислушиваться к ее требованиям, и таким образом оказались в руках церквей, которые только этого и ждали. Таким вот образом содеянное безвозвратно закрепилось в законодательстве страны. </w:t>
      </w:r>
    </w:p>
    <w:p w:rsidR="00F652A0" w:rsidRPr="004B4380" w:rsidRDefault="00F652A0" w:rsidP="004B4380">
      <w:pPr>
        <w:ind w:firstLine="709"/>
        <w:jc w:val="both"/>
        <w:rPr>
          <w:rFonts w:cs="Arial"/>
          <w:szCs w:val="20"/>
        </w:rPr>
      </w:pPr>
      <w:r w:rsidRPr="004B4380">
        <w:rPr>
          <w:rFonts w:cs="Arial"/>
          <w:szCs w:val="20"/>
        </w:rPr>
        <w:t>Далее, в сущности, следует второй шаг. Если первый шаг был сделан, то следующий шаг мог бы быть в обратном направлении; этим он отменил бы предыдущий. Но, вместо того чтобы предпринять этот шаг, делается все, чтобы лишь утвердить сделанное, а потом ситуацию нельзя будет вернуть назад.</w:t>
      </w:r>
    </w:p>
    <w:p w:rsidR="00F652A0" w:rsidRPr="004B4380" w:rsidRDefault="00F652A0" w:rsidP="004B4380">
      <w:pPr>
        <w:ind w:firstLine="709"/>
        <w:jc w:val="both"/>
        <w:rPr>
          <w:rFonts w:cs="Arial"/>
          <w:szCs w:val="20"/>
        </w:rPr>
      </w:pPr>
      <w:r w:rsidRPr="004B4380">
        <w:rPr>
          <w:rFonts w:cs="Arial"/>
          <w:szCs w:val="20"/>
        </w:rPr>
        <w:t>Зачем нам теперь обращаться в Вашингтон? Какое положение мы занимаем в Вашингтоне с петициями или слушаниями, выражающими протест против религиозного законодательства? Совсем никакого. Мы больше не ставим перед Вашингтоном таких задач. Там больше нет места нашим ходатайствам. Такова нынешняя ситуация.</w:t>
      </w:r>
    </w:p>
    <w:p w:rsidR="00F652A0" w:rsidRPr="004B4380" w:rsidRDefault="00F652A0" w:rsidP="004B4380">
      <w:pPr>
        <w:ind w:firstLine="709"/>
        <w:jc w:val="both"/>
        <w:rPr>
          <w:rFonts w:cs="Arial"/>
          <w:szCs w:val="20"/>
        </w:rPr>
      </w:pPr>
      <w:r w:rsidRPr="004B4380">
        <w:rPr>
          <w:rFonts w:cs="Arial"/>
          <w:szCs w:val="20"/>
        </w:rPr>
        <w:t>Некоторые спрашивали: «Допустим, выйдет новый законопроект. Разве мы не можем послать протест против него, пойти и требовать слушания по этому вопросу?» На чем мы будем основывать свои доводы? Из чего будет исходить наш протест? Из того, что он противоречит Конституции? Но в этой сфере Конституция уже была отвергнута; и нас бы встретили словами, что этот вопрос уже обсуждался, что он соответствует конституционным нормам. Это было объявлено публично. И если этот закон принимается как соответствующий Конституции, за этим следует все остальное. Когда я озвучил идею о том, что Конгресс мог ошибиться на основании недостоверных данных, предоставленных ему, мне на это ответили: «Ваш довод является непочтительным для Конгресса».</w:t>
      </w:r>
    </w:p>
    <w:p w:rsidR="00F652A0" w:rsidRPr="004B4380" w:rsidRDefault="00F652A0" w:rsidP="004B4380">
      <w:pPr>
        <w:jc w:val="both"/>
        <w:rPr>
          <w:rFonts w:cs="Arial"/>
          <w:szCs w:val="20"/>
        </w:rPr>
      </w:pPr>
      <w:r w:rsidRPr="004B4380">
        <w:rPr>
          <w:rFonts w:cs="Arial"/>
          <w:i/>
          <w:iCs/>
          <w:szCs w:val="20"/>
        </w:rPr>
        <w:t>Эйфилд:</w:t>
      </w:r>
      <w:r w:rsidRPr="004B4380">
        <w:rPr>
          <w:rFonts w:cs="Arial"/>
          <w:szCs w:val="20"/>
        </w:rPr>
        <w:t xml:space="preserve"> Допустим, что другой национальный законопроект о воскресном дне будет представлен другому комитету, может быть, тот комитет прислушается к доводам, основанным на Конституции?</w:t>
      </w:r>
    </w:p>
    <w:p w:rsidR="00F652A0" w:rsidRPr="004B4380" w:rsidRDefault="00F652A0" w:rsidP="004B4380">
      <w:pPr>
        <w:jc w:val="both"/>
        <w:rPr>
          <w:rFonts w:cs="Arial"/>
          <w:szCs w:val="20"/>
        </w:rPr>
      </w:pPr>
      <w:r w:rsidRPr="004B4380">
        <w:rPr>
          <w:rFonts w:cs="Arial"/>
          <w:i/>
          <w:iCs/>
          <w:szCs w:val="20"/>
        </w:rPr>
        <w:t>Джоунс:</w:t>
      </w:r>
      <w:r w:rsidRPr="004B4380">
        <w:rPr>
          <w:rFonts w:cs="Arial"/>
          <w:szCs w:val="20"/>
        </w:rPr>
        <w:t xml:space="preserve"> Допустим, что прислушается, но какое это имеет значение? Конституция уже попрана. Принятый закон является антиконституционным. Воскресный закон полностью противоречит </w:t>
      </w:r>
      <w:r w:rsidRPr="004B4380">
        <w:rPr>
          <w:rFonts w:cs="Arial"/>
          <w:szCs w:val="20"/>
        </w:rPr>
        <w:lastRenderedPageBreak/>
        <w:t>Конституции. Но все уже сделано. Какую силу будут иметь доводы против любого другого законопроекта о воскресном дне, основанные на несоответствии этого закона Конституции? Какой в этом смысл? Смысла вообще нет.</w:t>
      </w:r>
    </w:p>
    <w:p w:rsidR="00F652A0" w:rsidRPr="004B4380" w:rsidRDefault="00F652A0" w:rsidP="004B4380">
      <w:pPr>
        <w:ind w:firstLine="709"/>
        <w:jc w:val="both"/>
        <w:rPr>
          <w:rFonts w:cs="Arial"/>
          <w:szCs w:val="20"/>
        </w:rPr>
      </w:pPr>
      <w:r w:rsidRPr="004B4380">
        <w:rPr>
          <w:rFonts w:cs="Arial"/>
          <w:szCs w:val="20"/>
        </w:rPr>
        <w:t>Итак, братья, вы можете видеть, что все изменилось. Вот о чем я хочу, чтобы вы задумались: о том, что ситуация изменилась. У нас отнято основание, единственное основание, на которое мы могли ссылаться, то есть Конституция. У нас было право обращаться к правительству на этом основании, потому что Конституция является Божьей идеей в управлении. Принцип правления Соединенных Штатов – это Божья идея для системы правления. Когда мы придерживались Конституции и изложенных в ней принципов, являющихся воплощением замыслов Бога, как верной идеи, то это было как раз тем, что мы должны были делать.</w:t>
      </w:r>
    </w:p>
    <w:p w:rsidR="00F652A0" w:rsidRPr="004B4380" w:rsidRDefault="00F652A0" w:rsidP="004B4380">
      <w:pPr>
        <w:ind w:firstLine="709"/>
        <w:jc w:val="both"/>
        <w:rPr>
          <w:rFonts w:cs="Arial"/>
          <w:szCs w:val="20"/>
        </w:rPr>
      </w:pPr>
      <w:r w:rsidRPr="004B4380">
        <w:rPr>
          <w:rFonts w:cs="Arial"/>
          <w:szCs w:val="20"/>
        </w:rPr>
        <w:t>Бог дал Конституцию как пример всему миру и как свет всему миру, как верные идеи для управления, и мы имеем право ссылаться на нее. На днях члены Конгресса хотели, чтобы мы привели доводы против закрытия ярмарки в воскресенье. Вы понимаете, что мы не могли этого сделать. Более того, мы не можем выступить против закрытия ярмарки в воскресенье по той причине, что воскресенье не является субботним днем четвертой заповеди; мы не можем выступить против закрытия ярмарки, потому что оспаривать это означало бы просто допустить и признать, что Конгресс справедливо внес четвертую заповедь в законодательство; и что, если бы субботу признали днем, о котором говорится в четвертой заповеди, то нам нечего было бы сказать. Но у нас есть множество возражений против принятого закона. Вступить в спор означало бы отказаться от сказанного нами ранее. Следовательно, мы не смогли бы далее основывать свою позицию на Конституции. Не допустив нас к участию в обсуждении, Конгресс лишил страну Конституции. Я всегда говорю, что у нас отличное окружение, ибо будучи отстранены Комитетом от всяческих споров, основанных на Конституции, мы находимся в великолепной компании, в компании Конституции Соединенных Штатов, и для того, чтобы избавиться от нас, им пришлось отвергнуть Конституцию. Конституция – вот то общество, к которому мы принадлежим.</w:t>
      </w:r>
    </w:p>
    <w:p w:rsidR="00F652A0" w:rsidRPr="004B4380" w:rsidRDefault="00F652A0" w:rsidP="004B4380">
      <w:pPr>
        <w:ind w:firstLine="709"/>
        <w:jc w:val="both"/>
        <w:rPr>
          <w:rFonts w:cs="Arial"/>
          <w:szCs w:val="20"/>
        </w:rPr>
      </w:pPr>
      <w:r w:rsidRPr="004B4380">
        <w:rPr>
          <w:rFonts w:cs="Arial"/>
          <w:szCs w:val="20"/>
        </w:rPr>
        <w:t xml:space="preserve">Итак, вывод из всего этого следующий: у нас нет больше таких поручений к Вашингтону, какие были раньше. Конечно, если когда-то в будущем возникнут подобные вопросы, будет хорошо представить наши принципы членам Конгресса, так как мы несем истину всем людям. Но у нас больше нет поводов обращаться туда с петициями или протестами против религиозных законопроектов. {71} Дело сделано. Против чего же мы выступали в той работе, которая теперь осталась в прошлом? Против того, что уже было </w:t>
      </w:r>
      <w:r w:rsidRPr="004B4380">
        <w:rPr>
          <w:rFonts w:cs="Arial"/>
          <w:i/>
          <w:iCs/>
          <w:szCs w:val="20"/>
        </w:rPr>
        <w:t>совершено</w:t>
      </w:r>
      <w:r w:rsidRPr="004B4380">
        <w:rPr>
          <w:rFonts w:cs="Arial"/>
          <w:szCs w:val="20"/>
        </w:rPr>
        <w:t xml:space="preserve"> или против </w:t>
      </w:r>
      <w:r w:rsidRPr="004B4380">
        <w:rPr>
          <w:rFonts w:cs="Arial"/>
          <w:i/>
          <w:iCs/>
          <w:szCs w:val="20"/>
        </w:rPr>
        <w:t>совершения</w:t>
      </w:r>
      <w:r w:rsidRPr="004B4380">
        <w:rPr>
          <w:rFonts w:cs="Arial"/>
          <w:szCs w:val="20"/>
        </w:rPr>
        <w:t xml:space="preserve"> чего-то? – Против того, что еще не совершилось. Почему мы протестовали против принятия закона? Что мы говорили относительно того, к чему приведет его принятие? – Мы говорили, что оно приведет к образованию союза церкви и государства, то есть к созданию образа зверя.</w:t>
      </w:r>
    </w:p>
    <w:p w:rsidR="00F652A0" w:rsidRPr="004B4380" w:rsidRDefault="00F652A0" w:rsidP="004B4380">
      <w:pPr>
        <w:ind w:firstLine="709"/>
        <w:jc w:val="both"/>
        <w:rPr>
          <w:rFonts w:cs="Arial"/>
          <w:szCs w:val="20"/>
        </w:rPr>
      </w:pPr>
      <w:r w:rsidRPr="004B4380">
        <w:rPr>
          <w:rFonts w:cs="Arial"/>
          <w:szCs w:val="20"/>
        </w:rPr>
        <w:t xml:space="preserve">Теперь дело сделано, и больше нет возражений на этот счет. Но все ли наши планы выполнены? Нам больше нечего совершать в мире? Неужели на этом прекратился весь наш труд, и нам больше нечем заняться? – Нет. Наша работа </w:t>
      </w:r>
      <w:r w:rsidRPr="004B4380">
        <w:rPr>
          <w:rFonts w:cs="Arial"/>
          <w:i/>
          <w:iCs/>
          <w:szCs w:val="20"/>
        </w:rPr>
        <w:t>не</w:t>
      </w:r>
      <w:r w:rsidRPr="004B4380">
        <w:rPr>
          <w:rFonts w:cs="Arial"/>
          <w:szCs w:val="20"/>
        </w:rPr>
        <w:t xml:space="preserve"> остановилась. У нас есть дело, но мы не можем дальше совершать его таким образом. В чем же заключается наша задача? – Рассказать о том, что уже сделано. А сделано то, что создан образ зверя. Не ставит ли это нас лицом к лицу с вестью третьего ангела в том виде, как она написана? Не приводит ли это и не приближает ли нас с вами к этой вести, записанной в Слове? Существует только один путь: ответить на содеянное вестью третьего ангела в том виде, как она написана. А написана она так: «Кто поклоняется зверю и образу его и принимает начертание на чело свое, или на руку свою»… Не является ли произошедшее доказательством того, что образ уже существует, а печать готова к тому, чтобы ее приняли?</w:t>
      </w:r>
    </w:p>
    <w:p w:rsidR="00F652A0" w:rsidRPr="004B4380" w:rsidRDefault="00F652A0" w:rsidP="004B4380">
      <w:pPr>
        <w:ind w:firstLine="709"/>
        <w:jc w:val="both"/>
        <w:rPr>
          <w:rFonts w:cs="Arial"/>
          <w:szCs w:val="20"/>
        </w:rPr>
      </w:pPr>
      <w:r w:rsidRPr="004B4380">
        <w:rPr>
          <w:rFonts w:cs="Arial"/>
          <w:szCs w:val="20"/>
        </w:rPr>
        <w:t xml:space="preserve">Я еже раз говорю, что мы не можем протестовать против принятия закона, потому что он уже принят.  Мы не можем пойти в Конгресс и использовать конституционные аргументы против религиозного законопроекта, мы не можем протестовать против создания образа зверя. Мы не можем протестовать против правительства, признающего ложную субботу. Сам Конгресс своим твердым решением установил и поставил лжесубботу на место субботнего дня четвертой заповеди. Такое действие поместило правительство Соединенных Штатов в руки церквей. Оно установило образ зверя как субботу для страны и для всего мира и поставило ее на место субботнего дня четвертой заповеди, что ясно выражено в законопроекте. </w:t>
      </w:r>
    </w:p>
    <w:p w:rsidR="00F652A0" w:rsidRPr="004B4380" w:rsidRDefault="00F652A0" w:rsidP="004B4380">
      <w:pPr>
        <w:ind w:firstLine="709"/>
        <w:jc w:val="both"/>
        <w:rPr>
          <w:rFonts w:cs="Arial"/>
          <w:szCs w:val="20"/>
        </w:rPr>
      </w:pPr>
      <w:r w:rsidRPr="004B4380">
        <w:rPr>
          <w:rFonts w:cs="Arial"/>
          <w:szCs w:val="20"/>
        </w:rPr>
        <w:t>Что представляло собой папство? Оно было не просто союзом религии и государства, ибо это присутствовало и в язычестве. Папство – это церковь, управляющая государством, церковь, владеющая государством и государственными полномочиями и использующая их для осуществления церковных решений. Очевидным является факт, что мнимые протестантские церкви уверенно держат правительство Соединенных Штатов в своих руках и используют его для того, чтобы церковный указ был действеннее любого другого. Вот для чего они это сделали. Вот что они делают сейчас. Это похоже на папство? Выглядит ли это подобно папству? Да, сэр. Поэтому я вновь говорю, что мы приближаемся к вести третьего ангела. Все факты налицо, и мы все плотнее подходим к своей единственной работе.</w:t>
      </w:r>
    </w:p>
    <w:p w:rsidR="00F652A0" w:rsidRPr="004B4380" w:rsidRDefault="00F652A0" w:rsidP="004B4380">
      <w:pPr>
        <w:ind w:firstLine="709"/>
        <w:jc w:val="both"/>
        <w:rPr>
          <w:rFonts w:cs="Arial"/>
          <w:szCs w:val="20"/>
        </w:rPr>
      </w:pPr>
      <w:r w:rsidRPr="004B4380">
        <w:rPr>
          <w:rFonts w:cs="Arial"/>
          <w:szCs w:val="20"/>
        </w:rPr>
        <w:t xml:space="preserve">Если мы вообще должны иметь какую-то связь с общественными делами, то должны совершать их иначе, чем совершали до сих пор; и единственный способ поддерживать связь с ними – </w:t>
      </w:r>
      <w:r w:rsidRPr="004B4380">
        <w:rPr>
          <w:rFonts w:cs="Arial"/>
          <w:szCs w:val="20"/>
        </w:rPr>
        <w:lastRenderedPageBreak/>
        <w:t>это просто предостерегать людей против принятия или признания правомерности того, что творится.</w:t>
      </w:r>
    </w:p>
    <w:p w:rsidR="00F652A0" w:rsidRPr="004B4380" w:rsidRDefault="00F652A0" w:rsidP="004B4380">
      <w:pPr>
        <w:ind w:firstLine="709"/>
        <w:jc w:val="both"/>
        <w:rPr>
          <w:rFonts w:cs="Arial"/>
          <w:szCs w:val="20"/>
        </w:rPr>
      </w:pPr>
      <w:r w:rsidRPr="004B4380">
        <w:rPr>
          <w:rFonts w:cs="Arial"/>
          <w:szCs w:val="20"/>
        </w:rPr>
        <w:t xml:space="preserve">Мы приблизились к своему единственному делу, и другого пути нет. С этого дня каждый человек, который признает свое участие в деле распространения вести третьего ангела, может нести ее или передавать не иначе, как только в том виде как эта весть звучит: «Кто поклоняется зверю и образу его». Но до 1892 года никто из нас не имел права говорить об этом и предостерегать людей от поклонения образу, потому что образ еще не был сформирован. Мы говорили людям, что он формируется, и что когда сложатся определенные обстоятельства, образ зверя будет сформирован, и тогда предостережением будут слова «Не поклоняйтесь ему». Это было нашей вестью, но больше ей не является. Сейчас мы не можем сказать это Конгрессу. Мы не можем выражать протест против создания образа зверя; уже не можем, ибо дело сделано. Перед нами лишь одна работа. Я снова повторяю, что есть только один выход: проповедовать весть третьего ангела так, как она написана: «Кто поклоняется зверю и образу его»… Но есть одна фраза, которая предшествует этим словам: «И третий Ангел последовал за ними, говоря </w:t>
      </w:r>
      <w:r w:rsidRPr="004B4380">
        <w:rPr>
          <w:rFonts w:cs="Arial"/>
          <w:i/>
          <w:iCs/>
          <w:szCs w:val="20"/>
        </w:rPr>
        <w:t>громким голосом</w:t>
      </w:r>
      <w:r w:rsidRPr="004B4380">
        <w:rPr>
          <w:rFonts w:cs="Arial"/>
          <w:szCs w:val="20"/>
        </w:rPr>
        <w:t>». Что же это, как не громкий клич вести третьего ангела, начинающийся уже сейчас? Не показывает ли это нам, что громкий клич зазвучит тогда, когда наступит время передать весть так, как она написана? Последние события предоставили нам достаточно возможностей увидеть это. Разве сама весть не говорит о том, что, когда она будет провозглашаться в мире так, как записана в Библии, то это и будет громким кличем? Ибо эта весть шествует именно так, сопровождаемая громким голосом.</w:t>
      </w:r>
    </w:p>
    <w:p w:rsidR="00F652A0" w:rsidRPr="004B4380" w:rsidRDefault="00F652A0" w:rsidP="004B4380">
      <w:pPr>
        <w:ind w:firstLine="709"/>
        <w:jc w:val="both"/>
        <w:rPr>
          <w:rFonts w:cs="Arial"/>
          <w:szCs w:val="20"/>
        </w:rPr>
      </w:pPr>
      <w:r w:rsidRPr="004B4380">
        <w:rPr>
          <w:rFonts w:cs="Arial"/>
          <w:szCs w:val="20"/>
        </w:rPr>
        <w:t>Теперь другая мысль. В скольких странах на земле, кроме нашей, до сих пор не было союза религии и государства? – Он был везде. Сколько  вообще существует стран, в которых не было бы этого союза? – Нет ни одной. Но союз религии и государства, объединение церкви и государства – это сатанинский способ действия. Язычество было дьявольским проявлением, как и папство. И что же мы теперь наблюдаем в собственной стране? – Образ папства.</w:t>
      </w:r>
    </w:p>
    <w:p w:rsidR="00F652A0" w:rsidRPr="004B4380" w:rsidRDefault="00F652A0" w:rsidP="004B4380">
      <w:pPr>
        <w:ind w:firstLine="709"/>
        <w:jc w:val="both"/>
        <w:rPr>
          <w:rFonts w:cs="Arial"/>
          <w:szCs w:val="20"/>
        </w:rPr>
      </w:pPr>
      <w:r w:rsidRPr="004B4380">
        <w:rPr>
          <w:rFonts w:cs="Arial"/>
          <w:szCs w:val="20"/>
        </w:rPr>
        <w:t xml:space="preserve">Какое орудие использовал сатана в войне против церкви Божьей, когда родился Христос? – Язычество. С помощью какого орудия он воевал против церкви в пустыне? – С помощью папства. {72} С помощью какого орудия он ведет войну против остатка? – С помощью образа папства? Прочитайте Откр. 12. Но до сих пор образ не был сформирован. Он сформировался сейчас. До сих пор правительство Соединенных Штатов не было в его руках, чтобы действовать против истины Божьей. Сейчас оно там. Сколько же сильных и великих мира сего сатана держит в своих руках, чтобы действовать против церкви и субботы Божьей? Всех. Не так ли? </w:t>
      </w:r>
    </w:p>
    <w:p w:rsidR="00F652A0" w:rsidRPr="004B4380" w:rsidRDefault="00F652A0" w:rsidP="004B4380">
      <w:pPr>
        <w:ind w:firstLine="709"/>
        <w:jc w:val="both"/>
        <w:rPr>
          <w:rFonts w:cs="Arial"/>
          <w:szCs w:val="20"/>
        </w:rPr>
      </w:pPr>
      <w:r w:rsidRPr="004B4380">
        <w:rPr>
          <w:rFonts w:cs="Arial"/>
          <w:szCs w:val="20"/>
        </w:rPr>
        <w:t xml:space="preserve">Теперь многолетний христианский опыт обязывает нас с вами отстаивать субботу Господню. Мы призваны к этому. Но сейчас нашей работе противостоит каждая крупица власти, известная этой земле, а возглавляет противостояние сатана, который распоряжается этой властью. Тогда не встречаемся ли мы лицом к лицу с таким фактом: что с такой же уверенностью, с какой мы отстаиваем нашу верность субботе Господней, нам придется защищать ее перед лицом всей власти, которая только известна земле? Не следует ли из этого, что для того, чтобы мы могли отстаивать нашу верность, с нами должна быть сила, превосходящая всю власть, известную этой земле? Может ли человек сам по себе успешно противостоять всей земной власти? Нет, сэр. Что ж, тогда не приходим ли мы к тому, что на нашей стороне должна действовать сила, превосходящая всю вместе взятую силу земли? Разве не пришло время для того, чтобы ангел, имеющий великую власть, спустился с неба? Этот ангел спускается и присоединяет свой голос к голосу второго ангела, издавая громкий клич. Следовательно, мы сейчас живем в то самое время, когда </w:t>
      </w:r>
      <w:r w:rsidRPr="004B4380">
        <w:rPr>
          <w:rFonts w:cs="Arial"/>
          <w:i/>
          <w:iCs/>
          <w:szCs w:val="20"/>
        </w:rPr>
        <w:t>спустился</w:t>
      </w:r>
      <w:r w:rsidRPr="004B4380">
        <w:rPr>
          <w:rFonts w:cs="Arial"/>
          <w:szCs w:val="20"/>
        </w:rPr>
        <w:t xml:space="preserve"> ангел, имеющий великую власть, и нам не нужно бояться. Пусть даже вся земная власть будет против субботы Господней и против нас, потому что мы отстаиваем ее, власть Бога дана каждому, кто будет верен Ему.</w:t>
      </w:r>
    </w:p>
    <w:p w:rsidR="00F652A0" w:rsidRPr="004B4380" w:rsidRDefault="00F652A0" w:rsidP="004B4380">
      <w:pPr>
        <w:ind w:firstLine="709"/>
        <w:jc w:val="both"/>
        <w:rPr>
          <w:rFonts w:cs="Arial"/>
          <w:szCs w:val="20"/>
        </w:rPr>
      </w:pPr>
      <w:r w:rsidRPr="004B4380">
        <w:rPr>
          <w:rFonts w:cs="Arial"/>
          <w:szCs w:val="20"/>
        </w:rPr>
        <w:t xml:space="preserve">Не является ли весть, которую Спаситель дал Своим ученикам в точности той же вестью, которая дана нам? Они должны были идти по всему миру и проповедовать евангелие каждой твари. Это наша весть. Вечное евангелие, которое должно быть проповедано «всякому племени и колену, и языку и народу» (Откр.14:6). Речь идет об одном и том же. Господь сказал им: «Дана мне всякая власть на небе и на земле». Из этих слов мы видим, что Иисус Христос имеет власть на </w:t>
      </w:r>
      <w:r w:rsidRPr="004B4380">
        <w:rPr>
          <w:rFonts w:cs="Arial"/>
          <w:i/>
          <w:iCs/>
          <w:szCs w:val="20"/>
        </w:rPr>
        <w:t>земле</w:t>
      </w:r>
      <w:r w:rsidRPr="004B4380">
        <w:rPr>
          <w:rFonts w:cs="Arial"/>
          <w:szCs w:val="20"/>
        </w:rPr>
        <w:t xml:space="preserve">, которая превосходит все земные власти. Итак, если бы только Иисус был на земле и жил на земле как когда-то раньше, у Него было бы больше власти, чем у любого из нас? – Нет. {73} Но церковь хотела заставить людей соблюдать воскресенье вместо субботы Господней. Церковь-отступница хотела, чтобы воскресенье соблюдалось вместо субботы Господней, чтобы люди признавали этот день и праздновали его вместо субботнего дня. Она не могла сделать это самостоятельно. Что же она тогда предприняла, чтобы достичь своей цели? Она завладела земной властью. Она захватила власть государства. Какую власть в мире имело в то время правительство, к которому обратилась церковь? Римская империя была в то время мировой державой; так что церковь завладела всей властью мира и тем самым заставила людей принять воскресенье вместо субботы Господней. Не по этой ли причине церковь смогла окончательно изменить субботу Господню на воскресенье? Что это было, если не лишение закона Божьего силы? Церковь захватила печать закона, самое сердце закона, являющего Божий характер; печать, показывающую, Кем является Господь, – Церковь силой убрала ее и поставила на ее месте свой собственный знак. Что это, как не вытеснение Бога из умов людей </w:t>
      </w:r>
      <w:r w:rsidRPr="004B4380">
        <w:rPr>
          <w:rFonts w:cs="Arial"/>
          <w:szCs w:val="20"/>
        </w:rPr>
        <w:lastRenderedPageBreak/>
        <w:t>всего мира? Завладев властью, Церковь преуспела в достижении своей цели лишить силы закон Божий. Вот кто был зверем. Действия Церкви породили зверя. Все эти годы мы проповедовали о том, что папство отменило закон Божий. И это верно. Теперь давайте вернемся к нашему времени и к тому вопросу, который стоит перед нами. Не соблюдали ли протестантские церкви  воскресенье в течение длительного времени? Не отвергали ли они долгое время соблюдение субботы Господней? Но они не могли никого заставить соблюдать воскресенье вместо субботы, о которой сказано в четвертой заповеди. Отчасти верно то, что они могли навязывать соблюдение воскресенья в отдельных штатах. Но мы знаем, и все представители церквей сами это признают, что все усилия изменить государственные законы в этом направлении почти полностью были сведены на нет тем фактом, что национальное правительство было против этого. Мы знаем, что одной из главных целей рьяных попыток религиозных деятелей сделать национальное правительство приверженцами воскресенья, было принятие выгодных церквям государственных законов. Затем для того, чтобы осуществить свою цель в возвышении воскресенья над субботой Господней, эти мнимые протестантские церкви должны были захватить правительство Соединенных Штатов и его власть подобно тому, как в прошлом отступившая церковь захватила власть римского правительства. Теперь власть находится в руках церквей. И постановление, принятое с целью заполучить ее, было направлено на то, чтобы убрать с дороги субботу четвертую заповедь и заменить ее воскресеньем. Не был ли аннулирован этим постановлением закон Божий? Принятие этого законопроекта породило зверя! Что это? – Это образ. Не пришло ли время для того, чтобы весть третьего ангела прозвучала в том виде, в каком она написана? «Кто поклоняется зверю и образу его и принимает начертание на чело свое, или на руку свою».</w:t>
      </w:r>
    </w:p>
    <w:p w:rsidR="00F652A0" w:rsidRPr="004B4380" w:rsidRDefault="00F652A0" w:rsidP="004B4380">
      <w:pPr>
        <w:jc w:val="both"/>
        <w:rPr>
          <w:rFonts w:cs="Arial"/>
          <w:szCs w:val="20"/>
        </w:rPr>
      </w:pPr>
      <w:r w:rsidRPr="004B4380">
        <w:rPr>
          <w:rFonts w:cs="Arial"/>
          <w:szCs w:val="20"/>
        </w:rPr>
        <w:t xml:space="preserve">И Господь тоже послал нам слово именно сейчас. «Время Господу действовать» Почему? Потому что «закон Твой разорили» (Пс.118:126). Не являются ли эти слова молитвой, которую Бог вложил в наши уста в это время? Вы возносите ее? Живете ли вы день за днем и час за часом в присутствии того внушающего страх факта, что пришло время действовать Самому Богу, если истина Его должна быть вскоре явлена всему миру? Это действительно устрашающий факт, </w:t>
      </w:r>
      <w:r w:rsidRPr="004B4380">
        <w:rPr>
          <w:rFonts w:cs="Arial"/>
          <w:iCs/>
          <w:szCs w:val="20"/>
        </w:rPr>
        <w:t>это действительно</w:t>
      </w:r>
      <w:r w:rsidRPr="004B4380">
        <w:rPr>
          <w:rFonts w:cs="Arial"/>
          <w:szCs w:val="20"/>
        </w:rPr>
        <w:t xml:space="preserve"> тревожное положение. Оно подводит нас к такому уровню посвящения, о каком никто из нас раньше не мечтал; к такому посвящению, такой преданности, которая удержит нас в Божьем присутствии с внушающей страх мыслью: «Время Господу действовать: закон Твой разорили».</w:t>
      </w:r>
    </w:p>
    <w:p w:rsidR="00F652A0" w:rsidRPr="004B4380" w:rsidRDefault="00F652A0" w:rsidP="004B4380">
      <w:pPr>
        <w:ind w:firstLine="709"/>
        <w:jc w:val="both"/>
        <w:rPr>
          <w:rFonts w:cs="Arial"/>
          <w:szCs w:val="20"/>
        </w:rPr>
      </w:pPr>
      <w:r w:rsidRPr="004B4380">
        <w:rPr>
          <w:rFonts w:cs="Arial"/>
          <w:szCs w:val="20"/>
        </w:rPr>
        <w:t>Что это, если не признание и признание истинное: «Господи, что мы можем сделать? Вся земная власть против нас. Что мы можем сделать против этого великого общества?» Не является ли нашей молитвой сейчас эта молитва Иосафата: «Боже наш! Ты суди их. Ибо нет в нас силы против множества сего великого, пришедшего на нас, и мы не знаем, что делать, но к Тебе очи наши! И все Иудеи стояли пред лицем Господним, и малые дети их, жены их и сыновья их» (2Пар.20:12,13).</w:t>
      </w:r>
    </w:p>
    <w:p w:rsidR="00F652A0" w:rsidRPr="004B4380" w:rsidRDefault="00F652A0" w:rsidP="004B4380">
      <w:pPr>
        <w:ind w:firstLine="709"/>
        <w:jc w:val="both"/>
        <w:rPr>
          <w:rFonts w:cs="Arial"/>
          <w:szCs w:val="20"/>
        </w:rPr>
      </w:pPr>
      <w:r w:rsidRPr="004B4380">
        <w:rPr>
          <w:rFonts w:cs="Arial"/>
          <w:szCs w:val="20"/>
        </w:rPr>
        <w:t>Что Иоиль советует нам делать сейчас? «Соберите народ, созовите собрание, пригласите старцев, соберите отроков и грудных младенцев; пусть выйдет жених из чертога своего и невеста из своей горницы. Между притвором и жертвенником да плачут священники, служители Господни, и говорят: "пощади, Господи, народ Твой, не предай наследия Твоего на поругание, чтобы не издевались над ним народы; для чего будут говорить между народами: где Бог их?" (Иоиль 2:16,17).</w:t>
      </w:r>
    </w:p>
    <w:p w:rsidR="00F652A0" w:rsidRPr="004B4380" w:rsidRDefault="00F652A0" w:rsidP="004B4380">
      <w:pPr>
        <w:ind w:firstLine="709"/>
        <w:jc w:val="both"/>
        <w:rPr>
          <w:rFonts w:cs="Arial"/>
          <w:szCs w:val="20"/>
        </w:rPr>
      </w:pPr>
      <w:r w:rsidRPr="004B4380">
        <w:rPr>
          <w:rFonts w:cs="Arial"/>
          <w:szCs w:val="20"/>
        </w:rPr>
        <w:t>Мы дали обещание пред Господом и перед миром в том, что зависим от Бога, что Он любит Свой народ; что Он проявляет Себя через тех, чьи сердца стремятся к Нему. Братья, эти устрашающие слова имеют отношение к вести, которая пришла к нам из Австралии. В свидетельстве она озаглавлена «Кризис неминуем». Что в ней сказано? «Должно произойти нечто великое и решающее, и это будет очень скоро. Промедление скомпрометирует характер Бога и Его престол». Братья, своим небрежным, равнодушным отношением мы подвергаем престол Божий опасности. Почему Господь не может действовать? Бог готов. Может, не готовы Божьи работники? Но «промедление скомпрометирует характер Бога и Его престол». Возможно ли, чтобы мы были готовы  рисковать честью Божьего престола? {74} Братья, ради Господа и ради Его престола, давайте уйдем с дороги. Давайте уйдем с дороги. Единственный способ не стоять на пути у Бога — это найти убежище в Нем. Это единственный способ не мешать Ему, и это то, к чему Он нас сейчас призывает. Это наша позиция. Бог дал нам молитву. И, если Он Сам дал ее нам, то насколько искренно и доверительно мы можем возносить эту молитву и представать с ней перед Ним! Бог оставил нам молитву, Он дал нам слово: «Время Господу действовать: закон Твой разорили».</w:t>
      </w:r>
    </w:p>
    <w:p w:rsidR="00F652A0" w:rsidRPr="004B4380" w:rsidRDefault="00F652A0" w:rsidP="004B4380">
      <w:pPr>
        <w:ind w:firstLine="709"/>
        <w:jc w:val="both"/>
        <w:rPr>
          <w:rFonts w:cs="Arial"/>
          <w:szCs w:val="20"/>
        </w:rPr>
      </w:pPr>
      <w:r w:rsidRPr="004B4380">
        <w:rPr>
          <w:rFonts w:cs="Arial"/>
          <w:szCs w:val="20"/>
        </w:rPr>
        <w:t>И еще. Если нам необходимо что-то, что смогло бы убедить нас в том, что это действительно так, то вот обращение, которое было прочитано в прошлую субботу, слова из последнего письма, пришедшего из Австралии:</w:t>
      </w:r>
    </w:p>
    <w:p w:rsidR="00F652A0" w:rsidRPr="004B4380" w:rsidRDefault="00F652A0" w:rsidP="004B4380">
      <w:pPr>
        <w:jc w:val="both"/>
        <w:rPr>
          <w:rFonts w:cs="Arial"/>
          <w:szCs w:val="20"/>
        </w:rPr>
      </w:pPr>
      <w:r w:rsidRPr="004B4380">
        <w:rPr>
          <w:rFonts w:cs="Arial"/>
          <w:szCs w:val="20"/>
        </w:rPr>
        <w:t>«Братья и сестры, пусть сказанное мною пробудит ваше внимание к важности этого времени и значению событий, которые происходят вокруг нас. Я указываю вам на настойчивые действия, которые сейчас предпринимаются для ограничения религиозной свободы. Божий памятник снесен, и на его месте перед всем миром стоит ложная суббота»</w:t>
      </w:r>
    </w:p>
    <w:p w:rsidR="00F652A0" w:rsidRPr="004B4380" w:rsidRDefault="00F652A0" w:rsidP="004B4380">
      <w:pPr>
        <w:ind w:firstLine="709"/>
        <w:jc w:val="both"/>
        <w:rPr>
          <w:rFonts w:cs="Arial"/>
          <w:szCs w:val="20"/>
        </w:rPr>
      </w:pPr>
      <w:r w:rsidRPr="004B4380">
        <w:rPr>
          <w:rFonts w:cs="Arial"/>
          <w:szCs w:val="20"/>
        </w:rPr>
        <w:t>Сказано не «будет снесен», а уже «снесен». В свидетельстве, которое пришло прошлой зимой — в это же самое время год назад, — говорилось, что будет предпринята серьезная попытка, чтобы «</w:t>
      </w:r>
      <w:r w:rsidRPr="004B4380">
        <w:rPr>
          <w:rFonts w:cs="Arial"/>
          <w:i/>
          <w:iCs/>
          <w:szCs w:val="20"/>
        </w:rPr>
        <w:t>возвысить</w:t>
      </w:r>
      <w:r w:rsidRPr="004B4380">
        <w:rPr>
          <w:rFonts w:cs="Arial"/>
          <w:szCs w:val="20"/>
        </w:rPr>
        <w:t xml:space="preserve"> ложную субботу».  А что сказано теперь? «Божий памятник </w:t>
      </w:r>
      <w:r w:rsidRPr="004B4380">
        <w:rPr>
          <w:rFonts w:cs="Arial"/>
          <w:i/>
          <w:iCs/>
          <w:szCs w:val="20"/>
        </w:rPr>
        <w:t>снесен</w:t>
      </w:r>
      <w:r w:rsidRPr="004B4380">
        <w:rPr>
          <w:rFonts w:cs="Arial"/>
          <w:szCs w:val="20"/>
        </w:rPr>
        <w:t xml:space="preserve">, и на его месте перед </w:t>
      </w:r>
      <w:r w:rsidRPr="004B4380">
        <w:rPr>
          <w:rFonts w:cs="Arial"/>
          <w:i/>
          <w:iCs/>
          <w:szCs w:val="20"/>
        </w:rPr>
        <w:lastRenderedPageBreak/>
        <w:t xml:space="preserve">всем миром стоит ложная суббота». </w:t>
      </w:r>
      <w:r w:rsidRPr="004B4380">
        <w:rPr>
          <w:rFonts w:cs="Arial"/>
          <w:szCs w:val="20"/>
        </w:rPr>
        <w:t xml:space="preserve">Как быстро Божье слово исполняется в наши дни! В одном письме содержится свидетельство о том, что «произойдут» такие-то и такие-то события, а в следующем – что они «уже происходят». Одно письмо приносит слово от Господа о том, что предпринимаются попытки, чтобы «сделать» что-то, а следующая почта приносит слова от Господа о том, что это уже «сделано». </w:t>
      </w:r>
    </w:p>
    <w:p w:rsidR="00F652A0" w:rsidRPr="004B4380" w:rsidRDefault="00F652A0" w:rsidP="004B4380">
      <w:pPr>
        <w:ind w:firstLine="709"/>
        <w:jc w:val="both"/>
        <w:rPr>
          <w:rFonts w:cs="Arial"/>
          <w:szCs w:val="20"/>
        </w:rPr>
      </w:pPr>
      <w:r w:rsidRPr="004B4380">
        <w:rPr>
          <w:rFonts w:cs="Arial"/>
          <w:szCs w:val="20"/>
        </w:rPr>
        <w:t>Братья, не должны ли мы стоять подобно солдатам, будучи готовыми немедленно откликнуться на  любое Божье слово? Мы не можем медлить ни мгновения. Братья, давайте искать Бога всем сердцем. Не являются ли свидетельства, которые читал на предыдущем занятии брат Прескотт и которые ставят нас лицом к лицу перед мыслью обратиться к Богу с просьбой о Святом Духе, свидетельством в пользу происходящей работы, нашей вести и всего остального, о чем мы говорили?! Не имеет ли ко всему этому непосредственное отношение цитата, которую я приводил вчера вечером? «Тот, кто по ныне происходящим событиям сможет понять, что грядет на нас в ближайшем будущем, не будет больше верить человеческим выдумкам, но почувствует, что Святой Дух должен быть узнан, принят и представлен перед всеми людьми». Теперь я прочитаю это высказывание полностью:</w:t>
      </w:r>
    </w:p>
    <w:p w:rsidR="00F652A0" w:rsidRPr="004B4380" w:rsidRDefault="00F652A0" w:rsidP="004B4380">
      <w:pPr>
        <w:jc w:val="both"/>
        <w:rPr>
          <w:rFonts w:cs="Arial"/>
          <w:szCs w:val="20"/>
        </w:rPr>
      </w:pPr>
      <w:r w:rsidRPr="004B4380">
        <w:rPr>
          <w:rFonts w:cs="Arial"/>
          <w:szCs w:val="20"/>
        </w:rPr>
        <w:t>«Божий освященный памятник низвержен, а на его месте пред всем миром установлена ложная суббота. И в то время как силы тьмы возбуждают низменные стихии, Господь Бог небес посылает силу свыше для преодоления критической ситуации, побуждая Своих живых посредников возвысить закон неба. Сейчас, именно сейчас пришло для нас время трудиться в других странах, сейчас, когда Америка, страна религиозной свободы, объединится с папством, угнетая совесть и понуждая сознание людей чтить ложную субботу».</w:t>
      </w:r>
    </w:p>
    <w:p w:rsidR="00F652A0" w:rsidRPr="004B4380" w:rsidRDefault="00F652A0" w:rsidP="004B4380">
      <w:pPr>
        <w:ind w:firstLine="709"/>
        <w:jc w:val="both"/>
        <w:rPr>
          <w:rFonts w:cs="Arial"/>
          <w:szCs w:val="20"/>
        </w:rPr>
      </w:pPr>
      <w:r w:rsidRPr="004B4380">
        <w:rPr>
          <w:rFonts w:cs="Arial"/>
          <w:szCs w:val="20"/>
        </w:rPr>
        <w:t>Теперь речь идет не о том, чтобы «установить» ложную субботу, а о том, чтобы чтить ложную субботу, которая уже установлена и предстоит перед миром.</w:t>
      </w:r>
    </w:p>
    <w:p w:rsidR="00F652A0" w:rsidRPr="004B4380" w:rsidRDefault="00F652A0" w:rsidP="004B4380">
      <w:pPr>
        <w:ind w:firstLine="709"/>
        <w:jc w:val="both"/>
        <w:rPr>
          <w:rFonts w:cs="Arial"/>
          <w:szCs w:val="20"/>
        </w:rPr>
      </w:pPr>
      <w:r w:rsidRPr="004B4380">
        <w:rPr>
          <w:rFonts w:cs="Arial"/>
          <w:szCs w:val="20"/>
        </w:rPr>
        <w:t>У нас есть еще одна весть, датируемая 30 августа 1882 года. После библейской цитаты из Откр. 3,  в ней говорится:</w:t>
      </w:r>
    </w:p>
    <w:p w:rsidR="00F652A0" w:rsidRPr="004B4380" w:rsidRDefault="00F652A0" w:rsidP="004B4380">
      <w:pPr>
        <w:jc w:val="both"/>
        <w:rPr>
          <w:rFonts w:cs="Arial"/>
          <w:szCs w:val="20"/>
        </w:rPr>
      </w:pPr>
      <w:r w:rsidRPr="004B4380">
        <w:rPr>
          <w:rFonts w:cs="Arial"/>
          <w:szCs w:val="20"/>
        </w:rPr>
        <w:t>««Итак вспомни, откуда ты ниспал, и покайся, и твори прежние дела; а если не так, скоро приду к тебе, и сдвину светильник твой с места его, если не покаешься» (Откр.2:5). Избранный народ Божий утратил свою первую любовь. Без нее их исповедание веры не спасет от смерти ни одну душу. Возможно, следует отвлечь внимание от расхождения во мнениях и переключить его на совет Верного Свидетеля. Когда Божий народ смирится перед Ним, каждый лично ища всем сердцем Его Святого Духа, тогда из человеческих уст будет слышно то свидетельство, которое представлено в Писании: «После сего я увидел иного Ангела, сходящего с неба и имеющего власть великую; земля осветилась от славы его» (Откр.18:1). Лица будут сиять любовью Божьей,  а уста, тронутые святым огнем, произнесут: «Кровь Иисуса Христа, Сына Его, очищает нас от всякого греха»».</w:t>
      </w:r>
    </w:p>
    <w:p w:rsidR="00F652A0" w:rsidRPr="004B4380" w:rsidRDefault="00F652A0" w:rsidP="004B4380">
      <w:pPr>
        <w:ind w:firstLine="709"/>
        <w:jc w:val="both"/>
        <w:rPr>
          <w:rFonts w:cs="Arial"/>
          <w:szCs w:val="20"/>
        </w:rPr>
      </w:pPr>
      <w:r w:rsidRPr="004B4380">
        <w:rPr>
          <w:rFonts w:cs="Arial"/>
          <w:szCs w:val="20"/>
        </w:rPr>
        <w:t>Братья, пусть, прежде чем наша встреча и конференция завершатся, эти слова будут сказаны каждым присутствующим в этом здании, на этом мероприятии, в этой церкви. Не сделал ли Бог путь вполне ясным? Разве мы не усматриваем его со всей очевидностью в представленных нам событиях, которые не могут быть сокрыты от нас? Так давайте же откроем наши глаза и наши сердца и попросим Господа войти, полностью властвовать над нами  и использовать нас так, как Ему угодно.</w:t>
      </w:r>
    </w:p>
    <w:p w:rsidR="00F652A0" w:rsidRPr="004B4380" w:rsidRDefault="00F652A0" w:rsidP="004B4380">
      <w:pPr>
        <w:jc w:val="both"/>
        <w:rPr>
          <w:rFonts w:cs="Arial"/>
          <w:szCs w:val="20"/>
        </w:rPr>
      </w:pPr>
    </w:p>
    <w:p w:rsidR="00F652A0" w:rsidRDefault="00670280" w:rsidP="004B4380">
      <w:pPr>
        <w:jc w:val="both"/>
        <w:rPr>
          <w:rFonts w:cs="Arial"/>
          <w:szCs w:val="20"/>
        </w:rPr>
      </w:pPr>
      <w:r w:rsidRPr="004B4380">
        <w:rPr>
          <w:rFonts w:cs="Arial"/>
          <w:szCs w:val="20"/>
        </w:rPr>
        <w:t>ПРОПОВЕДЬ №</w:t>
      </w:r>
      <w:r>
        <w:rPr>
          <w:rFonts w:cs="Arial"/>
          <w:szCs w:val="20"/>
        </w:rPr>
        <w:t>4</w:t>
      </w:r>
    </w:p>
    <w:p w:rsidR="00670280" w:rsidRPr="004B4380" w:rsidRDefault="0067028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{87} Вопрос передан в вышестоящие органы. </w:t>
      </w:r>
    </w:p>
    <w:p w:rsidR="00F652A0" w:rsidRPr="004B4380" w:rsidRDefault="00F652A0" w:rsidP="004B4380">
      <w:pPr>
        <w:jc w:val="both"/>
        <w:rPr>
          <w:rFonts w:cs="Arial"/>
          <w:szCs w:val="20"/>
        </w:rPr>
      </w:pPr>
      <w:r w:rsidRPr="004B4380">
        <w:rPr>
          <w:rFonts w:cs="Arial"/>
          <w:i/>
          <w:iCs/>
          <w:szCs w:val="20"/>
        </w:rPr>
        <w:t>Вопрос</w:t>
      </w:r>
      <w:r w:rsidRPr="004B4380">
        <w:rPr>
          <w:rFonts w:cs="Arial"/>
          <w:szCs w:val="20"/>
        </w:rPr>
        <w:t>: - Могут ли Соединенные Штаты отказаться исполнять решение Верховного Суда, ограничивающего национальную конституцию по отношению к религии?</w:t>
      </w:r>
    </w:p>
    <w:p w:rsidR="00F652A0" w:rsidRPr="004B4380" w:rsidRDefault="00F652A0" w:rsidP="004C35AB">
      <w:pPr>
        <w:shd w:val="clear" w:color="auto" w:fill="FFFFFF" w:themeFill="background1"/>
        <w:jc w:val="both"/>
        <w:rPr>
          <w:rFonts w:cs="Arial"/>
          <w:szCs w:val="20"/>
        </w:rPr>
      </w:pPr>
      <w:r w:rsidRPr="004B4380">
        <w:rPr>
          <w:rFonts w:cs="Arial"/>
          <w:i/>
          <w:iCs/>
          <w:szCs w:val="20"/>
        </w:rPr>
        <w:t>Джоунс</w:t>
      </w:r>
      <w:r w:rsidRPr="004B4380">
        <w:rPr>
          <w:rFonts w:cs="Arial"/>
          <w:szCs w:val="20"/>
        </w:rPr>
        <w:t xml:space="preserve">: - Нет, сэр. В сущности, Штатам не обязательно это делать. Верховный Суд Америки </w:t>
      </w:r>
      <w:r w:rsidRPr="004B4380">
        <w:rPr>
          <w:rFonts w:cs="Arial"/>
          <w:szCs w:val="20"/>
          <w:shd w:val="clear" w:color="auto" w:fill="C0C0C0"/>
        </w:rPr>
        <w:t xml:space="preserve"> </w:t>
      </w:r>
      <w:r w:rsidRPr="004C35AB">
        <w:rPr>
          <w:rFonts w:cs="Arial"/>
          <w:szCs w:val="20"/>
        </w:rPr>
        <w:t>действует в соответствии с намерениями Штатов.</w:t>
      </w:r>
      <w:r w:rsidRPr="004B4380">
        <w:rPr>
          <w:rFonts w:cs="Arial"/>
          <w:szCs w:val="20"/>
          <w:shd w:val="clear" w:color="auto" w:fill="C0C0C0"/>
        </w:rPr>
        <w:t xml:space="preserve"> </w:t>
      </w:r>
      <w:r w:rsidRPr="004B4380">
        <w:rPr>
          <w:rFonts w:cs="Arial"/>
          <w:szCs w:val="20"/>
        </w:rPr>
        <w:t>Дело в том, что решение уже принято. В этом вся беда.</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Я начну сегодняшнее занятие чтением Откр. 14:9. «И третий Ангел последовал за ними, говоря громким голосом: кто поклоняется зверю и образу его и принимает начертание на чело свое, или на руку свою». Сегодня нет необходимости представлять другие свидетельства для иллюстрации того, </w:t>
      </w:r>
      <w:r w:rsidRPr="004C35AB">
        <w:rPr>
          <w:rFonts w:cs="Arial"/>
          <w:szCs w:val="20"/>
          <w:shd w:val="clear" w:color="auto" w:fill="FFFFFF" w:themeFill="background1"/>
        </w:rPr>
        <w:t>что мы находимся в том времени, когда этот стих исполняется, я просто сошлюсь на те вопросы (мысли), о которых мы упоминали вчера. Три особых момента, которые были отмечены вчера, вовлекают</w:t>
      </w:r>
      <w:r w:rsidRPr="004B4380">
        <w:rPr>
          <w:rFonts w:cs="Arial"/>
          <w:szCs w:val="20"/>
        </w:rPr>
        <w:t xml:space="preserve"> нас </w:t>
      </w:r>
      <w:r w:rsidRPr="004C35AB">
        <w:rPr>
          <w:rFonts w:cs="Arial"/>
          <w:szCs w:val="20"/>
          <w:shd w:val="clear" w:color="auto" w:fill="FFFFFF" w:themeFill="background1"/>
        </w:rPr>
        <w:t>в эти события.</w:t>
      </w:r>
      <w:r w:rsidRPr="004B4380">
        <w:rPr>
          <w:rFonts w:cs="Arial"/>
          <w:szCs w:val="20"/>
        </w:rPr>
        <w:t xml:space="preserve"> Следующее, о чем мы будем говорить, — это предостережение, которое мы должны донести миру. Ни один человек не может передавать весть третьего ангела, не излагая его в точности, как написано. Но каковы последствия пренебрежения вестью, данной в этом стихе? - Цельное вино ярости Божьей. Тогда что же далее следует за этим? Я имею в виду в исполнении этого пророчества? Чего мы ждем дальше? [Зал: «Ярость Божью!»] Да.</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Теперь мы подошли к громкому кличу, не так ли? Эта часть пророчества осуществилась. Мы приблизились к образу зверя, то есть </w:t>
      </w:r>
      <w:r w:rsidRPr="004B4380">
        <w:rPr>
          <w:rFonts w:cs="Arial"/>
          <w:i/>
          <w:iCs/>
          <w:szCs w:val="20"/>
        </w:rPr>
        <w:t>эта</w:t>
      </w:r>
      <w:r w:rsidRPr="004B4380">
        <w:rPr>
          <w:rFonts w:cs="Arial"/>
          <w:szCs w:val="20"/>
        </w:rPr>
        <w:t xml:space="preserve"> часть пророчества </w:t>
      </w:r>
      <w:r w:rsidRPr="004C35AB">
        <w:rPr>
          <w:rFonts w:cs="Arial"/>
          <w:szCs w:val="20"/>
          <w:shd w:val="clear" w:color="auto" w:fill="FFFFFF" w:themeFill="background1"/>
        </w:rPr>
        <w:t xml:space="preserve">также реализовалась (претворилась в жизнь) - значит пророчество исполнилось. Разумеется, многие  действия и проявления образа зверя станут осуществлением пророчества в виде преследований, обманчивых чудес и т. д. - но все это просто последствия того, что созданный образ зверя вступил в силу (или стал законным) и действует </w:t>
      </w:r>
      <w:r w:rsidRPr="004C35AB">
        <w:rPr>
          <w:rFonts w:cs="Arial"/>
          <w:szCs w:val="20"/>
          <w:shd w:val="clear" w:color="auto" w:fill="FFFFFF" w:themeFill="background1"/>
        </w:rPr>
        <w:lastRenderedPageBreak/>
        <w:t>(или оказывает влияние). Сей</w:t>
      </w:r>
      <w:r w:rsidRPr="004B4380">
        <w:rPr>
          <w:rFonts w:cs="Arial"/>
          <w:szCs w:val="20"/>
        </w:rPr>
        <w:t>час нам не следует ожидать каких-то больших, заметных и необыкновенных перемен в законодательстве или правительстве, чтобы исполнилось   пророчество, потому что образ сформирован. Эта часть пророчества исполнилась. То, что будет в будущем в законодательстве, будущие споры и разногласия, учинение массовых беспорядков и борьба с тем бедствием, которое наступит, - это просто неизбежный итог и последствие создания образа зверя. {88} Тогда что же будет следующим  событием согласно пророчеству, исследуемому нами? Откр.14:9, 10. [Зал: «Ярость Божья.»] Да.</w:t>
      </w:r>
    </w:p>
    <w:p w:rsidR="00F652A0" w:rsidRPr="004B4380" w:rsidRDefault="00F652A0" w:rsidP="004B4380">
      <w:pPr>
        <w:jc w:val="both"/>
        <w:rPr>
          <w:rFonts w:cs="Arial"/>
          <w:szCs w:val="20"/>
        </w:rPr>
      </w:pPr>
      <w:r w:rsidRPr="004B4380">
        <w:rPr>
          <w:rFonts w:cs="Arial"/>
          <w:szCs w:val="20"/>
        </w:rPr>
        <w:t xml:space="preserve">Позвольте задать вопрос по-другому, чтобы сделать его более понятным. Воспринимаем ли мы какую-то часть законодательства или какое-то действие нашего правительства как исполнение этого пророчества в связи с созданием образа зверя? Чего мы ждали все время? Мы ждали законопроекта, — чтобы был предпринят какой-то шаг, или что-то было сделано в правительстве или правительством, что привело бы к формированию образа зверя. Вот к чему был прикован наш взгляд все это время. Но сейчас мы  все еще ждем этого? [Зал: «Нет, сэр.»] Правильно. Теперь, когда закон принят, разве </w:t>
      </w:r>
      <w:r w:rsidRPr="004B4380">
        <w:rPr>
          <w:rFonts w:cs="Arial"/>
          <w:i/>
          <w:iCs/>
          <w:szCs w:val="20"/>
        </w:rPr>
        <w:t>он</w:t>
      </w:r>
      <w:r w:rsidRPr="004B4380">
        <w:rPr>
          <w:rFonts w:cs="Arial"/>
          <w:szCs w:val="20"/>
        </w:rPr>
        <w:t xml:space="preserve"> не имеет отношения к образу зверя? И с этого времени все события развиваются </w:t>
      </w:r>
      <w:r w:rsidRPr="004C35AB">
        <w:rPr>
          <w:rFonts w:cs="Arial"/>
          <w:szCs w:val="20"/>
          <w:shd w:val="clear" w:color="auto" w:fill="FFFFFF" w:themeFill="background1"/>
        </w:rPr>
        <w:t>относительно образа зверя и его действий, есть ли что-то  более важное, чем последствия  происходящих событий? Разве не это должен сделать образ, не с этого начать, когда сформировался?</w:t>
      </w:r>
      <w:r w:rsidRPr="004B4380">
        <w:rPr>
          <w:rFonts w:cs="Arial"/>
          <w:szCs w:val="20"/>
        </w:rPr>
        <w:t xml:space="preserve"> Все, что происходит с этого времени имеет отношение к образу зверя и принятию закона; какой следующий важный момент содержится в словах вести? [Зал: «Семь последних язв.»] Да. Следующее явление, сопровождающее деятельность образа в этом пророчестве, - это семь последних язв.</w:t>
      </w:r>
    </w:p>
    <w:p w:rsidR="00F652A0" w:rsidRPr="004B4380" w:rsidRDefault="00F652A0" w:rsidP="004B4380">
      <w:pPr>
        <w:jc w:val="both"/>
        <w:rPr>
          <w:rFonts w:cs="Arial"/>
          <w:szCs w:val="20"/>
        </w:rPr>
      </w:pPr>
      <w:r w:rsidRPr="004B4380">
        <w:rPr>
          <w:rFonts w:cs="Arial"/>
          <w:szCs w:val="20"/>
        </w:rPr>
        <w:t xml:space="preserve">Теперь соединим эти три момента вместе. Мы </w:t>
      </w:r>
      <w:r w:rsidRPr="004B4380">
        <w:rPr>
          <w:rFonts w:cs="Arial"/>
          <w:i/>
          <w:iCs/>
          <w:szCs w:val="20"/>
        </w:rPr>
        <w:t>ждали</w:t>
      </w:r>
      <w:r w:rsidRPr="004B4380">
        <w:rPr>
          <w:rFonts w:cs="Arial"/>
          <w:szCs w:val="20"/>
        </w:rPr>
        <w:t xml:space="preserve">  создания образа зверя, </w:t>
      </w:r>
      <w:r w:rsidRPr="004B4380">
        <w:rPr>
          <w:rFonts w:cs="Arial"/>
          <w:i/>
          <w:iCs/>
          <w:szCs w:val="20"/>
        </w:rPr>
        <w:t>затем</w:t>
      </w:r>
      <w:r w:rsidRPr="004B4380">
        <w:rPr>
          <w:rFonts w:cs="Arial"/>
          <w:szCs w:val="20"/>
        </w:rPr>
        <w:t xml:space="preserve">  идут семь последних язв, а </w:t>
      </w:r>
      <w:r w:rsidRPr="004B4380">
        <w:rPr>
          <w:rFonts w:cs="Arial"/>
          <w:i/>
          <w:iCs/>
          <w:szCs w:val="20"/>
        </w:rPr>
        <w:t xml:space="preserve">после этого </w:t>
      </w:r>
      <w:r w:rsidRPr="004B4380">
        <w:rPr>
          <w:rFonts w:cs="Arial"/>
          <w:szCs w:val="20"/>
        </w:rPr>
        <w:t xml:space="preserve">следует пришествие Господа. Образ зверя сформировался, не так ли? Пришествие Господа - событие будущего, не правда ли? Но семь последних язв находятся между ними. Тогда, что является следующим важным, выдающимся явлением в истории нашего мира, человечества и спасения? - Семь последних язв. Эти события заставляют нас серьезно задуматься о том, </w:t>
      </w:r>
      <w:r w:rsidRPr="004B4380">
        <w:rPr>
          <w:rFonts w:cs="Arial"/>
          <w:i/>
          <w:iCs/>
          <w:szCs w:val="20"/>
        </w:rPr>
        <w:t>где</w:t>
      </w:r>
      <w:r w:rsidRPr="004B4380">
        <w:rPr>
          <w:rFonts w:cs="Arial"/>
          <w:szCs w:val="20"/>
        </w:rPr>
        <w:t xml:space="preserve"> </w:t>
      </w:r>
      <w:r w:rsidRPr="004B4380">
        <w:rPr>
          <w:rFonts w:cs="Arial"/>
          <w:i/>
          <w:iCs/>
          <w:szCs w:val="20"/>
        </w:rPr>
        <w:t xml:space="preserve">(в пророчестве) </w:t>
      </w:r>
      <w:r w:rsidRPr="004B4380">
        <w:rPr>
          <w:rFonts w:cs="Arial"/>
          <w:szCs w:val="20"/>
        </w:rPr>
        <w:t xml:space="preserve">мы живем сейчас, не так ли? Это заставляет нас также серьезно задуматься над тем, </w:t>
      </w:r>
      <w:r w:rsidRPr="004B4380">
        <w:rPr>
          <w:rFonts w:cs="Arial"/>
          <w:i/>
          <w:iCs/>
          <w:szCs w:val="20"/>
        </w:rPr>
        <w:t>как</w:t>
      </w:r>
      <w:r w:rsidRPr="004B4380">
        <w:rPr>
          <w:rFonts w:cs="Arial"/>
          <w:szCs w:val="20"/>
        </w:rPr>
        <w:t xml:space="preserve"> мы живем сейчас.</w:t>
      </w:r>
    </w:p>
    <w:p w:rsidR="00F652A0" w:rsidRPr="004B4380" w:rsidRDefault="00F652A0" w:rsidP="004B4380">
      <w:pPr>
        <w:jc w:val="both"/>
        <w:rPr>
          <w:rFonts w:cs="Arial"/>
          <w:szCs w:val="20"/>
        </w:rPr>
      </w:pPr>
      <w:r w:rsidRPr="004B4380">
        <w:rPr>
          <w:rFonts w:cs="Arial"/>
          <w:i/>
          <w:iCs/>
          <w:szCs w:val="20"/>
        </w:rPr>
        <w:t>Человек из зала</w:t>
      </w:r>
      <w:r w:rsidRPr="004B4380">
        <w:rPr>
          <w:rFonts w:cs="Arial"/>
          <w:szCs w:val="20"/>
        </w:rPr>
        <w:t>: Необходимо ли вносить поправку в Конституцию?</w:t>
      </w:r>
    </w:p>
    <w:p w:rsidR="00F652A0" w:rsidRPr="004B4380" w:rsidRDefault="00F652A0" w:rsidP="004B4380">
      <w:pPr>
        <w:jc w:val="both"/>
        <w:rPr>
          <w:rFonts w:cs="Arial"/>
          <w:szCs w:val="20"/>
        </w:rPr>
      </w:pPr>
      <w:r w:rsidRPr="004B4380">
        <w:rPr>
          <w:rFonts w:cs="Arial"/>
          <w:i/>
          <w:iCs/>
          <w:szCs w:val="20"/>
        </w:rPr>
        <w:t>Джоунс</w:t>
      </w:r>
      <w:r w:rsidRPr="004B4380">
        <w:rPr>
          <w:rFonts w:cs="Arial"/>
          <w:szCs w:val="20"/>
        </w:rPr>
        <w:t>: Конституция — ничто! У нас больше нет Конституции. Ее отвергли. Ее полностью убрали с пути. Мы больше не можем ей пользоваться. Что поправка может изменить в том, что уже сделано? Разве вы не видите, что Конституцию стараются не замечать? Чего можно добиться поправкой?</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Но мысль, которой я хочу поделиться сейчас с вами, заключается в том, что следующим великим и знаменательным событием в истории нашего мира и в деле спасения, является то, о чем говорится в уже рассматриваемом нами тексте. Эта событие ясно показано здесь. Взгляните на него еще раз. Мы должны передать это предостережение миру: - «Кто поклоняется зверю и образу его и принимает начертание на чело свое, или на руку свою». Вот предупреждение, которое мы должны передать миру. Почему дано такое предостережение? [Зал: Причиной является «вино ярости Божьей.»] Что же такое вино ярости Божьей? [Зал: «Семь последних язв»] Откр. 15:1. Не становится ли очевидным, что семь последних язв являются следующим событием после предупреждения; и что предупреждение закончится этими семью язвами? Мы теперь находимся там, где это предупреждение начинает звучать громким голосом, </w:t>
      </w:r>
      <w:r w:rsidRPr="004C35AB">
        <w:rPr>
          <w:rFonts w:cs="Arial"/>
          <w:szCs w:val="20"/>
          <w:shd w:val="clear" w:color="auto" w:fill="FFFFFF" w:themeFill="background1"/>
        </w:rPr>
        <w:t>выраженное подлинными словами.</w:t>
      </w:r>
      <w:r w:rsidRPr="004B4380">
        <w:rPr>
          <w:rFonts w:cs="Arial"/>
          <w:szCs w:val="20"/>
        </w:rPr>
        <w:t xml:space="preserve"> Не случится ли так, что начавшиеся события и работа, предстоящая нам, закончится тем, что мы лицом к лицу столкнемся с последними семью язвами? [Зал: «Да, сэр.»] Когда закончится дело предупреждения, где мы окажемся? [Зал: «При излитии язв.»]</w:t>
      </w:r>
    </w:p>
    <w:p w:rsidR="00F652A0" w:rsidRPr="004B4380" w:rsidRDefault="00F652A0" w:rsidP="004C35AB">
      <w:pPr>
        <w:shd w:val="clear" w:color="auto" w:fill="FFFFFF" w:themeFill="background1"/>
        <w:jc w:val="both"/>
        <w:rPr>
          <w:rFonts w:cs="Arial"/>
          <w:szCs w:val="20"/>
        </w:rPr>
      </w:pPr>
      <w:r w:rsidRPr="004B4380">
        <w:rPr>
          <w:rFonts w:cs="Arial"/>
          <w:szCs w:val="20"/>
        </w:rPr>
        <w:t>Вы уверены, что это так? Вы убеждены, что семь последних язв — событие, происходящее после того, как мы донесем предостережение миру? [Зал: «Да, сэр.»] Но не будет ли противоестественным нести такое предупреждение на фоне язв, которые должны излиться на тех, кого мы будем предостерегать? И мы сами должны быть верны той вести, которую несем, если хотим быть спасены во время излития язв, о которых говорит весть? Кто будет спасен в то время? - Те, кто имеют «</w:t>
      </w:r>
      <w:r w:rsidRPr="004C35AB">
        <w:rPr>
          <w:rFonts w:cs="Arial"/>
          <w:szCs w:val="20"/>
          <w:shd w:val="clear" w:color="auto" w:fill="FFFFFF" w:themeFill="background1"/>
        </w:rPr>
        <w:t>сень (или покров) Всемогущего</w:t>
      </w:r>
      <w:r w:rsidRPr="004B4380">
        <w:rPr>
          <w:rFonts w:cs="Arial"/>
          <w:szCs w:val="20"/>
        </w:rPr>
        <w:t xml:space="preserve">», распростертую над ними. И об этом защитном покрове пророк Исайя сказал: «Радостью буду радоваться о Господе, возвеселится душа моя о Боге моем; ибо Он облек меня в ризы спасения, </w:t>
      </w:r>
      <w:r w:rsidRPr="004B4380">
        <w:rPr>
          <w:rFonts w:cs="Arial"/>
          <w:i/>
          <w:iCs/>
          <w:szCs w:val="20"/>
        </w:rPr>
        <w:t>одеждою правды одел меня</w:t>
      </w:r>
      <w:r w:rsidRPr="004B4380">
        <w:rPr>
          <w:rFonts w:cs="Arial"/>
          <w:szCs w:val="20"/>
        </w:rPr>
        <w:t xml:space="preserve">, как на жениха возложил венец и, как невесту, украсил убранством» (Ис.61:10). Вот </w:t>
      </w:r>
      <w:r w:rsidRPr="004C35AB">
        <w:rPr>
          <w:rFonts w:cs="Arial"/>
          <w:szCs w:val="20"/>
          <w:shd w:val="clear" w:color="auto" w:fill="FFFFFF" w:themeFill="background1"/>
        </w:rPr>
        <w:t>покрывало (укрытие), которое Бог раскинул над Своим народом, защищающее всех от ярости Божьей сейчас и навсегда. У</w:t>
      </w:r>
      <w:r w:rsidRPr="004B4380">
        <w:rPr>
          <w:rFonts w:cs="Arial"/>
          <w:szCs w:val="20"/>
        </w:rPr>
        <w:t xml:space="preserve"> вас есть одежда праведности?</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Теперь еще одна мысль. Мы живем при наступлении еще одного устрашающего явления: если весть, которую мы сейчас должны нести, не принимается, а она сопровождается страшными последствиями, происходящими во время излития вина ярости Божьей, значит, когда проповедь вести завершится, ее сменит ярость Божья. Я говорю, что мы живем в преддверии этого события. И работа, которая должна поставить всех  перед этим фактом, согласно записанной  вести, теперь началась. </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Отсюда вопрос: </w:t>
      </w:r>
      <w:r w:rsidRPr="004B4380">
        <w:rPr>
          <w:rFonts w:cs="Arial"/>
          <w:i/>
          <w:iCs/>
          <w:szCs w:val="20"/>
        </w:rPr>
        <w:t>не придаст ли такая работа реформе здоровья силу, которой ей не хватает</w:t>
      </w:r>
      <w:r w:rsidRPr="004B4380">
        <w:rPr>
          <w:rFonts w:cs="Arial"/>
          <w:szCs w:val="20"/>
        </w:rPr>
        <w:t xml:space="preserve">? Когда народу Божьему была дана реформа здоровья, ее охарактеризовали как нечто необходимое людям для переселения. Именно в этом и заключается ее значение. Главный и важный момент, который Бог планировал осуществить в реформе здоровья,  - это приготовить Свой народ к </w:t>
      </w:r>
      <w:r w:rsidRPr="004B4380">
        <w:rPr>
          <w:rFonts w:cs="Arial"/>
          <w:szCs w:val="20"/>
        </w:rPr>
        <w:lastRenderedPageBreak/>
        <w:t xml:space="preserve">переселению. Но мы должны пройти через семь последних язв до своего переселения, и если кровь человека будет </w:t>
      </w:r>
      <w:r w:rsidRPr="004C35AB">
        <w:rPr>
          <w:rFonts w:cs="Arial"/>
          <w:szCs w:val="20"/>
          <w:shd w:val="clear" w:color="auto" w:fill="FFFFFF" w:themeFill="background1"/>
        </w:rPr>
        <w:t>нечистой (загрязненной)</w:t>
      </w:r>
      <w:r w:rsidRPr="004B4380">
        <w:rPr>
          <w:rFonts w:cs="Arial"/>
          <w:szCs w:val="20"/>
        </w:rPr>
        <w:t xml:space="preserve"> и зашлакованной жиром, сможет ли такой человек выдержать это время, когда сам воздух будет заражен пагубой и мором? Конечно, не сможет.</w:t>
      </w:r>
    </w:p>
    <w:p w:rsidR="00F652A0" w:rsidRPr="004B4380" w:rsidRDefault="00F652A0" w:rsidP="004B4380">
      <w:pPr>
        <w:jc w:val="both"/>
        <w:rPr>
          <w:rFonts w:cs="Arial"/>
          <w:szCs w:val="20"/>
        </w:rPr>
      </w:pPr>
      <w:r w:rsidRPr="004B4380">
        <w:rPr>
          <w:rFonts w:cs="Arial"/>
          <w:szCs w:val="20"/>
        </w:rPr>
        <w:t>Нам предстоят самые серьезные переживания, не так ли?  Мы уже обсудили многие важные и серьезные вопросы. Но братья, гораздо больше вопросов возникнет еще впереди. Мы живем в самый торжественный период времени, который когда-либо был. Давайте рассмотрим его.</w:t>
      </w:r>
    </w:p>
    <w:p w:rsidR="00F652A0" w:rsidRPr="004B4380" w:rsidRDefault="00F652A0" w:rsidP="004B4380">
      <w:pPr>
        <w:jc w:val="both"/>
        <w:rPr>
          <w:rFonts w:cs="Arial"/>
          <w:szCs w:val="20"/>
        </w:rPr>
      </w:pPr>
      <w:r w:rsidRPr="004B4380">
        <w:rPr>
          <w:rFonts w:cs="Arial"/>
          <w:szCs w:val="20"/>
        </w:rPr>
        <w:t>Обратимся к тем вопросам, которые уже рассматривались на предыдущих занятиях: проникновенные мысли и торжественные опыты в нашем религиозном вероисповедании, с которыми мы столкнулись лицом к лицу. Я хочу спросить, возможно ли кому-то из живущих на земле пережить эти опыты во всей полноте без Иисуса Христа? Я бы хотел, чтобы кто-нибудь рассказал. [Зал: «Мы не можем иметь таких опытов.»] Конечно, мы не можем пережить их без Христа. Тогда, собратья, давайте способствовать тому, чтобы Он пришел во всей Своей полноте как можно скорее. Мы нуждаемся в Нем каждую минуту, и каждое последующее занятие все больше и больше показывает нашу нужду в Нем.</w:t>
      </w:r>
    </w:p>
    <w:p w:rsidR="00F652A0" w:rsidRPr="004B4380" w:rsidRDefault="00F652A0" w:rsidP="004B4380">
      <w:pPr>
        <w:jc w:val="both"/>
        <w:rPr>
          <w:rFonts w:cs="Arial"/>
          <w:szCs w:val="20"/>
        </w:rPr>
      </w:pPr>
      <w:r w:rsidRPr="004B4380">
        <w:rPr>
          <w:rFonts w:cs="Arial"/>
          <w:szCs w:val="20"/>
        </w:rPr>
        <w:t>Есть еще два момента, которые я хочу обсудить сегодня, поэтому мы просто схематически изобразим то, что представляет собой следующий урок о язвах.</w:t>
      </w:r>
    </w:p>
    <w:p w:rsidR="00F652A0" w:rsidRPr="004B4380" w:rsidRDefault="00F652A0" w:rsidP="004B4380">
      <w:pPr>
        <w:jc w:val="both"/>
        <w:rPr>
          <w:rFonts w:cs="Arial"/>
          <w:szCs w:val="20"/>
        </w:rPr>
      </w:pPr>
      <w:r w:rsidRPr="004B4380">
        <w:rPr>
          <w:rFonts w:cs="Arial"/>
          <w:szCs w:val="20"/>
        </w:rPr>
        <w:t>Когда изливается первая язва, она изливается на людей, «имеющих начертание зверя и поклоняющихся образу его» (Откр.16:1,2) — именно тех людей, кому дано предупреждение вести. {89} Затем язвы следуют одна за другой в непрерывной последовательности до шестой, при которой бесовские духи «выходят к царям земли всей вселенной, чтобы собрать их на брань в оный великий день Бога Вседержителя» (Откр.16:14-16). Эта битва происходит, когда приходит Спаситель, ибо «и увидел я зверя и царей земных и воинства их, собранные, чтобы сразиться с Сидящим на коне и с воинством Его. И схвачен был зверь и с ним лжепророк, производивший чудеса пред ним, которыми он обольстил принявших начертание зверя и поклоняющихся его изображению: оба живые брошены в озеро огненное, горящее серою» (Откр.19:19,20). И в это время седьмой ангел выливает свою чашу на воздух, и звучит великий голос из храма небесного, исходящий от престола: «</w:t>
      </w:r>
      <w:r w:rsidRPr="004B4380">
        <w:rPr>
          <w:rFonts w:cs="Arial"/>
          <w:i/>
          <w:iCs/>
          <w:szCs w:val="20"/>
        </w:rPr>
        <w:t>Совершилось</w:t>
      </w:r>
      <w:r w:rsidRPr="004B4380">
        <w:rPr>
          <w:rFonts w:cs="Arial"/>
          <w:szCs w:val="20"/>
        </w:rPr>
        <w:t xml:space="preserve">. И произошли молнии, громы и голоса, и сделалось великое землетрясение, какого не бывало с тех пор, как люди на земле. Такое землетрясение! Так великое! И всякий остров убежал, и гор не стало; И небо скрылось, свившись как свиток; и всякая гора и остров двинулись с мест своих» (Откр.16:17, 18, 20; 6:14). И зверя и его образ «Господь Иисус убьет духом уст Своих и истребит явлением пришествия Своего» (2Фесс.2:8). А также и остаток нечестивого мира, который не погиб в битве Армаггедон: «а прочие убиты мечом Сидящего на коне, исходящим из уст Его» (Откр.19:21). Меч Сидящего на коне — это блеск и великолепие пришествия Господа. Тогда события, которые прямо и неразрывно связаны с концом мира, последуют за работой (проповеди), в которую мы сейчас </w:t>
      </w:r>
      <w:r w:rsidRPr="004C35AB">
        <w:rPr>
          <w:rFonts w:cs="Arial"/>
          <w:szCs w:val="20"/>
          <w:shd w:val="clear" w:color="auto" w:fill="FFFFFF" w:themeFill="background1"/>
        </w:rPr>
        <w:t>полностью вовлечены (shut up).</w:t>
      </w:r>
      <w:r w:rsidRPr="004B4380">
        <w:rPr>
          <w:rFonts w:cs="Arial"/>
          <w:szCs w:val="20"/>
        </w:rPr>
        <w:t xml:space="preserve"> Теперь это реальность.</w:t>
      </w:r>
    </w:p>
    <w:p w:rsidR="00F652A0" w:rsidRPr="004B4380" w:rsidRDefault="00F652A0" w:rsidP="004B4380">
      <w:pPr>
        <w:jc w:val="both"/>
        <w:rPr>
          <w:rFonts w:cs="Arial"/>
          <w:szCs w:val="20"/>
        </w:rPr>
      </w:pPr>
      <w:r w:rsidRPr="004B4380">
        <w:rPr>
          <w:rFonts w:cs="Arial"/>
          <w:szCs w:val="20"/>
        </w:rPr>
        <w:t xml:space="preserve">   Братья, вы верите, что последняя седьмая язва непременно свершится также, как свершился образ зверя? [Зал: «Да, сэр»]. Правда? [«Да.»] Итак, мы ждали образ, в котором придет зверь. </w:t>
      </w:r>
      <w:r w:rsidRPr="004B4380">
        <w:rPr>
          <w:rFonts w:cs="Arial"/>
          <w:i/>
          <w:iCs/>
          <w:szCs w:val="20"/>
        </w:rPr>
        <w:t>Он уже пришел</w:t>
      </w:r>
      <w:r w:rsidRPr="004B4380">
        <w:rPr>
          <w:rFonts w:cs="Arial"/>
          <w:szCs w:val="20"/>
        </w:rPr>
        <w:t>. А теперь чего мы ожидаем? - Семь последних язв. Вы верите, что конец нашего мира непременно наступит по прошествии семи последних язв, и это произойдет также, как произошло создание образа зверя? [Зал: «Да.»] Вы верите, что конец мира придет, когда наступит седьмая язва? [Зал: «Да.»] Тогда, братья, эти события  уже сейчас имеют значение для нас.</w:t>
      </w:r>
    </w:p>
    <w:p w:rsidR="00F652A0" w:rsidRPr="004B4380" w:rsidRDefault="00F652A0" w:rsidP="004C35AB">
      <w:pPr>
        <w:shd w:val="clear" w:color="auto" w:fill="FFFFFF" w:themeFill="background1"/>
        <w:jc w:val="both"/>
        <w:rPr>
          <w:rFonts w:cs="Arial"/>
          <w:szCs w:val="20"/>
          <w:shd w:val="clear" w:color="auto" w:fill="CCCCCC"/>
        </w:rPr>
      </w:pPr>
      <w:r w:rsidRPr="004B4380">
        <w:rPr>
          <w:rFonts w:cs="Arial"/>
          <w:szCs w:val="20"/>
        </w:rPr>
        <w:t xml:space="preserve">Мы пока оставим этот вопрос и обратимся к другому, относящемуся к нашему правительству и к тем последствиям, </w:t>
      </w:r>
      <w:r w:rsidRPr="004C35AB">
        <w:rPr>
          <w:rFonts w:cs="Arial"/>
          <w:szCs w:val="20"/>
          <w:shd w:val="clear" w:color="auto" w:fill="FFFFFF" w:themeFill="background1"/>
        </w:rPr>
        <w:t>которые непременно и возможно являются (или</w:t>
      </w:r>
      <w:r w:rsidRPr="004B4380">
        <w:rPr>
          <w:rFonts w:cs="Arial"/>
          <w:szCs w:val="20"/>
        </w:rPr>
        <w:t xml:space="preserve"> должны </w:t>
      </w:r>
      <w:r w:rsidRPr="004C35AB">
        <w:rPr>
          <w:rFonts w:cs="Arial"/>
          <w:szCs w:val="20"/>
          <w:shd w:val="clear" w:color="auto" w:fill="FFFFFF" w:themeFill="background1"/>
        </w:rPr>
        <w:t>быть и могут быть?) только результатом принятого правительством закона, то есть последствия деятельности самого</w:t>
      </w:r>
      <w:r w:rsidRPr="004B4380">
        <w:rPr>
          <w:rFonts w:cs="Arial"/>
          <w:szCs w:val="20"/>
          <w:shd w:val="clear" w:color="auto" w:fill="CCCCCC"/>
        </w:rPr>
        <w:t xml:space="preserve"> </w:t>
      </w:r>
      <w:r w:rsidRPr="004C35AB">
        <w:rPr>
          <w:rFonts w:cs="Arial"/>
          <w:szCs w:val="20"/>
          <w:shd w:val="clear" w:color="auto" w:fill="FFFFFF" w:themeFill="background1"/>
        </w:rPr>
        <w:t>правительства.</w:t>
      </w:r>
    </w:p>
    <w:p w:rsidR="00F652A0" w:rsidRPr="004B4380" w:rsidRDefault="00F652A0" w:rsidP="004C35AB">
      <w:pPr>
        <w:shd w:val="clear" w:color="auto" w:fill="FFFFFF" w:themeFill="background1"/>
        <w:jc w:val="both"/>
        <w:rPr>
          <w:rFonts w:cs="Arial"/>
          <w:szCs w:val="20"/>
        </w:rPr>
      </w:pPr>
      <w:r w:rsidRPr="004B4380">
        <w:rPr>
          <w:rFonts w:cs="Arial"/>
          <w:szCs w:val="20"/>
        </w:rPr>
        <w:t>Давайте начнем с книги Деяний апостолов 17:26, 27. Павел обращает внимание народа Божьего и говорит: «От одной крови Он произвел весь род человеческий для обитания по всему лицу земли, назначив предопределенные времена и пределы их обитанию». Затем Бог поселил род людской, чтобы они жили на земле, и определил пределы обитания этого рода и территорию, которую этот род должен занимать. И Он дал время этому роду. Для чего Он это сделал? Следующий текст сообщает: «</w:t>
      </w:r>
      <w:r w:rsidRPr="004B4380">
        <w:rPr>
          <w:rFonts w:cs="Arial"/>
          <w:i/>
          <w:iCs/>
          <w:szCs w:val="20"/>
        </w:rPr>
        <w:t>Дабы они искали Бога</w:t>
      </w:r>
      <w:r w:rsidRPr="004B4380">
        <w:rPr>
          <w:rFonts w:cs="Arial"/>
          <w:szCs w:val="20"/>
        </w:rPr>
        <w:t xml:space="preserve">, не ощутят ли Его и не найдут ли, хотя Он и недалеко от каждого из нас!» Могли ли они ощутить Его и </w:t>
      </w:r>
      <w:r w:rsidRPr="004B4380">
        <w:rPr>
          <w:rFonts w:cs="Arial"/>
          <w:i/>
          <w:iCs/>
          <w:szCs w:val="20"/>
        </w:rPr>
        <w:t>случайно</w:t>
      </w:r>
      <w:r w:rsidRPr="004B4380">
        <w:rPr>
          <w:rFonts w:cs="Arial"/>
          <w:szCs w:val="20"/>
        </w:rPr>
        <w:t xml:space="preserve"> найти Его? - Нет, случайности не может быть. Если бы они ощущали Его, что тогда? - Они бы нашли Его. Если кто-то ощущает и ищет Бога, он найдет Его.</w:t>
      </w:r>
    </w:p>
    <w:p w:rsidR="00F652A0" w:rsidRPr="004B4380" w:rsidRDefault="00F652A0" w:rsidP="004B4380">
      <w:pPr>
        <w:jc w:val="both"/>
        <w:rPr>
          <w:rFonts w:cs="Arial"/>
          <w:szCs w:val="20"/>
        </w:rPr>
      </w:pPr>
      <w:r w:rsidRPr="004B4380">
        <w:rPr>
          <w:rFonts w:cs="Arial"/>
          <w:szCs w:val="20"/>
        </w:rPr>
        <w:t>В четвертой главе книги Даниила мы узнаем, что Бог управляет царством людей и дает его человеку по Своей воле. Божья идея относительно народов заключается в том, чтобы они искали Его. Значит, если народ отвергает Господа, как Он использует его? - Никак. Но отвергнет ли Он народ, если тот ищет Его? - Нет, сэр. {90} Отвергнет ли Он народ, если в нем есть люди, которые ищут Господа? - Не отвергнет. Он не отверг его до потопа. Также Он поступил с людьми в Содоме и Гоморре. Если бы Он смог найти десять человек, которые искали Господа в Содоме и Гоморре, то не уничтожил бы эти города. Но Бог не смог найти их.</w:t>
      </w:r>
    </w:p>
    <w:p w:rsidR="00F652A0" w:rsidRPr="004B4380" w:rsidRDefault="00F652A0" w:rsidP="004B4380">
      <w:pPr>
        <w:jc w:val="both"/>
        <w:rPr>
          <w:rFonts w:cs="Arial"/>
          <w:szCs w:val="20"/>
        </w:rPr>
      </w:pPr>
      <w:r w:rsidRPr="004B4380">
        <w:rPr>
          <w:rFonts w:cs="Arial"/>
          <w:szCs w:val="20"/>
        </w:rPr>
        <w:t xml:space="preserve">Когда Он давал обетование Аврааму, то сказал: «Знай, что потомки твои будут пришельцами в земле не своей, и поработят их, и будут угнетать их четыреста лет, но Я произведу суд над народом, у которого они будут в порабощении; после сего они выйдут с большим имуществом, а ты отойдешь к </w:t>
      </w:r>
      <w:r w:rsidRPr="004B4380">
        <w:rPr>
          <w:rFonts w:cs="Arial"/>
          <w:szCs w:val="20"/>
        </w:rPr>
        <w:lastRenderedPageBreak/>
        <w:t xml:space="preserve">отцам твоим в мире и будешь погребен в старости доброй; в четвертом роде возвратятся они сюда: </w:t>
      </w:r>
      <w:r w:rsidRPr="004B4380">
        <w:rPr>
          <w:rFonts w:cs="Arial"/>
          <w:i/>
          <w:iCs/>
          <w:szCs w:val="20"/>
        </w:rPr>
        <w:t>ибо мера беззаконий Аморреев доселе еще не наполнилась</w:t>
      </w:r>
      <w:r w:rsidRPr="004B4380">
        <w:rPr>
          <w:rFonts w:cs="Arial"/>
          <w:szCs w:val="20"/>
        </w:rPr>
        <w:t>» (Быт.15:13-16). Установил ли Бог границы их обитания? - Да. Для чего Он это сделал? - Чтобы они искали Господа. До тех пор, пока у них была хоть какая-то возможность для исканий (поиска) Господа, они имели место обитания, куда Бог поселил их. И Всевышний не дал бы землю ни Аврааму, Своему другу, ни потомству Авраама до тех пор, пока на ней жили люди, которые искали Господа. Народ Божий не мог занять ее, потому что мера беззаконий Аморреев еще не наполнилась. Но когда мера их беззаконий наполнилась, от них больше не было пользы.</w:t>
      </w:r>
    </w:p>
    <w:p w:rsidR="00F652A0" w:rsidRPr="004B4380" w:rsidRDefault="00F652A0" w:rsidP="004B4380">
      <w:pPr>
        <w:jc w:val="both"/>
        <w:rPr>
          <w:rFonts w:cs="Arial"/>
          <w:szCs w:val="20"/>
        </w:rPr>
      </w:pPr>
      <w:r w:rsidRPr="004B4380">
        <w:rPr>
          <w:rFonts w:cs="Arial"/>
          <w:szCs w:val="20"/>
        </w:rPr>
        <w:t>Если Господь установил, чтобы люди на земле искали Господа, и если они не ищут, какой оставлять их и дальше на земле? Позволить им  дальше оставаться (жить) на земле означало бы только навсегда сохранить беззакония, ибо никакой пользы от них не было. Поэтому Господь привел Свой народ в ту землю и изгнал аморреев. Он повелел Своему народу не повторять поступки изгнанной нации, чтобы земля не извергла их подобно аммореям. Но Божий народ сделал именно то, что Бог сказал не делать (запретил). Тогда земля была освобождена от людей, и Господь надолго отдал их в руки Вавилона.</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Бог воздвиг царство Вавилона с определенной целью, установив границы его обитания. Для чего? Для того, чтобы люди искали Господа. В свое время Навуходоносор искал Господа и провозгласил славу, честь и существование Господа всем народам земли. Вы помните то воззвание, которое он произнес в 4 главе книги Даниила: «Угодно мне возвестить вам, что Всевышний сделал для меня». И он рассказывает свой опыт. Давайте прочитаем </w:t>
      </w:r>
      <w:r w:rsidRPr="004C35AB">
        <w:rPr>
          <w:rFonts w:cs="Arial"/>
          <w:szCs w:val="20"/>
          <w:shd w:val="clear" w:color="auto" w:fill="FFFFFF" w:themeFill="background1"/>
        </w:rPr>
        <w:t>как далеко простирается</w:t>
      </w:r>
      <w:r w:rsidRPr="004B4380">
        <w:rPr>
          <w:rFonts w:cs="Arial"/>
          <w:szCs w:val="20"/>
        </w:rPr>
        <w:t xml:space="preserve">  (и увидим размах?) его обращение: -</w:t>
      </w:r>
    </w:p>
    <w:p w:rsidR="00F652A0" w:rsidRPr="004B4380" w:rsidRDefault="00F652A0" w:rsidP="004B4380">
      <w:pPr>
        <w:jc w:val="both"/>
        <w:rPr>
          <w:rFonts w:cs="Arial"/>
          <w:szCs w:val="20"/>
        </w:rPr>
      </w:pPr>
      <w:r w:rsidRPr="004B4380">
        <w:rPr>
          <w:rFonts w:cs="Arial"/>
          <w:szCs w:val="20"/>
        </w:rPr>
        <w:t>«Навуходоносор царь всем народам, племенам и языкам, живущим. Знамения и чудеса, какие совершил надо мною Всевышний Бог, угодно мне возвестить вам. Как велики знамения Его и как могущественны чудеса Его! Царство Его - царство вечное, и владычество Его - в роды и роды».</w:t>
      </w:r>
    </w:p>
    <w:p w:rsidR="00F652A0" w:rsidRPr="004B4380" w:rsidRDefault="00F652A0" w:rsidP="004B4380">
      <w:pPr>
        <w:jc w:val="both"/>
        <w:rPr>
          <w:rFonts w:cs="Arial"/>
          <w:szCs w:val="20"/>
        </w:rPr>
      </w:pPr>
      <w:r w:rsidRPr="004B4380">
        <w:rPr>
          <w:rFonts w:cs="Arial"/>
          <w:szCs w:val="20"/>
        </w:rPr>
        <w:t xml:space="preserve">Господь сказал Навуходоносору, что  до определенного времени, установленного для его земли, дает ему все окружающие земли и народы, и повелевает служить Себе; повеление относилось также к царскому сыну и сыну сына (т. е. внуку), что же должно произойти по истечении этого времени? Многие из этих народов начали служить себе. Вместе с границей обитания Бог назначил предопределенные времена; поэтому, когда </w:t>
      </w:r>
      <w:r w:rsidRPr="004B4380">
        <w:rPr>
          <w:rFonts w:cs="Arial"/>
          <w:szCs w:val="20"/>
          <w:shd w:val="clear" w:color="auto" w:fill="E6E6E6"/>
        </w:rPr>
        <w:t>истекло</w:t>
      </w:r>
      <w:r w:rsidRPr="004B4380">
        <w:rPr>
          <w:rFonts w:cs="Arial"/>
          <w:szCs w:val="20"/>
        </w:rPr>
        <w:t xml:space="preserve"> время для той земли, многие народы Вавилона стали служить себе. Навуходоносора сменил его сын, а затем внук. Вступив на престол вместо Валтасара, ищущего и почитающего Господа, он взял </w:t>
      </w:r>
      <w:r w:rsidRPr="004B4380">
        <w:rPr>
          <w:rFonts w:cs="Arial"/>
          <w:i/>
          <w:iCs/>
          <w:szCs w:val="20"/>
        </w:rPr>
        <w:t>сосуды из дома Господня</w:t>
      </w:r>
      <w:r w:rsidRPr="004B4380">
        <w:rPr>
          <w:rFonts w:cs="Arial"/>
          <w:szCs w:val="20"/>
        </w:rPr>
        <w:t xml:space="preserve"> и использовал их в своих развратных пиршествах, тем самым полностью отвернувшись от Бога. Какая была </w:t>
      </w:r>
      <w:r w:rsidRPr="004C35AB">
        <w:rPr>
          <w:rFonts w:cs="Arial"/>
          <w:szCs w:val="20"/>
          <w:shd w:val="clear" w:color="auto" w:fill="FFFFFF" w:themeFill="background1"/>
        </w:rPr>
        <w:t>польза</w:t>
      </w:r>
      <w:r w:rsidRPr="004B4380">
        <w:rPr>
          <w:rFonts w:cs="Arial"/>
          <w:szCs w:val="20"/>
        </w:rPr>
        <w:t xml:space="preserve"> для Господа от него и его народа? Бог в нем больше не нуждался. В тот же самый час появилась кисть руки человеческой и написала на стене перед царем.  Значение написанных слов было следующим: «Исчислил Бог царство твое и положил конец ему;</w:t>
      </w:r>
    </w:p>
    <w:p w:rsidR="00F652A0" w:rsidRPr="004B4380" w:rsidRDefault="00F652A0" w:rsidP="004B4380">
      <w:pPr>
        <w:jc w:val="both"/>
        <w:rPr>
          <w:rFonts w:cs="Arial"/>
          <w:szCs w:val="20"/>
        </w:rPr>
      </w:pPr>
      <w:r w:rsidRPr="004B4380">
        <w:rPr>
          <w:rFonts w:cs="Arial"/>
          <w:szCs w:val="20"/>
        </w:rPr>
        <w:t>ты взвешен на весах и найден очень легким; разделено царство твое и дано Мидянам и Персам».</w:t>
      </w:r>
    </w:p>
    <w:p w:rsidR="00F652A0" w:rsidRPr="004B4380" w:rsidRDefault="00F652A0" w:rsidP="004B4380">
      <w:pPr>
        <w:jc w:val="both"/>
        <w:rPr>
          <w:rFonts w:cs="Arial"/>
          <w:szCs w:val="20"/>
        </w:rPr>
      </w:pPr>
      <w:r w:rsidRPr="004B4380">
        <w:rPr>
          <w:rFonts w:cs="Arial"/>
          <w:szCs w:val="20"/>
        </w:rPr>
        <w:t>Таким образом, Господь вводит в действие (или выводит на сцену) Мидян и Персов. Как вы думаете, они тоже искали Господа?</w:t>
      </w:r>
    </w:p>
    <w:p w:rsidR="00F652A0" w:rsidRPr="004B4380" w:rsidRDefault="00F652A0" w:rsidP="004B4380">
      <w:pPr>
        <w:jc w:val="both"/>
        <w:rPr>
          <w:rFonts w:cs="Arial"/>
          <w:szCs w:val="20"/>
        </w:rPr>
      </w:pPr>
      <w:r w:rsidRPr="004B4380">
        <w:rPr>
          <w:rFonts w:cs="Arial"/>
          <w:szCs w:val="20"/>
        </w:rPr>
        <w:t xml:space="preserve">   Бог назвал Кира по имени до того, как тот проявил себя и возвысился. Кир тогда не знал Господа. Господь сказал: «Я назвал тебя по имени, хотя ты не знал Меня». Но Кир нашел Господа и провозгласил Его имя всем народам. Божий пророк в Вавилоне донес Слово Божье Киру, и затем посмотрите, что сделал Кир. Первая глава книги Ездры, с первого по третий стихи:</w:t>
      </w:r>
    </w:p>
    <w:p w:rsidR="00F652A0" w:rsidRPr="004B4380" w:rsidRDefault="00F652A0" w:rsidP="004B4380">
      <w:pPr>
        <w:jc w:val="both"/>
        <w:rPr>
          <w:rFonts w:cs="Arial"/>
          <w:szCs w:val="20"/>
        </w:rPr>
      </w:pPr>
      <w:r w:rsidRPr="004B4380">
        <w:rPr>
          <w:rFonts w:cs="Arial"/>
          <w:szCs w:val="20"/>
        </w:rPr>
        <w:t xml:space="preserve">«В первый год Кира, царя Персидского, во исполнение слова Господня из уст Иеремии, возбудил Господь дух Кира, царя Персидского, и он повелел объявить по всему царству своему, словесно и письменно: </w:t>
      </w:r>
      <w:r w:rsidRPr="004B4380">
        <w:rPr>
          <w:rFonts w:cs="Arial"/>
          <w:i/>
          <w:iCs/>
          <w:szCs w:val="20"/>
        </w:rPr>
        <w:t>так говорит Кир,</w:t>
      </w:r>
      <w:r w:rsidRPr="004B4380">
        <w:rPr>
          <w:rFonts w:cs="Arial"/>
          <w:szCs w:val="20"/>
        </w:rPr>
        <w:t xml:space="preserve"> царь Персидский: все царства земли дал мне </w:t>
      </w:r>
      <w:r w:rsidRPr="004B4380">
        <w:rPr>
          <w:rFonts w:cs="Arial"/>
          <w:i/>
          <w:iCs/>
          <w:szCs w:val="20"/>
        </w:rPr>
        <w:t>Господь Бог небесный</w:t>
      </w:r>
      <w:r w:rsidRPr="004B4380">
        <w:rPr>
          <w:rFonts w:cs="Arial"/>
          <w:szCs w:val="20"/>
        </w:rPr>
        <w:t xml:space="preserve">, и Он повелел мне построить Ему дом в Иерусалиме, что в Иудее. Кто есть из вас, из всего народа Его, - да будет Бог его с ним, - и пусть он идет в Иерусалим, что в Иудее, и строит дом Господа Бога Израилева, </w:t>
      </w:r>
      <w:r w:rsidRPr="004B4380">
        <w:rPr>
          <w:rFonts w:cs="Arial"/>
          <w:i/>
          <w:iCs/>
          <w:szCs w:val="20"/>
        </w:rPr>
        <w:t>Того Бога</w:t>
      </w:r>
      <w:r w:rsidRPr="004B4380">
        <w:rPr>
          <w:rFonts w:cs="Arial"/>
          <w:szCs w:val="20"/>
        </w:rPr>
        <w:t xml:space="preserve">, Который в Иерусалиме». Кир нашел Господа и провозгласил Его всем народам земли. Это совершилось еще до того, как Кир пришел к власти. Затем Дарий был преемником  Валтасара. Мы читаем в книге Даниила 6:26, 27 о том, что сделал Дарий: «Мною дается повеление, чтобы во всякой области царства моего трепетали и благоговели пред Богом Данииловым, </w:t>
      </w:r>
      <w:r w:rsidRPr="004B4380">
        <w:rPr>
          <w:rFonts w:cs="Arial"/>
          <w:i/>
          <w:iCs/>
          <w:szCs w:val="20"/>
        </w:rPr>
        <w:t>потому что Он есть Бог живый</w:t>
      </w:r>
      <w:r w:rsidRPr="004B4380">
        <w:rPr>
          <w:rFonts w:cs="Arial"/>
          <w:szCs w:val="20"/>
        </w:rPr>
        <w:t xml:space="preserve"> и присносущий, и царство Его несокрушимо, и владычество Его бесконечно. {91} Он избавляет и спасает, и совершает чудеса и знамения на небе и на земле; Он избавил Даниила от силы львов". </w:t>
      </w:r>
    </w:p>
    <w:p w:rsidR="00F652A0" w:rsidRPr="004B4380" w:rsidRDefault="00F652A0" w:rsidP="004B4380">
      <w:pPr>
        <w:jc w:val="both"/>
        <w:rPr>
          <w:rFonts w:cs="Arial"/>
          <w:szCs w:val="20"/>
        </w:rPr>
      </w:pPr>
      <w:r w:rsidRPr="004B4380">
        <w:rPr>
          <w:rFonts w:cs="Arial"/>
          <w:szCs w:val="20"/>
        </w:rPr>
        <w:t>Это величественное провозглашение  о Боге, Его славе и силе. Оно звучит также, как слова самого пророка Даниила. Итак, Мидяне и Персы искали Господа и нашли Его. Но обратимся к 11 главе книги Даниила и прочитаем: «Итак я [то есть ангел Гавриил] с первого года Дария Мидянина стал ему подпорою и подкреплением. Теперь возвещу тебе истину: вот, еще три царя восстанут в Персии; потом четвертый превзойдет всех великим богатством, и когда усилится богатством своим, то поднимет всех против царства Греческого. И восстанет царь могущественный, который будет владычествовать с великою властью, и будет действовать по своей воле.</w:t>
      </w:r>
    </w:p>
    <w:p w:rsidR="00F652A0" w:rsidRPr="004B4380" w:rsidRDefault="00F652A0" w:rsidP="004B4380">
      <w:pPr>
        <w:jc w:val="both"/>
        <w:rPr>
          <w:rFonts w:cs="Arial"/>
          <w:szCs w:val="20"/>
        </w:rPr>
      </w:pPr>
      <w:r w:rsidRPr="004B4380">
        <w:rPr>
          <w:rFonts w:cs="Arial"/>
          <w:szCs w:val="20"/>
        </w:rPr>
        <w:t>Но когда он восстанет, царство его разрушится и разделится по четырем ветрам небесным.»</w:t>
      </w:r>
    </w:p>
    <w:p w:rsidR="00F652A0" w:rsidRPr="004B4380" w:rsidRDefault="00F652A0" w:rsidP="004B4380">
      <w:pPr>
        <w:jc w:val="both"/>
        <w:rPr>
          <w:rFonts w:cs="Arial"/>
          <w:szCs w:val="20"/>
        </w:rPr>
      </w:pPr>
      <w:r w:rsidRPr="004B4380">
        <w:rPr>
          <w:rFonts w:cs="Arial"/>
          <w:szCs w:val="20"/>
        </w:rPr>
        <w:t xml:space="preserve">Это Греция. Теперь прочитаем Дан. 10:20 «И он [Гавриил] сказал: "знаешь ли, для чего я пришел к </w:t>
      </w:r>
      <w:r w:rsidRPr="004B4380">
        <w:rPr>
          <w:rFonts w:cs="Arial"/>
          <w:szCs w:val="20"/>
        </w:rPr>
        <w:lastRenderedPageBreak/>
        <w:t>тебе? Теперь я возвращусь, чтобы бороться с князем Персидским; а когда я выйду, то вот, придет князь Греции.»</w:t>
      </w:r>
    </w:p>
    <w:p w:rsidR="00F652A0" w:rsidRPr="004B4380" w:rsidRDefault="00F652A0" w:rsidP="004B4380">
      <w:pPr>
        <w:jc w:val="both"/>
        <w:rPr>
          <w:rFonts w:cs="Arial"/>
          <w:szCs w:val="20"/>
        </w:rPr>
      </w:pPr>
      <w:r w:rsidRPr="004B4380">
        <w:rPr>
          <w:rFonts w:cs="Arial"/>
          <w:szCs w:val="20"/>
        </w:rPr>
        <w:t xml:space="preserve">Ангел оставался на персидской земле столько, сколько смог выдержать, и когда ее жители зашли слишком далеко и перестали искать Господа, ангел исчез, а когда исчез ангел, Персии тоже не стало. И появилась Греция. А для чего Господь воздвиг Грецию? Чтобы они могли искать Господа. Теперь прочитаем отрывок из восьмой главы, стихи 21-23: - </w:t>
      </w:r>
    </w:p>
    <w:p w:rsidR="00F652A0" w:rsidRPr="004B4380" w:rsidRDefault="00F652A0" w:rsidP="004B4380">
      <w:pPr>
        <w:jc w:val="both"/>
        <w:rPr>
          <w:rFonts w:cs="Arial"/>
          <w:szCs w:val="20"/>
        </w:rPr>
      </w:pPr>
      <w:r w:rsidRPr="004B4380">
        <w:rPr>
          <w:rFonts w:cs="Arial"/>
          <w:szCs w:val="20"/>
        </w:rPr>
        <w:t xml:space="preserve">«А козел косматый - царь Греции, а большой рог, который между глазами его, это первый ее царь; он сломился, и вместо него вышли другие четыре: это - четыре царства восстанут из этого народа, но не с его силою. Под конец же царства их, </w:t>
      </w:r>
      <w:r w:rsidRPr="004B4380">
        <w:rPr>
          <w:rFonts w:cs="Arial"/>
          <w:i/>
          <w:iCs/>
          <w:szCs w:val="20"/>
        </w:rPr>
        <w:t>когда отступники исполнят меру беззаконий своих</w:t>
      </w:r>
      <w:r w:rsidRPr="004B4380">
        <w:rPr>
          <w:rFonts w:cs="Arial"/>
          <w:szCs w:val="20"/>
        </w:rPr>
        <w:t>, восстанет царь наглый и искусный в коварстве».</w:t>
      </w:r>
    </w:p>
    <w:p w:rsidR="00F652A0" w:rsidRPr="004B4380" w:rsidRDefault="00F652A0" w:rsidP="004B4380">
      <w:pPr>
        <w:jc w:val="both"/>
        <w:rPr>
          <w:rFonts w:cs="Arial"/>
          <w:szCs w:val="20"/>
        </w:rPr>
      </w:pPr>
      <w:r w:rsidRPr="004B4380">
        <w:rPr>
          <w:rFonts w:cs="Arial"/>
          <w:szCs w:val="20"/>
        </w:rPr>
        <w:t xml:space="preserve">    Итак вы видите, что духовное падение народа каждый раз происходит из-за того, что мера беззакония наполняется; а мера беззакония наполняется, когда они противятся Господу. И в конце концов, после достижения полноты этой меры появляется другой царь. Таким образом, вы можете видеть, что </w:t>
      </w:r>
      <w:r w:rsidRPr="004C35AB">
        <w:rPr>
          <w:rFonts w:cs="Arial"/>
          <w:szCs w:val="20"/>
          <w:shd w:val="clear" w:color="auto" w:fill="FFFFFF" w:themeFill="background1"/>
        </w:rPr>
        <w:t>философия (или принцип)</w:t>
      </w:r>
      <w:r w:rsidRPr="004B4380">
        <w:rPr>
          <w:rFonts w:cs="Arial"/>
          <w:szCs w:val="20"/>
        </w:rPr>
        <w:t xml:space="preserve"> всего вопроса содержится в стихе, говорящем о том, что Бог устанавливает народы, чтобы они искали Господа, а когда они отказываются исполнять это повеление и отворачиваются от Него, следующее, что происходит: этот народ погибает (покидает мир). К этому больше нечего добавить.</w:t>
      </w:r>
    </w:p>
    <w:p w:rsidR="00F652A0" w:rsidRPr="004B4380" w:rsidRDefault="00F652A0" w:rsidP="004B4380">
      <w:pPr>
        <w:jc w:val="both"/>
        <w:rPr>
          <w:rFonts w:cs="Arial"/>
          <w:szCs w:val="20"/>
        </w:rPr>
      </w:pPr>
      <w:r w:rsidRPr="004B4380">
        <w:rPr>
          <w:rFonts w:cs="Arial"/>
          <w:szCs w:val="20"/>
        </w:rPr>
        <w:t xml:space="preserve">Народом, который следовал после Греции, был Рим. Христос жил на земле во дни Рима; и несмотря на чудовищную безнравственность Римского государства, евангелие Христа проповедовалось ему. А после этого, отступническая церковь открыто признала евангелие Христа </w:t>
      </w:r>
      <w:r w:rsidRPr="004C35AB">
        <w:rPr>
          <w:rFonts w:cs="Arial"/>
          <w:szCs w:val="20"/>
          <w:shd w:val="clear" w:color="auto" w:fill="FFFFFF" w:themeFill="background1"/>
        </w:rPr>
        <w:t>не духовной, а внешней и</w:t>
      </w:r>
      <w:r w:rsidRPr="004B4380">
        <w:rPr>
          <w:rFonts w:cs="Arial"/>
          <w:szCs w:val="20"/>
          <w:shd w:val="clear" w:color="auto" w:fill="CCCCCC"/>
        </w:rPr>
        <w:t xml:space="preserve"> </w:t>
      </w:r>
      <w:r w:rsidRPr="004C35AB">
        <w:rPr>
          <w:rFonts w:cs="Arial"/>
          <w:szCs w:val="20"/>
          <w:shd w:val="clear" w:color="auto" w:fill="FFFFFF" w:themeFill="background1"/>
        </w:rPr>
        <w:t>показной формой (религиозности)</w:t>
      </w:r>
      <w:r w:rsidRPr="004B4380">
        <w:rPr>
          <w:rFonts w:cs="Arial"/>
          <w:szCs w:val="20"/>
        </w:rPr>
        <w:t xml:space="preserve"> и захватила власть римского правительства, чтобы заставить людей признать римскую религию и не повиноваться Господу. Что же стало с римским правительством после этого? Оно исчезло с лица земли.</w:t>
      </w:r>
    </w:p>
    <w:p w:rsidR="00F652A0" w:rsidRPr="004B4380" w:rsidRDefault="00F652A0" w:rsidP="004B4380">
      <w:pPr>
        <w:jc w:val="both"/>
        <w:rPr>
          <w:rFonts w:cs="Arial"/>
          <w:szCs w:val="20"/>
        </w:rPr>
      </w:pPr>
      <w:r w:rsidRPr="004B4380">
        <w:rPr>
          <w:rFonts w:cs="Arial"/>
          <w:szCs w:val="20"/>
        </w:rPr>
        <w:t xml:space="preserve"> Правительство было безнравственным во времена Тиберия, во времена Клавдия и Нерона, однако Бог проповедовал евангелие Риму и привел множество душ к свету и познанию Его евангелия. Даже самому Нерону евангелие было дважды проповедано апостолом Павлом и была открыта радость небес. Но когда его исказили, и оно стало лишь прикрытием для одобрения безбожия, когда вместо того, чтобы действительно искать Господа, они извратили сами средства, предложенные Богом для спасения, то что мог сделать Господь для таких людей? Евангелие является единственным средством, которое есть у Бога для спасения человека. Но когда евангелие используется просто как личина (или маска) для безнравственности, то есть ли у Господа возможность спасти человека, относящегося к евангелию таким образом? Такого человека вообще ничто не трогает и не волнует.</w:t>
      </w:r>
    </w:p>
    <w:p w:rsidR="00F652A0" w:rsidRPr="004B4380" w:rsidRDefault="00F652A0" w:rsidP="004B4380">
      <w:pPr>
        <w:jc w:val="both"/>
        <w:rPr>
          <w:rFonts w:cs="Arial"/>
          <w:szCs w:val="20"/>
        </w:rPr>
      </w:pPr>
      <w:r w:rsidRPr="004B4380">
        <w:rPr>
          <w:rFonts w:cs="Arial"/>
          <w:szCs w:val="20"/>
        </w:rPr>
        <w:t>Когда отступническая церковь стала совершать такие деяния в Римской империи, могло ли такое государство устоять? Оно должно было исчезнуть с лица земли. В настоящее время наш народ поглощен такого же рода беззаконием. Это отступничество. Церкви отвернулись от Бога и завладели властью нашего правительства. Оно продалось им; и теперь вынуждает людей бесчестить Бога. Значит, что дальше случится с нашим народом? [Зал: «Уничтожение.»] Да, но прежде чем Господь ниспровергнет народ, Он пошлет весть всякому, кто спасется. Что это за весть?</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[Зал: «Весть третьего ангела.»] Да. В связи с этим не </w:t>
      </w:r>
      <w:r w:rsidRPr="004C35AB">
        <w:rPr>
          <w:rFonts w:cs="Arial"/>
          <w:szCs w:val="20"/>
          <w:shd w:val="clear" w:color="auto" w:fill="FFFFFF" w:themeFill="background1"/>
        </w:rPr>
        <w:t>сталкиваемся л</w:t>
      </w:r>
      <w:r w:rsidRPr="004B4380">
        <w:rPr>
          <w:rFonts w:cs="Arial"/>
          <w:szCs w:val="20"/>
        </w:rPr>
        <w:t>и мы опять (лицом к лицу) с тем фактом, что весть третьего ангела в том виде, в каком записана, является единственной вестью, данной на земле; и что она должна быть передана для спасения людей от гибели, нависшей над нашим обреченным народом, который был прельщен и пленен отступнической мнимой протестантской церковью?</w:t>
      </w:r>
    </w:p>
    <w:p w:rsidR="00F652A0" w:rsidRPr="004B4380" w:rsidRDefault="00F652A0" w:rsidP="004B4380">
      <w:pPr>
        <w:jc w:val="both"/>
        <w:rPr>
          <w:rFonts w:cs="Arial"/>
          <w:szCs w:val="20"/>
        </w:rPr>
      </w:pPr>
      <w:r w:rsidRPr="004B4380">
        <w:rPr>
          <w:rFonts w:cs="Arial"/>
          <w:szCs w:val="20"/>
        </w:rPr>
        <w:t xml:space="preserve">  Значит следующим событием будет конец мира. Разве мы не правы, говоря о том, что должны проповедовать </w:t>
      </w:r>
      <w:r w:rsidRPr="004C35AB">
        <w:rPr>
          <w:rFonts w:cs="Arial"/>
          <w:szCs w:val="20"/>
          <w:shd w:val="clear" w:color="auto" w:fill="FFFFFF" w:themeFill="background1"/>
        </w:rPr>
        <w:t>(или разве мы не должны проповедовать);</w:t>
      </w:r>
      <w:r w:rsidRPr="004B4380">
        <w:rPr>
          <w:rFonts w:cs="Arial"/>
          <w:szCs w:val="20"/>
        </w:rPr>
        <w:t xml:space="preserve"> и проповедовать настойчиво, увлеченно и заинтересованно, ежедневно и ежечасно, рассказывая о тех событиях, которые приближают конец мира? Что мешает нам, братья, помочь людям мира увидеть эти события? Что мешает нам показать людям то, что стало с народами, которые уже исчезли? Что препятствует нам открыть суетным людям то, что уже произошло объединение церкви и государства; что церковь завладела правительством Соединенных Штатов? Разве трудно людям понять это? {92} Я скажу вам, собратья, что когда мы пойдем с силой Божьей и представим всем живущим точные факты и обстоятельства, происходящие в реальности, когда расскажем как справиться с этими обстоятельствами, то они начнут задумываться.</w:t>
      </w:r>
    </w:p>
    <w:p w:rsidR="00F652A0" w:rsidRPr="004B4380" w:rsidRDefault="00F652A0" w:rsidP="004C35AB">
      <w:pPr>
        <w:shd w:val="clear" w:color="auto" w:fill="FFFFFF" w:themeFill="background1"/>
        <w:jc w:val="both"/>
        <w:rPr>
          <w:rFonts w:cs="Arial"/>
          <w:szCs w:val="20"/>
          <w:shd w:val="clear" w:color="auto" w:fill="CCCCCC"/>
        </w:rPr>
      </w:pPr>
      <w:r w:rsidRPr="004B4380">
        <w:rPr>
          <w:rFonts w:cs="Arial"/>
          <w:szCs w:val="20"/>
        </w:rPr>
        <w:t xml:space="preserve">  Братья, в простом объяснении содержится больше силы, больше убеждающей и двигающей силы, чем в большой массе доказательств, если это объяснение произносится с верой в Бога, и людям точно раскрываются последствия происходящих событий. Мы с вами будем нести весть в обстоятельствах, открытых взору всех людей, будем привлекать внимание к происходящим событиям и показывать что будет в будущем. В страхе Божьем, Его благодатью и силой, дарованной нам, мы также будем говорить им о реалиях, которые грядут. Расскажите им с помощью уже существующих фактов, со всей серьезностью и посвящением Богу, покажите им, что мы сами верим этим событиям, - все это будет более убедительным, чем огромная масса доказательств по доктринальным вопросам. Давайте </w:t>
      </w:r>
      <w:r w:rsidRPr="004C35AB">
        <w:rPr>
          <w:rFonts w:cs="Arial"/>
          <w:szCs w:val="20"/>
          <w:shd w:val="clear" w:color="auto" w:fill="FFFFFF" w:themeFill="background1"/>
        </w:rPr>
        <w:t>именно так проповедовать весть сегодня.</w:t>
      </w:r>
    </w:p>
    <w:p w:rsidR="00F652A0" w:rsidRPr="004B4380" w:rsidRDefault="00F652A0" w:rsidP="004B4380">
      <w:pPr>
        <w:jc w:val="both"/>
        <w:rPr>
          <w:rFonts w:cs="Arial"/>
          <w:szCs w:val="20"/>
        </w:rPr>
      </w:pPr>
      <w:r w:rsidRPr="004B4380">
        <w:rPr>
          <w:rFonts w:cs="Arial"/>
          <w:szCs w:val="20"/>
        </w:rPr>
        <w:t xml:space="preserve">  Теперь другая мысль. В прошлом у Бога в мире была церковь и народ,  не так ли? Именно в ту </w:t>
      </w:r>
      <w:r w:rsidRPr="004B4380">
        <w:rPr>
          <w:rFonts w:cs="Arial"/>
          <w:szCs w:val="20"/>
        </w:rPr>
        <w:lastRenderedPageBreak/>
        <w:t xml:space="preserve">церковь и к тому народу пришел Христос. Он проповедовал евангелие Бога, раскрывая его живые принципы: тайну Божью, взаимоотношения Бога с людьми, Бога во плоти, </w:t>
      </w:r>
      <w:r w:rsidRPr="004C35AB">
        <w:rPr>
          <w:rFonts w:cs="Arial"/>
          <w:szCs w:val="20"/>
          <w:shd w:val="clear" w:color="auto" w:fill="FFFFFF" w:themeFill="background1"/>
        </w:rPr>
        <w:t>Бога в людях, являющего</w:t>
      </w:r>
      <w:r w:rsidRPr="004B4380">
        <w:rPr>
          <w:rFonts w:cs="Arial"/>
          <w:szCs w:val="20"/>
          <w:shd w:val="clear" w:color="auto" w:fill="CCCCCC"/>
        </w:rPr>
        <w:t xml:space="preserve"> </w:t>
      </w:r>
      <w:r w:rsidRPr="004C35AB">
        <w:rPr>
          <w:rFonts w:cs="Arial"/>
          <w:szCs w:val="20"/>
          <w:shd w:val="clear" w:color="auto" w:fill="FFFFFF" w:themeFill="background1"/>
        </w:rPr>
        <w:t xml:space="preserve">надежду славы. </w:t>
      </w:r>
      <w:r w:rsidRPr="004B4380">
        <w:rPr>
          <w:rFonts w:cs="Arial"/>
          <w:szCs w:val="20"/>
        </w:rPr>
        <w:t>Иисус показал все это людям, но они не приняли евангелие и отвергли Его. Первосвященники обвинили Христа в богохульстве на суде у Понтия Пилата, замыслив убить Его, но Пилат не мог рассматривать законное обвинение в богохульстве, потому что это было преступлением только против еврейского закона. Поэтому он сказал: «Возьмите Его и судите в соответствии со своим законом». Иудеи отвечали: «Мы имеем закон, и по нашему закону Он должен умереть.» Но они не могли предать Его смерти без указа, изданного Римской империей. Правитель спросил: «Что мне сделать с Ним?». Они закричали: «Распни Его.» Пилат: «Царя ли вашего распну?» Первосвященники в ответ: «Нет у нас царя кроме кесаря.»</w:t>
      </w:r>
    </w:p>
    <w:p w:rsidR="00F652A0" w:rsidRPr="004B4380" w:rsidRDefault="00F652A0" w:rsidP="004B4380">
      <w:pPr>
        <w:jc w:val="both"/>
        <w:rPr>
          <w:rFonts w:cs="Arial"/>
          <w:szCs w:val="20"/>
        </w:rPr>
      </w:pPr>
      <w:r w:rsidRPr="004B4380">
        <w:rPr>
          <w:rFonts w:cs="Arial"/>
          <w:szCs w:val="20"/>
        </w:rPr>
        <w:t xml:space="preserve">Разве этими словами они не отвергли Господа окончательно и не объединились с Кесарем? Они вынуждены были объединиться с Кесарем, чтобы действовать против истины Божьей, так как без этого (иначе) они действовать не могли. Когда они отвернулись и сознательно отвергли Бога, желая быть с Кесарем, они соединились с земной властью вопреки власти Божьей, в итоге, что еще мог Господь совершить для них, как для народа, церкви, нации? Ничего. Были отдельные люди в народе и в церкви, которые боялись Бога и не участвовали в этом; но типичные представители нации, и представители церкви распяли Христа. Они объединились сами,  объединили народ и церковь с Кесарем, но отвернулись от Бога. После этого Господь ничего больше не мог сделать для них как для церкви и нации. Возможно, все, что Он мог сделать до их полной и необратимой гибели, которая стерла их с лица земли, - это призвать тех людей, которые приняли Его. С этой целью Он послал Свою весть, Свое евангелие и было много таких, которые вышли из отступнической церкви к познанию Бога. Он призвал народ выйти ради Своего имени. Посредством евангелия, которое Христос послал в отступническую церковь того времени, были собраны люди, которые должны были спастись, и тогда Он дал им предупреждение о том, что они должны спасаться бегством, когда весь </w:t>
      </w:r>
      <w:r w:rsidRPr="004C35AB">
        <w:rPr>
          <w:rFonts w:cs="Arial"/>
          <w:szCs w:val="20"/>
          <w:shd w:val="clear" w:color="auto" w:fill="FFFFFF" w:themeFill="background1"/>
        </w:rPr>
        <w:t>союз (объединение)</w:t>
      </w:r>
      <w:r w:rsidRPr="004B4380">
        <w:rPr>
          <w:rFonts w:cs="Arial"/>
          <w:szCs w:val="20"/>
        </w:rPr>
        <w:t xml:space="preserve"> разрушится.</w:t>
      </w:r>
    </w:p>
    <w:p w:rsidR="00F652A0" w:rsidRPr="004B4380" w:rsidRDefault="00F652A0" w:rsidP="004B4380">
      <w:pPr>
        <w:jc w:val="both"/>
        <w:rPr>
          <w:rFonts w:cs="Arial"/>
          <w:szCs w:val="20"/>
        </w:rPr>
      </w:pPr>
      <w:r w:rsidRPr="004B4380">
        <w:rPr>
          <w:rFonts w:cs="Arial"/>
          <w:szCs w:val="20"/>
        </w:rPr>
        <w:t xml:space="preserve">Затем последовало продолжение проповеди евангелия; но есть еще ряд пророчеств: «тайна беззакония уже в действии»; «из вас самих восстанут люди, которые будут говорить превратно, дабы увлечь учеников за собою». В Послании к Римлянам 1:8 сказано, что подлинная вера церкви в Риме «возвещалась во всем мире». И поэтому, когда церковь (встала на путь) пошла путем отступления, этим она стала известна во всем мире. Отступническая церковь была против субботы Господней, поэтому приняла решение уничтожить ее, а вместо нее установить ложную субботу, но поскольку не могла исполнить это сама (самостоятельно), то что ей пришлось сделать? Для того, чтобы это сделать, она вынуждена была объединиться с Кесарем. Подобно иудейской церкви, убравшей с дороги </w:t>
      </w:r>
      <w:r w:rsidRPr="004C35AB">
        <w:rPr>
          <w:rFonts w:cs="Arial"/>
          <w:szCs w:val="20"/>
          <w:shd w:val="clear" w:color="auto" w:fill="FFFFFF" w:themeFill="background1"/>
        </w:rPr>
        <w:t>(или избавившейся от)</w:t>
      </w:r>
      <w:r w:rsidRPr="004B4380">
        <w:rPr>
          <w:rFonts w:cs="Arial"/>
          <w:szCs w:val="20"/>
        </w:rPr>
        <w:t xml:space="preserve"> Христа, Господа субботы, отступничество убрало с дороги субботу Господню. Это сделало ее тайной, Вавилоном великим. То есть следующее, что о ней сказано: «И на челе ее написано имя: ТАЙНА, ВАВИЛОН ВЕЛИКИЙ, МАТЬ БЛУДНИЦАМ И МЕРЗОСТЯМ ЗЕМНЫМ». Это говорится о церкви Рима. </w:t>
      </w:r>
    </w:p>
    <w:p w:rsidR="00F652A0" w:rsidRPr="004B4380" w:rsidRDefault="00F652A0" w:rsidP="004B4380">
      <w:pPr>
        <w:jc w:val="both"/>
        <w:rPr>
          <w:rFonts w:cs="Arial"/>
          <w:szCs w:val="20"/>
        </w:rPr>
      </w:pPr>
      <w:r w:rsidRPr="004B4380">
        <w:rPr>
          <w:rFonts w:cs="Arial"/>
          <w:szCs w:val="20"/>
        </w:rPr>
        <w:t xml:space="preserve">Затем наступает реформация; Бог призвал людей выйти из Рима, используя Лютера, и некоторых других реформаторов после него. Но каждая из церквей </w:t>
      </w:r>
      <w:r w:rsidRPr="004C35AB">
        <w:rPr>
          <w:rFonts w:cs="Arial"/>
          <w:szCs w:val="20"/>
          <w:shd w:val="clear" w:color="auto" w:fill="FFFFFF" w:themeFill="background1"/>
        </w:rPr>
        <w:t>(того времени?)</w:t>
      </w:r>
      <w:r w:rsidRPr="004B4380">
        <w:rPr>
          <w:rFonts w:cs="Arial"/>
          <w:szCs w:val="20"/>
        </w:rPr>
        <w:t xml:space="preserve"> по примеру матери присоединялась к Кесарю везде, где была такая возможность, за исключением баптистской церкви в Род-Айленде. Все остальные объединились с Кесарем </w:t>
      </w:r>
      <w:r w:rsidRPr="004C35AB">
        <w:rPr>
          <w:rFonts w:cs="Arial"/>
          <w:szCs w:val="20"/>
          <w:shd w:val="clear" w:color="auto" w:fill="FFFFFF" w:themeFill="background1"/>
        </w:rPr>
        <w:t>подражая (повторяя действия)</w:t>
      </w:r>
      <w:r w:rsidRPr="004B4380">
        <w:rPr>
          <w:rFonts w:cs="Arial"/>
          <w:szCs w:val="20"/>
        </w:rPr>
        <w:t xml:space="preserve"> матери; и таким образом, стали ее дочерьми. Затем возникла новая республика, полностью отделившая церковь от государства и разорвавшая все связи и взаимоотношения между ними. Этим она (республика) установила новый порядок, но это всего лишь порядок, предписанный Господом для правительства. Таким образом, своими фундаментальными и конституционными принципами эта нация отрезала (изолировала) все церкви от союза с государством. Так продолжалось до 1892 года. Но в 1892 н. э. мнимые протестантские церкви в Соединенных Штатах последовали примеру первоначального отступничества церкви Рима. И для того, чтобы избавиться от субботы Господней и на ее место вознести лжесубботу, эти церкви соединились с земной властью человеческого царства — Кесарем. Они отвернулись и оставили Господа, присоединившись к другому правителю, отклонили власть Всевышнего, доверившись власти людей и земного правительства. {93} Эти мнимые протестантские церкви Соединенных Штатов отвернулись от Господа и объединились с Кесарем также, как иудейская и римская церковь до них: по той же причине и с той же целью. Что дальше? Несомненно это позволяет им стать дочерьми Вавилона подобно тому, как из-за первого великого отступничества Рим стал Вавилоном-матерью, причем с этим согласились даже они сами. «Католическая церковь - наша Мать», и «Протестантская епископальная церковь - прекрасная дочь прекрасной матери» - вот что недавно опубликовала ведущая пресвитерианская газета </w:t>
      </w:r>
      <w:r w:rsidRPr="004C35AB">
        <w:rPr>
          <w:rFonts w:cs="Arial"/>
          <w:szCs w:val="20"/>
          <w:shd w:val="clear" w:color="auto" w:fill="FFFFFF" w:themeFill="background1"/>
        </w:rPr>
        <w:t>в  статье,  вышедшей из-под пера «Доктора богословия»(?!)</w:t>
      </w:r>
      <w:r w:rsidRPr="004B4380">
        <w:rPr>
          <w:rFonts w:cs="Arial"/>
          <w:szCs w:val="20"/>
        </w:rPr>
        <w:t>; и ни один из представителей церквей никогда не отрицал этого, насколько я мог видеть и слышать.</w:t>
      </w:r>
    </w:p>
    <w:p w:rsidR="00F652A0" w:rsidRPr="004B4380" w:rsidRDefault="00F652A0" w:rsidP="004B4380">
      <w:pPr>
        <w:jc w:val="both"/>
        <w:rPr>
          <w:rFonts w:cs="Arial"/>
          <w:szCs w:val="20"/>
        </w:rPr>
      </w:pPr>
      <w:r w:rsidRPr="004B4380">
        <w:rPr>
          <w:rFonts w:cs="Arial"/>
          <w:szCs w:val="20"/>
        </w:rPr>
        <w:t xml:space="preserve">Они говорят о том, что осуществляется в реальности. До нынешнего времени эти церкви не соединялись с земными властями. У них было много недостатков, они совершали много дел, не согласующихся с евангелием, и отступили от Христа. Женщина может оставить своего мужа, но не соединяться с другим мужчиной, тогда для нее еще остается надежда вернуться к своему мужу. Но </w:t>
      </w:r>
      <w:r w:rsidRPr="004B4380">
        <w:rPr>
          <w:rFonts w:cs="Arial"/>
          <w:szCs w:val="20"/>
        </w:rPr>
        <w:lastRenderedPageBreak/>
        <w:t xml:space="preserve">когда она соединяется с другим мужчиной, что тогда? - Она уходит навсегда, действительно становясь прелюбодейкой, и уже не может вернуться. До 1892 года они отступали от Христа, но не соединялись ни с кем. В упомянутом году они умышленно соединились с правительством Соединенных Штатов и завладели властью нашего народа. Они сделали эту власть своим мужем, своей независимостью и источником поддержки вместо Господа. Не являются ли эти церкви истинно отступническими как и сама папская церковь, поступавшая подобным образом? Не является ли Вавилон матерью и </w:t>
      </w:r>
      <w:r w:rsidRPr="004C35AB">
        <w:rPr>
          <w:rFonts w:cs="Arial"/>
          <w:szCs w:val="20"/>
          <w:shd w:val="clear" w:color="auto" w:fill="FFFFFF" w:themeFill="background1"/>
        </w:rPr>
        <w:t>дочерьми вместе (или одновременно)? Матерью</w:t>
      </w:r>
      <w:r w:rsidRPr="004B4380">
        <w:rPr>
          <w:rFonts w:cs="Arial"/>
          <w:szCs w:val="20"/>
        </w:rPr>
        <w:t xml:space="preserve"> чего она является? - «Мать блудницам и мерзостям земным» (Откр. 17:4, 5), поэтому сами церкви являются дочерьми, - это было сказано о них, и никто с этим не спорил.</w:t>
      </w:r>
    </w:p>
    <w:p w:rsidR="00F652A0" w:rsidRPr="004B4380" w:rsidRDefault="00F652A0" w:rsidP="004B4380">
      <w:pPr>
        <w:jc w:val="both"/>
        <w:rPr>
          <w:rFonts w:cs="Arial"/>
          <w:szCs w:val="20"/>
        </w:rPr>
      </w:pPr>
      <w:r w:rsidRPr="004B4380">
        <w:rPr>
          <w:rFonts w:cs="Arial"/>
          <w:szCs w:val="20"/>
        </w:rPr>
        <w:t xml:space="preserve">Что следует дальше? «После сего я увидел иного Ангела, сходящего с неба и имеющего власть великую; земля осветилась от славы его. И воскликнул он сильно,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ибо яростным вином блудодеяния своего она напоила все народы, и цари земные любодействовали с нею, и купцы земные разбогатели от великой роскоши ее. И услышал я иной голос с неба, говорящий: </w:t>
      </w:r>
      <w:r w:rsidRPr="004B4380">
        <w:rPr>
          <w:rFonts w:cs="Arial"/>
          <w:i/>
          <w:iCs/>
          <w:szCs w:val="20"/>
        </w:rPr>
        <w:t>выйди от нее, народ Мой,</w:t>
      </w:r>
      <w:r w:rsidRPr="004B4380">
        <w:rPr>
          <w:rFonts w:cs="Arial"/>
          <w:szCs w:val="20"/>
        </w:rPr>
        <w:t xml:space="preserve"> чтобы не участвовать вам в грехах ее и </w:t>
      </w:r>
      <w:r w:rsidRPr="004B4380">
        <w:rPr>
          <w:rFonts w:cs="Arial"/>
          <w:i/>
          <w:iCs/>
          <w:szCs w:val="20"/>
        </w:rPr>
        <w:t>не подвергнуться язвам ее</w:t>
      </w:r>
      <w:r w:rsidRPr="004B4380">
        <w:rPr>
          <w:rFonts w:cs="Arial"/>
          <w:szCs w:val="20"/>
        </w:rPr>
        <w:t xml:space="preserve">; ибо грехи ее дошли до неба, и Бог воспомянул неправды ее.» </w:t>
      </w:r>
    </w:p>
    <w:p w:rsidR="00F652A0" w:rsidRPr="004B4380" w:rsidRDefault="00F652A0" w:rsidP="004B4380">
      <w:pPr>
        <w:jc w:val="both"/>
        <w:rPr>
          <w:rFonts w:cs="Arial"/>
          <w:i/>
          <w:iCs/>
          <w:szCs w:val="20"/>
        </w:rPr>
      </w:pPr>
      <w:r w:rsidRPr="004B4380">
        <w:rPr>
          <w:rFonts w:cs="Arial"/>
          <w:szCs w:val="20"/>
        </w:rPr>
        <w:t xml:space="preserve">Посмотрите на седьмую язву. «Седьмой Ангел вылил чашу свою на воздух: и из храма небесного от престола раздался громкий голос, говорящий: совершилось! И произошли молнии, громы и голоса, и сделалось великое землетрясение, какого не бывало с тех пор, как люди на земле. Такое землетрясение! Так великое! И город великий распался на три части, и города языческие пали, </w:t>
      </w:r>
      <w:r w:rsidRPr="004B4380">
        <w:rPr>
          <w:rFonts w:cs="Arial"/>
          <w:i/>
          <w:iCs/>
          <w:szCs w:val="20"/>
        </w:rPr>
        <w:t xml:space="preserve">и Вавилон великий воспомянут пред Богом, чтобы дать ему чашу вина ярости гнева Его.» </w:t>
      </w:r>
    </w:p>
    <w:p w:rsidR="00F652A0" w:rsidRPr="004B4380" w:rsidRDefault="00F652A0" w:rsidP="004B4380">
      <w:pPr>
        <w:jc w:val="both"/>
        <w:rPr>
          <w:rFonts w:cs="Arial"/>
          <w:szCs w:val="20"/>
        </w:rPr>
      </w:pPr>
      <w:r w:rsidRPr="004B4380">
        <w:rPr>
          <w:rFonts w:cs="Arial"/>
          <w:szCs w:val="20"/>
        </w:rPr>
        <w:t>Значит где мы сейчас на этой линии истории? Что идет за Вавилоном? Суд Божий. Тогда благодаря прямой проповеди вести, следующее ожидаемое событие — семь последних язв, грядущих после того, как наша работа в этом направлении состоится (завершится).</w:t>
      </w:r>
    </w:p>
    <w:p w:rsidR="00F652A0" w:rsidRPr="004B4380" w:rsidRDefault="00F652A0" w:rsidP="004B4380">
      <w:pPr>
        <w:jc w:val="both"/>
        <w:rPr>
          <w:rFonts w:cs="Arial"/>
          <w:szCs w:val="20"/>
        </w:rPr>
      </w:pPr>
      <w:r w:rsidRPr="004B4380">
        <w:rPr>
          <w:rFonts w:cs="Arial"/>
          <w:szCs w:val="20"/>
        </w:rPr>
        <w:t>Если проследить в истории Божьи отношения с народами, то наш народ сегодня находится именно там, где находились другие народы мира, когда они отвернулись от Бога и отказались искать Его дальше. Мы знаем, что с ними случилось. И бесспорно, как пришла гибель на эти народы, такое же уничтожение ожидает нашу нацию. А влияние нашего народа распространяется по всему миру.</w:t>
      </w:r>
    </w:p>
    <w:p w:rsidR="00F652A0" w:rsidRPr="004B4380" w:rsidRDefault="00F652A0" w:rsidP="004B4380">
      <w:pPr>
        <w:jc w:val="both"/>
        <w:rPr>
          <w:rFonts w:cs="Arial"/>
          <w:szCs w:val="20"/>
        </w:rPr>
      </w:pPr>
      <w:r w:rsidRPr="004B4380">
        <w:rPr>
          <w:rFonts w:cs="Arial"/>
          <w:szCs w:val="20"/>
        </w:rPr>
        <w:t xml:space="preserve">Следовательно, когда гибель постигнет наш народ, она охватит также и весь мир. Когда церкви, которые должны призывать людей и народы искать Господа, последовали примеру отступничества, оставили Господа и научили людей зависеть от земной власти, тогда какая еще польза от них в мире? Никакой. Значит что нависло над церквями? Лишь уничтожение судом Божьим. Но в  них есть еще народ Божий, и перед окончательным падением и гибелью Бог призовет их выйти. А то, что будет призывом для их выхода,  и есть весть третьего ангела или </w:t>
      </w:r>
      <w:r w:rsidRPr="004B4380">
        <w:rPr>
          <w:rFonts w:cs="Arial"/>
          <w:i/>
          <w:iCs/>
          <w:szCs w:val="20"/>
        </w:rPr>
        <w:t>громкий клич</w:t>
      </w:r>
      <w:r w:rsidRPr="004B4380">
        <w:rPr>
          <w:rFonts w:cs="Arial"/>
          <w:szCs w:val="20"/>
        </w:rPr>
        <w:t xml:space="preserve"> вести третьего ангела. Где мы находимся, братья? Мы — в громком кличе. О, тогда пусть этот громкий клич будет слышен.</w:t>
      </w:r>
    </w:p>
    <w:p w:rsidR="00F652A0" w:rsidRPr="004B4380" w:rsidRDefault="00F652A0" w:rsidP="004B4380">
      <w:pPr>
        <w:jc w:val="both"/>
        <w:rPr>
          <w:rFonts w:cs="Arial"/>
          <w:szCs w:val="20"/>
        </w:rPr>
      </w:pPr>
      <w:r w:rsidRPr="004B4380">
        <w:rPr>
          <w:rFonts w:cs="Arial"/>
          <w:szCs w:val="20"/>
        </w:rPr>
        <w:t>Еще три штриха таких же отчетливых, как три вчерашних, вовлекающих нас в проповедь третьей ангельской вести, как она написана.</w:t>
      </w:r>
    </w:p>
    <w:p w:rsidR="00F652A0" w:rsidRPr="004B4380" w:rsidRDefault="00F652A0" w:rsidP="004B4380">
      <w:pPr>
        <w:jc w:val="both"/>
        <w:rPr>
          <w:rFonts w:cs="Arial"/>
          <w:szCs w:val="20"/>
        </w:rPr>
      </w:pPr>
      <w:r w:rsidRPr="004B4380">
        <w:rPr>
          <w:rFonts w:cs="Arial"/>
          <w:szCs w:val="20"/>
        </w:rPr>
        <w:t xml:space="preserve">Я зачитаю отрывок, наиболее точно перекликающийся с тем, который мы читали вчера: </w:t>
      </w:r>
    </w:p>
    <w:p w:rsidR="00F652A0" w:rsidRPr="004B4380" w:rsidRDefault="00F652A0" w:rsidP="004B4380">
      <w:pPr>
        <w:jc w:val="both"/>
        <w:rPr>
          <w:rFonts w:cs="Arial"/>
          <w:szCs w:val="20"/>
        </w:rPr>
      </w:pPr>
      <w:r w:rsidRPr="004B4380">
        <w:rPr>
          <w:rFonts w:cs="Arial"/>
          <w:szCs w:val="20"/>
        </w:rPr>
        <w:t>«Когда народ Божий смирит свои души перед Ним, лично и всем сердцем ища Его Святого Духа, тогда будет слышаться такое свидетельство, произносимое  человеческими устами, какое представлено в Писании: «После сего я увидел иного Ангела, сходящего с неба и имеющего власть великую; земля осветилась от славы его.»</w:t>
      </w:r>
    </w:p>
    <w:p w:rsidR="00F652A0" w:rsidRPr="004B4380" w:rsidRDefault="00F652A0" w:rsidP="004B4380">
      <w:pPr>
        <w:jc w:val="both"/>
        <w:rPr>
          <w:rFonts w:cs="Arial"/>
          <w:szCs w:val="20"/>
        </w:rPr>
      </w:pPr>
      <w:r w:rsidRPr="004B4380">
        <w:rPr>
          <w:rFonts w:cs="Arial"/>
          <w:szCs w:val="20"/>
        </w:rPr>
        <w:t>Теперь прочитаем еще один, который прямо связан с предыдущим:</w:t>
      </w:r>
    </w:p>
    <w:p w:rsidR="00F652A0" w:rsidRPr="004B4380" w:rsidRDefault="00F652A0" w:rsidP="004C35AB">
      <w:pPr>
        <w:shd w:val="clear" w:color="auto" w:fill="FFFFFF" w:themeFill="background1"/>
        <w:jc w:val="both"/>
        <w:rPr>
          <w:rFonts w:cs="Arial"/>
          <w:color w:val="000000"/>
          <w:szCs w:val="20"/>
        </w:rPr>
      </w:pPr>
      <w:r w:rsidRPr="004B4380">
        <w:rPr>
          <w:rFonts w:cs="Arial"/>
          <w:szCs w:val="20"/>
        </w:rPr>
        <w:t>«Иисус страстно желает предоставить небесный дар в огромной мере Своему народу. {94} Молитвы об исполнении этого обещания возносятся Богу ежедневно, и ни одна из молитв, произнесенная с верой, не пропускается. [Молитвы об этом возносятся каждый день. Есть ли ваши молитвы среди них?] Христос, вознесся</w:t>
      </w:r>
      <w:r w:rsidRPr="004C35AB">
        <w:rPr>
          <w:rFonts w:cs="Arial"/>
          <w:szCs w:val="20"/>
          <w:shd w:val="clear" w:color="auto" w:fill="FFFFFF" w:themeFill="background1"/>
        </w:rPr>
        <w:t xml:space="preserve">, </w:t>
      </w:r>
      <w:r w:rsidRPr="004C35AB">
        <w:rPr>
          <w:rFonts w:cs="Arial"/>
          <w:color w:val="000000"/>
          <w:szCs w:val="20"/>
          <w:shd w:val="clear" w:color="auto" w:fill="FFFFFF" w:themeFill="background1"/>
        </w:rPr>
        <w:t>освобождая узников из плена, и</w:t>
      </w:r>
      <w:r w:rsidRPr="004B4380">
        <w:rPr>
          <w:rFonts w:cs="Arial"/>
          <w:color w:val="000000"/>
          <w:szCs w:val="20"/>
        </w:rPr>
        <w:t xml:space="preserve"> дал дары людям. Когда после вознесения Христа, подобно порыву сильного ветра сошел обещанный Святой Дух,  наполнивший всю  горницу, где были собраны ученики, то каким был результат? Тысячи обращались за один день. Мы изучали и ожидали, что ангел должен сойти с небес, чтобы земля осветилась от славы его. Когда это произойдет, мы </w:t>
      </w:r>
      <w:r w:rsidRPr="004C35AB">
        <w:rPr>
          <w:rFonts w:cs="Arial"/>
          <w:color w:val="000000"/>
          <w:szCs w:val="20"/>
          <w:shd w:val="clear" w:color="auto" w:fill="FFFFFF" w:themeFill="background1"/>
        </w:rPr>
        <w:t>увидим собирание (жатву) душ</w:t>
      </w:r>
      <w:r w:rsidRPr="004B4380">
        <w:rPr>
          <w:rFonts w:cs="Arial"/>
          <w:color w:val="000000"/>
          <w:szCs w:val="20"/>
        </w:rPr>
        <w:t xml:space="preserve"> подобное тому, которое свидетельствовало однажды о Пятидесятнице.</w:t>
      </w:r>
    </w:p>
    <w:p w:rsidR="00F652A0" w:rsidRPr="004B4380" w:rsidRDefault="00F652A0" w:rsidP="004C35AB">
      <w:pPr>
        <w:shd w:val="clear" w:color="auto" w:fill="FFFFFF" w:themeFill="background1"/>
        <w:jc w:val="both"/>
        <w:rPr>
          <w:rFonts w:cs="Arial"/>
          <w:color w:val="000000"/>
          <w:szCs w:val="20"/>
        </w:rPr>
      </w:pPr>
      <w:r w:rsidRPr="004B4380">
        <w:rPr>
          <w:rFonts w:cs="Arial"/>
          <w:color w:val="000000"/>
          <w:szCs w:val="20"/>
        </w:rPr>
        <w:t>«Но этот ангел несет не ласковую, спокойную весть, а слова</w:t>
      </w:r>
      <w:r w:rsidRPr="004C35AB">
        <w:rPr>
          <w:rFonts w:cs="Arial"/>
          <w:color w:val="000000"/>
          <w:szCs w:val="20"/>
          <w:shd w:val="clear" w:color="auto" w:fill="FFFFFF" w:themeFill="background1"/>
        </w:rPr>
        <w:t>, предназначенные (направленные)</w:t>
      </w:r>
      <w:r w:rsidRPr="004B4380">
        <w:rPr>
          <w:rFonts w:cs="Arial"/>
          <w:color w:val="000000"/>
          <w:szCs w:val="20"/>
        </w:rPr>
        <w:t xml:space="preserve"> тронуть сердца людей до самых глубин. Этот ангел изображен кричащим громким голосом, говоря: «Пал, пал Вавилон, великая блудница, сделался жилищем бесов и пристанищем всякому нечистому духу, пристанищем всякой нечистой и отвратительной птице». «Выйди от нее, народ Мой, чтобы не участвовать вам в грехах ее и не подвергнуться язвам ее». Являемся ли мы, люди, на самом деле участниками, сотрудничающими с Богом в осуществлении того, чтобы весть могущественного ангела, который должен осветить землю своей славой, звучала?»</w:t>
      </w:r>
    </w:p>
    <w:p w:rsidR="00F652A0" w:rsidRPr="004B4380" w:rsidRDefault="00F652A0" w:rsidP="004C35AB">
      <w:pPr>
        <w:shd w:val="clear" w:color="auto" w:fill="FFFFFF" w:themeFill="background1"/>
        <w:jc w:val="both"/>
        <w:rPr>
          <w:rFonts w:cs="Arial"/>
          <w:color w:val="000000"/>
          <w:szCs w:val="20"/>
        </w:rPr>
      </w:pPr>
      <w:r w:rsidRPr="004B4380">
        <w:rPr>
          <w:rFonts w:cs="Arial"/>
          <w:color w:val="000000"/>
          <w:szCs w:val="20"/>
        </w:rPr>
        <w:t xml:space="preserve">Где мы? В громком кличе вести третьего ангела. Эта ангельская весть должна звучать, чтобы призвать народ Божий выйти из Вавилона. Но ангел сходит, имея великую силу. Не встречаемся ли мы лицом к лицу с </w:t>
      </w:r>
      <w:r w:rsidRPr="004C35AB">
        <w:rPr>
          <w:rFonts w:cs="Arial"/>
          <w:color w:val="000000"/>
          <w:szCs w:val="20"/>
          <w:shd w:val="clear" w:color="auto" w:fill="FFFFFF" w:themeFill="background1"/>
        </w:rPr>
        <w:t>необходимостью обладать (нуждой) в этой силе,</w:t>
      </w:r>
      <w:r w:rsidRPr="004B4380">
        <w:rPr>
          <w:rFonts w:cs="Arial"/>
          <w:color w:val="000000"/>
          <w:szCs w:val="20"/>
        </w:rPr>
        <w:t xml:space="preserve"> чтобы быть наделенными (другой) </w:t>
      </w:r>
      <w:r w:rsidRPr="004B4380">
        <w:rPr>
          <w:rFonts w:cs="Arial"/>
          <w:color w:val="000000"/>
          <w:szCs w:val="20"/>
        </w:rPr>
        <w:lastRenderedPageBreak/>
        <w:t xml:space="preserve">силой свыше,  принесенной Божьим Святым Духом? Не это ли происходит сейчас </w:t>
      </w:r>
      <w:r w:rsidRPr="004C35AB">
        <w:rPr>
          <w:rFonts w:cs="Arial"/>
          <w:color w:val="000000"/>
          <w:szCs w:val="20"/>
          <w:shd w:val="clear" w:color="auto" w:fill="FFFFFF" w:themeFill="background1"/>
        </w:rPr>
        <w:t>(не в это ли время мы живем сейчас?) [Зал: «Да»] Тогда, братья, давайте останемся в нем (в смысле в этом времени,</w:t>
      </w:r>
      <w:r w:rsidRPr="004B4380">
        <w:rPr>
          <w:rFonts w:cs="Arial"/>
          <w:color w:val="000000"/>
          <w:szCs w:val="20"/>
          <w:shd w:val="clear" w:color="auto" w:fill="CCCCCC"/>
        </w:rPr>
        <w:t xml:space="preserve"> </w:t>
      </w:r>
      <w:r w:rsidRPr="004C35AB">
        <w:rPr>
          <w:rFonts w:cs="Arial"/>
          <w:color w:val="000000"/>
          <w:szCs w:val="20"/>
          <w:shd w:val="clear" w:color="auto" w:fill="FFFFFF" w:themeFill="background1"/>
        </w:rPr>
        <w:t>участниками событий этого времени). Давайте останемся</w:t>
      </w:r>
      <w:r w:rsidRPr="004B4380">
        <w:rPr>
          <w:rFonts w:cs="Arial"/>
          <w:color w:val="000000"/>
          <w:szCs w:val="20"/>
        </w:rPr>
        <w:t xml:space="preserve">, прося об этой силе и находясь в полной зависимости от нее, когда она сойдет.  </w:t>
      </w:r>
    </w:p>
    <w:p w:rsidR="00F652A0" w:rsidRPr="004B4380" w:rsidRDefault="00F652A0" w:rsidP="004B4380">
      <w:pPr>
        <w:jc w:val="both"/>
        <w:rPr>
          <w:rFonts w:cs="Arial"/>
          <w:szCs w:val="20"/>
        </w:rPr>
      </w:pPr>
    </w:p>
    <w:p w:rsidR="00F652A0" w:rsidRPr="004C35AB" w:rsidRDefault="00670280" w:rsidP="004B4380">
      <w:pPr>
        <w:jc w:val="both"/>
        <w:rPr>
          <w:rFonts w:cs="Arial"/>
          <w:b/>
          <w:szCs w:val="20"/>
        </w:rPr>
      </w:pPr>
      <w:r w:rsidRPr="004B4380">
        <w:rPr>
          <w:rFonts w:cs="Arial"/>
          <w:szCs w:val="20"/>
        </w:rPr>
        <w:t>ПРОПОВЕДЬ №</w:t>
      </w:r>
      <w:r>
        <w:rPr>
          <w:rFonts w:cs="Arial"/>
          <w:szCs w:val="20"/>
        </w:rPr>
        <w:t>5</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{108}  Я вижу, что некоторых начинает смущать </w:t>
      </w:r>
      <w:r w:rsidRPr="004C35AB">
        <w:rPr>
          <w:rFonts w:cs="Arial"/>
          <w:szCs w:val="20"/>
          <w:shd w:val="clear" w:color="auto" w:fill="FFFFFF" w:themeFill="background1"/>
        </w:rPr>
        <w:t xml:space="preserve">невыполнение тех решений, которые мы приняли на первой встрече; или же они  не готовы согласиться с ними.  </w:t>
      </w:r>
      <w:r w:rsidRPr="004B4380">
        <w:rPr>
          <w:rFonts w:cs="Arial"/>
          <w:szCs w:val="20"/>
        </w:rPr>
        <w:t xml:space="preserve">Вы знаете, что на первой нашей встрече мы договорились придерживаться текста Писания и передавать этот текст в точности: «Кто думает, что он знает что-нибудь, тот ничего еще не знает так, как должно знать». Те, кто, возможно, присоединились к нам с самого начала наших занятий и те, кто не совсем помнят содержание текста, начинают говорить следующее: «Все, что вы излагаете, просто; но я не понимаю как это будет соответствовать» решениям, которые мы приняли ранее. </w:t>
      </w:r>
    </w:p>
    <w:p w:rsidR="00F652A0" w:rsidRPr="004B4380" w:rsidRDefault="00F652A0" w:rsidP="004C35AB">
      <w:pPr>
        <w:shd w:val="clear" w:color="auto" w:fill="FFFFFF" w:themeFill="background1"/>
        <w:jc w:val="both"/>
        <w:rPr>
          <w:rFonts w:cs="Arial"/>
          <w:szCs w:val="20"/>
        </w:rPr>
      </w:pPr>
      <w:r w:rsidRPr="004B4380">
        <w:rPr>
          <w:rFonts w:cs="Arial"/>
          <w:szCs w:val="20"/>
        </w:rPr>
        <w:t xml:space="preserve">Пусть это вас нисколько не пугает. Если </w:t>
      </w:r>
      <w:r w:rsidRPr="004C35AB">
        <w:rPr>
          <w:rFonts w:cs="Arial"/>
          <w:szCs w:val="20"/>
          <w:shd w:val="clear" w:color="auto" w:fill="FFFFFF" w:themeFill="background1"/>
        </w:rPr>
        <w:t>эти слова   - просты</w:t>
      </w:r>
      <w:r w:rsidRPr="004B4380">
        <w:rPr>
          <w:rFonts w:cs="Arial"/>
          <w:szCs w:val="20"/>
        </w:rPr>
        <w:t xml:space="preserve">, а именно такими их считают, тогда прислушайтесь к ним. Если они новы, - не пытайтесь влить молодое вино в ветхие мехи. Всем тем, кто считает </w:t>
      </w:r>
      <w:r w:rsidRPr="004C35AB">
        <w:rPr>
          <w:rFonts w:cs="Arial"/>
          <w:szCs w:val="20"/>
          <w:shd w:val="clear" w:color="auto" w:fill="FFFFFF" w:themeFill="background1"/>
        </w:rPr>
        <w:t>эти слова   новшеством</w:t>
      </w:r>
      <w:r w:rsidRPr="004B4380">
        <w:rPr>
          <w:rFonts w:cs="Arial"/>
          <w:szCs w:val="20"/>
        </w:rPr>
        <w:t xml:space="preserve">, я повторяю: «Не пытайтесь влить молодое вино в ветхие мехи. Вам не удастся сделать это. Не зацикливайтесь на тех представлениях, которые были у вас раньше. Я говорю это не случайно, потому что знаю о чем говорю и не </w:t>
      </w:r>
      <w:r w:rsidRPr="004C35AB">
        <w:rPr>
          <w:rFonts w:cs="Arial"/>
          <w:szCs w:val="20"/>
          <w:shd w:val="clear" w:color="auto" w:fill="FFFFFF" w:themeFill="background1"/>
        </w:rPr>
        <w:t>только об этом</w:t>
      </w:r>
      <w:r w:rsidRPr="004B4380">
        <w:rPr>
          <w:rFonts w:cs="Arial"/>
          <w:szCs w:val="20"/>
        </w:rPr>
        <w:t>. Если раньше у вас было правильное понимание, то оно будет согласовываться с принятыми решениями; а если не было такого понимания, то и  согласованности не может быть. Давайте вместе  рассмотрим эти факты». Представлял ли я вам факты, которые не существуют в реальности? [Публика: «Нет»].</w:t>
      </w:r>
    </w:p>
    <w:p w:rsidR="00F652A0" w:rsidRPr="004B4380" w:rsidRDefault="00F652A0" w:rsidP="004C35AB">
      <w:pPr>
        <w:shd w:val="clear" w:color="auto" w:fill="FFFFFF" w:themeFill="background1"/>
        <w:jc w:val="both"/>
        <w:rPr>
          <w:rFonts w:cs="Arial"/>
          <w:szCs w:val="20"/>
        </w:rPr>
      </w:pPr>
      <w:r w:rsidRPr="004B4380">
        <w:rPr>
          <w:rFonts w:cs="Arial"/>
          <w:szCs w:val="20"/>
        </w:rPr>
        <w:t>Все, что мы изучаем на этой неделе, касается (вертится вокруг) одного текста, с которого мы начали наше исследование. Произойдет много других событий</w:t>
      </w:r>
      <w:r w:rsidRPr="004C35AB">
        <w:rPr>
          <w:rFonts w:cs="Arial"/>
          <w:szCs w:val="20"/>
          <w:shd w:val="clear" w:color="auto" w:fill="FFFFFF" w:themeFill="background1"/>
        </w:rPr>
        <w:t>, упомянутых в тексте, которые</w:t>
      </w:r>
      <w:r w:rsidRPr="004B4380">
        <w:rPr>
          <w:rFonts w:cs="Arial"/>
          <w:szCs w:val="20"/>
        </w:rPr>
        <w:t xml:space="preserve"> мы еще не рассмотрели; но на этой неделе мы продолжим изучение этого текста: «Люди, которые увидят (поймут), что вскоре должно произойти с нами </w:t>
      </w:r>
      <w:r w:rsidRPr="004B4380">
        <w:rPr>
          <w:rFonts w:cs="Arial"/>
          <w:i/>
          <w:iCs/>
          <w:szCs w:val="20"/>
        </w:rPr>
        <w:t>из-за совершенного на наших глазах компромисса</w:t>
      </w:r>
      <w:r w:rsidRPr="004B4380">
        <w:rPr>
          <w:rFonts w:cs="Arial"/>
          <w:szCs w:val="20"/>
        </w:rPr>
        <w:t>, больше не будут верить человеческим домыслам (выдумкам) и придут к убеждению, что Святой Дух необходимо признать, принять и явить людям»</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{109} До настоящего времени мы спокойно жили наблюдая за компромиссом, </w:t>
      </w:r>
      <w:r w:rsidRPr="004B4380">
        <w:rPr>
          <w:rFonts w:cs="Arial"/>
          <w:szCs w:val="20"/>
          <w:shd w:val="clear" w:color="auto" w:fill="E6E6E6"/>
        </w:rPr>
        <w:t xml:space="preserve">совершающемся </w:t>
      </w:r>
      <w:r w:rsidRPr="004B4380">
        <w:rPr>
          <w:rFonts w:cs="Arial"/>
          <w:szCs w:val="20"/>
        </w:rPr>
        <w:t>на наших глазах, но в скором будущем должны произойти некоторые события. Давайте изучать то, что у нас есть и максимально использовать эти знания, а остальное совершится само, когда придет время. Сегодня я хочу заняться изучением еще одного вопроса в этом же направлении (из этой же области) — какой компромисс совершается на наших глазах. Я просто обращу ваше внимание на факты, которые можете увидеть вы и все люди на земле, которые регулярно читают о всемирных событиях, описанных в ежедневных газетах мира. Вместе с вами эти факты смогут увидеть все остальные. Мы уже рассматривали на наших занятиях вопрос, связанный с тем, как на наших глазах заключалась сделка, которую никто не мог увидеть? - [Публика: «Нет.»] Что касается грядущих событий, мы можем рассказать о них всем. Люди, конечно, могут не поверить тому, что скоро должно произойти, но они не смогут не увидеть того, что происходит у них на глазах.</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Четыре года назад, в конце осени мне поручили написать чтения для молитвенной недели на тему «</w:t>
      </w:r>
      <w:r w:rsidRPr="004C35AB">
        <w:rPr>
          <w:rFonts w:cs="Arial"/>
          <w:szCs w:val="20"/>
          <w:shd w:val="clear" w:color="auto" w:fill="FFFFFF" w:themeFill="background1"/>
        </w:rPr>
        <w:t>Наша современная репутация и дело»</w:t>
      </w:r>
      <w:r w:rsidRPr="004B4380">
        <w:rPr>
          <w:rFonts w:cs="Arial"/>
          <w:szCs w:val="20"/>
        </w:rPr>
        <w:t>. В этой работе я упомянул некоторые идеи, к которым обращался вчера, но сейчас мне бы хотелось обратить ваше внимание на одну особенную мысль, над которой мы сегодня поразмышляем. Вот она: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«При сложившихся обстоятельствах, согласно нашей Конституции, гарантированное всеобщее отделение церкви от государства и как следствие полная религиозная свобода на протяжении ста лет были предупредительным сигналом прогресса </w:t>
      </w:r>
      <w:r w:rsidRPr="004C35AB">
        <w:rPr>
          <w:rFonts w:cs="Arial"/>
          <w:szCs w:val="20"/>
          <w:shd w:val="clear" w:color="auto" w:fill="FFFFFF" w:themeFill="background1"/>
        </w:rPr>
        <w:t>(развития, движения вперед)</w:t>
      </w:r>
      <w:r w:rsidRPr="004B4380">
        <w:rPr>
          <w:rFonts w:cs="Arial"/>
          <w:szCs w:val="20"/>
        </w:rPr>
        <w:t xml:space="preserve"> для всех народов. Американский принцип  прав и свобод людей оказывал непреодолимое влияние на другие народы во всех частях земли. Это подлинный принцип протестантизма, который, говоря вкратце, является принципом, объявленным Христом, касающийся того, что люди должны платить Кесарю только Кесарево, а Богу Божье.</w:t>
      </w:r>
    </w:p>
    <w:p w:rsidR="00F652A0" w:rsidRPr="004B4380" w:rsidRDefault="00F652A0" w:rsidP="004B4380">
      <w:pPr>
        <w:jc w:val="both"/>
        <w:rPr>
          <w:rFonts w:cs="Arial"/>
          <w:szCs w:val="20"/>
        </w:rPr>
      </w:pPr>
      <w:r w:rsidRPr="004B4380">
        <w:rPr>
          <w:rFonts w:cs="Arial"/>
          <w:szCs w:val="20"/>
        </w:rPr>
        <w:t xml:space="preserve">«Вопреки этому принципу папство постоянно утверждает, что ни </w:t>
      </w:r>
      <w:r w:rsidRPr="004C35AB">
        <w:rPr>
          <w:rFonts w:cs="Arial"/>
          <w:szCs w:val="20"/>
          <w:shd w:val="clear" w:color="auto" w:fill="FFFFFF" w:themeFill="background1"/>
        </w:rPr>
        <w:t>одно государство (штат) не может существовать без союза с церковью; фактически, Штаты (государства) существуют только ради (для) материального обеспечения и ради церкви. Верно то, что американс</w:t>
      </w:r>
      <w:r w:rsidRPr="004B4380">
        <w:rPr>
          <w:rFonts w:cs="Arial"/>
          <w:szCs w:val="20"/>
        </w:rPr>
        <w:t xml:space="preserve">кий принцип не был принят </w:t>
      </w:r>
      <w:r w:rsidRPr="004B4380">
        <w:rPr>
          <w:rFonts w:cs="Arial"/>
          <w:i/>
          <w:iCs/>
          <w:szCs w:val="20"/>
        </w:rPr>
        <w:t xml:space="preserve">во всей его </w:t>
      </w:r>
      <w:r w:rsidRPr="004C35AB">
        <w:rPr>
          <w:rFonts w:cs="Arial"/>
          <w:i/>
          <w:iCs/>
          <w:szCs w:val="20"/>
          <w:shd w:val="clear" w:color="auto" w:fill="FFFFFF" w:themeFill="background1"/>
        </w:rPr>
        <w:t xml:space="preserve">четкости  (ясности) </w:t>
      </w:r>
      <w:r w:rsidRPr="004C35AB">
        <w:rPr>
          <w:rFonts w:cs="Arial"/>
          <w:szCs w:val="20"/>
          <w:shd w:val="clear" w:color="auto" w:fill="FFFFFF" w:themeFill="background1"/>
        </w:rPr>
        <w:t>каким</w:t>
      </w:r>
      <w:r w:rsidRPr="004B4380">
        <w:rPr>
          <w:rFonts w:cs="Arial"/>
          <w:szCs w:val="20"/>
        </w:rPr>
        <w:t xml:space="preserve">-то другим народом, но тем не менее не поддается описанию его влияние, освобождающее умы людей от воздействия папской теории. В настоящий момент, когда другие народы, находясь в недоумении, добиваются поддержки Рима, папство использует это своих интересах, чтобы заново подтвердить </w:t>
      </w:r>
      <w:r w:rsidRPr="004C35AB">
        <w:rPr>
          <w:rFonts w:cs="Arial"/>
          <w:szCs w:val="20"/>
          <w:shd w:val="clear" w:color="auto" w:fill="FFFFFF" w:themeFill="background1"/>
        </w:rPr>
        <w:t>папскую теорию (учение) и заявить, что со стороны властелинов и правителей этот компромисс (союз) я</w:t>
      </w:r>
      <w:r w:rsidRPr="004B4380">
        <w:rPr>
          <w:rFonts w:cs="Arial"/>
          <w:szCs w:val="20"/>
        </w:rPr>
        <w:t>вляется признанием того, что папская теория верна.</w:t>
      </w:r>
    </w:p>
    <w:p w:rsidR="00F652A0" w:rsidRPr="004B4380" w:rsidRDefault="00F652A0" w:rsidP="004B4380">
      <w:pPr>
        <w:jc w:val="both"/>
        <w:rPr>
          <w:rFonts w:cs="Arial"/>
          <w:szCs w:val="20"/>
        </w:rPr>
      </w:pPr>
      <w:r w:rsidRPr="004B4380">
        <w:rPr>
          <w:rFonts w:cs="Arial"/>
          <w:szCs w:val="20"/>
        </w:rPr>
        <w:t xml:space="preserve">«Принимая во внимание ситуацию, сложившуюся в настоящее время, фактически только в этом 1888 </w:t>
      </w:r>
      <w:r w:rsidRPr="004B4380">
        <w:rPr>
          <w:rFonts w:cs="Arial"/>
          <w:szCs w:val="20"/>
        </w:rPr>
        <w:lastRenderedPageBreak/>
        <w:t xml:space="preserve">году, - [Здесь я привел </w:t>
      </w:r>
      <w:r w:rsidRPr="004C35AB">
        <w:rPr>
          <w:rFonts w:cs="Arial"/>
          <w:szCs w:val="20"/>
          <w:shd w:val="clear" w:color="auto" w:fill="FFFFFF" w:themeFill="background1"/>
        </w:rPr>
        <w:t>внесенную(предложенную)</w:t>
      </w:r>
      <w:r w:rsidRPr="004B4380">
        <w:rPr>
          <w:rFonts w:cs="Arial"/>
          <w:szCs w:val="20"/>
        </w:rPr>
        <w:t xml:space="preserve"> поправку в Конституцию и государственный законопроект о воскресном дне, которые уже были представлены всей стране по инициативе сенатора Блэйра, и в которых христианство признавалось религией народа, а воскресенье (субботой) днем покоя, затем я сказал следующее:] </w:t>
      </w:r>
      <w:r w:rsidRPr="004C35AB">
        <w:rPr>
          <w:rFonts w:cs="Arial"/>
          <w:szCs w:val="20"/>
          <w:shd w:val="clear" w:color="auto" w:fill="FFFFFF" w:themeFill="background1"/>
        </w:rPr>
        <w:t>Когда эти проекты будут приняты</w:t>
      </w:r>
      <w:r w:rsidRPr="004B4380">
        <w:rPr>
          <w:rFonts w:cs="Arial"/>
          <w:szCs w:val="20"/>
        </w:rPr>
        <w:t xml:space="preserve">, то они окажут неоценимое влияние в пользу папства. А потом скажут, что наш народ, предъявивший права на религиозную свободу и ставший моделью для мирового правления, вынужден отменить то, что должно было стать </w:t>
      </w:r>
      <w:r w:rsidRPr="004C35AB">
        <w:rPr>
          <w:rFonts w:cs="Arial"/>
          <w:szCs w:val="20"/>
          <w:shd w:val="clear" w:color="auto" w:fill="FFFFFF" w:themeFill="background1"/>
        </w:rPr>
        <w:t xml:space="preserve">просвещенным </w:t>
      </w:r>
      <w:r w:rsidRPr="004B4380">
        <w:rPr>
          <w:rFonts w:cs="Arial"/>
          <w:szCs w:val="20"/>
        </w:rPr>
        <w:t xml:space="preserve">порядком, и вместо этого принять принципы, которые все время отстаивала церковь. </w:t>
      </w:r>
    </w:p>
    <w:p w:rsidR="00F652A0" w:rsidRPr="004B4380" w:rsidRDefault="00F652A0" w:rsidP="004B4380">
      <w:pPr>
        <w:jc w:val="both"/>
        <w:rPr>
          <w:rFonts w:cs="Arial"/>
          <w:szCs w:val="20"/>
        </w:rPr>
      </w:pPr>
      <w:r w:rsidRPr="004B4380">
        <w:rPr>
          <w:rFonts w:cs="Arial"/>
          <w:szCs w:val="20"/>
        </w:rPr>
        <w:t>«Кроме того, поскольку для всех государств наш народ является моделью свободы, просвещения и развития, то когда наши принципы будут отменены, когда не будут признаваться права и свободы людей, когда народ вернется опять к принципам папства Средних веков, и для успокоения совести продолжатся гонения, то в ответ на это другие народы одобрят и поддержат требования и власть папства.</w:t>
      </w:r>
    </w:p>
    <w:p w:rsidR="00F652A0" w:rsidRPr="004B4380" w:rsidRDefault="00F652A0" w:rsidP="004B4380">
      <w:pPr>
        <w:jc w:val="both"/>
        <w:rPr>
          <w:rFonts w:cs="Arial"/>
          <w:szCs w:val="20"/>
        </w:rPr>
      </w:pPr>
      <w:r w:rsidRPr="004B4380">
        <w:rPr>
          <w:rFonts w:cs="Arial"/>
          <w:szCs w:val="20"/>
        </w:rPr>
        <w:t xml:space="preserve">«И тогда исполнятся Писания: «И поклонятся ему все живущие на земле, которых имена не написаны в книге жизни» (Откр.13:8) Власть вновь будет отдана папству, чтобы вести войну со святыми Божьими, как описывает Писание: «Этот рог вел брань со святыми и превозмогал их,  </w:t>
      </w:r>
      <w:r w:rsidRPr="004B4380">
        <w:rPr>
          <w:rFonts w:cs="Arial"/>
          <w:i/>
          <w:iCs/>
          <w:szCs w:val="20"/>
        </w:rPr>
        <w:t>доколе не пришел Ветхий днями, и суд дан был святым Всевышнего, и наступило время, чтобы царством овладели святые</w:t>
      </w:r>
      <w:r w:rsidRPr="004B4380">
        <w:rPr>
          <w:rFonts w:cs="Arial"/>
          <w:szCs w:val="20"/>
        </w:rPr>
        <w:t>» (Дан.7:21,22).</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Тогда я не нашел этот отрывок, который прочитаю сейчас из труда Шаффа «Церковь и государство». Доктор Филипп Шафф живет в Европе, он родился в Европе и посетил нашу страну уже взрослым человеком; закончил европейские университеты и разбирается в делах Европы лучше, чем кто-либо другой в Соединенных Штатах, приехав сюда и  глубоко вникнув в дела Соединенных штатов, он пишет следующее в своей книге «Церковь и государство в Соединенных Штатах», страница 83: -</w:t>
      </w:r>
    </w:p>
    <w:p w:rsidR="00F652A0" w:rsidRPr="004B4380" w:rsidRDefault="00F652A0" w:rsidP="004B4380">
      <w:pPr>
        <w:jc w:val="both"/>
        <w:rPr>
          <w:rFonts w:cs="Arial"/>
          <w:szCs w:val="20"/>
        </w:rPr>
      </w:pPr>
      <w:r w:rsidRPr="004B4380">
        <w:rPr>
          <w:rFonts w:cs="Arial"/>
          <w:szCs w:val="20"/>
        </w:rPr>
        <w:t xml:space="preserve">«В заключении мы должны сделать краткий обзор о влиянии американской системы на зарубежные страны и церкви. </w:t>
      </w:r>
    </w:p>
    <w:p w:rsidR="00F652A0" w:rsidRPr="004B4380" w:rsidRDefault="00F652A0" w:rsidP="004B4380">
      <w:pPr>
        <w:jc w:val="both"/>
        <w:rPr>
          <w:rFonts w:cs="Arial"/>
          <w:szCs w:val="20"/>
        </w:rPr>
      </w:pPr>
      <w:r w:rsidRPr="004B4380">
        <w:rPr>
          <w:rFonts w:cs="Arial"/>
          <w:szCs w:val="20"/>
        </w:rPr>
        <w:t xml:space="preserve">«В нынешнем поколении </w:t>
      </w:r>
      <w:r w:rsidRPr="004B4380">
        <w:rPr>
          <w:rFonts w:cs="Arial"/>
          <w:i/>
          <w:iCs/>
          <w:szCs w:val="20"/>
        </w:rPr>
        <w:t xml:space="preserve">принцип религиозной свободы </w:t>
      </w:r>
      <w:r w:rsidRPr="004B4380">
        <w:rPr>
          <w:rFonts w:cs="Arial"/>
          <w:szCs w:val="20"/>
        </w:rPr>
        <w:t>и равенства с соответствующим ослаблением союза церкви и государства производит прочный и непреодолимый прогресс среди ведущих народов Европы, этот принцип более или менее воплощен в записанных конституциях....</w:t>
      </w:r>
    </w:p>
    <w:p w:rsidR="00F652A0" w:rsidRPr="004B4380" w:rsidRDefault="00F652A0" w:rsidP="004B4380">
      <w:pPr>
        <w:jc w:val="both"/>
        <w:rPr>
          <w:rFonts w:cs="Arial"/>
          <w:szCs w:val="20"/>
        </w:rPr>
      </w:pPr>
      <w:r w:rsidRPr="004B4380">
        <w:rPr>
          <w:rFonts w:cs="Arial"/>
          <w:szCs w:val="20"/>
        </w:rPr>
        <w:t xml:space="preserve">«Успешное действие принципа религиозной свободы в Соединенных Штатах стимулирует </w:t>
      </w:r>
      <w:r w:rsidRPr="004C35AB">
        <w:rPr>
          <w:rFonts w:cs="Arial"/>
          <w:szCs w:val="20"/>
          <w:shd w:val="clear" w:color="auto" w:fill="FFFFFF" w:themeFill="background1"/>
        </w:rPr>
        <w:t>(способствует)</w:t>
      </w:r>
      <w:r w:rsidRPr="004B4380">
        <w:rPr>
          <w:rFonts w:cs="Arial"/>
          <w:szCs w:val="20"/>
        </w:rPr>
        <w:t xml:space="preserve"> этот прогресс без какого-либо официального вмешательства. </w:t>
      </w:r>
      <w:r w:rsidRPr="004B4380">
        <w:rPr>
          <w:rFonts w:cs="Arial"/>
          <w:i/>
          <w:iCs/>
          <w:szCs w:val="20"/>
        </w:rPr>
        <w:t>Все сторонники</w:t>
      </w:r>
      <w:r w:rsidRPr="004B4380">
        <w:rPr>
          <w:rFonts w:cs="Arial"/>
          <w:szCs w:val="20"/>
        </w:rPr>
        <w:t xml:space="preserve"> принципа добровольности [в поддержку церквей и религии] </w:t>
      </w:r>
      <w:r w:rsidRPr="004B4380">
        <w:rPr>
          <w:rFonts w:cs="Arial"/>
          <w:i/>
          <w:iCs/>
          <w:szCs w:val="20"/>
        </w:rPr>
        <w:t>и разделения церкви и государства в Европе указывают на пример нашей страны как на свой самый веский практический аргумент.</w:t>
      </w:r>
      <w:r w:rsidRPr="004B4380">
        <w:rPr>
          <w:rFonts w:cs="Arial"/>
          <w:szCs w:val="20"/>
        </w:rPr>
        <w:t>»</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i/>
          <w:iCs/>
          <w:szCs w:val="20"/>
        </w:rPr>
        <w:t>Льюис Джонсон</w:t>
      </w:r>
      <w:r w:rsidRPr="004B4380">
        <w:rPr>
          <w:rFonts w:cs="Arial"/>
          <w:szCs w:val="20"/>
        </w:rPr>
        <w:t>: Мы знаем, что такое положение сложилось в Скандинавии.</w:t>
      </w:r>
    </w:p>
    <w:p w:rsidR="00F652A0" w:rsidRPr="004B4380" w:rsidRDefault="00F652A0" w:rsidP="004B4380">
      <w:pPr>
        <w:jc w:val="both"/>
        <w:rPr>
          <w:rFonts w:cs="Arial"/>
          <w:szCs w:val="20"/>
        </w:rPr>
      </w:pPr>
      <w:r w:rsidRPr="004B4380">
        <w:rPr>
          <w:rFonts w:cs="Arial"/>
          <w:szCs w:val="20"/>
        </w:rPr>
        <w:t>Да, это известно во всей Европе. Но то, что мы хотим узнать — сложилась ли такая ситуация в нашей стране; оказывала ли наша страна такое влияние раньше; и хотим увидеть каким будет ее влияние теперь, когда она повернулась на 180 градусов и направляется в другую сторону. Вот утверждение доктора Шаффа относительно принципов папства в связи с Германской империей в 1871 году: -</w:t>
      </w:r>
    </w:p>
    <w:p w:rsidR="00F652A0" w:rsidRPr="004B4380" w:rsidRDefault="00F652A0" w:rsidP="004B4380">
      <w:pPr>
        <w:jc w:val="both"/>
        <w:rPr>
          <w:rFonts w:cs="Arial"/>
          <w:szCs w:val="20"/>
        </w:rPr>
      </w:pPr>
      <w:r w:rsidRPr="004B4380">
        <w:rPr>
          <w:rFonts w:cs="Arial"/>
          <w:szCs w:val="20"/>
        </w:rPr>
        <w:t xml:space="preserve">«Вестфальский договор утвердил равные права двух противостоящих церквей. Но папа не согласился даже с этой ограниченной толерантностью и всегда будет возражать против нее. Папская программа (план) 1864 года осуждает религиозную терпимость (толерантность), проявляемую к восьмидесяти ересям века. Римская церковь не признает никакую другую церковь и не способна делать это </w:t>
      </w:r>
      <w:r w:rsidRPr="004C35AB">
        <w:rPr>
          <w:rFonts w:cs="Arial"/>
          <w:szCs w:val="20"/>
          <w:shd w:val="clear" w:color="auto" w:fill="FFFFFF" w:themeFill="background1"/>
        </w:rPr>
        <w:t>последовательно (согласовано).</w:t>
      </w:r>
      <w:r w:rsidRPr="004B4380">
        <w:rPr>
          <w:rFonts w:cs="Arial"/>
          <w:szCs w:val="20"/>
        </w:rPr>
        <w:t xml:space="preserve"> Она не знает ни географических, ни национальных границ и объединяется вокруг всеобщего центра наместника Бога на земле в Ватикане. Конечно, она должна подчиниться в связи с крайней необходимостью, но совершит это против воли» - с. 91, 92. </w:t>
      </w:r>
    </w:p>
    <w:p w:rsidR="00F652A0" w:rsidRPr="004B4380" w:rsidRDefault="00F652A0" w:rsidP="004B4380">
      <w:pPr>
        <w:jc w:val="both"/>
        <w:rPr>
          <w:rFonts w:cs="Arial"/>
          <w:szCs w:val="20"/>
        </w:rPr>
      </w:pPr>
      <w:r w:rsidRPr="004B4380">
        <w:rPr>
          <w:rFonts w:cs="Arial"/>
          <w:szCs w:val="20"/>
        </w:rPr>
        <w:t>Итак, в соответствии с этим вы видите, что принципы папства прямо противоположны принципам Конституции Соединенных Штатов.</w:t>
      </w:r>
    </w:p>
    <w:p w:rsidR="00F652A0" w:rsidRPr="004B4380" w:rsidRDefault="00F652A0" w:rsidP="004B4380">
      <w:pPr>
        <w:jc w:val="both"/>
        <w:rPr>
          <w:rFonts w:cs="Arial"/>
          <w:szCs w:val="20"/>
        </w:rPr>
      </w:pPr>
      <w:r w:rsidRPr="004B4380">
        <w:rPr>
          <w:rFonts w:cs="Arial"/>
          <w:szCs w:val="20"/>
        </w:rPr>
        <w:t xml:space="preserve">{110} Дополнительно я зачитаю несколько отрывков относительно папских принципов из книги Гладстоуна и Шаффа «Рим и новейшие формы </w:t>
      </w:r>
      <w:r w:rsidRPr="004C35AB">
        <w:rPr>
          <w:rFonts w:cs="Arial"/>
          <w:szCs w:val="20"/>
          <w:shd w:val="clear" w:color="auto" w:fill="FFFFFF" w:themeFill="background1"/>
        </w:rPr>
        <w:t>(стили)</w:t>
      </w:r>
      <w:r w:rsidRPr="004B4380">
        <w:rPr>
          <w:rFonts w:cs="Arial"/>
          <w:szCs w:val="20"/>
          <w:shd w:val="clear" w:color="auto" w:fill="CCCCCC"/>
        </w:rPr>
        <w:t xml:space="preserve"> </w:t>
      </w:r>
      <w:r w:rsidRPr="004B4380">
        <w:rPr>
          <w:rFonts w:cs="Arial"/>
          <w:szCs w:val="20"/>
        </w:rPr>
        <w:t xml:space="preserve">в религии», с. 113. Она была объявлена заблуждением и осуждалась папой, который сказал, что - </w:t>
      </w:r>
    </w:p>
    <w:p w:rsidR="00F652A0" w:rsidRPr="004B4380" w:rsidRDefault="00F652A0" w:rsidP="004B4380">
      <w:pPr>
        <w:jc w:val="both"/>
        <w:rPr>
          <w:rFonts w:cs="Arial"/>
          <w:szCs w:val="20"/>
        </w:rPr>
      </w:pPr>
      <w:r w:rsidRPr="004B4380">
        <w:rPr>
          <w:rFonts w:cs="Arial"/>
          <w:szCs w:val="20"/>
        </w:rPr>
        <w:t>«Каждый человек свободен принять и открыто признать религию, которую он считает истинной, руководствуясь здравым смыслом»</w:t>
      </w:r>
    </w:p>
    <w:p w:rsidR="00F652A0" w:rsidRPr="004B4380" w:rsidRDefault="00F652A0" w:rsidP="004B4380">
      <w:pPr>
        <w:jc w:val="both"/>
        <w:rPr>
          <w:rFonts w:cs="Arial"/>
          <w:szCs w:val="20"/>
        </w:rPr>
      </w:pPr>
      <w:r w:rsidRPr="004B4380">
        <w:rPr>
          <w:rFonts w:cs="Arial"/>
          <w:szCs w:val="20"/>
        </w:rPr>
        <w:t>Это заблуждение, осужденное Римской церковью; но это также — доктрина правительства Соединенных Штатов; то есть доктрина Конституции Соединенных Штатов.</w:t>
      </w:r>
    </w:p>
    <w:p w:rsidR="00F652A0" w:rsidRPr="004B4380" w:rsidRDefault="00F652A0" w:rsidP="004B4380">
      <w:pPr>
        <w:jc w:val="both"/>
        <w:rPr>
          <w:rFonts w:cs="Arial"/>
          <w:szCs w:val="20"/>
        </w:rPr>
      </w:pPr>
      <w:r w:rsidRPr="004B4380">
        <w:rPr>
          <w:rFonts w:cs="Arial"/>
          <w:szCs w:val="20"/>
        </w:rPr>
        <w:t>Другое заблуждение, осужденное Римом должно сказать, что -</w:t>
      </w:r>
    </w:p>
    <w:p w:rsidR="00F652A0" w:rsidRPr="004B4380" w:rsidRDefault="00F652A0" w:rsidP="004B4380">
      <w:pPr>
        <w:jc w:val="both"/>
        <w:rPr>
          <w:rFonts w:cs="Arial"/>
          <w:szCs w:val="20"/>
        </w:rPr>
      </w:pPr>
      <w:r w:rsidRPr="004B4380">
        <w:rPr>
          <w:rFonts w:cs="Arial"/>
          <w:szCs w:val="20"/>
        </w:rPr>
        <w:t>«Церковь не имеет власти использовать силу, а также прямую или косвенную светскую власть» - с. 115</w:t>
      </w:r>
    </w:p>
    <w:p w:rsidR="00F652A0" w:rsidRPr="004B4380" w:rsidRDefault="00F652A0" w:rsidP="004B4380">
      <w:pPr>
        <w:jc w:val="both"/>
        <w:rPr>
          <w:rFonts w:cs="Arial"/>
          <w:szCs w:val="20"/>
        </w:rPr>
      </w:pPr>
      <w:r w:rsidRPr="004B4380">
        <w:rPr>
          <w:rFonts w:cs="Arial"/>
          <w:szCs w:val="20"/>
        </w:rPr>
        <w:t xml:space="preserve">Это заблуждение, порицаемое католической церковью. Оно является доктриной Конституции соединенных Штатов. К тому же, это фундаментальный принцип правительства Соединенных Штатов, согласно которому церкви не будут иметь отношения к делам правительства. </w:t>
      </w:r>
    </w:p>
    <w:p w:rsidR="00F652A0" w:rsidRPr="004B4380" w:rsidRDefault="00F652A0" w:rsidP="004B4380">
      <w:pPr>
        <w:jc w:val="both"/>
        <w:rPr>
          <w:rFonts w:cs="Arial"/>
          <w:szCs w:val="20"/>
        </w:rPr>
      </w:pPr>
      <w:r w:rsidRPr="004B4380">
        <w:rPr>
          <w:rFonts w:cs="Arial"/>
          <w:szCs w:val="20"/>
        </w:rPr>
        <w:t>Еще одно заблуждение, критикуемое папством, заключается в том, чтобы заявить, что «Церковь должна быть отделена от Государства, а Государство от Церкви». - с. 123.</w:t>
      </w:r>
    </w:p>
    <w:p w:rsidR="00F652A0" w:rsidRPr="004B4380" w:rsidRDefault="00F652A0" w:rsidP="004B4380">
      <w:pPr>
        <w:jc w:val="both"/>
        <w:rPr>
          <w:rFonts w:cs="Arial"/>
          <w:szCs w:val="20"/>
        </w:rPr>
      </w:pPr>
      <w:r w:rsidRPr="004B4380">
        <w:rPr>
          <w:rFonts w:cs="Arial"/>
          <w:szCs w:val="20"/>
        </w:rPr>
        <w:t xml:space="preserve">Католической церковью все это воспринимается как заблуждения. Но эти заблуждения выражают сам </w:t>
      </w:r>
      <w:r w:rsidRPr="004B4380">
        <w:rPr>
          <w:rFonts w:cs="Arial"/>
          <w:szCs w:val="20"/>
        </w:rPr>
        <w:lastRenderedPageBreak/>
        <w:t>принцип Конституции Соединенных Штатов, в том виде как его заложили и спланировали составители. Нельзя более ясно показать насколько прямо противоположны принципы папства и принципы Конституции правительства Соединенных Штатов. Я зачитаю еще один отрывок. Это высказывание Папы Льва ХIII в 1891 году о том, что представляет собой авторитет церкви и ее право. Страница 868 книги «Две республики».Он пишет для всего мира об условиях труда и противоречиях между трудом и капиталом, правительством и трудящимися, и т. д., он говорит: -</w:t>
      </w:r>
    </w:p>
    <w:p w:rsidR="00F652A0" w:rsidRPr="004B4380" w:rsidRDefault="00F652A0" w:rsidP="004B4380">
      <w:pPr>
        <w:jc w:val="both"/>
        <w:rPr>
          <w:rFonts w:cs="Arial"/>
          <w:szCs w:val="20"/>
        </w:rPr>
      </w:pPr>
      <w:r w:rsidRPr="004B4380">
        <w:rPr>
          <w:rFonts w:cs="Arial"/>
          <w:szCs w:val="20"/>
        </w:rPr>
        <w:t xml:space="preserve">«Именно церковь провозглашает учения, взятые из евангелия, с помощью которых можно прекратить конфликт или по крайней мере сделать его не таким сильным; </w:t>
      </w:r>
      <w:r w:rsidRPr="004B4380">
        <w:rPr>
          <w:rFonts w:cs="Arial"/>
          <w:i/>
          <w:iCs/>
          <w:szCs w:val="20"/>
        </w:rPr>
        <w:t>церковь</w:t>
      </w:r>
      <w:r w:rsidRPr="004B4380">
        <w:rPr>
          <w:rFonts w:cs="Arial"/>
          <w:szCs w:val="20"/>
        </w:rPr>
        <w:t xml:space="preserve"> использует свои усилия не только для того, чтобы просветить ум, но чтобы с помощью своих правил управлять жизнью и поведением людей; ... и</w:t>
      </w:r>
    </w:p>
    <w:p w:rsidR="00F652A0" w:rsidRPr="004B4380" w:rsidRDefault="00F652A0" w:rsidP="004B4380">
      <w:pPr>
        <w:jc w:val="both"/>
        <w:rPr>
          <w:rFonts w:cs="Arial"/>
          <w:szCs w:val="20"/>
        </w:rPr>
      </w:pPr>
      <w:r w:rsidRPr="004B4380">
        <w:rPr>
          <w:rFonts w:cs="Arial"/>
          <w:i/>
          <w:iCs/>
          <w:szCs w:val="20"/>
        </w:rPr>
        <w:t>действует согласно определенного взгляда</w:t>
      </w:r>
      <w:r w:rsidRPr="004B4380">
        <w:rPr>
          <w:rFonts w:cs="Arial"/>
          <w:szCs w:val="20"/>
        </w:rPr>
        <w:t xml:space="preserve"> о том, что для этих целей </w:t>
      </w:r>
      <w:r w:rsidRPr="004B4380">
        <w:rPr>
          <w:rFonts w:cs="Arial"/>
          <w:i/>
          <w:iCs/>
          <w:szCs w:val="20"/>
        </w:rPr>
        <w:t>следует обращаться</w:t>
      </w:r>
      <w:r w:rsidRPr="004B4380">
        <w:rPr>
          <w:rFonts w:cs="Arial"/>
          <w:szCs w:val="20"/>
        </w:rPr>
        <w:t xml:space="preserve"> в должной мере и степени  </w:t>
      </w:r>
      <w:r w:rsidRPr="004B4380">
        <w:rPr>
          <w:rFonts w:cs="Arial"/>
          <w:i/>
          <w:iCs/>
          <w:szCs w:val="20"/>
        </w:rPr>
        <w:t>за помощью к закону и государственной власти</w:t>
      </w: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 xml:space="preserve">Это самая последняя доктрина папской церкви, изложенная официально, и как все предыдущие прямо противоположна конституционной доктрине Соединенных Штатов в том виде как она была написана и какой </w:t>
      </w:r>
      <w:r w:rsidRPr="004B4380">
        <w:rPr>
          <w:rFonts w:cs="Arial"/>
          <w:i/>
          <w:iCs/>
          <w:szCs w:val="20"/>
        </w:rPr>
        <w:t>должна была стать</w:t>
      </w:r>
      <w:r w:rsidRPr="004B4380">
        <w:rPr>
          <w:rFonts w:cs="Arial"/>
          <w:szCs w:val="20"/>
        </w:rPr>
        <w:t xml:space="preserve">, а </w:t>
      </w:r>
      <w:r w:rsidRPr="004B4380">
        <w:rPr>
          <w:rFonts w:cs="Arial"/>
          <w:i/>
          <w:iCs/>
          <w:szCs w:val="20"/>
        </w:rPr>
        <w:t xml:space="preserve">не какой она стала по замыслу </w:t>
      </w:r>
      <w:r w:rsidRPr="004B4380">
        <w:rPr>
          <w:rFonts w:cs="Arial"/>
          <w:szCs w:val="20"/>
        </w:rPr>
        <w:t xml:space="preserve">Верховного суда Соединенных Штатов, 29 февраля 1892 г. </w:t>
      </w:r>
    </w:p>
    <w:p w:rsidR="00F652A0" w:rsidRPr="004B4380" w:rsidRDefault="00F652A0" w:rsidP="004B4380">
      <w:pPr>
        <w:jc w:val="both"/>
        <w:rPr>
          <w:rFonts w:cs="Arial"/>
          <w:szCs w:val="20"/>
        </w:rPr>
      </w:pPr>
      <w:r w:rsidRPr="004B4380">
        <w:rPr>
          <w:rFonts w:cs="Arial"/>
          <w:szCs w:val="20"/>
        </w:rPr>
        <w:t>То есть влияние, которое оказывало наше правительство на другие народы, должно было увести их от папства и папской доктрины. И как говорит Др. Шафф, это влияние является «постоянным и непреодолимым». Теперь решением Верховного суда от 29 февраля 1892 года и законодательством Конгресса, признающим и устанавливающим воскресенье христианской субботой, правительство Соединенных Штатов ставит все в обратном порядке. Конституция была полностью отвергнута и попрана. Правительство Соединенных Штатов находится сегодня в руках церковной иерархии, которая для того, чтобы достичь своей цели специально взялась за руки (или объединилась) с папством.</w:t>
      </w:r>
    </w:p>
    <w:p w:rsidR="00F652A0" w:rsidRPr="004B4380" w:rsidRDefault="00F652A0" w:rsidP="004B4380">
      <w:pPr>
        <w:jc w:val="both"/>
        <w:rPr>
          <w:rFonts w:cs="Arial"/>
          <w:szCs w:val="20"/>
        </w:rPr>
      </w:pPr>
      <w:r w:rsidRPr="004B4380">
        <w:rPr>
          <w:rFonts w:cs="Arial"/>
          <w:szCs w:val="20"/>
        </w:rPr>
        <w:t>А теперь касаясь влияния, которое оказывается этим на народы, позвольте мне прочитать слова из свидетельства, записанного в Бюллетене №1, в начале страницы16. Оно затрагивает тот же вопрос, который мы рассматриваем сегодня, и Господь говорит каковы будут последствия такого полного изменения  первоначального порядка вещей в этом правительстве: -</w:t>
      </w:r>
    </w:p>
    <w:p w:rsidR="00F652A0" w:rsidRPr="004B4380" w:rsidRDefault="00F652A0" w:rsidP="004B4380">
      <w:pPr>
        <w:jc w:val="both"/>
        <w:rPr>
          <w:rFonts w:cs="Arial"/>
          <w:szCs w:val="20"/>
        </w:rPr>
      </w:pPr>
      <w:r w:rsidRPr="004B4380">
        <w:rPr>
          <w:rFonts w:cs="Arial"/>
          <w:szCs w:val="20"/>
        </w:rPr>
        <w:t xml:space="preserve">«Когда Америка, страна религиозной свободы объединится с папством, оказывая давление на совесть (или сознание) людей, чтобы принудить их чтить ложную субботу, то </w:t>
      </w:r>
      <w:r w:rsidRPr="004B4380">
        <w:rPr>
          <w:rFonts w:cs="Arial"/>
          <w:i/>
          <w:iCs/>
          <w:szCs w:val="20"/>
        </w:rPr>
        <w:t xml:space="preserve">народы всех стран на Земле </w:t>
      </w:r>
      <w:r w:rsidRPr="00291924">
        <w:t>будут убеждены</w:t>
      </w:r>
      <w:r w:rsidRPr="004B4380">
        <w:rPr>
          <w:rFonts w:cs="Arial"/>
          <w:i/>
          <w:iCs/>
          <w:szCs w:val="20"/>
        </w:rPr>
        <w:t xml:space="preserve"> последовать ее примеру.</w:t>
      </w:r>
      <w:r w:rsidRPr="004B4380">
        <w:rPr>
          <w:rFonts w:cs="Arial"/>
          <w:szCs w:val="20"/>
        </w:rPr>
        <w:t>»</w:t>
      </w:r>
    </w:p>
    <w:p w:rsidR="00F652A0" w:rsidRPr="004B4380" w:rsidRDefault="00F652A0" w:rsidP="004B4380">
      <w:pPr>
        <w:jc w:val="both"/>
        <w:rPr>
          <w:rFonts w:cs="Arial"/>
          <w:szCs w:val="20"/>
        </w:rPr>
      </w:pPr>
      <w:r w:rsidRPr="004B4380">
        <w:rPr>
          <w:rFonts w:cs="Arial"/>
          <w:szCs w:val="20"/>
        </w:rPr>
        <w:t>Братья, как далеко распространится влияние нашего народа теперь, когда оно поменялось на противоположное (или повернулось на 180 градусов)? - Оно коснется всех народов на планете. К чему приведет такое измененное влияние? - Оно сформирует образ зверя. Тогда учитывая это обстоятельство, другие опыты, которые были у нас, побуждают нас  распространять весть, в точности передавая слова и термины, которыми она выражена, и как далеко она должна распространиться? - До каждой нации, племени, языка и народа. Тогда если наша нация, развернувшись на 180 градусов, поведет все народы Земли по неверному пути, по сути, обратно к принципам папства, значит пришло время, чтобы весть третьего ангела достигла все народы на планете.</w:t>
      </w:r>
    </w:p>
    <w:p w:rsidR="00F652A0" w:rsidRPr="004B4380" w:rsidRDefault="00F652A0" w:rsidP="004B4380">
      <w:pPr>
        <w:jc w:val="both"/>
        <w:rPr>
          <w:rFonts w:cs="Arial"/>
          <w:szCs w:val="20"/>
        </w:rPr>
      </w:pPr>
      <w:r w:rsidRPr="004B4380">
        <w:rPr>
          <w:rFonts w:cs="Arial"/>
          <w:szCs w:val="20"/>
        </w:rPr>
        <w:t>Это весть для нашего времени. Вы готовы нести ее? Поскольку она должна распространяться, не побуждает ли она каждого, исповедующего ее, находиться в полной готовности, чтобы идти во все концы земли, когда Бог призовет к этому? Влияние, оказываемое сейчас, должно привести все народы на планете обратно к папству. Задача вести третьего ангела — предостеречь все народы на земле от поклонения папству и образу его, возвращающему нас к папству. Как несомненно то, что влияние достигнет все народы на земле, также бесспорен тот факт, что это предостережение должно достичь все народы на планете. Каждый человек  изменяет вере (надежде), которую Бог дал нам в третьей ангельской вести, если он уклоняется от Божьего призыва идти по всей земле, не так ли? Это требует от нас такого посвящения, когда дом, семья, имущество — все отдается в руки Божьи, чтобы позволить Ему призвать и послать нас или использовать те средства, которые мы имеем там, где Он желает и совершать то, что Он изберет для нас. {111} Вы готовы? Не пора ли приготовиться?</w:t>
      </w:r>
    </w:p>
    <w:p w:rsidR="00F652A0" w:rsidRPr="004B4380" w:rsidRDefault="00F652A0" w:rsidP="004B4380">
      <w:pPr>
        <w:jc w:val="both"/>
        <w:rPr>
          <w:rFonts w:cs="Arial"/>
          <w:szCs w:val="20"/>
        </w:rPr>
      </w:pPr>
      <w:r w:rsidRPr="004B4380">
        <w:rPr>
          <w:rFonts w:cs="Arial"/>
          <w:i/>
          <w:iCs/>
          <w:szCs w:val="20"/>
        </w:rPr>
        <w:t>К. Л. Бойд</w:t>
      </w:r>
      <w:r w:rsidRPr="004B4380">
        <w:rPr>
          <w:rFonts w:cs="Arial"/>
          <w:szCs w:val="20"/>
        </w:rPr>
        <w:t xml:space="preserve">: Да, все готовы, брат Джоунс. </w:t>
      </w:r>
    </w:p>
    <w:p w:rsidR="00F652A0" w:rsidRPr="004B4380" w:rsidRDefault="00F652A0" w:rsidP="004B4380">
      <w:pPr>
        <w:jc w:val="both"/>
        <w:rPr>
          <w:rFonts w:cs="Arial"/>
          <w:szCs w:val="20"/>
        </w:rPr>
      </w:pPr>
      <w:r w:rsidRPr="004B4380">
        <w:rPr>
          <w:rFonts w:cs="Arial"/>
          <w:i/>
          <w:iCs/>
          <w:szCs w:val="20"/>
        </w:rPr>
        <w:t>Джоунс</w:t>
      </w:r>
      <w:r w:rsidRPr="004B4380">
        <w:rPr>
          <w:rFonts w:cs="Arial"/>
          <w:szCs w:val="20"/>
        </w:rPr>
        <w:t>: Хорошо! Но есть еще кое-что, над чем необходимо подумать.</w:t>
      </w:r>
    </w:p>
    <w:p w:rsidR="00F652A0" w:rsidRPr="004B4380" w:rsidRDefault="00F652A0" w:rsidP="004B4380">
      <w:pPr>
        <w:jc w:val="both"/>
        <w:rPr>
          <w:rFonts w:cs="Arial"/>
          <w:szCs w:val="20"/>
        </w:rPr>
      </w:pPr>
      <w:r w:rsidRPr="004B4380">
        <w:rPr>
          <w:rFonts w:cs="Arial"/>
          <w:szCs w:val="20"/>
        </w:rPr>
        <w:t xml:space="preserve">Сегодня во время разговора с одним братом я был вынужден сказать ему, что сегодняшняя ситуация требует гораздо большего проявления (напряжения) настоящей действующей веры, чем когда-либо раньше. Ибо именно сейчас пора исследовать себя, сказать себе и принять как убедительный, реальный факт, что семь последних язв произойдут очень скоро; мы трудимся, ожидая эти события; пришествие Господа последует за семью последними язвами, которые мы принимаем во внимание в своей работе; и пришествие Господа является концом мира. Для меня заглянуть в себя и поговорить с собой также необходимо — я скажу </w:t>
      </w:r>
      <w:r w:rsidRPr="00291924">
        <w:t>вам, что это очищает (или вызывает на откровенность или меняет) человека. Я обнаружил, что это действует именно так на</w:t>
      </w:r>
      <w:r w:rsidRPr="004B4380">
        <w:rPr>
          <w:rFonts w:cs="Arial"/>
          <w:szCs w:val="20"/>
        </w:rPr>
        <w:t xml:space="preserve"> меня. Все, что я могу сказать, братья, </w:t>
      </w:r>
      <w:r w:rsidRPr="00291924">
        <w:t>- пусть произойдет очищение.</w:t>
      </w:r>
      <w:r w:rsidRPr="004B4380">
        <w:rPr>
          <w:rFonts w:cs="Arial"/>
          <w:szCs w:val="20"/>
        </w:rPr>
        <w:t xml:space="preserve"> Я не могу уклониться от этого; и не уклонился даже если бы смог. Я не вернулся бы назад к прежнему состоянию, если бы даже был способен на это</w:t>
      </w:r>
      <w:r w:rsidRPr="00291924">
        <w:t xml:space="preserve">. Очищение затрагивает самые важные вопросы веры человека; это факт. Братья, пусть осуществляется  </w:t>
      </w:r>
      <w:r w:rsidRPr="00291924">
        <w:lastRenderedPageBreak/>
        <w:t>очищение, пока мы полностью не освободимся от своего «я» и целиком не преобр</w:t>
      </w:r>
      <w:r w:rsidRPr="004B4380">
        <w:rPr>
          <w:rFonts w:cs="Arial"/>
          <w:szCs w:val="20"/>
        </w:rPr>
        <w:t xml:space="preserve">азимся в подобие Иисуса Христа. </w:t>
      </w:r>
    </w:p>
    <w:p w:rsidR="00F652A0" w:rsidRPr="004B4380" w:rsidRDefault="00F652A0" w:rsidP="004B4380">
      <w:pPr>
        <w:jc w:val="both"/>
        <w:rPr>
          <w:rFonts w:cs="Arial"/>
          <w:szCs w:val="20"/>
        </w:rPr>
      </w:pPr>
      <w:r w:rsidRPr="004B4380">
        <w:rPr>
          <w:rFonts w:cs="Arial"/>
          <w:szCs w:val="20"/>
        </w:rPr>
        <w:t xml:space="preserve">«Когда Америка, страна религиозной свободы объединится с папством, оказывая давление на совесть </w:t>
      </w:r>
      <w:r w:rsidRPr="00291924">
        <w:rPr>
          <w:rFonts w:cs="Arial"/>
          <w:szCs w:val="20"/>
          <w:shd w:val="clear" w:color="auto" w:fill="FFFFFF" w:themeFill="background1"/>
        </w:rPr>
        <w:t xml:space="preserve">(или сознание) людей, чтобы принудить их чтить ложную субботу, то </w:t>
      </w:r>
      <w:r w:rsidRPr="00291924">
        <w:rPr>
          <w:rFonts w:cs="Arial"/>
          <w:i/>
          <w:iCs/>
          <w:szCs w:val="20"/>
          <w:shd w:val="clear" w:color="auto" w:fill="FFFFFF" w:themeFill="background1"/>
        </w:rPr>
        <w:t xml:space="preserve">народы всех стран на Земле будут убеждены последовать ее примеру. </w:t>
      </w:r>
      <w:r w:rsidRPr="00291924">
        <w:rPr>
          <w:rFonts w:cs="Arial"/>
          <w:szCs w:val="20"/>
          <w:shd w:val="clear" w:color="auto" w:fill="FFFFFF" w:themeFill="background1"/>
        </w:rPr>
        <w:t>Наш народ не отошел от сна, чтобы сделать все, что в его силе, используя все возможные средства,</w:t>
      </w:r>
      <w:r w:rsidRPr="004B4380">
        <w:rPr>
          <w:rFonts w:cs="Arial"/>
          <w:szCs w:val="20"/>
        </w:rPr>
        <w:t xml:space="preserve"> чтобы распространить весть предостережения миру. Необходимо построить новые церкви и организовать новые общины. Пусть свет воссияет всем странам и всем народам.»</w:t>
      </w:r>
    </w:p>
    <w:p w:rsidR="00F652A0" w:rsidRPr="004B4380" w:rsidRDefault="00F652A0" w:rsidP="004B4380">
      <w:pPr>
        <w:jc w:val="both"/>
        <w:rPr>
          <w:rFonts w:cs="Arial"/>
          <w:szCs w:val="20"/>
        </w:rPr>
      </w:pPr>
      <w:r w:rsidRPr="004B4380">
        <w:rPr>
          <w:rFonts w:cs="Arial"/>
          <w:szCs w:val="20"/>
        </w:rPr>
        <w:t>Я надеюсь брат Робинсон получит то, к чему он призывал: усилить работу в Лондоне; а также сестра Уайт, призывающая к строительству церкви в Австралии; и брат Чадвик, вместе со всеми остальными обретут все, к чему призывали. Как долго наше имущество будет полезным и пригодным для каких-нибудь целей; если семь последних язв скоро изольются? Какова будет ее стоимость? Какую пользу оно принесет, когда изольются семь последних язв? Какая от него польза?</w:t>
      </w:r>
    </w:p>
    <w:p w:rsidR="00F652A0" w:rsidRPr="004B4380" w:rsidRDefault="00F652A0" w:rsidP="004B4380">
      <w:pPr>
        <w:jc w:val="both"/>
        <w:rPr>
          <w:rFonts w:cs="Arial"/>
          <w:szCs w:val="20"/>
        </w:rPr>
      </w:pPr>
      <w:r w:rsidRPr="004B4380">
        <w:rPr>
          <w:rFonts w:cs="Arial"/>
          <w:szCs w:val="20"/>
        </w:rPr>
        <w:t>Но вот в чем дело. Когда мы говорим с твердым убеждением и стоим перед фактом, что семь последних язв действительно скоро наступят, и Господь придет сразу после их завершения, - пора изменить (очистить) саму суть (наиболее важные моменты) нашей веры. Пора выявить то, что в  нас. Если человек имеет твердую уверенность в вести, это поможет ему раскрыть ее.</w:t>
      </w:r>
    </w:p>
    <w:p w:rsidR="00F652A0" w:rsidRPr="004B4380" w:rsidRDefault="00F652A0" w:rsidP="004B4380">
      <w:pPr>
        <w:jc w:val="both"/>
        <w:rPr>
          <w:rFonts w:cs="Arial"/>
          <w:szCs w:val="20"/>
        </w:rPr>
      </w:pPr>
      <w:r w:rsidRPr="004B4380">
        <w:rPr>
          <w:rFonts w:cs="Arial"/>
          <w:i/>
          <w:iCs/>
          <w:szCs w:val="20"/>
        </w:rPr>
        <w:t>И будет множество средств</w:t>
      </w:r>
      <w:r w:rsidRPr="004B4380">
        <w:rPr>
          <w:rFonts w:cs="Arial"/>
          <w:szCs w:val="20"/>
        </w:rPr>
        <w:t>. Я нисколько не беспокоюсь о средствах. Если адвентисты седьмого дня, имеющие средства, не посвятят себя Господу и не позволят Ему распоряжаться своими средствами, Господь достанет средства в другом месте. Он призовет других людей. Братья, это худшее, что может случиться с адвентистом седьмого дня, имеющим средства, когда Бог вынужден будет пройти мимо него и найти другого человека, который отдаст то, что требуется. Адвентист седьмого дня, предоставленный сам себе, - наихудший человек в этом мире. Мы пришли к такому рубежу, где Бог желает, чтобы мы употребили все, что имеем. Если мы верим этому, то наши средства и мы сами будем служить для Него. Вскоре Его работа завершится и тогда нам больше не нужны будут никакие средства. Такова нынешняя ситуация.</w:t>
      </w:r>
    </w:p>
    <w:p w:rsidR="00F652A0" w:rsidRPr="004B4380" w:rsidRDefault="00F652A0" w:rsidP="004B4380">
      <w:pPr>
        <w:jc w:val="both"/>
        <w:rPr>
          <w:rFonts w:cs="Arial"/>
          <w:szCs w:val="20"/>
        </w:rPr>
      </w:pPr>
      <w:r w:rsidRPr="004B4380">
        <w:rPr>
          <w:rFonts w:cs="Arial"/>
          <w:i/>
          <w:iCs/>
          <w:szCs w:val="20"/>
        </w:rPr>
        <w:t>Прежде</w:t>
      </w:r>
      <w:r w:rsidRPr="004B4380">
        <w:rPr>
          <w:rFonts w:cs="Arial"/>
          <w:szCs w:val="20"/>
        </w:rPr>
        <w:t xml:space="preserve"> наше правительство перевозило народы на своем поезде </w:t>
      </w:r>
      <w:r w:rsidRPr="004B4380">
        <w:rPr>
          <w:rFonts w:cs="Arial"/>
          <w:i/>
          <w:iCs/>
          <w:szCs w:val="20"/>
        </w:rPr>
        <w:t>подальше от</w:t>
      </w:r>
      <w:r w:rsidRPr="004B4380">
        <w:rPr>
          <w:rFonts w:cs="Arial"/>
          <w:szCs w:val="20"/>
        </w:rPr>
        <w:t xml:space="preserve"> папства. Теперь это правительство везет всех </w:t>
      </w:r>
      <w:r w:rsidRPr="004B4380">
        <w:rPr>
          <w:rFonts w:cs="Arial"/>
          <w:i/>
          <w:iCs/>
          <w:szCs w:val="20"/>
        </w:rPr>
        <w:t>обратно</w:t>
      </w:r>
      <w:r w:rsidRPr="004B4380">
        <w:rPr>
          <w:rFonts w:cs="Arial"/>
          <w:szCs w:val="20"/>
        </w:rPr>
        <w:t xml:space="preserve"> к нему. </w:t>
      </w:r>
      <w:r w:rsidRPr="004B4380">
        <w:rPr>
          <w:rFonts w:cs="Arial"/>
          <w:i/>
          <w:iCs/>
          <w:szCs w:val="20"/>
        </w:rPr>
        <w:t>И папство знает об этой (тенденции)</w:t>
      </w:r>
      <w:r w:rsidRPr="004B4380">
        <w:rPr>
          <w:rFonts w:cs="Arial"/>
          <w:szCs w:val="20"/>
        </w:rPr>
        <w:t>. С полным пониманием этого, оно содействует процессу сближения и уже запустило в него — я хотел сказать свои пальцы — но нет, обе руки и начинает управлять правительством в своих собственных интересах. Весь сегодняшний протестантизм Соединенных Штатов и все церкви, способствующие принятию Воскресного закона, являются только инструментом (орудием) в руках папства.</w:t>
      </w:r>
    </w:p>
    <w:p w:rsidR="00F652A0" w:rsidRPr="004B4380" w:rsidRDefault="00F652A0" w:rsidP="004B4380">
      <w:pPr>
        <w:jc w:val="both"/>
        <w:rPr>
          <w:rFonts w:cs="Arial"/>
          <w:szCs w:val="20"/>
        </w:rPr>
      </w:pPr>
      <w:r w:rsidRPr="004B4380">
        <w:rPr>
          <w:rFonts w:cs="Arial"/>
          <w:szCs w:val="20"/>
        </w:rPr>
        <w:t>Кто из вас видел представление Панча и Джуди? [Многие из присутствующих поднимают руки.] В том шоу маленькими фигурками, которые двигаются над занавесью направо и налево, вверх и вниз, вперед и назад, управляет человек, стоящий за кулисами. Вы его не видите. Эти маленькие подпрыгивающие марионетки в точности отражают то, чем являются протестантские церкви в руках папства. Оно внизу; сидит за кулисами; дергает за ниточки; приводит в действие спусковой механизм. Протестанты в своей слепоте полагают, что совершают великие дела для себя; но они просто марионетки в руках папства, по его желанию оказывающие воздействие на наше правительство и через наше правительство на весь мир.</w:t>
      </w:r>
    </w:p>
    <w:p w:rsidR="00F652A0" w:rsidRPr="004B4380" w:rsidRDefault="00F652A0" w:rsidP="004B4380">
      <w:pPr>
        <w:jc w:val="both"/>
        <w:rPr>
          <w:rFonts w:cs="Arial"/>
          <w:szCs w:val="20"/>
        </w:rPr>
      </w:pPr>
      <w:r w:rsidRPr="004B4380">
        <w:rPr>
          <w:rFonts w:cs="Arial"/>
          <w:i/>
          <w:iCs/>
          <w:szCs w:val="20"/>
        </w:rPr>
        <w:t>Пришло время сказать им об этом</w:t>
      </w:r>
      <w:r w:rsidRPr="004B4380">
        <w:rPr>
          <w:rFonts w:cs="Arial"/>
          <w:szCs w:val="20"/>
        </w:rPr>
        <w:t>. Но когда весть об этом будет распространяться, она сообщит им, что «пал, пал Вавилон» и они должны выйти из него, чтобы избежать язв. А когда они выйдут из него, куда они смогут придти? Весь мир находится под контролем папства — за исключением вести третьего ангела, благодарность Господу! Она никогда не будет под контролем папства! Хвала Господу! Весь мир под контролем папства и его принципов. Но когда люди будут призваны выйти из него, куда (только) они смогут пойти? - К вести третьего ангела, в том виде как дал ее Бог.</w:t>
      </w:r>
    </w:p>
    <w:p w:rsidR="00F652A0" w:rsidRPr="004B4380" w:rsidRDefault="00F652A0" w:rsidP="004B4380">
      <w:pPr>
        <w:jc w:val="both"/>
        <w:rPr>
          <w:rFonts w:cs="Arial"/>
          <w:szCs w:val="20"/>
        </w:rPr>
      </w:pPr>
      <w:r w:rsidRPr="004B4380">
        <w:rPr>
          <w:rFonts w:cs="Arial"/>
          <w:szCs w:val="20"/>
        </w:rPr>
        <w:t>Братья, мы живем в очень важное время, которое когда-либо видел мир. Мы можем посвятить себя Богу, как подобает нам, живущим в это самое величественное время!</w:t>
      </w:r>
    </w:p>
    <w:p w:rsidR="00F652A0" w:rsidRPr="004B4380" w:rsidRDefault="00F652A0" w:rsidP="004B4380">
      <w:pPr>
        <w:jc w:val="both"/>
        <w:rPr>
          <w:rFonts w:cs="Arial"/>
          <w:szCs w:val="20"/>
        </w:rPr>
      </w:pPr>
      <w:r w:rsidRPr="004B4380">
        <w:rPr>
          <w:rFonts w:cs="Arial"/>
          <w:szCs w:val="20"/>
        </w:rPr>
        <w:t>В следующий раз я прочитаю вам выдержку из тома VI о том, какое огромное количество служителей обратятся к истине третьей ангельской вести под влиянием «громкого клича». {112} Многие из этих служителей, которые сейчас думают, что Воскресный закон действует и все в порядке, не видят того, что кроется под этим законом — когда папство начнет действовать чуть более открыто, они отойдут от этого движения; отделятся от всего процесса. Но куда они могут обратиться? - К вести третьего ангела. Благодарность Господу! Я скажу вам, братья, что тотчас же проявится сила Божья. У нас есть возможность отдать Ему все, чтобы эта сила проявилась!</w:t>
      </w:r>
    </w:p>
    <w:p w:rsidR="00F652A0" w:rsidRPr="004B4380" w:rsidRDefault="00F652A0" w:rsidP="004B4380">
      <w:pPr>
        <w:jc w:val="both"/>
        <w:rPr>
          <w:rFonts w:cs="Arial"/>
          <w:szCs w:val="20"/>
        </w:rPr>
      </w:pPr>
      <w:r w:rsidRPr="004B4380">
        <w:rPr>
          <w:rFonts w:cs="Arial"/>
          <w:szCs w:val="20"/>
        </w:rPr>
        <w:t>Позвольте мне зачитать цели папства, которые оно разработало (или поставило, сформулировало) для себя. Цитата взята из нью-йоркской газеты «</w:t>
      </w:r>
      <w:r w:rsidRPr="004B4380">
        <w:rPr>
          <w:rFonts w:cs="Arial"/>
          <w:i/>
          <w:iCs/>
          <w:szCs w:val="20"/>
        </w:rPr>
        <w:t>Сан»</w:t>
      </w:r>
      <w:r w:rsidRPr="004B4380">
        <w:rPr>
          <w:rFonts w:cs="Arial"/>
          <w:szCs w:val="20"/>
        </w:rPr>
        <w:t xml:space="preserve"> за 11 июля 1892 года; если и есть официальная католическая газета в Соединенных Штатах, так это нью-йоркская «</w:t>
      </w:r>
      <w:r w:rsidRPr="004B4380">
        <w:rPr>
          <w:rFonts w:cs="Arial"/>
          <w:i/>
          <w:iCs/>
          <w:szCs w:val="20"/>
        </w:rPr>
        <w:t xml:space="preserve">Сан»; </w:t>
      </w:r>
      <w:r w:rsidRPr="004B4380">
        <w:rPr>
          <w:rFonts w:cs="Arial"/>
          <w:szCs w:val="20"/>
        </w:rPr>
        <w:t xml:space="preserve">не забывайте об этом; </w:t>
      </w:r>
      <w:r w:rsidRPr="004B4380">
        <w:rPr>
          <w:rFonts w:cs="Arial"/>
          <w:i/>
          <w:iCs/>
          <w:szCs w:val="20"/>
        </w:rPr>
        <w:t>«Сан»</w:t>
      </w:r>
      <w:r w:rsidRPr="004B4380">
        <w:rPr>
          <w:rFonts w:cs="Arial"/>
          <w:szCs w:val="20"/>
        </w:rPr>
        <w:t xml:space="preserve"> не издается открыто как католическая газета, но является таковой. Эта газета имеет корреспондента в Риме, в Ватикане, - священника, - я не знаю его имени. Он не указывает его, а печатается под псевдонимом. И имейте в виду, что доставка информации в газету всегда осуществляется на прямую. Поэтому я говорю, что «Сан» фактически является представителем папства и католической церкви в нашей стране больше, чем даже  подавляющее большинство </w:t>
      </w:r>
      <w:r w:rsidRPr="004B4380">
        <w:rPr>
          <w:rFonts w:cs="Arial"/>
          <w:szCs w:val="20"/>
        </w:rPr>
        <w:lastRenderedPageBreak/>
        <w:t>католических печатных органов, за исключением, может быть, издания Кардинала Гиббона. Вот письмо, написанное прямо корреспондентом газеты «Сан» из Рима  прошлым летом. Я прочитаю его. Оно озаглавлено «Папство и национальная принадлежность, папа Лев и Соединенные Штаты». После обсуждения определенных классов в католической церкви, епископов, архиепископов и т. д., и относительно их целей в Соединенных Штатах в нем говорится: -</w:t>
      </w:r>
    </w:p>
    <w:p w:rsidR="00F652A0" w:rsidRPr="004B4380" w:rsidRDefault="00F652A0" w:rsidP="004B4380">
      <w:pPr>
        <w:jc w:val="both"/>
        <w:rPr>
          <w:rFonts w:cs="Arial"/>
          <w:szCs w:val="20"/>
        </w:rPr>
      </w:pPr>
      <w:r w:rsidRPr="004B4380">
        <w:rPr>
          <w:rFonts w:cs="Arial"/>
          <w:szCs w:val="20"/>
        </w:rPr>
        <w:t xml:space="preserve">«Но у Льва XIII гораздо более высокая цель. Его призыв к национальному объединению основан на традиционной концепции святейшего престола (папского престола).  </w:t>
      </w:r>
    </w:p>
    <w:p w:rsidR="00F652A0" w:rsidRPr="004B4380" w:rsidRDefault="00F652A0" w:rsidP="004B4380">
      <w:pPr>
        <w:jc w:val="both"/>
        <w:rPr>
          <w:rFonts w:cs="Arial"/>
          <w:szCs w:val="20"/>
        </w:rPr>
      </w:pPr>
      <w:r w:rsidRPr="004B4380">
        <w:rPr>
          <w:rFonts w:cs="Arial"/>
          <w:szCs w:val="20"/>
        </w:rPr>
        <w:t>«На его взгляд Соединенные Штаты достигли такого периода, когда становится необходимым осуществлять слияние разнородных групп в однородную и нерушимую нацию (народ). Государственные деятели озабочены и не без оснований, многообразием центробежных сил, которые грозят республике дезинтеграцией (распадом). Противники пользуются этой скрытой угрозой, чтобы обвинить иностранных католиков в стремлении создать Государство внутри Государства. Именно по этой причине папа хочет, чтобы католики доказали, что они являются самыми просвещенными и посвященными работниками для национального единства и политической ассимиляции. Определенные события придали дурную окраску верности некоторых зарубежных групп. Все сомнения по этому поводу должны исчезнуть. Церковь всегда была компетентным соавтором (коллаборационистом) всего народа в деле национального единства. Именно она основала благодаря усилиям пап и епископов крупные политические органы и национальные организации. Самыми объединенными расами и сплоченными народами в политическом и национальном смысле являются те, которые глубоко чувствуют благотворное (или спасительное) воздействие папства и церкви. Франция — типичный пример такого закона истории. Пусть в средние века Италия не воспользовалась таким несравненным преимуществом, не потому ли, что завистливые Государства вмешались в работу консолидации церкви и папы римского?</w:t>
      </w:r>
    </w:p>
    <w:p w:rsidR="00F652A0" w:rsidRPr="004B4380" w:rsidRDefault="00F652A0" w:rsidP="004B4380">
      <w:pPr>
        <w:jc w:val="both"/>
        <w:rPr>
          <w:rFonts w:cs="Arial"/>
          <w:szCs w:val="20"/>
        </w:rPr>
      </w:pPr>
      <w:r w:rsidRPr="004B4380">
        <w:rPr>
          <w:rFonts w:cs="Arial"/>
          <w:szCs w:val="20"/>
        </w:rPr>
        <w:t>«Америка испытывает крайнюю необходимость в деятельности, направленной на внутреннее слияние. Составленная как мозаика из рас и наций, она хочет быть народом, коллективным существом, сильным и сплоченным. То, что в прошлом сделала Церковь для других, она сделает и для Соединенных Штатов...</w:t>
      </w:r>
    </w:p>
    <w:p w:rsidR="00F652A0" w:rsidRPr="004B4380" w:rsidRDefault="00F652A0" w:rsidP="004B4380">
      <w:pPr>
        <w:jc w:val="both"/>
        <w:rPr>
          <w:rFonts w:cs="Arial"/>
          <w:szCs w:val="20"/>
        </w:rPr>
      </w:pPr>
      <w:r w:rsidRPr="004B4380">
        <w:rPr>
          <w:rFonts w:cs="Arial"/>
          <w:szCs w:val="20"/>
        </w:rPr>
        <w:t xml:space="preserve">«По этой причине папский престол поощряет (содействует) духовенство ревностно охранять солидарность и трудиться для слияния всех зарубежных и разнородных групп людей в одну многочисленную национальную семью. Американская Церковь предоставляет и должна предоставлять в настоящее время доказательства о том, что христианство является школой патриотизма и национального чувства. Дальнейшая поддержка этой деятельности создаст духовное величие Соединенных Штатов и продемонстрирует такую степень родства (или уровень), при котором религия и Церковь будут производителями политической и патриотической независимости. </w:t>
      </w:r>
    </w:p>
    <w:p w:rsidR="00F652A0" w:rsidRPr="004B4380" w:rsidRDefault="00F652A0" w:rsidP="004B4380">
      <w:pPr>
        <w:jc w:val="both"/>
        <w:rPr>
          <w:rFonts w:cs="Arial"/>
          <w:szCs w:val="20"/>
        </w:rPr>
      </w:pPr>
      <w:r w:rsidRPr="004B4380">
        <w:rPr>
          <w:rFonts w:cs="Arial"/>
          <w:szCs w:val="20"/>
        </w:rPr>
        <w:t xml:space="preserve">«Поскольку приближающаяся к Соединенным Штатам опасность кроется в фракционировании (разделении) республики на центробежные и враждебные части, католики, благодаря своим совместным действиям, направленным на национальную концентрацию, будут казаться лучшими сынами земли и приверженцами политического единства. Папа </w:t>
      </w:r>
      <w:r w:rsidR="00291924" w:rsidRPr="00291924">
        <w:t>навяжет</w:t>
      </w:r>
      <w:r w:rsidRPr="004B4380">
        <w:rPr>
          <w:rFonts w:cs="Arial"/>
          <w:color w:val="FF0000"/>
          <w:szCs w:val="20"/>
        </w:rPr>
        <w:t xml:space="preserve"> </w:t>
      </w:r>
      <w:r w:rsidRPr="004B4380">
        <w:rPr>
          <w:rFonts w:cs="Arial"/>
          <w:szCs w:val="20"/>
        </w:rPr>
        <w:t>всем американский лозунг «В многообразии едины» применительно к предмету, который мы рассматриваем.</w:t>
      </w:r>
    </w:p>
    <w:p w:rsidR="00F652A0" w:rsidRPr="004B4380" w:rsidRDefault="00F652A0" w:rsidP="004B4380">
      <w:pPr>
        <w:jc w:val="both"/>
        <w:rPr>
          <w:rFonts w:cs="Arial"/>
          <w:szCs w:val="20"/>
        </w:rPr>
      </w:pPr>
      <w:r w:rsidRPr="004B4380">
        <w:rPr>
          <w:rFonts w:cs="Arial"/>
          <w:szCs w:val="20"/>
        </w:rPr>
        <w:t xml:space="preserve">«И последнее, Лев XIII мечтает увидеть силу в этом единстве. Как все, подсознательно, он </w:t>
      </w:r>
      <w:r w:rsidRPr="00291924">
        <w:rPr>
          <w:rFonts w:cs="Arial"/>
          <w:szCs w:val="20"/>
          <w:shd w:val="clear" w:color="auto" w:fill="FFFFFF" w:themeFill="background1"/>
        </w:rPr>
        <w:t xml:space="preserve">называет </w:t>
      </w:r>
      <w:r w:rsidRPr="004B4380">
        <w:rPr>
          <w:rFonts w:cs="Arial"/>
          <w:szCs w:val="20"/>
        </w:rPr>
        <w:t xml:space="preserve">объединенные Американские Штаты и свою юную и процветающую церковь </w:t>
      </w:r>
      <w:r w:rsidRPr="004B4380">
        <w:rPr>
          <w:rFonts w:cs="Arial"/>
          <w:i/>
          <w:iCs/>
          <w:szCs w:val="20"/>
        </w:rPr>
        <w:t>началом новой жизни для европейцев</w:t>
      </w:r>
      <w:r w:rsidRPr="004B4380">
        <w:rPr>
          <w:rFonts w:cs="Arial"/>
          <w:szCs w:val="20"/>
        </w:rPr>
        <w:t>. Он хочет, чтобы Америка была мощной для того, чтобы Европа вновь смогла обрести силу, заимствуя восстановительную модель.»</w:t>
      </w:r>
    </w:p>
    <w:p w:rsidR="00F652A0" w:rsidRPr="004B4380" w:rsidRDefault="00F652A0" w:rsidP="004B4380">
      <w:pPr>
        <w:jc w:val="both"/>
        <w:rPr>
          <w:rFonts w:cs="Arial"/>
          <w:szCs w:val="20"/>
        </w:rPr>
      </w:pPr>
      <w:r w:rsidRPr="004B4380">
        <w:rPr>
          <w:rFonts w:cs="Arial"/>
          <w:szCs w:val="20"/>
        </w:rPr>
        <w:t xml:space="preserve">Я хочу добавить, братья, что поскольку эти события  уже происходят  в правительстве  Соединенных Штатов, в связи с которыми папство может позволить себе излагать свои цели и намерения так прямо и откровенно, - я говорю вам, что они зашли довольно далеко. Папство не говорит открыто до тех пор, пока не уверено что у него есть такое преимущество. Оно всегда действует под маской и тайно до тех пор, пока не наступает время открыться, оно не открывается пока не готово. И если дела Соединенных Штатов находятся под контролем папства, так что оно совершенно открыто может говорить к народу США, значит </w:t>
      </w:r>
      <w:r w:rsidRPr="00291924">
        <w:rPr>
          <w:rFonts w:cs="Arial"/>
          <w:szCs w:val="20"/>
          <w:shd w:val="clear" w:color="auto" w:fill="FFFFFF" w:themeFill="background1"/>
        </w:rPr>
        <w:t>ситуация складывается в пользу папства (или благоприятствует ему).</w:t>
      </w:r>
    </w:p>
    <w:p w:rsidR="00F652A0" w:rsidRPr="004B4380" w:rsidRDefault="00F652A0" w:rsidP="00291924">
      <w:pPr>
        <w:shd w:val="clear" w:color="auto" w:fill="FFFFFF" w:themeFill="background1"/>
        <w:jc w:val="both"/>
        <w:rPr>
          <w:rFonts w:cs="Arial"/>
          <w:szCs w:val="20"/>
        </w:rPr>
      </w:pPr>
      <w:r w:rsidRPr="004B4380">
        <w:rPr>
          <w:rFonts w:cs="Arial"/>
          <w:szCs w:val="20"/>
        </w:rPr>
        <w:t>«</w:t>
      </w:r>
      <w:r w:rsidRPr="004B4380">
        <w:rPr>
          <w:rFonts w:cs="Arial"/>
          <w:i/>
          <w:iCs/>
          <w:szCs w:val="20"/>
        </w:rPr>
        <w:t>Европа пристально наблюдает за Соединенными Штатами.</w:t>
      </w:r>
      <w:r w:rsidRPr="004B4380">
        <w:rPr>
          <w:rFonts w:cs="Arial"/>
          <w:szCs w:val="20"/>
        </w:rPr>
        <w:t xml:space="preserve"> Кое-какие обстоятельства могут напугать некоторых людей, но всеобщая притягательность непреодолима. Брайс, Клаудио, Фанет, Карлиз и все историки и публицисты </w:t>
      </w:r>
      <w:r w:rsidRPr="00291924">
        <w:rPr>
          <w:rFonts w:cs="Arial"/>
          <w:szCs w:val="20"/>
          <w:shd w:val="clear" w:color="auto" w:fill="FFFFFF" w:themeFill="background1"/>
        </w:rPr>
        <w:t xml:space="preserve">составляют </w:t>
      </w:r>
      <w:r w:rsidRPr="004B4380">
        <w:rPr>
          <w:rFonts w:cs="Arial"/>
          <w:szCs w:val="20"/>
        </w:rPr>
        <w:t>отчеты (или собирают данные?). Впредь нам понадобятся авторы, которые будут стоять на таком основании: «Что мы можем перенять и что нам нужно перенять от Соединенных Штатов для нашей социальной, политической и духовной реорганизации?»</w:t>
      </w:r>
    </w:p>
    <w:p w:rsidR="00F652A0" w:rsidRPr="004B4380" w:rsidRDefault="00F652A0" w:rsidP="00291924">
      <w:pPr>
        <w:shd w:val="clear" w:color="auto" w:fill="FFFFFF" w:themeFill="background1"/>
        <w:jc w:val="both"/>
        <w:rPr>
          <w:rFonts w:cs="Arial"/>
          <w:szCs w:val="20"/>
        </w:rPr>
      </w:pPr>
      <w:r w:rsidRPr="004B4380">
        <w:rPr>
          <w:rFonts w:cs="Arial"/>
          <w:szCs w:val="20"/>
        </w:rPr>
        <w:t xml:space="preserve">Что могла европейская или любая другая нация перенять у этого правительства для церковной реорганизации до 1892 года? - Ничего. Как это правительство должно было управлять церковными делами? Конституция </w:t>
      </w:r>
      <w:r w:rsidRPr="00291924">
        <w:rPr>
          <w:rFonts w:cs="Arial"/>
          <w:szCs w:val="20"/>
          <w:shd w:val="clear" w:color="auto" w:fill="FFFFFF" w:themeFill="background1"/>
        </w:rPr>
        <w:t>совершенно исключала (</w:t>
      </w:r>
      <w:r w:rsidRPr="004B4380">
        <w:rPr>
          <w:rFonts w:cs="Arial"/>
          <w:szCs w:val="20"/>
        </w:rPr>
        <w:t xml:space="preserve">или высказывалась против) эти дела. Но теперь, когда Конституцию попирают, папство может спросить: «Что мы можем перенять от Соединенных Штатов для нашей церковной реорганизации?» Но пример уже есть, совершились события, которые поставили США в такое положение, когда папство может позаимствовать у Америки пример и влияние для осуществления церковной реорганизации в Европе и всех других нациях. Оно уже осуществляет </w:t>
      </w:r>
      <w:r w:rsidRPr="004B4380">
        <w:rPr>
          <w:rFonts w:cs="Arial"/>
          <w:szCs w:val="20"/>
        </w:rPr>
        <w:lastRenderedPageBreak/>
        <w:t>ее. Сейчас оно заимствует и использует ее для своих целей.</w:t>
      </w:r>
    </w:p>
    <w:p w:rsidR="00F652A0" w:rsidRPr="004B4380" w:rsidRDefault="00F652A0" w:rsidP="004B4380">
      <w:pPr>
        <w:jc w:val="both"/>
        <w:rPr>
          <w:rFonts w:cs="Arial"/>
          <w:szCs w:val="20"/>
        </w:rPr>
      </w:pPr>
      <w:r w:rsidRPr="004B4380">
        <w:rPr>
          <w:rFonts w:cs="Arial"/>
          <w:szCs w:val="20"/>
        </w:rPr>
        <w:t>{113} «И с точки зрения папы: «Что представляют собой примеры, которые показывают нам эти американские католики?» Проблема — сложна; но в своих блужданиях и бесконечном многообразии она покоряет (увлекает) все сильные, имеющие большие перспективы умы.</w:t>
      </w:r>
    </w:p>
    <w:p w:rsidR="00F652A0" w:rsidRPr="004B4380" w:rsidRDefault="00F652A0" w:rsidP="004B4380">
      <w:pPr>
        <w:jc w:val="both"/>
        <w:rPr>
          <w:rFonts w:cs="Arial"/>
          <w:color w:val="000000"/>
          <w:szCs w:val="20"/>
        </w:rPr>
      </w:pPr>
      <w:r w:rsidRPr="004B4380">
        <w:rPr>
          <w:rFonts w:cs="Arial"/>
          <w:szCs w:val="20"/>
        </w:rPr>
        <w:t xml:space="preserve">«Ответ зависит в значительной мере от того как будет складываться судьба Америки. Если Соединенные Штаты достигнут успеха в решение многих проблем, которые ставят нас в тупик, то Европа последует их примеру, и </w:t>
      </w:r>
      <w:r w:rsidRPr="004B4380">
        <w:rPr>
          <w:rFonts w:cs="Arial"/>
          <w:i/>
          <w:iCs/>
          <w:szCs w:val="20"/>
        </w:rPr>
        <w:t xml:space="preserve">такое излитие света ознаменует эпоху в истории не только Соединенных штатов, но и всего человечества. </w:t>
      </w:r>
      <w:r w:rsidRPr="004B4380">
        <w:rPr>
          <w:rFonts w:cs="Arial"/>
          <w:i/>
          <w:iCs/>
          <w:color w:val="000000"/>
          <w:szCs w:val="20"/>
        </w:rPr>
        <w:t>Res vestra agitur (речь идет о тебе) –</w:t>
      </w:r>
      <w:r w:rsidRPr="004B4380">
        <w:rPr>
          <w:rFonts w:cs="Arial"/>
          <w:color w:val="000000"/>
          <w:szCs w:val="20"/>
        </w:rPr>
        <w:t xml:space="preserve"> вот что мы можем тогда сказать американцам. Вот почему пресвятой отец, стремящийся к миру и стабильности, с энтузиазмом сотрудничает в деле консолидации и развития Америки. По его словам, Церковь должна быть избранным горнилом для формирования и ассимиляции рас в одну объединенную семью. И это, главным образом, является причиной того, почему он добивается кодификации (внесения в кодекс) церковных вопросов для того, чтобы этот отдаленный (давний) член христианства мог перелить новую кровь в старый организм.» ...</w:t>
      </w:r>
    </w:p>
    <w:p w:rsidR="00F652A0" w:rsidRPr="004B4380" w:rsidRDefault="00F652A0" w:rsidP="004B4380">
      <w:pPr>
        <w:jc w:val="both"/>
        <w:rPr>
          <w:rFonts w:cs="Arial"/>
          <w:color w:val="000000"/>
          <w:szCs w:val="20"/>
        </w:rPr>
      </w:pPr>
      <w:r w:rsidRPr="004B4380">
        <w:rPr>
          <w:rFonts w:cs="Arial"/>
          <w:color w:val="000000"/>
          <w:szCs w:val="20"/>
        </w:rPr>
        <w:t xml:space="preserve">Собратья, можно ли закрывать глаза на то, что сейчас происходит </w:t>
      </w:r>
      <w:r w:rsidRPr="00291924">
        <w:rPr>
          <w:rFonts w:cs="Arial"/>
          <w:color w:val="000000"/>
          <w:szCs w:val="20"/>
          <w:shd w:val="clear" w:color="auto" w:fill="FFFFFF" w:themeFill="background1"/>
        </w:rPr>
        <w:t>у нас на виду</w:t>
      </w:r>
      <w:r w:rsidRPr="004B4380">
        <w:rPr>
          <w:rFonts w:cs="Arial"/>
          <w:color w:val="000000"/>
          <w:szCs w:val="20"/>
        </w:rPr>
        <w:t>? И что происходит на виду у всего мира? Можно ли понять то, что происходит сейчас? Знаем ли мы, что должно произойти с нами вскоре благодаря нынешним событиям?</w:t>
      </w:r>
    </w:p>
    <w:p w:rsidR="00F652A0" w:rsidRPr="004B4380" w:rsidRDefault="00F652A0" w:rsidP="004B4380">
      <w:pPr>
        <w:jc w:val="both"/>
        <w:rPr>
          <w:rFonts w:cs="Arial"/>
          <w:color w:val="000000"/>
          <w:szCs w:val="20"/>
        </w:rPr>
      </w:pPr>
      <w:r w:rsidRPr="004B4380">
        <w:rPr>
          <w:rFonts w:cs="Arial"/>
          <w:color w:val="000000"/>
          <w:szCs w:val="20"/>
        </w:rPr>
        <w:t xml:space="preserve">Но папство не только провозглашает свое намерение— оно следует ему без промедления, используя смелые (наглые) приемы для его осуществления. Недавно в нашей стране была учреждена «постоянная» Апостольская (папская) делегация, которая является особым представителем папы, что это означает? Монсеньор Сатолли приехал в нашу страну как личный представитель папы с целью посетить празднество, посвященное всемирной выставке — хороший предлог. Он приехал открыто как любой другой, прибывший по особому поручению. И если уж приехал сюда, то должен оставаться здесь некоторое время; временно как делегат папы. Но в католической церкви существовала противоборствующая партия, которая начала твердить: «Мы не хотим его». Тогда папа просто взял и  назначил его навсегда. Отчет об этом есть в нью-йоркской «Сан» от 15 января 1892 года: - </w:t>
      </w:r>
    </w:p>
    <w:p w:rsidR="00F652A0" w:rsidRPr="004B4380" w:rsidRDefault="00F652A0" w:rsidP="004B4380">
      <w:pPr>
        <w:jc w:val="both"/>
        <w:rPr>
          <w:rFonts w:cs="Arial"/>
          <w:color w:val="000000"/>
          <w:szCs w:val="20"/>
        </w:rPr>
      </w:pPr>
      <w:r w:rsidRPr="004B4380">
        <w:rPr>
          <w:rFonts w:cs="Arial"/>
          <w:color w:val="000000"/>
          <w:szCs w:val="20"/>
        </w:rPr>
        <w:t xml:space="preserve">«Рим, 14 января — Папа решил учредить постоянную апостольскую делегацию в Соединенных Штатах и предложил Монсеньора Сатолли первым делегатом. Это решение Ватикан считает обоснованным ответом на противодействие (неприятие) монсеньора Сатолли и его миссии. Кардинальский комитет по вопросам миссионерства пошлет через его преподобие Ф. З. Рукера документы, подтверждающие новую власть (полномочия), возложенную на монсеньора Сатолли как постоянного делегата. </w:t>
      </w:r>
    </w:p>
    <w:p w:rsidR="00F652A0" w:rsidRPr="004B4380" w:rsidRDefault="00F652A0" w:rsidP="004B4380">
      <w:pPr>
        <w:jc w:val="both"/>
        <w:rPr>
          <w:rFonts w:cs="Arial"/>
          <w:color w:val="000000"/>
          <w:szCs w:val="20"/>
        </w:rPr>
      </w:pPr>
      <w:r w:rsidRPr="004B4380">
        <w:rPr>
          <w:rFonts w:cs="Arial"/>
          <w:i/>
          <w:iCs/>
          <w:color w:val="000000"/>
          <w:szCs w:val="20"/>
        </w:rPr>
        <w:t>Говорят, папа Лев очень заинтересован ситуацией в Америке</w:t>
      </w:r>
      <w:r w:rsidRPr="004B4380">
        <w:rPr>
          <w:rFonts w:cs="Arial"/>
          <w:color w:val="000000"/>
          <w:szCs w:val="20"/>
        </w:rPr>
        <w:t xml:space="preserve"> и очень хочет положить конец церковным (духовным) различиям, существующим там. С этой целью папа готовит энциклику (окружное послание) в американскую епархию, призывающую к гармонии и единству.</w:t>
      </w:r>
    </w:p>
    <w:p w:rsidR="00F652A0" w:rsidRPr="004B4380" w:rsidRDefault="00F652A0" w:rsidP="004B4380">
      <w:pPr>
        <w:jc w:val="both"/>
        <w:rPr>
          <w:rFonts w:cs="Arial"/>
          <w:color w:val="000000"/>
          <w:szCs w:val="20"/>
        </w:rPr>
      </w:pPr>
      <w:r w:rsidRPr="004B4380">
        <w:rPr>
          <w:rFonts w:cs="Arial"/>
          <w:color w:val="000000"/>
          <w:szCs w:val="20"/>
        </w:rPr>
        <w:t>Вашингтон, 14 января — монсеньор Сатолли, папский делегат, получил сегодня в Католическом Университете известие по телеграфу от доктора О'Коннелла, американского секретаря кардинальского комитета по вопросам миссионерства, сопровождавшего монсеньора Сатолли в нашу страну и недавно возвратившегося в Рим:</w:t>
      </w:r>
    </w:p>
    <w:p w:rsidR="00F652A0" w:rsidRPr="004B4380" w:rsidRDefault="00F652A0" w:rsidP="004B4380">
      <w:pPr>
        <w:jc w:val="both"/>
        <w:rPr>
          <w:rFonts w:cs="Arial"/>
          <w:color w:val="000000"/>
          <w:szCs w:val="20"/>
        </w:rPr>
      </w:pPr>
      <w:r w:rsidRPr="004B4380">
        <w:rPr>
          <w:rFonts w:cs="Arial"/>
          <w:color w:val="000000"/>
          <w:szCs w:val="20"/>
        </w:rPr>
        <w:t>Рим, 14 января 1893 года, монсеньор Сатолли:</w:t>
      </w:r>
    </w:p>
    <w:p w:rsidR="00F652A0" w:rsidRPr="004B4380" w:rsidRDefault="00F652A0" w:rsidP="004B4380">
      <w:pPr>
        <w:jc w:val="both"/>
        <w:rPr>
          <w:rFonts w:cs="Arial"/>
          <w:color w:val="000000"/>
          <w:szCs w:val="20"/>
        </w:rPr>
      </w:pPr>
      <w:r w:rsidRPr="004B4380">
        <w:rPr>
          <w:rFonts w:cs="Arial"/>
          <w:color w:val="000000"/>
          <w:szCs w:val="20"/>
        </w:rPr>
        <w:t xml:space="preserve">Апостольская (папская) делегация учреждена постоянно в Соединенных Штатах и Вы утверждены первым делегатом. </w:t>
      </w:r>
    </w:p>
    <w:p w:rsidR="00F652A0" w:rsidRPr="004B4380" w:rsidRDefault="00F652A0" w:rsidP="004B4380">
      <w:pPr>
        <w:jc w:val="both"/>
        <w:rPr>
          <w:rFonts w:cs="Arial"/>
          <w:i/>
          <w:iCs/>
          <w:color w:val="000000"/>
          <w:szCs w:val="20"/>
        </w:rPr>
      </w:pPr>
      <w:r w:rsidRPr="004B4380">
        <w:rPr>
          <w:rFonts w:cs="Arial"/>
          <w:i/>
          <w:iCs/>
          <w:color w:val="000000"/>
          <w:szCs w:val="20"/>
        </w:rPr>
        <w:t>О'Коннелл</w:t>
      </w:r>
    </w:p>
    <w:p w:rsidR="00F652A0" w:rsidRPr="004B4380" w:rsidRDefault="00F652A0" w:rsidP="004B4380">
      <w:pPr>
        <w:jc w:val="both"/>
        <w:rPr>
          <w:rFonts w:cs="Arial"/>
          <w:color w:val="000000"/>
          <w:szCs w:val="20"/>
        </w:rPr>
      </w:pPr>
      <w:r w:rsidRPr="004B4380">
        <w:rPr>
          <w:rFonts w:cs="Arial"/>
          <w:color w:val="000000"/>
          <w:szCs w:val="20"/>
        </w:rPr>
        <w:t>Была также получена информация, подтверждающая сообщение о том, что его преподобие Ф. З. Рукер из Албании</w:t>
      </w:r>
      <w:r w:rsidRPr="004B4380">
        <w:rPr>
          <w:rFonts w:cs="Arial"/>
          <w:b/>
          <w:bCs/>
          <w:color w:val="000000"/>
          <w:szCs w:val="20"/>
        </w:rPr>
        <w:t> </w:t>
      </w:r>
      <w:r w:rsidRPr="004B4380">
        <w:rPr>
          <w:rFonts w:cs="Arial"/>
          <w:color w:val="000000"/>
          <w:szCs w:val="20"/>
        </w:rPr>
        <w:t>был официально назначен секретарем апостольской делегации, далее говорилось, что он покинул Рим и направился в Нью — Йорк, бесспорно  являясь носителем (посыльным) папской буллы, подтверждающей создание делегации и все полномочия монсеньора Сатолли.</w:t>
      </w:r>
    </w:p>
    <w:p w:rsidR="00F652A0" w:rsidRPr="004B4380" w:rsidRDefault="00F652A0" w:rsidP="004B4380">
      <w:pPr>
        <w:jc w:val="both"/>
        <w:rPr>
          <w:rFonts w:cs="Arial"/>
          <w:color w:val="000000"/>
          <w:szCs w:val="20"/>
        </w:rPr>
      </w:pPr>
      <w:r w:rsidRPr="004B4380">
        <w:rPr>
          <w:rFonts w:cs="Arial"/>
          <w:color w:val="000000"/>
          <w:szCs w:val="20"/>
        </w:rPr>
        <w:t xml:space="preserve">Св. Павел, 14 января. - Сегодня, отвечая на вопрос о создании церковной делегации в Соединенных Штатах, архиепископ ирландский сказал: «Да, в Соединенных Штатах учреждена постоянная апостольская делегация и монсеньор Сатолли назван первым апостольским делегатом. Постановление об этом было издано в Риме вчера вечером. У меня есть прямая телеграмма из Вечного Города по этому вопросу. Я от всего сердца (весьма) рад этому. Разногласия, с некоторого времени волнующие американских </w:t>
      </w:r>
    </w:p>
    <w:p w:rsidR="00F652A0" w:rsidRPr="004B4380" w:rsidRDefault="00F652A0" w:rsidP="004B4380">
      <w:pPr>
        <w:jc w:val="both"/>
        <w:rPr>
          <w:rFonts w:cs="Arial"/>
          <w:color w:val="000000"/>
          <w:szCs w:val="20"/>
        </w:rPr>
      </w:pPr>
      <w:r w:rsidRPr="004B4380">
        <w:rPr>
          <w:rFonts w:cs="Arial"/>
          <w:color w:val="000000"/>
          <w:szCs w:val="20"/>
        </w:rPr>
        <w:t>католиков, - прекратились и воцарился мир.</w:t>
      </w:r>
    </w:p>
    <w:p w:rsidR="00F652A0" w:rsidRPr="004B4380" w:rsidRDefault="00F652A0" w:rsidP="004B4380">
      <w:pPr>
        <w:jc w:val="both"/>
        <w:rPr>
          <w:rFonts w:cs="Arial"/>
          <w:color w:val="000000"/>
          <w:szCs w:val="20"/>
        </w:rPr>
      </w:pPr>
      <w:r w:rsidRPr="004B4380">
        <w:rPr>
          <w:rFonts w:cs="Arial"/>
          <w:color w:val="000000"/>
          <w:szCs w:val="20"/>
        </w:rPr>
        <w:t>«Монсеньор Сатолли прибыл в нашу страну в качестве папского посланника — это термин, который обозначает временную миссию и отчасти ограничивает полномочия. В определенных кругах против него возникли возражения, его авторитет был подвергнут сомнению или отвергнут вовсе, потребовалось отозвать его, а  его миссия была объявлена не выполненной. На все протесты такого рода папа дает быстрый и действенный (готовый) ответ. Он заявляет, что у нас будет постоянная апостольская делегация в Соединенных Штатах. Поэтому он удовлетворен работой, выполненной посланником и в знак полного признания (одобрения) прав монсеньора Сатолли, папа называет его первым папским (апостольским) делегатом.</w:t>
      </w:r>
    </w:p>
    <w:p w:rsidR="00F652A0" w:rsidRPr="004B4380" w:rsidRDefault="00F652A0" w:rsidP="004B4380">
      <w:pPr>
        <w:jc w:val="both"/>
        <w:rPr>
          <w:rFonts w:cs="Arial"/>
          <w:color w:val="000000"/>
          <w:szCs w:val="20"/>
        </w:rPr>
      </w:pPr>
      <w:r w:rsidRPr="004B4380">
        <w:rPr>
          <w:rFonts w:cs="Arial"/>
          <w:color w:val="000000"/>
          <w:szCs w:val="20"/>
        </w:rPr>
        <w:t xml:space="preserve">«Лев XIII — человек с твердым характером: противодействие (сопротивление) укрепляет его </w:t>
      </w:r>
      <w:r w:rsidRPr="004B4380">
        <w:rPr>
          <w:rFonts w:cs="Arial"/>
          <w:color w:val="000000"/>
          <w:szCs w:val="20"/>
        </w:rPr>
        <w:lastRenderedPageBreak/>
        <w:t xml:space="preserve">решительность. Это проявляется с тех пор, как приезд монсеньора Сатолли более ясно показывает (демонстрирует) необходимость в представителе папы, наделенном четко определенными и широкими полномочиями. Католический Рим является верховным органом правосудия; но Рим далеко. Необходима твердая рука рядом, которая в любой момент поможет и </w:t>
      </w:r>
      <w:r w:rsidRPr="00291924">
        <w:rPr>
          <w:rFonts w:cs="Arial"/>
          <w:color w:val="000000"/>
          <w:szCs w:val="20"/>
          <w:shd w:val="clear" w:color="auto" w:fill="FFFFFF" w:themeFill="background1"/>
        </w:rPr>
        <w:t>усмирит волнение</w:t>
      </w:r>
      <w:r w:rsidRPr="004B4380">
        <w:rPr>
          <w:rFonts w:cs="Arial"/>
          <w:color w:val="000000"/>
          <w:szCs w:val="20"/>
        </w:rPr>
        <w:t>. Если бы люди искали более действенный способ, чтобы показать всем необходимость делегата в Америке, они не смогли бы выдвинуть в качестве подтверждения своих тезисов более эффективные доказательства, чем метод, который они фактически использовали. Благодарность за все Богу.</w:t>
      </w:r>
    </w:p>
    <w:p w:rsidR="00F652A0" w:rsidRPr="00291924" w:rsidRDefault="00F652A0" w:rsidP="00291924">
      <w:pPr>
        <w:shd w:val="clear" w:color="auto" w:fill="FFFFFF" w:themeFill="background1"/>
        <w:jc w:val="both"/>
      </w:pPr>
      <w:r w:rsidRPr="004B4380">
        <w:rPr>
          <w:rFonts w:cs="Arial"/>
          <w:color w:val="000000"/>
          <w:szCs w:val="20"/>
        </w:rPr>
        <w:t xml:space="preserve">«Теперь католическая Церковь в Америке полностью (тщательно) организована и одета в мантию совершенства. На своей территории она имеет Верховный суд — подразделение апелляционного суда Рима, образованного недавно, но правомочного действовать незамедлительно. Это является самоуправлением (местной автономией)  для американских католиков, поскольку католики, находящиеся вдали от Рима, могут иметь такое самоуправление. Помимо наших собственных усилий и вдохновения, </w:t>
      </w:r>
      <w:r w:rsidRPr="00291924">
        <w:rPr>
          <w:rFonts w:cs="Arial"/>
          <w:color w:val="000000"/>
          <w:szCs w:val="20"/>
          <w:shd w:val="clear" w:color="auto" w:fill="FFFFFF" w:themeFill="background1"/>
        </w:rPr>
        <w:t>как никогда раньше, во всех делах у нас будет цель и стимул верховного главы Церкви.</w:t>
      </w:r>
      <w:r w:rsidRPr="004B4380">
        <w:rPr>
          <w:rFonts w:cs="Arial"/>
          <w:color w:val="000000"/>
          <w:szCs w:val="20"/>
        </w:rPr>
        <w:t xml:space="preserve"> Католики  получат фактическое осуществление (понимание) того, что означает церковное единство и папская верховная власть. Расположенная на расстоянии власть временами сокращается до умозрительной теории или становится  верхом совершенства (идеалом); нынешняя власть — это настоящее испытание. Она проверяет повиновение человека, применяя в то же время </w:t>
      </w:r>
      <w:r w:rsidRPr="00291924">
        <w:rPr>
          <w:rFonts w:cs="Arial"/>
          <w:color w:val="000000"/>
          <w:szCs w:val="20"/>
          <w:shd w:val="clear" w:color="auto" w:fill="FFFFFF" w:themeFill="background1"/>
        </w:rPr>
        <w:t>новую силу для</w:t>
      </w:r>
      <w:r w:rsidRPr="004B4380">
        <w:rPr>
          <w:rFonts w:cs="Arial"/>
          <w:color w:val="000000"/>
          <w:szCs w:val="20"/>
          <w:shd w:val="clear" w:color="auto" w:fill="CCCCCC"/>
        </w:rPr>
        <w:t xml:space="preserve"> </w:t>
      </w:r>
      <w:r w:rsidRPr="00291924">
        <w:t>правильных действий.</w:t>
      </w:r>
    </w:p>
    <w:p w:rsidR="00F652A0" w:rsidRPr="004B4380" w:rsidRDefault="00F652A0" w:rsidP="004B4380">
      <w:pPr>
        <w:jc w:val="both"/>
        <w:rPr>
          <w:rFonts w:cs="Arial"/>
          <w:color w:val="000000"/>
          <w:szCs w:val="20"/>
        </w:rPr>
      </w:pPr>
      <w:r w:rsidRPr="004B4380">
        <w:rPr>
          <w:rFonts w:cs="Arial"/>
          <w:color w:val="000000"/>
          <w:szCs w:val="20"/>
        </w:rPr>
        <w:t>«Поскольку страна в целом взволнована, американский народ радушно примет осознание того, что религиозный элемент настолько важен, что католическая церковь зачтет новую победу на свой счет и новая сила вольется в ее жизнь.</w:t>
      </w:r>
    </w:p>
    <w:p w:rsidR="00F652A0" w:rsidRPr="004B4380" w:rsidRDefault="00F652A0" w:rsidP="004B4380">
      <w:pPr>
        <w:jc w:val="both"/>
        <w:rPr>
          <w:rFonts w:cs="Arial"/>
          <w:color w:val="000000"/>
          <w:szCs w:val="20"/>
        </w:rPr>
      </w:pPr>
      <w:r w:rsidRPr="004B4380">
        <w:rPr>
          <w:rFonts w:cs="Arial"/>
          <w:color w:val="000000"/>
          <w:szCs w:val="20"/>
        </w:rPr>
        <w:t xml:space="preserve">«Кроме того, более близкое знакомство с действиями папы будет интересным и полезным; оно рассеет многие старые предубеждения. Папство предстанет пред всеми нами в истинном свете, великолепно гармонируя с стремлением современной демократии и ускоряя ход всего того, что является полезным, добропорядочным и возвышающим в современном прогрессе (развитии). Тучи </w:t>
      </w:r>
      <w:r w:rsidRPr="00291924">
        <w:rPr>
          <w:rFonts w:cs="Arial"/>
          <w:color w:val="000000"/>
          <w:szCs w:val="20"/>
          <w:shd w:val="clear" w:color="auto" w:fill="FFFFFF" w:themeFill="background1"/>
        </w:rPr>
        <w:t>прежнего замешательства,</w:t>
      </w:r>
      <w:r w:rsidRPr="004B4380">
        <w:rPr>
          <w:rFonts w:cs="Arial"/>
          <w:color w:val="000000"/>
          <w:szCs w:val="20"/>
        </w:rPr>
        <w:t xml:space="preserve"> которые нависают над престолом Петра, существуют только на окутанной туманом реке религиозных предубеждений или темных уголках узких и ослепленных умов.</w:t>
      </w:r>
    </w:p>
    <w:p w:rsidR="00F652A0" w:rsidRPr="004B4380" w:rsidRDefault="00F652A0" w:rsidP="004B4380">
      <w:pPr>
        <w:jc w:val="both"/>
        <w:rPr>
          <w:rFonts w:cs="Arial"/>
          <w:color w:val="000000"/>
          <w:szCs w:val="20"/>
        </w:rPr>
      </w:pPr>
      <w:r w:rsidRPr="004B4380">
        <w:rPr>
          <w:rFonts w:cs="Arial"/>
          <w:color w:val="000000"/>
          <w:szCs w:val="20"/>
        </w:rPr>
        <w:t>«Они не существуют в Ватикане. Самый дальновидный, свободомыслящий ум сегодня в мире - у Льва XIII; а его сердце самое благородное и великодушное. Ни католики, ни протестанты Америки не знают его достаточно хорошо. {114} Все обязаны узнать его; исключительный долг католиков приблизиться к нему и более преданно следовать его духовному руководству.»</w:t>
      </w:r>
    </w:p>
    <w:p w:rsidR="00F652A0" w:rsidRPr="004B4380" w:rsidRDefault="00F652A0" w:rsidP="004B4380">
      <w:pPr>
        <w:jc w:val="both"/>
        <w:rPr>
          <w:rFonts w:cs="Arial"/>
          <w:color w:val="000000"/>
          <w:szCs w:val="20"/>
        </w:rPr>
      </w:pPr>
      <w:r w:rsidRPr="004B4380">
        <w:rPr>
          <w:rFonts w:cs="Arial"/>
          <w:color w:val="000000"/>
          <w:szCs w:val="20"/>
        </w:rPr>
        <w:t>Существуют и другие факты, связанные с вопросом государственных денежных средств, поступающих в церкви. Сейчас католическая церковь получает почти все из них, потому что методисты, баптисты и епископальная церковь отказались получать деньги от правительства. А руководящие служители пресвитерианской церкви пытаются убедить свою церковь отказаться брать деньги у правительства. Следовательно, вскоре католическая церковь будет получать почти все деньги одна, из государственной казны — приблизительно $400,000 в год. Поддержат ли и позволят ли после этого протестанты обладать деньгами католикам, не проявляя противодействия (сопротивления)? Но им бесполезно протестовать против этого. Если они будут высказываться против, обосновывая свое мнение тем, что это противоречит Конституции, то Католическая церковь может просто ответить: -</w:t>
      </w:r>
    </w:p>
    <w:p w:rsidR="00F652A0" w:rsidRPr="004B4380" w:rsidRDefault="00F652A0" w:rsidP="004B4380">
      <w:pPr>
        <w:jc w:val="both"/>
        <w:rPr>
          <w:rFonts w:cs="Arial"/>
          <w:color w:val="000000"/>
          <w:szCs w:val="20"/>
        </w:rPr>
      </w:pPr>
      <w:r w:rsidRPr="004B4380">
        <w:rPr>
          <w:rFonts w:cs="Arial"/>
          <w:color w:val="000000"/>
          <w:szCs w:val="20"/>
        </w:rPr>
        <w:t xml:space="preserve">«Это христианский народ: Верховный суд решил, что это христианский народ. И чтобы подтвердить это суд сослался на указ Фердинанда и Изабеллы, которые были просто католиками и отправили Колумба, который был католиком, открывать новые земли, чтобы привести их к Богу и христианской религии. И единственной религией, которую подразумевали и с которой имели дело Фердинанд, Изабелла и Колумб была </w:t>
      </w:r>
      <w:r w:rsidRPr="004B4380">
        <w:rPr>
          <w:rFonts w:cs="Arial"/>
          <w:i/>
          <w:iCs/>
          <w:color w:val="000000"/>
          <w:szCs w:val="20"/>
        </w:rPr>
        <w:t>Католическая религия.</w:t>
      </w:r>
      <w:r w:rsidRPr="004B4380">
        <w:rPr>
          <w:rFonts w:cs="Arial"/>
          <w:color w:val="000000"/>
          <w:szCs w:val="20"/>
        </w:rPr>
        <w:t xml:space="preserve"> Когда Верховный суд ссылается на указ как на доказательство того, что у нас христианская нация, это подтверждает, что у нас </w:t>
      </w:r>
      <w:r w:rsidRPr="004B4380">
        <w:rPr>
          <w:rFonts w:cs="Arial"/>
          <w:i/>
          <w:iCs/>
          <w:color w:val="000000"/>
          <w:szCs w:val="20"/>
        </w:rPr>
        <w:t>католическая</w:t>
      </w:r>
      <w:r w:rsidRPr="004B4380">
        <w:rPr>
          <w:rFonts w:cs="Arial"/>
          <w:color w:val="000000"/>
          <w:szCs w:val="20"/>
        </w:rPr>
        <w:t xml:space="preserve"> христианская нация. Католическая церковь может представить такой аргумент, и </w:t>
      </w:r>
      <w:r w:rsidRPr="004B4380">
        <w:rPr>
          <w:rFonts w:cs="Arial"/>
          <w:i/>
          <w:iCs/>
          <w:color w:val="000000"/>
          <w:szCs w:val="20"/>
        </w:rPr>
        <w:t>протестанты не смогут оспорить его</w:t>
      </w:r>
      <w:r w:rsidRPr="004B4380">
        <w:rPr>
          <w:rFonts w:cs="Arial"/>
          <w:color w:val="000000"/>
          <w:szCs w:val="20"/>
        </w:rPr>
        <w:t xml:space="preserve">, они не могут отрицать конституционность такого довода, потому что католики использовали решение Верховного суда относительно Воскресного указа в своих собственных интересах, своих личных целях. Они подтвердили (подписались под) правильность решения;  и после того, как католики использовали решение в своих целях, они не могут отказаться от него и тогда, когда папство использует его в своих. Они попались настолько серьезно (крепко), </w:t>
      </w:r>
      <w:r w:rsidRPr="00291924">
        <w:rPr>
          <w:rFonts w:cs="Arial"/>
          <w:color w:val="000000"/>
          <w:szCs w:val="20"/>
          <w:shd w:val="clear" w:color="auto" w:fill="FFFFFF" w:themeFill="background1"/>
        </w:rPr>
        <w:t>насколько вообще можно попасть в ловушку (словно попали в западню)</w:t>
      </w:r>
      <w:r w:rsidRPr="004B4380">
        <w:rPr>
          <w:rFonts w:cs="Arial"/>
          <w:color w:val="000000"/>
          <w:szCs w:val="20"/>
        </w:rPr>
        <w:t>, и единственный способ освободиться из нее возможен через Иисуса Христа, Который избавит их от этого зла (беззакония), через весть третьего ангела. Не пора ли принести им эту весть?</w:t>
      </w:r>
    </w:p>
    <w:p w:rsidR="00F652A0" w:rsidRDefault="00F652A0" w:rsidP="004B4380">
      <w:pPr>
        <w:jc w:val="both"/>
        <w:rPr>
          <w:rFonts w:cs="Arial"/>
          <w:color w:val="000000"/>
          <w:szCs w:val="20"/>
        </w:rPr>
      </w:pPr>
      <w:r w:rsidRPr="004B4380">
        <w:rPr>
          <w:rFonts w:cs="Arial"/>
          <w:color w:val="000000"/>
          <w:szCs w:val="20"/>
        </w:rPr>
        <w:t>Именно на эту тему католики провели прошлую кампанию. Президент Харрисон на протяжении всего периода своего нахождения у власти старался остановить (прекратить) выделение денег церквям. Католическая церковь противодействовала его усилиям на протяжении всего срока его пребывания у власти. Она пыталась помешать его назначению на должность в Миннеаполисе, но ей это не удалось; позже, когда был назначен Клевеленд, она направила всю свою влиятельность в поддержку Клевеленда, и он был избран.*</w:t>
      </w:r>
    </w:p>
    <w:p w:rsidR="00291924" w:rsidRPr="004B4380" w:rsidRDefault="00291924" w:rsidP="004B4380">
      <w:pPr>
        <w:jc w:val="both"/>
        <w:rPr>
          <w:rFonts w:cs="Arial"/>
          <w:color w:val="000000"/>
          <w:szCs w:val="20"/>
        </w:rPr>
      </w:pPr>
    </w:p>
    <w:p w:rsidR="00F652A0" w:rsidRPr="004B4380" w:rsidRDefault="00F652A0" w:rsidP="004B4380">
      <w:pPr>
        <w:jc w:val="both"/>
        <w:rPr>
          <w:rFonts w:cs="Arial"/>
          <w:color w:val="000000"/>
          <w:szCs w:val="20"/>
        </w:rPr>
      </w:pPr>
      <w:r w:rsidRPr="004B4380">
        <w:rPr>
          <w:rFonts w:cs="Arial"/>
          <w:color w:val="000000"/>
          <w:szCs w:val="20"/>
        </w:rPr>
        <w:lastRenderedPageBreak/>
        <w:t xml:space="preserve">*Подробности смотри в </w:t>
      </w:r>
      <w:r w:rsidRPr="004B4380">
        <w:rPr>
          <w:rFonts w:cs="Arial"/>
          <w:color w:val="000000"/>
          <w:szCs w:val="20"/>
          <w:lang w:val="en-US"/>
        </w:rPr>
        <w:t>Sentinel</w:t>
      </w:r>
      <w:r w:rsidRPr="004B4380">
        <w:rPr>
          <w:rFonts w:cs="Arial"/>
          <w:color w:val="000000"/>
          <w:szCs w:val="20"/>
        </w:rPr>
        <w:t xml:space="preserve"> </w:t>
      </w:r>
      <w:r w:rsidRPr="004B4380">
        <w:rPr>
          <w:rFonts w:cs="Arial"/>
          <w:color w:val="000000"/>
          <w:szCs w:val="20"/>
          <w:lang w:val="en-US"/>
        </w:rPr>
        <w:t>Library</w:t>
      </w:r>
      <w:r w:rsidRPr="004B4380">
        <w:rPr>
          <w:rFonts w:cs="Arial"/>
          <w:color w:val="000000"/>
          <w:szCs w:val="20"/>
        </w:rPr>
        <w:t xml:space="preserve"> №53, с. 48-54.</w:t>
      </w:r>
    </w:p>
    <w:p w:rsidR="00F652A0" w:rsidRPr="004B4380" w:rsidRDefault="00F652A0" w:rsidP="004B4380">
      <w:pPr>
        <w:jc w:val="both"/>
        <w:rPr>
          <w:rFonts w:cs="Arial"/>
          <w:szCs w:val="20"/>
        </w:rPr>
      </w:pPr>
      <w:r w:rsidRPr="004B4380">
        <w:rPr>
          <w:rFonts w:cs="Arial"/>
          <w:color w:val="000000"/>
          <w:szCs w:val="20"/>
        </w:rPr>
        <w:t xml:space="preserve">Президент Харрисон пытался остановить ассигнования, но не смог, поэтому был вынужден признать через сенатора Дауэса в зале Конгресса, что считает осуществление этого невозможным. В таком случае, если ассигнование невозможно было остановить правительству, которое категорически выступало против него, то насколько это будет возможным для правительства, которое начало его, то есть </w:t>
      </w:r>
      <w:r w:rsidRPr="00291924">
        <w:rPr>
          <w:rFonts w:cs="Arial"/>
          <w:color w:val="000000"/>
          <w:szCs w:val="20"/>
          <w:shd w:val="clear" w:color="auto" w:fill="FFFFFF" w:themeFill="background1"/>
        </w:rPr>
        <w:t>стоит на стороне (отстаивает)</w:t>
      </w:r>
      <w:r w:rsidRPr="004B4380">
        <w:rPr>
          <w:rFonts w:cs="Arial"/>
          <w:szCs w:val="20"/>
        </w:rPr>
        <w:t>его и которое поддерживалось Католической церковью  исключительно в связи с этим вопросом (или по этой причине)?</w:t>
      </w:r>
    </w:p>
    <w:p w:rsidR="00F652A0" w:rsidRPr="004B4380" w:rsidRDefault="00F652A0" w:rsidP="004B4380">
      <w:pPr>
        <w:jc w:val="both"/>
        <w:rPr>
          <w:rFonts w:cs="Arial"/>
          <w:szCs w:val="20"/>
        </w:rPr>
      </w:pPr>
      <w:r w:rsidRPr="004B4380">
        <w:rPr>
          <w:rFonts w:cs="Arial"/>
          <w:szCs w:val="20"/>
        </w:rPr>
        <w:t xml:space="preserve">Итак, в чьих руках находится правительство Соединенных Штатов? В руках Католической церкви, она держит его и будет держать вопреки всякому сопротивлению протестантов. Но она не завладела бы  им, если бы протестанты были действительно протестантами, а не </w:t>
      </w:r>
      <w:r w:rsidRPr="00291924">
        <w:rPr>
          <w:rFonts w:cs="Arial"/>
          <w:szCs w:val="20"/>
          <w:shd w:val="clear" w:color="auto" w:fill="FFFFFF" w:themeFill="background1"/>
        </w:rPr>
        <w:t>играли ей на руку</w:t>
      </w:r>
      <w:r w:rsidRPr="004B4380">
        <w:rPr>
          <w:rFonts w:cs="Arial"/>
          <w:szCs w:val="20"/>
        </w:rPr>
        <w:t>. Ложный протестантизм предал правительство Соединенных Штатов, учрежденное на Божьих принципах, в руки  папства и там оно будет оставаться несмотря на принципы. Вот сообщение, которое передал сегодня брат Конради, взятое из немецкой газеты. В нем содержится бахвальство, что в настоящее время Католическая церковь оказывает уважение Германии. Германия, как вы знаете, является грандиозной моделью протестантской нации в Европе. Цитата взята из католической газеты; значит в сообщении изложено мнение католиков по этому вопросу.</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«Католические газеты в Германии открыто заявляют, что власть скоро будет в их руках, и Германия возвратится к католической вере. Когда два с половиной миллиона долларов были выделены протестантскому кафедральному собору в Берлине, </w:t>
      </w:r>
      <w:r w:rsidRPr="00291924">
        <w:rPr>
          <w:rFonts w:cs="Arial"/>
          <w:szCs w:val="20"/>
          <w:shd w:val="clear" w:color="auto" w:fill="FFFFFF" w:themeFill="background1"/>
        </w:rPr>
        <w:t>это было воспринято хорошо (как в порядке вещей)</w:t>
      </w:r>
      <w:r w:rsidRPr="004B4380">
        <w:rPr>
          <w:rFonts w:cs="Arial"/>
          <w:szCs w:val="20"/>
        </w:rPr>
        <w:t>, поскольку он все равно станет католическим.»</w:t>
      </w:r>
    </w:p>
    <w:p w:rsidR="00F652A0" w:rsidRPr="004B4380" w:rsidRDefault="00F652A0" w:rsidP="004B4380">
      <w:pPr>
        <w:jc w:val="both"/>
        <w:rPr>
          <w:rFonts w:cs="Arial"/>
          <w:szCs w:val="20"/>
        </w:rPr>
      </w:pPr>
      <w:r w:rsidRPr="004B4380">
        <w:rPr>
          <w:rFonts w:cs="Arial"/>
          <w:szCs w:val="20"/>
        </w:rPr>
        <w:t xml:space="preserve">Эти события продолжают происходить на виду у всего общества, и народ видит их и читает о них. Братья, не послал ли нам Бог известия на эту тему? Вот сообщение об этом. Относительно папства в «Великой борьбе», том IV о «Характере и цели папства» на странице 579, сказано: «Оно может разгадывать то, что должно быть» </w:t>
      </w:r>
      <w:r w:rsidRPr="00291924">
        <w:rPr>
          <w:rFonts w:cs="Arial"/>
          <w:szCs w:val="20"/>
          <w:shd w:val="clear" w:color="auto" w:fill="FFFFFF" w:themeFill="background1"/>
        </w:rPr>
        <w:t>(я не нашла эту цитату в «Великой борьбе»).</w:t>
      </w:r>
      <w:r w:rsidRPr="004B4380">
        <w:rPr>
          <w:rFonts w:cs="Arial"/>
          <w:szCs w:val="20"/>
        </w:rPr>
        <w:t xml:space="preserve"> Когда оно, имея свет мудрости, который может дать только сатана, - мудрости, полученной исключительно из ее безнравственного опыта и ее собственной истории, - когда посредством этой мудрости оно может видеть что должно произойти, не восстанет ли народ, с которым будет говорить Бог, который также увидит что должно быть?</w:t>
      </w:r>
    </w:p>
    <w:p w:rsidR="00F652A0" w:rsidRPr="004B4380" w:rsidRDefault="00F652A0" w:rsidP="004B4380">
      <w:pPr>
        <w:jc w:val="both"/>
        <w:rPr>
          <w:rFonts w:cs="Arial"/>
          <w:szCs w:val="20"/>
        </w:rPr>
      </w:pPr>
      <w:r w:rsidRPr="004B4380">
        <w:rPr>
          <w:rFonts w:cs="Arial"/>
          <w:szCs w:val="20"/>
        </w:rPr>
        <w:t xml:space="preserve">Таковы события и слово Божье, говорящее о том, что сейчас наш народ отвернулся от принципов, данных Богом, а влияние, с которым оно непреодолимо отвлекало народы от папства, приведет их обратно к папству. Затем это позволит папству занять высочайшее место, которое оно когда-либо имело на земле. Добившись такого положения оно реализуется, и исполнится слово, сказанное в Откр. 18:7: «Ибо она говорит в сердце своем: "Сижу царицею, я не вдова и не увижу горести!" </w:t>
      </w:r>
    </w:p>
    <w:p w:rsidR="00F652A0" w:rsidRPr="004B4380" w:rsidRDefault="00F652A0" w:rsidP="004B4380">
      <w:pPr>
        <w:jc w:val="both"/>
        <w:rPr>
          <w:rFonts w:cs="Arial"/>
          <w:szCs w:val="20"/>
        </w:rPr>
      </w:pPr>
      <w:r w:rsidRPr="004B4380">
        <w:rPr>
          <w:rFonts w:cs="Arial"/>
          <w:szCs w:val="20"/>
        </w:rPr>
        <w:t xml:space="preserve">Народы, с которыми она сочеталась (соединялась, была предана), в прошлом, начиная со времен Наполеона, друг за другом погрузились в сон, пока не осталось ни одного и теперь она сидит, одинокая, всеми оставленная вдова, нет ни одного мужа, с которым она была связана все эти годы. {115} Кто они? Речь идет о величайшем народе, самом молодом </w:t>
      </w:r>
      <w:r w:rsidRPr="00291924">
        <w:rPr>
          <w:rFonts w:cs="Arial"/>
          <w:szCs w:val="20"/>
          <w:shd w:val="clear" w:color="auto" w:fill="FFFFFF" w:themeFill="background1"/>
        </w:rPr>
        <w:t>(новом)</w:t>
      </w:r>
      <w:r w:rsidRPr="004B4380">
        <w:rPr>
          <w:rFonts w:cs="Arial"/>
          <w:szCs w:val="20"/>
        </w:rPr>
        <w:t xml:space="preserve"> из всех, он предстал пред миром с силой принципов, которые Бог установил для народов, и увозил народы в своем поезде, оставляя ее все более и более одинокой. Поэтому она обратила свои льстивые речи к этому народу, чтобы заманить его на свой поезд, склонить к внебрачной связи и прелюбодеянию с ней. И через ложный, отступивший протестантизм она достигла цели. И теперь, благодаря тому, что она завладела этим народом, католическая церковь (папство) вернет себе все остальные, в связи с чем она настолько рада, что возвеличивает себя, живет счастливо, весело, поздравляет себя, говоря: «Сижу царицею, я не вдова и не увижу горести!»</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Что дальше? «</w:t>
      </w:r>
      <w:r w:rsidRPr="004B4380">
        <w:rPr>
          <w:rFonts w:cs="Arial"/>
          <w:i/>
          <w:iCs/>
          <w:szCs w:val="20"/>
        </w:rPr>
        <w:t>За то</w:t>
      </w:r>
      <w:r w:rsidRPr="004B4380">
        <w:rPr>
          <w:rFonts w:cs="Arial"/>
          <w:szCs w:val="20"/>
        </w:rPr>
        <w:t xml:space="preserve"> в один день </w:t>
      </w:r>
      <w:r w:rsidRPr="004B4380">
        <w:rPr>
          <w:rFonts w:cs="Arial"/>
          <w:i/>
          <w:iCs/>
          <w:szCs w:val="20"/>
        </w:rPr>
        <w:t>придут на нее казни</w:t>
      </w:r>
      <w:r w:rsidRPr="004B4380">
        <w:rPr>
          <w:rFonts w:cs="Arial"/>
          <w:szCs w:val="20"/>
        </w:rPr>
        <w:t>, смерть и плач и голод, и будет сожжена огнем, потому что силен Господь Бог, судящий ее.»</w:t>
      </w:r>
    </w:p>
    <w:p w:rsidR="00F652A0" w:rsidRPr="004B4380" w:rsidRDefault="00F652A0" w:rsidP="004B4380">
      <w:pPr>
        <w:jc w:val="both"/>
        <w:rPr>
          <w:rFonts w:cs="Arial"/>
          <w:szCs w:val="20"/>
        </w:rPr>
      </w:pPr>
      <w:r w:rsidRPr="004B4380">
        <w:rPr>
          <w:rFonts w:cs="Arial"/>
          <w:szCs w:val="20"/>
        </w:rPr>
        <w:t xml:space="preserve">Значит эти события и нынешние действия папства подводят нас к Божьему Суду над народами земли. И мы видим какие события грядут и в результате чего осуществиться компромисс. Не пора ли нам начать говорить о том, что происходит, людям, которые не знают этого? Разве не пришло для этого время? Некоторые говорят: «Мне кажется, что я не смогу произнести проповедь </w:t>
      </w:r>
      <w:r w:rsidRPr="00291924">
        <w:rPr>
          <w:rFonts w:cs="Arial"/>
          <w:szCs w:val="20"/>
          <w:shd w:val="clear" w:color="auto" w:fill="FFFFFF" w:themeFill="background1"/>
        </w:rPr>
        <w:t>или еще раз прочитать в Библии пророчество о Соединенных Штатах. Благодарность Господу! Благодарность Ему, что вы не можете! Благодарность Господу, что вы знаете в каком пророческом периоде находятся Соединенные Штаты  на самом деле, и можете не пользоваться старой информацией. Мы</w:t>
      </w:r>
      <w:r w:rsidRPr="004B4380">
        <w:rPr>
          <w:rFonts w:cs="Arial"/>
          <w:szCs w:val="20"/>
        </w:rPr>
        <w:t xml:space="preserve"> хотим, чтобы Соединенные Штаты занимали такое положение как описано в пророчестве; вот что нужно. Вы можете провозгласить об этом? [Аудитория: «Да».] Могут ли люди понять как обстоят дела (нынешние события)? Поверят ли они тому, что произойдет в будущем, вопрос не в этом. Но чтобы не признать (отвергнуть) существование этих фактов,  им придется положиться (опереться) на свой собственный разум и личный жизненный опыт. «За то в один день придут на нее казни, смерть и плач и голод, и будет сожжена огнем, потому что силен Господь Бог, судящий ее». Но что это за огонь, который сожжет ее? «И тогда откроется </w:t>
      </w:r>
    </w:p>
    <w:p w:rsidR="00F652A0" w:rsidRPr="004B4380" w:rsidRDefault="00F652A0" w:rsidP="004B4380">
      <w:pPr>
        <w:jc w:val="both"/>
        <w:rPr>
          <w:rFonts w:cs="Arial"/>
          <w:szCs w:val="20"/>
        </w:rPr>
      </w:pPr>
      <w:r w:rsidRPr="004B4380">
        <w:rPr>
          <w:rFonts w:cs="Arial"/>
          <w:szCs w:val="20"/>
        </w:rPr>
        <w:t xml:space="preserve">беззаконник, которого Господь </w:t>
      </w:r>
    </w:p>
    <w:p w:rsidR="00F652A0" w:rsidRPr="004B4380" w:rsidRDefault="00F652A0" w:rsidP="004B4380">
      <w:pPr>
        <w:jc w:val="both"/>
        <w:rPr>
          <w:rFonts w:cs="Arial"/>
          <w:szCs w:val="20"/>
        </w:rPr>
      </w:pPr>
      <w:r w:rsidRPr="004B4380">
        <w:rPr>
          <w:rFonts w:cs="Arial"/>
          <w:szCs w:val="20"/>
        </w:rPr>
        <w:lastRenderedPageBreak/>
        <w:t xml:space="preserve">Иисус убьет духом уст Своих и </w:t>
      </w:r>
    </w:p>
    <w:p w:rsidR="00F652A0" w:rsidRPr="004B4380" w:rsidRDefault="00F652A0" w:rsidP="004B4380">
      <w:pPr>
        <w:jc w:val="both"/>
        <w:rPr>
          <w:rFonts w:cs="Arial"/>
          <w:szCs w:val="20"/>
        </w:rPr>
      </w:pPr>
      <w:r w:rsidRPr="004B4380">
        <w:rPr>
          <w:rFonts w:cs="Arial"/>
          <w:szCs w:val="20"/>
        </w:rPr>
        <w:t xml:space="preserve">истребит явлением пришествия </w:t>
      </w:r>
    </w:p>
    <w:p w:rsidR="00F652A0" w:rsidRPr="004B4380" w:rsidRDefault="00F652A0" w:rsidP="004B4380">
      <w:pPr>
        <w:jc w:val="both"/>
        <w:rPr>
          <w:rFonts w:cs="Arial"/>
          <w:szCs w:val="20"/>
        </w:rPr>
      </w:pPr>
      <w:r w:rsidRPr="004B4380">
        <w:rPr>
          <w:rFonts w:cs="Arial"/>
          <w:szCs w:val="20"/>
        </w:rPr>
        <w:t>Своего». «Ибо Господь есть огонь,  истребляющий грех» (</w:t>
      </w:r>
      <w:r w:rsidRPr="00291924">
        <w:rPr>
          <w:rFonts w:cs="Arial"/>
          <w:szCs w:val="20"/>
          <w:shd w:val="clear" w:color="auto" w:fill="FFFFFF" w:themeFill="background1"/>
        </w:rPr>
        <w:t>не нашла точной</w:t>
      </w:r>
      <w:r w:rsidRPr="004B4380">
        <w:rPr>
          <w:rFonts w:cs="Arial"/>
          <w:szCs w:val="20"/>
        </w:rPr>
        <w:t xml:space="preserve"> цитаты из Библии). Благодарность Господу, что Он есть. Но, собратья, Он — славное спасение для тех, кто не совершает зла. Пусть Он очистит нас от беззакония теперь, чтобы когда явится Его слава, мы не погибли, а преобразились в Его восхитительное подобие. Именно этого Он желает. «И восплачут и возрыдают о ней цари земные, блудодействовавшие и роскошествовавшие с нею, когда увидят дым от пожара ее, стоя издали от страха мучений ее [и] говоря: горе, горе [тебе], великий город Вавилон, город крепкий! ибо </w:t>
      </w:r>
      <w:r w:rsidRPr="004B4380">
        <w:rPr>
          <w:rFonts w:cs="Arial"/>
          <w:i/>
          <w:iCs/>
          <w:szCs w:val="20"/>
        </w:rPr>
        <w:t>в один час</w:t>
      </w:r>
      <w:r w:rsidRPr="004B4380">
        <w:rPr>
          <w:rFonts w:cs="Arial"/>
          <w:szCs w:val="20"/>
        </w:rPr>
        <w:t xml:space="preserve"> пришел суд твой».</w:t>
      </w:r>
    </w:p>
    <w:p w:rsidR="00F652A0" w:rsidRPr="004B4380" w:rsidRDefault="00F652A0" w:rsidP="004B4380">
      <w:pPr>
        <w:jc w:val="both"/>
        <w:rPr>
          <w:rFonts w:cs="Arial"/>
          <w:szCs w:val="20"/>
        </w:rPr>
      </w:pPr>
      <w:r w:rsidRPr="004B4380">
        <w:rPr>
          <w:rFonts w:cs="Arial"/>
          <w:szCs w:val="20"/>
        </w:rPr>
        <w:t xml:space="preserve">Означает ли этот «час» пророческое время, пятнадцать дней или короткий неопределенный период, я не знаю. Но является ли он на самом деле пророческим временем или коротким неопределенным периодом — это не тема нашего сегодняшнего обсуждения; ибо в любом случае он показывает, что </w:t>
      </w:r>
      <w:r w:rsidRPr="004B4380">
        <w:rPr>
          <w:rFonts w:cs="Arial"/>
          <w:i/>
          <w:iCs/>
          <w:szCs w:val="20"/>
        </w:rPr>
        <w:t>время чрезвычайно коротко</w:t>
      </w:r>
      <w:r w:rsidRPr="004B4380">
        <w:rPr>
          <w:rFonts w:cs="Arial"/>
          <w:szCs w:val="20"/>
        </w:rPr>
        <w:t>, начиная с момента, когда она торжествует по поводу того, что все народы обратились к ней, — время чрезвычайно коротко — до тех пор, когда суд Божий постигнет ее вместе со всеми народами. И когда это произойдет, тогда Божий народ будет избавлен.</w:t>
      </w:r>
    </w:p>
    <w:p w:rsidR="00F652A0" w:rsidRPr="004B4380" w:rsidRDefault="00F652A0" w:rsidP="004B4380">
      <w:pPr>
        <w:jc w:val="both"/>
        <w:rPr>
          <w:rFonts w:cs="Arial"/>
          <w:szCs w:val="20"/>
        </w:rPr>
      </w:pPr>
      <w:r w:rsidRPr="004B4380">
        <w:rPr>
          <w:rFonts w:cs="Arial"/>
          <w:szCs w:val="20"/>
        </w:rPr>
        <w:t>Итак, братья, где мы? Мы находимся в преддверии грядущих судов Божьих. Давайте же тогда действовать так будто они уже совершаются. Давайте действовать так, будто они происходят здесь.</w:t>
      </w:r>
    </w:p>
    <w:p w:rsidR="00F652A0" w:rsidRPr="004B4380" w:rsidRDefault="00F652A0" w:rsidP="004B4380">
      <w:pPr>
        <w:jc w:val="both"/>
        <w:rPr>
          <w:rFonts w:cs="Arial"/>
          <w:szCs w:val="20"/>
        </w:rPr>
      </w:pPr>
    </w:p>
    <w:p w:rsidR="00F652A0" w:rsidRPr="00291924" w:rsidRDefault="00F652A0" w:rsidP="004B4380">
      <w:pPr>
        <w:jc w:val="both"/>
        <w:rPr>
          <w:rFonts w:cs="Arial"/>
          <w:b/>
          <w:szCs w:val="20"/>
        </w:rPr>
      </w:pPr>
      <w:r w:rsidRPr="00291924">
        <w:rPr>
          <w:rFonts w:cs="Arial"/>
          <w:b/>
          <w:szCs w:val="20"/>
        </w:rPr>
        <w:t xml:space="preserve"> </w:t>
      </w:r>
      <w:r w:rsidR="00670280" w:rsidRPr="004B4380">
        <w:rPr>
          <w:rFonts w:cs="Arial"/>
          <w:szCs w:val="20"/>
        </w:rPr>
        <w:t>ПРОПОВЕДЬ №</w:t>
      </w:r>
      <w:r w:rsidR="00670280">
        <w:rPr>
          <w:rFonts w:cs="Arial"/>
          <w:szCs w:val="20"/>
        </w:rPr>
        <w:t>6</w:t>
      </w:r>
    </w:p>
    <w:p w:rsidR="00F652A0" w:rsidRPr="004B4380" w:rsidRDefault="00F652A0" w:rsidP="004B4380">
      <w:pPr>
        <w:jc w:val="both"/>
        <w:rPr>
          <w:rFonts w:cs="Arial"/>
          <w:szCs w:val="20"/>
        </w:rPr>
      </w:pPr>
    </w:p>
    <w:p w:rsidR="00F652A0" w:rsidRPr="00291924" w:rsidRDefault="00F652A0" w:rsidP="004B4380">
      <w:pPr>
        <w:jc w:val="both"/>
        <w:rPr>
          <w:rFonts w:cs="Arial"/>
          <w:bCs/>
          <w:szCs w:val="20"/>
        </w:rPr>
      </w:pPr>
      <w:r w:rsidRPr="00291924">
        <w:rPr>
          <w:rFonts w:cs="Arial"/>
          <w:bCs/>
          <w:szCs w:val="20"/>
        </w:rPr>
        <w:t>{121} Я бы хотел подвести небольшой итог того, о чем мы говорили на протяжении недели и, исходя из этого, продолжить изучение дальше. При первой нашей встрече был заслушан доклад, который положил основание для всего  последующего изучения — это было во вторник, и мы рассматривали три особых вопроса; в среду — еще три и один — вчера.</w:t>
      </w:r>
    </w:p>
    <w:p w:rsidR="00F652A0" w:rsidRPr="00291924" w:rsidRDefault="00F652A0" w:rsidP="004B4380">
      <w:pPr>
        <w:jc w:val="both"/>
        <w:rPr>
          <w:rFonts w:cs="Arial"/>
          <w:bCs/>
          <w:szCs w:val="20"/>
        </w:rPr>
      </w:pPr>
      <w:r w:rsidRPr="00291924">
        <w:rPr>
          <w:rFonts w:cs="Arial"/>
          <w:bCs/>
          <w:szCs w:val="20"/>
        </w:rPr>
        <w:t>Три вопроса, изученные в первый день, как вы помните, побуждают нас нести весть третьего ангела в точности, как она записана. «Кто поклоняется зверю и образу его и принимает начертание на чело свое, или на руку свою,</w:t>
      </w:r>
      <w:r w:rsidRPr="00291924">
        <w:rPr>
          <w:rFonts w:cs="Arial"/>
          <w:szCs w:val="20"/>
        </w:rPr>
        <w:t xml:space="preserve"> </w:t>
      </w:r>
      <w:r w:rsidRPr="00291924">
        <w:rPr>
          <w:rFonts w:cs="Arial"/>
          <w:bCs/>
          <w:szCs w:val="20"/>
        </w:rPr>
        <w:t>тот будет пить вино ярости Божией, вино цельное, приготовленное в чаше гнева Его» (Откр.14:9,10).</w:t>
      </w:r>
      <w:r w:rsidRPr="00291924">
        <w:rPr>
          <w:rFonts w:cs="Arial"/>
          <w:szCs w:val="20"/>
        </w:rPr>
        <w:t xml:space="preserve"> </w:t>
      </w:r>
      <w:r w:rsidRPr="00291924">
        <w:rPr>
          <w:rFonts w:cs="Arial"/>
          <w:bCs/>
          <w:szCs w:val="20"/>
        </w:rPr>
        <w:t>Из этого видно, что наступило время, когда сформировался образ зверя,</w:t>
      </w:r>
      <w:r w:rsidRPr="00291924">
        <w:rPr>
          <w:rFonts w:cs="Arial"/>
          <w:szCs w:val="20"/>
        </w:rPr>
        <w:t xml:space="preserve"> </w:t>
      </w:r>
      <w:r w:rsidRPr="00291924">
        <w:rPr>
          <w:rFonts w:cs="Arial"/>
          <w:bCs/>
          <w:szCs w:val="20"/>
        </w:rPr>
        <w:t>и должно быть принято начертание, потому что предупреждение направлено против поклонения зверю и его образу, а также против получения начертания на чело или на руку.</w:t>
      </w:r>
    </w:p>
    <w:p w:rsidR="00F652A0" w:rsidRPr="004B4380" w:rsidRDefault="00F652A0" w:rsidP="004B4380">
      <w:pPr>
        <w:jc w:val="both"/>
        <w:rPr>
          <w:rFonts w:cs="Arial"/>
          <w:szCs w:val="20"/>
        </w:rPr>
      </w:pPr>
      <w:r w:rsidRPr="004B4380">
        <w:rPr>
          <w:rFonts w:cs="Arial"/>
          <w:szCs w:val="20"/>
        </w:rPr>
        <w:t>Первый из трех вопросов касался того, что мы отстранены сейчас от труда, который выполняли до сих пор, но совершая дело распространения вести, мы должны проповедовать весть так, как она записана. Второй момент говорил о том, что образ зверя уже сформирован, и вся власть на земле отдана в руки врага вести третьего ангела и дела Божьего, дабы он действовал против народа и Божьей работы. Следовательно, тот, кто будет на стороне Бога, должен иметь более могущественную силу, чем вся сила мира. Далее, в третьем пункте рассматривалась четвертая заповедь, записанная в законодательстве, где ее интерпретировали как первый день недели, называемый воскресеньем, тем самым поставив воскресный день в четвертой заповеди на место субботнего.  Верно и то, что протестантские церкви нашей страны, поддерживаемые государством, аннулировали закон Божий насколько это было в силах земной власти, к тому же им содействовало папство, истинное отступничество которого, выражалось в соединении с государством для осуществления данной цели. И когда это произошло, Бог вложил в наши уста слова: «Время Господу действовать: закон Твой разорили». Они наводят на мысль о том, что поскольку вся власть на земле обращена против Бога, святого дня и народа, соблюдающего субботу, значит для того, чтобы выстоять, этому народу  необходима более могущественная сила по сравнению с земной, о чем говорится в тексте: «Время Господу действовать: закон Твой разорили». Следовательно, нам необходима сила Божья. Мы ежедневно молимся: «Господи, пришло время действовать, мы ничего не можем сделать сами».</w:t>
      </w:r>
    </w:p>
    <w:p w:rsidR="00F652A0" w:rsidRPr="004B4380" w:rsidRDefault="00F652A0" w:rsidP="004B4380">
      <w:pPr>
        <w:jc w:val="both"/>
        <w:rPr>
          <w:rFonts w:cs="Arial"/>
          <w:szCs w:val="20"/>
        </w:rPr>
      </w:pPr>
      <w:r w:rsidRPr="004B4380">
        <w:rPr>
          <w:rFonts w:cs="Arial"/>
          <w:szCs w:val="20"/>
        </w:rPr>
        <w:t>Затем, в начале следующего занятия  говорилось, что эта весть дана в связи с тем обстоятельством, что вскоре должны излиться язвы на тех, кто отвергает весть: «Кто поклоняется зверю и образу его и принимает начертание на чело свое, или на руку свою, тот будет пить вино ярости Божией, вино цельное, приготовленное в чаше гнева Его». {122} Первая язва постигнет тех, кто получит начертание зверя; а при шестой язве цари земные соберутся вместе на битву в великий день Бога Вседержителя. Во время этой битвы придет Господь и для мира наступит конец. «Седьмой Ангел вылил чашу свою на воздух: и из храма небесного от престола раздался громкий голос, говорящий: совершилось! И произошли молнии, громы и голоса, и сделалось великое землетрясение, какого не бывало с тех пор, как люди на земле. Такое землетрясение! Так великое!»</w:t>
      </w:r>
    </w:p>
    <w:p w:rsidR="00F652A0" w:rsidRPr="004B4380" w:rsidRDefault="00F652A0" w:rsidP="004B4380">
      <w:pPr>
        <w:jc w:val="both"/>
        <w:rPr>
          <w:rFonts w:cs="Arial"/>
          <w:szCs w:val="20"/>
        </w:rPr>
      </w:pPr>
      <w:r w:rsidRPr="004B4380">
        <w:rPr>
          <w:rFonts w:cs="Arial"/>
          <w:szCs w:val="20"/>
        </w:rPr>
        <w:t xml:space="preserve">Далее из истории прошлого мы увидели, что если народ не искал Господа, отвергал и восставал против Него, тогда для него уже не было места в этом мире. Единственное, что ожидало его, - это гибель. </w:t>
      </w:r>
    </w:p>
    <w:p w:rsidR="00F652A0" w:rsidRPr="004B4380" w:rsidRDefault="00F652A0" w:rsidP="004B4380">
      <w:pPr>
        <w:jc w:val="both"/>
        <w:rPr>
          <w:rFonts w:cs="Arial"/>
          <w:szCs w:val="20"/>
        </w:rPr>
      </w:pPr>
      <w:r w:rsidRPr="004B4380">
        <w:rPr>
          <w:rFonts w:cs="Arial"/>
          <w:szCs w:val="20"/>
        </w:rPr>
        <w:t xml:space="preserve">Кстати, сегодня вечером я перелистывал «Особые свидетельства» и наткнулся на отрывок настолько ярко иллюстрирующий данную тему, что хочется зачитать его вам. На странице 16 «Особых свидетельств для служителей и комитета Конференции» сказано: </w:t>
      </w:r>
    </w:p>
    <w:p w:rsidR="00F652A0" w:rsidRPr="004B4380" w:rsidRDefault="00F652A0" w:rsidP="004B4380">
      <w:pPr>
        <w:jc w:val="both"/>
        <w:rPr>
          <w:rFonts w:cs="Arial"/>
          <w:szCs w:val="20"/>
        </w:rPr>
      </w:pPr>
      <w:r w:rsidRPr="004B4380">
        <w:rPr>
          <w:rFonts w:cs="Arial"/>
          <w:szCs w:val="20"/>
        </w:rPr>
        <w:t xml:space="preserve">«Христианский мир принял дитя папства, воспитывал и вскармливал его; тем самым, он пренебрег </w:t>
      </w:r>
      <w:r w:rsidRPr="004B4380">
        <w:rPr>
          <w:rFonts w:cs="Arial"/>
          <w:szCs w:val="20"/>
        </w:rPr>
        <w:lastRenderedPageBreak/>
        <w:t>Богом, устранил Его памятник и установил ложную субботу».</w:t>
      </w:r>
    </w:p>
    <w:p w:rsidR="00F652A0" w:rsidRPr="004B4380" w:rsidRDefault="00F652A0" w:rsidP="004B4380">
      <w:pPr>
        <w:jc w:val="both"/>
        <w:rPr>
          <w:rFonts w:cs="Arial"/>
          <w:szCs w:val="20"/>
        </w:rPr>
      </w:pPr>
      <w:r w:rsidRPr="004B4380">
        <w:rPr>
          <w:rFonts w:cs="Arial"/>
          <w:szCs w:val="20"/>
        </w:rPr>
        <w:t>Когда это произошло? Тогда, когда они устранили Его памятник, отвергнув Бога тем, что удалили памятник и установили ложную субботу. Теперь поговорим о том, о чем мы читали на днях: -</w:t>
      </w:r>
    </w:p>
    <w:p w:rsidR="00F652A0" w:rsidRPr="004B4380" w:rsidRDefault="00F652A0" w:rsidP="004B4380">
      <w:pPr>
        <w:jc w:val="both"/>
        <w:rPr>
          <w:rFonts w:cs="Arial"/>
          <w:szCs w:val="20"/>
        </w:rPr>
      </w:pPr>
      <w:r w:rsidRPr="004B4380">
        <w:rPr>
          <w:rFonts w:cs="Arial"/>
          <w:szCs w:val="20"/>
        </w:rPr>
        <w:t>«Божий памятник разрушили и пред всем миром на его место воздвигли ложную субботу»</w:t>
      </w:r>
    </w:p>
    <w:p w:rsidR="00F652A0" w:rsidRPr="004B4380" w:rsidRDefault="00F652A0" w:rsidP="004B4380">
      <w:pPr>
        <w:jc w:val="both"/>
        <w:rPr>
          <w:rFonts w:cs="Arial"/>
          <w:szCs w:val="20"/>
        </w:rPr>
      </w:pPr>
      <w:r w:rsidRPr="004B4380">
        <w:rPr>
          <w:rFonts w:cs="Arial"/>
          <w:szCs w:val="20"/>
        </w:rPr>
        <w:t>Это сделали церкви, защищающие власть нашего государства для того, чтобы их работа стала более эффективной. Значит во что были втянуты эти народы отступившими протестантскими церквами нашей страны? - В открытое неповиновение Богу. Когда Валтасар отверг Бога, взяв священные сосуды из дома Божьего и использовав  их в своем нечестивом, развратном поклонении, тогда это правительство стало бесполезным для мира. С ним произошло то же самое — уничтожение. Но гибель нашего народа означает гибель мира, потому что его влияние распространяется на весь мир, и это уничтожение совершится при втором пришествии Господа, а пришествие Господа произойдет тогда, когда состоится великая битва. Мы как раз живем в это время. Следующим шагом отступнической иудейской церкви было объединение с Кесарем с целью избавления от Господа. Отступническая папистская церковь объединилась с Кесарем для того, чтобы избавиться от субботы Господней; и теперь отступившие церкви сами присоединились к Кесарю для борьбы за изменение субботнего дня. Единственное, что Бог мог сделать для отступнической иудейской церкви, когда она объединилась с Кесарем, - это уничтожить ее. Но перед этим Он призвал выйти тех, кто был на Его стороне. Иудейская церковь была церковью и народом одновременно, поэтому когда ее уничтожили, миру было дано предостережение, прозвучавшее как для церквей, так и народов. Иудейский народ и церковь отвернулись от Бога. Когда Иудейская церковь убрала Бога со своего пути, это означало, что иудейский народ сделал то же самое.  Народ, отвергнувший Бога, должен был погибнуть, а вместе с ним и церковь. Таким образом, в результате отвержения Бога церковь и народ ожидала одинаковая участь — уничтожение.</w:t>
      </w:r>
    </w:p>
    <w:p w:rsidR="00F652A0" w:rsidRPr="004B4380" w:rsidRDefault="00F652A0" w:rsidP="004B4380">
      <w:pPr>
        <w:jc w:val="both"/>
        <w:rPr>
          <w:rFonts w:cs="Arial"/>
          <w:szCs w:val="20"/>
        </w:rPr>
      </w:pPr>
      <w:r w:rsidRPr="004B4380">
        <w:rPr>
          <w:rFonts w:cs="Arial"/>
          <w:szCs w:val="20"/>
        </w:rPr>
        <w:t>Когда Католическая церковь последовала тем же путем, Римская империя пала; и если наш народ идет в том же направлении, единственное, что ожидает его, — гибель, а гибель народа означает также гибель церкви. Но перед грядущим уничтожением звучит весть: «Выйди из нее, народ Мой, чтобы не участвовать вам в грехах ее и не подвергнуться язвам ее». Вчера мы говорили о папстве: о том, что его цель — вернуть свое влияние над народами; и добившись этого, оно возрадуется, говоря: «сижу царицею, я не вдова и не увижу горести!", что произойдет дальше? Язвы.</w:t>
      </w:r>
    </w:p>
    <w:p w:rsidR="00F652A0" w:rsidRPr="004B4380" w:rsidRDefault="00F652A0" w:rsidP="004B4380">
      <w:pPr>
        <w:jc w:val="both"/>
        <w:rPr>
          <w:rFonts w:cs="Arial"/>
          <w:szCs w:val="20"/>
        </w:rPr>
      </w:pPr>
      <w:r w:rsidRPr="004B4380">
        <w:rPr>
          <w:rFonts w:cs="Arial"/>
          <w:szCs w:val="20"/>
        </w:rPr>
        <w:t>Значит с нашим народом случится то же, что и с другими нациями, когда он отвернется от Бога; и мы уже находимся в водовороте событий, которые приближают к гибели. Вскоре нас постигнет такая же участь, как и те народы, которые забыли Бога. Есть семь определенных моментов, каждый из которых говорит нам о событиях вести третьего ангела, цель которой спасти людей перед наступлением конца мира. Это не придуманные факты, не один из них не является вымыслом; каждый факт является простым последствием событий, происходящих на глазах у всех, живущих в этом мире. В самом начале мы зачитали текст: «Люди, которые поймут что вскоре должно произойти с нами из-за совершающегося на наших глазах компромисса, больше не будут верить человеческим изобретениям и ощутят необходимость познать, обрести Святой Дух и явить Его людям». Поэтому все, что я пытался донести на наших встречах, - это понимание того, что происходит сейчас в мире и какие события грядут на нас вскоре; не просто грядут на нас, а грядут скоро, все готово для их осуществления. {123} Невозможно избежать событий, которые сейчас могут наблюдать все, живущие на земле, и не только могут, но и должны независимо от того открыты их глаза или нет; верят ли они в то, что произойдет или нет, они не могут не видеть того, что не видеть нельзя. Избежать этих событий возможно не иначе как только при помощи вести третьего ангела.</w:t>
      </w:r>
    </w:p>
    <w:p w:rsidR="00F652A0" w:rsidRPr="004B4380" w:rsidRDefault="00F652A0" w:rsidP="004B4380">
      <w:pPr>
        <w:jc w:val="both"/>
        <w:rPr>
          <w:rFonts w:cs="Arial"/>
          <w:szCs w:val="20"/>
        </w:rPr>
      </w:pPr>
      <w:r w:rsidRPr="004B4380">
        <w:rPr>
          <w:rFonts w:cs="Arial"/>
          <w:szCs w:val="20"/>
        </w:rPr>
        <w:t xml:space="preserve">Теперь давайте продолжим наше исследование, чтобы узнать что эти события означают для нас. Мы сделали вывод, что власть на земле находится под влиянием папства. Вы видите, что это так. Но кто заставляет папство? Кто действует против церкви Божьей? - Сатана. Через кого он действовал, когда Христос был на земле? - Через дракона. Кого он использовал для своей цели, когда церковь находилась в пустыне? - Зверя. С помощью кого он выступает против остатка сейчас? - С помощью образа. Он действует через дракона, зверя и лжепророка, образ. Вот три орудия, которые он использует в борьбе против церкви Божьей с момента рождения Христа до конца мира. </w:t>
      </w:r>
    </w:p>
    <w:p w:rsidR="00F652A0" w:rsidRPr="004B4380" w:rsidRDefault="00F652A0" w:rsidP="004B4380">
      <w:pPr>
        <w:jc w:val="both"/>
        <w:rPr>
          <w:rFonts w:cs="Arial"/>
          <w:szCs w:val="20"/>
        </w:rPr>
      </w:pPr>
      <w:r w:rsidRPr="004B4380">
        <w:rPr>
          <w:rFonts w:cs="Arial"/>
          <w:szCs w:val="20"/>
        </w:rPr>
        <w:t xml:space="preserve">Значит все земные силы сосредоточены в руках сатаны, чтобы бороться против церкви. Как вы думаете, сколько пройдет времени до исполнения текста, в котором сказано, что сатана действует со всякой силою? Он имеет ее, не так ли? Всякая сила, известная на земле, всякая сила, находящаяся в сфере деятельности сатаны, всякая сила, имеющаяся на нашей земле — все сейчас в его руках. Он собирается действовать со всей силой. «Того, которого пришествие, </w:t>
      </w:r>
      <w:r w:rsidRPr="004B4380">
        <w:rPr>
          <w:rFonts w:cs="Arial"/>
          <w:i/>
          <w:iCs/>
          <w:szCs w:val="20"/>
        </w:rPr>
        <w:t>по действию сатаны, будет со всякою силою</w:t>
      </w:r>
      <w:r w:rsidRPr="004B4380">
        <w:rPr>
          <w:rFonts w:cs="Arial"/>
          <w:szCs w:val="20"/>
        </w:rPr>
        <w:t xml:space="preserve"> и знамениями и чудесами ложными» (2 Фес. 2:9). Для чего ему эта сила? Не для того ли, чтобы воспользоваться ею? Вы полагаете, что он будет бездействовать долгое время, особенно когда Божий народ взывает к Богу и посвящает себя Ему? Именно это сводит сатану с ума: заповеди Божьи соблюдают и свидетельства Иисуса Христа хранят.</w:t>
      </w:r>
    </w:p>
    <w:p w:rsidR="00F652A0" w:rsidRPr="004B4380" w:rsidRDefault="00F652A0" w:rsidP="004B4380">
      <w:pPr>
        <w:jc w:val="both"/>
        <w:rPr>
          <w:rFonts w:cs="Arial"/>
          <w:szCs w:val="20"/>
        </w:rPr>
      </w:pPr>
      <w:r w:rsidRPr="004B4380">
        <w:rPr>
          <w:rFonts w:cs="Arial"/>
          <w:szCs w:val="20"/>
        </w:rPr>
        <w:t>Сила, сосредоточенная в его руках, нужна для того, чтобы бороться против церкви, Бога, Его субботы и тех, кто уважает Господа и Его субботу, потому что это знак верности Иисусу.</w:t>
      </w:r>
    </w:p>
    <w:p w:rsidR="00F652A0" w:rsidRPr="004B4380" w:rsidRDefault="00F652A0" w:rsidP="004B4380">
      <w:pPr>
        <w:jc w:val="both"/>
        <w:rPr>
          <w:rFonts w:cs="Arial"/>
          <w:szCs w:val="20"/>
        </w:rPr>
      </w:pPr>
      <w:r w:rsidRPr="004B4380">
        <w:rPr>
          <w:rFonts w:cs="Arial"/>
          <w:szCs w:val="20"/>
        </w:rPr>
        <w:t xml:space="preserve">Я еще раз повторю всем, кто желает быть верным Богу, что они должны оставаться такими при </w:t>
      </w:r>
      <w:r w:rsidRPr="004B4380">
        <w:rPr>
          <w:rFonts w:cs="Arial"/>
          <w:szCs w:val="20"/>
        </w:rPr>
        <w:lastRenderedPageBreak/>
        <w:t xml:space="preserve">встрече со всей и всякой силой в мире и известной миру. Значит, братья, нам с вами нужно прямо сейчас решить идем мы дальше или нет. Мы должны решить будем ли мы продвигаться дальше или остановимся здесь. Если мы решим отстаивать выбранную нами веру, закон Божий и хранить верность своему вероисповеданию, то нам предстоит решиться отстаивать все это перед лицом всякой силы, известной нашему миру, которой обладает и пользуется сатана. Значит мы должны отстаивать свою преданность Богу и Его закону вопреки всякому суждению о материальной поддержке или покровительстве. Не задумываются ли люди, которые отстаивают закон Божий, что они полностью зависят лишь от Бога, ибо в этом мире больше не от кого зависеть. Мы должны предупредить людей во всем мире о силе зла и ее действии, а также увести их от этой силы к Богу. Есть ли у меня вообще какая-либо  сила для осуществления данной задачи, если я связан с миром и не имею духовных интересов? [Собрание: «Нет.»] Мне хочется знать, как я смогу предупредить людей полностью отделиться от мира, если во мне может присутствовать мирской дух, мирское желание и склонность? Будет ли сила в моих словах, чтобы побудить кого-то к действию? Вы можете ответить? Можете сказать как это сделать? Я не спрашиваю являетесь ли Вы служителем, если Вы уже адвентист седьмого дня или, точнее, </w:t>
      </w:r>
      <w:r w:rsidRPr="004B4380">
        <w:rPr>
          <w:rFonts w:cs="Arial"/>
          <w:i/>
          <w:iCs/>
          <w:szCs w:val="20"/>
        </w:rPr>
        <w:t>посвященный</w:t>
      </w:r>
      <w:r w:rsidRPr="004B4380">
        <w:rPr>
          <w:rFonts w:cs="Arial"/>
          <w:szCs w:val="20"/>
        </w:rPr>
        <w:t xml:space="preserve"> адвентист седьмого дня; Вам не обязательно быть служителем, но необходимо быть </w:t>
      </w:r>
      <w:r w:rsidRPr="004B4380">
        <w:rPr>
          <w:rFonts w:cs="Arial"/>
          <w:i/>
          <w:iCs/>
          <w:szCs w:val="20"/>
        </w:rPr>
        <w:t>посвященным</w:t>
      </w:r>
      <w:r w:rsidRPr="004B4380">
        <w:rPr>
          <w:rFonts w:cs="Arial"/>
          <w:szCs w:val="20"/>
        </w:rPr>
        <w:t xml:space="preserve"> адвентистом седьмого дня. Прежде чем ответить на этот вопрос; я хочу спросить, сможете ли вы возвысить ценность и значимость нашего вероисповедания и иметь хоть какую-то силу над людьми этого мира, если связаны с миром духом, умом, мыслями, желаниями, наклонностями? Нет, сэр. Если вы хотя бы на волосок связаны с миром, то эта тонкая связь лишит вас силы, которая должна быть в призыве, предостерегающем мир о силе зла на земле, чтобы люди полностью отделились от него. Итак, братья, если нашей вести необходима сила, отныне что мы должны делать? Нам необходимо освободиться от всего, присущего этому миру. Вы готовы? Недостаточно спросить </w:t>
      </w:r>
      <w:r w:rsidRPr="004B4380">
        <w:rPr>
          <w:rFonts w:cs="Arial"/>
          <w:i/>
          <w:iCs/>
          <w:szCs w:val="20"/>
        </w:rPr>
        <w:t>готовы</w:t>
      </w:r>
      <w:r w:rsidRPr="004B4380">
        <w:rPr>
          <w:rFonts w:cs="Arial"/>
          <w:szCs w:val="20"/>
        </w:rPr>
        <w:t xml:space="preserve"> ли вы отделиться от мира. Нужно спросить сделали ли вы это? Сделали? [Собрание: Да»]</w:t>
      </w:r>
    </w:p>
    <w:p w:rsidR="00F652A0" w:rsidRPr="004B4380" w:rsidRDefault="00F652A0" w:rsidP="004B4380">
      <w:pPr>
        <w:jc w:val="both"/>
        <w:rPr>
          <w:rFonts w:cs="Arial"/>
          <w:szCs w:val="20"/>
        </w:rPr>
      </w:pPr>
      <w:r w:rsidRPr="004B4380">
        <w:rPr>
          <w:rFonts w:cs="Arial"/>
          <w:szCs w:val="20"/>
        </w:rPr>
        <w:t xml:space="preserve">Недавно брат Портер прочитал великолепный пример, который описывал пророка, ищущего тех, кто передаст весть, но он искал </w:t>
      </w:r>
      <w:r w:rsidRPr="004B4380">
        <w:rPr>
          <w:rFonts w:cs="Arial"/>
          <w:i/>
          <w:iCs/>
          <w:szCs w:val="20"/>
        </w:rPr>
        <w:t>слишком низко</w:t>
      </w:r>
      <w:r w:rsidRPr="004B4380">
        <w:rPr>
          <w:rFonts w:cs="Arial"/>
          <w:szCs w:val="20"/>
        </w:rPr>
        <w:t xml:space="preserve">. Ангел сказал: «Смотри выше». Благодарность Господу, что вестники стоят выше мира, там, где им надлежит быть. Стоят над миром, то есть на том основании, которое для них установил Бог. И кто упадет настолько низко, что нужно будет осматривать мир, чтобы найти его, - такой человек не может нести весть третьего ангела. Мы должны быть выше мира. Освободитесь от мира, братья. Сейчас, как  никогда раньше, настало время для отделения от мира. «Я избрал вас от мира», - говорит Иисус. Поскольку Он избрал нас, давайте искать Его изо дня в день, чтобы Он мог «поставить» нас. Христос сказал Своим ученикам: «Я вас избрал и поставил вас» (Ин. 15:16) Он избрал нас; будем же стремиться к тому, чтобы Он поставил нас на труд, предназначенный нам; этот труд — нести слово Божье вопреки всем силам, известным миру, и отделить народ от мира, чтобы он всецело соединился с Богом и не обращал никакого внимание на власть мира и любые связи с ним. {124} </w:t>
      </w:r>
    </w:p>
    <w:p w:rsidR="00F652A0" w:rsidRPr="004B4380" w:rsidRDefault="00F652A0" w:rsidP="004B4380">
      <w:pPr>
        <w:jc w:val="both"/>
        <w:rPr>
          <w:rFonts w:cs="Arial"/>
          <w:szCs w:val="20"/>
        </w:rPr>
      </w:pPr>
      <w:r w:rsidRPr="004B4380">
        <w:rPr>
          <w:rFonts w:cs="Arial"/>
          <w:szCs w:val="20"/>
        </w:rPr>
        <w:t>Перед нами опять стоит вопрос посвящения, не так ли? Благодарность за это Господу. Без посвящения мы можем признавать весть третьего ангела, но не можем отстаивать ее, не можем иметь ее дух и совершать труд.</w:t>
      </w:r>
    </w:p>
    <w:p w:rsidR="00F652A0" w:rsidRPr="004B4380" w:rsidRDefault="00F652A0" w:rsidP="004B4380">
      <w:pPr>
        <w:jc w:val="both"/>
        <w:rPr>
          <w:rFonts w:cs="Arial"/>
          <w:szCs w:val="20"/>
        </w:rPr>
      </w:pPr>
      <w:r w:rsidRPr="004B4380">
        <w:rPr>
          <w:rFonts w:cs="Arial"/>
          <w:szCs w:val="20"/>
        </w:rPr>
        <w:t>Теперь другой вопрос: о людях, которые отстаивают закон Божий, никогда не будут думать хорошо. Да, сэр. Их не будут хвалить и баловать, оказывать им внимание и льстить. Да, сэр. Возможно будет лучше прочитать отрывок, затрагивающий данный вопрос, из «Великой борьбы», том IV, с. 590:</w:t>
      </w:r>
    </w:p>
    <w:p w:rsidR="00F652A0" w:rsidRPr="004B4380" w:rsidRDefault="00F652A0" w:rsidP="004B4380">
      <w:pPr>
        <w:jc w:val="both"/>
        <w:rPr>
          <w:rFonts w:eastAsia="Times New Roman CYR" w:cs="Arial"/>
          <w:szCs w:val="20"/>
        </w:rPr>
      </w:pPr>
      <w:r w:rsidRPr="004B4380">
        <w:rPr>
          <w:rFonts w:eastAsia="Times New Roman" w:cs="Arial"/>
          <w:szCs w:val="20"/>
        </w:rPr>
        <w:t>«</w:t>
      </w:r>
      <w:r w:rsidRPr="004B4380">
        <w:rPr>
          <w:rFonts w:eastAsia="Times New Roman CYR" w:cs="Arial"/>
          <w:szCs w:val="20"/>
        </w:rPr>
        <w:t>Затем великий обманщик постарается убедить людей в том, что именно те, кто служит Богу, стали причиной этих бедствий. Грешники, разгневавшие Господа, обвинят во всех своих несчастьях тех, кто своим верным отношением к Божьим заповедям всегда служили упреком для нарушителей. Будет объявлено, что люди, пренебрегающие воскресным днем, оскорбляют Бога; что этот грех и вызвал бедствия, которые не прекратятся до тех пор, пока повсеместно не установят празднование воскресенья; и что соблюдающие четвертую заповедь тем самым уничтожают в людях почтительное отношение к воскресному дню, смущая народ и лишая его Божьих благословений. Таким образом, повторится обвинение, которое в свое время было выдвинуто и против Божьего слуги: "Когда Ахав увидел Илию, то сказал Ахав ему: ты ли это, смущающий Израиля? И сказал Илия: не я смущаю Израиля, а ты и дом отца твоего, тем, что вы презрели повеления Господни и идете вслед Ваалам" (</w:t>
      </w:r>
      <w:r w:rsidRPr="004B4380">
        <w:rPr>
          <w:rFonts w:eastAsia="Times New Roman CYR" w:cs="Arial"/>
          <w:i/>
          <w:iCs/>
          <w:szCs w:val="20"/>
        </w:rPr>
        <w:t>3 Цар. 18:17, 18</w:t>
      </w:r>
      <w:r w:rsidRPr="004B4380">
        <w:rPr>
          <w:rFonts w:eastAsia="Times New Roman CYR" w:cs="Arial"/>
          <w:szCs w:val="20"/>
        </w:rPr>
        <w:t>). И когда гнев народа, возбужденного этими ложными обвинениями, достигнет предела, то он поступит с посланниками Бога так, как отступнический Израиль отнесся к Илии».</w:t>
      </w:r>
    </w:p>
    <w:p w:rsidR="00F652A0" w:rsidRPr="004B4380" w:rsidRDefault="00F652A0" w:rsidP="004B4380">
      <w:pPr>
        <w:jc w:val="both"/>
        <w:rPr>
          <w:rFonts w:eastAsia="Times New Roman CYR" w:cs="Arial"/>
          <w:szCs w:val="20"/>
        </w:rPr>
      </w:pPr>
      <w:r w:rsidRPr="004B4380">
        <w:rPr>
          <w:rFonts w:eastAsia="Times New Roman CYR" w:cs="Arial"/>
          <w:szCs w:val="20"/>
        </w:rPr>
        <w:t>И на странице 592 мы читаем следующее:</w:t>
      </w:r>
    </w:p>
    <w:p w:rsidR="00F652A0" w:rsidRPr="004B4380" w:rsidRDefault="00F652A0" w:rsidP="004B4380">
      <w:pPr>
        <w:jc w:val="both"/>
        <w:rPr>
          <w:rFonts w:eastAsia="Times New Roman CYR" w:cs="Arial"/>
          <w:szCs w:val="20"/>
        </w:rPr>
      </w:pPr>
      <w:r w:rsidRPr="004B4380">
        <w:rPr>
          <w:rFonts w:eastAsia="Times New Roman CYR" w:cs="Arial"/>
          <w:szCs w:val="20"/>
        </w:rPr>
        <w:t>«Соблюдающие библейскую субботу будут объявлены врагами закона и порядка, разрушителями общественной морали, несущими анархию и разложение. На них будут смотреть как на главную причину судов Божьих на земле. Их добросовестность и верность будут названы упрямством и непокорностью властям. Их станут обвинять в недовольстве правительством. Церковные служители, отрицающие обязательность исполнения Божественного закона, с кафедр будут говорить о долге каждого человека повиноваться гражданским властям как Божественному установлению. В законодательных собраниях и судах люди, соблюдающие заповеди, будут оклеветаны и осуждены. Их слова извратят, а все побуждения и поступки истолкуют самым наихудшим образом».</w:t>
      </w:r>
    </w:p>
    <w:p w:rsidR="00F652A0" w:rsidRPr="004B4380" w:rsidRDefault="00F652A0" w:rsidP="004B4380">
      <w:pPr>
        <w:jc w:val="both"/>
        <w:rPr>
          <w:rFonts w:eastAsia="Times New Roman CYR" w:cs="Arial"/>
          <w:szCs w:val="20"/>
        </w:rPr>
      </w:pPr>
      <w:r w:rsidRPr="004B4380">
        <w:rPr>
          <w:rFonts w:eastAsia="Times New Roman CYR" w:cs="Arial"/>
          <w:szCs w:val="20"/>
        </w:rPr>
        <w:lastRenderedPageBreak/>
        <w:t>Из «Свидетельства» № 32, с. 208 я зачитаю свидетельство, данное в 1885 году, то есть семь лет назад:</w:t>
      </w:r>
    </w:p>
    <w:p w:rsidR="00F652A0" w:rsidRPr="004B4380" w:rsidRDefault="00F652A0" w:rsidP="004B4380">
      <w:pPr>
        <w:jc w:val="both"/>
        <w:rPr>
          <w:rFonts w:eastAsia="Times New Roman CYR" w:cs="Arial"/>
          <w:szCs w:val="20"/>
        </w:rPr>
      </w:pPr>
      <w:r w:rsidRPr="004B4380">
        <w:rPr>
          <w:rFonts w:eastAsia="Times New Roman CYR" w:cs="Arial"/>
          <w:szCs w:val="20"/>
        </w:rPr>
        <w:t>«Пока люди спят, сатана активно действует и устраивает все так, чтобы  к народу Божьему не проявляли милосердие и справедливость.»</w:t>
      </w:r>
    </w:p>
    <w:p w:rsidR="00F652A0" w:rsidRPr="004B4380" w:rsidRDefault="00F652A0" w:rsidP="004B4380">
      <w:pPr>
        <w:jc w:val="both"/>
        <w:rPr>
          <w:rFonts w:cs="Arial"/>
          <w:szCs w:val="20"/>
        </w:rPr>
      </w:pPr>
      <w:r w:rsidRPr="004B4380">
        <w:rPr>
          <w:rFonts w:cs="Arial"/>
          <w:szCs w:val="20"/>
        </w:rPr>
        <w:t>Как можно ожидать, что к нам проявят милосердие и справедливость, если власть правительства земли находится в руках папства и управляется сатаной? Как можно ожидать справедливости? И как можно ожидать справедливости, когда вся власть земли направлена против Бога самим сатаной? - это уже не справедливость. Нам не стоит ожидать ее. Следовательно, можно сделать вывод, что мы, будучи полностью оторванными от этого мира, не будем надеяться на чью-либо защиту, справедливость и даже милость, проявленные со стороны мира. Если ее и проявят к нам, то это будет только по милости Божьей, действующей в людях вопреки их желанию. Мы находимся в таком положении, что можем надеяться лишь на милость, которую Бог силой вытягивает из них, следовательно от кого мы зависим? - Только от Бога.</w:t>
      </w:r>
    </w:p>
    <w:p w:rsidR="00F652A0" w:rsidRPr="004B4380" w:rsidRDefault="00F652A0" w:rsidP="004B4380">
      <w:pPr>
        <w:jc w:val="both"/>
        <w:rPr>
          <w:rFonts w:cs="Arial"/>
          <w:szCs w:val="20"/>
        </w:rPr>
      </w:pPr>
      <w:r w:rsidRPr="004B4380">
        <w:rPr>
          <w:rFonts w:cs="Arial"/>
          <w:szCs w:val="20"/>
        </w:rPr>
        <w:t xml:space="preserve">С нами не собираются заигрывать и носить на руках. Поэтому каждый упрек будет сфабрикован и обращен против нас. Хочу спросить: как человек может сохранить верность вести третьего ангела и распространять ее, если он чрезвычайно беспокоится о своей репутации и том, что скажут о нем люди, то есть ставит себя в зависимость от репутации? Такой человек не сможет остаться верным. Но благодаря Господу, у Бога есть нечто, </w:t>
      </w:r>
      <w:r w:rsidRPr="004B4380">
        <w:rPr>
          <w:rFonts w:cs="Arial"/>
          <w:i/>
          <w:iCs/>
          <w:szCs w:val="20"/>
        </w:rPr>
        <w:t>намного лучшее</w:t>
      </w:r>
      <w:r w:rsidRPr="004B4380">
        <w:rPr>
          <w:rFonts w:cs="Arial"/>
          <w:szCs w:val="20"/>
        </w:rPr>
        <w:t xml:space="preserve">, от чего мы можем зависеть — это </w:t>
      </w:r>
      <w:r w:rsidRPr="004B4380">
        <w:rPr>
          <w:rFonts w:cs="Arial"/>
          <w:i/>
          <w:iCs/>
          <w:szCs w:val="20"/>
        </w:rPr>
        <w:t>характер</w:t>
      </w:r>
      <w:r w:rsidRPr="004B4380">
        <w:rPr>
          <w:rFonts w:cs="Arial"/>
          <w:szCs w:val="20"/>
        </w:rPr>
        <w:t>. Давайте не будем забывать, что Иисус, являясь нашим примером в этом мире, «уничижил Себя».</w:t>
      </w:r>
    </w:p>
    <w:p w:rsidR="00F652A0" w:rsidRPr="004B4380" w:rsidRDefault="00F652A0" w:rsidP="004B4380">
      <w:pPr>
        <w:jc w:val="both"/>
        <w:rPr>
          <w:rFonts w:cs="Arial"/>
          <w:szCs w:val="20"/>
        </w:rPr>
      </w:pPr>
      <w:r w:rsidRPr="004B4380">
        <w:rPr>
          <w:rFonts w:cs="Arial"/>
          <w:szCs w:val="20"/>
        </w:rPr>
        <w:t xml:space="preserve">Итак, получается, что люди, которым предстоит нести весть третьего ангела и оставаться в мире верными Богу, должны заботиться только о </w:t>
      </w:r>
      <w:r w:rsidRPr="004B4380">
        <w:rPr>
          <w:rFonts w:cs="Arial"/>
          <w:i/>
          <w:iCs/>
          <w:szCs w:val="20"/>
        </w:rPr>
        <w:t>характере,</w:t>
      </w:r>
      <w:r w:rsidRPr="004B4380">
        <w:rPr>
          <w:rFonts w:cs="Arial"/>
          <w:szCs w:val="20"/>
        </w:rPr>
        <w:t xml:space="preserve"> а репутация больше не может нас беспокоить. Вопрос о репутации: как и что подумают и скажут люди, больше не должен приниматься во внимание. Никогда. Потому что репутация не спасет человека. Если же человек будет заботиться о репутации, если его мысли будут только об этом, тогда ему лучше оказаться от распространения вести, потому что с такими мыслями нельзя отстаивать весть третьего ангела.</w:t>
      </w:r>
    </w:p>
    <w:p w:rsidR="00F652A0" w:rsidRPr="004B4380" w:rsidRDefault="00F652A0" w:rsidP="004B4380">
      <w:pPr>
        <w:jc w:val="both"/>
        <w:rPr>
          <w:rFonts w:cs="Arial"/>
          <w:szCs w:val="20"/>
        </w:rPr>
      </w:pPr>
      <w:r w:rsidRPr="004B4380">
        <w:rPr>
          <w:rFonts w:cs="Arial"/>
          <w:szCs w:val="20"/>
        </w:rPr>
        <w:t xml:space="preserve">Тогда прямо сейчас, сегодня вечером, братья, пришло время оставить наше дело, потому что поступив так, вы станете облегчением для ваших братьев. Если вы собираетесь пойти на компромисс в этом вопросе, то лучше сделайте это сейчас, потому что если вы пойдете на компромисс в дальнейшей работе, то сильно затрудните работу для братьев. Следовательно, пока вы не зашли слишком далеко, остановитесь сейчас и сверните с этого пути; позвольте остальным, которые пойдут прямо вперед, быть свободными. Мы стоим на распутье и пусть каждый решит будучи  свободным от влияния этого мира, что никакое вознаграждение, предложенное миром, не нужно принимать во внимание. Нас не должен волновать вопрос о репутации или о том, что подумают люди. Когда вся власть мира восстанет против тех, кто проявляет верность Богу, тогда </w:t>
      </w:r>
      <w:r w:rsidRPr="004B4380">
        <w:rPr>
          <w:rFonts w:cs="Arial"/>
          <w:i/>
          <w:iCs/>
          <w:szCs w:val="20"/>
        </w:rPr>
        <w:t>характер Иисуса Христа</w:t>
      </w:r>
      <w:r w:rsidRPr="004B4380">
        <w:rPr>
          <w:rFonts w:cs="Arial"/>
          <w:szCs w:val="20"/>
        </w:rPr>
        <w:t xml:space="preserve"> будет в десять тысяч раз дороже, чем десять тысяч </w:t>
      </w:r>
      <w:r w:rsidRPr="004B4380">
        <w:rPr>
          <w:rFonts w:cs="Arial"/>
          <w:i/>
          <w:iCs/>
          <w:szCs w:val="20"/>
        </w:rPr>
        <w:t>репутаций</w:t>
      </w:r>
      <w:r w:rsidRPr="004B4380">
        <w:rPr>
          <w:rFonts w:cs="Arial"/>
          <w:szCs w:val="20"/>
        </w:rPr>
        <w:t>, которые может заработать человек. {125}</w:t>
      </w:r>
    </w:p>
    <w:p w:rsidR="00F652A0" w:rsidRPr="004B4380" w:rsidRDefault="00F652A0" w:rsidP="004B4380">
      <w:pPr>
        <w:jc w:val="both"/>
        <w:rPr>
          <w:rFonts w:cs="Arial"/>
          <w:color w:val="000000"/>
          <w:szCs w:val="20"/>
        </w:rPr>
      </w:pPr>
      <w:r w:rsidRPr="004B4380">
        <w:rPr>
          <w:rFonts w:cs="Arial"/>
          <w:szCs w:val="20"/>
        </w:rPr>
        <w:t xml:space="preserve">По мнению мира репутация имеет большое значение, с Богом же репутация не значит ничего. Репутация — это все, что может предложить сатана; это все, на чем он основывается. И одно часто цитируемое утверждение является достаточно верным. Оно подсказано писателем, который использовал его в проповеди: «Самое драгоценное сокровище, которое приносят мгновения этой жизни, — это безупречная репутация». Говорящий эти слова считал их довольно правильными, ибо репутация — это все, чем он обладал. Затем он сказал, что утратил ее, в связи с чем очень горевал, повторяя: «О моя репутация, моя репутация! Я потерял свою репутацию». И когда он лишился ее, то разумеется, ничто не могло помочь ему. Он был совершенно выбит из колеи. У него не было </w:t>
      </w:r>
      <w:r w:rsidRPr="004B4380">
        <w:rPr>
          <w:rFonts w:cs="Arial"/>
          <w:i/>
          <w:iCs/>
          <w:szCs w:val="20"/>
        </w:rPr>
        <w:t>характера</w:t>
      </w:r>
      <w:r w:rsidRPr="004B4380">
        <w:rPr>
          <w:rFonts w:cs="Arial"/>
          <w:szCs w:val="20"/>
        </w:rPr>
        <w:t>, как вы понимаете, а лишь зависимость от репутации. По сути эти эмоции пробудил у выступающего</w:t>
      </w:r>
      <w:r w:rsidRPr="004B4380">
        <w:rPr>
          <w:rFonts w:cs="Arial"/>
          <w:color w:val="000000"/>
          <w:szCs w:val="20"/>
        </w:rPr>
        <w:t xml:space="preserve"> тот характер, который был подсказан автором, сочинившим его; но это ложь, совершенная ложь. Самое драгоценное сокровище, которое приносят мгновения этой жизни, - не безупречная </w:t>
      </w:r>
      <w:r w:rsidRPr="004B4380">
        <w:rPr>
          <w:rFonts w:cs="Arial"/>
          <w:i/>
          <w:iCs/>
          <w:color w:val="000000"/>
          <w:szCs w:val="20"/>
        </w:rPr>
        <w:t>репутация</w:t>
      </w:r>
      <w:r w:rsidRPr="004B4380">
        <w:rPr>
          <w:rFonts w:cs="Arial"/>
          <w:color w:val="000000"/>
          <w:szCs w:val="20"/>
        </w:rPr>
        <w:t xml:space="preserve">: драгоценнейшим сокровищем, данным как временными так и вечными мгновениями, является безупречный </w:t>
      </w:r>
      <w:r w:rsidRPr="004B4380">
        <w:rPr>
          <w:rFonts w:cs="Arial"/>
          <w:i/>
          <w:iCs/>
          <w:color w:val="000000"/>
          <w:szCs w:val="20"/>
        </w:rPr>
        <w:t>характер</w:t>
      </w:r>
      <w:r w:rsidRPr="004B4380">
        <w:rPr>
          <w:rFonts w:cs="Arial"/>
          <w:color w:val="000000"/>
          <w:szCs w:val="20"/>
        </w:rPr>
        <w:t>; и единственный незапятнанный характер на этой земле — это характер Иисуса Христа. С этим характером Он приходит и дает его нам с вами, как свободный, благословенный дар Того, Кто создал его.</w:t>
      </w:r>
    </w:p>
    <w:p w:rsidR="00F652A0" w:rsidRPr="004B4380" w:rsidRDefault="00F652A0" w:rsidP="004B4380">
      <w:pPr>
        <w:jc w:val="both"/>
        <w:rPr>
          <w:rFonts w:cs="Arial"/>
          <w:color w:val="000000"/>
          <w:szCs w:val="20"/>
        </w:rPr>
      </w:pPr>
      <w:r w:rsidRPr="004B4380">
        <w:rPr>
          <w:rFonts w:cs="Arial"/>
          <w:color w:val="000000"/>
          <w:szCs w:val="20"/>
        </w:rPr>
        <w:t>Итак, братья, пусть все вопросы о репутации рассеются как дым; где им и место. Ибо репутация также непостоянна как ветер, в то время как характер неизменен как вечность. Оставим все вопросы о репутации и перейдем к характеру, с которым мы предстанем на суде. Хотя сатане со всей своей мощью удалось навязать нам наихудшую репутацию, какую только он мог изобрести, но благодаря Господу у нас есть характер, который будет представлен на суде. Значит мы можем не обращать внимания на мир и репутацию. В Иисусе Христе у нас есть нечто лучшее.</w:t>
      </w:r>
    </w:p>
    <w:p w:rsidR="00F652A0" w:rsidRPr="004B4380" w:rsidRDefault="00F652A0" w:rsidP="004B4380">
      <w:pPr>
        <w:jc w:val="both"/>
        <w:rPr>
          <w:rFonts w:cs="Arial"/>
          <w:color w:val="000000"/>
          <w:szCs w:val="20"/>
        </w:rPr>
      </w:pPr>
      <w:r w:rsidRPr="004B4380">
        <w:rPr>
          <w:rFonts w:cs="Arial"/>
          <w:color w:val="000000"/>
          <w:szCs w:val="20"/>
        </w:rPr>
        <w:t>Это еще не все. Есть другая сторона этого вопроса. Наступит время, когда всякий, проявляющий верность и отстаивающий весть третьего ангела, субботу Господню, ничего не сможет ни купить ни продать в этом мире. В таком случае, всем, кто претендует на звание адвентистов седьмого дня, и исповедует весть третьего ангела, необходимо сейчас принять решение сможет ли он отстаивать весть вопреки всем вопросам и суждениям об имуществе или собственности в этом мире.</w:t>
      </w:r>
    </w:p>
    <w:p w:rsidR="00F652A0" w:rsidRPr="004B4380" w:rsidRDefault="00F652A0" w:rsidP="004B4380">
      <w:pPr>
        <w:jc w:val="both"/>
        <w:rPr>
          <w:rFonts w:cs="Arial"/>
          <w:color w:val="000000"/>
          <w:szCs w:val="20"/>
        </w:rPr>
      </w:pPr>
      <w:r w:rsidRPr="004B4380">
        <w:rPr>
          <w:rFonts w:cs="Arial"/>
          <w:color w:val="000000"/>
          <w:szCs w:val="20"/>
        </w:rPr>
        <w:t xml:space="preserve">Сейчас никакие вопросы и суждения относительно имущества или деловых интересов этого мира не имеют значения для нашей работы. Отныне для любого адвентиста седьмого дня подобные вопросы </w:t>
      </w:r>
      <w:r w:rsidRPr="004B4380">
        <w:rPr>
          <w:rFonts w:cs="Arial"/>
          <w:color w:val="000000"/>
          <w:szCs w:val="20"/>
        </w:rPr>
        <w:lastRenderedPageBreak/>
        <w:t xml:space="preserve">не могут быть важными. Если они важны для него, то он может оставить нашу работу прямо сейчас; ибо если я позволю таким вопросам, например, как много ли я  получу, или как это деловое предприятие будет справляться с работой, и понесу ли я убыток или получу прибыль из-за того, что  отстаиваю субботу, — если я позволю таким вопросам занять мое мышление, тогда лучше полностью посвятить себя имущественным интересам и заниматься ими. Но куда ведет этот бизнес и имущество, о которых я спрашиваю и в отношении которых проявляю нерешительность? Все это ведет к истреблению. Если есть хоть какая-то нить сочувствия, связывающая меня с этими вещами; то когда они исчезнут, что будет со мной? - Я пойду вслед за ними, конечно. Допустим, что нить размером с шелковистый волос, свяжет ли она меня с ними? - Да. Значит, братья, пора разорвать ее. Итак мы опять стоим на распутье. </w:t>
      </w:r>
    </w:p>
    <w:p w:rsidR="00F652A0" w:rsidRPr="004B4380" w:rsidRDefault="00F652A0" w:rsidP="004B4380">
      <w:pPr>
        <w:jc w:val="both"/>
        <w:rPr>
          <w:rFonts w:cs="Arial"/>
          <w:color w:val="000000"/>
          <w:szCs w:val="20"/>
        </w:rPr>
      </w:pPr>
      <w:r w:rsidRPr="004B4380">
        <w:rPr>
          <w:rFonts w:cs="Arial"/>
          <w:color w:val="000000"/>
          <w:szCs w:val="20"/>
        </w:rPr>
        <w:t xml:space="preserve">Отныне тот, кто преданно отстаивает весть третьего ангела, должен освободиться от связи с миром. Такой человек непременно </w:t>
      </w:r>
      <w:r w:rsidRPr="004B4380">
        <w:rPr>
          <w:rFonts w:cs="Arial"/>
          <w:i/>
          <w:iCs/>
          <w:color w:val="000000"/>
          <w:szCs w:val="20"/>
        </w:rPr>
        <w:t>освободится</w:t>
      </w:r>
      <w:r w:rsidRPr="004B4380">
        <w:rPr>
          <w:rFonts w:cs="Arial"/>
          <w:color w:val="000000"/>
          <w:szCs w:val="20"/>
        </w:rPr>
        <w:t xml:space="preserve"> и не будет обращать на мир никакого внимания, так что любой вопрос выгоды, денег, имущества или чего-то подобного будет иметь вес перышка или волоса по сравнению с вестью третьего ангела. Это действительно так. Дело как раз в свободе от мира, ибо текст говорит, что «никому нельзя будет ни покупать, ни продавать, кроме того, кто имеет это начертание, или имя зверя, или число имени его» (Откр.13:17) «</w:t>
      </w:r>
      <w:r w:rsidRPr="004B4380">
        <w:rPr>
          <w:rFonts w:cs="Arial"/>
          <w:i/>
          <w:iCs/>
          <w:color w:val="000000"/>
          <w:szCs w:val="20"/>
        </w:rPr>
        <w:t>Кто</w:t>
      </w:r>
      <w:r w:rsidRPr="004B4380">
        <w:rPr>
          <w:rFonts w:cs="Arial"/>
          <w:color w:val="000000"/>
          <w:szCs w:val="20"/>
        </w:rPr>
        <w:t xml:space="preserve"> поклоняется зверю и образу его и принимает начертание на </w:t>
      </w:r>
      <w:r w:rsidRPr="004B4380">
        <w:rPr>
          <w:rFonts w:cs="Arial"/>
          <w:i/>
          <w:iCs/>
          <w:color w:val="000000"/>
          <w:szCs w:val="20"/>
        </w:rPr>
        <w:t>чело свое</w:t>
      </w:r>
      <w:r w:rsidRPr="004B4380">
        <w:rPr>
          <w:rFonts w:cs="Arial"/>
          <w:color w:val="000000"/>
          <w:szCs w:val="20"/>
        </w:rPr>
        <w:t xml:space="preserve">, или на </w:t>
      </w:r>
      <w:r w:rsidRPr="004B4380">
        <w:rPr>
          <w:rFonts w:cs="Arial"/>
          <w:i/>
          <w:iCs/>
          <w:color w:val="000000"/>
          <w:szCs w:val="20"/>
        </w:rPr>
        <w:t>руку</w:t>
      </w:r>
      <w:r w:rsidRPr="004B4380">
        <w:rPr>
          <w:rFonts w:cs="Arial"/>
          <w:color w:val="000000"/>
          <w:szCs w:val="20"/>
        </w:rPr>
        <w:t xml:space="preserve"> свою» (Откр.14:9). Человек может не верить в это. Но закон говорит: «Соблюдай воскресенье»; и если человек следует этому, что тогда? - Он идет на компромисс с сатаной и вместо печати Христа принимает знак сатаны. Он ставит сатану выше Христа и повинуется власти мира, а не словам Христа. Какой силой мира человек хочет спастись? Человек, который идет на компромисс с воскресным законом, то есть перестает работать и соблюдает воскресенье, потому что так говорит закон, и при этом считает, что по-прежнему соблюдает субботу, - тем самым ставит сатану выше Христа. Он находится в зависимости от земной власти; но в чьих руках эта власть? - В руках сатаны. Согласно его собственному вероисповеданию и поступкам, получается, что он зависит от сатаны также, как от Христа? Разве они партнеры? - Нет, сэр. Тогда давайте не позволим ему вступать в наше товарищество, братья. Никто из тех, кто хранит верность вести третьего ангела не позволит сатане вступать в такое товарищество как наше.</w:t>
      </w:r>
    </w:p>
    <w:p w:rsidR="00F652A0" w:rsidRPr="004B4380" w:rsidRDefault="00F652A0" w:rsidP="004B4380">
      <w:pPr>
        <w:jc w:val="both"/>
        <w:rPr>
          <w:rFonts w:cs="Arial"/>
          <w:color w:val="000000"/>
          <w:szCs w:val="20"/>
        </w:rPr>
      </w:pPr>
      <w:r w:rsidRPr="004B4380">
        <w:rPr>
          <w:rFonts w:cs="Arial"/>
          <w:color w:val="000000"/>
          <w:szCs w:val="20"/>
        </w:rPr>
        <w:t>Не является ли суббота знаком того, каков Бог по отношению к человеку? Не является ли она символом истинного Бога; разве Бог не таков,</w:t>
      </w:r>
      <w:r w:rsidRPr="004B4380">
        <w:rPr>
          <w:rFonts w:cs="Arial"/>
          <w:i/>
          <w:iCs/>
          <w:color w:val="000000"/>
          <w:szCs w:val="20"/>
        </w:rPr>
        <w:t xml:space="preserve"> какой Он есть</w:t>
      </w:r>
      <w:r w:rsidRPr="004B4380">
        <w:rPr>
          <w:rFonts w:cs="Arial"/>
          <w:color w:val="000000"/>
          <w:szCs w:val="20"/>
        </w:rPr>
        <w:t>? В таком случае, не является ли суббота знаком того</w:t>
      </w:r>
      <w:r w:rsidRPr="004B4380">
        <w:rPr>
          <w:rFonts w:cs="Arial"/>
          <w:i/>
          <w:iCs/>
          <w:color w:val="000000"/>
          <w:szCs w:val="20"/>
        </w:rPr>
        <w:t xml:space="preserve">, каков </w:t>
      </w:r>
      <w:r w:rsidRPr="004B4380">
        <w:rPr>
          <w:rFonts w:cs="Arial"/>
          <w:color w:val="000000"/>
          <w:szCs w:val="20"/>
        </w:rPr>
        <w:t xml:space="preserve">Бог и </w:t>
      </w:r>
      <w:r w:rsidRPr="004B4380">
        <w:rPr>
          <w:rFonts w:cs="Arial"/>
          <w:i/>
          <w:iCs/>
          <w:color w:val="000000"/>
          <w:szCs w:val="20"/>
        </w:rPr>
        <w:t xml:space="preserve">что </w:t>
      </w:r>
      <w:r w:rsidRPr="004B4380">
        <w:rPr>
          <w:rFonts w:cs="Arial"/>
          <w:color w:val="000000"/>
          <w:szCs w:val="20"/>
        </w:rPr>
        <w:t xml:space="preserve">Он существует? Действительно, будучи знаком того, </w:t>
      </w:r>
      <w:r w:rsidRPr="004B4380">
        <w:rPr>
          <w:rFonts w:cs="Arial"/>
          <w:i/>
          <w:iCs/>
          <w:color w:val="000000"/>
          <w:szCs w:val="20"/>
        </w:rPr>
        <w:t>каков</w:t>
      </w:r>
      <w:r w:rsidRPr="004B4380">
        <w:rPr>
          <w:rFonts w:cs="Arial"/>
          <w:color w:val="000000"/>
          <w:szCs w:val="20"/>
        </w:rPr>
        <w:t xml:space="preserve"> Бог, суббота вместе с тем обозначает, </w:t>
      </w:r>
      <w:r w:rsidRPr="004B4380">
        <w:rPr>
          <w:rFonts w:cs="Arial"/>
          <w:i/>
          <w:iCs/>
          <w:color w:val="000000"/>
          <w:szCs w:val="20"/>
        </w:rPr>
        <w:t>что</w:t>
      </w:r>
      <w:r w:rsidRPr="004B4380">
        <w:rPr>
          <w:rFonts w:cs="Arial"/>
          <w:color w:val="000000"/>
          <w:szCs w:val="20"/>
        </w:rPr>
        <w:t xml:space="preserve"> Он существует. Тогда какой Он? О, Он Господь, Господь Бог человеколюбивый и милосердный, долготерпеливый и многомилостивый и истинный, сохраняющий милость в тысячи родов, прощающий вину и преступление и грех. Он — наша жизнь. Хорошо. Тогда суббота — это знак того, каков Бог по отношению к человеку, верующему в Него. {126} Но где мы находим Бога? В ком единственно можно найти Его? - В Иисусе Христе. «И Отца не знает никто, кроме Сына, и кому Сын хочет открыть». Значит для нас Христос — Бог. Для этого мира и для всех разумных творений Христос — Бог. Тогда не является ли суббота знаком того, кем является Христос для человека? Когда мы соблюдаем ее, она - знак того, кем является Христос для нас. Для меня соблюдать воскресенье, потому что так велит закон все равно что сказать, будто воскресенье значит для меня то же, что и суббота: то есть сказать, что сатана для меня значит тоже, что и Христос. Если это так, то Христос не имеет для меня большого значения. Если Христос так мало значит для меня, что я ставлю знак власти папства, который является единственным знаком власти сатаны, на один уровень с знаком того, Кем является Христос для меня, - это говорит о том, </w:t>
      </w:r>
      <w:r w:rsidRPr="004B4380">
        <w:rPr>
          <w:rFonts w:cs="Arial"/>
          <w:i/>
          <w:iCs/>
          <w:color w:val="000000"/>
          <w:szCs w:val="20"/>
        </w:rPr>
        <w:t>что Христос ничего не значит для меня</w:t>
      </w:r>
      <w:r w:rsidRPr="004B4380">
        <w:rPr>
          <w:rFonts w:cs="Arial"/>
          <w:color w:val="000000"/>
          <w:szCs w:val="20"/>
        </w:rPr>
        <w:t>. Если Христос не все, тогда что Он? - «Он все во всем». Если Он не все для меня, тогда что Он значит для меня? - Ничто. Это опять подводит нас к тому, что сейчас, братья, мы должны отстаивать этот знак вопреки всем взглядам, на которые может ссылаться наш земной мир. Это еще не все. В следующем стихе содержится еще одна мысль: -</w:t>
      </w:r>
    </w:p>
    <w:p w:rsidR="00F652A0" w:rsidRPr="004B4380" w:rsidRDefault="00F652A0" w:rsidP="004B4380">
      <w:pPr>
        <w:jc w:val="both"/>
        <w:rPr>
          <w:rFonts w:cs="Arial"/>
          <w:color w:val="000000"/>
          <w:szCs w:val="20"/>
        </w:rPr>
      </w:pPr>
      <w:r w:rsidRPr="004B4380">
        <w:rPr>
          <w:rFonts w:cs="Arial"/>
          <w:color w:val="000000"/>
          <w:szCs w:val="20"/>
        </w:rPr>
        <w:t xml:space="preserve">«И дано ему было вложить дух в образ зверя, чтобы образ зверя и говорил и действовал так, чтобы </w:t>
      </w:r>
      <w:r w:rsidRPr="004B4380">
        <w:rPr>
          <w:rFonts w:cs="Arial"/>
          <w:i/>
          <w:iCs/>
          <w:color w:val="000000"/>
          <w:szCs w:val="20"/>
        </w:rPr>
        <w:t>убиваем был</w:t>
      </w:r>
      <w:r w:rsidRPr="004B4380">
        <w:rPr>
          <w:rFonts w:cs="Arial"/>
          <w:color w:val="000000"/>
          <w:szCs w:val="20"/>
        </w:rPr>
        <w:t xml:space="preserve"> всякий, кто не будет поклоняться образу зверя» (Откр.13:15). Придет время, когда тому, кто хранит верность третьей ангельской вести, вынесут смертный приговор; он поплатится жизнью, и будет объявлено, что он лишен жизни земными силами, поскольку находится в их власти. Может ли вопрос жизни быть важен для нас сейчас? Должен ли человек взвесить и решить «какова ценность его жизни, и имеет ли она какое-нибудь значение для вести третьего ангела: будет ли он отстаивать эту весть или нет? Над этими вопросами стоит подумать. Вот что они означают. Если я полагаю, что моя жизнь может что-то значить в вопросе верности третьей ангельской вести, тогда какой смысл совершать работу распространения этой вести дальше? Почему бы не остановиться сейчас? Как уже было сказано, дело в том, что если я буду отстаивать весть, то поплачусь за это жизнью. Поэтому, если мы считаем, что вопрос жизни имеет значение для нас, то лучше прекратить работу сейчас и думать о своей жизни.</w:t>
      </w:r>
    </w:p>
    <w:p w:rsidR="00F652A0" w:rsidRPr="004B4380" w:rsidRDefault="00F652A0" w:rsidP="004B4380">
      <w:pPr>
        <w:jc w:val="both"/>
        <w:rPr>
          <w:rFonts w:cs="Arial"/>
          <w:color w:val="000000"/>
          <w:szCs w:val="20"/>
        </w:rPr>
      </w:pPr>
      <w:r w:rsidRPr="004B4380">
        <w:rPr>
          <w:rFonts w:cs="Arial"/>
          <w:color w:val="000000"/>
          <w:szCs w:val="20"/>
        </w:rPr>
        <w:t xml:space="preserve">   Известно ли вам, что во время гонений смертная казнь применяется при любых правонарушениях и даже как первичная мера? Несомненно этому есть объяснение. Дело не в словах или в вынесенном приговоре —  а в том, что когда правительство берет на себя обязательство осуществить религиозные законы, оно всегда старается защитить себя, и  законы всегда служат в интересах спасения </w:t>
      </w:r>
      <w:r w:rsidRPr="004B4380">
        <w:rPr>
          <w:rFonts w:cs="Arial"/>
          <w:color w:val="000000"/>
          <w:szCs w:val="20"/>
        </w:rPr>
        <w:lastRenderedPageBreak/>
        <w:t xml:space="preserve">правительства, — нынешний Воскресный указ, изданный Конгрессом, провозглашен как раз для этой цели. Теперь людей, которые не повинуются Воскресному закону, будут штрафовать, а они не будут платить штраф -  соблюдающие субботу не будут, конечно. Вместо этого они должны сесть в тюрьму и, отсидев срок, выйти. Затем, когда наступит воскресенье, они, естественно, опять пойдут на работу, тогда штраф возрастет и срок тюремного заключения увеличится. Но ничто не остановит работу в воскресенье, когда есть цель. Понимаете ли вы, что поскольку штрафы, становясь все больше, не достигают того, чего добивается правительство, то наказание дойдет наконец до самого тяжелого, то есть до смерти. Тогда смертная казнь будет  включена </w:t>
      </w:r>
      <w:r w:rsidRPr="004B4380">
        <w:rPr>
          <w:rFonts w:cs="Arial"/>
          <w:i/>
          <w:iCs/>
          <w:color w:val="000000"/>
          <w:szCs w:val="20"/>
        </w:rPr>
        <w:t>во</w:t>
      </w:r>
      <w:r w:rsidRPr="004B4380">
        <w:rPr>
          <w:rFonts w:cs="Arial"/>
          <w:color w:val="000000"/>
          <w:szCs w:val="20"/>
        </w:rPr>
        <w:t xml:space="preserve"> все Воскресные законы, изданные на земле, по сути, в этом также нет сомнений, как и в том, что закон будет навязан и приведен в действие. По этой причине историк Гиббон сказал миру более ста лет назад, что: -</w:t>
      </w:r>
    </w:p>
    <w:p w:rsidR="00F652A0" w:rsidRPr="004B4380" w:rsidRDefault="00F652A0" w:rsidP="004B4380">
      <w:pPr>
        <w:jc w:val="both"/>
        <w:rPr>
          <w:rFonts w:cs="Arial"/>
          <w:color w:val="000000"/>
          <w:szCs w:val="20"/>
        </w:rPr>
      </w:pPr>
      <w:r w:rsidRPr="004B4380">
        <w:rPr>
          <w:rFonts w:cs="Arial"/>
          <w:color w:val="000000"/>
          <w:szCs w:val="20"/>
        </w:rPr>
        <w:t>«Инициаторы преследований должны прежде подумать будут ли они решительно поддерживать эти преследования. Они разжигают огонь, который сами же стремятся потушить; и вскоре возникает необходимость неповиновение карать также как и преступление. Штраф, который нарушитель не может или не хочет выплачивать, подвергает его суровости закона, и его неповиновение более легким взысканиям предполагает применение и правомерность главного наказания»</w:t>
      </w:r>
    </w:p>
    <w:p w:rsidR="00F652A0" w:rsidRPr="004B4380" w:rsidRDefault="00F652A0" w:rsidP="004B4380">
      <w:pPr>
        <w:jc w:val="both"/>
        <w:rPr>
          <w:rFonts w:cs="Arial"/>
          <w:color w:val="000000"/>
          <w:szCs w:val="20"/>
        </w:rPr>
      </w:pPr>
      <w:r w:rsidRPr="004B4380">
        <w:rPr>
          <w:rFonts w:cs="Arial"/>
          <w:color w:val="000000"/>
          <w:szCs w:val="20"/>
        </w:rPr>
        <w:t>Поэтому историк привлекает внимание всех народов и правителей к тому, что прежде чем начать преследования, им надо решить, готовы ли они поддержать эти гонения вместе с главным наказанием. Если нет, то лучше и не начинать. Это в природе вещей и перед нами запись, подтверждающая неизбежность данного факта. Не свидетельствуют ли эти слова о том, что люди, которые будут преданно отстаивать весть третьего ангела, хранить верность закону Бога и его субботе, должны совершать работу не жалея собственной жизни? Не так ли? [Собрание: «Да»]</w:t>
      </w:r>
    </w:p>
    <w:p w:rsidR="00F652A0" w:rsidRPr="004B4380" w:rsidRDefault="00F652A0" w:rsidP="004B4380">
      <w:pPr>
        <w:jc w:val="both"/>
        <w:rPr>
          <w:rFonts w:cs="Arial"/>
          <w:szCs w:val="20"/>
        </w:rPr>
      </w:pPr>
      <w:r w:rsidRPr="004B4380">
        <w:rPr>
          <w:rFonts w:cs="Arial"/>
          <w:szCs w:val="20"/>
        </w:rPr>
        <w:t>Следующий момент: Когда на земле нет никакой поддержки и защиты; когда репутация, которой мир уделяет чрезмерное внимание, теряет свою важность; когда не имеют значения вопросы собственности и бизнеса; а вместе с ними и вопросы жизни, что остается? Что из мирских забот и мирских интересов волнует такого человека? Если он все взвесил и перестал надеяться на  земную поддержку и защиту, даже на милосердие и справедливость; если он все рассчитал и перестал обращать внимание на то, что думают и говорят люди; какую собственность можно приобрести, сможет ли он купить или продать, сделать то или это; если он после размышлений и подсчетов не беспокоится о том, будет дорога ему жизнь или нет, - когда все эти проблемы не будут иметь значения, тогда что мирское будет тревожить человека? {127}</w:t>
      </w:r>
    </w:p>
    <w:p w:rsidR="00F652A0" w:rsidRPr="004B4380" w:rsidRDefault="00F652A0" w:rsidP="004B4380">
      <w:pPr>
        <w:jc w:val="both"/>
        <w:rPr>
          <w:rFonts w:cs="Arial"/>
          <w:szCs w:val="20"/>
        </w:rPr>
      </w:pPr>
      <w:r w:rsidRPr="004B4380">
        <w:rPr>
          <w:rFonts w:cs="Arial"/>
          <w:szCs w:val="20"/>
        </w:rPr>
        <w:t>[Собрание: «Ничто»]</w:t>
      </w:r>
    </w:p>
    <w:p w:rsidR="00F652A0" w:rsidRPr="004B4380" w:rsidRDefault="00F652A0" w:rsidP="004B4380">
      <w:pPr>
        <w:jc w:val="both"/>
        <w:rPr>
          <w:rFonts w:cs="Arial"/>
          <w:szCs w:val="20"/>
        </w:rPr>
      </w:pPr>
      <w:r w:rsidRPr="004B4380">
        <w:rPr>
          <w:rFonts w:cs="Arial"/>
          <w:szCs w:val="20"/>
        </w:rPr>
        <w:t>Не призывает ли Библия, слово Божье, каждого адвентиста седьмого дня совершить такую переоценку: сделать расчет и принять решение? [Собрание: «Да»] Пришло время всем нам серьезно задуматься. Пора на самом деле подумать серьезно. Но благодарность Господу: нам нет нужды бояться нашего врага. Господь никогда не позволит нам с вами оказаться в такой ситуации, из которой Он не сможет вывести нас более великолепным образом, чем если бы мы не попадали туда. Господь не призывает нас с вами вступать на путь, который требует потери чего-нибудь, но оказавшись в таком положении, то, что стало утратой Он восполнит тем, что стоит бесконечно больше. Когда Бог призывает нас оставаться верными Его истине, которая удаляет от нас все размышления о земной поддержке и защите, тогда Он просто говорит: «Вот вся власть неба и земли для вас». «Мне дана вся власть на небе и на земле» (Мтф. 28:23) и «Я с вами»; это покров Всемогущего Бога, распростертый над вами; идемте со мной; Вечный Бог - «убежище» твое и вместе с тем бесконечная сила; «Не бойся». Это Его слово, не так ли? Давайте прочитаем его более полно, чтобы прямо ссылаться на него. В Исайи 51 мы находим молитву, которую Господь просит нас возносить Ему: - «Восстань, восстань, облекись крепостью, мышца Господня! Восстань, как в дни древние, в роды давние! Не ты ли сразила Раава [Египет], поразила крокодила?  Не ты ли иссушила море, воды великой бездны, превратила глубины моря в дорогу, чтобы прошли искупленные? И возвратятся избавленные Господом и придут на Сион с пением, и радость вечная над головою их; они найдут радость и веселье: печаль и вздохи удалятся» (Ис.51:9-11)</w:t>
      </w:r>
    </w:p>
    <w:p w:rsidR="00F652A0" w:rsidRPr="004B4380" w:rsidRDefault="00F652A0" w:rsidP="004B4380">
      <w:pPr>
        <w:jc w:val="both"/>
        <w:rPr>
          <w:rFonts w:cs="Arial"/>
          <w:szCs w:val="20"/>
        </w:rPr>
      </w:pPr>
      <w:r w:rsidRPr="004B4380">
        <w:rPr>
          <w:rFonts w:cs="Arial"/>
          <w:szCs w:val="20"/>
        </w:rPr>
        <w:t xml:space="preserve">Как они собираются придти на Сион? - С пением. Так давайте же начнем петь сейчас. Почему Господь не хочет, чтобы мы шли с поникшей головой, озираясь как будто боимся, что кто-то увидит нас, и словно у нас нет важного дела в этом мире. «Когда же начнет это сбываться, тогда восклонитесь и поднимите головы ваши, потому что приближается избавление ваше» (Лук.21:28), - сказал Иисус. Все мы </w:t>
      </w:r>
      <w:r w:rsidRPr="004B4380">
        <w:rPr>
          <w:rFonts w:cs="Arial"/>
          <w:i/>
          <w:iCs/>
          <w:szCs w:val="20"/>
        </w:rPr>
        <w:t>часть</w:t>
      </w:r>
      <w:r w:rsidRPr="004B4380">
        <w:rPr>
          <w:rFonts w:cs="Arial"/>
          <w:szCs w:val="20"/>
        </w:rPr>
        <w:t xml:space="preserve"> этого мира, до тех пор, пока с нами Бог. Сам сатана не может причинить нам никакого вреда, пока с нами Господь, в это время он не может навредить нам. Давайте продолжим свой путь с пением. Будем радоваться этому.</w:t>
      </w:r>
    </w:p>
    <w:p w:rsidR="00F652A0" w:rsidRPr="004B4380" w:rsidRDefault="00F652A0" w:rsidP="004B4380">
      <w:pPr>
        <w:jc w:val="both"/>
        <w:rPr>
          <w:rFonts w:cs="Arial"/>
          <w:szCs w:val="20"/>
        </w:rPr>
      </w:pPr>
      <w:r w:rsidRPr="004B4380">
        <w:rPr>
          <w:rFonts w:cs="Arial"/>
          <w:szCs w:val="20"/>
        </w:rPr>
        <w:t>«Я, Я Сам - Утешитель ваш. Кто ты, что боишься человека, который умирает, и сына человеческого, который то же, что трава» (Ис.51:12)</w:t>
      </w:r>
    </w:p>
    <w:p w:rsidR="00F652A0" w:rsidRPr="004B4380" w:rsidRDefault="00F652A0" w:rsidP="004B4380">
      <w:pPr>
        <w:jc w:val="both"/>
        <w:rPr>
          <w:rFonts w:cs="Arial"/>
          <w:szCs w:val="20"/>
        </w:rPr>
      </w:pPr>
      <w:r w:rsidRPr="004B4380">
        <w:rPr>
          <w:rFonts w:cs="Arial"/>
          <w:szCs w:val="20"/>
        </w:rPr>
        <w:t xml:space="preserve">И мы открыто заявляем, что верим в Бога! Мы отстаиваем закон Божий и имеем субботу Господню, которая открывает нам кто есть Бог, что Он истинный живой Бог и вечный Царь. Во время Его гнева земля затрясется, Своим словом Он может вызвать к существованию миры, и по Его же слову мир может распасться на кусочки: </w:t>
      </w:r>
      <w:r w:rsidRPr="004B4380">
        <w:rPr>
          <w:rFonts w:cs="Arial"/>
          <w:i/>
          <w:iCs/>
          <w:szCs w:val="20"/>
        </w:rPr>
        <w:t>люди</w:t>
      </w:r>
      <w:r w:rsidRPr="004B4380">
        <w:rPr>
          <w:rFonts w:cs="Arial"/>
          <w:szCs w:val="20"/>
        </w:rPr>
        <w:t xml:space="preserve">, которые подобны траве через какое-то время исчезнут, </w:t>
      </w:r>
      <w:r w:rsidRPr="004B4380">
        <w:rPr>
          <w:rFonts w:cs="Arial"/>
          <w:i/>
          <w:iCs/>
          <w:szCs w:val="20"/>
        </w:rPr>
        <w:t>они</w:t>
      </w:r>
      <w:r w:rsidRPr="004B4380">
        <w:rPr>
          <w:rFonts w:cs="Arial"/>
          <w:szCs w:val="20"/>
        </w:rPr>
        <w:t xml:space="preserve"> говорят, что если вы будете отстаивать субботу, то попадете в тюрьму, если будете настаивать на </w:t>
      </w:r>
      <w:r w:rsidRPr="004B4380">
        <w:rPr>
          <w:rFonts w:cs="Arial"/>
          <w:szCs w:val="20"/>
        </w:rPr>
        <w:lastRenderedPageBreak/>
        <w:t xml:space="preserve">своем до последнего, то умрете. И мы боимся этого! Но не в праве ли Господь задавать такой вопрос: «Кто ты, что боишься человека, который умирает?» Именно это Он хочет знать. Разве это не справедливый вопрос? «Я, Я Сам - Утешитель ваш. Кто ты, что боишься человека, который умирает, и сына человеческого, который то же, что трава?» Вы видите, что здесь осуждается идея о том, что всякий, заявляющий, что он верит в Господа, испытывает страх? Господь говорит, что страх не исходит от Него. Давайте прочитаем следующий текст. «И забываешь Господа, Творца своего, распростершего небеса и основавшего землю; и непрестанно, всякий день страшишься ярости притеснителя, как бы он готов был истребить? Но где ярость притеснителя?» Благодарность Господу. Как раз сейчас ситуация такова, что ярость притеснителя готова вырваться наружу. Почему мы должны бояться его, словно он способен уничтожить нас? Не приходилось ли Илии переносить нападки, жить в изгнании и спасаться бегством? Но когда он, устав от долгого пути, прилег отдохнуть и уснул от изнеможения, то увидел, как возле него появился ангел Господа, который «коснулся его и сказал ему: встань, ешь. И взглянул Илия, и вот, у изголовья его печеная лепешка и кувшин воды» (3Цар.19:5,6) . Благодарность Господу. </w:t>
      </w:r>
    </w:p>
    <w:p w:rsidR="00F652A0" w:rsidRPr="004B4380" w:rsidRDefault="00F652A0" w:rsidP="004B4380">
      <w:pPr>
        <w:jc w:val="both"/>
        <w:rPr>
          <w:rFonts w:cs="Arial"/>
          <w:szCs w:val="20"/>
        </w:rPr>
      </w:pPr>
      <w:r w:rsidRPr="004B4380">
        <w:rPr>
          <w:rFonts w:cs="Arial"/>
          <w:szCs w:val="20"/>
        </w:rPr>
        <w:t>Не был ли Илия защищен от опасности? Братья, может находиться в изгнании стоит того, чтобы ангел совершил подобное? Или вы бы предпочли не подвергаться изгнанию и чтоб ангел не появлялся и не стоял возле вас, как это было с Илией? Давайте не будем бояться. Илия лег и снова заснул, как Петр, когда был приговорен к смерти. А почему бы и нет? Какая польза от волнений? Илия лег и уснул, ангел же пришел и разбудил его во второй раз, чтобы служить ему. И опять он сказал: встань, ешь; ибо дальняя дорога пред тобою! {128} Братья, Бог даст нам хлеб в дорогу. Если дорога дальняя, то Он даст хлеба вдвое больше перед тем как нам пойти. Я говорю вам, братья, пора начать доверять Господу. Доверять уже сейчас. Он говорит именно об этом. А в другом месте Писания Он говорит: «Хлеб будет дан ему, вода у него не иссякнет». Это так.</w:t>
      </w:r>
    </w:p>
    <w:p w:rsidR="00F652A0" w:rsidRPr="004B4380" w:rsidRDefault="00F652A0" w:rsidP="004B4380">
      <w:pPr>
        <w:jc w:val="both"/>
        <w:rPr>
          <w:rFonts w:cs="Arial"/>
          <w:szCs w:val="20"/>
        </w:rPr>
      </w:pPr>
      <w:r w:rsidRPr="004B4380">
        <w:rPr>
          <w:rFonts w:cs="Arial"/>
          <w:szCs w:val="20"/>
        </w:rPr>
        <w:t>«Скоро освобожден будет пленный, и не умрет в яме и не будет нуждаться в хлебе.</w:t>
      </w:r>
    </w:p>
    <w:p w:rsidR="00F652A0" w:rsidRPr="004B4380" w:rsidRDefault="00F652A0" w:rsidP="004B4380">
      <w:pPr>
        <w:jc w:val="both"/>
        <w:rPr>
          <w:rFonts w:cs="Arial"/>
          <w:szCs w:val="20"/>
        </w:rPr>
      </w:pPr>
      <w:r w:rsidRPr="004B4380">
        <w:rPr>
          <w:rFonts w:cs="Arial"/>
          <w:szCs w:val="20"/>
        </w:rPr>
        <w:t>Я Господь, Бог твой, возмущающий море, так что волны его ревут: Господь Саваоф - имя Его. И Я вложу слова Мои в уста твои, и тенью руки Моей покрою тебя, чтобы устроить небеса и утвердить землю и сказать Сиону: "ты Мой народ". (Ис.51:14-16)</w:t>
      </w:r>
    </w:p>
    <w:p w:rsidR="00F652A0" w:rsidRPr="004B4380" w:rsidRDefault="00F652A0" w:rsidP="004B4380">
      <w:pPr>
        <w:jc w:val="both"/>
        <w:rPr>
          <w:rFonts w:cs="Arial"/>
          <w:szCs w:val="20"/>
        </w:rPr>
      </w:pPr>
      <w:r w:rsidRPr="004B4380">
        <w:rPr>
          <w:rFonts w:cs="Arial"/>
          <w:szCs w:val="20"/>
        </w:rPr>
        <w:t>Братья, давайте примем это. И тогда нам не нужно будет бояться притеснений и трудностей и беспокоиться о том, сможем ли мы вообще что-то покупать и продавать, потому что у Господа есть нечто намного лучшее. Итак, говоря о репутации, давайте отбросим ее. Бог дает характер — характер, сотканный Им Самим с младенчества до могилы, — характер, совершенный во всех отношениях; Он говорит: «Возьми, надень его и приходи на Мой свадебный ужин». Этот характер  является покрывалом, которое Бог растягивает над Своим народом, чтобы язвы не смогли коснуться их, и сила врага не овладела и не запятнала этот покров. «Радостью буду радоваться о Господе, возвеселится душа моя о Боге моем; ибо Он облек меня в ризы спасения, одеждою правды одел меня» (Ис.61:10). Благодарность Господу.</w:t>
      </w:r>
    </w:p>
    <w:p w:rsidR="00F652A0" w:rsidRPr="004B4380" w:rsidRDefault="00F652A0" w:rsidP="004B4380">
      <w:pPr>
        <w:jc w:val="both"/>
        <w:rPr>
          <w:rFonts w:cs="Arial"/>
          <w:szCs w:val="20"/>
        </w:rPr>
      </w:pPr>
      <w:r w:rsidRPr="004B4380">
        <w:rPr>
          <w:rFonts w:cs="Arial"/>
          <w:szCs w:val="20"/>
        </w:rPr>
        <w:t xml:space="preserve">  Теперь поговорим о жизни. Когда Бог призовет нас с вами встать на определенную позицию в вопросе верности Его закону, мы поплатимся жизнью, наша жизнь подвергнется риску, потому что земная власть отнимет ее у нас. Что потом? Он просто говорит: «Не беспокойтесь за свою жизнь». Через какое-то время ее не будет; но есть то, что будет существовать на протяжении всей вечности. Когда Он просит нас с вами быть преданными Его закону, а это приведет к риску и лишит этой призрачной, исчезающей, временной жизни, Господь говорит: «Сия же есть жизнь вечная».  «Вы, веруя в Сына Божия, имеете жизнь вечную» (1Иоан.5:13). «Свидетельство сие состоит в том, что Бог даровал нам жизнь вечную, и сия жизнь в Сыне Его» (1Иоан.5:11). Дал ли Он ее нам? «Имеющий Сына (Божия)» будет ли иметь временную жизнь? [Собрание: «Нет.»] «Имеющий Сына (Божия) имеет жизнь» (стих 12). Как в мире мы можем  иметь Сына, но не иметь жизни? Христос мертв? Нет, Он жив. Поэтому, если мы имеем Его, то имеем жизнь, которая в Нем.</w:t>
      </w:r>
    </w:p>
    <w:p w:rsidR="00F652A0" w:rsidRPr="004B4380" w:rsidRDefault="00F652A0" w:rsidP="004B4380">
      <w:pPr>
        <w:jc w:val="both"/>
        <w:rPr>
          <w:rFonts w:cs="Arial"/>
          <w:szCs w:val="20"/>
        </w:rPr>
      </w:pPr>
      <w:r w:rsidRPr="004B4380">
        <w:rPr>
          <w:rFonts w:cs="Arial"/>
          <w:szCs w:val="20"/>
        </w:rPr>
        <w:t>Взгляните что получается, если человек, заявляющий, что имеет Христа, не верит, что имеет жизнь, которая в Христе, то есть вечную жизнь. Каким тогда становится Христос? Христом, не имеющим жизни в Себе? Нет. Христос жив. Не это ли неоднократно доносилось до нашего слуха многие годы, произносимое голосом, который так долго говорит от имени Господа? «Братья, Христа нет в новой гробнице Иосифа, ко входу которой привален камень. Нет; он воскрес! Он жив! Расскажите и напишите об этом.»</w:t>
      </w:r>
    </w:p>
    <w:p w:rsidR="00F652A0" w:rsidRPr="004B4380" w:rsidRDefault="00F652A0" w:rsidP="004B4380">
      <w:pPr>
        <w:jc w:val="both"/>
        <w:rPr>
          <w:rFonts w:cs="Arial"/>
          <w:szCs w:val="20"/>
        </w:rPr>
      </w:pPr>
      <w:r w:rsidRPr="004B4380">
        <w:rPr>
          <w:rFonts w:cs="Arial"/>
          <w:szCs w:val="20"/>
        </w:rPr>
        <w:t>Поскольку Он живет и будет жить вечно, значит если я имею Его, то имею живого Спасителя. «Имеющий Сына, имеет жизнь». Какая жизнь в Нем? - Только вечная жизнь. Значит если я имею Его, то имею и Его жизнь, то есть вечную жизнь, о которой Он и говорит. Но, как брат Хаскелл сказал нам в своем уроке: мы не сможем иметь вечную жизнь, не отказавшись от временной. Отказываясь от этой жизни, мы соприкасаемся с Иисусом Христом. Это урок для нынешнего времени, не так ли? Откажитесь от этой жизни и обретете ту, которая во много раз лучше. Это нужно сделать сейчас. Но если я цепляюсь за временную жизнь, то когда она пройдет, что у меня останется? [Собрание: «Ничего.»]</w:t>
      </w:r>
    </w:p>
    <w:p w:rsidR="00F652A0" w:rsidRPr="004B4380" w:rsidRDefault="00F652A0" w:rsidP="004B4380">
      <w:pPr>
        <w:jc w:val="both"/>
        <w:rPr>
          <w:rFonts w:cs="Arial"/>
          <w:szCs w:val="20"/>
        </w:rPr>
      </w:pPr>
      <w:r w:rsidRPr="004B4380">
        <w:rPr>
          <w:rFonts w:cs="Arial"/>
          <w:szCs w:val="20"/>
        </w:rPr>
        <w:t xml:space="preserve">Следовательно мужчинам и женщинам, живущим только этой жизнью, не нужно браться за весть третьего ангела, потому что когда придет испытание, и их жизнь подвергнется риску, они будут </w:t>
      </w:r>
      <w:r w:rsidRPr="004B4380">
        <w:rPr>
          <w:rFonts w:cs="Arial"/>
          <w:szCs w:val="20"/>
        </w:rPr>
        <w:lastRenderedPageBreak/>
        <w:t xml:space="preserve">держаться за нее. Это опасно. Имея только эту временную жизнь, человек не сможет вынести то, через что должна пройти весть третьего ангела. Он не сможет. Потому что жизнь — это все, что он имеет, и он будет цепляться за нее, когда возникнет опасность. Но тот, кто откажется от временной жизни, не будет ценить ее и примет жизнь, которая сравнима и </w:t>
      </w:r>
      <w:r w:rsidRPr="004B4380">
        <w:rPr>
          <w:rFonts w:cs="Arial"/>
          <w:i/>
          <w:iCs/>
          <w:szCs w:val="20"/>
        </w:rPr>
        <w:t>является</w:t>
      </w:r>
      <w:r w:rsidRPr="004B4380">
        <w:rPr>
          <w:rFonts w:cs="Arial"/>
          <w:szCs w:val="20"/>
        </w:rPr>
        <w:t xml:space="preserve">  жизнью Бога, тот обретет жизнь, которая никогда не подвергнется риску. Такой человек - в безопасности. Он может пойти туда, куда призовет его весть. Ибо Тот, Кто являет Собой жизнь вести, является и жизнью того, кто проявит свою верность этой вести.</w:t>
      </w:r>
    </w:p>
    <w:p w:rsidR="00F652A0" w:rsidRPr="004B4380" w:rsidRDefault="00F652A0" w:rsidP="004B4380">
      <w:pPr>
        <w:jc w:val="both"/>
        <w:rPr>
          <w:rFonts w:cs="Arial"/>
          <w:i/>
          <w:iCs/>
          <w:szCs w:val="20"/>
        </w:rPr>
      </w:pPr>
      <w:r w:rsidRPr="004B4380">
        <w:rPr>
          <w:rFonts w:cs="Arial"/>
          <w:szCs w:val="20"/>
        </w:rPr>
        <w:t xml:space="preserve">Сказано: «Ибо мы живые непрестанно предаемся на смерть ради Иисуса, чтобы и жизнь Иисусова открылась в смертной плоти нашей, так что смерть действует в нас ( в англ. варианте: «мы отданы смерти» прим. пер.), а жизнь в вас» (2Кор.4:11,12). Не так ли будет происходить в будущем? Не начнет ли в скором времени осуществляться живая истина о том, что в тех, кто отстаивает весть третьего ангела, всегда «действует смерть» (англ. они «отданы смерти»), также как в апостолах? Всегда «действует смерть», и она присутствует во всех наших расчетах. Мы все время живем пред лицом смерти.  Братья, вместо земной силы, от которой мы не можем зависеть и которая решительно настроена против нас, Бог дает нам </w:t>
      </w:r>
      <w:r w:rsidRPr="004B4380">
        <w:rPr>
          <w:rFonts w:cs="Arial"/>
          <w:i/>
          <w:iCs/>
          <w:szCs w:val="20"/>
        </w:rPr>
        <w:t>Свою силу.</w:t>
      </w:r>
    </w:p>
    <w:p w:rsidR="00F652A0" w:rsidRPr="004B4380" w:rsidRDefault="00F652A0" w:rsidP="004B4380">
      <w:pPr>
        <w:jc w:val="both"/>
        <w:rPr>
          <w:rFonts w:cs="Arial"/>
          <w:szCs w:val="20"/>
        </w:rPr>
      </w:pPr>
      <w:r w:rsidRPr="004B4380">
        <w:rPr>
          <w:rFonts w:cs="Arial"/>
          <w:szCs w:val="20"/>
        </w:rPr>
        <w:t xml:space="preserve">Вместо репутации Бог дает нам </w:t>
      </w:r>
      <w:r w:rsidRPr="004B4380">
        <w:rPr>
          <w:rFonts w:cs="Arial"/>
          <w:i/>
          <w:iCs/>
          <w:szCs w:val="20"/>
        </w:rPr>
        <w:t>характер</w:t>
      </w:r>
      <w:r w:rsidRPr="004B4380">
        <w:rPr>
          <w:rFonts w:cs="Arial"/>
          <w:szCs w:val="20"/>
        </w:rPr>
        <w:t>. Вместо земных благ — земного богатства, домов, земли, собственности, бизнеса или тому подобного — Бог дает нам Иисуса Христа, в котором сокрыты все сокровища мудрости и знания, «вы совершенны в Нем». Бог предназначил Его быть наследником всего, и мы наследники Божьи, сонаследники с Иисусом Христом, если так, то нам предстоит пострадать с Ним, чтобы и прославиться вместе с Ним. {129} Он — наследник всего, мы — сонаследники. Значит что принадлежит нам? [Собрание: «Все»] Итак, что мы имеем? - Все, что есть у Бога. Разве мы не богаты?</w:t>
      </w:r>
    </w:p>
    <w:p w:rsidR="00F652A0" w:rsidRPr="004B4380" w:rsidRDefault="00F652A0" w:rsidP="004B4380">
      <w:pPr>
        <w:jc w:val="both"/>
        <w:rPr>
          <w:rFonts w:cs="Arial"/>
          <w:szCs w:val="20"/>
        </w:rPr>
      </w:pPr>
      <w:r w:rsidRPr="004B4380">
        <w:rPr>
          <w:rFonts w:cs="Arial"/>
          <w:szCs w:val="20"/>
        </w:rPr>
        <w:t>Вместо этой жизни, которую земные силы могут забрать, Бог дает нам Свою жизнь. Когда Он просит нас быть верными Ему и Его делу, Господь просто говорит: «Сия же есть жизнь вечная.»</w:t>
      </w:r>
    </w:p>
    <w:p w:rsidR="00F652A0" w:rsidRPr="004B4380" w:rsidRDefault="00F652A0" w:rsidP="004B4380">
      <w:pPr>
        <w:jc w:val="both"/>
        <w:rPr>
          <w:rFonts w:cs="Arial"/>
          <w:szCs w:val="20"/>
        </w:rPr>
      </w:pPr>
      <w:r w:rsidRPr="004B4380">
        <w:rPr>
          <w:rFonts w:cs="Arial"/>
          <w:szCs w:val="20"/>
        </w:rPr>
        <w:t xml:space="preserve"> Разве не облек нас Господь всецело во всеоружие? О, тогда давайте сейчас оденем доспехи Бога. Вот что необходимо:  быть стойкими в Господе и обладать силой Его могущества. «Потому что наша брань не против крови и плоти, но против начальств, против властей, против мироправителей тьмы века сего, против духов злобы поднебесной. Для сего приимите всеоружие Божие, дабы вы могли противостать в день злый и, все преодолев, устоять» (Еф.6:12, 13).</w:t>
      </w:r>
    </w:p>
    <w:p w:rsidR="00F652A0" w:rsidRPr="004B4380" w:rsidRDefault="00F652A0" w:rsidP="004B4380">
      <w:pPr>
        <w:jc w:val="both"/>
        <w:rPr>
          <w:rFonts w:cs="Arial"/>
          <w:szCs w:val="20"/>
        </w:rPr>
      </w:pPr>
      <w:r w:rsidRPr="004B4380">
        <w:rPr>
          <w:rFonts w:cs="Arial"/>
          <w:szCs w:val="20"/>
        </w:rPr>
        <w:t>Вот чего Господь от нас хочет. Он говорит: «Не оставлю тебя и не покину тебя» (Евр. 13:5). Таково наше положение. Что вы собираетесь делать теперь? «Изберите себе ныне кому служить» и какого курса держаться в будущем.</w:t>
      </w:r>
    </w:p>
    <w:p w:rsidR="00F652A0" w:rsidRPr="004B4380" w:rsidRDefault="00F652A0" w:rsidP="004B4380">
      <w:pPr>
        <w:jc w:val="both"/>
        <w:rPr>
          <w:rFonts w:cs="Arial"/>
          <w:szCs w:val="20"/>
        </w:rPr>
      </w:pPr>
    </w:p>
    <w:p w:rsidR="00F652A0" w:rsidRDefault="00670280" w:rsidP="004B4380">
      <w:pPr>
        <w:jc w:val="both"/>
        <w:rPr>
          <w:rFonts w:cs="Arial"/>
          <w:szCs w:val="20"/>
        </w:rPr>
      </w:pPr>
      <w:r w:rsidRPr="004B4380">
        <w:rPr>
          <w:rFonts w:cs="Arial"/>
          <w:szCs w:val="20"/>
        </w:rPr>
        <w:t>ПРОПОВЕДЬ №</w:t>
      </w:r>
      <w:r>
        <w:rPr>
          <w:rFonts w:cs="Arial"/>
          <w:szCs w:val="20"/>
        </w:rPr>
        <w:t>7</w:t>
      </w:r>
    </w:p>
    <w:p w:rsidR="00670280" w:rsidRPr="004B4380" w:rsidRDefault="0067028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{147} На встрече в прошлую пятницу некоторые люди засомневались: не сгущаю ли я краски; но после того, что зачитал брат Портер из «Свидетельств»  думаю, что все согласятся, что факты были достоверными. Я не хочу, чтобы вы думали, братья, будто я подбираю факты, которыми делюсь здесь, только потому что говорю их для вас. Если бы с понедельника мне пришлось проповедовать народу, который никогда не слышал ни об адвентистах седьмого дня, ни о вести третьего ангела, я бы проповедовал им то же самое, что и вам; потому что я не знаю о чем еще можно говорить сейчас кроме вести третьего ангела. Где бы я ни проповедовал, я не знаю что еще сделать для людей помимо того, чтобы показать им необходимость в силе Божьей. Поэтому я не говорю вам то, чего не сказал бы другим. Может случиться так, что через некоторое время я скажу вам то, чего не сказал бы другим людям, потому что может быть некоторые из нас делают то, что другие люди не сделали бы; и это единственная причина. </w:t>
      </w:r>
    </w:p>
    <w:p w:rsidR="00F652A0" w:rsidRPr="004B4380" w:rsidRDefault="00F652A0" w:rsidP="004B4380">
      <w:pPr>
        <w:jc w:val="both"/>
        <w:rPr>
          <w:rFonts w:cs="Arial"/>
          <w:szCs w:val="20"/>
        </w:rPr>
      </w:pPr>
      <w:r w:rsidRPr="004B4380">
        <w:rPr>
          <w:rFonts w:cs="Arial"/>
          <w:szCs w:val="20"/>
        </w:rPr>
        <w:t xml:space="preserve">Теперь давайте еще раз подведем итог пройденных занятий. Мы рассмотрели, что нет ничего, что поддержит нас сейчас кроме </w:t>
      </w:r>
      <w:r w:rsidRPr="004B4380">
        <w:rPr>
          <w:rFonts w:cs="Arial"/>
          <w:i/>
          <w:iCs/>
          <w:szCs w:val="20"/>
        </w:rPr>
        <w:t>силы</w:t>
      </w:r>
      <w:r w:rsidRPr="004B4380">
        <w:rPr>
          <w:rFonts w:cs="Arial"/>
          <w:szCs w:val="20"/>
        </w:rPr>
        <w:t xml:space="preserve"> Божьей. Мы обсудили, что ничто не доставит нам удовольствия и не украсит нас помимо Божьего </w:t>
      </w:r>
      <w:r w:rsidRPr="004B4380">
        <w:rPr>
          <w:rFonts w:cs="Arial"/>
          <w:i/>
          <w:iCs/>
          <w:szCs w:val="20"/>
        </w:rPr>
        <w:t>характера</w:t>
      </w:r>
      <w:r w:rsidRPr="004B4380">
        <w:rPr>
          <w:rFonts w:cs="Arial"/>
          <w:szCs w:val="20"/>
        </w:rPr>
        <w:t xml:space="preserve">. Что касается средств и коммерческих предприятий, в которых заинтересован мир, мы обнаружили, что не можем больше зависеть от них, а только </w:t>
      </w:r>
      <w:r w:rsidRPr="004B4380">
        <w:rPr>
          <w:rFonts w:cs="Arial"/>
          <w:i/>
          <w:iCs/>
          <w:szCs w:val="20"/>
        </w:rPr>
        <w:t>от того, что дает Бог</w:t>
      </w:r>
      <w:r w:rsidRPr="004B4380">
        <w:rPr>
          <w:rFonts w:cs="Arial"/>
          <w:szCs w:val="20"/>
        </w:rPr>
        <w:t xml:space="preserve">. Относительно жизни мы сказали, что больше не можем брать ее в расчет; единственное, что будет радовать, и от чего мы можем зависеть, единственное, что удовлетворит наше требование — требование народа, который будет теперь стоять за Господа — это </w:t>
      </w:r>
      <w:r w:rsidRPr="004B4380">
        <w:rPr>
          <w:rFonts w:cs="Arial"/>
          <w:i/>
          <w:iCs/>
          <w:szCs w:val="20"/>
        </w:rPr>
        <w:t>та жизнь</w:t>
      </w:r>
      <w:r w:rsidRPr="004B4380">
        <w:rPr>
          <w:rFonts w:cs="Arial"/>
          <w:szCs w:val="20"/>
        </w:rPr>
        <w:t xml:space="preserve">, которая лучше, чем эта, -  вечная жизнь, </w:t>
      </w:r>
      <w:r w:rsidRPr="004B4380">
        <w:rPr>
          <w:rFonts w:cs="Arial"/>
          <w:i/>
          <w:iCs/>
          <w:szCs w:val="20"/>
        </w:rPr>
        <w:t>жизнь Божья</w:t>
      </w: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 xml:space="preserve">Итак, ничто не поддержит нас кроме силы Божьей. А где мы находим </w:t>
      </w:r>
      <w:r w:rsidRPr="004B4380">
        <w:rPr>
          <w:rFonts w:cs="Arial"/>
          <w:i/>
          <w:iCs/>
          <w:szCs w:val="20"/>
        </w:rPr>
        <w:t>силу</w:t>
      </w:r>
      <w:r w:rsidRPr="004B4380">
        <w:rPr>
          <w:rFonts w:cs="Arial"/>
          <w:szCs w:val="20"/>
        </w:rPr>
        <w:t xml:space="preserve"> Божью?  В Иисусе Христе. «Христос, Божия сила и Божия премудрость» (1 Кор. 1:24); вот что Он собой представляет. Где мы видим Божий </w:t>
      </w:r>
      <w:r w:rsidRPr="004B4380">
        <w:rPr>
          <w:rFonts w:cs="Arial"/>
          <w:i/>
          <w:iCs/>
          <w:szCs w:val="20"/>
        </w:rPr>
        <w:t>характер</w:t>
      </w:r>
      <w:r w:rsidRPr="004B4380">
        <w:rPr>
          <w:rFonts w:cs="Arial"/>
          <w:szCs w:val="20"/>
        </w:rPr>
        <w:t xml:space="preserve">? В Христе. Где мы встречаем все великое, великие дела Божьи? В Христе. Где мы находим лучшую жизнь, чем наша? - В жизни Божьей, в Христе. </w:t>
      </w:r>
    </w:p>
    <w:p w:rsidR="00F652A0" w:rsidRPr="004B4380" w:rsidRDefault="00F652A0" w:rsidP="004B4380">
      <w:pPr>
        <w:jc w:val="both"/>
        <w:rPr>
          <w:rFonts w:cs="Arial"/>
          <w:szCs w:val="20"/>
        </w:rPr>
      </w:pPr>
      <w:r w:rsidRPr="004B4380">
        <w:rPr>
          <w:rFonts w:cs="Arial"/>
          <w:szCs w:val="20"/>
        </w:rPr>
        <w:t xml:space="preserve">Значит, что мы должны проповедовать миру, как не Христа? От чего мы должны зависеть, как не от Христа? В чем заключается весть третьего Ангела, как не в Христе? Христос — сила Божья; Христос — непостижимое богатство Бога; Христос — праведность Божья; Христос — жизнь Божья; Христос есть Бог! Вот весть, которую мы должны сейчас донести миру. Не правда ли? Итак, в чем нуждается мир? В Христе. Нужно ли людям еще что-то? Нет. Существует ли еще что-нибудь важное? Нет. «Ибо в </w:t>
      </w:r>
      <w:r w:rsidRPr="004B4380">
        <w:rPr>
          <w:rFonts w:cs="Arial"/>
          <w:szCs w:val="20"/>
        </w:rPr>
        <w:lastRenderedPageBreak/>
        <w:t>Нем обитает вся полнота Божества телесно, и вы имеете полноту в Нем, Который есть глава всякого начальства и власти» (Кол.2:9,10)</w:t>
      </w:r>
    </w:p>
    <w:p w:rsidR="00F652A0" w:rsidRPr="004B4380" w:rsidRDefault="00F652A0" w:rsidP="004B4380">
      <w:pPr>
        <w:jc w:val="both"/>
        <w:rPr>
          <w:rFonts w:cs="Arial"/>
          <w:szCs w:val="20"/>
        </w:rPr>
      </w:pPr>
      <w:r w:rsidRPr="004B4380">
        <w:rPr>
          <w:rFonts w:cs="Arial"/>
          <w:szCs w:val="20"/>
        </w:rPr>
        <w:t xml:space="preserve">Как я сказал, если бы я проповедовал народу, который никогда не слышал о вести третьего ангела, если бы я проповедовал им с понедельника, то говорил бы то же, что и сейчас, и привел их к Христу, как подошли к Нему мы. И кстати, есть целая конгрегация скептиков, не слышавших о вести, они собираются пригласить меня. В следующий раз, когда я буду выступать у них с речью, то скажу как раз об этом. Целая конгрегация, открыто признающая себя неверующими, предоставила мне возможность говорить для них уже три раза, и я рассказывал им о всех фактах, поскольку эти события происходят на глазах у людей; и они уже задали вопрос: «Что нам делать?» А один из них произнес: «Он рассказал нам обо всех этих фактах и это понятно; но он не сказал что нам делать». «Ну, - сказал я, - Сегодня у меня нет времени, чтобы объяснить это. Предоставьте мне еще возможность и я расскажу вам, что нужно делать». Они ответили: «Хорошо», и я выполню обещание. Когда предоставится такой случай, я собираюсь рассказать им что делать: представлю им то, что представил вам; если они будут против Церкви и действий правительства, им придется отвергнуть все идеи, связывающие их с миром, оставить все мысли о богатстве, собственности и мысли подобного рода, а также </w:t>
      </w:r>
      <w:r w:rsidRPr="004B4380">
        <w:rPr>
          <w:rFonts w:cs="Arial"/>
          <w:i/>
          <w:iCs/>
          <w:szCs w:val="20"/>
        </w:rPr>
        <w:t>все идеи и мысли о жизни. Они могут понять это. И затем я скажу им, что они не смогут оставить все мирское,</w:t>
      </w:r>
      <w:r w:rsidRPr="004B4380">
        <w:rPr>
          <w:rFonts w:cs="Arial"/>
          <w:szCs w:val="20"/>
        </w:rPr>
        <w:t xml:space="preserve"> пока не получат нечто лучшее, а лучшим является Христос, они должны иметь Его, иначе не смогут выстоять. Итак, братья, мир готов слушать весть в то время, как </w:t>
      </w:r>
      <w:r w:rsidRPr="004B4380">
        <w:rPr>
          <w:rFonts w:cs="Arial"/>
          <w:i/>
          <w:iCs/>
          <w:szCs w:val="20"/>
        </w:rPr>
        <w:t>у нас эта весть есть</w:t>
      </w:r>
      <w:r w:rsidRPr="004B4380">
        <w:rPr>
          <w:rFonts w:cs="Arial"/>
          <w:szCs w:val="20"/>
        </w:rPr>
        <w:t>; мир готов слушать и услышит ее.</w:t>
      </w:r>
    </w:p>
    <w:p w:rsidR="00F652A0" w:rsidRPr="004B4380" w:rsidRDefault="00F652A0" w:rsidP="004B4380">
      <w:pPr>
        <w:jc w:val="both"/>
        <w:rPr>
          <w:rFonts w:cs="Arial"/>
          <w:szCs w:val="20"/>
        </w:rPr>
      </w:pPr>
      <w:r w:rsidRPr="004B4380">
        <w:rPr>
          <w:rFonts w:cs="Arial"/>
          <w:szCs w:val="20"/>
        </w:rPr>
        <w:t xml:space="preserve"> Христос — сила Божья; Христос — премудрость Божья; Христос — непостижимое богатство Божье; и Христос — жизнь Божья. Вот о чем должны мы проповедовать. Как это все можно собрать воедино? Что все это выражает? - Евангелие. Что значит проповедовать Евангелие? Проповедовать тайну Божию, {148} которая Христос в вас, упование славы (Кол. 1:27). Что как не «вечное Евангелие» Бог даровал нам и поручил передать миру, чтобы «благовествовать живущим на земле и всякому племени и колену, и языку и народу»? (Откр.14:6). Не с этого ли начинается весть? Если люди не примут </w:t>
      </w:r>
      <w:r w:rsidRPr="004B4380">
        <w:rPr>
          <w:rFonts w:cs="Arial"/>
          <w:i/>
          <w:iCs/>
          <w:szCs w:val="20"/>
        </w:rPr>
        <w:t>вечное евангелие и не поклонятся</w:t>
      </w:r>
      <w:r w:rsidRPr="004B4380">
        <w:rPr>
          <w:rFonts w:cs="Arial"/>
          <w:szCs w:val="20"/>
        </w:rPr>
        <w:t xml:space="preserve"> </w:t>
      </w:r>
      <w:r w:rsidRPr="004B4380">
        <w:rPr>
          <w:rFonts w:cs="Arial"/>
          <w:i/>
          <w:iCs/>
          <w:szCs w:val="20"/>
        </w:rPr>
        <w:t>сотворившему</w:t>
      </w:r>
      <w:r w:rsidRPr="004B4380">
        <w:rPr>
          <w:rFonts w:cs="Arial"/>
          <w:szCs w:val="20"/>
        </w:rPr>
        <w:t xml:space="preserve"> небо и землю и море и источники вод — кому они поклонятся? Зверю и образу его. «Пал, пал Вавилон»; и затем весть третьего ангела говорит, что они поклонятся зверю и образу его. Итак, люди поклонятся зверю и образу его или же преклонятся пред Богом. Это ясно. Согласно вести как она есть, и временем, в которое мы живем, единственно, кому в этом мире могут поклоняться люди, - это Сотворившему небо и землю, и море и источники вод или же зверю и образу его; промежуточного варианта нет. Три вести просто образуют одну тройную весть. В особом свидетельстве, одно из которых адресовано «Братьям, занимающим ответственное положение (посты)», мы читаем на странице 15:</w:t>
      </w:r>
    </w:p>
    <w:p w:rsidR="00F652A0" w:rsidRPr="004B4380" w:rsidRDefault="00F652A0" w:rsidP="004B4380">
      <w:pPr>
        <w:jc w:val="both"/>
        <w:rPr>
          <w:rFonts w:cs="Arial"/>
          <w:i/>
          <w:iCs/>
          <w:szCs w:val="20"/>
        </w:rPr>
      </w:pPr>
      <w:r w:rsidRPr="004B4380">
        <w:rPr>
          <w:rFonts w:cs="Arial"/>
          <w:szCs w:val="20"/>
        </w:rPr>
        <w:t xml:space="preserve">Наряду с тем, что вы держите знамя истины прямо, провозглашая закон Божий, пусть каждая душа помнит, что вера Иисуса связана с заповедями Божьими. Третий ангел представлен как летящий посредине неба, </w:t>
      </w:r>
      <w:r w:rsidRPr="004B4380">
        <w:rPr>
          <w:rFonts w:cs="Arial"/>
          <w:i/>
          <w:iCs/>
          <w:szCs w:val="20"/>
        </w:rPr>
        <w:t>символизируя</w:t>
      </w:r>
      <w:r w:rsidRPr="004B4380">
        <w:rPr>
          <w:rFonts w:cs="Arial"/>
          <w:szCs w:val="20"/>
        </w:rPr>
        <w:t xml:space="preserve"> работу тех, кто провозглашал </w:t>
      </w:r>
      <w:r w:rsidRPr="004B4380">
        <w:rPr>
          <w:rFonts w:cs="Arial"/>
          <w:i/>
          <w:iCs/>
          <w:szCs w:val="20"/>
        </w:rPr>
        <w:t>первую</w:t>
      </w:r>
      <w:r w:rsidRPr="004B4380">
        <w:rPr>
          <w:rFonts w:cs="Arial"/>
          <w:szCs w:val="20"/>
        </w:rPr>
        <w:t xml:space="preserve">, </w:t>
      </w:r>
      <w:r w:rsidRPr="004B4380">
        <w:rPr>
          <w:rFonts w:cs="Arial"/>
          <w:i/>
          <w:iCs/>
          <w:szCs w:val="20"/>
        </w:rPr>
        <w:t>вторую</w:t>
      </w:r>
      <w:r w:rsidRPr="004B4380">
        <w:rPr>
          <w:rFonts w:cs="Arial"/>
          <w:szCs w:val="20"/>
        </w:rPr>
        <w:t xml:space="preserve"> и </w:t>
      </w:r>
      <w:r w:rsidRPr="004B4380">
        <w:rPr>
          <w:rFonts w:cs="Arial"/>
          <w:i/>
          <w:iCs/>
          <w:szCs w:val="20"/>
        </w:rPr>
        <w:t>третью</w:t>
      </w:r>
      <w:r w:rsidRPr="004B4380">
        <w:rPr>
          <w:rFonts w:cs="Arial"/>
          <w:szCs w:val="20"/>
        </w:rPr>
        <w:t xml:space="preserve"> весть ангелов; </w:t>
      </w:r>
      <w:r w:rsidRPr="004B4380">
        <w:rPr>
          <w:rFonts w:cs="Arial"/>
          <w:i/>
          <w:iCs/>
          <w:szCs w:val="20"/>
        </w:rPr>
        <w:t>все они соединены вместе;</w:t>
      </w:r>
    </w:p>
    <w:p w:rsidR="00F652A0" w:rsidRPr="004B4380" w:rsidRDefault="00F652A0" w:rsidP="004B4380">
      <w:pPr>
        <w:jc w:val="both"/>
        <w:rPr>
          <w:rFonts w:cs="Arial"/>
          <w:szCs w:val="20"/>
        </w:rPr>
      </w:pPr>
      <w:r w:rsidRPr="004B4380">
        <w:rPr>
          <w:rFonts w:cs="Arial"/>
          <w:szCs w:val="20"/>
        </w:rPr>
        <w:t>Итак открытая и единая истина, которая охватывает все три вести, — это вечное Евангелие.</w:t>
      </w:r>
    </w:p>
    <w:p w:rsidR="00F652A0" w:rsidRPr="004B4380" w:rsidRDefault="00F652A0" w:rsidP="004B4380">
      <w:pPr>
        <w:jc w:val="both"/>
        <w:rPr>
          <w:rFonts w:cs="Arial"/>
          <w:szCs w:val="20"/>
        </w:rPr>
      </w:pPr>
      <w:r w:rsidRPr="004B4380">
        <w:rPr>
          <w:rFonts w:cs="Arial"/>
          <w:szCs w:val="20"/>
        </w:rPr>
        <w:t>Один или два раза мы обращались к иудейской церкви как иллюстрации положения, в котором находимся сами. Мы рассмотрели здесь, что церковь тех времен отвернулась от Бога и объединилась с Кесарем, чтобы избавиться от Христа и, таким образом исполнить свое намерение относительно Него. Далее, перед уничтожением нации, Господь призвал из церкви и народа всех, кто будет послушен Ему, кто будет служить Ему, и Он совершил эту работу при помощи нескольких учеников, которые верили в Иисуса, когда Он вознесся на небо. Три с половиной года они были с Иисусом. Они проповедовали и даже совершали чудеса во имя Его. Он послал их проповедовать говоря: «Приблизилось царство небесное»; Их весть была настолько важной, что если где-то не принимали их, они должны были стряхнуть прах со своих ног, прежде чем идти дальше.</w:t>
      </w:r>
    </w:p>
    <w:p w:rsidR="00F652A0" w:rsidRPr="004B4380" w:rsidRDefault="00F652A0" w:rsidP="004B4380">
      <w:pPr>
        <w:jc w:val="both"/>
        <w:rPr>
          <w:rFonts w:cs="Arial"/>
          <w:szCs w:val="20"/>
        </w:rPr>
      </w:pPr>
      <w:r w:rsidRPr="004B4380">
        <w:rPr>
          <w:rFonts w:cs="Arial"/>
          <w:szCs w:val="20"/>
        </w:rPr>
        <w:t>Еще до того, как они смогли проповедовать Евангелие, которое Господь поручил им при Своем вознесении на небо, Он сказал: «Оставайтесь в городе Иерусалиме доколе не облечетесь силою свыше» (Луки 24:49). Не думаем ли мы, что если в течение трех с половиной лет они были с Христом, слышали Его, любили Его, размышляли о Нем и с Ним, учились у Него все это время и даже проповедовали — все это предполагало, что они были готовы нести Евангелие миру? Но нет; Он сказал: «Оставайтесь в городе Иерусалиме».</w:t>
      </w:r>
    </w:p>
    <w:p w:rsidR="00F652A0" w:rsidRPr="004B4380" w:rsidRDefault="00F652A0" w:rsidP="004B4380">
      <w:pPr>
        <w:jc w:val="both"/>
        <w:rPr>
          <w:rFonts w:cs="Arial"/>
          <w:szCs w:val="20"/>
        </w:rPr>
      </w:pPr>
      <w:r w:rsidRPr="004B4380">
        <w:rPr>
          <w:rFonts w:cs="Arial"/>
          <w:szCs w:val="20"/>
        </w:rPr>
        <w:t>«И Я пошлю обетование Отца Моего на вас; вы же оставайтесь в городе Иерусалиме, доколе не облечетесь силою свыше» (Лук.24:49)</w:t>
      </w:r>
    </w:p>
    <w:p w:rsidR="00F652A0" w:rsidRPr="004B4380" w:rsidRDefault="00F652A0" w:rsidP="004B4380">
      <w:pPr>
        <w:jc w:val="both"/>
        <w:rPr>
          <w:rFonts w:cs="Arial"/>
          <w:szCs w:val="20"/>
        </w:rPr>
      </w:pPr>
      <w:r w:rsidRPr="004B4380">
        <w:rPr>
          <w:rFonts w:cs="Arial"/>
          <w:szCs w:val="20"/>
        </w:rPr>
        <w:t>Насколько сильным было противодействие,</w:t>
      </w:r>
    </w:p>
    <w:p w:rsidR="00F652A0" w:rsidRPr="004B4380" w:rsidRDefault="00F652A0" w:rsidP="004B4380">
      <w:pPr>
        <w:jc w:val="both"/>
        <w:rPr>
          <w:rFonts w:cs="Arial"/>
          <w:szCs w:val="20"/>
        </w:rPr>
      </w:pPr>
      <w:r w:rsidRPr="004B4380">
        <w:rPr>
          <w:rFonts w:cs="Arial"/>
          <w:szCs w:val="20"/>
        </w:rPr>
        <w:t>оказываемое им и той вести, которую они проповедовали? Против них действовала вся сила мира. Ибо церковь Божья, посвященная церковь Божья и вся нация присоединились к Кесарю, власть которого наполнила мир. Вся сила мира объединилась против них. Посвященная церковь и народ Божий вступили в союз с силой и направили ее против Бога и имени Христа; того Христа, которого они распяли и сделали все возможное, чтобы Его не было в земном мире и в разуме людей — Его ученики должны были идти и проповедовать именно об этом имени и этой личности; вера лишь в Него могла спасти их. Они должны были проповедовать перед лицом всей власти, которую мир в то время знал.</w:t>
      </w:r>
    </w:p>
    <w:p w:rsidR="00F652A0" w:rsidRPr="004B4380" w:rsidRDefault="00F652A0" w:rsidP="004B4380">
      <w:pPr>
        <w:jc w:val="both"/>
        <w:rPr>
          <w:rFonts w:cs="Arial"/>
          <w:szCs w:val="20"/>
        </w:rPr>
      </w:pPr>
      <w:r w:rsidRPr="004B4380">
        <w:rPr>
          <w:rFonts w:cs="Arial"/>
          <w:szCs w:val="20"/>
        </w:rPr>
        <w:lastRenderedPageBreak/>
        <w:t xml:space="preserve">Незадолго до этого, примерно за 12 или 14 дней до того, как Иисус сказал им эти слова, Петр испугался служанки и отрекся от Христа. Служанка стала говорить: «Я видела тебя с тем Галилеянином». «Нет, ты не могла видеть меня с Ним, я не знаю Его». Он подошел поближе к огню, и она получше рассмотрела его, произнеся: «Ты один из них». «Нет, нет, я никогда не знал Его». И чтобы подтвердить это он «стал клясться и божиться». Был ли он готов встретиться со всей силой мира? Нет. Ему было необходимо познакомится с жизнью и за что-то держаться, чтобы служанка не смогла напугать его перед тем, как он мог встретиться с миром. Не так ли? Иисус сказал им всем: «Все вы соблазнитесь о Мне в эту ночь». «Не соблазнимся,» - сказали они. «Петр сказал Ему в ответ: если и все соблазнятся о Тебе, я никогда не соблазнюсь». Иисус произнес: «Прежде чем пропоет петух, ты трижды отречешься от Меня, Петр». «Хотя бы надлежало мне и умереть с Тобою, не отрекусь от Тебя. Подобное говорили и все ученики». Но они покинули Его, не так ли? (Мтф.26:31-35). </w:t>
      </w:r>
    </w:p>
    <w:p w:rsidR="00F652A0" w:rsidRPr="004B4380" w:rsidRDefault="00F652A0" w:rsidP="004B4380">
      <w:pPr>
        <w:jc w:val="both"/>
        <w:rPr>
          <w:rFonts w:cs="Arial"/>
          <w:szCs w:val="20"/>
        </w:rPr>
      </w:pPr>
      <w:r w:rsidRPr="004B4380">
        <w:rPr>
          <w:rFonts w:cs="Arial"/>
          <w:szCs w:val="20"/>
        </w:rPr>
        <w:t>Далее, что касается  их самих, совершаемой ими работы, а также силы, которая противодействовала их работе, - мы находимся точно в такой же ситуации, в которой находились они, когда Иисус вознесся на небо. Мы находимся в таком же положении, когда вся власть земли объединилась против вести, которую мы должны нести миру, следовательно нам, также как и ученикам, необходимо облечься силой свыше. Совершенно точно, что мы в таком же положении как ученики, когда Иисус возносился на небо и сказал им ждать до тех пор, пока не облекутся силой свыше.</w:t>
      </w:r>
    </w:p>
    <w:p w:rsidR="00F652A0" w:rsidRPr="004B4380" w:rsidRDefault="00F652A0" w:rsidP="004B4380">
      <w:pPr>
        <w:jc w:val="both"/>
        <w:rPr>
          <w:rFonts w:cs="Arial"/>
          <w:szCs w:val="20"/>
        </w:rPr>
      </w:pPr>
      <w:r w:rsidRPr="004B4380">
        <w:rPr>
          <w:rFonts w:cs="Arial"/>
          <w:szCs w:val="20"/>
        </w:rPr>
        <w:t xml:space="preserve">Итак, когда Он возносился, то сказал, как записано в Деян. 1:8: «Но вы примете силу, когда сойдет на вас Дух Святой». Значит для чего они должны были остаться? {149} Для сошествия Духа Святого. Что Он должен был принести им? Силу. Кто должен был наделить их силой? Святой Дух. Теперь мне нет необходимости читать ссылки на эту тему из особых свидетельств и «Евангельских работников», которые зачитывал здесь брат Прескотт; как говорят нам слова Господа, теперь мы должны поступать также как поступали ученики; собираться в группы для молитвы о Святом Духе. Потребовалось десять дней на поиски Бога для того, чтобы привести их в такое состояние, чтобы они могли вознести действенную молитву и получить то, о чем просили, потому что просили с твердой верой. </w:t>
      </w:r>
    </w:p>
    <w:p w:rsidR="00F652A0" w:rsidRPr="004B4380" w:rsidRDefault="00F652A0" w:rsidP="004B4380">
      <w:pPr>
        <w:jc w:val="both"/>
        <w:rPr>
          <w:rFonts w:cs="Arial"/>
          <w:szCs w:val="20"/>
        </w:rPr>
      </w:pPr>
      <w:r w:rsidRPr="004B4380">
        <w:rPr>
          <w:rFonts w:cs="Arial"/>
          <w:szCs w:val="20"/>
        </w:rPr>
        <w:t xml:space="preserve">Нет необходимости еще раз обращаться к отрывкам, которые я зачитывал из рукописи Свидетельств о том, что когда народ Божий лично взыщет Святого Духа всем сердцем, тогда будут слышны свидетельства, произносимые людьми, которые исполнят слово: «Я увидел иного ангела, сходящего с неба и имеющего власть великую; земля осветилась от славы его» и «ежедневно возносятся молитвы об исполнении этого обетования», то есть обетования о наделении силой. Итак слово Господа говорит о том, что молитвы возносятся ежедневно. Находитесь ли вы в числе людей, ежедневно возносящих молитвы? Нахожусь ли в их числе я? Приближается день, когда будет вознесена последняя молитва о получении этого благословения. И что потом? Этот день настанет. Мощным потоком изольется Святой Дух, как в день Пятидесятницы. Теперь обратите внимание: слово говорит, что об этом обетовании «ежедневно возносятся молитвы Богу» и «ни одна из молитв, вознесенных с верой не остается без ответа». Вы видите блаженство этого обетования. Да; когда Бог повелевает нам о чем-то молиться, Его повеление открывает настежь дверь для того, чтобы мы молились с совершенной уверенностью, что получим просимое. Когда Он говорит нам молиться о чем-то, дверь широко открывается, и ничто не препятствует вознесению такой молитвы. Что говорит нам Его слово? Что ни одна из таких молитв, высказанных с верой, не остается без внимания. </w:t>
      </w:r>
    </w:p>
    <w:p w:rsidR="00F652A0" w:rsidRPr="004B4380" w:rsidRDefault="00F652A0" w:rsidP="004B4380">
      <w:pPr>
        <w:jc w:val="both"/>
        <w:rPr>
          <w:rFonts w:cs="Arial"/>
          <w:szCs w:val="20"/>
        </w:rPr>
      </w:pPr>
      <w:r w:rsidRPr="004B4380">
        <w:rPr>
          <w:rFonts w:cs="Arial"/>
          <w:szCs w:val="20"/>
        </w:rPr>
        <w:t>Скоро наступит такой день, когда будет вознесена последняя недостающая молитва и тогда изольется благословение. Кто же получит его? - Те, чьи возносимые об этом молитвы, дошли до Бога. И не важно если человек находится в центре Африки, а это излитие происходит здесь, в Батл-Крике; он получит силу, потому что благодаря нашим молитвам о ней канал между нами и источником благословения открыт, и это также верно как и то, что именно своими молитвами мы держим канал открытым. Когда Святой Дух изольется, то достигнет места, откуда начинаются молитвы, потому что канал открыт.</w:t>
      </w:r>
    </w:p>
    <w:p w:rsidR="00F652A0" w:rsidRPr="004B4380" w:rsidRDefault="00F652A0" w:rsidP="004B4380">
      <w:pPr>
        <w:jc w:val="both"/>
        <w:rPr>
          <w:rFonts w:cs="Arial"/>
          <w:szCs w:val="20"/>
        </w:rPr>
      </w:pPr>
      <w:r w:rsidRPr="004B4380">
        <w:rPr>
          <w:rFonts w:cs="Arial"/>
          <w:szCs w:val="20"/>
        </w:rPr>
        <w:t>Глядя на происходящее вокруг нас, можно ли иметь большее ободрение для вознесения молитв? Можно ли иметь большее ободрение для вознесения таких молитв от всего сердца и с совершенной уверенностью?</w:t>
      </w:r>
    </w:p>
    <w:p w:rsidR="00F652A0" w:rsidRPr="004B4380" w:rsidRDefault="00F652A0" w:rsidP="004B4380">
      <w:pPr>
        <w:jc w:val="both"/>
        <w:rPr>
          <w:rFonts w:cs="Arial"/>
          <w:szCs w:val="20"/>
          <w:shd w:val="clear" w:color="auto" w:fill="B3B3B3"/>
        </w:rPr>
      </w:pPr>
      <w:r w:rsidRPr="004B4380">
        <w:rPr>
          <w:rFonts w:cs="Arial"/>
          <w:szCs w:val="20"/>
        </w:rPr>
        <w:t>Я хочу зачитать отрывок из труда «Служители Евангелия», который прямо говорит об этом вопросе на странице 370, 371. Речь идет об учениках: - (</w:t>
      </w:r>
      <w:r w:rsidRPr="00291924">
        <w:rPr>
          <w:rFonts w:cs="Arial"/>
          <w:szCs w:val="20"/>
          <w:shd w:val="clear" w:color="auto" w:fill="FFFFFF" w:themeFill="background1"/>
        </w:rPr>
        <w:t>на указанных страницах этой цитаты нет)</w:t>
      </w:r>
    </w:p>
    <w:p w:rsidR="00F652A0" w:rsidRPr="004B4380" w:rsidRDefault="00F652A0" w:rsidP="004B4380">
      <w:pPr>
        <w:jc w:val="both"/>
        <w:rPr>
          <w:rFonts w:cs="Arial"/>
          <w:szCs w:val="20"/>
        </w:rPr>
      </w:pPr>
      <w:r w:rsidRPr="004B4380">
        <w:rPr>
          <w:rFonts w:cs="Arial"/>
          <w:szCs w:val="20"/>
        </w:rPr>
        <w:t>«В надежде они ожидали исполнения этого обетования и молились с особым рвением. Именно такому курсу должны следовать те, кто принимает участие в работе провозглашения пришествия Господа на облаках небесных; ибо народ должен быть готов предстать в великий день Бога. Хотя Христос дал ученикам обетование о том, что они получат Святого Духа,</w:t>
      </w:r>
      <w:r w:rsidRPr="004B4380">
        <w:rPr>
          <w:rFonts w:cs="Arial"/>
          <w:i/>
          <w:iCs/>
          <w:szCs w:val="20"/>
        </w:rPr>
        <w:t xml:space="preserve"> это не отменяло необходимости в молитве</w:t>
      </w:r>
      <w:r w:rsidRPr="004B4380">
        <w:rPr>
          <w:rFonts w:cs="Arial"/>
          <w:szCs w:val="20"/>
        </w:rPr>
        <w:t>.»</w:t>
      </w:r>
    </w:p>
    <w:p w:rsidR="00F652A0" w:rsidRPr="004B4380" w:rsidRDefault="00F652A0" w:rsidP="004B4380">
      <w:pPr>
        <w:jc w:val="both"/>
        <w:rPr>
          <w:rFonts w:cs="Arial"/>
          <w:szCs w:val="20"/>
        </w:rPr>
      </w:pPr>
      <w:r w:rsidRPr="004B4380">
        <w:rPr>
          <w:rFonts w:cs="Arial"/>
          <w:szCs w:val="20"/>
        </w:rPr>
        <w:t>Ну конечно не отменяло. Обетование открывает путь молитве. Если Бог не обещал ничего, освобождаюсь ли я от молитвы? Нет; потому что мы должны просить в соответствии с Его волей. Но если Бог обещал, должен ли я делать что-то еще помимо того, как молиться? В этом то и состоит вся прелесть.</w:t>
      </w:r>
    </w:p>
    <w:p w:rsidR="00F652A0" w:rsidRPr="004B4380" w:rsidRDefault="00F652A0" w:rsidP="004B4380">
      <w:pPr>
        <w:jc w:val="both"/>
        <w:rPr>
          <w:rFonts w:cs="Arial"/>
          <w:szCs w:val="20"/>
        </w:rPr>
      </w:pPr>
      <w:r w:rsidRPr="004B4380">
        <w:rPr>
          <w:rFonts w:cs="Arial"/>
          <w:szCs w:val="20"/>
        </w:rPr>
        <w:t xml:space="preserve">«Они молились все искренней: продолжая молитву в единодушии. Те, кто сейчас вовлечен в торжественную работу приготовления народа к пришествию Господа, также должны пребывать в </w:t>
      </w:r>
      <w:r w:rsidRPr="004B4380">
        <w:rPr>
          <w:rFonts w:cs="Arial"/>
          <w:szCs w:val="20"/>
        </w:rPr>
        <w:lastRenderedPageBreak/>
        <w:t xml:space="preserve">молитве. Первые ученики были единодушно вместе. Они не выдвигали ни предположений, ни пытливых теорий о том, как должно осуществиться это благословение». </w:t>
      </w:r>
    </w:p>
    <w:p w:rsidR="00F652A0" w:rsidRPr="004B4380" w:rsidRDefault="00F652A0" w:rsidP="004B4380">
      <w:pPr>
        <w:jc w:val="both"/>
        <w:rPr>
          <w:rFonts w:cs="Arial"/>
          <w:szCs w:val="20"/>
        </w:rPr>
      </w:pPr>
      <w:r w:rsidRPr="004B4380">
        <w:rPr>
          <w:rFonts w:cs="Arial"/>
          <w:szCs w:val="20"/>
        </w:rPr>
        <w:t xml:space="preserve">Теперь хочу выделить следующую мысль: «Они не выдвигали ни предположений, ни пытливых теорий о том, как должно осуществиться обещанное благословение». Эти слова предназначены для нас. У нас не должно быть пытливых теорий о том, как это произойдет. Если кто-то скажет: «О, это произойдет, как в день Пятидесятницы; звук при сошествии Святого Духа подобный шуму несущегося сильного ветра будет таким-то; языки пламени будут выглядеть так-то» и так далее; утверждая это, добавляет: «Таким же образом оно произойдет в следующий раз, итак я узнаю когда оно случится». Тот, кто рассуждает подобным образом, никогда не получит это благословение. В чем они нуждались, так это в том, чтобы представить свои сердца Богу и не их дело, как Господь исполнит Свое обещание. Именно в этом мы нуждаемся и не </w:t>
      </w:r>
      <w:r w:rsidRPr="004B4380">
        <w:rPr>
          <w:rFonts w:cs="Arial"/>
          <w:i/>
          <w:iCs/>
          <w:szCs w:val="20"/>
        </w:rPr>
        <w:t>наше</w:t>
      </w:r>
      <w:r w:rsidRPr="004B4380">
        <w:rPr>
          <w:rFonts w:cs="Arial"/>
          <w:szCs w:val="20"/>
        </w:rPr>
        <w:t xml:space="preserve"> дело, как Господь выполнит Свое обещание. Бог не предполагает, чтобы мы диктовали Ему: «Святой Дух должен сойти таким-то образом, иначе это не Святой Дух». Следовательно если у вас есть какая-то теория об этом, оставьте ее сейчас же и пусть ваши теории всегда остаются неосуществленными. Мы не имеем права сосредотачиваться на способе, которым Господь будет исполнять обещанное. Таким было их положение; таково и наше; братья, как обетование исполнилось для них, так же оно исполнится на этот раз для тех, кто молится об этом. Мы не знаем сколько времени на это уйдет.</w:t>
      </w:r>
    </w:p>
    <w:p w:rsidR="00F652A0" w:rsidRPr="004B4380" w:rsidRDefault="00F652A0" w:rsidP="004B4380">
      <w:pPr>
        <w:jc w:val="both"/>
        <w:rPr>
          <w:rFonts w:cs="Arial"/>
          <w:szCs w:val="20"/>
        </w:rPr>
      </w:pPr>
      <w:r w:rsidRPr="004B4380">
        <w:rPr>
          <w:rFonts w:cs="Arial"/>
          <w:szCs w:val="20"/>
        </w:rPr>
        <w:t>Следующее: они должны были проповедовать. Что? {150} Евангелие. Павел еще и еще раз называет Евангелие тайной Божьей, которая была сокрыта от веков и родов, теперь открылась Его святым. Они проповедовали, что Евангелие, тайна Божия; что это такое? - «Христос в вас упование славы»; «Христос - сила Божия и мудрость Божия»; «непостижимое богатство Божье». «Христос и при том распятый. Вот что это такое; ничего кроме этого. Павел дает определение этому в шестой главе 2 Послания к Коринфянам: «Мы ничего не имеем, но всем обладаем» (стих 10). Не видите ли вы ничтожное положение человека, который держится за то, что имеет в этом мире? Не видите ли вы несчастное, жалкое положение того адвентиста седьмого дня, который и теперь будет держаться за то, что у него есть в этом мире? Он должен иметь больше этого, иначе ему не пройти через время скорби. Но если мы оставим все и будем считать себя не имеющими ничего, что тогда? Что тогда будет у нас? «Все». Они ничего не смогут отнять у нас; у людей, находящихся в таком положении, ничего нельзя отнять. Это так? [Собрание: «Да»] Конечно. Они не смогут отнять у нас силу, не так ли? Не смогут отнять у нас характер. Не смогут отнять наше богатство; и не смогут отнять у нас жизнь. Итак, если мы в таком положении, то имеем победу над миром и всей его силой.</w:t>
      </w:r>
    </w:p>
    <w:p w:rsidR="00F652A0" w:rsidRPr="004B4380" w:rsidRDefault="00F652A0" w:rsidP="004B4380">
      <w:pPr>
        <w:jc w:val="both"/>
        <w:rPr>
          <w:rFonts w:cs="Arial"/>
          <w:szCs w:val="20"/>
        </w:rPr>
      </w:pPr>
      <w:r w:rsidRPr="004B4380">
        <w:rPr>
          <w:rFonts w:cs="Arial"/>
          <w:szCs w:val="20"/>
        </w:rPr>
        <w:t xml:space="preserve">Теперь, в связи с этим, еще одна фраза: «Мы ничего не имеем, но всем обладаем; </w:t>
      </w:r>
      <w:r w:rsidRPr="004B4380">
        <w:rPr>
          <w:rFonts w:cs="Arial"/>
          <w:i/>
          <w:iCs/>
          <w:szCs w:val="20"/>
        </w:rPr>
        <w:t>мы нищи, но многих обогащаем</w:t>
      </w:r>
      <w:r w:rsidRPr="004B4380">
        <w:rPr>
          <w:rFonts w:cs="Arial"/>
          <w:szCs w:val="20"/>
        </w:rPr>
        <w:t>». Наша работа в мире - обогащать людей. Как Иисус обнищал, чтобы мы обогатились, мы тоже станем нищими, чтобы многие могли обогатиться. Итак, когда у нас есть Христос, только Христос, ничего, кроме непостижимого богатства Христа, мы можем обогатить всех, кто примет свободный дар богатства.</w:t>
      </w:r>
    </w:p>
    <w:p w:rsidR="00F652A0" w:rsidRPr="004B4380" w:rsidRDefault="00F652A0" w:rsidP="004B4380">
      <w:pPr>
        <w:jc w:val="both"/>
        <w:rPr>
          <w:rFonts w:cs="Arial"/>
          <w:szCs w:val="20"/>
        </w:rPr>
      </w:pPr>
      <w:r w:rsidRPr="004B4380">
        <w:rPr>
          <w:rFonts w:cs="Arial"/>
          <w:szCs w:val="20"/>
        </w:rPr>
        <w:t>Они проповедовали тайну Божию - «Христос в вас упование славы». Но возникает еще одна тайна; она появляется во время проповеди учеников. Тайна, которую они должны были проповедовать, «сокрыта от веков и родов» (Кол. 1:26); теперь она должна была проявиться перед миром так, как никогда раньше. Но пока они проповедовали эту тайну, проявилось действие другой тайны - тайны беззакония, которая возникла и вновь скрыла тайну Божью — после смерти апостолов появившаяся тайна беззакония распространилась по всему миру и опять скрыла тайну Божью от веков и родов. Не так ли? Но когда мы подходим к 10-й главе Откровения, там описывается ангел, стоящий правой ногой на море, а левой на земле и восклицающий громким голосом: «И клялся Живущим во веки веков, Который сотворил небо и все, что на нем, землю и все, что на ней, и море и все, что в нем, что времени уже не будет; но в те дни, когда возгласит седьмой Ангел, когда он вострубит, совершится тайна Божия» (стихи 6,7).</w:t>
      </w:r>
    </w:p>
    <w:p w:rsidR="00F652A0" w:rsidRPr="004B4380" w:rsidRDefault="00F652A0" w:rsidP="004B4380">
      <w:pPr>
        <w:jc w:val="both"/>
        <w:rPr>
          <w:rFonts w:cs="Arial"/>
          <w:szCs w:val="20"/>
        </w:rPr>
      </w:pPr>
      <w:r w:rsidRPr="004B4380">
        <w:rPr>
          <w:rFonts w:cs="Arial"/>
          <w:szCs w:val="20"/>
        </w:rPr>
        <w:t xml:space="preserve">Позже я размышлял над тем не было ли умысла в том, каким образом написаны слова «совершится тайна Божия» (в англ. тексте глагол здесь употреблен не в простом будущем времени, а в  грамматическом времени будущее в прошедшем, - примечание переводчика). Она должна была совершиться давным-давно. «Свидетельства» сообщили нам об этом. Но по причине нашего бессилия и медлительности в том, чтобы поверить Богу, она не совершилась; тем не менее сказано, что тайна должна была </w:t>
      </w:r>
      <w:r w:rsidRPr="004B4380">
        <w:rPr>
          <w:rFonts w:cs="Arial"/>
          <w:i/>
          <w:iCs/>
          <w:szCs w:val="20"/>
        </w:rPr>
        <w:t>совершиться (</w:t>
      </w:r>
      <w:r w:rsidRPr="004B4380">
        <w:rPr>
          <w:rFonts w:cs="Arial"/>
          <w:szCs w:val="20"/>
        </w:rPr>
        <w:t>в прошедшем времени, прим. пер.</w:t>
      </w:r>
      <w:r w:rsidRPr="004B4380">
        <w:rPr>
          <w:rFonts w:cs="Arial"/>
          <w:i/>
          <w:iCs/>
          <w:szCs w:val="20"/>
        </w:rPr>
        <w:t>)</w:t>
      </w:r>
      <w:r w:rsidRPr="004B4380">
        <w:rPr>
          <w:rFonts w:cs="Arial"/>
          <w:szCs w:val="20"/>
        </w:rPr>
        <w:t xml:space="preserve">. Возблагодарим Господа за то, что она действительно </w:t>
      </w:r>
      <w:r w:rsidRPr="004B4380">
        <w:rPr>
          <w:rFonts w:cs="Arial"/>
          <w:i/>
          <w:iCs/>
          <w:szCs w:val="20"/>
        </w:rPr>
        <w:t>должна</w:t>
      </w:r>
      <w:r w:rsidRPr="004B4380">
        <w:rPr>
          <w:rFonts w:cs="Arial"/>
          <w:szCs w:val="20"/>
        </w:rPr>
        <w:t xml:space="preserve"> совершится </w:t>
      </w:r>
      <w:r w:rsidRPr="004B4380">
        <w:rPr>
          <w:rFonts w:cs="Arial"/>
          <w:i/>
          <w:iCs/>
          <w:szCs w:val="20"/>
        </w:rPr>
        <w:t>теперь</w:t>
      </w:r>
      <w:r w:rsidRPr="004B4380">
        <w:rPr>
          <w:rFonts w:cs="Arial"/>
          <w:szCs w:val="20"/>
        </w:rPr>
        <w:t>. Если бы ангел говорил эти слова сейчас, несомненно, он бы произнес их в будущем времени. Но вопрос вот в чем: если голос седьмого ангела начнет звучать, тайна Божия предстанет перед миром. Что это за тайна? «Христос в вас упование славы». Это вечное Евангелие; это весть третьего ангела. Не видите ли вы, как Бог устроил все так, что весть третьего ангела, тайна Божья одержит победу над тайной беззакония; и как тайна беззакония удерживала внимание мира и привлекала взгляд народов и интерес людей, также и тайна Божья будет привлекать внимание народов и интерес людей? Это будет.</w:t>
      </w:r>
    </w:p>
    <w:p w:rsidR="00F652A0" w:rsidRPr="004B4380" w:rsidRDefault="00F652A0" w:rsidP="004B4380">
      <w:pPr>
        <w:jc w:val="both"/>
        <w:rPr>
          <w:rFonts w:cs="Arial"/>
          <w:szCs w:val="20"/>
        </w:rPr>
      </w:pPr>
      <w:r w:rsidRPr="004B4380">
        <w:rPr>
          <w:rFonts w:cs="Arial"/>
          <w:szCs w:val="20"/>
        </w:rPr>
        <w:t xml:space="preserve">Теперь давайте обратимся к книге Иоиля и прочитаем еще раз вторую главу. Здесь есть несколько  моментов, которые мы будем изучать. Как вы помните, первая часть ее до двенадцатого стиха, не включая сам двенадцатый текст, изображает картину пришествия Господа. Если вы обратитесь к </w:t>
      </w:r>
      <w:r w:rsidRPr="004B4380">
        <w:rPr>
          <w:rFonts w:cs="Arial"/>
          <w:szCs w:val="20"/>
        </w:rPr>
        <w:lastRenderedPageBreak/>
        <w:t>Свидетельству (том 1, с. 180), где говорится о «потрясении», то обнаружите, что эта глава дана Господним Духом как рекомендация, на которой основана мысль о пришествии. Она относится к времени потрясения, а потрясение готовит к громкому кличу.</w:t>
      </w:r>
    </w:p>
    <w:p w:rsidR="00F652A0" w:rsidRPr="004B4380" w:rsidRDefault="00F652A0" w:rsidP="004B4380">
      <w:pPr>
        <w:jc w:val="both"/>
        <w:rPr>
          <w:rFonts w:cs="Arial"/>
          <w:szCs w:val="20"/>
        </w:rPr>
      </w:pPr>
      <w:r w:rsidRPr="004B4380">
        <w:rPr>
          <w:rFonts w:cs="Arial"/>
          <w:szCs w:val="20"/>
        </w:rPr>
        <w:t>«Трубите трубою на Сионе и бейте тревогу на святой горе Моей; да трепещут все жители земли, ибо наступает день Господень, ибо он близок - день тьмы и мрака, день облачный и туманный: как утренняя заря распространяется по горам народ многочисленный и сильный, какого не бывало от века и после того не будет в роды родов. Перед ним пожирает огонь, а за ним палит пламя; перед ним земля как сад Едемский, а позади него будет опустошенная степь, и никому не будет спасения от него. Вид его как вид коней, и скачут они как всадники; скачут по вершинам гор как бы со стуком колесниц, как бы с треском огненного пламени, пожирающего солому, как сильный народ, выстроенный к битве. {151} При виде его затрепещут народы, у всех лица побледнеют. Как борцы бегут они и как храбрые воины влезают на стену, и каждый идет своею дорогою, и не сбивается с путей своих. Не давят друг друга, каждый идет своею стезею, и падают на копья, но остаются невредимы.</w:t>
      </w:r>
    </w:p>
    <w:p w:rsidR="00F652A0" w:rsidRPr="004B4380" w:rsidRDefault="00F652A0" w:rsidP="004B4380">
      <w:pPr>
        <w:jc w:val="both"/>
        <w:rPr>
          <w:rFonts w:cs="Arial"/>
          <w:szCs w:val="20"/>
        </w:rPr>
      </w:pPr>
      <w:r w:rsidRPr="004B4380">
        <w:rPr>
          <w:rFonts w:cs="Arial"/>
          <w:szCs w:val="20"/>
        </w:rPr>
        <w:t>Бегают по городу, поднимаются на стены, влезают на дома, входят в окна, как вор.  Перед ними потрясется земля, поколеблется небо; солнце и луна помрачатся, и звезды потеряют свой свет.  И Господь даст глас Свой пред воинством Своим, ибо весьма многочисленно полчище Его и могуществен исполнитель слова Его; ибо велик день Господень и весьма страшен, и кто выдержит его?»</w:t>
      </w:r>
    </w:p>
    <w:p w:rsidR="00F652A0" w:rsidRPr="004B4380" w:rsidRDefault="00F652A0" w:rsidP="004B4380">
      <w:pPr>
        <w:jc w:val="both"/>
        <w:rPr>
          <w:rFonts w:cs="Arial"/>
          <w:szCs w:val="20"/>
        </w:rPr>
      </w:pPr>
      <w:r w:rsidRPr="004B4380">
        <w:rPr>
          <w:rFonts w:cs="Arial"/>
          <w:szCs w:val="20"/>
        </w:rPr>
        <w:t>Параллельный отрывок - Откровение 19:11-18.</w:t>
      </w:r>
    </w:p>
    <w:p w:rsidR="00F652A0" w:rsidRPr="004B4380" w:rsidRDefault="00F652A0" w:rsidP="004B4380">
      <w:pPr>
        <w:jc w:val="both"/>
        <w:rPr>
          <w:rFonts w:cs="Arial"/>
          <w:szCs w:val="20"/>
        </w:rPr>
      </w:pPr>
      <w:r w:rsidRPr="004B4380">
        <w:rPr>
          <w:rFonts w:cs="Arial"/>
          <w:szCs w:val="20"/>
        </w:rPr>
        <w:t>«Но и ныне еще говорит Господь: обратитесь ко Мне всем сердцем своим в посте, плаче и рыдании. Раздирайте сердца ваши, а не одежды ваши, и обратитесь к Господу Богу вашему; ибо Он благ и милосерд, долготерпелив и многомилостив и сожалеет о бедствии.  Кто знает, не сжалится ли Он, и не оставит ли благословения, хлебного приношения и возлияния Господу Богу вашему?» (Иоиль 2:12-14)</w:t>
      </w:r>
    </w:p>
    <w:p w:rsidR="00F652A0" w:rsidRPr="004B4380" w:rsidRDefault="00F652A0" w:rsidP="004B4380">
      <w:pPr>
        <w:jc w:val="both"/>
        <w:rPr>
          <w:rFonts w:cs="Arial"/>
          <w:szCs w:val="20"/>
        </w:rPr>
      </w:pPr>
      <w:r w:rsidRPr="004B4380">
        <w:rPr>
          <w:rFonts w:cs="Arial"/>
          <w:szCs w:val="20"/>
        </w:rPr>
        <w:t xml:space="preserve">Кто </w:t>
      </w:r>
      <w:r w:rsidRPr="004B4380">
        <w:rPr>
          <w:rFonts w:cs="Arial"/>
          <w:i/>
          <w:iCs/>
          <w:szCs w:val="20"/>
        </w:rPr>
        <w:t>из присутствующих</w:t>
      </w:r>
      <w:r w:rsidRPr="004B4380">
        <w:rPr>
          <w:rFonts w:cs="Arial"/>
          <w:szCs w:val="20"/>
        </w:rPr>
        <w:t xml:space="preserve"> знает, что когда человек ищет Господа всем своим сердцем, не сжалится ли Господь и не оставит ли благословения? Если мы знаем, что Он поступит так, тогда давайте стремиться к этому. Эти слова служат ободрением для мира; то, что Он совершит это, также верно как и то, что ничто не мешает нам искать Его всем сердцем, потому что мы знаем, что Он пошлет благословение. Давайте получим его.</w:t>
      </w:r>
    </w:p>
    <w:p w:rsidR="00F652A0" w:rsidRPr="004B4380" w:rsidRDefault="00F652A0" w:rsidP="004B4380">
      <w:pPr>
        <w:jc w:val="both"/>
        <w:rPr>
          <w:rFonts w:cs="Arial"/>
          <w:szCs w:val="20"/>
        </w:rPr>
      </w:pPr>
      <w:r w:rsidRPr="004B4380">
        <w:rPr>
          <w:rFonts w:cs="Arial"/>
          <w:szCs w:val="20"/>
        </w:rPr>
        <w:t>«Вострубите трубою на Сионе, назначьте пост и объявите торжественное собрание.</w:t>
      </w:r>
    </w:p>
    <w:p w:rsidR="00F652A0" w:rsidRPr="004B4380" w:rsidRDefault="00F652A0" w:rsidP="004B4380">
      <w:pPr>
        <w:jc w:val="both"/>
        <w:rPr>
          <w:rFonts w:cs="Arial"/>
          <w:szCs w:val="20"/>
        </w:rPr>
      </w:pPr>
      <w:r w:rsidRPr="004B4380">
        <w:rPr>
          <w:rFonts w:cs="Arial"/>
          <w:szCs w:val="20"/>
        </w:rPr>
        <w:t xml:space="preserve">Соберите народ, созовите собрание, пригласите старцев, соберите отроков и грудных младенцев; пусть выйдет жених из чертога своего и невеста из своей горницы» (Иоиль 2:15,16) </w:t>
      </w:r>
    </w:p>
    <w:p w:rsidR="00F652A0" w:rsidRPr="004B4380" w:rsidRDefault="00F652A0" w:rsidP="004B4380">
      <w:pPr>
        <w:jc w:val="both"/>
        <w:rPr>
          <w:rFonts w:cs="Arial"/>
          <w:szCs w:val="20"/>
        </w:rPr>
      </w:pPr>
      <w:r w:rsidRPr="004B4380">
        <w:rPr>
          <w:rFonts w:cs="Arial"/>
          <w:szCs w:val="20"/>
        </w:rPr>
        <w:t>Скольких людей на Сионе касается этот призыв? Народ, собрание, старцы, отроки и грудные младенцы, женихи и невесты. Сколько людей призвано? [Аудитория: «Все»] Да, все. К чему этот отрывок призывает нас? Искать Господа всем сердцем. Давайте поступать так. Для этого пришло время.</w:t>
      </w:r>
    </w:p>
    <w:p w:rsidR="00F652A0" w:rsidRPr="004B4380" w:rsidRDefault="00F652A0" w:rsidP="004B4380">
      <w:pPr>
        <w:jc w:val="both"/>
        <w:rPr>
          <w:rFonts w:cs="Arial"/>
          <w:szCs w:val="20"/>
        </w:rPr>
      </w:pPr>
      <w:r w:rsidRPr="004B4380">
        <w:rPr>
          <w:rFonts w:cs="Arial"/>
          <w:szCs w:val="20"/>
        </w:rPr>
        <w:t>«Между притвором и жертвенником да плачут священники, служители Господни, и говорят: "Пощади, Господи, народ Твой, не предай наследия Твоего на поругание, чтобы не издевались над ним народы; для чего будут говорить между народами: где Бог их?" (стих 17) (в англ. варианте вместо слова «народы» употреблено «язычники», а вместо «издевались» - «господствовали» прим. пер.)</w:t>
      </w:r>
    </w:p>
    <w:p w:rsidR="00F652A0" w:rsidRPr="004B4380" w:rsidRDefault="00F652A0" w:rsidP="004B4380">
      <w:pPr>
        <w:jc w:val="both"/>
        <w:rPr>
          <w:rFonts w:cs="Arial"/>
          <w:szCs w:val="20"/>
        </w:rPr>
      </w:pPr>
      <w:r w:rsidRPr="004B4380">
        <w:rPr>
          <w:rFonts w:cs="Arial"/>
          <w:szCs w:val="20"/>
        </w:rPr>
        <w:t>Не взяли ли язычники все в свои руки, так, что собираются господствовать над нами? Они намерены уничтожить субботу Господню и управлять миром.</w:t>
      </w:r>
    </w:p>
    <w:p w:rsidR="00F652A0" w:rsidRPr="004B4380" w:rsidRDefault="00F652A0" w:rsidP="004B4380">
      <w:pPr>
        <w:jc w:val="both"/>
        <w:rPr>
          <w:rFonts w:cs="Arial"/>
          <w:szCs w:val="20"/>
        </w:rPr>
      </w:pPr>
      <w:r w:rsidRPr="004B4380">
        <w:rPr>
          <w:rFonts w:cs="Arial"/>
          <w:szCs w:val="20"/>
        </w:rPr>
        <w:t xml:space="preserve">Думаю, что лучше будет не сказать, а  прочитать об этом. На странице 17 свидетельств под названием «Братьям, занимающим ответственные посты» я прочитал следующее: «Ложная суббота должна быть навязана жестоким законом. Сатана и его ангелы бодрствуют и чрезвычайно активны, работая энергично и упорно через людей, чтобы осуществить свою </w:t>
      </w:r>
      <w:r w:rsidRPr="004B4380">
        <w:rPr>
          <w:rFonts w:cs="Arial"/>
          <w:i/>
          <w:iCs/>
          <w:szCs w:val="20"/>
        </w:rPr>
        <w:t>цель - полностью уничтожить познание о Боге»</w:t>
      </w:r>
      <w:r w:rsidRPr="004B4380">
        <w:rPr>
          <w:rFonts w:cs="Arial"/>
          <w:szCs w:val="20"/>
        </w:rPr>
        <w:t xml:space="preserve">. Символом чего является суббота? - Того, что Он — наш Господь Бог, который освящает Свой народ. Если не будет этого символа, благодаря которому народ знает Его, тем самым они </w:t>
      </w:r>
      <w:r w:rsidRPr="004B4380">
        <w:rPr>
          <w:rFonts w:cs="Arial"/>
          <w:i/>
          <w:iCs/>
          <w:szCs w:val="20"/>
        </w:rPr>
        <w:t>избавятся от Него, чтобы  народ не знал Его</w:t>
      </w:r>
      <w:r w:rsidRPr="004B4380">
        <w:rPr>
          <w:rFonts w:cs="Arial"/>
          <w:szCs w:val="20"/>
        </w:rPr>
        <w:t xml:space="preserve">. Вот чего они добиваются. Это совершается в наши дни, я зачитывал ранее: «Божий памятник снесли, а на его месте перед всем миром воздвигли ложную субботу». Вся власть земли вовлечена в это дело. Противники намерены скрыть познание о Боге от мира. Следовательно, нам необходимо искать Господа всем своим сердцем, чтобы язычники не управляли нами («чтобы народы не издевались» над нами). Теперь давайте посмотрим, что Он собирается делать: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«И тогда возревнует Господь о земле Своей, и пощадит народ Свой. И ответит Господь, и скажет народу Своему: вот, Я пошлю вам хлеб и вино и елей, и будете насыщаться ими» (стихи 18,19).</w:t>
      </w:r>
    </w:p>
    <w:p w:rsidR="00F652A0" w:rsidRPr="004B4380" w:rsidRDefault="00F652A0" w:rsidP="004B4380">
      <w:pPr>
        <w:jc w:val="both"/>
        <w:rPr>
          <w:rFonts w:cs="Arial"/>
          <w:szCs w:val="20"/>
        </w:rPr>
      </w:pPr>
      <w:r w:rsidRPr="004B4380">
        <w:rPr>
          <w:rFonts w:cs="Arial"/>
          <w:szCs w:val="20"/>
        </w:rPr>
        <w:t>Что Он пошлет? Что это за «елей»? - «вместо плача елей радости» (Ис. 61:3). - «радость в Святом Духе» (Рим. 14:17). Какое «вино»? Иофам говорит нам о «вине, которое радует сердце Бога и человека» (</w:t>
      </w:r>
      <w:r w:rsidRPr="00291924">
        <w:rPr>
          <w:rFonts w:cs="Arial"/>
          <w:szCs w:val="20"/>
          <w:shd w:val="clear" w:color="auto" w:fill="FFFFFF" w:themeFill="background1"/>
        </w:rPr>
        <w:t>откуда текст?).</w:t>
      </w:r>
      <w:r w:rsidRPr="004B4380">
        <w:rPr>
          <w:rFonts w:cs="Arial"/>
          <w:szCs w:val="20"/>
        </w:rPr>
        <w:t xml:space="preserve"> Значит Он даст радость и счастье. Какой «хлеб»? Пшеница, хлебные злаки, из которых получается хлеб, чтобы поддерживать жизнь и придавать </w:t>
      </w:r>
      <w:r w:rsidRPr="004B4380">
        <w:rPr>
          <w:rFonts w:cs="Arial"/>
          <w:i/>
          <w:iCs/>
          <w:szCs w:val="20"/>
        </w:rPr>
        <w:t>силу</w:t>
      </w:r>
      <w:r w:rsidRPr="004B4380">
        <w:rPr>
          <w:rFonts w:cs="Arial"/>
          <w:szCs w:val="20"/>
        </w:rPr>
        <w:t>. Значит силу Он тоже даст. Благодарность Господу. Он пошлет нам силу, радость и счастье.</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lastRenderedPageBreak/>
        <w:t xml:space="preserve">Но кому Он пошлет это? И когда Он пошлет? - Когда соберется народ и собрание, дети и младенцы, старцы, женихи и невесты и служители, — когда мы соберемся все вместе, как говорится в свидетельстве, «в компании», ища Бога всем сердцем, — </w:t>
      </w:r>
      <w:r w:rsidRPr="004B4380">
        <w:rPr>
          <w:rFonts w:cs="Arial"/>
          <w:i/>
          <w:iCs/>
          <w:szCs w:val="20"/>
        </w:rPr>
        <w:t>тогда</w:t>
      </w:r>
      <w:r w:rsidRPr="004B4380">
        <w:rPr>
          <w:rFonts w:cs="Arial"/>
          <w:szCs w:val="20"/>
        </w:rPr>
        <w:t xml:space="preserve"> Он совершит то, о чем говорит. Давайте стремиться к этому сильнее, чем раньше. Удивительно, когда Господь обещает, что мы </w:t>
      </w:r>
      <w:r w:rsidRPr="004B4380">
        <w:rPr>
          <w:rFonts w:cs="Arial"/>
          <w:i/>
          <w:iCs/>
          <w:szCs w:val="20"/>
        </w:rPr>
        <w:t>будем довольны</w:t>
      </w:r>
      <w:r w:rsidRPr="004B4380">
        <w:rPr>
          <w:rFonts w:cs="Arial"/>
          <w:szCs w:val="20"/>
        </w:rPr>
        <w:t xml:space="preserve"> тем, что Он собирается дать. Мы не способны понять и вместить это. Удовлетворен ли Бог тем, что мы будем довольны? - Он обладает всем, иначе не скажешь, ибо как раз все, что имеет, Он отдал в Иисусе Христе; и не желает, чтобы мы перестали пользоваться всем тем, что у Него есть. Как сегодня утром брат Хаскел читал в благословенном свидетельстве, — вы помните какие удивительные слова там были, — что когда мы приходим как нищие, не имеющие собственных заслуг, тогда в вечном даре все становится нашим {152}.</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«И пришедшего от севера удалю от вас, и изгоню в землю безводную и пустую, переднее полчище его - в море восточное, а заднее - в море западное, и пойдет от него зловоние, и поднимется от него смрад, так как он много наделал [зла]»</w:t>
      </w:r>
    </w:p>
    <w:p w:rsidR="00F652A0" w:rsidRPr="004B4380" w:rsidRDefault="00F652A0" w:rsidP="004B4380">
      <w:pPr>
        <w:jc w:val="both"/>
        <w:rPr>
          <w:rFonts w:cs="Arial"/>
          <w:szCs w:val="20"/>
        </w:rPr>
      </w:pPr>
      <w:r w:rsidRPr="004B4380">
        <w:rPr>
          <w:rFonts w:cs="Arial"/>
          <w:szCs w:val="20"/>
        </w:rPr>
        <w:t>(Иоиль 2:20 в англ. языке последняя часть звучит так: «так как он совершил великие дела» прим. пер.).</w:t>
      </w:r>
    </w:p>
    <w:p w:rsidR="00F652A0" w:rsidRPr="004B4380" w:rsidRDefault="00F652A0" w:rsidP="004B4380">
      <w:pPr>
        <w:jc w:val="both"/>
        <w:rPr>
          <w:rFonts w:cs="Arial"/>
          <w:szCs w:val="20"/>
        </w:rPr>
      </w:pPr>
      <w:r w:rsidRPr="004B4380">
        <w:rPr>
          <w:rFonts w:cs="Arial"/>
          <w:szCs w:val="20"/>
        </w:rPr>
        <w:t>Последняя строка этого текста говорит: «так как он много наделал [зла]» (в англ. «совершил великие дела») Кто «наделал много [зла]»? Кто сосредоточил в своих руках всю земную силу? Сатана. Именно он помышляет о совершении великих дел [зла]. Теперь давайте посмотрим как поступит Господь.</w:t>
      </w:r>
    </w:p>
    <w:p w:rsidR="00F652A0" w:rsidRPr="004B4380" w:rsidRDefault="00F652A0" w:rsidP="004B4380">
      <w:pPr>
        <w:jc w:val="both"/>
        <w:rPr>
          <w:rFonts w:cs="Arial"/>
          <w:szCs w:val="20"/>
        </w:rPr>
      </w:pPr>
      <w:r w:rsidRPr="004B4380">
        <w:rPr>
          <w:rFonts w:cs="Arial"/>
          <w:szCs w:val="20"/>
        </w:rPr>
        <w:t xml:space="preserve">«Не бойся, земля: радуйся и веселись, </w:t>
      </w:r>
      <w:r w:rsidRPr="004B4380">
        <w:rPr>
          <w:rFonts w:cs="Arial"/>
          <w:i/>
          <w:iCs/>
          <w:szCs w:val="20"/>
        </w:rPr>
        <w:t>ибо Господь велик, чтобы совершить это</w:t>
      </w:r>
      <w:r w:rsidRPr="004B4380">
        <w:rPr>
          <w:rFonts w:cs="Arial"/>
          <w:szCs w:val="20"/>
        </w:rPr>
        <w:t>. (в англ. языке: «чтобы совершить великие дела»).</w:t>
      </w:r>
    </w:p>
    <w:p w:rsidR="00F652A0" w:rsidRPr="004B4380" w:rsidRDefault="00F652A0" w:rsidP="004B4380">
      <w:pPr>
        <w:jc w:val="both"/>
        <w:rPr>
          <w:rFonts w:cs="Arial"/>
          <w:szCs w:val="20"/>
        </w:rPr>
      </w:pPr>
      <w:r w:rsidRPr="004B4380">
        <w:rPr>
          <w:rFonts w:cs="Arial"/>
          <w:szCs w:val="20"/>
        </w:rPr>
        <w:t xml:space="preserve">Почему, братья, нам следует быть самыми радостными людьми в мире из-за того, что сатана </w:t>
      </w:r>
      <w:r w:rsidRPr="004B4380">
        <w:rPr>
          <w:rFonts w:cs="Arial"/>
          <w:i/>
          <w:iCs/>
          <w:szCs w:val="20"/>
        </w:rPr>
        <w:t>должен</w:t>
      </w:r>
      <w:r w:rsidRPr="004B4380">
        <w:rPr>
          <w:rFonts w:cs="Arial"/>
          <w:szCs w:val="20"/>
        </w:rPr>
        <w:t xml:space="preserve"> совершить великие дела (много зла); ибо это неизбежно приведет к тому, что когда сатана должен будет совершить зло, Бог исполнит такие дела, что сатане придется приложить усилия, чтобы спасти свое влияние. Но даже после этого ему не удастся спасти свою честь, даже несмотря на то, что он хвастался перед миром и народами, что обладает всей силой, его положение будет таким безнадежным в конце концов, что он явится сам. Но мы можем быть более радостными, чем когда-либо, потому что </w:t>
      </w:r>
      <w:r w:rsidRPr="004B4380">
        <w:rPr>
          <w:rFonts w:cs="Arial"/>
          <w:i/>
          <w:iCs/>
          <w:szCs w:val="20"/>
        </w:rPr>
        <w:t>затем придет Сам Иисус</w:t>
      </w:r>
      <w:r w:rsidRPr="004B4380">
        <w:rPr>
          <w:rFonts w:cs="Arial"/>
          <w:szCs w:val="20"/>
        </w:rPr>
        <w:t>. Когда же Господь исполнит великие дела? - Когда сатана будет силен для совершения зла.</w:t>
      </w:r>
    </w:p>
    <w:p w:rsidR="00F652A0" w:rsidRPr="004B4380" w:rsidRDefault="00F652A0" w:rsidP="004B4380">
      <w:pPr>
        <w:jc w:val="both"/>
        <w:rPr>
          <w:rFonts w:cs="Arial"/>
          <w:szCs w:val="20"/>
        </w:rPr>
      </w:pPr>
      <w:r w:rsidRPr="004B4380">
        <w:rPr>
          <w:rFonts w:cs="Arial"/>
          <w:szCs w:val="20"/>
        </w:rPr>
        <w:t xml:space="preserve">«Не бойтесь, животные, ибо пастбища пустыни произрастят траву, дерево принесет плод свой, смоковница и виноградная лоза окажут свою силу. </w:t>
      </w:r>
      <w:r w:rsidRPr="004B4380">
        <w:rPr>
          <w:rFonts w:cs="Arial"/>
          <w:i/>
          <w:iCs/>
          <w:szCs w:val="20"/>
        </w:rPr>
        <w:t>И вы, чада Сиона, радуйтесь и веселитесь о ГОСПОДЕ Боге вашем!</w:t>
      </w:r>
      <w:r w:rsidRPr="004B4380">
        <w:rPr>
          <w:rFonts w:cs="Arial"/>
          <w:szCs w:val="20"/>
        </w:rPr>
        <w:t>»</w:t>
      </w:r>
    </w:p>
    <w:p w:rsidR="00F652A0" w:rsidRPr="004B4380" w:rsidRDefault="00F652A0" w:rsidP="004B4380">
      <w:pPr>
        <w:jc w:val="both"/>
        <w:rPr>
          <w:rFonts w:cs="Arial"/>
          <w:szCs w:val="20"/>
        </w:rPr>
      </w:pPr>
      <w:r w:rsidRPr="004B4380">
        <w:rPr>
          <w:rFonts w:cs="Arial"/>
          <w:szCs w:val="20"/>
        </w:rPr>
        <w:t>Почему мы должны лишиться мужества? Какая от этого польза? Какой смысл в этом? Иисус сказал: «Поднимите головы!», а это значит: «Радуйтесь и веселитесь»; эти слова повторяются. «И вы, чада Сиона, радуйтесь и веселитесь о Господе Боге вашем». Давайте следовать этому совету. Братья, я просто скажу вам, что не знаю, как не радоваться, ибо Сам Господь говорит об этом. И это такое же слово Божье, как и любое другое место Писания. И творческая сила этих слов, также как и других, должна вызывать радость и веселие, эта радость и веселие — в Господе.</w:t>
      </w:r>
    </w:p>
    <w:p w:rsidR="00F652A0" w:rsidRPr="004B4380" w:rsidRDefault="00F652A0" w:rsidP="004B4380">
      <w:pPr>
        <w:jc w:val="both"/>
        <w:rPr>
          <w:rFonts w:cs="Arial"/>
          <w:szCs w:val="20"/>
        </w:rPr>
      </w:pPr>
      <w:r w:rsidRPr="004B4380">
        <w:rPr>
          <w:rFonts w:cs="Arial"/>
          <w:szCs w:val="20"/>
        </w:rPr>
        <w:t xml:space="preserve">«...Ибо Он даст вам </w:t>
      </w:r>
      <w:r w:rsidRPr="004B4380">
        <w:rPr>
          <w:rFonts w:cs="Arial"/>
          <w:i/>
          <w:iCs/>
          <w:szCs w:val="20"/>
        </w:rPr>
        <w:t>дождь</w:t>
      </w:r>
      <w:r w:rsidRPr="004B4380">
        <w:rPr>
          <w:rFonts w:cs="Arial"/>
          <w:szCs w:val="20"/>
        </w:rPr>
        <w:t xml:space="preserve"> в меру и будет ниспосылать вам дождь, </w:t>
      </w:r>
      <w:r w:rsidRPr="004B4380">
        <w:rPr>
          <w:rFonts w:cs="Arial"/>
          <w:i/>
          <w:iCs/>
          <w:szCs w:val="20"/>
        </w:rPr>
        <w:t>дождь ранний и поздний</w:t>
      </w:r>
      <w:r w:rsidRPr="004B4380">
        <w:rPr>
          <w:rFonts w:cs="Arial"/>
          <w:szCs w:val="20"/>
        </w:rPr>
        <w:t>, как прежде» или как в некоторых версиях вместо слов «как прежде» написано «в первый месяц».</w:t>
      </w:r>
    </w:p>
    <w:p w:rsidR="00F652A0" w:rsidRPr="004B4380" w:rsidRDefault="00F652A0" w:rsidP="004B4380">
      <w:pPr>
        <w:jc w:val="both"/>
        <w:rPr>
          <w:rFonts w:cs="Arial"/>
          <w:szCs w:val="20"/>
        </w:rPr>
      </w:pPr>
      <w:r w:rsidRPr="004B4380">
        <w:rPr>
          <w:rFonts w:cs="Arial"/>
          <w:szCs w:val="20"/>
        </w:rPr>
        <w:t>Было ли излитие во время Пятидесятницы умеренным согласно Божьим намерениям? Да. Он послал не сильный, а умеренный ранний дождь.</w:t>
      </w:r>
    </w:p>
    <w:p w:rsidR="00F652A0" w:rsidRPr="004B4380" w:rsidRDefault="00F652A0" w:rsidP="004B4380">
      <w:pPr>
        <w:jc w:val="both"/>
        <w:rPr>
          <w:rFonts w:cs="Arial"/>
          <w:szCs w:val="20"/>
          <w:shd w:val="clear" w:color="auto" w:fill="CCCCCC"/>
        </w:rPr>
      </w:pPr>
      <w:r w:rsidRPr="004B4380">
        <w:rPr>
          <w:rFonts w:cs="Arial"/>
          <w:szCs w:val="20"/>
        </w:rPr>
        <w:t xml:space="preserve">Но в наше время будет дана двойная порция дождя. Если в то время он был умеренным, как вы думаете каким будет следующий дождь? Мы не можем себе представить каким он был в прошлом. Позвольте прочитать слова из IV тома, с. 611: </w:t>
      </w:r>
      <w:r w:rsidRPr="00291924">
        <w:rPr>
          <w:rFonts w:cs="Arial"/>
          <w:szCs w:val="20"/>
          <w:shd w:val="clear" w:color="auto" w:fill="FFFFFF" w:themeFill="background1"/>
        </w:rPr>
        <w:t>(откуда слова?)</w:t>
      </w:r>
    </w:p>
    <w:p w:rsidR="00F652A0" w:rsidRPr="004B4380" w:rsidRDefault="00F652A0" w:rsidP="004B4380">
      <w:pPr>
        <w:jc w:val="both"/>
        <w:rPr>
          <w:rFonts w:cs="Arial"/>
          <w:szCs w:val="20"/>
        </w:rPr>
      </w:pPr>
      <w:r w:rsidRPr="004B4380">
        <w:rPr>
          <w:rFonts w:cs="Arial"/>
          <w:szCs w:val="20"/>
        </w:rPr>
        <w:t>---</w:t>
      </w:r>
    </w:p>
    <w:p w:rsidR="00F652A0" w:rsidRPr="004B4380" w:rsidRDefault="00F652A0" w:rsidP="004B4380">
      <w:pPr>
        <w:jc w:val="both"/>
        <w:rPr>
          <w:rFonts w:cs="Arial"/>
          <w:szCs w:val="20"/>
        </w:rPr>
      </w:pPr>
      <w:r w:rsidRPr="004B4380">
        <w:rPr>
          <w:rFonts w:cs="Arial"/>
          <w:szCs w:val="20"/>
        </w:rPr>
        <w:t xml:space="preserve">«Адвентистское движение 1840-44 годов было славным проявлением силы Божьей; и весть первого ангела донеслась до каждого миссионерского поста в мире, а в некоторых странах наблюдался грандиозный религиозный интерес, какого не было со времен Реформации шестнадцатого века; но </w:t>
      </w:r>
      <w:r w:rsidRPr="004B4380">
        <w:rPr>
          <w:rFonts w:cs="Arial"/>
          <w:i/>
          <w:iCs/>
          <w:szCs w:val="20"/>
        </w:rPr>
        <w:t>мощное движение, связанное с последним предостережением третьего ангела, превзойдет даже это.</w:t>
      </w: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Другое свидетельство, которое еще не печаталось, говорит, что это произойдет также внезапно как и в 1844 году «с силой, в десять раз большей».</w:t>
      </w:r>
    </w:p>
    <w:p w:rsidR="00F652A0" w:rsidRPr="004B4380" w:rsidRDefault="00F652A0" w:rsidP="004B4380">
      <w:pPr>
        <w:jc w:val="both"/>
        <w:rPr>
          <w:rFonts w:cs="Arial"/>
          <w:szCs w:val="20"/>
        </w:rPr>
      </w:pPr>
      <w:r w:rsidRPr="004B4380">
        <w:rPr>
          <w:rFonts w:cs="Arial"/>
          <w:szCs w:val="20"/>
        </w:rPr>
        <w:t>Теперь о Пятидесятнице, мы читаем на  611 странице IV тома следующее: -</w:t>
      </w:r>
    </w:p>
    <w:p w:rsidR="00F652A0" w:rsidRPr="004B4380" w:rsidRDefault="00F652A0" w:rsidP="004B4380">
      <w:pPr>
        <w:jc w:val="both"/>
        <w:rPr>
          <w:rFonts w:cs="Arial"/>
          <w:szCs w:val="20"/>
        </w:rPr>
      </w:pPr>
      <w:r w:rsidRPr="004B4380">
        <w:rPr>
          <w:rFonts w:cs="Arial"/>
          <w:szCs w:val="20"/>
        </w:rPr>
        <w:t>«Пророчества, которые исполняются в излитии раннего дождя в начале проповеди Евангелия, вновь исполнятся в позднем дожде при ее завершении».</w:t>
      </w:r>
    </w:p>
    <w:p w:rsidR="00F652A0" w:rsidRPr="004B4380" w:rsidRDefault="00F652A0" w:rsidP="004B4380">
      <w:pPr>
        <w:jc w:val="both"/>
        <w:rPr>
          <w:rFonts w:cs="Arial"/>
          <w:szCs w:val="20"/>
        </w:rPr>
      </w:pPr>
      <w:r w:rsidRPr="004B4380">
        <w:rPr>
          <w:rFonts w:cs="Arial"/>
          <w:szCs w:val="20"/>
        </w:rPr>
        <w:t>Теперь вы видите, что эти пророчества относятся только к позднему дождю; но пророчества, относящиеся к раннему дождю,</w:t>
      </w:r>
      <w:r w:rsidRPr="004B4380">
        <w:rPr>
          <w:rFonts w:cs="Arial"/>
          <w:i/>
          <w:iCs/>
          <w:szCs w:val="20"/>
        </w:rPr>
        <w:t xml:space="preserve"> </w:t>
      </w:r>
      <w:r w:rsidRPr="004B4380">
        <w:rPr>
          <w:rFonts w:cs="Arial"/>
          <w:szCs w:val="20"/>
        </w:rPr>
        <w:t xml:space="preserve">должны исполниться </w:t>
      </w:r>
      <w:r w:rsidRPr="004B4380">
        <w:rPr>
          <w:rFonts w:cs="Arial"/>
          <w:i/>
          <w:iCs/>
          <w:szCs w:val="20"/>
        </w:rPr>
        <w:t xml:space="preserve">тоже </w:t>
      </w:r>
      <w:r w:rsidRPr="004B4380">
        <w:rPr>
          <w:rFonts w:cs="Arial"/>
          <w:szCs w:val="20"/>
        </w:rPr>
        <w:t>в том, что будет послан поздний дождь. Тогда вы увидите, что он изольется вдвойне.</w:t>
      </w:r>
    </w:p>
    <w:p w:rsidR="00F652A0" w:rsidRPr="004B4380" w:rsidRDefault="00F652A0" w:rsidP="004B4380">
      <w:pPr>
        <w:jc w:val="both"/>
        <w:rPr>
          <w:rFonts w:cs="Arial"/>
          <w:szCs w:val="20"/>
        </w:rPr>
      </w:pPr>
      <w:r w:rsidRPr="004B4380">
        <w:rPr>
          <w:rFonts w:cs="Arial"/>
          <w:szCs w:val="20"/>
        </w:rPr>
        <w:t>«Это время обновления, которого с нетерпением ожидал апостол Петр, когда сказал: «Итак покайтесь и обратитесь, чтобы загладились грехи ваши, да придут времена отрады от лица Господа, и да пошлет Он предназначенного вам Иисуса Христа» (Деян.3:19,20).</w:t>
      </w:r>
    </w:p>
    <w:p w:rsidR="00F652A0" w:rsidRPr="004B4380" w:rsidRDefault="00F652A0" w:rsidP="004B4380">
      <w:pPr>
        <w:jc w:val="both"/>
        <w:rPr>
          <w:rFonts w:cs="Arial"/>
          <w:szCs w:val="20"/>
        </w:rPr>
      </w:pPr>
      <w:r w:rsidRPr="004B4380">
        <w:rPr>
          <w:rFonts w:cs="Arial"/>
          <w:szCs w:val="20"/>
        </w:rPr>
        <w:t xml:space="preserve">Означает ли это, что мы покаемся и обратимся? «Знаете, - сказал один человек, - я обратился </w:t>
      </w:r>
      <w:r w:rsidRPr="004B4380">
        <w:rPr>
          <w:rFonts w:cs="Arial"/>
          <w:szCs w:val="20"/>
        </w:rPr>
        <w:lastRenderedPageBreak/>
        <w:t>двадцать лет назад». Хорошо, обратитесь и сейчас тоже. Я обратился почти девятнадцать лет назад, но это не означает (как щелкнуть пальцами), что я не обращен сейчас. Не стоит оглядываться назад. Кто-то говорит: «Вы хотите сказать, что я не обратился?» О, нет, я не имел в виду ничего подобного. Но я хотел сказать, что если вы рассчитываете на «прошлое» обращение, его недостаточно. Если вы не знаете как еще покаяться, просто примите Иисуса Христа и тогда узнаете. Любой человек, принявший Господа Иисуса Христа, является новым творением.</w:t>
      </w:r>
    </w:p>
    <w:p w:rsidR="00F652A0" w:rsidRPr="004B4380" w:rsidRDefault="00F652A0" w:rsidP="004B4380">
      <w:pPr>
        <w:jc w:val="both"/>
        <w:rPr>
          <w:rFonts w:cs="Arial"/>
          <w:szCs w:val="20"/>
        </w:rPr>
      </w:pPr>
      <w:r w:rsidRPr="004B4380">
        <w:rPr>
          <w:rFonts w:cs="Arial"/>
          <w:szCs w:val="20"/>
        </w:rPr>
        <w:t>«И наполнятся гумна хлебом, и переполнятся подточилия виноградным соком и елеем. И воздам вам за те годы, которые пожирали саранча, черви, жуки и гусеница, великое войско Мое, которое послал Я на вас. И до сытости будете есть и насыщаться и славить имя Господа Бога вашего, Который дивное соделал с вами, и не посрамится народ Мой во веки.</w:t>
      </w:r>
    </w:p>
    <w:p w:rsidR="00F652A0" w:rsidRPr="004B4380" w:rsidRDefault="00F652A0" w:rsidP="004B4380">
      <w:pPr>
        <w:jc w:val="both"/>
        <w:rPr>
          <w:rFonts w:cs="Arial"/>
          <w:szCs w:val="20"/>
        </w:rPr>
      </w:pPr>
      <w:r w:rsidRPr="004B4380">
        <w:rPr>
          <w:rFonts w:cs="Arial"/>
          <w:szCs w:val="20"/>
        </w:rPr>
        <w:t>(Иоиль 2:24-26).</w:t>
      </w:r>
    </w:p>
    <w:p w:rsidR="00F652A0" w:rsidRPr="004B4380" w:rsidRDefault="00F652A0" w:rsidP="004B4380">
      <w:pPr>
        <w:jc w:val="both"/>
        <w:rPr>
          <w:rFonts w:cs="Arial"/>
          <w:szCs w:val="20"/>
        </w:rPr>
      </w:pPr>
      <w:r w:rsidRPr="004B4380">
        <w:rPr>
          <w:rFonts w:cs="Arial"/>
          <w:szCs w:val="20"/>
        </w:rPr>
        <w:t>Тогда восхвалите Господа. Нас будут упрекать, оскорблять, втаптывать в грязь и сделают изгоями на земле и презренными из презренных, но Бог сказал: «Не посрамится народ Мой во веки». Это так. Но это еще не все. Он говорит далее:{153}</w:t>
      </w:r>
    </w:p>
    <w:p w:rsidR="00F652A0" w:rsidRPr="004B4380" w:rsidRDefault="00F652A0" w:rsidP="004B4380">
      <w:pPr>
        <w:jc w:val="both"/>
        <w:rPr>
          <w:rFonts w:cs="Arial"/>
          <w:szCs w:val="20"/>
        </w:rPr>
      </w:pPr>
      <w:r w:rsidRPr="004B4380">
        <w:rPr>
          <w:rFonts w:cs="Arial"/>
          <w:szCs w:val="20"/>
        </w:rPr>
        <w:t xml:space="preserve">«И узнаете, что Я посреди Израиля, и Я - Господь Бог ваш, и нет другого, и Мой народ не посрамится вовеки». </w:t>
      </w:r>
    </w:p>
    <w:p w:rsidR="00F652A0" w:rsidRPr="004B4380" w:rsidRDefault="00F652A0" w:rsidP="004B4380">
      <w:pPr>
        <w:jc w:val="both"/>
        <w:rPr>
          <w:rFonts w:cs="Arial"/>
          <w:szCs w:val="20"/>
        </w:rPr>
      </w:pPr>
      <w:r w:rsidRPr="004B4380">
        <w:rPr>
          <w:rFonts w:cs="Arial"/>
          <w:szCs w:val="20"/>
        </w:rPr>
        <w:t>Пожалуй, я спрошу вас, братья, что Господь не упомянул в этой главе важного  для нас? Посмотрите на ободрение, блаженство и обетования! И когда Ему станет необходимо повторить события, мы «не посрамимся»; судя по всему, это предполагает, что намерение всей земли будет заключаться в том, чтобы посрамить нас. Но Бог заверил Своим словом, что этого не будет, и мы никогда не посрамимся.</w:t>
      </w:r>
    </w:p>
    <w:p w:rsidR="00F652A0" w:rsidRPr="004B4380" w:rsidRDefault="00F652A0" w:rsidP="004B4380">
      <w:pPr>
        <w:jc w:val="both"/>
        <w:rPr>
          <w:rFonts w:cs="Arial"/>
          <w:szCs w:val="20"/>
        </w:rPr>
      </w:pPr>
      <w:r w:rsidRPr="004B4380">
        <w:rPr>
          <w:rFonts w:cs="Arial"/>
          <w:szCs w:val="20"/>
        </w:rPr>
        <w:t>«И будет после того, излию от Духа Моего на всякую плоть, и будут пророчествовать сыны ваши и дочери ваши; старцам вашим будут сниться сны, и юноши ваши будут видеть видения»!</w:t>
      </w:r>
    </w:p>
    <w:p w:rsidR="00F652A0" w:rsidRPr="004B4380" w:rsidRDefault="00F652A0" w:rsidP="004B4380">
      <w:pPr>
        <w:jc w:val="both"/>
        <w:rPr>
          <w:rFonts w:cs="Arial"/>
          <w:szCs w:val="20"/>
        </w:rPr>
      </w:pPr>
      <w:r w:rsidRPr="004B4380">
        <w:rPr>
          <w:rFonts w:cs="Arial"/>
          <w:szCs w:val="20"/>
        </w:rPr>
        <w:t>Благодарность Господу, что Он не собирается использовать одного пророка слишком долго! У Него будет больше пророков. Он совершил удивительную работу с одним. Если Он сделал это с одним, то что же сделает, когда у Него будет много пророков?</w:t>
      </w:r>
    </w:p>
    <w:p w:rsidR="00F652A0" w:rsidRPr="004B4380" w:rsidRDefault="00F652A0" w:rsidP="004B4380">
      <w:pPr>
        <w:jc w:val="both"/>
        <w:rPr>
          <w:rFonts w:cs="Arial"/>
          <w:szCs w:val="20"/>
        </w:rPr>
      </w:pPr>
      <w:r w:rsidRPr="004B4380">
        <w:rPr>
          <w:rFonts w:cs="Arial"/>
          <w:szCs w:val="20"/>
        </w:rPr>
        <w:t xml:space="preserve">«И также на рабов и на рабынь в те дни излию от Духа Моего. И покажу знамения на небе и на земле: кровь и огонь и столпы дыма. Солнце превратится во тьму и луна - в кровь, прежде нежели наступит день Господень, великий и страшный. И будет: всякий, кто призовет имя Господне, спасется; ибо на горе Сионе и в Иерусалиме будет спасение, как сказал Господь, </w:t>
      </w:r>
      <w:r w:rsidRPr="004B4380">
        <w:rPr>
          <w:rFonts w:cs="Arial"/>
          <w:i/>
          <w:iCs/>
          <w:szCs w:val="20"/>
        </w:rPr>
        <w:t>и у остальных, которых призовет Господь</w:t>
      </w: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 xml:space="preserve">Где произойдет спасение? - «У остальных (в англ. яз. «у остатка»), которых призовет Господь». Но против кого сатана возбуждает войну? - Против остатка. Против кого собирает сатана всю мощь земли? - Против остатка. Куда он направляет всю силу и старание? - Против остатка. Именно здесь заключается освобождение. Братья, самое лучшее место на земле — там, куда дьявол направляет все свои усилия, потому что там спасение. Именно здесь благодать и сила Иисуса Христа, и сатана вынужден собрать все свое воинство, чтобы произвести хоть какой-то эффект. Это лучшее место на земле, потому что там Христос; там Бог; и «не посрамится народ Мой во веки». </w:t>
      </w:r>
    </w:p>
    <w:p w:rsidR="00F652A0" w:rsidRPr="004B4380" w:rsidRDefault="00F652A0" w:rsidP="004B4380">
      <w:pPr>
        <w:jc w:val="both"/>
        <w:rPr>
          <w:rFonts w:cs="Arial"/>
          <w:szCs w:val="20"/>
        </w:rPr>
      </w:pPr>
      <w:r w:rsidRPr="004B4380">
        <w:rPr>
          <w:rFonts w:cs="Arial"/>
          <w:szCs w:val="20"/>
        </w:rPr>
        <w:t xml:space="preserve">Братья, я </w:t>
      </w:r>
      <w:r w:rsidRPr="004B4380">
        <w:rPr>
          <w:rFonts w:cs="Arial"/>
          <w:i/>
          <w:iCs/>
          <w:szCs w:val="20"/>
        </w:rPr>
        <w:t>ужасно</w:t>
      </w:r>
      <w:r w:rsidRPr="004B4380">
        <w:rPr>
          <w:rFonts w:cs="Arial"/>
          <w:szCs w:val="20"/>
        </w:rPr>
        <w:t xml:space="preserve"> рад этому. Я очень рад тому, что говорит Господь в этой главе, потому что, как вы понимаете, это истина для настоящего времени. Каждый стих верен и применим сейчас и сообщает такие изумительные вещи. Господь совершит эти удивительные дела; и все, о чем Он просит нас, — это искать Его всем сердцем своим. Если мы ищем Его не всем сердцем, а только с половиной его, то не сможем обрести всего. Мы хотим искать Его </w:t>
      </w:r>
      <w:r w:rsidRPr="004B4380">
        <w:rPr>
          <w:rFonts w:cs="Arial"/>
          <w:i/>
          <w:iCs/>
          <w:szCs w:val="20"/>
        </w:rPr>
        <w:t>всем</w:t>
      </w:r>
      <w:r w:rsidRPr="004B4380">
        <w:rPr>
          <w:rFonts w:cs="Arial"/>
          <w:szCs w:val="20"/>
        </w:rPr>
        <w:t xml:space="preserve"> сердцем, чтобы получить </w:t>
      </w:r>
      <w:r w:rsidRPr="004B4380">
        <w:rPr>
          <w:rFonts w:cs="Arial"/>
          <w:i/>
          <w:iCs/>
          <w:szCs w:val="20"/>
        </w:rPr>
        <w:t>все</w:t>
      </w:r>
      <w:r w:rsidRPr="004B4380">
        <w:rPr>
          <w:rFonts w:cs="Arial"/>
          <w:szCs w:val="20"/>
        </w:rPr>
        <w:t xml:space="preserve">, что у Него есть. Давайте делать то, что говорит Господь и «вы, чада Сиона, радуйтесь и веселитесь»; «ибо Господь совершит великие дела»; «и вы не посрамитесь»; спасение в «остатке», против которого со всей своей силой борется дьявол. </w:t>
      </w:r>
    </w:p>
    <w:p w:rsidR="00F652A0" w:rsidRPr="004B4380" w:rsidRDefault="00F652A0" w:rsidP="004B4380">
      <w:pPr>
        <w:jc w:val="both"/>
        <w:rPr>
          <w:rFonts w:cs="Arial"/>
          <w:szCs w:val="20"/>
        </w:rPr>
      </w:pPr>
    </w:p>
    <w:p w:rsidR="00F652A0" w:rsidRDefault="00670280" w:rsidP="004B4380">
      <w:pPr>
        <w:jc w:val="both"/>
        <w:rPr>
          <w:rFonts w:cs="Arial"/>
          <w:szCs w:val="20"/>
        </w:rPr>
      </w:pPr>
      <w:r w:rsidRPr="004B4380">
        <w:rPr>
          <w:rFonts w:cs="Arial"/>
          <w:szCs w:val="20"/>
        </w:rPr>
        <w:t>ПРОПОВЕДЬ №</w:t>
      </w:r>
      <w:r>
        <w:rPr>
          <w:rFonts w:cs="Arial"/>
          <w:szCs w:val="20"/>
        </w:rPr>
        <w:t>8</w:t>
      </w:r>
    </w:p>
    <w:p w:rsidR="00670280" w:rsidRPr="004B4380" w:rsidRDefault="0067028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{164} Нам даны свидетельства, еще и еще раз показывающие, что мы стоим на рубеже событий, которые приведут к концу мира. Снова и снова были представлены доказательства из Библии и прямые заявления Господа в свидетельстве, что сейчас наступило время, когда мы должны иметь силу, только посредством которой весть может быть передана миру для избавления тех, кто будет спасен от гибели, вызванной событиями, ожидающими нас впереди. Братья, опасности, которые угрожают нам в конце мира, преследования и все внешние события есть, и всегда будут, едва  сравнимы с теми опасностями, которые нависают над каждым человеком в его личном опыте. [Голоса из зала: «Так и есть»]</w:t>
      </w:r>
    </w:p>
    <w:p w:rsidR="00F652A0" w:rsidRPr="004B4380" w:rsidRDefault="00F652A0" w:rsidP="004B4380">
      <w:pPr>
        <w:jc w:val="both"/>
        <w:rPr>
          <w:rFonts w:cs="Arial"/>
          <w:szCs w:val="20"/>
        </w:rPr>
      </w:pPr>
      <w:r w:rsidRPr="004B4380">
        <w:rPr>
          <w:rFonts w:cs="Arial"/>
          <w:szCs w:val="20"/>
        </w:rPr>
        <w:t xml:space="preserve"> Наибольшая опасность для этого собрания и для наших людей повсюду заключается в том, что они не увидят тех проблем, которые касаются их лично, а больше будут смотреть на внешние проявления. Люди будут обращать больше внимания на </w:t>
      </w:r>
      <w:r w:rsidRPr="00670280">
        <w:t>то, что происходит вокруг</w:t>
      </w:r>
      <w:r w:rsidRPr="004B4380">
        <w:rPr>
          <w:rFonts w:cs="Arial"/>
          <w:color w:val="FF0000"/>
          <w:szCs w:val="20"/>
        </w:rPr>
        <w:t xml:space="preserve"> </w:t>
      </w:r>
      <w:r w:rsidRPr="004B4380">
        <w:rPr>
          <w:rFonts w:cs="Arial"/>
          <w:color w:val="000000"/>
          <w:szCs w:val="20"/>
        </w:rPr>
        <w:t>и на внешние свидетельства, чем заботиться о том, чтобы их собственные сердца были с Богом. Они будут воспринимать эти события больше как какую-то теори</w:t>
      </w:r>
      <w:r w:rsidRPr="004B4380">
        <w:rPr>
          <w:rFonts w:cs="Arial"/>
          <w:szCs w:val="20"/>
        </w:rPr>
        <w:t xml:space="preserve">ю, чем как необходимость обрести живого Христа внутри, для того, чтобы все эти события могли стать живой внешней реальностью и чтобы мы приготовились встретить их в страхе Божьем и спасении Божьем. Это наибольшая опасность, как я сказал, для этого собрания, </w:t>
      </w:r>
      <w:r w:rsidRPr="004B4380">
        <w:rPr>
          <w:rFonts w:cs="Arial"/>
          <w:szCs w:val="20"/>
        </w:rPr>
        <w:lastRenderedPageBreak/>
        <w:t>и мы можем увеличить конгрегацию, приняв всех посвященных и соблюдающих субботу людей в мире.</w:t>
      </w:r>
    </w:p>
    <w:p w:rsidR="00F652A0" w:rsidRPr="004B4380" w:rsidRDefault="00F652A0" w:rsidP="004B4380">
      <w:pPr>
        <w:jc w:val="both"/>
        <w:rPr>
          <w:rFonts w:cs="Arial"/>
          <w:szCs w:val="20"/>
        </w:rPr>
      </w:pPr>
      <w:r w:rsidRPr="004B4380">
        <w:rPr>
          <w:rFonts w:cs="Arial"/>
          <w:szCs w:val="20"/>
        </w:rPr>
        <w:t>И сейчас в изучении этой темы мы подошли к той ее части, которая касается нас с вами как личностей, - то, что нам с вами необходимо сделать и то, что мы желаем получить от Бога; посмотреть на это и действовать в соответствии с этим, принимая во внимание спасение Божье, имеющее отношение к нам с вами. Для меня, исходя из собственных знаний, этот и следующий урок  — самые страшные из всех, которые я проводил до сих пор. Я не избирал эти уроки и испытываю благоговейный страх перед ними, но, собратья, как показал нам брат Прескотт вчера вечером, нет пользы пренебрегать чем-либо, нет пользы вмешиваться в эти события; нет пользы смотреть на все это презрительно, нет пользы ходить с закрытыми глазами в наше время и не знать в какой ситуации мы находимся.  Нет пользы в наших ожиданиях, вдохновленных истиной Божьей, которые превозносятся как человеческие надежды, мы ожидаем грядущих событий, однако проблемы в наших собственных сердцах  и нашей жизни препятствуют тому, чтобы сделать нас частицей добра, когда события произойдут. Нет пользы для нас поступать так, не правда ли?</w:t>
      </w:r>
    </w:p>
    <w:p w:rsidR="00F652A0" w:rsidRPr="004B4380" w:rsidRDefault="00F652A0" w:rsidP="004B4380">
      <w:pPr>
        <w:jc w:val="both"/>
        <w:rPr>
          <w:rFonts w:cs="Arial"/>
          <w:szCs w:val="20"/>
        </w:rPr>
      </w:pPr>
      <w:r w:rsidRPr="004B4380">
        <w:rPr>
          <w:rFonts w:cs="Arial"/>
          <w:szCs w:val="20"/>
        </w:rPr>
        <w:t xml:space="preserve">Я повторяю, что из всего, с чем мне приходилось иметь дело прежде в своем преподавании, эти уроки, к которым я подошел, и которые должны быть даны — несомненно — для меня являются самыми ужасными в реалиях тех событий, о которых они говорят и той ситуации, в которую они ставит нас. Я еще раз могу сказать, что боюсь этого; боюсь из-за некоторых последствий, которые будут иметь место, потому что не будут приняты должным образом, т. е. с сердцем и разумом, смиренным пред Богом, спрашивая Его одного о происходящем. {165} Некоторые вопросы будет неприятно слышать всем, также как и мне не приятно говорить о них. Они касаются лично каждого из нас. Но, собратья, там, где мы находимся и в том положении, в котором находимся, в страхе Божьем, дело должно быть выполнено. </w:t>
      </w:r>
    </w:p>
    <w:p w:rsidR="00F652A0" w:rsidRPr="004B4380" w:rsidRDefault="00F652A0" w:rsidP="004B4380">
      <w:pPr>
        <w:jc w:val="both"/>
        <w:rPr>
          <w:rFonts w:cs="Arial"/>
          <w:szCs w:val="20"/>
        </w:rPr>
      </w:pPr>
      <w:r w:rsidRPr="004B4380">
        <w:rPr>
          <w:rFonts w:cs="Arial"/>
          <w:szCs w:val="20"/>
        </w:rPr>
        <w:t xml:space="preserve">  И поскольку оно должно быть выполнено, я прошу вас сейчас для того, чтобы начать, не возвышайте меня словно я особенный и стою над вами, показывая свое превосходство, и отделяю себя от всего того, что может быть представлено. Я с вами во всех этих вопросах. Нам с вами как и всем людям на земле необходимо приготовиться, дабы получить то, что Бог должен нам дать. Поэтому я умоляю вас не отделять меня от вас в этом вопросе. Если вы видите ошибки, которые совершили, то и я увижу шибки, которые совершил я и, пожалуйста, не вините меня если представленные вопросы обнаружат ошибки, которые вы совершили; пожалуйста, не вините меня как-будто я осуждал вас или отыскивал ваши недостатки. Я просто буду констатировать факты, а вы, кто увидит себя в них, поймете, что это реальность; и когда это касается меня лично, то я буду знать, как факт, что это имеет отношение исключительно ко мне. Все, чего я хочу, братья, - это вместе с вами просто искать Бога всем сердцем [Собрание: «Аминь»], и убрать с дороги все, чтобы Бог мог даровать нам то, что Он приготовил для нас.</w:t>
      </w:r>
    </w:p>
    <w:p w:rsidR="00F652A0" w:rsidRPr="004B4380" w:rsidRDefault="00F652A0" w:rsidP="004B4380">
      <w:pPr>
        <w:jc w:val="both"/>
        <w:rPr>
          <w:rFonts w:cs="Arial"/>
          <w:szCs w:val="20"/>
        </w:rPr>
      </w:pP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Я не буду пытаться, и вам не нужно ожидать от меня, что я буду стараться продвигаться очень быстро, потому что я хочу идти как можно медленнее, чтобы мы могли рассмотреть все внимательно. В этих уроках будут представлены мои размышления. Итак, давайте просто изучать эти вопросы вместе.</w:t>
      </w:r>
    </w:p>
    <w:p w:rsidR="00F652A0" w:rsidRPr="004B4380" w:rsidRDefault="00F652A0" w:rsidP="004B4380">
      <w:pPr>
        <w:jc w:val="both"/>
        <w:rPr>
          <w:rFonts w:cs="Arial"/>
          <w:szCs w:val="20"/>
        </w:rPr>
      </w:pPr>
      <w:r w:rsidRPr="004B4380">
        <w:rPr>
          <w:rFonts w:cs="Arial"/>
          <w:szCs w:val="20"/>
        </w:rPr>
        <w:t xml:space="preserve">  Я начну с той мысли, на которой мы остановились вчера. Мы обсуждали мысль о том, что наступило время, когда Бог пообещал дать ранний и поздний дождь. Пришло время, когда мы должны просить и ожидать этого. Мы можем помнить о том уроке и свидетельстве, с которыми накануне познакомил нас брат Прескотт, посвященными этой же теме.</w:t>
      </w:r>
    </w:p>
    <w:p w:rsidR="00F652A0" w:rsidRPr="004B4380" w:rsidRDefault="00F652A0" w:rsidP="004B4380">
      <w:pPr>
        <w:jc w:val="both"/>
        <w:rPr>
          <w:rFonts w:cs="Arial"/>
          <w:szCs w:val="20"/>
        </w:rPr>
      </w:pPr>
      <w:r w:rsidRPr="004B4380">
        <w:rPr>
          <w:rFonts w:cs="Arial"/>
          <w:szCs w:val="20"/>
        </w:rPr>
        <w:t xml:space="preserve">Я зачитаю сегодня отрывок, на который ссылался вчера, но у меня не было с собой книги. Он находится в книге «Служение Петра и обращение Савла», с. 9.  (История спасения с. 246) После повествования об излитии Святого Духа, Дне Пятидесятницы и обращении душ там говорится: </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color w:val="000000"/>
          <w:szCs w:val="20"/>
        </w:rPr>
      </w:pPr>
      <w:r w:rsidRPr="004B4380">
        <w:rPr>
          <w:rFonts w:cs="Arial"/>
          <w:szCs w:val="20"/>
        </w:rPr>
        <w:t>«</w:t>
      </w:r>
      <w:r w:rsidRPr="004B4380">
        <w:rPr>
          <w:rFonts w:eastAsia="Times New Roman CYR" w:cs="Arial"/>
          <w:color w:val="000000"/>
          <w:szCs w:val="20"/>
        </w:rPr>
        <w:t xml:space="preserve">Это свидетельство, послужившее утверждению христианской Церкви, дано нам не только как важный раздел священной истории, но также и как урок. Всем исповедующим имя Христа нужно бодрствовать и, </w:t>
      </w:r>
      <w:r w:rsidRPr="004B4380">
        <w:rPr>
          <w:rFonts w:eastAsia="Times New Roman CYR" w:cs="Arial"/>
          <w:i/>
          <w:iCs/>
          <w:color w:val="000000"/>
          <w:szCs w:val="20"/>
        </w:rPr>
        <w:t>единодушно</w:t>
      </w:r>
      <w:r w:rsidRPr="004B4380">
        <w:rPr>
          <w:rFonts w:eastAsia="Times New Roman CYR" w:cs="Arial"/>
          <w:color w:val="000000"/>
          <w:szCs w:val="20"/>
        </w:rPr>
        <w:t xml:space="preserve"> молясь, ожидать Его возвращения. </w:t>
      </w:r>
      <w:r w:rsidRPr="004B4380">
        <w:rPr>
          <w:rFonts w:eastAsia="Times New Roman CYR" w:cs="Arial"/>
          <w:i/>
          <w:iCs/>
          <w:color w:val="000000"/>
          <w:szCs w:val="20"/>
        </w:rPr>
        <w:t>Необходимо забыть о различиях</w:t>
      </w:r>
      <w:r w:rsidRPr="004B4380">
        <w:rPr>
          <w:rFonts w:eastAsia="Times New Roman CYR" w:cs="Arial"/>
          <w:color w:val="000000"/>
          <w:szCs w:val="20"/>
        </w:rPr>
        <w:t xml:space="preserve">, и </w:t>
      </w:r>
      <w:r w:rsidRPr="004B4380">
        <w:rPr>
          <w:rFonts w:eastAsia="Times New Roman CYR" w:cs="Arial"/>
          <w:i/>
          <w:iCs/>
          <w:color w:val="000000"/>
          <w:szCs w:val="20"/>
        </w:rPr>
        <w:t>тогда</w:t>
      </w:r>
      <w:r w:rsidRPr="004B4380">
        <w:rPr>
          <w:rFonts w:eastAsia="Times New Roman CYR" w:cs="Arial"/>
          <w:color w:val="000000"/>
          <w:szCs w:val="20"/>
        </w:rPr>
        <w:t xml:space="preserve"> единство и нежная любовь друг к другу наполнят всех. Наши молитвы смогут вместе вознестись к нашему Небесному Отцу с горячей и сильной верой. И </w:t>
      </w:r>
      <w:r w:rsidRPr="004B4380">
        <w:rPr>
          <w:rFonts w:eastAsia="Times New Roman CYR" w:cs="Arial"/>
          <w:i/>
          <w:iCs/>
          <w:color w:val="000000"/>
          <w:szCs w:val="20"/>
        </w:rPr>
        <w:t>затем</w:t>
      </w:r>
      <w:r w:rsidRPr="004B4380">
        <w:rPr>
          <w:rFonts w:eastAsia="Times New Roman CYR" w:cs="Arial"/>
          <w:color w:val="000000"/>
          <w:szCs w:val="20"/>
        </w:rPr>
        <w:t xml:space="preserve"> мы сможем с терпением и надеждой ожидать исполнения Его обетовании»</w:t>
      </w:r>
    </w:p>
    <w:p w:rsidR="00F652A0" w:rsidRPr="004B4380" w:rsidRDefault="00F652A0" w:rsidP="004B4380">
      <w:pPr>
        <w:jc w:val="both"/>
        <w:rPr>
          <w:rFonts w:cs="Arial"/>
          <w:szCs w:val="20"/>
        </w:rPr>
      </w:pP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 xml:space="preserve">Когда наступает «затем»? Когда мы ожидаем, бодрствуем и молимся единодушно, когда все различия забыты, и единство, нежная любовь друг к другу наполняет всех. Следовательно, братья, если есть разногласия между вами и кем-то из людей на этой земле, независимо от того принадлежат ли они к нашей организации или нет, пришло время нам с вами удалить разногласия. Если человек не присутствует здесь, так чтобы подойти к нему и обсудить этот вопрос, напишите или расскажите ему все, объясните ему свою позицию и то, что вы делаете. И вы больше не несете ответственность за него, примет он ваши слова или нет. Вы действовали в страхе Божьем, совершая то, что Он повелевает </w:t>
      </w:r>
      <w:r w:rsidRPr="004B4380">
        <w:rPr>
          <w:rFonts w:cs="Arial"/>
          <w:i/>
          <w:iCs/>
          <w:szCs w:val="20"/>
        </w:rPr>
        <w:t>вам</w:t>
      </w:r>
      <w:r w:rsidRPr="004B4380">
        <w:rPr>
          <w:rFonts w:cs="Arial"/>
          <w:szCs w:val="20"/>
        </w:rPr>
        <w:t xml:space="preserve">. [Вопрос из зала: «Вы имеете в виду всех людей мира?»]. Да, всех, потому что если </w:t>
      </w:r>
      <w:r w:rsidRPr="004B4380">
        <w:rPr>
          <w:rFonts w:cs="Arial"/>
          <w:szCs w:val="20"/>
        </w:rPr>
        <w:lastRenderedPageBreak/>
        <w:t>между мной и людьми, которых здесь нет, есть грехи, и они знают об этом, то эти разногласия будут мешать нам наладить с ними контакты, когда мы пойдем с вестью, несмотря на то, что Бог даст нам Своего Святого Духа в излитии позднего дождя. Понимаете ли вы, что любое разногласие, любая вражда или что-то подобное, стоящее между мной и кем-либо в этом мире, затруднит для меня донесение ему вести?</w:t>
      </w:r>
    </w:p>
    <w:p w:rsidR="00F652A0" w:rsidRPr="004B4380" w:rsidRDefault="00F652A0" w:rsidP="004B4380">
      <w:pPr>
        <w:jc w:val="both"/>
        <w:rPr>
          <w:rFonts w:cs="Arial"/>
          <w:szCs w:val="20"/>
        </w:rPr>
      </w:pPr>
      <w:r w:rsidRPr="004B4380">
        <w:rPr>
          <w:rFonts w:cs="Arial"/>
          <w:szCs w:val="20"/>
        </w:rPr>
        <w:t xml:space="preserve">   Если мы обманули людей, нечестно обошлись с ними с ними, не были честны в своих делах перед миром, то ради наших душ, братья, давайте исправимся. И здесь, в Батл-Крике, возможно, есть люди, которые должны решить проблемы подобного рода с жителями этого города, - я имею ввиду представителей нашего народа, которым необходимо примириться с людьми из Батл-Крика. Наши встречи проходят в этом городе для его жителей; как нам сказали здесь в общине, ожидается, что когда благословение Божье снизойдет на это собрание, оно должно быть передано жителям города, и они должны разделить с нами это благословение. Далее мне следует сказать адвентистам седьмого дня в этом городе: «Верните то, что добыто нечестным путем, ради своей души и ради душ, которых Бог хочет спасти в этом городе. Если вы обманывали людей, пойдите и признайтесь им в этом и верните то, что украли. Если в своих делах вы были не честны, если приобретали что-то, движимые алчностью, уничтожьте зло. Предстаньте честными в глазах Божьих, следующие слова, обращены к нам:  </w:t>
      </w:r>
    </w:p>
    <w:p w:rsidR="00F652A0" w:rsidRPr="004B4380" w:rsidRDefault="00F652A0" w:rsidP="004B4380">
      <w:pPr>
        <w:jc w:val="both"/>
        <w:rPr>
          <w:rFonts w:cs="Arial"/>
          <w:i/>
          <w:iCs/>
          <w:szCs w:val="20"/>
        </w:rPr>
      </w:pPr>
      <w:r w:rsidRPr="004B4380">
        <w:rPr>
          <w:rFonts w:cs="Arial"/>
          <w:szCs w:val="20"/>
        </w:rPr>
        <w:t>«</w:t>
      </w:r>
      <w:r w:rsidRPr="004B4380">
        <w:rPr>
          <w:rFonts w:eastAsia="Times New Roman CYR" w:cs="Arial"/>
          <w:color w:val="000000"/>
          <w:szCs w:val="20"/>
        </w:rPr>
        <w:t>Необходимо забыть о различиях, и тогда единство и нежная любовь друг к другу наполнят всех.</w:t>
      </w:r>
      <w:r w:rsidRPr="004B4380">
        <w:rPr>
          <w:rFonts w:cs="Arial"/>
          <w:i/>
          <w:iCs/>
          <w:szCs w:val="20"/>
        </w:rPr>
        <w:t>» (История спасения, с. 247)</w:t>
      </w:r>
    </w:p>
    <w:p w:rsidR="00F652A0" w:rsidRPr="004B4380" w:rsidRDefault="00F652A0" w:rsidP="004B4380">
      <w:pPr>
        <w:jc w:val="both"/>
        <w:rPr>
          <w:rFonts w:cs="Arial"/>
          <w:szCs w:val="20"/>
        </w:rPr>
      </w:pPr>
      <w:r w:rsidRPr="004B4380">
        <w:rPr>
          <w:rFonts w:cs="Arial"/>
          <w:szCs w:val="20"/>
        </w:rPr>
        <w:t>Именно это делали ученики, когда искали Господа в течение тех десяти дней. {166} Они удалили все различия. Допускаете ли вы, что в те десять дней другие ученики, которые так завидовали Иакову и Иоанну, когда те пришли с матерью и просили Спасителя позволить им сесть одному по одну сторону, а другому - по другую в Его царстве Божьем; остальным ученикам не понравилось это -  допускаете ли вы, что они оставили этот спор, исповедовались, обсудили данную проблему друг с другом и сами поняли насколько ничтожным был этот спор?</w:t>
      </w:r>
    </w:p>
    <w:p w:rsidR="00F652A0" w:rsidRPr="004B4380" w:rsidRDefault="00F652A0" w:rsidP="004B4380">
      <w:pPr>
        <w:jc w:val="both"/>
        <w:rPr>
          <w:rFonts w:cs="Arial"/>
          <w:szCs w:val="20"/>
        </w:rPr>
      </w:pPr>
      <w:r w:rsidRPr="004B4380">
        <w:rPr>
          <w:rFonts w:cs="Arial"/>
          <w:szCs w:val="20"/>
        </w:rPr>
        <w:t xml:space="preserve">        Спаситель взял маленькое дитя и сказал: «Кто хочет быть большим в царствии небесном, будет как это дитя и станет слугою всем». Они оставили все эти разногласия и зависть из страха, связанного с тем, что кто-то в царствии Божьем мог быть выше других учеников -  все было удалено. И нам сказано здесь, что такие же разногласия есть среди нас: амбиции по поводу места, ревность о положении и зависть относительно ситуации - эти качества присущи нам. Теперь пришло время уничтожить их; теперь наступило время для того, чтобы каждый понял как низко он может склониться у ног Христа, а не как возвыситься в Конференции, в глазах людей, в Комитете Конференции или Комитете Генеральной Конференции. Это вообще не тот вопрос, который должен нас волновать.</w:t>
      </w:r>
    </w:p>
    <w:p w:rsidR="00F652A0" w:rsidRPr="004B4380" w:rsidRDefault="00F652A0" w:rsidP="004B4380">
      <w:pPr>
        <w:jc w:val="both"/>
        <w:rPr>
          <w:rFonts w:cs="Arial"/>
          <w:i/>
          <w:iCs/>
          <w:szCs w:val="20"/>
        </w:rPr>
      </w:pPr>
      <w:r w:rsidRPr="004B4380">
        <w:rPr>
          <w:rFonts w:cs="Arial"/>
          <w:szCs w:val="20"/>
        </w:rPr>
        <w:t>«</w:t>
      </w:r>
      <w:r w:rsidRPr="004B4380">
        <w:rPr>
          <w:rFonts w:eastAsia="Times New Roman CYR" w:cs="Arial"/>
          <w:color w:val="000000"/>
          <w:szCs w:val="20"/>
        </w:rPr>
        <w:t>Необходимо забыть о различиях, и тогда единство и нежная любовь друг к другу наполнят всех.</w:t>
      </w:r>
      <w:r w:rsidRPr="004B4380">
        <w:rPr>
          <w:rFonts w:cs="Arial"/>
          <w:i/>
          <w:iCs/>
          <w:szCs w:val="20"/>
        </w:rPr>
        <w:t>»</w:t>
      </w:r>
    </w:p>
    <w:p w:rsidR="00F652A0" w:rsidRPr="004B4380" w:rsidRDefault="00F652A0" w:rsidP="004B4380">
      <w:pPr>
        <w:jc w:val="both"/>
        <w:rPr>
          <w:rFonts w:cs="Arial"/>
          <w:szCs w:val="20"/>
        </w:rPr>
      </w:pPr>
      <w:r w:rsidRPr="004B4380">
        <w:rPr>
          <w:rFonts w:cs="Arial"/>
          <w:szCs w:val="20"/>
        </w:rPr>
        <w:t xml:space="preserve">      Так как это имеет особенное отношение к нам как к братьям и сестрам в церкви, эти слова вынуждают нас, если мы знаем о каком-либо разногласии, существующем между нами и кем-либо в мире, удалить это все с пути.  Не имеет значения сколько это стоит, это совершенно неважно. Нам не будет стоить жизни, если мы удалим разногласия: но нам </w:t>
      </w:r>
      <w:r w:rsidRPr="004B4380">
        <w:rPr>
          <w:rFonts w:cs="Arial"/>
          <w:i/>
          <w:iCs/>
          <w:szCs w:val="20"/>
        </w:rPr>
        <w:t>будет</w:t>
      </w:r>
      <w:r w:rsidRPr="004B4380">
        <w:rPr>
          <w:rFonts w:cs="Arial"/>
          <w:szCs w:val="20"/>
        </w:rPr>
        <w:t xml:space="preserve"> стоить жизни, если мы не сделаем этого. И когда это будет сделано, «</w:t>
      </w:r>
      <w:r w:rsidRPr="004B4380">
        <w:rPr>
          <w:rFonts w:cs="Arial"/>
          <w:i/>
          <w:iCs/>
          <w:szCs w:val="20"/>
        </w:rPr>
        <w:t>тогда ...</w:t>
      </w:r>
      <w:r w:rsidRPr="004B4380">
        <w:rPr>
          <w:rFonts w:cs="Arial"/>
          <w:szCs w:val="20"/>
        </w:rPr>
        <w:t xml:space="preserve"> н</w:t>
      </w:r>
      <w:r w:rsidRPr="004B4380">
        <w:rPr>
          <w:rFonts w:eastAsia="Times New Roman CYR" w:cs="Arial"/>
          <w:color w:val="000000"/>
          <w:szCs w:val="20"/>
        </w:rPr>
        <w:t xml:space="preserve">аши молитвы смогут вместе вознестись к нашему Небесному Отцу с горячей и сильной верой.» </w:t>
      </w:r>
      <w:r w:rsidRPr="004B4380">
        <w:rPr>
          <w:rFonts w:cs="Arial"/>
          <w:szCs w:val="20"/>
        </w:rPr>
        <w:t xml:space="preserve">Да, сэр; если вы знаете, что чисты в глазах Божьих, что все разногласия между вами и вашими собратьями удалены, насколько это возможно, и все грехи, показанные Богом, исповеданы перед Ним, и мы предстаем перед Ним как заблудшие, беспомощные, погибшие грешники, какими являемся на самом деле, и видим свою нужду в том, что Он должен дать, - тогда все Его обетования сказаны для нас, и мы знаем, что это - </w:t>
      </w:r>
      <w:r w:rsidRPr="004B4380">
        <w:rPr>
          <w:rFonts w:cs="Arial"/>
          <w:i/>
          <w:iCs/>
          <w:szCs w:val="20"/>
        </w:rPr>
        <w:t>наши</w:t>
      </w:r>
      <w:r w:rsidRPr="004B4380">
        <w:rPr>
          <w:rFonts w:cs="Arial"/>
          <w:szCs w:val="20"/>
        </w:rPr>
        <w:t xml:space="preserve"> обетования; Тогда мы можем положиться на них и тогда «н</w:t>
      </w:r>
      <w:r w:rsidRPr="004B4380">
        <w:rPr>
          <w:rFonts w:eastAsia="Times New Roman CYR" w:cs="Arial"/>
          <w:color w:val="000000"/>
          <w:szCs w:val="20"/>
        </w:rPr>
        <w:t xml:space="preserve">аши молитвы смогут вместе вознестись к нашему Небесному Отцу с горячей и сильной верой. И </w:t>
      </w:r>
      <w:r w:rsidRPr="004B4380">
        <w:rPr>
          <w:rFonts w:eastAsia="Times New Roman CYR" w:cs="Arial"/>
          <w:iCs/>
          <w:color w:val="000000"/>
          <w:szCs w:val="20"/>
        </w:rPr>
        <w:t>затем</w:t>
      </w:r>
      <w:r w:rsidRPr="004B4380">
        <w:rPr>
          <w:rFonts w:eastAsia="Times New Roman CYR" w:cs="Arial"/>
          <w:color w:val="000000"/>
          <w:szCs w:val="20"/>
        </w:rPr>
        <w:t xml:space="preserve"> мы сможем с терпением и надеждой ожидать исполнения Его обетовании</w:t>
      </w:r>
      <w:r w:rsidRPr="004B4380">
        <w:rPr>
          <w:rFonts w:cs="Arial"/>
          <w:szCs w:val="20"/>
        </w:rPr>
        <w:t>»</w:t>
      </w:r>
    </w:p>
    <w:p w:rsidR="00F652A0" w:rsidRPr="004B4380" w:rsidRDefault="00F652A0" w:rsidP="004B4380">
      <w:pPr>
        <w:jc w:val="both"/>
        <w:rPr>
          <w:rFonts w:cs="Arial"/>
          <w:szCs w:val="20"/>
        </w:rPr>
      </w:pPr>
      <w:r w:rsidRPr="004B4380">
        <w:rPr>
          <w:rFonts w:cs="Arial"/>
          <w:szCs w:val="20"/>
        </w:rPr>
        <w:t xml:space="preserve">     Вот чем нам нужно сейчас заниматься. Когда все это сделано, когда все разногласия удалены и преобладает единство, когда каждый ищет единства ума и сердца, тогда Бог обещал, что мы увидим Его лицом к лицу. Время пришло; давайте осуществлять это.</w:t>
      </w:r>
    </w:p>
    <w:p w:rsidR="00F652A0" w:rsidRPr="004B4380" w:rsidRDefault="00F652A0" w:rsidP="004B4380">
      <w:pPr>
        <w:jc w:val="both"/>
        <w:rPr>
          <w:rFonts w:cs="Arial"/>
          <w:szCs w:val="20"/>
        </w:rPr>
      </w:pPr>
      <w:r w:rsidRPr="004B4380">
        <w:rPr>
          <w:rFonts w:cs="Arial"/>
          <w:szCs w:val="20"/>
        </w:rPr>
        <w:t xml:space="preserve">Вновь я читаю на странице 9: - </w:t>
      </w:r>
    </w:p>
    <w:p w:rsidR="00F652A0" w:rsidRPr="004B4380" w:rsidRDefault="00F652A0" w:rsidP="004B4380">
      <w:pPr>
        <w:jc w:val="both"/>
        <w:rPr>
          <w:rFonts w:cs="Arial"/>
          <w:szCs w:val="20"/>
        </w:rPr>
      </w:pPr>
      <w:r w:rsidRPr="004B4380">
        <w:rPr>
          <w:rFonts w:cs="Arial"/>
          <w:szCs w:val="20"/>
        </w:rPr>
        <w:t>«</w:t>
      </w:r>
      <w:r w:rsidRPr="004B4380">
        <w:rPr>
          <w:rFonts w:eastAsia="Times New Roman CYR" w:cs="Arial"/>
          <w:color w:val="000000"/>
          <w:szCs w:val="20"/>
        </w:rPr>
        <w:t xml:space="preserve">Ответ может быть дан со стремительной скоростью и неотразимой силой или задержаться на многие дни и недели, и наша вера подвергнется испытанию. Бог знает, как и когда отвечать на наши молитвы. То, что нам нужно сделать со своей стороны, - это соединиться с Божественным источником. В свою очередь, Бог ответствен за </w:t>
      </w:r>
      <w:r w:rsidRPr="004B4380">
        <w:rPr>
          <w:rFonts w:eastAsia="Times New Roman CYR" w:cs="Arial"/>
          <w:i/>
          <w:iCs/>
          <w:color w:val="000000"/>
          <w:szCs w:val="20"/>
        </w:rPr>
        <w:t>Свои</w:t>
      </w:r>
      <w:r w:rsidRPr="004B4380">
        <w:rPr>
          <w:rFonts w:eastAsia="Times New Roman CYR" w:cs="Arial"/>
          <w:color w:val="000000"/>
          <w:szCs w:val="20"/>
        </w:rPr>
        <w:t xml:space="preserve"> обетования</w:t>
      </w:r>
      <w:r w:rsidRPr="004B4380">
        <w:rPr>
          <w:rFonts w:cs="Arial"/>
          <w:szCs w:val="20"/>
        </w:rPr>
        <w:t>» (</w:t>
      </w:r>
      <w:r w:rsidRPr="004B4380">
        <w:rPr>
          <w:rFonts w:cs="Arial"/>
          <w:i/>
          <w:iCs/>
          <w:szCs w:val="20"/>
        </w:rPr>
        <w:t>История спасения</w:t>
      </w:r>
      <w:r w:rsidRPr="004B4380">
        <w:rPr>
          <w:rFonts w:cs="Arial"/>
          <w:szCs w:val="20"/>
        </w:rPr>
        <w:t>, с. 246).</w:t>
      </w:r>
    </w:p>
    <w:p w:rsidR="00F652A0" w:rsidRPr="004B4380" w:rsidRDefault="00F652A0" w:rsidP="004B4380">
      <w:pPr>
        <w:jc w:val="both"/>
        <w:rPr>
          <w:rFonts w:cs="Arial"/>
          <w:szCs w:val="20"/>
        </w:rPr>
      </w:pPr>
      <w:r w:rsidRPr="004B4380">
        <w:rPr>
          <w:rFonts w:cs="Arial"/>
          <w:szCs w:val="20"/>
        </w:rPr>
        <w:t>Как мы размышляли вчера вечером, когда канал открыт, и наши молитвы возносятся, как описано, значит канал действительно открыт, и когда Святой Дух изольется, то Он пройдет по всей длине открытого канала.</w:t>
      </w:r>
    </w:p>
    <w:p w:rsidR="00F652A0" w:rsidRPr="004B4380" w:rsidRDefault="00F652A0" w:rsidP="004B4380">
      <w:pPr>
        <w:jc w:val="both"/>
        <w:rPr>
          <w:rFonts w:eastAsia="Times New Roman CYR" w:cs="Arial"/>
          <w:color w:val="000000"/>
          <w:szCs w:val="20"/>
        </w:rPr>
      </w:pPr>
      <w:r w:rsidRPr="004B4380">
        <w:rPr>
          <w:rFonts w:cs="Arial"/>
          <w:szCs w:val="20"/>
        </w:rPr>
        <w:t>«</w:t>
      </w:r>
      <w:r w:rsidRPr="004B4380">
        <w:rPr>
          <w:rFonts w:eastAsia="Times New Roman CYR" w:cs="Arial"/>
          <w:color w:val="000000"/>
          <w:szCs w:val="20"/>
        </w:rPr>
        <w:t xml:space="preserve">То, </w:t>
      </w:r>
      <w:r w:rsidRPr="00291924">
        <w:rPr>
          <w:rFonts w:eastAsia="Times New Roman CYR" w:cs="Arial"/>
          <w:color w:val="000000"/>
          <w:szCs w:val="20"/>
        </w:rPr>
        <w:t xml:space="preserve">что </w:t>
      </w:r>
      <w:r w:rsidRPr="00291924">
        <w:rPr>
          <w:rFonts w:eastAsia="Times New Roman CYR" w:cs="Arial"/>
          <w:bCs/>
          <w:i/>
          <w:iCs/>
          <w:color w:val="000000"/>
          <w:szCs w:val="20"/>
        </w:rPr>
        <w:t>нам</w:t>
      </w:r>
      <w:r w:rsidRPr="00291924">
        <w:rPr>
          <w:rFonts w:eastAsia="Times New Roman CYR" w:cs="Arial"/>
          <w:color w:val="000000"/>
          <w:szCs w:val="20"/>
        </w:rPr>
        <w:t xml:space="preserve"> нужно сделать со своей стороны, - это соединиться с Божественным источником. В свою очередь, Бог ответствен за </w:t>
      </w:r>
      <w:r w:rsidRPr="00291924">
        <w:rPr>
          <w:rFonts w:eastAsia="Times New Roman CYR" w:cs="Arial"/>
          <w:bCs/>
          <w:i/>
          <w:iCs/>
          <w:color w:val="000000"/>
          <w:szCs w:val="20"/>
        </w:rPr>
        <w:t>Свои</w:t>
      </w:r>
      <w:r w:rsidRPr="00291924">
        <w:rPr>
          <w:rFonts w:eastAsia="Times New Roman CYR" w:cs="Arial"/>
          <w:color w:val="000000"/>
          <w:szCs w:val="20"/>
        </w:rPr>
        <w:t xml:space="preserve"> обетования</w:t>
      </w:r>
      <w:r w:rsidRPr="004B4380">
        <w:rPr>
          <w:rFonts w:eastAsia="Times New Roman CYR" w:cs="Arial"/>
          <w:color w:val="000000"/>
          <w:szCs w:val="20"/>
        </w:rPr>
        <w:t>, ибо "верен обещавший". Очень важно, чтобы у нас было единое сердце и единые мысли, чтобы мы отбросили всякую зависть и злобу и как смиренные просители бодрствовали и ожидали. Иисус, наш Глава и Представитель, готов сделать для нас то, что Он сделал для молившихся и бодрствовавших в день Пятидесятницы» (</w:t>
      </w:r>
      <w:r w:rsidRPr="004B4380">
        <w:rPr>
          <w:rFonts w:eastAsia="Times New Roman CYR" w:cs="Arial"/>
          <w:i/>
          <w:iCs/>
          <w:color w:val="000000"/>
          <w:szCs w:val="20"/>
        </w:rPr>
        <w:t>История спасения</w:t>
      </w:r>
      <w:r w:rsidRPr="004B4380">
        <w:rPr>
          <w:rFonts w:eastAsia="Times New Roman CYR" w:cs="Arial"/>
          <w:color w:val="000000"/>
          <w:szCs w:val="20"/>
        </w:rPr>
        <w:t>, с. 247)</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Вот еще одна мысль, заслуживающая нашего глубокого рассмотрения:-</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«Иисус готов сегодня наделить храбростью и благодатью Своих последователей, как наделил учеников ранней церкви. Никому не следует необдуманно (поспешно) использовать возможность вступать в бой с княжествами и властями тьмы.»  </w:t>
      </w:r>
      <w:r w:rsidRPr="00291924">
        <w:rPr>
          <w:rFonts w:cs="Arial"/>
          <w:szCs w:val="20"/>
          <w:shd w:val="clear" w:color="auto" w:fill="FFFFFF" w:themeFill="background1"/>
        </w:rPr>
        <w:t>(Дух пророчества, том 3, с. 273.)</w:t>
      </w:r>
    </w:p>
    <w:p w:rsidR="00F652A0" w:rsidRPr="004B4380" w:rsidRDefault="00F652A0" w:rsidP="004B4380">
      <w:pPr>
        <w:jc w:val="both"/>
        <w:rPr>
          <w:rFonts w:cs="Arial"/>
          <w:szCs w:val="20"/>
        </w:rPr>
      </w:pPr>
      <w:r w:rsidRPr="004B4380">
        <w:rPr>
          <w:rFonts w:cs="Arial"/>
          <w:szCs w:val="20"/>
        </w:rPr>
        <w:t>Нам необходимо подходить к этому вопросу осторожно, с размышлением. Мы должны иметь уверенность и не вступать в борьбу до тех пор, пока не узнаем, что с нами Бог, чтобы с силой и благодатью Бога, дающей смелость и крепость встретить те силы, с которыми нам предстоит иметь дело. Эта борьба, ожидающая нас, - не легка.</w:t>
      </w:r>
    </w:p>
    <w:p w:rsidR="00F652A0" w:rsidRPr="00291924" w:rsidRDefault="00F652A0" w:rsidP="00291924">
      <w:pPr>
        <w:shd w:val="clear" w:color="auto" w:fill="FFFFFF" w:themeFill="background1"/>
        <w:jc w:val="both"/>
      </w:pPr>
      <w:r w:rsidRPr="004B4380">
        <w:rPr>
          <w:rFonts w:cs="Arial"/>
          <w:szCs w:val="20"/>
        </w:rPr>
        <w:t>«Когда Бог предлагает им вступить в конфликт, времени будет достаточно; затем слабым и нерешительным Он даст смелость и дар слова сверх их ожиданий и надежд.» (</w:t>
      </w:r>
      <w:r w:rsidRPr="00291924">
        <w:t>Дух пророчества, с. 273)</w:t>
      </w:r>
    </w:p>
    <w:p w:rsidR="00F652A0" w:rsidRPr="004B4380" w:rsidRDefault="00F652A0" w:rsidP="004B4380">
      <w:pPr>
        <w:jc w:val="both"/>
        <w:rPr>
          <w:rFonts w:cs="Arial"/>
          <w:szCs w:val="20"/>
        </w:rPr>
      </w:pPr>
      <w:r w:rsidRPr="004B4380">
        <w:rPr>
          <w:rFonts w:cs="Arial"/>
          <w:szCs w:val="20"/>
        </w:rPr>
        <w:t xml:space="preserve">Поэтому Бог хочет, чтобы мы искали Его, и затем, когда Он посылает нас, мы пошли только с Его силой и благодатью. На странице 11 я читаю: - </w:t>
      </w:r>
    </w:p>
    <w:p w:rsidR="00F652A0" w:rsidRPr="004B4380" w:rsidRDefault="00F652A0" w:rsidP="004B4380">
      <w:pPr>
        <w:jc w:val="both"/>
        <w:rPr>
          <w:rFonts w:eastAsia="Times New Roman CYR" w:cs="Arial"/>
          <w:szCs w:val="20"/>
        </w:rPr>
      </w:pPr>
      <w:r w:rsidRPr="004B4380">
        <w:rPr>
          <w:rFonts w:cs="Arial"/>
          <w:szCs w:val="20"/>
        </w:rPr>
        <w:t xml:space="preserve"> «</w:t>
      </w:r>
      <w:r w:rsidRPr="004B4380">
        <w:rPr>
          <w:rFonts w:eastAsia="Times New Roman CYR" w:cs="Arial"/>
          <w:szCs w:val="20"/>
        </w:rPr>
        <w:t xml:space="preserve">Ученики Христа </w:t>
      </w:r>
      <w:r w:rsidRPr="004B4380">
        <w:rPr>
          <w:rFonts w:eastAsia="Times New Roman" w:cs="Arial"/>
          <w:szCs w:val="20"/>
        </w:rPr>
        <w:t xml:space="preserve">[57] </w:t>
      </w:r>
      <w:r w:rsidRPr="004B4380">
        <w:rPr>
          <w:rFonts w:eastAsia="Times New Roman CYR" w:cs="Arial"/>
          <w:szCs w:val="20"/>
        </w:rPr>
        <w:t>остро ощущали собственную немощность; в смирении и молитве они восполняли свою слабость Его силой, свое невежество - Его мудростью, свое недостоинство - Его праведностью, свою нищету - Его неисчерпаемыми богатствами. Укрепляя (и вооружая, прим. пер) себя таким образом, они, не колеблясь, преодолевали все препятствия в служении Господу» (Деяния апостолов, с. 57)</w:t>
      </w:r>
    </w:p>
    <w:p w:rsidR="00F652A0" w:rsidRPr="004B4380" w:rsidRDefault="00F652A0" w:rsidP="004B4380">
      <w:pPr>
        <w:jc w:val="both"/>
        <w:rPr>
          <w:rFonts w:cs="Arial"/>
          <w:szCs w:val="20"/>
        </w:rPr>
      </w:pPr>
      <w:r w:rsidRPr="004B4380">
        <w:rPr>
          <w:rFonts w:cs="Arial"/>
          <w:szCs w:val="20"/>
        </w:rPr>
        <w:t>Что же это за вооружение! Подумайте о нем! Сила, мудрость, праведность, богатство! Именно это нам необходимо, чтобы противостоять всем, направленным против нас мерам: ибо мы не можем оценить ни земную власть, ни славу, которую воздадут люди, ни богатство, которое мог бы предоставить этот мир, или оценить размышления об этом, или о жизни. Поэтому  здесь перечислены именно  те моменты, которые мы рассматривали на предыдущем занятии.</w:t>
      </w:r>
    </w:p>
    <w:p w:rsidR="00F652A0" w:rsidRPr="004B4380" w:rsidRDefault="00F652A0" w:rsidP="004B4380">
      <w:pPr>
        <w:jc w:val="both"/>
        <w:rPr>
          <w:rFonts w:cs="Arial"/>
          <w:szCs w:val="20"/>
        </w:rPr>
      </w:pPr>
      <w:r w:rsidRPr="004B4380">
        <w:rPr>
          <w:rFonts w:cs="Arial"/>
          <w:szCs w:val="20"/>
        </w:rPr>
        <w:t>Но как они обретали силу?-  Осознавая свою слабость и признавая свою слабость. {167} Как они получили мудрость?- Благодаря признанию своего невежества. Как они получали праведность? - Признавая свое недостоинство. Как они обретали богатство, неисчерпаемое богатство? -  Признавая собственную нищету.</w:t>
      </w:r>
    </w:p>
    <w:p w:rsidR="00F652A0" w:rsidRPr="004B4380" w:rsidRDefault="00F652A0" w:rsidP="004B4380">
      <w:pPr>
        <w:jc w:val="both"/>
        <w:rPr>
          <w:rFonts w:cs="Arial"/>
          <w:szCs w:val="20"/>
        </w:rPr>
      </w:pPr>
      <w:r w:rsidRPr="004B4380">
        <w:rPr>
          <w:rFonts w:cs="Arial"/>
          <w:szCs w:val="20"/>
        </w:rPr>
        <w:t xml:space="preserve">     В таком случае это именно та ситуация в которой мы должны оказаться: неспособными, незнающими, неимущие, недостойные и слепыми. Не об этом ли говорит нам весть к Лаодикии — что мы несчастны, жалки, нищи, слепы и наги и не знаем об этом? Недавно кто-то читал этот отрывок и когда дошел до слова «слепота», то я сразу вспомнил девятую главу Евангелия от Иоанна, последний стих. Прочитаем его, если вы не против. Иоанна 9:41. Это конец рассказа об исцелении слепого и восстановлении зрения человеку, который родился слепым. О чем говорит этот стих?</w:t>
      </w:r>
    </w:p>
    <w:p w:rsidR="00F652A0" w:rsidRPr="004B4380" w:rsidRDefault="00F652A0" w:rsidP="004B4380">
      <w:pPr>
        <w:jc w:val="both"/>
        <w:rPr>
          <w:rFonts w:cs="Arial"/>
          <w:szCs w:val="20"/>
        </w:rPr>
      </w:pPr>
      <w:r w:rsidRPr="004B4380">
        <w:rPr>
          <w:rFonts w:cs="Arial"/>
          <w:szCs w:val="20"/>
        </w:rPr>
        <w:t>«Иисус сказал им: если бы вы были слепы, то не имели бы [на] [себе] греха; но как вы говорите, что видите, то грех остается на вас» (Бюллетень ГК том 5)</w:t>
      </w:r>
    </w:p>
    <w:p w:rsidR="00F652A0" w:rsidRPr="004B4380" w:rsidRDefault="00F652A0" w:rsidP="004B4380">
      <w:pPr>
        <w:jc w:val="both"/>
        <w:rPr>
          <w:rFonts w:cs="Arial"/>
          <w:szCs w:val="20"/>
        </w:rPr>
      </w:pPr>
      <w:r w:rsidRPr="004B4380">
        <w:rPr>
          <w:rFonts w:cs="Arial"/>
          <w:szCs w:val="20"/>
        </w:rPr>
        <w:t xml:space="preserve">Когда Иисус говорит нам с вами, что мы слепы, то следует признать: «Господи, мы слепы». Он сказал тем людям, что </w:t>
      </w:r>
      <w:r w:rsidRPr="004B4380">
        <w:rPr>
          <w:rFonts w:cs="Arial"/>
          <w:i/>
          <w:iCs/>
          <w:szCs w:val="20"/>
        </w:rPr>
        <w:t>они</w:t>
      </w:r>
      <w:r w:rsidRPr="004B4380">
        <w:rPr>
          <w:rFonts w:cs="Arial"/>
          <w:szCs w:val="20"/>
        </w:rPr>
        <w:t xml:space="preserve"> слепы, и они действительно </w:t>
      </w:r>
      <w:r w:rsidRPr="004B4380">
        <w:rPr>
          <w:rFonts w:cs="Arial"/>
          <w:i/>
          <w:iCs/>
          <w:szCs w:val="20"/>
        </w:rPr>
        <w:t>были</w:t>
      </w:r>
      <w:r w:rsidRPr="004B4380">
        <w:rPr>
          <w:rFonts w:cs="Arial"/>
          <w:szCs w:val="20"/>
        </w:rPr>
        <w:t xml:space="preserve"> слепы, но утверждали, что это не так. А это </w:t>
      </w:r>
      <w:r w:rsidRPr="004B4380">
        <w:rPr>
          <w:rFonts w:cs="Arial"/>
          <w:i/>
          <w:iCs/>
          <w:szCs w:val="20"/>
        </w:rPr>
        <w:t>было</w:t>
      </w:r>
      <w:r w:rsidRPr="004B4380">
        <w:rPr>
          <w:rFonts w:cs="Arial"/>
          <w:szCs w:val="20"/>
        </w:rPr>
        <w:t xml:space="preserve"> так. Если бы они признали свою слепоту, то увидели бы Бога в исцелении человека от слепоты. Итак, братья, то, что нам нужно сделать, — это прямо обратиться к лаодикийской вести и согласиться, что каждое слово, произнесенное Им, верно. Когда Он говорит, что мы с вами несчастны, скажите Ему: «Да это так, </w:t>
      </w:r>
      <w:r w:rsidRPr="004B4380">
        <w:rPr>
          <w:rFonts w:cs="Arial"/>
          <w:i/>
          <w:iCs/>
          <w:szCs w:val="20"/>
        </w:rPr>
        <w:t>я</w:t>
      </w:r>
      <w:r w:rsidRPr="004B4380">
        <w:rPr>
          <w:rFonts w:cs="Arial"/>
          <w:szCs w:val="20"/>
        </w:rPr>
        <w:t xml:space="preserve"> несчастен, я жалок, это так, я — жалок; беден, да, это так, я - беден, полный бедняк и никогда не буду ничего из себя представлять в этом мире; слеп, да, я - слеп и никогда не буду кем-то другим; наг — да, и не подозреваю о своей наготе — это также верно. Я абсолютно не знаю об этом, хотя должен знать». И затем я буду говорить Ему каждый день и каждый час: «Господи, все это так. Но вместо моего несчастья дай мне Твое чувство удовлетворения. Вместо моего жалкого состояния дай мне Твое утешение. Вместо моей нищеты даруй Твое богатство. Вместо моей слепоты, будь моим зрением. Вместо моей наготы одень меня в одежды Твоей праведности; и научи тому, Господи, чего я не знаю». [Собрание: «Аминь»]</w:t>
      </w:r>
    </w:p>
    <w:p w:rsidR="00F652A0" w:rsidRPr="004B4380" w:rsidRDefault="00F652A0" w:rsidP="004B4380">
      <w:pPr>
        <w:jc w:val="both"/>
        <w:rPr>
          <w:rFonts w:cs="Arial"/>
          <w:szCs w:val="20"/>
        </w:rPr>
      </w:pPr>
      <w:r w:rsidRPr="004B4380">
        <w:rPr>
          <w:rFonts w:cs="Arial"/>
          <w:szCs w:val="20"/>
        </w:rPr>
        <w:t xml:space="preserve">      Братья, когда у нас будет одно сердце и одни мысли, то не будет препятствий для покаяния. Не трудно будет покаяться и не будет недостатка в покаянии. Исполнится следующий текст: «Кого Я люблю, тех обличаю и наказываю. Итак будь ревностен и покайся»</w:t>
      </w:r>
    </w:p>
    <w:p w:rsidR="00F652A0" w:rsidRPr="004B4380" w:rsidRDefault="00F652A0" w:rsidP="004B4380">
      <w:pPr>
        <w:jc w:val="both"/>
        <w:rPr>
          <w:rFonts w:cs="Arial"/>
          <w:szCs w:val="20"/>
        </w:rPr>
      </w:pPr>
      <w:r w:rsidRPr="004B4380">
        <w:rPr>
          <w:rFonts w:cs="Arial"/>
          <w:szCs w:val="20"/>
        </w:rPr>
        <w:t>Мы не способны покаяться потому, что не признали, что сказанное нам Господом, - истина. Если я знаю, что несчастен, значит знаю, что нуждаюсь в том, что удовлетворит меня, и знаю, что никто, кроме Господа не может это дать, и я рассчитываю, что только Он даст это; а если я без Господа, пожалуй, остается только несчастье. Каждый раз когда я теряю Его, есть только несчастье; всякий раз, когда я теряю Его утешение, остается только жалкое состояние; всякий раз, когда я теряю абсолютную зависимость от Его неисчерпаемых богатств — неисчерпаемых богатств Христа — я абсолютно беден, полный бедняк. И всякий раз, когда я не вижу и признаю, что слеп, и Он не является моим зрением, я - во грехе. Так говорит Он.</w:t>
      </w:r>
    </w:p>
    <w:p w:rsidR="00F652A0" w:rsidRPr="004B4380" w:rsidRDefault="00F652A0" w:rsidP="004B4380">
      <w:pPr>
        <w:jc w:val="both"/>
        <w:rPr>
          <w:rFonts w:cs="Arial"/>
          <w:szCs w:val="20"/>
        </w:rPr>
      </w:pPr>
      <w:r w:rsidRPr="004B4380">
        <w:rPr>
          <w:rFonts w:cs="Arial"/>
          <w:szCs w:val="20"/>
        </w:rPr>
        <w:t xml:space="preserve">   Теперь вы говорите, что видите. Следовательно ваш грех остается. И всякий раз, когда я не вижу своей наготы и не завишу целиком и полностью от Него и Его праведности, которая покрывает меня, </w:t>
      </w:r>
      <w:r w:rsidRPr="004B4380">
        <w:rPr>
          <w:rFonts w:cs="Arial"/>
          <w:szCs w:val="20"/>
        </w:rPr>
        <w:lastRenderedPageBreak/>
        <w:t>тогда, безусловно, я уничтожен, совершенно уничтожен, и всякий раз, когда я начинаю говорить: «Теперь я знаю так много», нет, я совсем этого не знаю. Значит, то, что мне нужно сделать — это сказать: «Господь, я не знаю этого, мне необходимо, чтобы Ты научил меня всему, даже тому, что я несчастен и жалок и нищ и слеп и наг, и что мне нужно все это. И когда я скажу Ему об этом, Он даст все, в чем я нуждаюсь. Он совершит это. Таково наше положение.</w:t>
      </w:r>
    </w:p>
    <w:p w:rsidR="00F652A0" w:rsidRPr="004B4380" w:rsidRDefault="00F652A0" w:rsidP="004B4380">
      <w:pPr>
        <w:jc w:val="both"/>
        <w:rPr>
          <w:rFonts w:cs="Arial"/>
          <w:szCs w:val="20"/>
        </w:rPr>
      </w:pPr>
      <w:r w:rsidRPr="004B4380">
        <w:rPr>
          <w:rFonts w:cs="Arial"/>
          <w:szCs w:val="20"/>
        </w:rPr>
        <w:t xml:space="preserve">Отрывок из тома №1 обычного издания «Свидетельств для церкви», с. 353, раскрывает перед нами удивительную вещь: - </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cs="Arial"/>
          <w:szCs w:val="20"/>
        </w:rPr>
        <w:t>«</w:t>
      </w:r>
      <w:r w:rsidRPr="004B4380">
        <w:rPr>
          <w:rFonts w:eastAsia="Times New Roman CYR" w:cs="Arial"/>
          <w:szCs w:val="20"/>
        </w:rPr>
        <w:t xml:space="preserve">На горе преображения Отец прославил Иисуса. Мы слышим Его слова: "Ныне прославился Сын Человеческий, и Бог прославился в Нем" (Ин. 13:31). Таким образом, перед тем как Христа предали на распятие. Он укрепился, чтобы перенести Свои последние ужасные страдания. Когда члены тела Христова приблизятся к заключительной борьбе, "времени скорби Иакова", они возрастут в меру полного возраста Христова и будут водимы Его Духом. Когда третья весть перейдет в громкий клич и когда великая сила и слава будут сопровождать заключительную работу, верные дети Божьи начнут участвовать в этой славе. </w:t>
      </w:r>
      <w:r w:rsidRPr="004B4380">
        <w:rPr>
          <w:rFonts w:eastAsia="Times New Roman CYR" w:cs="Arial"/>
          <w:i/>
          <w:iCs/>
          <w:szCs w:val="20"/>
        </w:rPr>
        <w:t>Именно поздний дождь возродит их и укрепит на то, чтобы пережить время скорби</w:t>
      </w:r>
      <w:r w:rsidRPr="004B4380">
        <w:rPr>
          <w:rFonts w:eastAsia="Times New Roman CYR" w:cs="Arial"/>
          <w:szCs w:val="20"/>
        </w:rPr>
        <w:t xml:space="preserve">. Их лица будут сиять славой того света, который сопровождает третьего ангела» </w:t>
      </w:r>
    </w:p>
    <w:p w:rsidR="00F652A0" w:rsidRPr="004B4380" w:rsidRDefault="00F652A0" w:rsidP="004B4380">
      <w:pPr>
        <w:jc w:val="both"/>
        <w:rPr>
          <w:rFonts w:eastAsia="Times New Roman CYR" w:cs="Arial"/>
          <w:szCs w:val="20"/>
        </w:rPr>
      </w:pPr>
      <w:r w:rsidRPr="004B4380">
        <w:rPr>
          <w:rFonts w:eastAsia="Times New Roman CYR" w:cs="Arial"/>
          <w:szCs w:val="20"/>
        </w:rPr>
        <w:t>Для чего нужен громкий клич? Чтобы укрепить нас для времени скорби. Где мы теперь? [Собрание: «В Громком кличе»] Начался ли Громкий клич? [Собрание: «Да»] Для чего он начался? Чтобы совершить работу для нас, чтобы дать нам возможность выстоять во время скорби.</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Теперь далее относительно требования единства. Именно это требование стоит перед нами; этот призыв к Громкому кличу - поздний дождь; именно это укрепляет нас для времени скорби. И этот процесс уже начался. Вот слово. Один важный момент - иметь одно сердце и мысли.</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Теперь из этого свидетельства, которое не было опубликовано, я зачитаю несколько отрывков: -</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«Грех в какой-либо форме приносит разногласие и разделение. Необходимо преобразовать привязанности и приобрести личный опыт обновляющей силы Христа. «В Котором мы имеем искупление Кровию Его, прощение грехов, по богатству благодати Его». Апостол, обращаясь к верующим христианам, призванным благодатью Божьей, говорит: «Если же ходим во свете, подобно как Он во свете, то имеем общение друг с другом, и Кровь Иисуса Христа, Сына Его, очищает нас от всякого греха». Вот ясно выраженные условия. Если мы  будем ходить во свете, как Он во свете, тогда непременно последует результат; мы будем иметь дружеские отношения друг с другом. Всякая ревность, зависть и недобрые подозрения будут уничтожены. Мы будем жить как пред глазами святого Бога» {168} (Е. Уайт, Материалы 1888 г., с.1008)</w:t>
      </w:r>
    </w:p>
    <w:p w:rsidR="00F652A0" w:rsidRPr="004B4380" w:rsidRDefault="00F652A0" w:rsidP="004B4380">
      <w:pPr>
        <w:jc w:val="both"/>
        <w:rPr>
          <w:rFonts w:eastAsia="Times New Roman CYR" w:cs="Arial"/>
          <w:szCs w:val="20"/>
        </w:rPr>
      </w:pPr>
      <w:r w:rsidRPr="004B4380">
        <w:rPr>
          <w:rFonts w:eastAsia="Times New Roman CYR" w:cs="Arial"/>
          <w:szCs w:val="20"/>
        </w:rPr>
        <w:t>То есть мы должны жить сейчас, сегодня, каждый день словно пред глазами Святого Бога, потому что наши молитвы восходят к Нему для того, чтобы призвать Его присутствие через излитие Его Святого Духа. И можем ли мы ходить беспечно таким скользким путем, зная, что здесь есть ревность, зависть и недобрые подозрения?</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«Вместе с тем стало слишком обыденным потворствовать своим наследственным стремлениям и природным наклонностям, даже в нашей религиозной жизни. Это никогда не принесет мир и любовь душе, ибо они всегда уводят нас от Бога  и от Его света. </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«Кто последует за Мною, тот не будет ходить во тьме, но будет иметь свет жизни». </w:t>
      </w:r>
    </w:p>
    <w:p w:rsidR="00F652A0" w:rsidRPr="004B4380" w:rsidRDefault="00F652A0" w:rsidP="004B4380">
      <w:pPr>
        <w:jc w:val="both"/>
        <w:rPr>
          <w:rFonts w:eastAsia="Times New Roman CYR" w:cs="Arial"/>
          <w:szCs w:val="20"/>
        </w:rPr>
      </w:pPr>
      <w:r w:rsidRPr="004B4380">
        <w:rPr>
          <w:rFonts w:eastAsia="Times New Roman CYR" w:cs="Arial"/>
          <w:szCs w:val="20"/>
        </w:rPr>
        <w:t>Когда между братьями возникают разногласия в понимании какого-нибудь пункта истины, нужно последовать одному библейскому правилу. В духе кротости и любви к Богу и друг к другу, давайте, братья, объединимся и после ревностной молитвы с искренним желанием познать Божью волю, станем изучать Библию с духом малого дитя, чтобы увидеть как  эти различные понимания можно свести воедино и не жертвовать ничем, кроме своей эгоистичной гордости. Они должны относиться к себе так, словно пребывают в присутствии всей Божьей Вселенной, которая с неустанным интересом наблюдает как брат стремится сойтись во взглядах с другим братом, чтобы понять слова Христа о том, что они могут быть исполнителями слова, а не слушателями только». (там же)</w:t>
      </w:r>
    </w:p>
    <w:p w:rsidR="00F652A0" w:rsidRPr="004B4380" w:rsidRDefault="00F652A0" w:rsidP="004B4380">
      <w:pPr>
        <w:jc w:val="both"/>
        <w:rPr>
          <w:rFonts w:eastAsia="Times New Roman CYR" w:cs="Arial"/>
          <w:szCs w:val="20"/>
        </w:rPr>
      </w:pPr>
      <w:r w:rsidRPr="004B4380">
        <w:rPr>
          <w:rFonts w:eastAsia="Times New Roman CYR" w:cs="Arial"/>
          <w:szCs w:val="20"/>
        </w:rPr>
        <w:t>Что делает Божья Вселенная, братья? - Небожители наблюдают, желая увидеть, что мы с вами стали братьями. - Они хотят увидеть нас братьями. - Вот что они делают. Они наблюдают, чтобы увидеть, что вы стали братьями в церкви — стали  братьями и сестрами на самом деле. Они наблюдают, чтобы увидеть как мы сойдемся во взглядах. Теперь, братья, не допустим, чтобы их ожидания были напрасны.</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eastAsia="Times New Roman CYR" w:cs="Arial"/>
          <w:szCs w:val="20"/>
        </w:rPr>
        <w:t xml:space="preserve">«Когда вы вспоминаете молитву Христа о том, чтобы Его ученики были едины как Он един с Отцом, видите ли вы как пристально все небеса наблюдают за духом, который вы проявляете друг к другу? Те, кто заявляют, что спасены праведностью Христа, пытаясь со всеми, вверенными им способностями ответить на молитву Спасителя, огорчат ли они Святого Духа Божьего, потворствуя своим неосвященным чувствам, стремясь к превосходству и держась как можно дальше друг от </w:t>
      </w:r>
      <w:r w:rsidRPr="004B4380">
        <w:rPr>
          <w:rFonts w:eastAsia="Times New Roman CYR" w:cs="Arial"/>
          <w:szCs w:val="20"/>
        </w:rPr>
        <w:lastRenderedPageBreak/>
        <w:t xml:space="preserve">друга?... </w:t>
      </w:r>
      <w:r w:rsidRPr="004B4380">
        <w:rPr>
          <w:rFonts w:cs="Arial"/>
          <w:szCs w:val="20"/>
        </w:rPr>
        <w:t>Святые, важные часы, отделяющие нас от суда, не должны использоваться на ведение войны с верующими.» (Материалы 1888 г. с. 1009)</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Братья, что мы должны сделать, злословить и бороться  друг с другом? Дьявол организует войну против наших братьев. Давайте оставим это ему. Давайте будем любить своих братьев, давайте будем поддерживать их. Если даже адвентист седьмого дня нападает на одного из наших братьев, давайте будем защищать его. Давайте защищать его в страхе Божьем. Репутация моего брата важна для меня, потому что если кто-то очернит доброе имя моего брата при мне, то он очернит мою репутацию перед моим братом. Если я слушаю эти сплетни о своих братьях, тогда почему другие люди не будут слушать их обо мне? Нет, сэр, братья, мы должны заботиться о репутации наших братьев. Давайте поддерживать своих братьев, один другого. У нас есть право осудить этого ябедника, который приходит к нам с вами и хочет рассказать то или другое о братьях. У нас есть право осудить это как проявление духа сатаны, это так и есть. «Святые, важные часы» - Важно что? Дни или годы? - Нет, сер. «Святые, важные </w:t>
      </w:r>
      <w:r w:rsidRPr="004B4380">
        <w:rPr>
          <w:rFonts w:eastAsia="Times New Roman CYR" w:cs="Arial"/>
          <w:i/>
          <w:iCs/>
          <w:szCs w:val="20"/>
        </w:rPr>
        <w:t>часы</w:t>
      </w:r>
      <w:r w:rsidRPr="004B4380">
        <w:rPr>
          <w:rFonts w:eastAsia="Times New Roman CYR" w:cs="Arial"/>
          <w:szCs w:val="20"/>
        </w:rPr>
        <w:t xml:space="preserve">» Дни прошли. У нас остались часы; и они не продлятся долго, если мы не достигли времени, когда </w:t>
      </w:r>
      <w:r w:rsidRPr="004B4380">
        <w:rPr>
          <w:rFonts w:eastAsia="Times New Roman CYR" w:cs="Arial"/>
          <w:i/>
          <w:iCs/>
          <w:szCs w:val="20"/>
        </w:rPr>
        <w:t xml:space="preserve">часы </w:t>
      </w:r>
      <w:r w:rsidRPr="004B4380">
        <w:rPr>
          <w:rFonts w:eastAsia="Times New Roman CYR" w:cs="Arial"/>
          <w:szCs w:val="20"/>
        </w:rPr>
        <w:t xml:space="preserve">пройдут и начнется отсчет </w:t>
      </w:r>
      <w:r w:rsidRPr="004B4380">
        <w:rPr>
          <w:rFonts w:eastAsia="Times New Roman CYR" w:cs="Arial"/>
          <w:i/>
          <w:iCs/>
          <w:szCs w:val="20"/>
        </w:rPr>
        <w:t>минут</w:t>
      </w:r>
      <w:r w:rsidRPr="004B4380">
        <w:rPr>
          <w:rFonts w:eastAsia="Times New Roman CYR" w:cs="Arial"/>
          <w:szCs w:val="20"/>
        </w:rPr>
        <w:t>.</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«Святые, важные часы, разделяющие нас с судом, не должны использоваться на ведение войны с верующими. Это работа сатаны. Он начал ее на небе и с неистощимой энергией продолжает ее поныне с момента своего падения. «Если же друг друга угрызаете и съедаете, берегитесь, чтобы вы не были истреблены друг другом». Пусть же ни в ком из вас не будет злого сердца неверия. Наступает время, когда будет слышен крик верного стража, обращенный к его напарнику: «Сколько ночи?», на который должен прозвучать ответ: «Приближается утро, но еще ночь». (там же)</w:t>
      </w:r>
    </w:p>
    <w:p w:rsidR="00F652A0" w:rsidRPr="004B4380" w:rsidRDefault="00F652A0" w:rsidP="004B4380">
      <w:pPr>
        <w:jc w:val="both"/>
        <w:rPr>
          <w:rFonts w:eastAsia="Times New Roman CYR" w:cs="Arial"/>
          <w:szCs w:val="20"/>
        </w:rPr>
      </w:pPr>
      <w:r w:rsidRPr="004B4380">
        <w:rPr>
          <w:rFonts w:eastAsia="Times New Roman CYR" w:cs="Arial"/>
          <w:szCs w:val="20"/>
        </w:rPr>
        <w:t>Ответ не должен быть: «Я не знаю сколько ночи». Ответом не должно быть: «Ну, я думаю, ты заходишь слишком далеко вперед (обгоняешь)», «Полагаю, что ты идешь весьма быстро», «Думаю, ты торопишься». Таких ответов не должно быть. Когда звучит крик: «Сторож! Сколько ночи?, единственным ответом, который примет Бог, будет: «Приближается утро, но еще ночь», давайте приготовимся к этому.</w:t>
      </w:r>
    </w:p>
    <w:p w:rsidR="00F652A0" w:rsidRPr="004B4380" w:rsidRDefault="00F652A0" w:rsidP="004B4380">
      <w:pPr>
        <w:jc w:val="both"/>
        <w:rPr>
          <w:rFonts w:eastAsia="Times New Roman CYR" w:cs="Arial"/>
          <w:szCs w:val="20"/>
        </w:rPr>
      </w:pPr>
      <w:r w:rsidRPr="004B4380">
        <w:rPr>
          <w:rFonts w:eastAsia="Times New Roman CYR" w:cs="Arial"/>
          <w:szCs w:val="20"/>
        </w:rPr>
        <w:t>«Не будет ли хорошо для нас лично тщательно исследовать свое положение перед Богом в свете Его святого слова и увидеть нашу собственную особую опасность?» (материалы 1888 г. , с. 1011)</w:t>
      </w:r>
    </w:p>
    <w:p w:rsidR="00F652A0" w:rsidRPr="004B4380" w:rsidRDefault="00F652A0" w:rsidP="004B4380">
      <w:pPr>
        <w:jc w:val="both"/>
        <w:rPr>
          <w:rFonts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Не для того, чтобы видеть насколько мы хороши,  не для того, чтобы видеть насколько мы лучше наших братьев, но чтобы «видеть нашу собственную особую опасность». В чем заключается </w:t>
      </w:r>
      <w:r w:rsidRPr="004B4380">
        <w:rPr>
          <w:rFonts w:eastAsia="Times New Roman CYR" w:cs="Arial"/>
          <w:i/>
          <w:iCs/>
          <w:szCs w:val="20"/>
        </w:rPr>
        <w:t>моя</w:t>
      </w:r>
      <w:r w:rsidRPr="004B4380">
        <w:rPr>
          <w:rFonts w:eastAsia="Times New Roman CYR" w:cs="Arial"/>
          <w:szCs w:val="20"/>
        </w:rPr>
        <w:t xml:space="preserve"> опасность? Мне достаточно увидеть, наблюдать за собственной порочностью, а не за порочностью других людей. </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 </w:t>
      </w:r>
    </w:p>
    <w:p w:rsidR="00F652A0" w:rsidRPr="004B4380" w:rsidRDefault="00F652A0" w:rsidP="004B4380">
      <w:pPr>
        <w:jc w:val="both"/>
        <w:rPr>
          <w:rFonts w:eastAsia="Times New Roman CYR" w:cs="Arial"/>
          <w:szCs w:val="20"/>
        </w:rPr>
      </w:pPr>
      <w:r w:rsidRPr="004B4380">
        <w:rPr>
          <w:rFonts w:eastAsia="Times New Roman CYR" w:cs="Arial"/>
          <w:szCs w:val="20"/>
        </w:rPr>
        <w:t>«Не Бог отделяется от Своего народа, а Его народ отделяет себя от Бога своим образом действий. И я не знаю больших грехов в глазах Божьих, чем вынашивание в сердце зависти и ненависти по отношению к братьям и направление против них оружия в борьбе»</w:t>
      </w:r>
    </w:p>
    <w:p w:rsidR="00F652A0" w:rsidRPr="004B4380" w:rsidRDefault="00F652A0" w:rsidP="004B4380">
      <w:pPr>
        <w:jc w:val="both"/>
        <w:rPr>
          <w:rFonts w:eastAsia="Times New Roman CYR" w:cs="Arial"/>
          <w:szCs w:val="20"/>
        </w:rPr>
      </w:pPr>
      <w:r w:rsidRPr="004B4380">
        <w:rPr>
          <w:rFonts w:eastAsia="Times New Roman CYR" w:cs="Arial"/>
          <w:szCs w:val="20"/>
        </w:rPr>
        <w:t>Могут ли быть большие грехи, чем это? Не действие ли это самого сатаны?</w:t>
      </w:r>
    </w:p>
    <w:p w:rsidR="00F652A0" w:rsidRPr="004B4380" w:rsidRDefault="00F652A0" w:rsidP="004B4380">
      <w:pPr>
        <w:jc w:val="both"/>
        <w:rPr>
          <w:rFonts w:eastAsia="Times New Roman CYR" w:cs="Arial"/>
          <w:szCs w:val="20"/>
        </w:rPr>
      </w:pPr>
      <w:r w:rsidRPr="004B4380">
        <w:rPr>
          <w:rFonts w:eastAsia="Times New Roman CYR" w:cs="Arial"/>
          <w:szCs w:val="20"/>
        </w:rPr>
        <w:t>«Я указываю своим братьям на Голгофу. Я спрашиваю вас: «Какова цена, заплаченная за человека? Это Единственный Единородный Сын бесконечного Бога. Это цена всех небесных сокровищ» (там же)</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Это цена человека. Тогда можем ли мы с вами относиться пренебрежительно к человеку, которого Бог так ценит? Человеку, за которого Бог отдал все сокровища Вселенной. Могу ли я пренебрегать им, относиться с презрением и считать его недостойным? - Нет, сэр; Он достоин всего, что Бог заплатил за него. Это то, что Бог заплатил за вас. Буду ли я считать вас незначительными, ничтожными и ничего не стоящими? Нет, сэр. Я прошу у Бога благодати, чтобы Он дал мне возможность считать вас достойными всего, что Он заплатил за вас. {169} Я не собираюсь терпеть даже адвентистов седьмого дня, занижающих мое мнение о вас; не собираюсь делать это. Нет, сэр. Нет. Как я могу, если люблю Христа, Который заплатил такую цену? Братья, то, что нам необходимо — это любовь Христа в наших сердцах, и тогда мы будем любить всех, кого любит Он, поскольку Он возлюбил их первыми.</w:t>
      </w:r>
    </w:p>
    <w:p w:rsidR="00F652A0" w:rsidRPr="004B4380" w:rsidRDefault="00F652A0" w:rsidP="004B4380">
      <w:pPr>
        <w:jc w:val="both"/>
        <w:rPr>
          <w:rFonts w:eastAsia="Times New Roman CYR" w:cs="Arial"/>
          <w:szCs w:val="20"/>
        </w:rPr>
      </w:pPr>
      <w:r w:rsidRPr="004B4380">
        <w:rPr>
          <w:rFonts w:eastAsia="Times New Roman CYR" w:cs="Arial"/>
          <w:szCs w:val="20"/>
        </w:rPr>
        <w:t>«Зло всегда враждует с добром. И поскольку мы знаем, что с князем тьмы необходимо вести постоянную, суровую борьбу, давайте объединим свои силы» (ХП)</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Да, сэр, мне нужна поддержка каждого человека, которого искупил Христос. Мне необходимо это в борьбе. Мне нужно это, чтобы добиться успеха в борьбе. Я нуждаюсь в этом. И, братья, я обещаю перед Богом, что по Его благодати вы будете  иметь мою поддержку в вашей борьбе. Если вас будут превозмогать, я буду воодушевлять вас. Если вы потерпите поражение я скажу: «Будь мужественным, брат». Если вы упадете, я скажу: «Есть возможность подняться». Братья, Бог желает, чтобы мы любили друг друга, как Он возлюбил нас, и мы </w:t>
      </w:r>
      <w:r w:rsidRPr="004B4380">
        <w:rPr>
          <w:rFonts w:eastAsia="Times New Roman CYR" w:cs="Arial"/>
          <w:i/>
          <w:iCs/>
          <w:szCs w:val="20"/>
        </w:rPr>
        <w:t>будем</w:t>
      </w:r>
      <w:r w:rsidRPr="004B4380">
        <w:rPr>
          <w:rFonts w:eastAsia="Times New Roman CYR" w:cs="Arial"/>
          <w:szCs w:val="20"/>
        </w:rPr>
        <w:t xml:space="preserve"> любить друг друга, как Он возлюбил нас; когда мы имеем </w:t>
      </w:r>
      <w:r w:rsidRPr="004B4380">
        <w:rPr>
          <w:rFonts w:eastAsia="Times New Roman CYR" w:cs="Arial"/>
          <w:i/>
          <w:iCs/>
          <w:szCs w:val="20"/>
        </w:rPr>
        <w:t>Его</w:t>
      </w:r>
      <w:r w:rsidRPr="004B4380">
        <w:rPr>
          <w:rFonts w:eastAsia="Times New Roman CYR" w:cs="Arial"/>
          <w:szCs w:val="20"/>
        </w:rPr>
        <w:t xml:space="preserve"> — Его любовь в наших сердцах — мы </w:t>
      </w:r>
      <w:r w:rsidRPr="004B4380">
        <w:rPr>
          <w:rFonts w:eastAsia="Times New Roman CYR" w:cs="Arial"/>
          <w:i/>
          <w:iCs/>
          <w:szCs w:val="20"/>
        </w:rPr>
        <w:t>не можем</w:t>
      </w:r>
      <w:r w:rsidRPr="004B4380">
        <w:rPr>
          <w:rFonts w:eastAsia="Times New Roman CYR" w:cs="Arial"/>
          <w:szCs w:val="20"/>
        </w:rPr>
        <w:t xml:space="preserve"> делать ничего другого, и не делали бы, если бы даже могли.</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«Прекратите воевать с теми, кто разделяет вашу веру. Пусть никто не помогает сатане в его происках. </w:t>
      </w:r>
      <w:r w:rsidRPr="004B4380">
        <w:rPr>
          <w:rFonts w:eastAsia="Times New Roman CYR" w:cs="Arial"/>
          <w:szCs w:val="20"/>
        </w:rPr>
        <w:lastRenderedPageBreak/>
        <w:t>У нас есть все, чтобы трудиться в другом направлении...». (ХП)</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Братья, давайте стоять сегодня вместе, ибо это Божья работа, которую Он хочет выполнить вместе с нами. </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«Пассивное, бездеятельное благочестие не отвечает нуждам нашего времени; пусть пассивность проявляется там, где она действительно нужна — </w:t>
      </w:r>
      <w:r w:rsidRPr="004B4380">
        <w:rPr>
          <w:rFonts w:eastAsia="Times New Roman CYR" w:cs="Arial"/>
          <w:i/>
          <w:iCs/>
          <w:szCs w:val="20"/>
        </w:rPr>
        <w:t>в терпении, доброте и снисходительности</w:t>
      </w:r>
      <w:r w:rsidRPr="004B4380">
        <w:rPr>
          <w:rFonts w:eastAsia="Times New Roman CYR" w:cs="Arial"/>
          <w:szCs w:val="20"/>
        </w:rPr>
        <w:t>. Но мы должны нести миру решительную весть предупреждения. Князь мира так охарактеризовал Свою работу: «Не мир пришел Я принести (на землю), но меч». Необходимо вести наступление на зло; ложь и заблуждение должны предстать в их истинном свете; грех необходимо осуждать, и все верующие в истину должны единодушно нести свидетельство. Все ваши мелкие разногласия, пробуждающие воинственный дух среди братьев и сестер, являются уловками сатаны с целью отвратить людей от великого и страшного вопроса, который стоит перед нами» (ХП 15 декабря)</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 xml:space="preserve">Позволим ли мы сатане обмануть себя? Братья, вы знаете, что в делах этого мира неприятно быть обманутыми; но когда человек обманывает вас наиболее низким, подлым образом, вы чувствуете себя еще хуже, чем если бы он сделал это по-другому, не так ли? [Аудитория: «Да»]. Теперь сатана раздувает эти мелкие разногласия, которые не несут в себе ничего достойного и принципиального, если дать им разгореться. Однако он будет заострять наше внимание на них и создаст большое смятение в церкви и, таким образом отвлечет наши умы от этих страшных вопросов, которые нависли над нашими головами. Быть обманутыми всегда плохо, но когда мы позволяем обманывать себя таким низким, ничтожным образом как сейчас, - это еще хуже. Итак, давайте закончим. </w:t>
      </w:r>
    </w:p>
    <w:p w:rsidR="00F652A0" w:rsidRPr="004B4380" w:rsidRDefault="00F652A0" w:rsidP="004B4380">
      <w:pPr>
        <w:jc w:val="both"/>
        <w:rPr>
          <w:rFonts w:eastAsia="Times New Roman CYR" w:cs="Arial"/>
          <w:szCs w:val="20"/>
        </w:rPr>
      </w:pPr>
      <w:r w:rsidRPr="004B4380">
        <w:rPr>
          <w:rFonts w:eastAsia="Times New Roman CYR" w:cs="Arial"/>
          <w:szCs w:val="20"/>
        </w:rPr>
        <w:t>«Народ Божий обретет истинный мир лишь тогда, когда благодаря объединенным усилиям и искренней молитве будет нарушено ложное спокойствие, занимающее в сознании людей значительное место. (Избранные вести том 3, с. 20)</w:t>
      </w:r>
      <w:r w:rsidRPr="004B4380">
        <w:rPr>
          <w:rFonts w:eastAsia="Times New Roman" w:cs="Arial"/>
          <w:szCs w:val="20"/>
        </w:rPr>
        <w:t xml:space="preserve"> </w:t>
      </w:r>
      <w:r w:rsidRPr="004B4380">
        <w:rPr>
          <w:rFonts w:eastAsia="Times New Roman CYR" w:cs="Arial"/>
          <w:szCs w:val="20"/>
        </w:rPr>
        <w:t xml:space="preserve">Те, кто будет находиться под влиянием Духа Святого, не будут фанатичными, но, напротив, спокойными, непоколебимыми, свободными от всякой напыщенности. (этот же отрывок из книги “Сыновья и дочери Божьи” от 23 января: Те, кто находится под влиянием Божьего Духа, не станут фанатиками, но будут спокойными, непоколебимыми, свободными от крайностей в мыслях, словах и делах). Пусть все те, кто позволил свету истины сиять ярко и отчетливо в своей жизни, будут </w:t>
      </w:r>
      <w:r w:rsidRPr="004B4380">
        <w:rPr>
          <w:rFonts w:eastAsia="Times New Roman CYR" w:cs="Arial"/>
          <w:i/>
          <w:iCs/>
          <w:szCs w:val="20"/>
        </w:rPr>
        <w:t>внимательны</w:t>
      </w:r>
      <w:r w:rsidRPr="004B4380">
        <w:rPr>
          <w:rFonts w:eastAsia="Times New Roman CYR" w:cs="Arial"/>
          <w:szCs w:val="20"/>
        </w:rPr>
        <w:t xml:space="preserve"> к тому, как они провозглашают мир и безопасность. </w:t>
      </w:r>
      <w:r w:rsidRPr="004B4380">
        <w:rPr>
          <w:rFonts w:eastAsia="Times New Roman CYR" w:cs="Arial"/>
          <w:i/>
          <w:iCs/>
          <w:szCs w:val="20"/>
        </w:rPr>
        <w:t>Будьте внимательны</w:t>
      </w:r>
      <w:r w:rsidRPr="004B4380">
        <w:rPr>
          <w:rFonts w:eastAsia="Times New Roman CYR" w:cs="Arial"/>
          <w:szCs w:val="20"/>
        </w:rPr>
        <w:t xml:space="preserve"> к тому, как вы совершаете первый шаг, чтобы подавить весть истины. </w:t>
      </w:r>
      <w:r w:rsidRPr="004B4380">
        <w:rPr>
          <w:rFonts w:eastAsia="Times New Roman CYR" w:cs="Arial"/>
          <w:i/>
          <w:iCs/>
          <w:szCs w:val="20"/>
        </w:rPr>
        <w:t>Будьте внимательны</w:t>
      </w:r>
      <w:r w:rsidRPr="004B4380">
        <w:rPr>
          <w:rFonts w:eastAsia="Times New Roman CYR" w:cs="Arial"/>
          <w:szCs w:val="20"/>
        </w:rPr>
        <w:t xml:space="preserve"> к тому, какое влияние вы оказываете в такое время. (Вы примите силу, 29 мая)</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 Тем, кто на словах верит в особые истины для нашего времени, нужно обратиться и освятиться истиной. Как христиане мы являемся хранителями священной истины, и мы не вправе держать истину на внешнем дворе, но должны ввести ее в святилище души. Тогда вся Церковь будет иметь Божественную жизнестойкость и энергию. Слабые будут как Давид, а Давид - как ангел Господень»</w:t>
      </w:r>
    </w:p>
    <w:p w:rsidR="00F652A0" w:rsidRPr="004B4380" w:rsidRDefault="00F652A0" w:rsidP="004B4380">
      <w:pPr>
        <w:jc w:val="both"/>
        <w:rPr>
          <w:rFonts w:eastAsia="Times New Roman CYR" w:cs="Arial"/>
          <w:szCs w:val="20"/>
        </w:rPr>
      </w:pPr>
    </w:p>
    <w:p w:rsidR="00F652A0" w:rsidRPr="004B4380" w:rsidRDefault="00F652A0" w:rsidP="004B4380">
      <w:pPr>
        <w:jc w:val="both"/>
        <w:rPr>
          <w:rFonts w:eastAsia="Times New Roman CYR" w:cs="Arial"/>
          <w:szCs w:val="20"/>
        </w:rPr>
      </w:pPr>
      <w:r w:rsidRPr="004B4380">
        <w:rPr>
          <w:rFonts w:eastAsia="Times New Roman CYR" w:cs="Arial"/>
          <w:szCs w:val="20"/>
        </w:rPr>
        <w:t>Тогда давайте признаем свою слабость и как можно скорее поймем, что мы бессильны. «Слабые будут как Давид», их слабость соединится с силой Христа.</w:t>
      </w:r>
    </w:p>
    <w:p w:rsidR="00F652A0" w:rsidRPr="004B4380" w:rsidRDefault="00F652A0" w:rsidP="004B4380">
      <w:pPr>
        <w:jc w:val="both"/>
        <w:rPr>
          <w:rFonts w:eastAsia="Times New Roman CYR" w:cs="Arial"/>
          <w:szCs w:val="20"/>
        </w:rPr>
      </w:pPr>
      <w:r w:rsidRPr="004B4380">
        <w:rPr>
          <w:rFonts w:eastAsia="Times New Roman CYR" w:cs="Arial"/>
          <w:szCs w:val="20"/>
        </w:rPr>
        <w:t>«Все наше внимание будет поглощать только один вопрос: кто больше всех похож на Христа?»</w:t>
      </w:r>
    </w:p>
    <w:p w:rsidR="00F652A0" w:rsidRPr="004B4380" w:rsidRDefault="00F652A0" w:rsidP="004B4380">
      <w:pPr>
        <w:jc w:val="both"/>
        <w:rPr>
          <w:rFonts w:eastAsia="Times New Roman CYR" w:cs="Arial"/>
          <w:szCs w:val="20"/>
        </w:rPr>
      </w:pPr>
      <w:r w:rsidRPr="004B4380">
        <w:rPr>
          <w:rFonts w:eastAsia="Times New Roman CYR" w:cs="Arial"/>
          <w:szCs w:val="20"/>
        </w:rPr>
        <w:t>Вопрос не в том, кто займет самый высокий пост в Конференции и в церкви или ту или иную должность в церкви или Комитете Конференции. Не это важно, а то «кто более всего уподобится Христу?»</w:t>
      </w:r>
    </w:p>
    <w:p w:rsidR="00F652A0" w:rsidRPr="004B4380" w:rsidRDefault="00F652A0" w:rsidP="004B4380">
      <w:pPr>
        <w:jc w:val="both"/>
        <w:rPr>
          <w:rFonts w:eastAsia="Times New Roman CYR" w:cs="Arial"/>
          <w:i/>
          <w:iCs/>
          <w:szCs w:val="20"/>
        </w:rPr>
      </w:pPr>
      <w:r w:rsidRPr="004B4380">
        <w:rPr>
          <w:rFonts w:eastAsia="Times New Roman CYR" w:cs="Arial"/>
          <w:szCs w:val="20"/>
        </w:rPr>
        <w:t xml:space="preserve">«Кто сделает больше всех для того, чтобы обратить души к праведности? </w:t>
      </w:r>
      <w:r w:rsidRPr="004B4380">
        <w:rPr>
          <w:rFonts w:eastAsia="Times New Roman CYR" w:cs="Arial"/>
          <w:i/>
          <w:iCs/>
          <w:szCs w:val="20"/>
        </w:rPr>
        <w:t>Когда это станет главной целью верующих</w:t>
      </w:r>
      <w:r w:rsidRPr="004B4380">
        <w:rPr>
          <w:rFonts w:eastAsia="Times New Roman CYR" w:cs="Arial"/>
          <w:szCs w:val="20"/>
        </w:rPr>
        <w:t xml:space="preserve">, вражда и распри прекратятся, и </w:t>
      </w:r>
      <w:r w:rsidRPr="004B4380">
        <w:rPr>
          <w:rFonts w:eastAsia="Times New Roman CYR" w:cs="Arial"/>
          <w:i/>
          <w:iCs/>
          <w:szCs w:val="20"/>
        </w:rPr>
        <w:t>молитва Христа не останется без ответа».</w:t>
      </w:r>
    </w:p>
    <w:p w:rsidR="00F652A0" w:rsidRPr="004B4380" w:rsidRDefault="00F652A0" w:rsidP="004B4380">
      <w:pPr>
        <w:jc w:val="both"/>
        <w:rPr>
          <w:rFonts w:eastAsia="Times New Roman CYR" w:cs="Arial"/>
          <w:szCs w:val="20"/>
        </w:rPr>
      </w:pPr>
      <w:r w:rsidRPr="004B4380">
        <w:rPr>
          <w:rFonts w:eastAsia="Times New Roman CYR" w:cs="Arial"/>
          <w:szCs w:val="20"/>
        </w:rPr>
        <w:t>Братья, вот где мы находимся.</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«Когда Святой Дух был излит на раннюю Церковь, "у множества же уверовавших было одно сердце и одна душа" (Деян. 4:32). </w:t>
      </w:r>
      <w:r w:rsidRPr="004B4380">
        <w:rPr>
          <w:rFonts w:eastAsia="Times New Roman CYR" w:cs="Arial"/>
          <w:i/>
          <w:iCs/>
          <w:szCs w:val="20"/>
        </w:rPr>
        <w:t>Дух Христов объединил их.</w:t>
      </w:r>
      <w:r w:rsidRPr="004B4380">
        <w:rPr>
          <w:rFonts w:eastAsia="Times New Roman CYR" w:cs="Arial"/>
          <w:szCs w:val="20"/>
        </w:rPr>
        <w:t xml:space="preserve"> Таков плод пребывания во Христе... Но если теми плодами, которые мы приносим, являются разделение, зависть, ревность и соперничество, тогда невозможно пребывать во Христе».</w:t>
      </w:r>
    </w:p>
    <w:p w:rsidR="00F652A0" w:rsidRPr="004B4380" w:rsidRDefault="00F652A0" w:rsidP="004B4380">
      <w:pPr>
        <w:jc w:val="both"/>
        <w:rPr>
          <w:rFonts w:eastAsia="Times New Roman CYR" w:cs="Arial"/>
          <w:szCs w:val="20"/>
        </w:rPr>
      </w:pPr>
      <w:r w:rsidRPr="004B4380">
        <w:rPr>
          <w:rFonts w:eastAsia="Times New Roman CYR" w:cs="Arial"/>
          <w:szCs w:val="20"/>
        </w:rPr>
        <w:t>Затем тот отрывок, который я  зачитывал раз или два: -</w:t>
      </w:r>
    </w:p>
    <w:p w:rsidR="00F652A0" w:rsidRPr="004B4380" w:rsidRDefault="00F652A0" w:rsidP="004B4380">
      <w:pPr>
        <w:jc w:val="both"/>
        <w:rPr>
          <w:rFonts w:eastAsia="Times New Roman CYR" w:cs="Arial"/>
          <w:szCs w:val="20"/>
        </w:rPr>
      </w:pPr>
      <w:r w:rsidRPr="004B4380">
        <w:rPr>
          <w:rFonts w:eastAsia="Times New Roman CYR" w:cs="Arial"/>
          <w:szCs w:val="20"/>
        </w:rPr>
        <w:t xml:space="preserve">«Иисус сильно желает излить Свои небесные благословения в обильной мере на свой народ... Насколько сильной и повсеместной должна быть власть князя зла, если ее может преодолеть только могущественная сила Духа! Непослушание Богу, всякого рода беззакония распространились по всему миру. </w:t>
      </w:r>
      <w:r w:rsidRPr="004B4380">
        <w:rPr>
          <w:rFonts w:eastAsia="Times New Roman CYR" w:cs="Arial"/>
          <w:i/>
          <w:iCs/>
          <w:szCs w:val="20"/>
        </w:rPr>
        <w:t>Люди, остающиеся преданными Богу и активно совершающие служение для Него,</w:t>
      </w:r>
      <w:r w:rsidRPr="004B4380">
        <w:rPr>
          <w:rFonts w:eastAsia="Times New Roman CYR" w:cs="Arial"/>
          <w:szCs w:val="20"/>
        </w:rPr>
        <w:t xml:space="preserve"> становятся мишенью для стрел и боевых орудий ада. (Вы примите силу с.157, 29 мая, Христос побеждающий 26 окт.)</w:t>
      </w:r>
    </w:p>
    <w:p w:rsidR="00F652A0" w:rsidRPr="004B4380" w:rsidRDefault="00F652A0" w:rsidP="004B4380">
      <w:pPr>
        <w:jc w:val="both"/>
        <w:rPr>
          <w:rFonts w:eastAsia="Times New Roman CYR" w:cs="Arial"/>
          <w:szCs w:val="20"/>
        </w:rPr>
      </w:pPr>
      <w:r w:rsidRPr="004B4380">
        <w:rPr>
          <w:rFonts w:eastAsia="Times New Roman CYR" w:cs="Arial"/>
          <w:szCs w:val="20"/>
        </w:rPr>
        <w:t>Эта мысль возвращает нас к урокам предыдущих вечеров, - что мы не сможем вообще выстоять, если не имеем Христа.</w:t>
      </w:r>
    </w:p>
    <w:p w:rsidR="00F652A0" w:rsidRPr="004B4380" w:rsidRDefault="00F652A0" w:rsidP="00291924">
      <w:pPr>
        <w:pStyle w:val="2"/>
        <w:numPr>
          <w:ilvl w:val="0"/>
          <w:numId w:val="0"/>
        </w:numPr>
        <w:tabs>
          <w:tab w:val="left" w:pos="0"/>
        </w:tabs>
        <w:jc w:val="both"/>
        <w:rPr>
          <w:rFonts w:eastAsia="Times New Roman CYR" w:cs="Arial"/>
          <w:b w:val="0"/>
          <w:bCs w:val="0"/>
          <w:i w:val="0"/>
          <w:iCs w:val="0"/>
          <w:sz w:val="20"/>
          <w:szCs w:val="20"/>
        </w:rPr>
      </w:pPr>
      <w:r w:rsidRPr="004B4380">
        <w:rPr>
          <w:rFonts w:eastAsia="Times New Roman CYR" w:cs="Arial"/>
          <w:b w:val="0"/>
          <w:bCs w:val="0"/>
          <w:i w:val="0"/>
          <w:iCs w:val="0"/>
          <w:sz w:val="20"/>
          <w:szCs w:val="20"/>
        </w:rPr>
        <w:t xml:space="preserve">“Если люди, получившие большой свет, не имеют соответствующей веры и послушания, они быстро пропитываются закваской господствующего отступления и ими овладевает иной дух. Хотя они были </w:t>
      </w:r>
      <w:r w:rsidRPr="004B4380">
        <w:rPr>
          <w:rFonts w:eastAsia="Times New Roman CYR" w:cs="Arial"/>
          <w:b w:val="0"/>
          <w:bCs w:val="0"/>
          <w:i w:val="0"/>
          <w:iCs w:val="0"/>
          <w:sz w:val="20"/>
          <w:szCs w:val="20"/>
        </w:rPr>
        <w:lastRenderedPageBreak/>
        <w:t>вознесены до небес в смысле имеющихся у них возможностей и преимуществ, они находятся в худшем положении, чем самые ревностные поборники заблуждения” (Христос побеждающий, 26 окт.)</w:t>
      </w:r>
    </w:p>
    <w:p w:rsidR="00F652A0" w:rsidRPr="004B4380" w:rsidRDefault="00F652A0" w:rsidP="004B4380">
      <w:pPr>
        <w:pStyle w:val="a0"/>
        <w:jc w:val="both"/>
        <w:rPr>
          <w:rFonts w:eastAsia="Times New Roman CYR" w:cs="Arial"/>
          <w:szCs w:val="20"/>
        </w:rPr>
      </w:pPr>
      <w:r w:rsidRPr="004B4380">
        <w:rPr>
          <w:rFonts w:eastAsia="Times New Roman CYR" w:cs="Arial"/>
          <w:szCs w:val="20"/>
        </w:rPr>
        <w:t xml:space="preserve">“Люди, получившие большой свет”, если они “не имеют соответствующей веры и послушания” “находятся в худшем положении, чем самые ревностные поборники заблуждения”. Это вы и я. Суд начинается с дома Божьего. Когда те посланники прошли по городу, чтобы наказывать и уничтожать, им быдо дано повеление начать со старейшин, которые перед домом (Иез. 9:5-7); и если мы в худшем положении, “ чем самые ревностные поборники заблуждения”, значит суд </w:t>
      </w:r>
      <w:r w:rsidRPr="004B4380">
        <w:rPr>
          <w:rFonts w:eastAsia="Times New Roman CYR" w:cs="Arial"/>
          <w:i/>
          <w:iCs/>
          <w:szCs w:val="20"/>
        </w:rPr>
        <w:t>должен</w:t>
      </w:r>
      <w:r w:rsidRPr="004B4380">
        <w:rPr>
          <w:rFonts w:eastAsia="Times New Roman CYR" w:cs="Arial"/>
          <w:szCs w:val="20"/>
        </w:rPr>
        <w:t xml:space="preserve"> начаться с нас {170}</w:t>
      </w:r>
    </w:p>
    <w:p w:rsidR="00F652A0" w:rsidRPr="004B4380" w:rsidRDefault="00F652A0" w:rsidP="004B4380">
      <w:pPr>
        <w:pStyle w:val="a0"/>
        <w:jc w:val="both"/>
        <w:rPr>
          <w:rFonts w:eastAsia="Times New Roman CYR" w:cs="Arial"/>
          <w:szCs w:val="20"/>
        </w:rPr>
      </w:pPr>
      <w:r w:rsidRPr="004B4380">
        <w:rPr>
          <w:rFonts w:eastAsia="Times New Roman CYR" w:cs="Arial"/>
          <w:szCs w:val="20"/>
        </w:rPr>
        <w:t>“Многие люди готовят себя к моральной несостоятельности во время великого кризиса” (Бюллетень ГК том 5).</w:t>
      </w:r>
    </w:p>
    <w:p w:rsidR="00F652A0" w:rsidRPr="004B4380" w:rsidRDefault="00F652A0" w:rsidP="004B4380">
      <w:pPr>
        <w:pStyle w:val="a0"/>
        <w:jc w:val="both"/>
        <w:rPr>
          <w:rFonts w:eastAsia="Times New Roman CYR" w:cs="Arial"/>
          <w:szCs w:val="20"/>
        </w:rPr>
      </w:pPr>
      <w:r w:rsidRPr="004B4380">
        <w:rPr>
          <w:rFonts w:eastAsia="Times New Roman CYR" w:cs="Arial"/>
          <w:szCs w:val="20"/>
        </w:rPr>
        <w:t xml:space="preserve">На этом мы закончим наше занятие и начнем прямо с этого на следующем уроке, поскольку наше время истекло.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9.</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Некоторые говорят, что им непонятно, как человек может признавать себя жалким, несчастным, нищим, слепым и нагим, да ещё и не осознающим этой нищеты и всего остального, и в то же время радоваться в Господе. Лично я хотел бы знать, как может радоваться в Господе тот, кто не признаёт себя таковым. Я бы хотел знать, как человек собирается радоваться в Господе, когда он думает, что с ним всё в порядке. Может быть вы мне можете это объяснить? Я не могу себе этого представить. Но когда человек узнаёт, что он является именно таким, каким его видит Господь, и признаёт это, а затем обнаруживает, что Господь настолько добр, что Он возьмёт его, такого, какой он есть, и приготовит к тому, что он проведёт в присутствии Бога всю вечность, такой человек на самом деле имеет причину для радости. И его радости не будет конца. </w:t>
      </w:r>
    </w:p>
    <w:p w:rsidR="00F652A0" w:rsidRPr="004B4380" w:rsidRDefault="00F652A0" w:rsidP="004B4380">
      <w:pPr>
        <w:jc w:val="both"/>
        <w:rPr>
          <w:rFonts w:cs="Arial"/>
          <w:szCs w:val="20"/>
        </w:rPr>
      </w:pPr>
      <w:r w:rsidRPr="004B4380">
        <w:rPr>
          <w:rFonts w:cs="Arial"/>
          <w:szCs w:val="20"/>
        </w:rPr>
        <w:t xml:space="preserve">  Братья, Господь спасает нас не потому что мы такие хорошие, а потому что Он такой хороший. Не забывайте этого. Он спасает нас и благословляет нас в Божьей работе совсем не потому, что мы такие праведные, а потому что Он такой праведный, в отличие от нас, грешников. И вся величина этого благословения заключаются в том, что Он собирается благословить нас, находящихся в таком плачевном состоянии. Источником всей радости является тот факт, что нас, таких, какие мы есть, Он спасает и делает способными отражать Его собственный образ, какими бы плохими мы ни были. Вот что является причиной радости.</w:t>
      </w:r>
    </w:p>
    <w:p w:rsidR="00F652A0" w:rsidRPr="004B4380" w:rsidRDefault="00F652A0" w:rsidP="004B4380">
      <w:pPr>
        <w:jc w:val="both"/>
        <w:rPr>
          <w:rFonts w:cs="Arial"/>
          <w:szCs w:val="20"/>
        </w:rPr>
      </w:pPr>
      <w:r w:rsidRPr="004B4380">
        <w:rPr>
          <w:rFonts w:cs="Arial"/>
          <w:szCs w:val="20"/>
        </w:rPr>
        <w:t xml:space="preserve">   Теперь о том, как это понимать. Вы знаете, лично я этого понять не могу, но я знаю, что это правда, а об остальном я не переживаю. У нас будет целая вечность для того, чтобы понять это. Но поскольку я знаю, что это правда, я не собираюсь брать на себя излишние волнения по поводу того, как Господь сможет это совершить, или того, как я смогу это понять. А вы собираетесь? (Собрание: "Нет.")  </w:t>
      </w:r>
    </w:p>
    <w:p w:rsidR="00F652A0" w:rsidRPr="004B4380" w:rsidRDefault="00F652A0" w:rsidP="004B4380">
      <w:pPr>
        <w:jc w:val="both"/>
        <w:rPr>
          <w:rFonts w:cs="Arial"/>
          <w:szCs w:val="20"/>
        </w:rPr>
      </w:pPr>
      <w:r w:rsidRPr="004B4380">
        <w:rPr>
          <w:rFonts w:cs="Arial"/>
          <w:szCs w:val="20"/>
        </w:rPr>
        <w:t xml:space="preserve">  Здесь есть другой момент, который нам необходимо знать. Он касается тех, кто не может убедиться в том, что это правда. Братья, говорите Господу снова и снова, что это правда, и тогда вы увидите это. Вы не поймёте этого, но увидите это. Вы не можете проследить, как это совершается, но вы можете увидеть и признать сам факт. Это всё, на что вы способны. Могу ли я увидеть это, если я остаюсь в стороне? Нет. Это то, что совершается в сердце, и вы не сможете увидеть этого даже своими собственными глазами. Вы должны увидеть это своим сердцем, и только Дух Святой в состоянии дать нам такую глазную мазь, чтобы мы смогли это увидеть. И вот что может, если не объяснить, то хотя бы немного помочь нам с пониманием этого вопроса. В "Свидетельстве" № 31, страница 44, я читаю следующие слова: "Во Христе ли вы? Если вы не осознаёте себя заблудшим, беспомощным, осуждённым грешником, то нет."</w:t>
      </w:r>
    </w:p>
    <w:p w:rsidR="00F652A0" w:rsidRPr="004B4380" w:rsidRDefault="00F652A0" w:rsidP="004B4380">
      <w:pPr>
        <w:jc w:val="both"/>
        <w:rPr>
          <w:rFonts w:cs="Arial"/>
          <w:szCs w:val="20"/>
        </w:rPr>
      </w:pPr>
      <w:r w:rsidRPr="004B4380">
        <w:rPr>
          <w:rFonts w:cs="Arial"/>
          <w:szCs w:val="20"/>
        </w:rPr>
        <w:t xml:space="preserve">  Именно это некоторые из наших братьев, по их словам, не могут увидеть. Они говорят: "Я не могу понять, каким образом, будучи во Христе, я должен признавать себя беспомощным, негодным грешником. Я думал, что я могу благодарить Господа за то, что во Христе я праведен, безгрешен, имею безупречное совершенство, освящение и тому подобное. Разве это не так?" Конечно же нет. Когда вы во Христе, на самом деле Он является совершенным; Он является праведным; Он является святым и никогда не ошибающимся. Именно Его святость вменяется вам. Она даётся вам. Его верность, Его совершенство становятся моими. Однако сам я не являюсь таковым. </w:t>
      </w:r>
    </w:p>
    <w:p w:rsidR="00F652A0" w:rsidRPr="004B4380" w:rsidRDefault="00F652A0" w:rsidP="004B4380">
      <w:pPr>
        <w:jc w:val="both"/>
        <w:rPr>
          <w:rFonts w:cs="Arial"/>
          <w:szCs w:val="20"/>
        </w:rPr>
      </w:pPr>
      <w:r w:rsidRPr="004B4380">
        <w:rPr>
          <w:rFonts w:cs="Arial"/>
          <w:szCs w:val="20"/>
        </w:rPr>
        <w:t xml:space="preserve">  Возможно, вам поможет мысль, которая всем нам знакома.  Она содержится в 1-м послании к Коринфянам 1:30: "От Него и вы во Христе Иисусе, Который сделался для нас премудростью от Бога, праведностью и освящением и искуплением." Где же, в таком случае, моя праведность? Во Христе. Где моя мудрость? Во Христе. Где моё освящение? Во Христе. Где моё искупление? Во Христе. </w:t>
      </w:r>
    </w:p>
    <w:p w:rsidR="00F652A0" w:rsidRPr="004B4380" w:rsidRDefault="00F652A0" w:rsidP="004B4380">
      <w:pPr>
        <w:jc w:val="both"/>
        <w:rPr>
          <w:rFonts w:cs="Arial"/>
          <w:szCs w:val="20"/>
        </w:rPr>
      </w:pPr>
      <w:r w:rsidRPr="004B4380">
        <w:rPr>
          <w:rFonts w:cs="Arial"/>
          <w:szCs w:val="20"/>
        </w:rPr>
        <w:t xml:space="preserve">  Это верно, но когда я прихожу к Нему за мудростью, и прошу её у Него, и Он даёт её мне, разве не могу я тогда похвалиться и сказать: "Я мудр?" Конечно, нет. Как раз в тот момент, когда я произнесу такие слова, я окажусь самым большим глупцом, когда-либо жившим на земле. Потому что, смирившись перед Богом, я позволил Ему приблизиться ко мне, дать мне Свою мудрость, чтобы эта мудрость могла вести и направлять меня на правильные пути и подсказывать мне верные решения. Как же я могу после всего, что Он сделал для меня, настолько исполниться гордости, чтобы сказать: </w:t>
      </w:r>
      <w:r w:rsidRPr="004B4380">
        <w:rPr>
          <w:rFonts w:cs="Arial"/>
          <w:szCs w:val="20"/>
        </w:rPr>
        <w:lastRenderedPageBreak/>
        <w:t xml:space="preserve">"Теперь я мудр"? </w:t>
      </w:r>
    </w:p>
    <w:p w:rsidR="00F652A0" w:rsidRPr="004B4380" w:rsidRDefault="00F652A0" w:rsidP="004B4380">
      <w:pPr>
        <w:jc w:val="both"/>
        <w:rPr>
          <w:rFonts w:cs="Arial"/>
          <w:szCs w:val="20"/>
        </w:rPr>
      </w:pPr>
      <w:r w:rsidRPr="004B4380">
        <w:rPr>
          <w:rFonts w:cs="Arial"/>
          <w:szCs w:val="20"/>
        </w:rPr>
        <w:t xml:space="preserve">  Разве вы не видите все признаки того, что это будет самой величайшей глупостью из всех глупостей на которые я только способен? Он всё совершил. Он помог мне. Он дал мне свою мудрость. Он был моей мудростью. Он дал мне свою мудрость тогда, когда я не имел её и не поступал мудро. Его мудрость руководила мной. Его мудрость поселилась в моём уме и сердце, руководила мной и вела по своим мудрым путям. Если это действительно так, тогда Он является моей мудростью, а я не имею вообще никакой мудрости, кроме Его мудрости. Разве это не так? Поверьте и согласитесь с этим, и в последствии вы узнаете, что это действительно так. </w:t>
      </w:r>
    </w:p>
    <w:p w:rsidR="00F652A0" w:rsidRPr="004B4380" w:rsidRDefault="00F652A0" w:rsidP="004B4380">
      <w:pPr>
        <w:jc w:val="both"/>
        <w:rPr>
          <w:rFonts w:cs="Arial"/>
          <w:szCs w:val="20"/>
        </w:rPr>
      </w:pPr>
      <w:r w:rsidRPr="004B4380">
        <w:rPr>
          <w:rFonts w:cs="Arial"/>
          <w:szCs w:val="20"/>
        </w:rPr>
        <w:t xml:space="preserve">  "Буду руководить тебя, око Моё над тобою." Когда Он говорит, что Он руководит мной, и что Его око надо мной, я вынужден признать, что нас ведёт Его око, а не наши собственные глаза. </w:t>
      </w:r>
    </w:p>
    <w:p w:rsidR="00F652A0" w:rsidRPr="004B4380" w:rsidRDefault="00F652A0" w:rsidP="004B4380">
      <w:pPr>
        <w:jc w:val="both"/>
        <w:rPr>
          <w:rFonts w:cs="Arial"/>
          <w:szCs w:val="20"/>
        </w:rPr>
      </w:pPr>
      <w:r w:rsidRPr="004B4380">
        <w:rPr>
          <w:rFonts w:cs="Arial"/>
          <w:szCs w:val="20"/>
        </w:rPr>
        <w:t xml:space="preserve">  В таком случае нам остаётся только полностью и всецело отречься от самих себя и принадлежать Ему полностью и всецело, чтобы Он мог быть "всё во всём" во всех нас. </w:t>
      </w:r>
    </w:p>
    <w:p w:rsidR="00F652A0" w:rsidRPr="004B4380" w:rsidRDefault="00F652A0" w:rsidP="004B4380">
      <w:pPr>
        <w:jc w:val="both"/>
        <w:rPr>
          <w:rFonts w:cs="Arial"/>
          <w:szCs w:val="20"/>
        </w:rPr>
      </w:pPr>
      <w:r w:rsidRPr="004B4380">
        <w:rPr>
          <w:rFonts w:cs="Arial"/>
          <w:szCs w:val="20"/>
        </w:rPr>
        <w:t xml:space="preserve">  Поэтому Он является нашей мудростью, нашим освящением, нашим искуплением, и нашей праведностью. Он является восполнением всех моих нужд, когда я нахожусь в жалком состоянии. Он есть моё утешение, когда я несчастен. Он есть моё зрение там, где я слеп. Он есть моё изобилие, если я беден. Он является моим знанием там, где я блуждаю во тьме невежества.</w:t>
      </w:r>
    </w:p>
    <w:p w:rsidR="00F652A0" w:rsidRPr="004B4380" w:rsidRDefault="00F652A0" w:rsidP="004B4380">
      <w:pPr>
        <w:jc w:val="both"/>
        <w:rPr>
          <w:rFonts w:cs="Arial"/>
          <w:szCs w:val="20"/>
        </w:rPr>
      </w:pPr>
      <w:r w:rsidRPr="004B4380">
        <w:rPr>
          <w:rFonts w:cs="Arial"/>
          <w:szCs w:val="20"/>
        </w:rPr>
        <w:t xml:space="preserve">  А сейчас вернёмся к мысли, которая звучала на нашей прошлой встрече. Некоторые подумали, что я зашёл слишком далеко. Они согласны с тем, что, когда Бог говорит: "ты жалок", нам следует признать это и сказать: "да, я жалок". Когда Он говорит: "ты беден и нищ", то нам следует признаться: "да, я беден и нищ". Когда Он говорит: "ты слеп", то мы тоже должны ответить словами: "да, я слеп" Однако когда Господь говорит: "ты не знаешь этого", что я должен ответить? "Я знаю"? Ни в коем случае. Когда Господь говорит: "ты не знаешь этого", я должен ответить: "да, я не знаю этого". Давайте не будем возводить препятствия на пути Господнем. Когда я признаю, что я жалок и беден и наг и слеп и нищ, и ко всему этому Господь добавляет, что я ещё и не знаю этого, я говорю: "да, Господи, я не знаю этого". И эта мысль приводит нас прямо к тому тексту, с которого мы начали в прошлый раз. "Кто думает, что он знает что-нибудь, тот ничего еще не знает так, как должно знать." (1Кор.8:2) Если Бог ещё собирается открывать мне меня самого таким, какой я есть, то, значит, я всё-таки не знаю, насколько жалким, бедным, нищим, нагим и слепым я являюсь, сколько бы времени ни прошло с тех пор, как я начал понимать своё состояние. </w:t>
      </w:r>
    </w:p>
    <w:p w:rsidR="00F652A0" w:rsidRPr="004B4380" w:rsidRDefault="00F652A0" w:rsidP="004B4380">
      <w:pPr>
        <w:jc w:val="both"/>
        <w:rPr>
          <w:rFonts w:cs="Arial"/>
          <w:szCs w:val="20"/>
        </w:rPr>
      </w:pPr>
      <w:r w:rsidRPr="004B4380">
        <w:rPr>
          <w:rFonts w:cs="Arial"/>
          <w:szCs w:val="20"/>
        </w:rPr>
        <w:t xml:space="preserve">   С такой же готовностью, с какой мы принимаем весть к Лаодикии в её целостности, с такой же готовностью нам следует принять всё, что содержится в ней. Именно с этой целью она нам дана. То, о чём мы говорим, является темой и назначением этой вести. Так пусть же эта весть совершит свою работу так, как угодно Господу. Обращаю ваше внимание на свидетельство в первом томе, на страницах 186 и 187. Оно было дано в 1859 году: </w:t>
      </w:r>
    </w:p>
    <w:p w:rsidR="00F652A0" w:rsidRPr="004B4380" w:rsidRDefault="00F652A0" w:rsidP="004B4380">
      <w:pPr>
        <w:jc w:val="both"/>
        <w:rPr>
          <w:rFonts w:cs="Arial"/>
          <w:szCs w:val="20"/>
        </w:rPr>
      </w:pPr>
      <w:r w:rsidRPr="004B4380">
        <w:rPr>
          <w:rFonts w:cs="Arial"/>
          <w:szCs w:val="20"/>
        </w:rPr>
        <w:t xml:space="preserve">  "Мне было показано, что весть к Лаодикии относится к Божьему народу настоящего времени, и причина того, что более великий труд не был совершён, заключается в ожесточении их сердец. Но Бог дал определённое время для того, чтобы эта весть смогла выполнить свою роль. Сердце должно быть очищено от грехов, которые уже так долго разделяют нас с Иисусом. Эта торжественная весть совершит свою работу. Когда она была впервые открыта, она побуждала к тщательному исследованию сердец."</w:t>
      </w:r>
    </w:p>
    <w:p w:rsidR="00F652A0" w:rsidRPr="004B4380" w:rsidRDefault="00F652A0" w:rsidP="004B4380">
      <w:pPr>
        <w:jc w:val="both"/>
        <w:rPr>
          <w:rFonts w:cs="Arial"/>
          <w:szCs w:val="20"/>
        </w:rPr>
      </w:pPr>
      <w:r w:rsidRPr="004B4380">
        <w:rPr>
          <w:rFonts w:cs="Arial"/>
          <w:szCs w:val="20"/>
        </w:rPr>
        <w:t xml:space="preserve">  Вот что она должна совершить в наше время. Пусть же она исполнит свою роль! Однако эта весть встречала препятствия с тех пор, как она была впервые открыта. Я читаю дальше.</w:t>
      </w:r>
    </w:p>
    <w:p w:rsidR="00F652A0" w:rsidRPr="004B4380" w:rsidRDefault="00F652A0" w:rsidP="004B4380">
      <w:pPr>
        <w:jc w:val="both"/>
        <w:rPr>
          <w:rFonts w:cs="Arial"/>
          <w:szCs w:val="20"/>
        </w:rPr>
      </w:pPr>
      <w:r w:rsidRPr="004B4380">
        <w:rPr>
          <w:rFonts w:cs="Arial"/>
          <w:szCs w:val="20"/>
        </w:rPr>
        <w:t xml:space="preserve">  "Грехи были исповеданы, и народ Божий был пробуждён повсеместно. Почти все поверили, что миссия этой вести завершится громким кличем третьего ангела. Но поскольку эта великая миссия не была исполнена в короткие сроки, то эта весть перестала влиять на многих. </w:t>
      </w:r>
    </w:p>
    <w:p w:rsidR="00F652A0" w:rsidRPr="004B4380" w:rsidRDefault="00F652A0" w:rsidP="004B4380">
      <w:pPr>
        <w:jc w:val="both"/>
        <w:rPr>
          <w:rFonts w:cs="Arial"/>
          <w:szCs w:val="20"/>
        </w:rPr>
      </w:pPr>
      <w:r w:rsidRPr="004B4380">
        <w:rPr>
          <w:rFonts w:cs="Arial"/>
          <w:szCs w:val="20"/>
        </w:rPr>
        <w:t xml:space="preserve">  Они оставили эту весть. Об этом также говорит следующее свидетельство, которое ещё не было опубликовано.</w:t>
      </w:r>
    </w:p>
    <w:p w:rsidR="00F652A0" w:rsidRPr="004B4380" w:rsidRDefault="00F652A0" w:rsidP="004B4380">
      <w:pPr>
        <w:jc w:val="both"/>
        <w:rPr>
          <w:rFonts w:cs="Arial"/>
          <w:szCs w:val="20"/>
        </w:rPr>
      </w:pPr>
      <w:r w:rsidRPr="004B4380">
        <w:rPr>
          <w:rFonts w:cs="Arial"/>
          <w:szCs w:val="20"/>
        </w:rPr>
        <w:t xml:space="preserve">  "Грехи Израиля должны быть отправлены в суд в первую очередь. Каждый грех должен быть исповедан во святилище. Тогда работа сдвинется с места. Это должно произойти сейчас. Поздний дождь нисходит только на чистых сердцем. Поэтому его примут все, как и в прежние времена. Никто не примет поздний дождь кроме тех людей, которые делают всё, что они могут. Христос поможет нам. Все могут быть победителями благодатью Божьей посредством крови Иисуса Христа. Всё небо заинтересовано в этой работе. Даже ангелы проявляют заинтересованность. </w:t>
      </w:r>
    </w:p>
    <w:p w:rsidR="00F652A0" w:rsidRPr="004B4380" w:rsidRDefault="00F652A0" w:rsidP="004B4380">
      <w:pPr>
        <w:jc w:val="both"/>
        <w:rPr>
          <w:rFonts w:cs="Arial"/>
          <w:szCs w:val="20"/>
        </w:rPr>
      </w:pPr>
      <w:r w:rsidRPr="004B4380">
        <w:rPr>
          <w:rFonts w:cs="Arial"/>
          <w:szCs w:val="20"/>
        </w:rPr>
        <w:t xml:space="preserve">  "Бог может укрепить Свой народ подобно воинству и приготовить их к встрече с врагами. Вы сдаётесь слишком быстро! Вы слишком рано бросаете оружие! Оружие Бога обладает великим могуществом. Сатана использует различные средства, чтобы отвлечь внимание от Бога. Победа! Победа! Мы должны иметь победу над каждым недостатком. Облекитесь в Господа в благоговении! Приготовьтесь! Примите всеоружие!</w:t>
      </w:r>
    </w:p>
    <w:p w:rsidR="00F652A0" w:rsidRPr="004B4380" w:rsidRDefault="00F652A0" w:rsidP="004B4380">
      <w:pPr>
        <w:jc w:val="both"/>
        <w:rPr>
          <w:rFonts w:cs="Arial"/>
          <w:szCs w:val="20"/>
        </w:rPr>
      </w:pPr>
      <w:r w:rsidRPr="004B4380">
        <w:rPr>
          <w:rFonts w:cs="Arial"/>
          <w:szCs w:val="20"/>
        </w:rPr>
        <w:t xml:space="preserve">  После первого провозглашения этой вести, поскольку она не совершила своей миссии "за короткое время", они сказали: "Ещё не пришло время", и пренебрегли ею, упустив её значение и влияние. Я снова читаю из Свидетельств, Том 1, страница 186: </w:t>
      </w:r>
    </w:p>
    <w:p w:rsidR="00F652A0" w:rsidRPr="004B4380" w:rsidRDefault="00F652A0" w:rsidP="004B4380">
      <w:pPr>
        <w:jc w:val="both"/>
        <w:rPr>
          <w:rFonts w:cs="Arial"/>
          <w:szCs w:val="20"/>
        </w:rPr>
      </w:pPr>
      <w:r w:rsidRPr="004B4380">
        <w:rPr>
          <w:rFonts w:cs="Arial"/>
          <w:szCs w:val="20"/>
        </w:rPr>
        <w:t xml:space="preserve">  "Я видела, что эта весть не совершит свою работу за несколько коротких месяцев. Она предназначена пробудить народ Божий, открыть им их заблуждения, и привести к ревностному </w:t>
      </w:r>
      <w:r w:rsidRPr="004B4380">
        <w:rPr>
          <w:rFonts w:cs="Arial"/>
          <w:szCs w:val="20"/>
        </w:rPr>
        <w:lastRenderedPageBreak/>
        <w:t>покаянию, чтобы они могли быть удостоены присутствия Иисуса, и приготовлены к громкому кличу третьего ангела. Когда эта весть влияла на сердца, она вела к глубокому смирению перед Богом. Ангелы были посланы во всех направлениях, чтобы приготовить сердца неверующих к принятию истины."</w:t>
      </w:r>
    </w:p>
    <w:p w:rsidR="00F652A0" w:rsidRPr="004B4380" w:rsidRDefault="00F652A0" w:rsidP="004B4380">
      <w:pPr>
        <w:jc w:val="both"/>
        <w:rPr>
          <w:rFonts w:cs="Arial"/>
          <w:szCs w:val="20"/>
        </w:rPr>
      </w:pPr>
      <w:r w:rsidRPr="004B4380">
        <w:rPr>
          <w:rFonts w:cs="Arial"/>
          <w:szCs w:val="20"/>
        </w:rPr>
        <w:t xml:space="preserve">  Вот где мы с вами находимся. В то время, как эта весть приготавливает нас к громкому кличу, Бог посылает повсюду ангелов, чтобы приготовить людей к принятию истины. И когда мы отправимся после этой конференции с той вестью, каковой она нам открыта на данный момент, люди будут слушать её. </w:t>
      </w:r>
    </w:p>
    <w:p w:rsidR="00F652A0" w:rsidRPr="004B4380" w:rsidRDefault="00F652A0" w:rsidP="004B4380">
      <w:pPr>
        <w:jc w:val="both"/>
        <w:rPr>
          <w:rFonts w:cs="Arial"/>
          <w:szCs w:val="20"/>
        </w:rPr>
      </w:pPr>
      <w:r w:rsidRPr="004B4380">
        <w:rPr>
          <w:rFonts w:cs="Arial"/>
          <w:szCs w:val="20"/>
        </w:rPr>
        <w:t xml:space="preserve">  "Дело Божье начало продвигаться, и Его народ был ознакомлен со своим положением. Если бы совет Верного Свидетеля был полностью принят во внимание, Бог проявился бы в Своём народе с великой силой. Однако те усилия, которые были предприняты с тех пор, как эта весть была дана, сопровождались благословениями Божьими, и многие души были выведены из заблуждения и тьмы, приняв истину с радостью. Бог укрепит Свой народ." Что я хотел бы особенно подчеркнуть, так это то, что эта весть приготовит нас, чтобы мы были "удостоены присутствия Иисуса, и приготовлены к громкому кличу третьего ангела." Так что же приготавливает нас к громкому кличу третьего ангела? Весть к Лаодикии. </w:t>
      </w:r>
    </w:p>
    <w:p w:rsidR="00F652A0" w:rsidRPr="004B4380" w:rsidRDefault="00F652A0" w:rsidP="004B4380">
      <w:pPr>
        <w:jc w:val="both"/>
        <w:rPr>
          <w:rFonts w:cs="Arial"/>
          <w:szCs w:val="20"/>
        </w:rPr>
      </w:pPr>
      <w:r w:rsidRPr="004B4380">
        <w:rPr>
          <w:rFonts w:cs="Arial"/>
          <w:szCs w:val="20"/>
        </w:rPr>
        <w:t xml:space="preserve">  Итак, братья, то, что я читал прошлым вечером, сообщает нам причины, по которым нам очень важно иметь это "помазание глаз" глазной мазью прямо сейчас. Этот текст я просто прочитал в прошлый раз. Я прочитаю его сейчас, чтобы поговорить об этом поподробнее. </w:t>
      </w:r>
    </w:p>
    <w:p w:rsidR="00F652A0" w:rsidRPr="004B4380" w:rsidRDefault="00F652A0" w:rsidP="004B4380">
      <w:pPr>
        <w:jc w:val="both"/>
        <w:rPr>
          <w:rFonts w:cs="Arial"/>
          <w:szCs w:val="20"/>
        </w:rPr>
      </w:pPr>
      <w:r w:rsidRPr="004B4380">
        <w:rPr>
          <w:rFonts w:cs="Arial"/>
          <w:szCs w:val="20"/>
        </w:rPr>
        <w:t xml:space="preserve">  "Если получившие великий свет не будут иметь соответствующую веру и послушание, они вскоре станут сторонниками преобладающего отступления. Ими руководит другой дух. Хотя они и были удостоены и возвышены до небес, имея великие возможности и преимущества, они находятся в худшем положении, чем самые ревностные защитники ереси. Многие таким образом приготавливают себя к нравственной негодности перед лицом великого кризиса."</w:t>
      </w:r>
    </w:p>
    <w:p w:rsidR="00F652A0" w:rsidRPr="004B4380" w:rsidRDefault="00F652A0" w:rsidP="004B4380">
      <w:pPr>
        <w:jc w:val="both"/>
        <w:rPr>
          <w:rFonts w:cs="Arial"/>
          <w:szCs w:val="20"/>
        </w:rPr>
      </w:pPr>
      <w:r w:rsidRPr="004B4380">
        <w:rPr>
          <w:rFonts w:cs="Arial"/>
          <w:szCs w:val="20"/>
        </w:rPr>
        <w:t xml:space="preserve">  Не готовили ли вы себя до сегодняшнего дня к этой "нравственной негодности"? Не готовил ли я себя к этому состоянию?</w:t>
      </w:r>
    </w:p>
    <w:p w:rsidR="00F652A0" w:rsidRPr="004B4380" w:rsidRDefault="00F652A0" w:rsidP="004B4380">
      <w:pPr>
        <w:jc w:val="both"/>
        <w:rPr>
          <w:rFonts w:cs="Arial"/>
          <w:szCs w:val="20"/>
        </w:rPr>
      </w:pPr>
      <w:r w:rsidRPr="004B4380">
        <w:rPr>
          <w:rFonts w:cs="Arial"/>
          <w:szCs w:val="20"/>
        </w:rPr>
        <w:t xml:space="preserve">  "Они проявляют колебания и нерешительность. Те же, кто ещё не был озарён этим великим светом, кто никогда не имел возможности встать на сторону истины, будут под влиянием Духа Божьего принимать свет, который воссияет над ними. Истина потеряла свою силу и ценность в глазах пренебрегающих её драгоценными жемчужинами такое долгое время. Те же, кто готов ходить во свете, увидят её такой прекрасной и привлекательной, какой она и является на самом деле. </w:t>
      </w:r>
    </w:p>
    <w:p w:rsidR="00F652A0" w:rsidRPr="004B4380" w:rsidRDefault="00F652A0" w:rsidP="004B4380">
      <w:pPr>
        <w:jc w:val="both"/>
        <w:rPr>
          <w:rFonts w:cs="Arial"/>
          <w:szCs w:val="20"/>
        </w:rPr>
      </w:pPr>
      <w:r w:rsidRPr="004B4380">
        <w:rPr>
          <w:rFonts w:cs="Arial"/>
          <w:szCs w:val="20"/>
        </w:rPr>
        <w:t xml:space="preserve">  Сейчас же мы коснёмся того вопроса, что многие "готовят себя к нравственной негодности в этом великом кризисе." Нам нужно выяснить, что же  представляет из себя эта "моральная негодность", в чём заключается плачевность данного состояния, и как мы в нём оказались. Если я нахожусь в данном состоянии, то разве не должен я узнать, что это означает, как выглядит эта "моральная неготовность", и понять всё то, что привело меня к ней? Трудность на самом деле состоит в том, чтобы привести нас туда, где мы будем способны увидеть то, что нам необходимо увидеть. Господь, несомненно, способен вывести нас из нашего положения в любой момент. Он показывает нам путь. Но больше всего нам необходимо понять своё плачевное состояние, а затем понять то, как мы оказались в нём. Давайте будем вникать в это, чтобы понять. Изучать этот вопрос нам необходимо в том же духе, в котором мы проходили эту тему в прошлый раз, потому что всё это представляет собой один единый урок. </w:t>
      </w:r>
    </w:p>
    <w:p w:rsidR="00F652A0" w:rsidRPr="004B4380" w:rsidRDefault="00F652A0" w:rsidP="004B4380">
      <w:pPr>
        <w:jc w:val="both"/>
        <w:rPr>
          <w:rFonts w:cs="Arial"/>
          <w:szCs w:val="20"/>
        </w:rPr>
      </w:pPr>
      <w:r w:rsidRPr="004B4380">
        <w:rPr>
          <w:rFonts w:cs="Arial"/>
          <w:szCs w:val="20"/>
        </w:rPr>
        <w:t xml:space="preserve">  В "Особых свидетельствах", в главе "Опасность принятия мирской политики и принципов в работе Божьей" (смотри "Свидетельства для служителей", стр 460-471 -- издатель), Я читаю следующее: </w:t>
      </w:r>
    </w:p>
    <w:p w:rsidR="00F652A0" w:rsidRPr="004B4380" w:rsidRDefault="00F652A0" w:rsidP="004B4380">
      <w:pPr>
        <w:jc w:val="both"/>
        <w:rPr>
          <w:rFonts w:cs="Arial"/>
          <w:szCs w:val="20"/>
        </w:rPr>
      </w:pPr>
      <w:r w:rsidRPr="004B4380">
        <w:rPr>
          <w:rFonts w:cs="Arial"/>
          <w:szCs w:val="20"/>
        </w:rPr>
        <w:t xml:space="preserve">  "Не далее, как в 1882 году, свидетельства, представляющие собой глубочайший интерес, по жизненно важным вопросам, были представлены нашему народу, в отношении работы и духа, который отличает этих работников. По причине того, что эти предупреждения были пренебрегаемы, те грехи, на которые они указывали, были взлелеяны многими людьми, мешая продвижению в работе, и подвергая опасности многие души. Самодостаточные, не чувствующие необходимости в постоянной молитве и бодрствовании, будут пойманы в ловушки сатаны. Посредством живой веры и прилежной молитвы, стражи Бога должны стать причастниками божеского естества, иначе они будут найденными лишь имеющими вид служителей Божьих, на самом же деле служащими князю тьмы."</w:t>
      </w:r>
    </w:p>
    <w:p w:rsidR="00F652A0" w:rsidRPr="004B4380" w:rsidRDefault="00F652A0" w:rsidP="004B4380">
      <w:pPr>
        <w:jc w:val="both"/>
        <w:rPr>
          <w:rFonts w:cs="Arial"/>
          <w:szCs w:val="20"/>
        </w:rPr>
      </w:pPr>
      <w:r w:rsidRPr="004B4380">
        <w:rPr>
          <w:rFonts w:cs="Arial"/>
          <w:szCs w:val="20"/>
        </w:rPr>
        <w:t xml:space="preserve">  Это довольно плачевное положение. Как печально и трагично то, что кто-то может считать себя "служащим Богу", отдавая все свои силы на служение врагу! Кто же будет в этом положении? Те, кто не имеют искренней веры, кто не подчинил всё Христу и не имеет Его. Другими словами, те, кто пренебрегают вестью к Лаодикии. </w:t>
      </w:r>
    </w:p>
    <w:p w:rsidR="00F652A0" w:rsidRPr="004B4380" w:rsidRDefault="00F652A0" w:rsidP="004B4380">
      <w:pPr>
        <w:jc w:val="both"/>
        <w:rPr>
          <w:rFonts w:cs="Arial"/>
          <w:szCs w:val="20"/>
        </w:rPr>
      </w:pPr>
      <w:r w:rsidRPr="004B4380">
        <w:rPr>
          <w:rFonts w:cs="Arial"/>
          <w:szCs w:val="20"/>
        </w:rPr>
        <w:t xml:space="preserve">  "Ибо их глаза не помазаны небесной глазной мазью, их понимание будет ослеплено, и они останутся в невежестве относительно благовидных изобретений врага."</w:t>
      </w:r>
    </w:p>
    <w:p w:rsidR="00F652A0" w:rsidRPr="004B4380" w:rsidRDefault="00F652A0" w:rsidP="004B4380">
      <w:pPr>
        <w:jc w:val="both"/>
        <w:rPr>
          <w:rFonts w:cs="Arial"/>
          <w:szCs w:val="20"/>
        </w:rPr>
      </w:pPr>
      <w:r w:rsidRPr="004B4380">
        <w:rPr>
          <w:rFonts w:cs="Arial"/>
          <w:szCs w:val="20"/>
        </w:rPr>
        <w:t xml:space="preserve">  Братья, мы живём в это время, и будем продолжать жить в это время до самого конца этого мира. Особенность этого времени состоит в том, что может наступить момент, когда промедление приведёт к погибели, даже если это промедление объясняется стремлением понять и разобраться в ситуации. Даже если мы будем медлить, чтобы прояснить какие-то вопросы, в результате мы займём сторону врага. И различить эту опасность мы можем только с помощью небесной глазной мази, посредством </w:t>
      </w:r>
      <w:r w:rsidRPr="004B4380">
        <w:rPr>
          <w:rFonts w:cs="Arial"/>
          <w:szCs w:val="20"/>
        </w:rPr>
        <w:lastRenderedPageBreak/>
        <w:t xml:space="preserve">которой вы "познаете истину". Как только это произойдёт, как только это будет нам открыто, мы сможем увидеть перед собой свой путь. Мы будем оказываться в ситуациях, когда успех дела Божьего будет зависеть от того, что вы или я скажем, и преимущества, которые сатана может иметь над нами, будут зависеть от того, что вы или я скажем. И в это время, которое будет таким всегда, если вы или я не видим и не имеем небесного Духа, который может вложить необходимые слова в наши уста, то мы будем изрекать ложь, и эта ложь будет предательством по отношению к каждому нашему брату. В результате каждый из нас потерпит урон, потому что враг находится рядом с нами, чтобы изучать каждый шаг, который мы делаем. </w:t>
      </w:r>
    </w:p>
    <w:p w:rsidR="00F652A0" w:rsidRPr="004B4380" w:rsidRDefault="00F652A0" w:rsidP="004B4380">
      <w:pPr>
        <w:jc w:val="both"/>
        <w:rPr>
          <w:rFonts w:cs="Arial"/>
          <w:szCs w:val="20"/>
        </w:rPr>
      </w:pPr>
      <w:r w:rsidRPr="004B4380">
        <w:rPr>
          <w:rFonts w:cs="Arial"/>
          <w:szCs w:val="20"/>
        </w:rPr>
        <w:t xml:space="preserve">  Враг сейчас наблюдает за каждым шагом, который мы предпринимаем, для одной только цели: извратить этот шаг и повергнуть нас в неблагоприятное положение. Мне и вам необходимо нечто большее, чем человеческая мудрость, или наш собственный здравый смысл, чтобы знать, как нам занять правильную позицию. Мы будем попадать в ситуации, в которых честь дела Божьего будет зависеть от нас. Будут звучать такие вопросы, которые вы никогда ещё в своей жизни не слышали. Будь то представители закона, или какой-то комиссии, - куда бы Бог не призвал нас, чтобы дать возможность распространять свет и истину, - там может быть задан такой вопрос, который вы никогда не слышали в своей жизни. Именно в тот момент вы должны будете знать, что ответить, при этом не имея времени на размышления и исследования. Вопросы будут заданы такие, что, если бы вы воспользовались временем, чтобы исследовать и размышлять об этом, существует вероятность того, что выводы в результате этих размышлений и исследований будут прямо противоположными тому, что Дух Божий говорит об этом, ибо Его пути - не наши пути. </w:t>
      </w:r>
    </w:p>
    <w:p w:rsidR="00F652A0" w:rsidRPr="004B4380" w:rsidRDefault="00F652A0" w:rsidP="004B4380">
      <w:pPr>
        <w:jc w:val="both"/>
        <w:rPr>
          <w:rFonts w:cs="Arial"/>
          <w:szCs w:val="20"/>
        </w:rPr>
      </w:pPr>
      <w:r w:rsidRPr="004B4380">
        <w:rPr>
          <w:rFonts w:cs="Arial"/>
          <w:szCs w:val="20"/>
        </w:rPr>
        <w:t xml:space="preserve">  Братья, я не высказываю здесь какие-то предположения. Некоторые из этих проблем на самом деле уже имели место, и сегодня мы с вами находимся в нелестном положении, и имеем некоторые бремена, которые были возложены на вас и на меня, и которые мы должны будем нести по причине этой слепоты некоторых Адвентистов Седьмого Дня. Вот каково наше состояние. И когда наши враги воспользуются этим, если, к сожалению, это произойдёт, и представят против вас и меня то, что будет вынуждать нас оставить наши позиции, на которых мы стоим за истину, какова она есть во Христе, мы должны будем просто отречься от всего этого, и объявить, что это не является истиной, хоть и исповедовалось Адвентистами Седьмого Дня. Это очень неудобное положение, в котором мы можем оказаться. Я не желал бы подвергнуть вас этому испытанию, как не желаю, чтобы и вы подвергли меня ему. В таком случае и вы и я нуждаемся в небесном помазании, чтобы нам в таких случаях во мгновение ока понять, что нам говорить или что нам делать. "Помажь глаза твои, чтобы тебе видеть". </w:t>
      </w:r>
    </w:p>
    <w:p w:rsidR="00F652A0" w:rsidRPr="004B4380" w:rsidRDefault="00F652A0" w:rsidP="004B4380">
      <w:pPr>
        <w:jc w:val="both"/>
        <w:rPr>
          <w:rFonts w:cs="Arial"/>
          <w:szCs w:val="20"/>
        </w:rPr>
      </w:pPr>
      <w:r w:rsidRPr="004B4380">
        <w:rPr>
          <w:rFonts w:cs="Arial"/>
          <w:szCs w:val="20"/>
        </w:rPr>
        <w:t xml:space="preserve">  Здесь же на странице 7, содержится наставление: </w:t>
      </w:r>
    </w:p>
    <w:p w:rsidR="00F652A0" w:rsidRPr="004B4380" w:rsidRDefault="00F652A0" w:rsidP="004B4380">
      <w:pPr>
        <w:jc w:val="both"/>
        <w:rPr>
          <w:rFonts w:cs="Arial"/>
          <w:szCs w:val="20"/>
        </w:rPr>
      </w:pPr>
      <w:r w:rsidRPr="004B4380">
        <w:rPr>
          <w:rFonts w:cs="Arial"/>
          <w:szCs w:val="20"/>
        </w:rPr>
        <w:t xml:space="preserve">  "Те, кто верует в истину, должны быть подобны верным часовым на башне. В противном случае, сатана предложит им благовидные аргументы, которые будут успешно склонять их к исповеданию идей, являющихся предательством доверенной им святой истины."</w:t>
      </w:r>
    </w:p>
    <w:p w:rsidR="00F652A0" w:rsidRPr="004B4380" w:rsidRDefault="00F652A0" w:rsidP="004B4380">
      <w:pPr>
        <w:jc w:val="both"/>
        <w:rPr>
          <w:rFonts w:cs="Arial"/>
          <w:szCs w:val="20"/>
        </w:rPr>
      </w:pPr>
      <w:r w:rsidRPr="004B4380">
        <w:rPr>
          <w:rFonts w:cs="Arial"/>
          <w:szCs w:val="20"/>
        </w:rPr>
        <w:t xml:space="preserve">  Какие святые истины доверены нам? Разве дело Божье, представленное в функции вести третьего ангела, не является единственным святым доверием, которое мы имеем? Поэтому, если мы предаём оказанное нам святое доверие, чему мы изменяем на самом деле? Мы изменяем вести третьего ангела. Также мы предаём каждого брата, подводим его и ставим в неловкое положение, продаём его в руки врага. Я бы хотел знать, по каким причинам мы не должны поступать и жить прямо по истине?</w:t>
      </w:r>
    </w:p>
    <w:p w:rsidR="00F652A0" w:rsidRPr="004B4380" w:rsidRDefault="00F652A0" w:rsidP="004B4380">
      <w:pPr>
        <w:jc w:val="both"/>
        <w:rPr>
          <w:rFonts w:cs="Arial"/>
          <w:szCs w:val="20"/>
        </w:rPr>
      </w:pPr>
      <w:r w:rsidRPr="004B4380">
        <w:rPr>
          <w:rFonts w:cs="Arial"/>
          <w:szCs w:val="20"/>
        </w:rPr>
        <w:t xml:space="preserve">  Голос из зала: Разве не написано, что Дух Божий даст знать нам о том, что говорить?</w:t>
      </w:r>
    </w:p>
    <w:p w:rsidR="00F652A0" w:rsidRPr="004B4380" w:rsidRDefault="00F652A0" w:rsidP="004B4380">
      <w:pPr>
        <w:jc w:val="both"/>
        <w:rPr>
          <w:rFonts w:cs="Arial"/>
          <w:szCs w:val="20"/>
        </w:rPr>
      </w:pPr>
      <w:r w:rsidRPr="004B4380">
        <w:rPr>
          <w:rFonts w:cs="Arial"/>
          <w:szCs w:val="20"/>
        </w:rPr>
        <w:t xml:space="preserve">  Брат Джоунс: Совершенно верно. И в этом всё и заключается. Это наставление заключается в том, что нам необходимо полагаться на Духа Святого, быть уверенными в том, что мы зависимы от Него, а не пренебрегать Его откровениями и истиной. На странице 13 мы находим упоминание об Илии:</w:t>
      </w:r>
    </w:p>
    <w:p w:rsidR="00F652A0" w:rsidRPr="004B4380" w:rsidRDefault="00F652A0" w:rsidP="004B4380">
      <w:pPr>
        <w:jc w:val="both"/>
        <w:rPr>
          <w:rFonts w:cs="Arial"/>
          <w:szCs w:val="20"/>
        </w:rPr>
      </w:pPr>
      <w:r w:rsidRPr="004B4380">
        <w:rPr>
          <w:rFonts w:cs="Arial"/>
          <w:szCs w:val="20"/>
        </w:rPr>
        <w:t xml:space="preserve">  "Разве Илия проявил слабость и нерешительность перед царём? Стал ли он стесняться и смущаться и прибегать к лести, чтобы смягчить отношение к себе разгневанного царя? Израиль извратил свой путь, оставил путь верности Богу. Должен ли пророк, чтобы спасти свою жизнь, оставить то святое доверие, которое было ему оказано? Проповедует ли он приятные вести, чтобы угодить царю и приобрести его благоволение? Говорит ли он уклончиво? Скрывает ли он от царя истинную причину, по которой суды Божьи постигли израильскую землю?</w:t>
      </w:r>
    </w:p>
    <w:p w:rsidR="00F652A0" w:rsidRPr="004B4380" w:rsidRDefault="00F652A0" w:rsidP="004B4380">
      <w:pPr>
        <w:jc w:val="both"/>
        <w:rPr>
          <w:rFonts w:cs="Arial"/>
          <w:szCs w:val="20"/>
        </w:rPr>
      </w:pPr>
      <w:r w:rsidRPr="004B4380">
        <w:rPr>
          <w:rFonts w:cs="Arial"/>
          <w:szCs w:val="20"/>
        </w:rPr>
        <w:t xml:space="preserve">  Какое значение это имеет для нас? Разве мы не живём во время Илии? Разве мы не выведены и не призваны подобно ему? Разве не собирается заблуждение в наше время усиливаться так, "что и огонь низводит с неба на землю перед людьми", подобно тому огню, который сошёл с небес тогда во свидетельство истине? Разве не будем мы выведены и сохранены ангелами, подобно ему? Разве не будем мы восхищены подобно ему? Не находимся ли мы в таких же условиях, в каких находился он? Если да, то не имеем ли мы нужды в той же вере, которую имел он? В "Свидетельстве №32, на странице 139 для нас есть очень важная весть.</w:t>
      </w:r>
    </w:p>
    <w:p w:rsidR="00F652A0" w:rsidRPr="004B4380" w:rsidRDefault="00F652A0" w:rsidP="004B4380">
      <w:pPr>
        <w:jc w:val="both"/>
        <w:rPr>
          <w:rFonts w:cs="Arial"/>
          <w:szCs w:val="20"/>
        </w:rPr>
      </w:pPr>
      <w:r w:rsidRPr="004B4380">
        <w:rPr>
          <w:rFonts w:cs="Arial"/>
          <w:szCs w:val="20"/>
        </w:rPr>
        <w:t xml:space="preserve">  "Неужели сатана собирается торжествовать всё время? О, нет! Свет, сияющий с Голгофского креста говорит нам о том, что должна быть совершена такая работа, свидетелями которой мы никогда ещё не были. </w:t>
      </w:r>
    </w:p>
    <w:p w:rsidR="00F652A0" w:rsidRPr="004B4380" w:rsidRDefault="00F652A0" w:rsidP="004B4380">
      <w:pPr>
        <w:jc w:val="both"/>
        <w:rPr>
          <w:rFonts w:cs="Arial"/>
          <w:szCs w:val="20"/>
        </w:rPr>
      </w:pPr>
      <w:r w:rsidRPr="004B4380">
        <w:rPr>
          <w:rFonts w:cs="Arial"/>
          <w:szCs w:val="20"/>
        </w:rPr>
        <w:t xml:space="preserve">  "Третий ангел, летящий по середине неба и провозглашающий заповеди Божьи и свидетельство Иисусово, символизирует нашу работу. Эта весть не теряет своей силы по мере того, как ангел летит всё дальше и дальше, потому что Иоанн видит её возрастающей в своей силе и власти до тех пор, </w:t>
      </w:r>
      <w:r w:rsidRPr="004B4380">
        <w:rPr>
          <w:rFonts w:cs="Arial"/>
          <w:szCs w:val="20"/>
        </w:rPr>
        <w:lastRenderedPageBreak/>
        <w:t>пока вся земля не будет освещена его славой. Путь народа, соблюдающего заповеди Божьи, всегда направлен вверх и вперёд. Весть истины, доверенной нам, должна дойти до каждого народа, языка и племени. Скоро эта весть будет провозглашаться громким голосом и земля осветится от славы её.</w:t>
      </w:r>
    </w:p>
    <w:p w:rsidR="00F652A0" w:rsidRPr="004B4380" w:rsidRDefault="00F652A0" w:rsidP="004B4380">
      <w:pPr>
        <w:jc w:val="both"/>
        <w:rPr>
          <w:rFonts w:cs="Arial"/>
          <w:szCs w:val="20"/>
        </w:rPr>
      </w:pPr>
      <w:r w:rsidRPr="004B4380">
        <w:rPr>
          <w:rFonts w:cs="Arial"/>
          <w:szCs w:val="20"/>
        </w:rPr>
        <w:t xml:space="preserve">  Итак, суть сказанного заключается не в том, что эта весть скоро начнёт свой путь, а в том, что она уже начала свой путь, и совершает его, сопровождаемая громким голосом.  </w:t>
      </w:r>
    </w:p>
    <w:p w:rsidR="00F652A0" w:rsidRPr="004B4380" w:rsidRDefault="00F652A0" w:rsidP="004B4380">
      <w:pPr>
        <w:jc w:val="both"/>
        <w:rPr>
          <w:rFonts w:cs="Arial"/>
          <w:szCs w:val="20"/>
        </w:rPr>
      </w:pPr>
      <w:r w:rsidRPr="004B4380">
        <w:rPr>
          <w:rFonts w:cs="Arial"/>
          <w:szCs w:val="20"/>
        </w:rPr>
        <w:t xml:space="preserve">  "Готовимся ли мы к этому великому излитию Святого Духа? Люди должны быть вовлечены в эту работу. Ревность и прилежный труд должны возрасти, таланты, угасающие от недостатка их использования, должны быть задействованы в служении. Голос, говорящий: "Подожди, не позволяй возлагать на себя бремена", является голосом трусливых соглядатаев. Нам же сегодня необходимы такие люди, как Халев, которые выступят вперёд; такие лидеры Израиля, которые при помощи смелых воззваний призовут к немедленным действиям."</w:t>
      </w:r>
    </w:p>
    <w:p w:rsidR="00F652A0" w:rsidRPr="004B4380" w:rsidRDefault="00F652A0" w:rsidP="004B4380">
      <w:pPr>
        <w:jc w:val="both"/>
        <w:rPr>
          <w:rFonts w:cs="Arial"/>
          <w:szCs w:val="20"/>
        </w:rPr>
      </w:pPr>
      <w:r w:rsidRPr="004B4380">
        <w:rPr>
          <w:rFonts w:cs="Arial"/>
          <w:szCs w:val="20"/>
        </w:rPr>
        <w:t xml:space="preserve">  Кто вошёл в землю Ханаанскую? (Собрание: Халев и Иисус). Эти люди сказали, что они могут войти туда. И, поскольку Бог был с ними, они вошли эту землю в отличие от остальных, которые умерли в пустыне. Они ходили со своими погибающими братьями все 38 лет по причине их неверия. Но Бог пообещал: "Вы войдёте". Кто войдёт в землю обетованную в наше время? Разве нам не было послано свидетельство того, что, подобно тому, как Израиль находился у границ Ханаана, так и мы находимся там же? Так кто же войдёт? Войдут только те, кто "при помощи смелых воззваний призовут к немедленным действиям". Бог говорит, что войдут только эти люди. Возможно, сомневающиеся и боязливые будут медлить, приводя к замедлению и дело Божье, но вы не бойтесь. Бог пообещал, что мы войдём. Люди, подобные Халеву, войдут. Это несомненно. </w:t>
      </w:r>
    </w:p>
    <w:p w:rsidR="00F652A0" w:rsidRPr="004B4380" w:rsidRDefault="00F652A0" w:rsidP="004B4380">
      <w:pPr>
        <w:jc w:val="both"/>
        <w:rPr>
          <w:rFonts w:cs="Arial"/>
          <w:szCs w:val="20"/>
        </w:rPr>
      </w:pPr>
      <w:r w:rsidRPr="004B4380">
        <w:rPr>
          <w:rFonts w:cs="Arial"/>
          <w:szCs w:val="20"/>
        </w:rPr>
        <w:t xml:space="preserve">  "Когда эгоистичные, любящие комфорт и удобства, подверженные панике, имеющие страх перед великанами и неприступными стенами, призывают к отступлению, пусть будет слышен голос таких людей, как Халев, даже несмотря на трусов, стоящих рядом с ним с камнями в руках и готовых расправиться с ними за их свидетельство."</w:t>
      </w:r>
    </w:p>
    <w:p w:rsidR="00F652A0" w:rsidRPr="004B4380" w:rsidRDefault="00F652A0" w:rsidP="004B4380">
      <w:pPr>
        <w:jc w:val="both"/>
        <w:rPr>
          <w:rFonts w:cs="Arial"/>
          <w:szCs w:val="20"/>
        </w:rPr>
      </w:pPr>
      <w:r w:rsidRPr="004B4380">
        <w:rPr>
          <w:rFonts w:cs="Arial"/>
          <w:szCs w:val="20"/>
        </w:rPr>
        <w:t xml:space="preserve">  Для чего мы здесь? Мы проходили в своих уроках до настоящего времени, что нам не нужно бояться всех властей этого мира и всех наших врагов, которые восстанут против нас и против дела Божьего. Мы поняли это из наших уроков. Сейчас же мы подходим к такому моменту, когда нам необходимо стоять в верности той вести, которую нам дал Бог, и не бояться даже трусливых Адвентистов Седьмого Дня! Вот каково положение, в котором Бог желает нас видеть. Он желает, чтобы люди знали, что представляет собой эта весть. Он также желает, чтобы мы делились этой вестью, проповедовали её такой, какая она есть сейчас. А если найдутся те, кто будет готов побить вас камнями и дубинками, поносить вас и тому подобное, благодарите Бога за то, что наступило время "незамедлительных действий". </w:t>
      </w:r>
    </w:p>
    <w:p w:rsidR="00F652A0" w:rsidRPr="004B4380" w:rsidRDefault="00F652A0" w:rsidP="004B4380">
      <w:pPr>
        <w:jc w:val="both"/>
        <w:rPr>
          <w:rFonts w:cs="Arial"/>
          <w:szCs w:val="20"/>
        </w:rPr>
      </w:pPr>
      <w:r w:rsidRPr="004B4380">
        <w:rPr>
          <w:rFonts w:cs="Arial"/>
          <w:szCs w:val="20"/>
        </w:rPr>
        <w:t xml:space="preserve">  И ещё несколько слов из особого Свидетельства. страница 6:</w:t>
      </w:r>
    </w:p>
    <w:p w:rsidR="00F652A0" w:rsidRPr="004B4380" w:rsidRDefault="00F652A0" w:rsidP="004B4380">
      <w:pPr>
        <w:jc w:val="both"/>
        <w:rPr>
          <w:rFonts w:cs="Arial"/>
          <w:szCs w:val="20"/>
        </w:rPr>
      </w:pPr>
      <w:r w:rsidRPr="004B4380">
        <w:rPr>
          <w:rFonts w:cs="Arial"/>
          <w:szCs w:val="20"/>
        </w:rPr>
        <w:t xml:space="preserve"> "Мне было показано, что глупые поступки Израиля во дни Самуила будут повторяться среди народа Божьего в настоящее время до тех пор, пока не появится больше смирения и доверия Господу Богу Израиля, руководящему народом, и меньше доверия себе."</w:t>
      </w:r>
    </w:p>
    <w:p w:rsidR="00F652A0" w:rsidRPr="004B4380" w:rsidRDefault="00F652A0" w:rsidP="004B4380">
      <w:pPr>
        <w:jc w:val="both"/>
        <w:rPr>
          <w:rFonts w:cs="Arial"/>
          <w:szCs w:val="20"/>
        </w:rPr>
      </w:pPr>
      <w:r w:rsidRPr="004B4380">
        <w:rPr>
          <w:rFonts w:cs="Arial"/>
          <w:szCs w:val="20"/>
        </w:rPr>
        <w:t xml:space="preserve">  В той же главе я читаю снова:</w:t>
      </w:r>
    </w:p>
    <w:p w:rsidR="00F652A0" w:rsidRPr="004B4380" w:rsidRDefault="00F652A0" w:rsidP="004B4380">
      <w:pPr>
        <w:jc w:val="both"/>
        <w:rPr>
          <w:rFonts w:cs="Arial"/>
          <w:szCs w:val="20"/>
        </w:rPr>
      </w:pPr>
      <w:r w:rsidRPr="004B4380">
        <w:rPr>
          <w:rFonts w:cs="Arial"/>
          <w:szCs w:val="20"/>
        </w:rPr>
        <w:t xml:space="preserve">  "Они должны быть обтёсаны пророками при помощи упрёков, обличений, предупреждений, замечаний, наставлений и советов, чтобы стать похожими на Божественный Образец."</w:t>
      </w:r>
    </w:p>
    <w:p w:rsidR="00F652A0" w:rsidRPr="004B4380" w:rsidRDefault="00F652A0" w:rsidP="004B4380">
      <w:pPr>
        <w:jc w:val="both"/>
        <w:rPr>
          <w:rFonts w:cs="Arial"/>
          <w:szCs w:val="20"/>
        </w:rPr>
      </w:pPr>
      <w:r w:rsidRPr="004B4380">
        <w:rPr>
          <w:rFonts w:cs="Arial"/>
          <w:szCs w:val="20"/>
        </w:rPr>
        <w:t xml:space="preserve">  На странице 4-й я читаю снова: </w:t>
      </w:r>
    </w:p>
    <w:p w:rsidR="00F652A0" w:rsidRPr="004B4380" w:rsidRDefault="00F652A0" w:rsidP="004B4380">
      <w:pPr>
        <w:jc w:val="both"/>
        <w:rPr>
          <w:rFonts w:cs="Arial"/>
          <w:szCs w:val="20"/>
        </w:rPr>
      </w:pPr>
      <w:r w:rsidRPr="004B4380">
        <w:rPr>
          <w:rFonts w:cs="Arial"/>
          <w:szCs w:val="20"/>
        </w:rPr>
        <w:t xml:space="preserve">  "Мир не должен быть нашим образцом. Позвольте Господу действовать. Дайте возможность Божьему голосу быть услышанным. Братья, вовлечённые в какую-либо деятельность, посредством которой в мире могут совершаться преобразования, не должны вступать в союз с незнающими истину. Этот мир "не познал ни Отца, ни Сына", и эти люди не имеют никакой духовной проницательности в отношении как характера нашей работы, так и того, что мы должны делать, или чего не делать. Мы должны принимать и выполнять распоряжения, которые поступают свыше. Мы не должны ни слушать советы, ни следовать планам, предлагаемым неверующими. Советы незнающих той работы, которую Бог собирается совершить в наше время, будут только ослаблять силу и эффективность орудий Божьих. Принимая такие предложения, мы обязательно будем пренебрегать и сводить к нулю совет Христа.</w:t>
      </w:r>
    </w:p>
    <w:p w:rsidR="00F652A0" w:rsidRPr="004B4380" w:rsidRDefault="00F652A0" w:rsidP="004B4380">
      <w:pPr>
        <w:jc w:val="both"/>
        <w:rPr>
          <w:rFonts w:cs="Arial"/>
          <w:szCs w:val="20"/>
        </w:rPr>
      </w:pPr>
      <w:r w:rsidRPr="004B4380">
        <w:rPr>
          <w:rFonts w:cs="Arial"/>
          <w:szCs w:val="20"/>
        </w:rPr>
        <w:t xml:space="preserve">  О чём говорит это предупреждение? Существует ли какая-либо опасность следования мирскими путями? Если бы её не было, Бог не говорил бы о том, что она есть. Существует ли какая-то опасность в соединении с мирскими организациями, или принятии их приёмов и образцов деятельности? Когда эти принципы применяются и имеют какой-то успех по причине мало-мальской порядочности, самообладания и других качеств их исполнителей, мы думаем, что нам необходимо копировать эти планы и следовать им. </w:t>
      </w:r>
    </w:p>
    <w:p w:rsidR="00F652A0" w:rsidRPr="004B4380" w:rsidRDefault="00F652A0" w:rsidP="004B4380">
      <w:pPr>
        <w:jc w:val="both"/>
        <w:rPr>
          <w:rFonts w:cs="Arial"/>
          <w:szCs w:val="20"/>
        </w:rPr>
      </w:pPr>
      <w:r w:rsidRPr="004B4380">
        <w:rPr>
          <w:rFonts w:cs="Arial"/>
          <w:szCs w:val="20"/>
        </w:rPr>
        <w:t xml:space="preserve">  У Бога есть для нас нечто лучшее. Он желает, чтобы мы выслушали и приняли планы, "сходящие свыше". Он давно сказал нам, что несмотря на то, что некоторые из этих организаций могут иметь кое-что, что само по себе является достаточно хорошим (самообладание и порядочность были упомянуты в их числе), но поскольку они будут объединены под начертанием зверя, то соблюдающие воскресенье организации, содействующие этому, будут направлять свою деятельность на укрепление власти над народом и давление над совестью, мы не можем объединяться с ними. Мы имеем это </w:t>
      </w:r>
      <w:r w:rsidRPr="004B4380">
        <w:rPr>
          <w:rFonts w:cs="Arial"/>
          <w:szCs w:val="20"/>
        </w:rPr>
        <w:lastRenderedPageBreak/>
        <w:t>свидетельство в поле нашего зрения уже восемь лет, насколько я знаю. Скоро исполнится девять. Чего Бог больше всего желает, так это мы сами, и самый главный вопрос заключается в следующем: Будем ли мы принадлежать Ему? Сможет ли Он использовать нас? Будем ли мы полностью подчинены Его воле? Будем ли мы слушать и выполнять распоряжения, "сходящие свыше"?</w:t>
      </w:r>
    </w:p>
    <w:p w:rsidR="00F652A0" w:rsidRPr="004B4380" w:rsidRDefault="00F652A0" w:rsidP="004B4380">
      <w:pPr>
        <w:jc w:val="both"/>
        <w:rPr>
          <w:rFonts w:cs="Arial"/>
          <w:szCs w:val="20"/>
        </w:rPr>
      </w:pPr>
      <w:r w:rsidRPr="004B4380">
        <w:rPr>
          <w:rFonts w:cs="Arial"/>
          <w:szCs w:val="20"/>
        </w:rPr>
        <w:t xml:space="preserve">  По этому поводу есть свидетельство в томе 1-м "Свидетельств", на стр 183, которое говорит о состоянии народа Божьего в начале громкого клича:</w:t>
      </w:r>
    </w:p>
    <w:p w:rsidR="00F652A0" w:rsidRPr="004B4380" w:rsidRDefault="00F652A0" w:rsidP="004B4380">
      <w:pPr>
        <w:jc w:val="both"/>
        <w:rPr>
          <w:rFonts w:cs="Arial"/>
          <w:szCs w:val="20"/>
        </w:rPr>
      </w:pPr>
      <w:r w:rsidRPr="004B4380">
        <w:rPr>
          <w:rFonts w:cs="Arial"/>
          <w:szCs w:val="20"/>
        </w:rPr>
        <w:t xml:space="preserve">  "Казалось, все имели глубокое осознание своего "недостоинства", и проявляли полное подчинение воле Божьей."</w:t>
      </w:r>
    </w:p>
    <w:p w:rsidR="00F652A0" w:rsidRPr="004B4380" w:rsidRDefault="00F652A0" w:rsidP="004B4380">
      <w:pPr>
        <w:jc w:val="both"/>
        <w:rPr>
          <w:rFonts w:cs="Arial"/>
          <w:szCs w:val="20"/>
        </w:rPr>
      </w:pPr>
      <w:r w:rsidRPr="004B4380">
        <w:rPr>
          <w:rFonts w:cs="Arial"/>
          <w:szCs w:val="20"/>
        </w:rPr>
        <w:t xml:space="preserve">  На 2-й странице свидетельства под названием "Опасность принятия мирских методов в работе Божьей", я читаю следующие слова:</w:t>
      </w:r>
    </w:p>
    <w:p w:rsidR="00F652A0" w:rsidRPr="004B4380" w:rsidRDefault="00F652A0" w:rsidP="004B4380">
      <w:pPr>
        <w:jc w:val="both"/>
        <w:rPr>
          <w:rFonts w:cs="Arial"/>
          <w:szCs w:val="20"/>
        </w:rPr>
      </w:pPr>
      <w:r w:rsidRPr="004B4380">
        <w:rPr>
          <w:rFonts w:cs="Arial"/>
          <w:szCs w:val="20"/>
        </w:rPr>
        <w:t xml:space="preserve">  "Но имею против тебя то, что ты оставил первую любовь твою. Итак вспомни, откуда ты ниспал, и покайся, и твори прежние дела; а если не так, скоро приду к тебе, и сдвину светильник твой с места его, если не покаешься." Тот, кто оплакивал нераскаянный Израиль, видя их невежество в отношении Бога и их искупителя Христа, видел также те мотивы, которыми была движима работа в Баттл-Крике. (Но, братья, мы находимся в Баттл-Крике сейчас, а значит это относится и к нам. Тот же Искупитель видит сейчас и наши сердца.) Люди были на грани погибели, но некоторые даже не знали этого. Неверие и нераскаянность ослепили их глаза, и они доверились человеческой мудрости, предоставив ей руководить самыми важными процессами в деле Божьем."</w:t>
      </w:r>
    </w:p>
    <w:p w:rsidR="00F652A0" w:rsidRPr="004B4380" w:rsidRDefault="00F652A0" w:rsidP="004B4380">
      <w:pPr>
        <w:jc w:val="both"/>
        <w:rPr>
          <w:rFonts w:cs="Arial"/>
          <w:szCs w:val="20"/>
        </w:rPr>
      </w:pPr>
      <w:r w:rsidRPr="004B4380">
        <w:rPr>
          <w:rFonts w:cs="Arial"/>
          <w:szCs w:val="20"/>
        </w:rPr>
        <w:t xml:space="preserve">  Далее, в свидетельстве под названием "Братьям на ответственных постах", стр 10 я читаю следующие слова:</w:t>
      </w:r>
    </w:p>
    <w:p w:rsidR="00F652A0" w:rsidRPr="004B4380" w:rsidRDefault="00F652A0" w:rsidP="004B4380">
      <w:pPr>
        <w:jc w:val="both"/>
        <w:rPr>
          <w:rFonts w:cs="Arial"/>
          <w:szCs w:val="20"/>
        </w:rPr>
      </w:pPr>
      <w:r w:rsidRPr="004B4380">
        <w:rPr>
          <w:rFonts w:cs="Arial"/>
          <w:szCs w:val="20"/>
        </w:rPr>
        <w:t xml:space="preserve">  "Первое отступление началось с неверия и отвержения истины. Нам необходимо неуклонно смотреть на Иисуса глазами веры. Когда наступят дни, а это непременно будет, в которые закон Божий будет попираться, ревность истинных и верных последователей Христа должна пробудиться вместе с появлением этого беззакония, и должна стать более горячей и решительной, и их свидетельство должно быть более позитивным и непоколебимым."</w:t>
      </w:r>
    </w:p>
    <w:p w:rsidR="00F652A0" w:rsidRPr="004B4380" w:rsidRDefault="00F652A0" w:rsidP="004B4380">
      <w:pPr>
        <w:jc w:val="both"/>
        <w:rPr>
          <w:rFonts w:cs="Arial"/>
          <w:szCs w:val="20"/>
        </w:rPr>
      </w:pPr>
      <w:r w:rsidRPr="004B4380">
        <w:rPr>
          <w:rFonts w:cs="Arial"/>
          <w:szCs w:val="20"/>
        </w:rPr>
        <w:t xml:space="preserve">  На странице 12 мы читаем:</w:t>
      </w:r>
    </w:p>
    <w:p w:rsidR="00F652A0" w:rsidRPr="004B4380" w:rsidRDefault="00F652A0" w:rsidP="004B4380">
      <w:pPr>
        <w:jc w:val="both"/>
        <w:rPr>
          <w:rFonts w:cs="Arial"/>
          <w:szCs w:val="20"/>
        </w:rPr>
      </w:pPr>
      <w:r w:rsidRPr="004B4380">
        <w:rPr>
          <w:rFonts w:cs="Arial"/>
          <w:szCs w:val="20"/>
        </w:rPr>
        <w:t xml:space="preserve">  "Некоторые возгордились в своём великом призвании быть получателями "нового света", как они его называют, но они ослеплены врагом и не могут различить дела и пути Божьи. Свет, драгоценный свет приходит с небес, а они ополчаются против него. Что же будет дальше? Эти же люди примут вести, которые Бог не посылал, и таким образом станут ещё более опасными для дела Божьего, потому что они устанавливают ложные принципы и стандарты."</w:t>
      </w:r>
    </w:p>
    <w:p w:rsidR="00F652A0" w:rsidRPr="004B4380" w:rsidRDefault="00F652A0" w:rsidP="004B4380">
      <w:pPr>
        <w:jc w:val="both"/>
        <w:rPr>
          <w:rFonts w:cs="Arial"/>
          <w:szCs w:val="20"/>
        </w:rPr>
      </w:pPr>
      <w:r w:rsidRPr="004B4380">
        <w:rPr>
          <w:rFonts w:cs="Arial"/>
          <w:szCs w:val="20"/>
        </w:rPr>
        <w:t xml:space="preserve">  И опять: "Они нуждаются в небесном помазании, чтобы понять, что есть свет и истина".</w:t>
      </w:r>
    </w:p>
    <w:p w:rsidR="00F652A0" w:rsidRPr="004B4380" w:rsidRDefault="00F652A0" w:rsidP="004B4380">
      <w:pPr>
        <w:jc w:val="both"/>
        <w:rPr>
          <w:rFonts w:cs="Arial"/>
          <w:szCs w:val="20"/>
        </w:rPr>
      </w:pPr>
      <w:r w:rsidRPr="004B4380">
        <w:rPr>
          <w:rFonts w:cs="Arial"/>
          <w:szCs w:val="20"/>
        </w:rPr>
        <w:t xml:space="preserve">  Эта весть имеет в виду вас и меня. Особенно меня. Скажу вам, что будет очень полезно, если вы ещё этого не сделали, прочитать статью на первой странице "Ревью" за 7 февраля. Эта статья довольно полно раскрывает этот вопрос. Я прочитаю несколько предложений.</w:t>
      </w:r>
    </w:p>
    <w:p w:rsidR="00F652A0" w:rsidRPr="004B4380" w:rsidRDefault="00F652A0" w:rsidP="004B4380">
      <w:pPr>
        <w:jc w:val="both"/>
        <w:rPr>
          <w:rFonts w:cs="Arial"/>
          <w:szCs w:val="20"/>
        </w:rPr>
      </w:pPr>
      <w:r w:rsidRPr="004B4380">
        <w:rPr>
          <w:rFonts w:cs="Arial"/>
          <w:szCs w:val="20"/>
        </w:rPr>
        <w:t xml:space="preserve">  "Поместить себя в позицию, при которой мы будем иметь только вид смирения, означает поместить себя в новую позицию для этого народа. Это новый опыт, это отступление от принципов, которых мы придерживаемся, и которые сделали нас теми, кем мы являемся сегодня, а именно: народом, который Бог привёл к процветанию, народом, который имеет Господа воинств на своей стороне... Вас, имевших отношение к священным вещам, Бог просит быть осторожными на той земле, на которую вы ступаете. Он возлагает на вас ответственность за свет истины, чтобы он сиял в ясных и отчётливых лучах этому миру. Этот мир никогда не поможет своими принципами и методами воссиять вашему свету... Все, имеющие истину, должны хранить её в праведности и дорожить её ценностью и священностью... Нам необходима божественная мудрость и навыки, чтобы воспользоваться каждой возможностью, которую Божье провидение приготовит для нас, чтобы засвидетельствовать об истине."</w:t>
      </w:r>
    </w:p>
    <w:p w:rsidR="00F652A0" w:rsidRPr="004B4380" w:rsidRDefault="00F652A0" w:rsidP="004B4380">
      <w:pPr>
        <w:jc w:val="both"/>
        <w:rPr>
          <w:rFonts w:cs="Arial"/>
          <w:szCs w:val="20"/>
        </w:rPr>
      </w:pPr>
      <w:r w:rsidRPr="004B4380">
        <w:rPr>
          <w:rFonts w:cs="Arial"/>
          <w:szCs w:val="20"/>
        </w:rPr>
        <w:t xml:space="preserve">  Используйте возможности, не отвергайте их и не упускайте их по причине своей неподготовленности. Для чего мы здесь, если мы не подготовлены? Для чего вы и я как служители - Адвентисты Седьмого Дня, служители, призванные к возвещению вести третьего ангела - для чего мы здесь, если мы не готовы, когда Бог призывает нас и даёт нам возможности?</w:t>
      </w:r>
    </w:p>
    <w:p w:rsidR="00F652A0" w:rsidRPr="004B4380" w:rsidRDefault="00F652A0" w:rsidP="004B4380">
      <w:pPr>
        <w:jc w:val="both"/>
        <w:rPr>
          <w:rFonts w:cs="Arial"/>
          <w:szCs w:val="20"/>
        </w:rPr>
      </w:pPr>
      <w:r w:rsidRPr="004B4380">
        <w:rPr>
          <w:rFonts w:cs="Arial"/>
          <w:szCs w:val="20"/>
        </w:rPr>
        <w:t xml:space="preserve">  "Пусть ни страх перед людьми, ни желание иметь преимущества, не смогут затуманить лучи небесного света. Если стражи истины сейчас не будут возвещать предупреждение, они окажутся недостойными своего положения носителей света этому миру, но если они будут неверны своему долгу, Господь призовёт других, которые будут верными.</w:t>
      </w:r>
    </w:p>
    <w:p w:rsidR="00F652A0" w:rsidRPr="004B4380" w:rsidRDefault="00F652A0" w:rsidP="004B4380">
      <w:pPr>
        <w:jc w:val="both"/>
        <w:rPr>
          <w:rFonts w:cs="Arial"/>
          <w:szCs w:val="20"/>
        </w:rPr>
      </w:pPr>
      <w:r w:rsidRPr="004B4380">
        <w:rPr>
          <w:rFonts w:cs="Arial"/>
          <w:szCs w:val="20"/>
        </w:rPr>
        <w:t xml:space="preserve">  "Для выполнения Божьей работы неуклонно, потребуется моральная смелость. Но те, кто так поступает, не имеют места в своём сердце для себялюбия, эгоистичных расчётов, амбиций, беспечности, желания отказываться от креста... Некоторые, как может показаться, не выступают в этом конфликте ни на какой стороне. </w:t>
      </w:r>
    </w:p>
    <w:p w:rsidR="00F652A0" w:rsidRPr="004B4380" w:rsidRDefault="00F652A0" w:rsidP="004B4380">
      <w:pPr>
        <w:jc w:val="both"/>
        <w:rPr>
          <w:rFonts w:cs="Arial"/>
          <w:szCs w:val="20"/>
        </w:rPr>
      </w:pPr>
      <w:r w:rsidRPr="004B4380">
        <w:rPr>
          <w:rFonts w:cs="Arial"/>
          <w:szCs w:val="20"/>
        </w:rPr>
        <w:t xml:space="preserve">  "Для того, чтобы неуклонно выполнять Божью работу, требуется нравственная смелость. Поэтому те, кто выполняет её, не должны давать места в своём сердце для себялюбия, эгоистичных расчётов, беспечности, или желания избежать креста... Некоторые, как может показаться на первый взгляд, не вовлечены в этом конфликте ни на какой стороне. Они могут не занимать активной позиции против истины, но они также и не выступают вперёд за Христа со всей смелостью, боясь потерять что-то или </w:t>
      </w:r>
      <w:r w:rsidRPr="004B4380">
        <w:rPr>
          <w:rFonts w:cs="Arial"/>
          <w:szCs w:val="20"/>
        </w:rPr>
        <w:lastRenderedPageBreak/>
        <w:t>попасть под осуждение. Все такие люди находятся в одном лагере с врагами Христа."</w:t>
      </w:r>
    </w:p>
    <w:p w:rsidR="00F652A0" w:rsidRPr="004B4380" w:rsidRDefault="00F652A0" w:rsidP="004B4380">
      <w:pPr>
        <w:jc w:val="both"/>
        <w:rPr>
          <w:rFonts w:cs="Arial"/>
          <w:szCs w:val="20"/>
        </w:rPr>
      </w:pPr>
      <w:r w:rsidRPr="004B4380">
        <w:rPr>
          <w:rFonts w:cs="Arial"/>
          <w:szCs w:val="20"/>
        </w:rPr>
        <w:t xml:space="preserve">  Наступило время, когда о друзьях Христа должны узнать. И если Адвентиста Седьмого Дня призывают дать отчёт в своём уповании, что касается Христа и этой вести, пусть ваша дружба со Христом станет известна, если вы стоите на Его стороне. </w:t>
      </w:r>
    </w:p>
    <w:p w:rsidR="00F652A0" w:rsidRPr="004B4380" w:rsidRDefault="00F652A0" w:rsidP="004B4380">
      <w:pPr>
        <w:jc w:val="both"/>
        <w:rPr>
          <w:rFonts w:cs="Arial"/>
          <w:szCs w:val="20"/>
        </w:rPr>
      </w:pPr>
      <w:r w:rsidRPr="004B4380">
        <w:rPr>
          <w:rFonts w:cs="Arial"/>
          <w:szCs w:val="20"/>
        </w:rPr>
        <w:t xml:space="preserve">  А сейчас уделим несколько минут рассуждениям о том, как мы оказались в таком положении, и каким образом всё эти проблемы пришли к нам. </w:t>
      </w:r>
    </w:p>
    <w:p w:rsidR="00F652A0" w:rsidRPr="004B4380" w:rsidRDefault="00F652A0" w:rsidP="004B4380">
      <w:pPr>
        <w:jc w:val="both"/>
        <w:rPr>
          <w:rFonts w:cs="Arial"/>
          <w:szCs w:val="20"/>
        </w:rPr>
      </w:pPr>
      <w:r w:rsidRPr="004B4380">
        <w:rPr>
          <w:rFonts w:cs="Arial"/>
          <w:szCs w:val="20"/>
        </w:rPr>
        <w:t xml:space="preserve">  Как вы помните, в один из вечеров, когда я читал вторую главу Иоиля, один из братьев после прочтения мною 23-го текста,- брат Корлис,- обратил внимание на запись на полях. Помните? А я сказал, что мы поговорим об этой пометке в другой раз. Сейчас, пожалуйста, откройте и прочитайте эту пометку. 23-й стих говорит: "И вы, чада Сиона, радуйтесь и веселитесь о Господе Боге вашем; ибо Он даст вам дождь в меру..." Что же написано на полях? "Учителя праведности". Он дал вам "учителя праведности". Как? "Согласно праведности". "и будет ниспосылать вам дождь..." Кто же будет этим дождём? "Учитель праведности." Как? "Согласно праведности". Разве не об этом нам сообщает свидетельство в той статье, которую я читал вам уже несколько раз? "Громкий клич третьего ангела", или "поздний дождь" уже начался "в вести о праведности Христа". Разве не об этом сказал Иоиль в своё время? Разве не были наши глаза ослеплены, чтобы мы не видели? Разве не нуждались мы в помазании? Братья, в чём мы нуждаемся в этом мире больше всего, как не в этом? Как радостны и благодарны мы должны быть за то, что Бог послал Своего Духа и Своих пророков, чтобы показать нам нечто, чего мы не видим! Как бесконечно благодарны мы должны быть за это! </w:t>
      </w:r>
    </w:p>
    <w:p w:rsidR="00F652A0" w:rsidRPr="004B4380" w:rsidRDefault="00F652A0" w:rsidP="004B4380">
      <w:pPr>
        <w:jc w:val="both"/>
        <w:rPr>
          <w:rFonts w:cs="Arial"/>
          <w:szCs w:val="20"/>
        </w:rPr>
      </w:pPr>
      <w:r w:rsidRPr="004B4380">
        <w:rPr>
          <w:rFonts w:cs="Arial"/>
          <w:szCs w:val="20"/>
        </w:rPr>
        <w:t xml:space="preserve">  В таком случае поздний дождь, или громкий клич, согласно свидетельству и согласно Писанию, является "учителем праведности", и "согласно праведности". Братья, когда же эта весть о праведности Христа начала открываться нам как народу? (Голоса одного или двух человек в зале: "Три или четыре года назад"). А если точнее? Три или четыре? (Собрание: "четыре"). Да, четыре. Где это было? (Собрание "в Миннеаполисе"). В таком случае я спрошу: что браться отвергли в Миннеаполисе? (Некоторые в собрании: "Громкий клич"). Была ли эта весть вестью праведности? Свидетельства сообщают нам о том, что это так. Это громкий клич, это поздний дождь. В таком случае я спрошу: что отвергли братья в Миннеаполисе, находясь на таком ответственном и важном посту? Они отвергли поздний дождь, или громкий клич вести третьего ангела. </w:t>
      </w:r>
    </w:p>
    <w:p w:rsidR="00F652A0" w:rsidRPr="004B4380" w:rsidRDefault="00F652A0" w:rsidP="004B4380">
      <w:pPr>
        <w:jc w:val="both"/>
        <w:rPr>
          <w:rFonts w:cs="Arial"/>
          <w:szCs w:val="20"/>
        </w:rPr>
      </w:pPr>
      <w:r w:rsidRPr="004B4380">
        <w:rPr>
          <w:rFonts w:cs="Arial"/>
          <w:szCs w:val="20"/>
        </w:rPr>
        <w:t xml:space="preserve">  Разве это не печально, братья? Конечно же, братья не знали, что они делают, но Дух Господа был там, чтобы сказать им о том, что они делают, разве не так? Но когда они отвергали громкий клич, или "Учителя праведности", и Дух Господень свидетельствовал через Своего пророка о том, что они делают, какова была их реакция? Они пренебрегли этим пророком, как и всеми остальными свидетелями. Вот что они сделали. Братья, время задуматься над этим. Время поразмышлять здраво и искренне.</w:t>
      </w:r>
    </w:p>
    <w:p w:rsidR="00F652A0" w:rsidRPr="004B4380" w:rsidRDefault="00F652A0" w:rsidP="004B4380">
      <w:pPr>
        <w:jc w:val="both"/>
        <w:rPr>
          <w:rFonts w:cs="Arial"/>
          <w:szCs w:val="20"/>
        </w:rPr>
      </w:pPr>
      <w:r w:rsidRPr="004B4380">
        <w:rPr>
          <w:rFonts w:cs="Arial"/>
          <w:szCs w:val="20"/>
        </w:rPr>
        <w:t xml:space="preserve">  На 8-й странице свидетельства под названием "Опасность принятия мирских принципов и методов в работе Божьей" я читаю следующее:</w:t>
      </w:r>
    </w:p>
    <w:p w:rsidR="00F652A0" w:rsidRPr="004B4380" w:rsidRDefault="00F652A0" w:rsidP="004B4380">
      <w:pPr>
        <w:jc w:val="both"/>
        <w:rPr>
          <w:rFonts w:cs="Arial"/>
          <w:szCs w:val="20"/>
        </w:rPr>
      </w:pPr>
      <w:r w:rsidRPr="004B4380">
        <w:rPr>
          <w:rFonts w:cs="Arial"/>
          <w:szCs w:val="20"/>
        </w:rPr>
        <w:t xml:space="preserve">  "Как Посредник и защитник человеческой расы, Иисус выведет из мрака всех, кто пожелает быть выведенным. Он говорит: "Следуйте за мной по тропе, восходящей вверх ступенька за ступенькой. Идите туда, где сияет ясный свет Солнца Праведности. Но не все идут на свет. Некоторые уклоняются с безопасной тропы, которая на каждом шагу является тропой смирения. Бог доверил своим служителям весть для нашего времени, но, поскольку эта весть не во всём согласуется с  идеями всех лидеров, некоторые критикуют как саму весть, так и вестников. Они осмеливаются даже отвергать слова обличения, посланные им Богом посредством Его Святого Духа".</w:t>
      </w:r>
    </w:p>
    <w:p w:rsidR="00F652A0" w:rsidRPr="004B4380" w:rsidRDefault="00F652A0" w:rsidP="004B4380">
      <w:pPr>
        <w:jc w:val="both"/>
        <w:rPr>
          <w:rFonts w:cs="Arial"/>
          <w:szCs w:val="20"/>
        </w:rPr>
      </w:pPr>
      <w:r w:rsidRPr="004B4380">
        <w:rPr>
          <w:rFonts w:cs="Arial"/>
          <w:szCs w:val="20"/>
        </w:rPr>
        <w:t xml:space="preserve">  Вы знаете, о ком идёт речь. Я не прошу вас смотреть на кого-то другого. Вы знаете о том, были ли в числе этих людей, или нет. Братья, сегодня вечером настало время принять то, что мы тогда отвергли. Никто из нас никогда даже не мечтал о тех благословениях, которые Бог желал дать нам в Миннеаполисе, и которыми мы бы с радостью пользовались уже четыре года, если бы наши сердца были готовы принять весть, посланную Богом. Мы бы уже были на четыре года впереди. Мы бы сегодня вечером переживали самый разгар тех чудес и благословений, которые имеет в себе громкий клич. Разве Дух Пророчества не свидетельствовал нам тогда, ещё в то время, о том, что благословения буквально нависли над нашими головами? Вы знаете, братья, об этом. Каждый знает то, что касается лично его. Нам не нужно смотреть на других. Давайте проверим себя. Каждый из нас сам знает, какую роль он играл в тех событиях. Наступило время искоренить все причины. Братья, настал час всё исправить. Чуть позже я прочитаю ещё один отрывок об этом.</w:t>
      </w:r>
    </w:p>
    <w:p w:rsidR="00F652A0" w:rsidRPr="004B4380" w:rsidRDefault="00F652A0" w:rsidP="004B4380">
      <w:pPr>
        <w:jc w:val="both"/>
        <w:rPr>
          <w:rFonts w:cs="Arial"/>
          <w:szCs w:val="20"/>
        </w:rPr>
      </w:pPr>
      <w:r w:rsidRPr="004B4380">
        <w:rPr>
          <w:rFonts w:cs="Arial"/>
          <w:szCs w:val="20"/>
        </w:rPr>
        <w:t xml:space="preserve">  Снова я читаю: </w:t>
      </w:r>
    </w:p>
    <w:p w:rsidR="00F652A0" w:rsidRPr="004B4380" w:rsidRDefault="00F652A0" w:rsidP="004B4380">
      <w:pPr>
        <w:jc w:val="both"/>
        <w:rPr>
          <w:rFonts w:cs="Arial"/>
          <w:szCs w:val="20"/>
        </w:rPr>
      </w:pPr>
      <w:r w:rsidRPr="004B4380">
        <w:rPr>
          <w:rFonts w:cs="Arial"/>
          <w:szCs w:val="20"/>
        </w:rPr>
        <w:t xml:space="preserve">  "Какую силу и власть Господь может дать тем людям, которые отвергли предупреждения и обличения, и назвали свидетельства Духа Божьего ничем иным, как человеческой мудростью? Какое оправдание вы предложите на суде, объясняя причины, по которым вы отвернулись от доказательств Божьего участия в этом? "По плодам их узнаете их". Я не буду повторять те доказательства Божьего участия в работе Его избранных служителей, которые открываются нам в течение двух последних лет."</w:t>
      </w:r>
    </w:p>
    <w:p w:rsidR="00F652A0" w:rsidRPr="004B4380" w:rsidRDefault="00F652A0" w:rsidP="004B4380">
      <w:pPr>
        <w:jc w:val="both"/>
        <w:rPr>
          <w:rFonts w:cs="Arial"/>
          <w:szCs w:val="20"/>
        </w:rPr>
      </w:pPr>
      <w:r w:rsidRPr="004B4380">
        <w:rPr>
          <w:rFonts w:cs="Arial"/>
          <w:szCs w:val="20"/>
        </w:rPr>
        <w:t xml:space="preserve">  Данное свидетельство был дано осенью 1890 года, 3-го ноября. Два года, отсчитанные от этой даты возвращают нас в осень 1888 года, к ноябрю месяцу, и речь идёт о том, что было в Миннеаполисе, о </w:t>
      </w:r>
      <w:r w:rsidRPr="004B4380">
        <w:rPr>
          <w:rFonts w:cs="Arial"/>
          <w:szCs w:val="20"/>
        </w:rPr>
        <w:lastRenderedPageBreak/>
        <w:t xml:space="preserve">том, что там происходило. В этом зале присутствуют с полдюжины братьев, пожалуй даже дюжина, которые после Миннеаполиса, в другое время и на других встречах слышали обличения и упрёки Святого Духа ясно и прямым текстом, что дух, царящий в Миннеаполисе, где мы присутствовали, был "духом сатаны". Это было следующей весной после сессии в Миннеаполисе. </w:t>
      </w:r>
    </w:p>
    <w:p w:rsidR="00F652A0" w:rsidRPr="004B4380" w:rsidRDefault="00F652A0" w:rsidP="004B4380">
      <w:pPr>
        <w:jc w:val="both"/>
        <w:rPr>
          <w:rFonts w:cs="Arial"/>
          <w:szCs w:val="20"/>
        </w:rPr>
      </w:pPr>
      <w:r w:rsidRPr="004B4380">
        <w:rPr>
          <w:rFonts w:cs="Arial"/>
          <w:szCs w:val="20"/>
        </w:rPr>
        <w:t xml:space="preserve">  Но я продолжу читать: </w:t>
      </w:r>
    </w:p>
    <w:p w:rsidR="00F652A0" w:rsidRPr="004B4380" w:rsidRDefault="00F652A0" w:rsidP="004B4380">
      <w:pPr>
        <w:jc w:val="both"/>
        <w:rPr>
          <w:rFonts w:cs="Arial"/>
          <w:szCs w:val="20"/>
        </w:rPr>
      </w:pPr>
      <w:r w:rsidRPr="004B4380">
        <w:rPr>
          <w:rFonts w:cs="Arial"/>
          <w:szCs w:val="20"/>
        </w:rPr>
        <w:t xml:space="preserve">  "Но последние доказательства этого открыты вам, и вы сейчас имеете возможность и обязаны поверить. Вы не можете отвергать Божью весть предостережения, вы не можете уклоняться от неё, или относиться к ней с пренебрежением, при этом не рискуя своей вечной участью. Придирки, насмешки и искажения сказанного могут исходить от вас только ценой деградации ваших собственных душ. Использование такого оружия и таких средств не доставит вам той драгоценной победы, которая нам необходима, а только принизит ваш ум и разделит душу с Богом. Придирки и критицизм оставляют душу настолько лишённой небесной росы благодати, насколько холмы Галаада были лишены дождя. Нельзя доверять суждениям тех, кто позволяет себе насмешки и ложные свидетельства. Никакого веса нельзя придавать советам и решениям таких людей. Вы должны иметь небесные удостоверения, прежде чем вы будете принимать решительные меры в формировании и продвижении Божьей работы. </w:t>
      </w:r>
    </w:p>
    <w:p w:rsidR="00F652A0" w:rsidRPr="004B4380" w:rsidRDefault="00F652A0" w:rsidP="004B4380">
      <w:pPr>
        <w:jc w:val="both"/>
        <w:rPr>
          <w:rFonts w:cs="Arial"/>
          <w:szCs w:val="20"/>
        </w:rPr>
      </w:pPr>
      <w:r w:rsidRPr="004B4380">
        <w:rPr>
          <w:rFonts w:cs="Arial"/>
          <w:szCs w:val="20"/>
        </w:rPr>
        <w:t xml:space="preserve">  "Обвинять и критиковать тех, кого использует Бог, всё равно, что обвинять и критиковать самого Господа, пославшего их. Всем необходимо таким образом формировать свой характер, чтобы они могли иметь духовную проницательность и различать духовные вопросы. Некоторые неспособны обнаружить различия между чистым золотом и простым блестящим металлом, между сущностью и тенью."</w:t>
      </w:r>
    </w:p>
    <w:p w:rsidR="00F652A0" w:rsidRPr="004B4380" w:rsidRDefault="00F652A0" w:rsidP="004B4380">
      <w:pPr>
        <w:jc w:val="both"/>
        <w:rPr>
          <w:rFonts w:cs="Arial"/>
          <w:szCs w:val="20"/>
        </w:rPr>
      </w:pPr>
      <w:r w:rsidRPr="004B4380">
        <w:rPr>
          <w:rFonts w:cs="Arial"/>
          <w:szCs w:val="20"/>
        </w:rPr>
        <w:t xml:space="preserve">  Перед прочтением следующего абзаца я хочу прочитать два абзаца из свидетельства, которое ещё не было опубликовано:</w:t>
      </w:r>
    </w:p>
    <w:p w:rsidR="00F652A0" w:rsidRPr="004B4380" w:rsidRDefault="00F652A0" w:rsidP="004B4380">
      <w:pPr>
        <w:jc w:val="both"/>
        <w:rPr>
          <w:rFonts w:cs="Arial"/>
          <w:szCs w:val="20"/>
        </w:rPr>
      </w:pPr>
      <w:r w:rsidRPr="004B4380">
        <w:rPr>
          <w:rFonts w:cs="Arial"/>
          <w:szCs w:val="20"/>
        </w:rPr>
        <w:t xml:space="preserve">  "Ложные идеи, которые в большой степени были сформированы в Миннеаполисе, ещё полностью не искоренены из умов некоторых служителей. Те, кто не прошёл через полный процес покаяния под влиянием того света, который Бог по своей милости дал Своему народу, начиная с того времени, не смогут ясно увидеть значение вестей, посланных от Бога, и будут готовы назвать их заблуждением."</w:t>
      </w:r>
    </w:p>
    <w:p w:rsidR="00F652A0" w:rsidRPr="004B4380" w:rsidRDefault="00F652A0" w:rsidP="004B4380">
      <w:pPr>
        <w:jc w:val="both"/>
        <w:rPr>
          <w:rFonts w:cs="Arial"/>
          <w:szCs w:val="20"/>
        </w:rPr>
      </w:pPr>
      <w:r w:rsidRPr="004B4380">
        <w:rPr>
          <w:rFonts w:cs="Arial"/>
          <w:szCs w:val="20"/>
        </w:rPr>
        <w:t xml:space="preserve">  Братья, какое положение может быть более опасным, чем то, в которое мы пришли при помощи указанного здесь образа мыслей и действий. Свидетельства предостерегают нас от опасности предательства святого доверия, опасности предать своих собственных братьев и поставить их в положение, в котором им придётся нести непосильное бремя, возлагаемое на них врагом, преследующим нас?</w:t>
      </w:r>
    </w:p>
    <w:p w:rsidR="00F652A0" w:rsidRPr="004B4380" w:rsidRDefault="00F652A0" w:rsidP="004B4380">
      <w:pPr>
        <w:jc w:val="both"/>
        <w:rPr>
          <w:rFonts w:cs="Arial"/>
          <w:szCs w:val="20"/>
        </w:rPr>
      </w:pPr>
      <w:r w:rsidRPr="004B4380">
        <w:rPr>
          <w:rFonts w:cs="Arial"/>
          <w:szCs w:val="20"/>
        </w:rPr>
        <w:t xml:space="preserve">  Есть ещё одно утверждение по этому же вопросу. Я его зачитаю:</w:t>
      </w:r>
    </w:p>
    <w:p w:rsidR="00F652A0" w:rsidRPr="004B4380" w:rsidRDefault="00F652A0" w:rsidP="004B4380">
      <w:pPr>
        <w:jc w:val="both"/>
        <w:rPr>
          <w:rFonts w:cs="Arial"/>
          <w:szCs w:val="20"/>
        </w:rPr>
      </w:pPr>
      <w:r w:rsidRPr="004B4380">
        <w:rPr>
          <w:rFonts w:cs="Arial"/>
          <w:szCs w:val="20"/>
        </w:rPr>
        <w:t xml:space="preserve">  "Мы должны быть последними людьми на земле, которые допускают даже в самой незначительной степени дух преследования по отношению к тем, кто несёт весть от Бога этому миру. Эта черта является самой ужасной чертой, совершенно чуждой характеру Христа, которая проявляла себя среди нас со времени встречи в Миннеаполисе. Время от времени она будет проявляться в своём истинном обличье со всеми последствиями и проблемами, которые являются её плодами. </w:t>
      </w:r>
    </w:p>
    <w:p w:rsidR="00F652A0" w:rsidRPr="004B4380" w:rsidRDefault="00F652A0" w:rsidP="004B4380">
      <w:pPr>
        <w:jc w:val="both"/>
        <w:rPr>
          <w:rFonts w:cs="Arial"/>
          <w:szCs w:val="20"/>
        </w:rPr>
      </w:pPr>
      <w:r w:rsidRPr="004B4380">
        <w:rPr>
          <w:rFonts w:cs="Arial"/>
          <w:szCs w:val="20"/>
        </w:rPr>
        <w:t xml:space="preserve">  Братья, Бог имеет серьёзные намерения по этому поводу. Наступило время для меня и для вас взыскать Господа сейчас, пока Его милость ещё простёрта к нам, чтобы мы могли увидеть бремя этого грядущего горя во всей его полноте сейчас, пока милость Его может освободить нас от этого бремени. Бог призывает нас вернуться к Нему. </w:t>
      </w:r>
    </w:p>
    <w:p w:rsidR="00F652A0" w:rsidRPr="004B4380" w:rsidRDefault="00F652A0" w:rsidP="004B4380">
      <w:pPr>
        <w:jc w:val="both"/>
        <w:rPr>
          <w:rFonts w:cs="Arial"/>
          <w:szCs w:val="20"/>
        </w:rPr>
      </w:pPr>
      <w:r w:rsidRPr="004B4380">
        <w:rPr>
          <w:rFonts w:cs="Arial"/>
          <w:szCs w:val="20"/>
        </w:rPr>
        <w:t xml:space="preserve">  А сейчас перейдём к дополнительному абзацу в "Особых Свидетельствах":</w:t>
      </w:r>
    </w:p>
    <w:p w:rsidR="00F652A0" w:rsidRPr="004B4380" w:rsidRDefault="00F652A0" w:rsidP="004B4380">
      <w:pPr>
        <w:jc w:val="both"/>
        <w:rPr>
          <w:rFonts w:cs="Arial"/>
          <w:szCs w:val="20"/>
        </w:rPr>
      </w:pPr>
      <w:r w:rsidRPr="004B4380">
        <w:rPr>
          <w:rFonts w:cs="Arial"/>
          <w:szCs w:val="20"/>
        </w:rPr>
        <w:t xml:space="preserve">  "Предубеждения и мнения, которые преобладали в Миннеаполисе, несомненно, ещё живут. Семена, посеянные там в сердцах некоторых, готовы дать свои ростки, и привести к соответствующей жатве. Верхушки были срезаны, но корни никогда не удалялись. Эти корни всё ещё приносят свои греховные плоды, отравляющие суждение, искажающие восприятие и ослепляющие понимание тех, с которыми они вступают в контакт, в отношении этой вести и вестников. Только когда при помощи полного исповедания и покаяния вы сможете уничтожить эти горькие корни, вы сможете увидеть свет "во свете Божьем". Без этого тщательного процесса вы никогда не очистите свои души."</w:t>
      </w:r>
    </w:p>
    <w:p w:rsidR="00F652A0" w:rsidRPr="004B4380" w:rsidRDefault="00F652A0" w:rsidP="004B4380">
      <w:pPr>
        <w:jc w:val="both"/>
        <w:rPr>
          <w:rFonts w:cs="Arial"/>
          <w:szCs w:val="20"/>
        </w:rPr>
      </w:pPr>
      <w:r w:rsidRPr="004B4380">
        <w:rPr>
          <w:rFonts w:cs="Arial"/>
          <w:szCs w:val="20"/>
        </w:rPr>
        <w:t xml:space="preserve">  Братья, собираетесь ли вы очистить свои души, и таким образом открыть Господу путь, по которому Он пошлёт Святого Духа в излитии "позднего дождя"?</w:t>
      </w:r>
    </w:p>
    <w:p w:rsidR="00F652A0" w:rsidRPr="004B4380" w:rsidRDefault="00F652A0" w:rsidP="004B4380">
      <w:pPr>
        <w:jc w:val="both"/>
        <w:rPr>
          <w:rFonts w:cs="Arial"/>
          <w:szCs w:val="20"/>
        </w:rPr>
      </w:pPr>
      <w:r w:rsidRPr="004B4380">
        <w:rPr>
          <w:rFonts w:cs="Arial"/>
          <w:szCs w:val="20"/>
        </w:rPr>
        <w:t xml:space="preserve">  "Вам необходимо изучать слово Божье с определённой целью, а не для того, чтобы подтверждать с его помощью свои собственные теории. Все эти теории и идеи должны быть представлены Господу в готовности к тому, что Он очистит, одобрит или осудит их, в зависимости от того, находятся они в гармонии с Его Словом, или нет. Библия должна быть вашим постоянным спутником. Вам следует изучать Свидетельства не для того, чтобы выбирать определённые предложения для подтверждения вашего видения и укрепления ваших позиций, в то время, как вы пренебрегаете самыми ясными утверждениями, данными для того, чтобы исправить ваш курс действий. </w:t>
      </w:r>
    </w:p>
    <w:p w:rsidR="00F652A0" w:rsidRPr="004B4380" w:rsidRDefault="00F652A0" w:rsidP="004B4380">
      <w:pPr>
        <w:jc w:val="both"/>
        <w:rPr>
          <w:rFonts w:cs="Arial"/>
          <w:szCs w:val="20"/>
        </w:rPr>
      </w:pPr>
      <w:r w:rsidRPr="004B4380">
        <w:rPr>
          <w:rFonts w:cs="Arial"/>
          <w:szCs w:val="20"/>
        </w:rPr>
        <w:t xml:space="preserve">  "Среди нас произошло отступление от Бога, и тщательная работа покаяния и возвращения к нашей первой любви, такая жизненно важная для восстановления отношений с Богом и возрождения сердца, ещё не была совершена. Измена прокралась в наши ряды, являясь средством отступления от Бога и воцарения скептицизма. Сердца многих восклицали: "не хотим, чтобы он царствовал над нами." "Мы </w:t>
      </w:r>
      <w:r w:rsidRPr="004B4380">
        <w:rPr>
          <w:rFonts w:cs="Arial"/>
          <w:szCs w:val="20"/>
        </w:rPr>
        <w:lastRenderedPageBreak/>
        <w:t>выбираем Ваала, Ваала!" Религия многих среди нас будет религией отступившего Израиля, потому что они возлюбили свои собственные пути, оставив путь Господа. Истинная религия, единственная религия, основанная исключительно на Библии, которая приносит прощение исключительно посредством заслуг распятого и воскресшего Спасителя, которая учит праведности через веру Сына Божьего, была пренебрегаема, критикуема, осмеяна и отвержена. Она была осуждена как фанатичная и лекгомысленная. Но она является жизнью Иисуса Христа, предназначенной к тому, чтобы воцариться в душе. Она является активным принципом любви, наделяемым Святым Духом, единственным средством, делающим душу способной приносить плоды добрых дел. Любовь Христа является силой и властью любой вести, посланной от Бога, которая когда-либо исходила из человеческих уст. Какое будущее нас ожидает, если мы не сможем прийти к единству веры?</w:t>
      </w:r>
    </w:p>
    <w:p w:rsidR="00F652A0" w:rsidRPr="004B4380" w:rsidRDefault="00F652A0" w:rsidP="004B4380">
      <w:pPr>
        <w:jc w:val="both"/>
        <w:rPr>
          <w:rFonts w:cs="Arial"/>
          <w:szCs w:val="20"/>
        </w:rPr>
      </w:pPr>
      <w:r w:rsidRPr="004B4380">
        <w:rPr>
          <w:rFonts w:cs="Arial"/>
          <w:szCs w:val="20"/>
        </w:rPr>
        <w:t xml:space="preserve">  Этот вопрос и был предметом наших размышлений в прошлый раз, - единство веры. Когда ранние ученики собирались вместе и молились как один, имея лично свои отношения с Богом, тогда Дух Святой сошёл на них. Именно об этом идет речь и сейчас. </w:t>
      </w:r>
    </w:p>
    <w:p w:rsidR="00F652A0" w:rsidRPr="004B4380" w:rsidRDefault="00F652A0" w:rsidP="004B4380">
      <w:pPr>
        <w:jc w:val="both"/>
        <w:rPr>
          <w:rFonts w:cs="Arial"/>
          <w:szCs w:val="20"/>
        </w:rPr>
      </w:pPr>
      <w:r w:rsidRPr="004B4380">
        <w:rPr>
          <w:rFonts w:cs="Arial"/>
          <w:szCs w:val="20"/>
        </w:rPr>
        <w:t xml:space="preserve">  Братья, я говорю всё это не для того, чтобы находить недостатки, или осуждать, но я говорю в страхе Господнем, что каждый из нас может понять своё состояние. И если в нас есть хоть какой-то из тех корней, которые проникают в нашу среду, замедляя работу Божью в последние годы, являясь причиной этой четырёхлетней остановки, давайте увидим, что мы находимся здесь для того, чтобы искоренить всё, и опустошить себя у ног Христа с одной-единственной молитвой: "Я несчастен, и жалок, и нищ, и слеп, и наг, и не знаю этого". Вот где мы находимся.</w:t>
      </w:r>
    </w:p>
    <w:p w:rsidR="00F652A0" w:rsidRPr="004B4380" w:rsidRDefault="00F652A0" w:rsidP="004B4380">
      <w:pPr>
        <w:jc w:val="both"/>
        <w:rPr>
          <w:rFonts w:cs="Arial"/>
          <w:szCs w:val="20"/>
        </w:rPr>
      </w:pPr>
      <w:r w:rsidRPr="004B4380">
        <w:rPr>
          <w:rFonts w:cs="Arial"/>
          <w:szCs w:val="20"/>
        </w:rPr>
        <w:t xml:space="preserve">  Я знаю, что некоторые приняли весть. Некоторые же отвергли её полностью. Вы знаете то же самое. Третьи пытались сохранять нейтральную позицию и остаться в таком же положении, но этот образ действий не является способом принятия вести. Они думали, что сохраняя промежуточное положение, не принимая и не посвящая себя открытому свету, они могли бы пойти по такому пути, по которому будет идти основная масса людей, по какому пути бы эта масса не пошла. С того времени некоторые увидели, что Бог направляет нас именно по этому пути, и они выразили готовность пойти вместе с вестниками, поскольку увидели этот путь. Братья, вам необходимо получить праведность Христа гораздо глубже в своё сердце. Каждому необходимо получить Его праведность в своей полноте, и она будет чем-то большим, чем обычное взвешивание позиций и поиск компромисса между противодействующими сторонами. В противном случае они не будет ни знать, ни иметь Божьей праведности вообще. </w:t>
      </w:r>
    </w:p>
    <w:p w:rsidR="00F652A0" w:rsidRPr="004B4380" w:rsidRDefault="00F652A0" w:rsidP="004B4380">
      <w:pPr>
        <w:jc w:val="both"/>
        <w:rPr>
          <w:rFonts w:cs="Arial"/>
          <w:szCs w:val="20"/>
        </w:rPr>
      </w:pPr>
      <w:r w:rsidRPr="004B4380">
        <w:rPr>
          <w:rFonts w:cs="Arial"/>
          <w:szCs w:val="20"/>
        </w:rPr>
        <w:t xml:space="preserve">  Некоторые, как может показаться, отнеслись к вести с принятием, высказываясь с одобрением о ней, когда всё было гладко, но когда злобный дух, - этот дух описан как дух преследования, - когда этот дух воцарился в своей свирепости и разжёг вражду по отношению к этой вести о праведности через веру, то эти люди, вместо того, чтобы благородно и в страхе Божьем остаться стоять на своих позициях, исповедуя свою веру перед лицом вражды со словами: "это истина от Бога и я верю в неё всей душой", они начали сдаваться и в извиняющейся манере высказывать проповедующим эту весть причины такой перемены своего отношения, давая понять, что их поддержка была исключительно вопросом их симпатии к людям, и что восхищение людьми играло для них решающую роль. </w:t>
      </w:r>
    </w:p>
    <w:p w:rsidR="00F652A0" w:rsidRPr="004B4380" w:rsidRDefault="00F652A0" w:rsidP="004B4380">
      <w:pPr>
        <w:jc w:val="both"/>
        <w:rPr>
          <w:rFonts w:cs="Arial"/>
          <w:szCs w:val="20"/>
        </w:rPr>
      </w:pPr>
      <w:r w:rsidRPr="004B4380">
        <w:rPr>
          <w:rFonts w:cs="Arial"/>
          <w:szCs w:val="20"/>
        </w:rPr>
        <w:t xml:space="preserve">  Братья, истина от Бога не нуждается в извинениях. Человек, проповедующий истину Божью, не имеет необходимости извиняться за это. Истина Божья нуждается в вашей вере. Вот чего она требует. Всё, что нужно истине Божьей - это чтобы вы и я поверили в неё, приняли её в наши сердца, остались верными ей перед лицом всех нападок, которые только могут обрушиться на неё, не побоялись объявить о том, что мы на стороне вестников, которых Бог послал для проповеди, не потому что они являются какими-то особенными людьми, а потому что Бог посылает их с вестью.</w:t>
      </w:r>
    </w:p>
    <w:p w:rsidR="00F652A0" w:rsidRPr="004B4380" w:rsidRDefault="00F652A0" w:rsidP="004B4380">
      <w:pPr>
        <w:jc w:val="both"/>
        <w:rPr>
          <w:rFonts w:cs="Arial"/>
          <w:szCs w:val="20"/>
        </w:rPr>
      </w:pPr>
      <w:r w:rsidRPr="004B4380">
        <w:rPr>
          <w:rFonts w:cs="Arial"/>
          <w:szCs w:val="20"/>
        </w:rPr>
        <w:t xml:space="preserve">  Так, или иначе, это были примеры. Нас ожидает нечто, что будет гораздо неожиданнее, чем то, что удивило участников встречи в Миннеаполисе, более неожиданнее, чем всё, что мы когда-либо видели. Также, братья, от нас потребуется решимость принять и проповедовать эту истину. Но до тех пор, пока вы и я не искореним каждый росточек этого духа из своего сердца, мы будем относиться к этой вести и к её вестникам, через которых она послана, так, как, по словам Бога мы относимся к той вести, которая уже дана. </w:t>
      </w:r>
    </w:p>
    <w:p w:rsidR="00F652A0" w:rsidRPr="004B4380" w:rsidRDefault="00F652A0" w:rsidP="004B4380">
      <w:pPr>
        <w:jc w:val="both"/>
        <w:rPr>
          <w:rFonts w:cs="Arial"/>
          <w:szCs w:val="20"/>
        </w:rPr>
      </w:pPr>
      <w:r w:rsidRPr="004B4380">
        <w:rPr>
          <w:rFonts w:cs="Arial"/>
          <w:szCs w:val="20"/>
        </w:rPr>
        <w:t xml:space="preserve">  Я прочитаю свидетельство из Тома 1-го, стр 186-187, которая сбалансирует вышесказанное, перед тем, как мы закончим:</w:t>
      </w:r>
    </w:p>
    <w:p w:rsidR="00F652A0" w:rsidRPr="004B4380" w:rsidRDefault="00F652A0" w:rsidP="004B4380">
      <w:pPr>
        <w:jc w:val="both"/>
        <w:rPr>
          <w:rFonts w:cs="Arial"/>
          <w:szCs w:val="20"/>
        </w:rPr>
      </w:pPr>
      <w:r w:rsidRPr="004B4380">
        <w:rPr>
          <w:rFonts w:cs="Arial"/>
          <w:szCs w:val="20"/>
        </w:rPr>
        <w:t xml:space="preserve">  "Бог будет испытывать Свой народ. Иисус относится к ним очень терпеливо и не извергает их из уст Своих за одно мгновение. Ангел сказал: "Бог взвешивает Свой народ". Если бы эта весть была дана на короткое время, как многие предполагают, не осталось бы времени для развития характера. Многие были движимы чувствами, а не принципами и верой, и эта торжественная и трепетная весть тронула их сердца. Она послужила вспышке их чувств и обострению их страхов, но не совершила той работы, которую должна была совершить по Божьему замыслу. Бог читает сердце. Для того, чтобы Его народ не остался в заблуждении насчёт самих себя, Он даёт им время для того, чтобы возбуждение утихло, а затем испытывает их, чтобы увидеть, послушаются ли они совета Истинного Свидетеля"</w:t>
      </w:r>
    </w:p>
    <w:p w:rsidR="00F652A0" w:rsidRPr="004B4380" w:rsidRDefault="00F652A0" w:rsidP="004B4380">
      <w:pPr>
        <w:jc w:val="both"/>
        <w:rPr>
          <w:rFonts w:cs="Arial"/>
          <w:szCs w:val="20"/>
        </w:rPr>
      </w:pPr>
      <w:r w:rsidRPr="004B4380">
        <w:rPr>
          <w:rFonts w:cs="Arial"/>
          <w:szCs w:val="20"/>
        </w:rPr>
        <w:t xml:space="preserve">  Итак, давайте не будем уставать искать Бога на этой Конференции. И если это благословение не придёт в течение одного дня, недели или месяца, давайте будем продолжать идти по этому пути, </w:t>
      </w:r>
      <w:r w:rsidRPr="004B4380">
        <w:rPr>
          <w:rFonts w:cs="Arial"/>
          <w:szCs w:val="20"/>
        </w:rPr>
        <w:lastRenderedPageBreak/>
        <w:t xml:space="preserve">потому что Бог пообещал, что это благословение придёт. </w:t>
      </w:r>
    </w:p>
    <w:p w:rsidR="00F652A0" w:rsidRPr="004B4380" w:rsidRDefault="00F652A0" w:rsidP="004B4380">
      <w:pPr>
        <w:jc w:val="both"/>
        <w:rPr>
          <w:rFonts w:cs="Arial"/>
          <w:szCs w:val="20"/>
        </w:rPr>
      </w:pPr>
      <w:r w:rsidRPr="004B4380">
        <w:rPr>
          <w:rFonts w:cs="Arial"/>
          <w:szCs w:val="20"/>
        </w:rPr>
        <w:t xml:space="preserve">  Снова я читаю на стр 187:</w:t>
      </w:r>
    </w:p>
    <w:p w:rsidR="00F652A0" w:rsidRPr="004B4380" w:rsidRDefault="00F652A0" w:rsidP="004B4380">
      <w:pPr>
        <w:jc w:val="both"/>
        <w:rPr>
          <w:rFonts w:cs="Arial"/>
          <w:szCs w:val="20"/>
        </w:rPr>
      </w:pPr>
      <w:r w:rsidRPr="004B4380">
        <w:rPr>
          <w:rFonts w:cs="Arial"/>
          <w:szCs w:val="20"/>
        </w:rPr>
        <w:t xml:space="preserve">  "Бог ведёт Свой народ вверх, шаг за шагом. Он приводит их к определённым местам и препятствиям, чтобы открыть то, что у них в сердце. Некоторые выдерживают одно испытание, но падают на следующем. На каждом восходящем участке сердце испытывается и проверяется немного сильнее. Если исповедующие принадлежность к народу Божьему обнаружат свои сердца, настроенными враждебно к этой великой работе, это должно убедить их в том, что перед ними стоят определённые задачи в том, чтобы победить, если они не хотят быть извергнутыми из уст Господа. Ангел сказал:</w:t>
      </w:r>
    </w:p>
    <w:p w:rsidR="00F652A0" w:rsidRPr="004B4380" w:rsidRDefault="00F652A0" w:rsidP="004B4380">
      <w:pPr>
        <w:jc w:val="both"/>
        <w:rPr>
          <w:rFonts w:cs="Arial"/>
          <w:szCs w:val="20"/>
        </w:rPr>
      </w:pPr>
      <w:r w:rsidRPr="004B4380">
        <w:rPr>
          <w:rFonts w:cs="Arial"/>
          <w:szCs w:val="20"/>
        </w:rPr>
        <w:t xml:space="preserve">  "Бог будет продвигать свою работу ближе и ближе к испытаниям, чтобы утвердить и закалить каждого в Своём народе. Некоторые принимают и проходят один испытывающий рубеж, но когда Бог подводит их к другому испытывающему рубежу, они избегают его и отступают, потому что этот рубеж не совместим с их каким-то любимым идолом, и они понимают это. </w:t>
      </w:r>
    </w:p>
    <w:p w:rsidR="00F652A0" w:rsidRPr="004B4380" w:rsidRDefault="00F652A0" w:rsidP="004B4380">
      <w:pPr>
        <w:jc w:val="both"/>
        <w:rPr>
          <w:rFonts w:cs="Arial"/>
          <w:szCs w:val="20"/>
        </w:rPr>
      </w:pPr>
      <w:r w:rsidRPr="004B4380">
        <w:rPr>
          <w:rFonts w:cs="Arial"/>
          <w:szCs w:val="20"/>
        </w:rPr>
        <w:t xml:space="preserve">  Всё это я лично видел на конкретных примерах снова и снова со времени Миннеапольской Конференции.</w:t>
      </w:r>
    </w:p>
    <w:p w:rsidR="00F652A0" w:rsidRPr="004B4380" w:rsidRDefault="00F652A0" w:rsidP="004B4380">
      <w:pPr>
        <w:jc w:val="both"/>
        <w:rPr>
          <w:rFonts w:cs="Arial"/>
          <w:szCs w:val="20"/>
        </w:rPr>
      </w:pPr>
      <w:r w:rsidRPr="004B4380">
        <w:rPr>
          <w:rFonts w:cs="Arial"/>
          <w:szCs w:val="20"/>
        </w:rPr>
        <w:t xml:space="preserve">  "Здесь они имеют возможность увидеть свои сердца, избегающие Иисуса. Они прославляют нечто более высокомерное, чем истина, и их сердца не приготовлены к принятию Иисуса. Определённое время, выделенное для испытания, предназначено для того, чтобы выяснить, оставят ли они своих идолов, прислушавшись к совету Истинного Свидетеля. Кто не будет очищен через послушание и веру истине, и не победит свой эгоизм, гордость, страсти, и ангелы Божьи вынуждены будут сказать о них: "Они прилепились к своим идолам, оставь их". И ангелы будут продолжать свою работу, оставив этих людей со своими греховными пороками, непокорными и находящимися под контролем злых ангелов. Те же, кто успешно переходят каждый рубеж, и выдерживают каждое испытание с победой, будут теми, кто прислушался к совету Истинного Свидетеля. Они примут поздний дождь, и таким образом будут приготовлены к переселению"</w:t>
      </w:r>
    </w:p>
    <w:p w:rsidR="00F652A0" w:rsidRPr="004B4380" w:rsidRDefault="00F652A0" w:rsidP="004B4380">
      <w:pPr>
        <w:jc w:val="both"/>
        <w:rPr>
          <w:rFonts w:cs="Arial"/>
          <w:szCs w:val="20"/>
        </w:rPr>
      </w:pPr>
      <w:r w:rsidRPr="004B4380">
        <w:rPr>
          <w:rFonts w:cs="Arial"/>
          <w:szCs w:val="20"/>
        </w:rPr>
        <w:t xml:space="preserve">  Братья, вот где мы с вами сейчас находимся. Давайте же поступать соответственно. Давайте благодарить Господа, что Он всё ещё имеет отношения с нами, чтобы спасти нас от наших заблуждений и ошибок, спасти нас от нашего плачевного положения, вернуть нас с неверных путей и излить на нас поздний дождь, чтобы нам быть переселёнными. Вот к чему сводится эта весть для вас и для меня - к переселению. Братья, давайте примем её всем сердцем, и возблагодарим Бога за неё.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10.</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"Советую тебе купить у Меня золото, огнем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 Кого Я люблю, тех обличаю и наказываю. Итак будь ревностен и покайся. Се, стою у двери и стучу: если кто услышит голос Мой и отворит дверь, войду к нему, и буду вечерять с ним, и он со Мною." Откровение 3:10-20. </w:t>
      </w:r>
    </w:p>
    <w:p w:rsidR="00F652A0" w:rsidRPr="004B4380" w:rsidRDefault="00F652A0" w:rsidP="004B4380">
      <w:pPr>
        <w:jc w:val="both"/>
        <w:rPr>
          <w:rFonts w:cs="Arial"/>
          <w:szCs w:val="20"/>
        </w:rPr>
      </w:pPr>
      <w:r w:rsidRPr="004B4380">
        <w:rPr>
          <w:rFonts w:cs="Arial"/>
          <w:szCs w:val="20"/>
        </w:rPr>
        <w:t xml:space="preserve">  Этот совет мы будем изучать сегодня вечером. Сказано: "Советую тебе". Кто говорит эти слова? (собрание: "Христос"). Кем он назван в 14-м тексте? (собрание: "Верным и Истинным Свидетелем"). Этот советник довольно надёжный, не правда ли? Верный и Истинный Свидетель, начало создания Божия, приходит и советует нечто вам и мне. Не является ли это величайшим снисхождением, если учесть, откуда к нам приходит этот Советник? То, что мы изучали прошлые несколько встреч, то, что было таким очевидным для нас уже несколько дней, та весть к Лаодикийской церкви о нашем состоянии и о том что мы не осознаём его, - всё это сейчас взывает к нашему сердцу на каждом шагу, не так ли? Все эти свидетельства окружают нас со всех сторон, и с уст самых разных людей. Господь при помощи разнообразных средств обратился прямо к нам посредством вести, которая была прочитана нам вчера как раз на эту тему. Я надеюсь, что сейчас уже все готовы исповедать и смириться с тем, что Бог говорит. Поэтому сегодня я не буду ничего этого повторять.</w:t>
      </w:r>
    </w:p>
    <w:p w:rsidR="00F652A0" w:rsidRPr="004B4380" w:rsidRDefault="00F652A0" w:rsidP="004B4380">
      <w:pPr>
        <w:jc w:val="both"/>
        <w:rPr>
          <w:rFonts w:cs="Arial"/>
          <w:szCs w:val="20"/>
        </w:rPr>
      </w:pPr>
      <w:r w:rsidRPr="004B4380">
        <w:rPr>
          <w:rFonts w:cs="Arial"/>
          <w:szCs w:val="20"/>
        </w:rPr>
        <w:t xml:space="preserve">  Господь сказал нам это, и если мы сейчас осознаем, что это правда, мы будем готовы к тому, чтобы принять Его совет, оценить его по достоинству и воспользоваться им, потому что только в этом случае этот совет обращён к нам и имеет шанс достичь своей цели. Его свидетельство обращено именно к тем людям, которых мы описывали ранее. Его свидетельство примут "несчастные, жалкие, нищие, слепые и нагие", и к тому же не знающие этого. Одним словом это те, которые описаны словом "тёпл". Именно к этим людям послан данный совет. После того, как Бог открыл нам наше положение при помощи Своего Слова и свидетельств, при помощи своего отношения к нам в прошедшие дни, при помощи всех уроков, которые были нам преподнесены, Он склоняется к нам и советует нам нечто. Разве это не так? Если же это правда, то давайте же, братья не будем думать, что мы не являемся таковыми людьми. Давайте не будем медлить, и примем этот совет. Давайте не замедлим прийти туда, где мы можем принять этот совет, это влияние. Давайте поспешим туда так же, как мы спешили туда, где мы могли принять другое влияние и другие советы. </w:t>
      </w:r>
    </w:p>
    <w:p w:rsidR="00F652A0" w:rsidRPr="004B4380" w:rsidRDefault="00F652A0" w:rsidP="004B4380">
      <w:pPr>
        <w:jc w:val="both"/>
        <w:rPr>
          <w:rFonts w:cs="Arial"/>
          <w:szCs w:val="20"/>
        </w:rPr>
      </w:pPr>
      <w:r w:rsidRPr="004B4380">
        <w:rPr>
          <w:rFonts w:cs="Arial"/>
          <w:szCs w:val="20"/>
        </w:rPr>
        <w:t xml:space="preserve">  С этого дня Бог приходит к нам как Советник. Разве это не так? (собрание: "да"). Поэтому, если вы желаете знать, продавать ли вам ваше имущество, должен ли я пожелать вам обратиться с этим </w:t>
      </w:r>
      <w:r w:rsidRPr="004B4380">
        <w:rPr>
          <w:rFonts w:cs="Arial"/>
          <w:szCs w:val="20"/>
        </w:rPr>
        <w:lastRenderedPageBreak/>
        <w:t>вопросом к вашему брату? (Собрание: "Спрашивайте у Советника"). Когда вы желаете знать, что вам делать, необходимо ли вам обращаться к какому-то другому человеку? Давайте рассудим. Если я желаю знать, что мне делать, и обращаюсь к другому человеку, мне нужно знать, что, будь он на моём месте, ему самому пришлось бы задавать кому-то вопрос о том, что же ему делать. Как же я могу получить какую-то помощь от него, когда он сам не поймёт, что мне делать, до тех пор, пока не окажется на моём месте, и даже оказавшись на моём месте, он должен будет сам спрашивать совета?</w:t>
      </w:r>
    </w:p>
    <w:p w:rsidR="00F652A0" w:rsidRPr="004B4380" w:rsidRDefault="00F652A0" w:rsidP="004B4380">
      <w:pPr>
        <w:jc w:val="both"/>
        <w:rPr>
          <w:rFonts w:cs="Arial"/>
          <w:szCs w:val="20"/>
        </w:rPr>
      </w:pPr>
      <w:r w:rsidRPr="004B4380">
        <w:rPr>
          <w:rFonts w:cs="Arial"/>
          <w:szCs w:val="20"/>
        </w:rPr>
        <w:t xml:space="preserve">  Допустим, я должен поступать именно так: я обычный член церкви и должен обращаться к пресвитеру или пастору, чтобы спросить у них, что мне делать. Однако предположим, что этот пастор должен сам убедиться в правильности своего совета, и поэтому он должен отправиться к президенту конференции, чтобы узнать ответ. (Старейшина Бойд: "Разве не является благословением множество советников?") Но, предположим, что президент конференции также не уверен в ответе. В таком случае он должен обратиться к президенту Генеральной Конференции. А если президент Генеральной Конференции не знает, что сказать, у кого он должен спрашивать? (Собрание: "пусть спросит у Господа"). Да, но ведь вы и я тоже можем спросить совета у самого Господа, не так ли? Мы, обычные люди, можем получить у Него совет без всех этих процедур, не причиняя проблем всему этому количеству людей, как это происходит у католиков. Вы согласны? (Собрание: "да"). Действительно ли это так? (Собрание: "Да"). В католической церкви обычные прихожане не могут приблизиться к Господу, как только через священника, который в свою очередь обращается к епископу, который подчинён архиепископу. Архиепископ подчинён кардиналу, а кардинал - папе. Разве так должна функционировать Божья церковь? Ни в коем случае. Это не Божий метод. В церкви Божьей, если вы желаете что-то узнать, вы обращаетесь прямо к Господу. Он является вашим и моим Советником. А если Он действительно является моим Советником, тогда, брат Бойд, "в множестве советников действительно заключается благословение и безопасность". Только при этом условии собрание советников будет руководимо "Господом Церковного Собрания", к совету которого прислушиваются. Когда Он является Советником лично для каждого из нас, и при этом условии мы советуемся друг с другом, только тогда Он действительно будет пребывать среди нас. Только тогда "в множестве советников заключается благословение и безопасность". </w:t>
      </w:r>
    </w:p>
    <w:p w:rsidR="00F652A0" w:rsidRPr="004B4380" w:rsidRDefault="00F652A0" w:rsidP="004B4380">
      <w:pPr>
        <w:jc w:val="both"/>
        <w:rPr>
          <w:rFonts w:cs="Arial"/>
          <w:szCs w:val="20"/>
        </w:rPr>
      </w:pPr>
      <w:r w:rsidRPr="004B4380">
        <w:rPr>
          <w:rFonts w:cs="Arial"/>
          <w:szCs w:val="20"/>
        </w:rPr>
        <w:t xml:space="preserve">  В книге под названием "Служители Евангелия" вы найдёте свидетельства, подобные следующему:</w:t>
      </w:r>
    </w:p>
    <w:p w:rsidR="00F652A0" w:rsidRPr="004B4380" w:rsidRDefault="00F652A0" w:rsidP="004B4380">
      <w:pPr>
        <w:jc w:val="both"/>
        <w:rPr>
          <w:rFonts w:cs="Arial"/>
          <w:szCs w:val="20"/>
        </w:rPr>
      </w:pPr>
      <w:r w:rsidRPr="004B4380">
        <w:rPr>
          <w:rFonts w:cs="Arial"/>
          <w:szCs w:val="20"/>
        </w:rPr>
        <w:t xml:space="preserve">  "Нам следует советоваться друг с другом и подчиняться друг другу, но в то же самое время нам необходимо применять Богом данную способность познавать истину. Каждый из нас должен взирать на Бога в ожидании божественного просвещения." "После того, как вы получили совет от мудрого и благоразумного человека, всё ещё существует Советник, чья мудрость является безупречной. Обязательно откройте Ему вашу проблему и молите Его о руководстве. Он обещал, что если вам будет недоставать мудрости, и вы обратитесь к Нему, он даст вам её просто и без упрёков. (стр. 129, 257). </w:t>
      </w:r>
    </w:p>
    <w:p w:rsidR="00F652A0" w:rsidRPr="004B4380" w:rsidRDefault="00F652A0" w:rsidP="004B4380">
      <w:pPr>
        <w:jc w:val="both"/>
        <w:rPr>
          <w:rFonts w:cs="Arial"/>
          <w:szCs w:val="20"/>
        </w:rPr>
      </w:pPr>
      <w:r w:rsidRPr="004B4380">
        <w:rPr>
          <w:rFonts w:cs="Arial"/>
          <w:szCs w:val="20"/>
        </w:rPr>
        <w:t xml:space="preserve">  В таком случае я спрошу у вас сегодня: является ли Он вашим советником? Является ли Он вашим личным Советником? (Собрание: "да"). По этому поводу хорошо сказал брат Андервуд, касаясь вопроса продажи имущества: "Если бы по этому поводу было больше поиска воли Божьей, то Его руководство также проявилось бы в большей степени". Нам следует иметь больше Его участия в нашей работе и на наших советах. Для чего Он сделал Себя нашим Советником, если мы не прислушаемся и не воспользуемся Его советами? Давайте же сделаем это. </w:t>
      </w:r>
    </w:p>
    <w:p w:rsidR="00F652A0" w:rsidRPr="004B4380" w:rsidRDefault="00F652A0" w:rsidP="004B4380">
      <w:pPr>
        <w:jc w:val="both"/>
        <w:rPr>
          <w:rFonts w:cs="Arial"/>
          <w:szCs w:val="20"/>
        </w:rPr>
      </w:pPr>
      <w:r w:rsidRPr="004B4380">
        <w:rPr>
          <w:rFonts w:cs="Arial"/>
          <w:szCs w:val="20"/>
        </w:rPr>
        <w:t xml:space="preserve">  Каково Его имя? (Собрание: "Чудный Советник"). Записано оно следующим образом: "Чудный, Советник, Бог крепкий, Отец вечности, Князь мира." Это есть Имя, которым Он желает называться. Каково первое слово этого имени? (Собрание: "Чудный"). Второе слово? (Собрание: "Советник"). Следующее слово? (Собрание: "Бог крепкий"). Следующее слово? (Собрание: "Отец вечности"). И последнее слово? (Собрание: "Князь мира"). Он "Чудный", и "Советник". Если Он "Чудный" и Он же "Советник", то разве не является Он "Чудным Советником"? (Собрание: "Да"). Я могу назвать Его и так. Вы также можете вспомнить другой текст, в котором говорится, что Он есть "чудный в совете" (Исайи 28:29 греч. ориг. - прим. пер.), и ещё - "превосходный в действиях" (там же - прим. пер.). Не забывайте, что Он является не только Советником, но также и Исполнителем, даже "превосходным Исполнителем" Своих же собственных советов, посылаемых нам, потому что "Бог производит в вас и хотение и действие по Своему благоволению". </w:t>
      </w:r>
    </w:p>
    <w:p w:rsidR="00F652A0" w:rsidRPr="004B4380" w:rsidRDefault="00F652A0" w:rsidP="004B4380">
      <w:pPr>
        <w:jc w:val="both"/>
        <w:rPr>
          <w:rFonts w:cs="Arial"/>
          <w:szCs w:val="20"/>
        </w:rPr>
      </w:pPr>
      <w:r w:rsidRPr="004B4380">
        <w:rPr>
          <w:rFonts w:cs="Arial"/>
          <w:szCs w:val="20"/>
        </w:rPr>
        <w:t xml:space="preserve">  Итак, мы имеем этого "Советника", "Верного и Истинного Свидетеля", "Чудного Советника", "Чудного в совете" и "Превосходного Исполнителя". В таком случае, если мы взыщем Его советов и получим их, то Он возьмётся вместе с нами за их исполнение и будет с нами также, как Он был с нами, посылая эти советы. Разве не так? Если мы этого не поймём, нам нет никакой необходимости исследовать этот вопрос дальше, ведь мы в таком случае не будем полагаться и зависеть полностью от Его силы, Его власти, Его характера, Его праведности и Его жизни. Если существует какой-то другой путь, по которому нам нужно идти, то мы можем остановиться прямо сейчас. Но если то, что мы сейчас понимаем, правда - то без Него мы не можем продвинуться ни на шаг. Он является "Чудным Советником", "Чудным в совете", и "Превосходным Исполнителем", и Он говорит: "Я с вами, чтобы давать советы, а также, чтобы эти советы воплощать." </w:t>
      </w:r>
    </w:p>
    <w:p w:rsidR="00F652A0" w:rsidRPr="004B4380" w:rsidRDefault="00F652A0" w:rsidP="004B4380">
      <w:pPr>
        <w:jc w:val="both"/>
        <w:rPr>
          <w:rFonts w:cs="Arial"/>
          <w:szCs w:val="20"/>
        </w:rPr>
      </w:pPr>
      <w:r w:rsidRPr="004B4380">
        <w:rPr>
          <w:rFonts w:cs="Arial"/>
          <w:szCs w:val="20"/>
        </w:rPr>
        <w:lastRenderedPageBreak/>
        <w:t xml:space="preserve">  "Советую тебе купить у Меня золото, огнем очищенное." Кроме данного текста, существуют также другие тексты, показывающие нам, что нам не подходит ничего, кроме того золота, которое выдержит испытание огнём. Вы можете вспомнить 1-е Петра 1:4,5, где говорится о "живом уповании, к которому Бог возродил нас воскресением Иисуса Христа из мёртвых", а также о том, что мы "силою Божиею через веру соблюдаемы ко спасению". Как мы соблюдаемы ко спасению? (Собрание: "Силой Божьей"). Посредством чего? (Собрание: "Веры"). К чему мы соблюдаемы? (Собрание: "Ко спасению"). Когда спасение готово открыться? (Собрание: "Готовому открыться в свободное время"). Мы можем сейчас прочитать "готовому открыться...", и остановиться на этом, потому что мы уже подошли к "последнему времени". В этом есть наше упование. Как мы соблюдаемы? (Собрание: "Силой Божьей"). Посредством чего? (Собрание "Посредством веры"). Что же нам Бог советует делать? (Собрание: "Возрадоваться великою радостью"). Вы уверены? Я бы хотел знать, вы уверены в этом? (Собрание: "Да, да"). "О сём радуйтесь" ("О сём восторжествуйте великою радостью" - ориг. (прим. пер.)) Радуетесь ли вы? Если да, то почему вы ходите с поникшей головой? Настало время, чтобы мы поверили Писанию. Авраам поверил Богу, и это было вменено ему в праведность. Господь сказал об этом, и он возрадовался тому, что это так. Является ли эта причина актуальной сегодня среди нас, чтобы мы возрадовались великой радостью? (Собрание: "Да"). </w:t>
      </w:r>
    </w:p>
    <w:p w:rsidR="00F652A0" w:rsidRPr="004B4380" w:rsidRDefault="00F652A0" w:rsidP="004B4380">
      <w:pPr>
        <w:jc w:val="both"/>
        <w:rPr>
          <w:rFonts w:cs="Arial"/>
          <w:szCs w:val="20"/>
        </w:rPr>
      </w:pPr>
      <w:r w:rsidRPr="004B4380">
        <w:rPr>
          <w:rFonts w:cs="Arial"/>
          <w:szCs w:val="20"/>
        </w:rPr>
        <w:t xml:space="preserve">  "О сем радуйтесь, поскорбев теперь немного, если нужно, от различных искушений..." Что значит "различные"? (Собрание: "разнообразные"). Мы находимся в различных искушениях, и в то же самое время радуемся великой радостью? Может ли такое быть? Может, потому что Бог говорит так. И это правда. Бог говорит, что это так, поэтому только так всё и происходит. Но для чего всё это происходит? "Дабы испытанная вера ваша оказалась драгоценнее гибнущего, хотя и огнем испытываемого золота". Что испытывается? (Собрание: "Вера"). Ожидаете ли вы того, что ваша вера будет испытана так, как будто огнём? Ожидаете ли вы, что ваша вера пройдёт этот тест, подобно тому, как золото проходит через огонь? (Собрание: "Да"). </w:t>
      </w:r>
    </w:p>
    <w:p w:rsidR="00F652A0" w:rsidRPr="004B4380" w:rsidRDefault="00F652A0" w:rsidP="004B4380">
      <w:pPr>
        <w:jc w:val="both"/>
        <w:rPr>
          <w:rFonts w:cs="Arial"/>
          <w:szCs w:val="20"/>
        </w:rPr>
      </w:pPr>
      <w:r w:rsidRPr="004B4380">
        <w:rPr>
          <w:rFonts w:cs="Arial"/>
          <w:szCs w:val="20"/>
        </w:rPr>
        <w:t xml:space="preserve">  Мы будем изучать это ещё подробнее. Какое значение в этом мире имеет золото, которое гибнет? Многие люди запасаются золотом, и с этой целью возводятся великие и надёжные хранилища. Золото кладётся в маленький ящичек, закрывается, затем этот ящичек кладётся в больший ящик, закрывается, затем кладётся в хранилище с большим количеством таких же ящиков, снова закрывается, и затем огромные стальные двери закрывают всё это помещение, охраняемое полицейским, который ходит вокруг него всю ночь, чтобы быть уверенным в его безопасности. Сотни людей в этих богатых городах заботятся таким образом о "погибающем золоте". Позвольте сказать вам, братья и сёстры, что испытание вашей веры, независимо от того, какой слабой она ни является, более драгоценно в глазах нашего Чудного Советника, более дорого в глазах Бога, чем всё золото и все драгоценности в хранилищах всей земли. </w:t>
      </w:r>
    </w:p>
    <w:p w:rsidR="00F652A0" w:rsidRPr="004B4380" w:rsidRDefault="00F652A0" w:rsidP="004B4380">
      <w:pPr>
        <w:jc w:val="both"/>
        <w:rPr>
          <w:rFonts w:cs="Arial"/>
          <w:szCs w:val="20"/>
        </w:rPr>
      </w:pPr>
      <w:r w:rsidRPr="004B4380">
        <w:rPr>
          <w:rFonts w:cs="Arial"/>
          <w:szCs w:val="20"/>
        </w:rPr>
        <w:t xml:space="preserve">  Не бойтесь того, что Бог забудет о вашей вере. Как Он называет её? Более драгоценной, чем гибнущее золото. Кто нам говорит об этом? Чудный Советник, Сам Господь. Давайте же возблагодарим Его за то, что Он так относится к нашей слабой и трепещущей вере. Если это так, то разве не имеем мы здесь, братья, одно из самых величайших ободрений, которые только Господь может предложить? Я не знаю, почему люди жалуются и оплакивают свою слабую веру. Иногда вы говорите: "Я не имею никакой веры вообще". Однако Господь говорит, что вы имеете веру, и я могу только просить вас благодарить Бога за ту веру, которую вы имеете. Какой бы маленькой она ни была, даже размером с горчичное зерно, благодарите Его за то, что вы имеете её, и за то, что она дороже для Него, чем всё золото и все блага земли. Вот как относится Господь к вашей вере. </w:t>
      </w:r>
    </w:p>
    <w:p w:rsidR="00F652A0" w:rsidRPr="004B4380" w:rsidRDefault="00F652A0" w:rsidP="004B4380">
      <w:pPr>
        <w:jc w:val="both"/>
        <w:rPr>
          <w:rFonts w:cs="Arial"/>
          <w:szCs w:val="20"/>
        </w:rPr>
      </w:pPr>
      <w:r w:rsidRPr="004B4380">
        <w:rPr>
          <w:rFonts w:cs="Arial"/>
          <w:szCs w:val="20"/>
        </w:rPr>
        <w:t xml:space="preserve">  Вам нет никакой нужды задаваться вопросом о том, имеете ли вы веру. Бог говорит, что вы имеете её, и это правда. Прочитаем из послания Римлянам 10:6-8:  "А праведность от веры так говорит: не говори в сердце твоем: кто взойдет на небо? то есть Христа свести. Или кто сойдет в бездну? то есть Христа из мертвых возвести. Но что говорит Писание? Близко к тебе слово, в устах твоих и в сердце твоем, то есть слово веры, которое проповедуем."</w:t>
      </w:r>
    </w:p>
    <w:p w:rsidR="00F652A0" w:rsidRPr="004B4380" w:rsidRDefault="00F652A0" w:rsidP="004B4380">
      <w:pPr>
        <w:jc w:val="both"/>
        <w:rPr>
          <w:rFonts w:cs="Arial"/>
          <w:szCs w:val="20"/>
        </w:rPr>
      </w:pPr>
      <w:r w:rsidRPr="004B4380">
        <w:rPr>
          <w:rFonts w:cs="Arial"/>
          <w:szCs w:val="20"/>
        </w:rPr>
        <w:t xml:space="preserve">  Правильно ли в таком случае смущаться и колебаться, сомневаясь в том, что мы имеем веру? Нет. Бог поместил веру в сердце каждого человека, рождающегося в этом мире, посредством того света, который "просвещает всякого человека, приходящего в мир." Бог увеличит эту веру чрезвычайно, и откроет нам Свою праведность "от веры в веру", по мере роста этой веры. Откуда приходит вера, в конце концов? Бог даёт её нам. Кто является Автором веры? Христос. Он же и является тем "Светом, который просвещает каждого человека, приходящего в мир." Эта вера присутствует в сердце каждого человека. Если каждый будет использовать ту веру, которую он имеет, то ни у кого не будет никакого недостатка в вере. Но тот, кто не использует веру, которую имеет, каким образом этот человек может надеяться на её рост и увеличение? </w:t>
      </w:r>
    </w:p>
    <w:p w:rsidR="00F652A0" w:rsidRPr="004B4380" w:rsidRDefault="00F652A0" w:rsidP="004B4380">
      <w:pPr>
        <w:jc w:val="both"/>
        <w:rPr>
          <w:rFonts w:cs="Arial"/>
          <w:szCs w:val="20"/>
        </w:rPr>
      </w:pPr>
      <w:r w:rsidRPr="004B4380">
        <w:rPr>
          <w:rFonts w:cs="Arial"/>
          <w:szCs w:val="20"/>
        </w:rPr>
        <w:t xml:space="preserve">  Итак, мы имеем веру, не так ли? И испытание вашей веры более драгоценно, чем всё золото этого мира. Отметьте, что в глазах Бога оно более драгоценно. И дело совсем не в том, что само золото так драгоценно в глазах Божьих. Испытание нашей веры более драгоценно в глазах Бога, чем всё золото мира драгоценно в глазах людей. Каким драгоценным было бы золото, если бы какой-то один человек имел всё это золото? Разве не думал бы он о себе, как о богатом человеке? Разве не возгордился бы он чрезвычайно? Если так, то не забудьте о том, что испытание той веры, которую вы имеете, </w:t>
      </w:r>
      <w:r w:rsidRPr="004B4380">
        <w:rPr>
          <w:rFonts w:cs="Arial"/>
          <w:szCs w:val="20"/>
        </w:rPr>
        <w:lastRenderedPageBreak/>
        <w:t xml:space="preserve">независимо от того, насколько она мала, более драгоценно в глазах Бога, чем всё золото этого мира будет в глазах этого человека. Итак, "испытанная вера ваша... драгоценнее гибнущего, хотя и огнем испытываемого золота". Она является драгоценной в глазах Бога. Кто более всего заинтересован в этом процессе? (Собрание: "Господь"). Совершенно верно! Я не могу выразить, насколько драгоценным является в Его глазах испытание нашей веры. Все мои представления о том, насколько оно драгоценно в Его глазах, настолько далеки от реальности, насколько мои мысли от Его мыслей. Следовательно, Он является самой заинтересованной личностью во всей вселенной в испытании нашей веры, в действии нашей веры, и во всём, что с ней связано. Разве не является это даром от Него? Разве не служит всё это Его интересам? Этот свет является истинным светом, в котором мы и должны исследовать этот вопрос. </w:t>
      </w:r>
    </w:p>
    <w:p w:rsidR="00F652A0" w:rsidRPr="004B4380" w:rsidRDefault="00F652A0" w:rsidP="004B4380">
      <w:pPr>
        <w:jc w:val="both"/>
        <w:rPr>
          <w:rFonts w:cs="Arial"/>
          <w:szCs w:val="20"/>
        </w:rPr>
      </w:pPr>
      <w:r w:rsidRPr="004B4380">
        <w:rPr>
          <w:rFonts w:cs="Arial"/>
          <w:szCs w:val="20"/>
        </w:rPr>
        <w:t xml:space="preserve">  Читаем дальше. "хотя и огнем испытываемого золота, к похвале и чести и славе в явление Иисуса Христа, Которого, не видевши, любите." Разве это не так? Если Он говорит, что это так, значит это так. "и Которого доселе не видя, но веруя в Него, радуетесь радостью неизреченною и преславною." Разве это не правда? Правда. Однако, братья, я часто думаю об этом тексте, где сказано "Которого, не видевши, любите." Веруя, что это так, я представляю, что же тогда будет, когда мы увидим Его? Но всё благословение этого стиха заключается в том, что нам уже не много осталось ждать. (Собрание: "Слава Богу"). </w:t>
      </w:r>
    </w:p>
    <w:p w:rsidR="00F652A0" w:rsidRPr="004B4380" w:rsidRDefault="00F652A0" w:rsidP="004B4380">
      <w:pPr>
        <w:jc w:val="both"/>
        <w:rPr>
          <w:rFonts w:cs="Arial"/>
          <w:szCs w:val="20"/>
        </w:rPr>
      </w:pPr>
      <w:r w:rsidRPr="004B4380">
        <w:rPr>
          <w:rFonts w:cs="Arial"/>
          <w:szCs w:val="20"/>
        </w:rPr>
        <w:t xml:space="preserve">  Я хочу прочитать ещё один отрывок, из 12-го стиха 4-й главы 1-го Послания Петра. "Возлюбленные". Кто мы? "Возлюбленные". Правда? Братья, как нам не быть самыми счастливыми людьми на земле, когда Бог называет нас так? Он приходит, становится нашим Чудным Советником и желает общаться с нами, давать советы. И первое слово, которое мы слышим от Него - это слово "Возлюбленные". Мы порой думаем, что когда ангел является к Даниилу и называет его "мужем желаний", то это является персональным обращением, которое касается только Даниила. Но эти слова обращены ко мне и к вам не меньше, чем к Даниилу. Почему? Потому что Бог приходит и говорит нам "Возлюбленные".</w:t>
      </w:r>
    </w:p>
    <w:p w:rsidR="00F652A0" w:rsidRPr="004B4380" w:rsidRDefault="00F652A0" w:rsidP="004B4380">
      <w:pPr>
        <w:jc w:val="both"/>
        <w:rPr>
          <w:rFonts w:cs="Arial"/>
          <w:szCs w:val="20"/>
        </w:rPr>
      </w:pPr>
      <w:r w:rsidRPr="004B4380">
        <w:rPr>
          <w:rFonts w:cs="Arial"/>
          <w:szCs w:val="20"/>
        </w:rPr>
        <w:t xml:space="preserve">  В таком случае, "Возлюбленные! огненного искушения, для испытания вам посылаемого, не чуждайтесь, как приключения для вас странного..." К нам с вами Бог обращается сейчас со словом "Возлюбленные". Давайте же примем это во внимание. Возлюбленные, должны ли мы относится к огненным испытаниям, как к чему-то странному? Нет. В этом нет ничего странного. Если мы с этим согласны, то мы не будем изумляться при встрече с ними. Вы знаете, многие люди стесняются и смущаются при встрече с незнакомцами лицом к лицу. Они теряются. Если вы и я будем стеснительными и будем смущаться при встрече с испытаниями, то однажды мы повстречаемся с такими испытаниями, от которых мы совсем придём в растерянность и совершенно не будем знать, что нам делать. Но победа врага обеспечивается именно нашей растерянностью при встрече с испытаниями. Именно таким способом он и пытается застать нас врасплох, чтобы мы были изумлены, смущены, растеряны на мгновение, позволяя ему послать в нас свои огненные стрелы испытания. </w:t>
      </w:r>
    </w:p>
    <w:p w:rsidR="00F652A0" w:rsidRPr="004B4380" w:rsidRDefault="00F652A0" w:rsidP="004B4380">
      <w:pPr>
        <w:jc w:val="both"/>
        <w:rPr>
          <w:rFonts w:cs="Arial"/>
          <w:szCs w:val="20"/>
        </w:rPr>
      </w:pPr>
      <w:r w:rsidRPr="004B4380">
        <w:rPr>
          <w:rFonts w:cs="Arial"/>
          <w:szCs w:val="20"/>
        </w:rPr>
        <w:t xml:space="preserve">  Господь приходит и советует нас следующее: "Не считайте это чем-то странным и чуждым." Поэтому, когда мы встречаемся с этими огненными испытаниями, мы не встречаемся с чем-то незнакомым. Понимаете? Мы будем знакомы со всем, что встречается нам на пути. Мы будем знакомы со всеми этими "незнакомцами." Неважно, насколько стеснительным и робким является человек, когда ему известно, с чем он встречается, он не будет удивлён и смущён неожиданной встречей. Он не будет сбит с толку. Напротив, он будет рад встретиться с тем, что ему известно. Господь желает нам быть настолько знакомыми с огненными испытаниями, чтобы независимо от внезапности, мы могли сказать каждому из них: "Я рад и готов к встрече с тобой. Я знаю тебя." После всего того, что Господь открывает нам, давайте не будем считать огненные испытания каким-то "странным приключением", свалившимся нам на голову. Мы призваны обращаться и иметь дело с ними не как незнакомцы, а как знакомые. Более того, мы должны встречать их нашими помощниками на пути к Сиону. </w:t>
      </w:r>
    </w:p>
    <w:p w:rsidR="00F652A0" w:rsidRPr="004B4380" w:rsidRDefault="00F652A0" w:rsidP="004B4380">
      <w:pPr>
        <w:jc w:val="both"/>
        <w:rPr>
          <w:rFonts w:cs="Arial"/>
          <w:szCs w:val="20"/>
        </w:rPr>
      </w:pPr>
      <w:r w:rsidRPr="004B4380">
        <w:rPr>
          <w:rFonts w:cs="Arial"/>
          <w:szCs w:val="20"/>
        </w:rPr>
        <w:t xml:space="preserve">  Апостол Иаков сказал нам уже давно: "С великою радостью принимайте, братия мои, когда впадаете в различные искушения". Как он назвал нас в своём послании? "Братья мои". (Иакова 1:2). Он называет нас "братья мои", а в других местах Писания мы названы "возлюбленными". Что означает "различные"? Это означает разнообразные. Как Пётр называл их? "Многообразные". Поэтому, братья, возрадуемся тому, что мы находимся в различных, разнообразных, многообразных, всякого рода испытаниях. Все эти определения даны нам для того, чтобы мы действительно возрадовались в них и не считали их какими-то странными и незнакомыми, но относились к ним как чему-то известному и знакомому. </w:t>
      </w:r>
    </w:p>
    <w:p w:rsidR="00F652A0" w:rsidRPr="004B4380" w:rsidRDefault="00F652A0" w:rsidP="004B4380">
      <w:pPr>
        <w:jc w:val="both"/>
        <w:rPr>
          <w:rFonts w:cs="Arial"/>
          <w:szCs w:val="20"/>
        </w:rPr>
      </w:pPr>
      <w:r w:rsidRPr="004B4380">
        <w:rPr>
          <w:rFonts w:cs="Arial"/>
          <w:szCs w:val="20"/>
        </w:rPr>
        <w:t xml:space="preserve">  Мы читаем дальше: "но как вы участвуете в Христовых страданиях, радуйтесь". Радоваться ли нам оттого, что мы "можем стать" причастниками Его страданий? О, нет! Нам следует радоваться потому, что мы уже являемся причастниками Христовых страданий. В этом вся суть. В послании Иакова сказано "Братья мои". А сейчас давайте прочитаем текст, который объединит оба эти отрывка Священного Писания. Евреям 2:10-12: </w:t>
      </w:r>
    </w:p>
    <w:p w:rsidR="00F652A0" w:rsidRPr="004B4380" w:rsidRDefault="00F652A0" w:rsidP="004B4380">
      <w:pPr>
        <w:jc w:val="both"/>
        <w:rPr>
          <w:rFonts w:cs="Arial"/>
          <w:szCs w:val="20"/>
        </w:rPr>
      </w:pPr>
      <w:r w:rsidRPr="004B4380">
        <w:rPr>
          <w:rFonts w:cs="Arial"/>
          <w:szCs w:val="20"/>
        </w:rPr>
        <w:t xml:space="preserve">  "Ибо надлежало, чтобы Тот, для Которого все и от Которого все, приводящего многих сынов в славу, вождя спасения их совершил через страдания. Ибо и освящающий и освящаемые, все - от Единого; поэтому Он не стыдится называть их братиями..."</w:t>
      </w:r>
    </w:p>
    <w:p w:rsidR="00F652A0" w:rsidRPr="004B4380" w:rsidRDefault="00F652A0" w:rsidP="004B4380">
      <w:pPr>
        <w:jc w:val="both"/>
        <w:rPr>
          <w:rFonts w:cs="Arial"/>
          <w:szCs w:val="20"/>
        </w:rPr>
      </w:pPr>
      <w:r w:rsidRPr="004B4380">
        <w:rPr>
          <w:rFonts w:cs="Arial"/>
          <w:szCs w:val="20"/>
        </w:rPr>
        <w:t xml:space="preserve">  Вот почему Он называет нас братьями. Вот почему нам нужно относиться с великою радостью к </w:t>
      </w:r>
      <w:r w:rsidRPr="004B4380">
        <w:rPr>
          <w:rFonts w:cs="Arial"/>
          <w:szCs w:val="20"/>
        </w:rPr>
        <w:lastRenderedPageBreak/>
        <w:t>различного рода испытаниям, - потому что Он прошёл их все. Он пережил каждое из них. Каждое искушение Он перенёс в самой полной степени. Он прошёл через всё это для нас. Затем Он приходит к нам, и говорит нам: "Я пройду все эти искушения с тобой." Сначала Он прошёл всё это за нас один, а сейчас Он проходит через них вместе с нами. "Я топтал точило один, и из народов никого не было со Мною." Но, слава Богу, что Его Отец был с Ним, как написано "Отец не оставил Меня одного." Благодарите Господа, что Он нашёл в Себе смелость совершить это самостоятельно, доверяя только присутствию Отца. Он настолько благ, что не требует от нас проходить всё это в одиночку. Нет. Он приходит и говорит: "Я пройду с тобой все эти испытания." Братья мои, Он пойдёт с вами. Вот почему нам не нужно считать эти испытания чем-то странным и чуждым. Он называет нас Своими братьями, и Он прошёл через каждое из этих  испытаний, и хорошо с ними знаком, и поэтому нам не нужно считать их странными и чуждыми.</w:t>
      </w:r>
    </w:p>
    <w:p w:rsidR="00F652A0" w:rsidRPr="004B4380" w:rsidRDefault="00F652A0" w:rsidP="004B4380">
      <w:pPr>
        <w:jc w:val="both"/>
        <w:rPr>
          <w:rFonts w:cs="Arial"/>
          <w:szCs w:val="20"/>
        </w:rPr>
      </w:pPr>
      <w:r w:rsidRPr="004B4380">
        <w:rPr>
          <w:rFonts w:cs="Arial"/>
          <w:szCs w:val="20"/>
        </w:rPr>
        <w:t xml:space="preserve">  Чужды ли испытания Христу? Нет. Сколько испытаний Он перенёс? Все. Сколько испытаний из тех, которые предстоит встретить вам, встретил Он? Каждое из них. В какой степени Он пережил и победил каждое из этих испытаний? До самой высокой и глубокой степени. С кем он боролся в этих искушениях? С сатаной. Сатана знает больше козней и испытаний, чем каждый человек когда-либо сможет перенести в одиночку, не так ли? И он испробовал каждое из них на "нашем Брате", не так ли? Он испробовал каждое искушение на Иисусе. До какой степени сатана искушал Иисуса в каждом из этих искушений? До самой последней степени. Разве не должен был он применить все свои силы и всю свою власть в каждом из искушений, которые он обрушил на Иисуса? Он так и поступил. Разве не испробовал сатана на Иисусе всё, что он мог и знал, искушая его всеми способами, которые только были ему известны? Разве не проявились все эти изобретения и козни в полнейшей мере? Проявились. Тогда, если я в Иисусе, и Он во мне, то сколько сил осталось у сатаны, которыми он может одолеть меня? (Собрание: "Нисколько"). Сколько у него осталось изобретений и козней, которые он может успешно применить ко мне? Нисколько. В таком случае, разве вы не видите, что, когда мы во Христе, то мы имеем победу, и имеем её прямо сейчас? Победа - это даже не то слово. Мы имеем триумф. И мы имеем его сейчас. Прочитаем из 2-го Коринфянам 2:14: "Но благодарение Богу" Когда? Сейчас. "Который всегда дает нам торжествовать во Христе" Когда? Всегда. Так ли это? (Собрание: "Да"). "Который всегда дает нам торжествовать во Христе и благоухание познания о Себе распространяет нами во всяком месте." Кем распространяет? Нами. Это правда? "благоухание познания о Себе распространяет нами..." Где распространяет? (Собрание: "На всяком месте"). Подумайте об этом. Когда это происходит? Сейчас и всегда. Кем распространяет? Нами. Где? Везде. В таком случае я хотел бы знать хоть об одной причине, по которой мы не можем иметь победу во Христе. Я бы хотел знать хоть об одной причине, по которой мы не являемся победителями сейчас. "Это есть победа, победившая мир, вера ваша." Это правда? Да, в этом заключается победа. Христос и есть наша победа. Его победа является моей победой, не так ли? Это правда. В таком случае, когда мы в Нём, мы находимся в совершенной безопасности, не так ли? Нужно ли нам чего-то бояться, когда мы в Нём? Нет. Мы в совершенной безопасности. </w:t>
      </w:r>
    </w:p>
    <w:p w:rsidR="00F652A0" w:rsidRPr="004B4380" w:rsidRDefault="00F652A0" w:rsidP="004B4380">
      <w:pPr>
        <w:jc w:val="both"/>
        <w:rPr>
          <w:rFonts w:cs="Arial"/>
          <w:szCs w:val="20"/>
        </w:rPr>
      </w:pPr>
      <w:r w:rsidRPr="004B4380">
        <w:rPr>
          <w:rFonts w:cs="Arial"/>
          <w:szCs w:val="20"/>
        </w:rPr>
        <w:t xml:space="preserve">  Помните, как в древние времена Израиль имел города-убежища? Когда случался какой-то несчастный случай, к примеру, топор слетал с топорища во время работы, попадал в человека, и человек умирал, то свидетелем этого несчастного случая мог быть какой-то родственник или друг погибшего, который, в порыве чувств и желании отомстить, мог совершить много ошибок. Что необходимо было делать в таком случае? Человек, случайно убивший кого-то, должен был немедленно бежать в город-убежище, даже несмотря на то, что мститель гонится за ним что есть силы. Но если он успел добежать до этого города, что тогда? Он был в безопасности, и никто не имел права его трогать, он был неприкасаем. Однако, если он выйдет за пределы этого города, мститель имеет право поступать с ним соответственно. Его кровь была на нём самом. Ответственность снова ложилась на него. Но пока он был в городе, он был в безопасности. И он должен был оставаться в городе до смерти первосвященника. По смерти же первосвященника этот человек был совершенно свободен, имел возможность жить где ему заблагорассудится, и никто уже не имел права чинить над ним какую-либо расправу, как бы ни хотел. </w:t>
      </w:r>
    </w:p>
    <w:p w:rsidR="00F652A0" w:rsidRPr="004B4380" w:rsidRDefault="00F652A0" w:rsidP="004B4380">
      <w:pPr>
        <w:jc w:val="both"/>
        <w:rPr>
          <w:rFonts w:cs="Arial"/>
          <w:szCs w:val="20"/>
        </w:rPr>
      </w:pPr>
      <w:r w:rsidRPr="004B4380">
        <w:rPr>
          <w:rFonts w:cs="Arial"/>
          <w:szCs w:val="20"/>
        </w:rPr>
        <w:t xml:space="preserve">  Священное Писание, повествуя об Аврааме, говорит: "дабы в двух непреложных вещах, в которых невозможно Богу солгать, твердое утешение имели мы, прибегшие взяться за предлежащую надежду". Мы совершили ошибку. Мы согрешили. Каково возмездие за грех? Смерть. В таком случае, каково имя этого "мстителя", который пытается нас догнать? Смерть. Кто имел "державу смерти"? Сатана. В таком случае, кто преследует нас? Сатана.  Мы же "прибегаем взяться за предлежащую надежду." Где эта надежда? (Кто-то отвечает: "Во Христе"). Где наше убежище? (Кто-то отвечает: "Во Христе"). Кто является нашим "городом убежища"? (Ответ: "Христос"). Кто является нашим врагом? (Ответы: "Сатана", "смерть"). В таком случае, когда мы во Христе, нашем "городе-убежище", может ли сатана прикоснуться к нам? Нет, не может. Откуда вы знаете? Так написано. Предположим, что вы выйдете за пределы этого "города-убежища" до времени окончания служения первосвященника. Что тогда? Сатана сможет, и он обязательно настигнет вас, и ваша кровь будет на вас. Если мы выйдем за пределы этого города до времени окончания служения первосвященника, мы не будем иметь защиты, и сатана получит над нами власть. Если бы тот человек жил в городе-убежище 10-15 лет, то он мог бы </w:t>
      </w:r>
      <w:r w:rsidRPr="004B4380">
        <w:rPr>
          <w:rFonts w:cs="Arial"/>
          <w:szCs w:val="20"/>
        </w:rPr>
        <w:lastRenderedPageBreak/>
        <w:t>стать сильным и подготовиться к встрече со своим мстителем. Он мог бы, к примеру, научиться воевать и защищаться, и мог бы сказать: "Я достаточно силен, и не боюсь никаких врагов. Поэтому я могу покинуть этот город. Со мной всё в порядке. К тому же мой мститель уже про всё забыл. Но на самом деле, в духовном смысле, он не имеет никакой силы для встречи с врагом за пределами этого города. При каком условии он может не бояться встречи с врагом? При том условии, что он находится в этом городе. (Голос: "Стены города встречаются с врагом"). Да, на самом деле, сами стены города предназначены для встречи с врагом. Это тот щит веры, который способен отразить все раскалённые стрелы лукавого. Иисус Христос является этим щитом веры и стеной нашего города-убежища, которую ни одна раскалённая стрела сатаны не может пробить.</w:t>
      </w:r>
    </w:p>
    <w:p w:rsidR="00F652A0" w:rsidRPr="004B4380" w:rsidRDefault="00F652A0" w:rsidP="004B4380">
      <w:pPr>
        <w:jc w:val="both"/>
        <w:rPr>
          <w:rFonts w:cs="Arial"/>
          <w:szCs w:val="20"/>
        </w:rPr>
      </w:pPr>
      <w:r w:rsidRPr="004B4380">
        <w:rPr>
          <w:rFonts w:cs="Arial"/>
          <w:szCs w:val="20"/>
        </w:rPr>
        <w:t xml:space="preserve">  Итак, наша сила и наша вечная безопасность находятся только в пределах этого убежища, не так ли? Потом, когда служение Первосвященника закончится, мы сможем отправиться в любой край этой необъятной вселенной, но только находясь во Христе. Во Христе мы можем быть где угодно. Может ли враг причинить нам какой-то вред? Нет. Давайте же оставаться в этом Городе, братья. Давайте оставаться в нашем убежище, в которое мы прибежали и в котором мы имеем безопасность. Разве мы не имеем победу, находясь здесь? Имеем. В нём мы имеем победу. В таком случае мы можем смело и с великой радостью встречаться с испытаниями. Ведь мы имеем победу даже перед тем, как встретимся с самим искушением! Как нам не радоваться? Разве вы не предпочтёте вступить в битву, заранее зная, что вы победитель? Или вы откажетесь от этого сражения? Зачем отказываться от этой битвы, зная, что вы обречены на победу? Давайте же будем сражаться именно так, как Господь желает. Зачем бояться? Какая от этого польза? Победа уже наша!</w:t>
      </w:r>
    </w:p>
    <w:p w:rsidR="00F652A0" w:rsidRPr="004B4380" w:rsidRDefault="00F652A0" w:rsidP="004B4380">
      <w:pPr>
        <w:jc w:val="both"/>
        <w:rPr>
          <w:rFonts w:cs="Arial"/>
          <w:szCs w:val="20"/>
        </w:rPr>
      </w:pPr>
      <w:r w:rsidRPr="004B4380">
        <w:rPr>
          <w:rFonts w:cs="Arial"/>
          <w:szCs w:val="20"/>
        </w:rPr>
        <w:t xml:space="preserve">  Конечно, если мы вступаем в битву, рассчитывая на то, что мы будем побеждены, то лучше нам не начинать. Человеку, который ожидает поражения, лучше убежать с поля боя перед самым началом. Господь не желает, чтобы мы вообще принимали участие в такой борьбе. Наш Брат не имел такого  отношения. Нет, нет! Он также не рассчитывает на то, что мы будем иметь такое отношение. Он желает, чтобы мы осознали нашу победу. Он желает, чтобы мы имели достаточно оснований для нашей уверенности. Он желает, чтобы мы знали силы, находящиеся в нашем распоряжении. Он желает, чтобы мы осознавали всю власть, которую имеем. Он также желает, чтобы мы знали свою роль во всём этом. В таком случае, когда приходит время битвы, мы будем готовы к ней. Мы будем встречать битву в Нём. Мы будем действовать Его силой. Мы будем защищены щитом веры, который может угасить все раскалённые стрелы лукавого. Нет никакого сомнения в этом. В таком случае мы можем сказать, что в испытаниях мы находим силу, победу и воодушевляющее присутствие Христа. Когда приходят испытания, мы стоим в вере, пребываем в Нём, и мы знаем, что без Него мы не сможем устоять. "С великою радостью принимайте, братия мои, когда впадаете в различные искушения." Давайте же будем так и поступать. Не будем думать об огненных испытаниях, приходящих в нашу жизнь как о чём-то странном и чуждом, но будем радоваться. "как вы участвуете в Христовых страданиях, радуйтесь, да и в явление славы Его возрадуетесь и восторжествуете."</w:t>
      </w:r>
    </w:p>
    <w:p w:rsidR="00F652A0" w:rsidRPr="004B4380" w:rsidRDefault="00F652A0" w:rsidP="004B4380">
      <w:pPr>
        <w:jc w:val="both"/>
        <w:rPr>
          <w:rFonts w:cs="Arial"/>
          <w:szCs w:val="20"/>
        </w:rPr>
      </w:pPr>
      <w:r w:rsidRPr="004B4380">
        <w:rPr>
          <w:rFonts w:cs="Arial"/>
          <w:szCs w:val="20"/>
        </w:rPr>
        <w:t xml:space="preserve">  Нам необходимо золото, испытанное в огне, чтобы пройти эти испытания, не так ли? Нам нужно иметь нечто, что способно пройти грядущие искушения. Мы нуждаемся в том, о чём мы с вами ранее говорили. "Те, кто перенесёт каждое испытание, прислушались к совету Истинного Свидетеля, и примут поздний дождь, чтобы они могли быть переселены." Братья, разве не содержится великое ободрение в мысли о том, что поздний дождь посылается для приготовления к переселению? Где должен снизойти поздний дождь, и когда это должно произойти? Сейчас время для позднего дождя. Когда же, в таком случае, наступит время для громкого клича? (Голос: "Сейчас"). К чему он нас готовит? (Голос: "К переселению"). Он желает переселить нас, но Он не может переселить грех, не так ли? Если это так, то единственным намерением в том, что Он открывает нам наш грех, является наше спасение от этого греха, и наше переселение. Должны ли мы разочаровываться, когда Он открывает нам наш грех? Нет. Давайте возблагодарим Его за то, что Он так сильно желает переселить нас, что намерен покончить с нашими грехами настолько быстро, насколько это возможно. Братья, давайте верить в Господа всё время, на каждом этапе нашего пути. </w:t>
      </w:r>
    </w:p>
    <w:p w:rsidR="00F652A0" w:rsidRPr="004B4380" w:rsidRDefault="00F652A0" w:rsidP="004B4380">
      <w:pPr>
        <w:jc w:val="both"/>
        <w:rPr>
          <w:rFonts w:cs="Arial"/>
          <w:szCs w:val="20"/>
        </w:rPr>
      </w:pPr>
      <w:r w:rsidRPr="004B4380">
        <w:rPr>
          <w:rFonts w:cs="Arial"/>
          <w:szCs w:val="20"/>
        </w:rPr>
        <w:t xml:space="preserve">  Нам необходимо нечто, что сможет вынести такое испытание, какое проходит золото, очищаясь в огне. Что нам советует приобрести наш Советник? Что Он предлагает нам купить? (Голос: "Золото, испытанное в огне"). Именно это и необходимо нам прямо сейчас, чтобы перенести грядущие испытания, пожалуй даже те испытания, которые уже наступили. Нам нет никакой нужды переживать о том, что нас ожидает в будущем. Но нам необходимо то, что в чём мы нуждаемся прямо сейчас. Мы вынуждены встречать испытания, которые уже пришли, и насчёт этого как раз и говорит нам наш Советник. Он просит: "Купи у Меня. Я имею то, что тебе нужно". Он имеет всё необходимое, потому что Он совершил и приготовил всё это Сам. Он имеет то, что сможет пройти испытание, потому что испытание уже было пройдено при помощи того, что Он предлагает нам. То, что предлагается Советником, прошло каждый тест, который когда-либо придётся кому-то пройти. Этим тестом были Его страдания. При помощи страданий золото очищается, убеляется, испытывается и совершенствуется, и получает свидетельство своей подлинности. Золото, испытанное огнём есть любовь, или "вера и любовь". Прочитаем Галатам 5:6: "Ибо во Христе Иисусе не имеет силы ни обрезание, ни необрезание, но вера, действующая любовью." В других текстах это выражено словами </w:t>
      </w:r>
      <w:r w:rsidRPr="004B4380">
        <w:rPr>
          <w:rFonts w:cs="Arial"/>
          <w:szCs w:val="20"/>
        </w:rPr>
        <w:lastRenderedPageBreak/>
        <w:t>"вера и послушание". Что же такое послушание? (Голос: "Выражение любви"). В книге "Путь ко Христу", на странице 64, сказано: "Послушание - это не просто внешнее соответствие благородным стандартам, но служение любви." В таком случае, когда свидетельство говорит о вере и послушании, оно просто-напросто говорит о вере, которая "действует любовью." Эти высказывания являются просто двумя разными способами выражения истинной, духовной веры, потому что во Христе не имеет значение ничто, кроме "веры, действующей любовью."</w:t>
      </w:r>
    </w:p>
    <w:p w:rsidR="00F652A0" w:rsidRPr="004B4380" w:rsidRDefault="00F652A0" w:rsidP="004B4380">
      <w:pPr>
        <w:jc w:val="both"/>
        <w:rPr>
          <w:rFonts w:cs="Arial"/>
          <w:szCs w:val="20"/>
        </w:rPr>
      </w:pPr>
      <w:r w:rsidRPr="004B4380">
        <w:rPr>
          <w:rFonts w:cs="Arial"/>
          <w:szCs w:val="20"/>
        </w:rPr>
        <w:t xml:space="preserve">  Послушание - это служение любви. Иисус советует нам купить у Него золото, испытанное в огне, что есть ни что иное, как вера и любовь, или вера, действующая любовью, или истинная вера. Что должно быть испытано суровыми огненными испытаниями? Ваша вера, которая дороже золота, хотя и огнём испытываемого. Теперь мы видим, что если вера каждого человека будет испытана таким образом, то ему нужна именно та вера, которая уже пережила и выдержала это испытание. Теперь выслушаем свидетельство: "Здесь терпение святых, соблюдающих заповеди Божии и..." имеющих веру в Иисуса? Нет. Слова "имеющих" там нет. Они соблюдают, или хранят заповеди Божьи и также соблюдают, или хранят веру Иисуса. Это и есть подлинник, а не подделка. Это и есть та вера, которая, будучи во Христе, прошла испытание. Это есть та вера, которая проходит каждое огненное испытание, которое только сатана способен послать. Это есть та вера, которая может противостоять всей силе, применяемой сатаной. Это есть та вера, которая прошла величайшее испытание. Итак, Он приходит и говорит нам "Купи у меня эту веру, которая прошла испытание, купи у Меня это "золото, испытанное в огне." Выражение "купи у Меня ту веру, которая прошла испытание..." не является ли той же мыслью, которую мы встречаем в тексте "Ибо в вас должны быть те же чувствования, какие и во Христе Иисусе"?</w:t>
      </w:r>
    </w:p>
    <w:p w:rsidR="00F652A0" w:rsidRPr="004B4380" w:rsidRDefault="00F652A0" w:rsidP="004B4380">
      <w:pPr>
        <w:jc w:val="both"/>
        <w:rPr>
          <w:rFonts w:cs="Arial"/>
          <w:szCs w:val="20"/>
        </w:rPr>
      </w:pPr>
      <w:r w:rsidRPr="004B4380">
        <w:rPr>
          <w:rFonts w:cs="Arial"/>
          <w:szCs w:val="20"/>
        </w:rPr>
        <w:t xml:space="preserve">  Когда эти чувствования, или тот же ум, который был в Нём, находится во мне, разве этот же ум не будет производить во мне то же, что он производил в Нём? Каким образом мы "служим закону Божию"? "Умом своим служу закону Божию" (Римлянам 7:25). Христос, находясь в этом мире, каждую секунду своей жизни служил закону Божьему. Как Он делал это? При помощи Своего ума. Посредством какого процесса, происходящего в уме, Он делал это? Посредством веры. Если это так, то разве Он не просит у вас и у меня купить саму веру Иисуса? Разве вера Иисуса не соблюдала заповеди Божьи в совершенстве каждый миг Его жизни? Разве это не та вера, которая действует любовью? Любовь есть исполнение закона. В таком случае, разве это не весть третьего ангела, когда Он говорит: "Приди и купи у меня золото, очищенное в огне (любовь и веру), и белые одежды (праведность Христа), чтобы ты был одет, и не оказаться тебе нагим."? Мы теперь видим, каким образом ум Христов сможет выстоять и пройти все испытания, которые этот мир может только обрушить на нас. Разве ум Христов не "тот же вчера, и сегодня и вовеки"? Разве будет ум Христов проявляться во мне или в ком-то другом как-то иначе, чем как он проявлялся во Христе? Нет. Чьим умом был ум Христов? (Голос: "Умом Божьим"). Бог был с Ним во плоти. </w:t>
      </w:r>
    </w:p>
    <w:p w:rsidR="00F652A0" w:rsidRPr="004B4380" w:rsidRDefault="00F652A0" w:rsidP="004B4380">
      <w:pPr>
        <w:jc w:val="both"/>
        <w:rPr>
          <w:rFonts w:cs="Arial"/>
          <w:szCs w:val="20"/>
        </w:rPr>
      </w:pPr>
      <w:r w:rsidRPr="004B4380">
        <w:rPr>
          <w:rFonts w:cs="Arial"/>
          <w:szCs w:val="20"/>
        </w:rPr>
        <w:t xml:space="preserve">  Как же нам купить этот ум? Прочитаем текст из Исаии 55:1: "Жаждущие! идите все к водам." Братья, разве не чувствуем мы довольно острой жажды после того, что Господь сказал нам в последние несколько дней? Я знаю братьев, которые подходили ко мне, и разговаривали со мной, и которые были уже близки к погибели от жажды, они чуть не падали в обморок от своей жажды. Если вы испытываете такое состояние, то прочитанные слова Писания обращены к вам. "Эй, все жаждущие!" Просто подумайте о том, что Он желает привлечь внимание всего народа, и поэтому громко взывает:   "Жаждущие! идите все к водам." "Идите."</w:t>
      </w:r>
    </w:p>
    <w:p w:rsidR="00F652A0" w:rsidRPr="004B4380" w:rsidRDefault="00F652A0" w:rsidP="004B4380">
      <w:pPr>
        <w:jc w:val="both"/>
        <w:rPr>
          <w:rFonts w:cs="Arial"/>
          <w:szCs w:val="20"/>
        </w:rPr>
      </w:pPr>
      <w:r w:rsidRPr="004B4380">
        <w:rPr>
          <w:rFonts w:cs="Arial"/>
          <w:szCs w:val="20"/>
        </w:rPr>
        <w:t xml:space="preserve">  Когда Он сказал Петру "Иди", смог ли Пётр идти? Да. Неужели Пётр смог идти по воде? (Голос: "По слову "иди""). Да, это верно. По этому слову Пётр пошёл по воде. Затем, когда он забыл об этом слове, несмотря на то, что он уже тонул, он сказал: "Господи, спаси меня". И Господь протянул Свою руку. Он не стал ждать, пока Пётр придёт к Нему, но протянул Свою руку и поднял его. Мои братья и сёстры, если вы имели смелость начать свой путь по слову "иди", и забыли силу этого слова, и ваша вера потухла по причине шторма, бушующего вокруг вас, вы можете сказать: "Господь, спаси меня", и Он протянет свою руку, и спасёт.</w:t>
      </w:r>
    </w:p>
    <w:p w:rsidR="00F652A0" w:rsidRPr="004B4380" w:rsidRDefault="00F652A0" w:rsidP="004B4380">
      <w:pPr>
        <w:jc w:val="both"/>
        <w:rPr>
          <w:rFonts w:cs="Arial"/>
          <w:szCs w:val="20"/>
        </w:rPr>
      </w:pPr>
      <w:r w:rsidRPr="004B4380">
        <w:rPr>
          <w:rFonts w:cs="Arial"/>
          <w:szCs w:val="20"/>
        </w:rPr>
        <w:t xml:space="preserve">  "Идите все к водам; даже и вы, у которых нет серебра, идите..." Он говорит нам совершить эту покупку, а если кто не имеет денег, Он всё равно придёт и позаботится о том, чтобы мы приобрели именно подлинник. Он приходит со словами: "возлюбленные", и "братья." "Покупайте и ешьте; идите, покупайте без серебра и без платы вино и молоко." Та же весть содержится в Исаии 52:3, "ибо так говорит Господь: за ничто были вы проданы, и без серебра будете выкуплены." Как мы можем вернуться, если мы проданы? Что мы имеем? Ничего. Если Он велит нам что-то вернуть, как мы сможем это сделать? Мы продали себя ни за что, и если возможность вернуться будет нам что-то стоить, это означает для нас вечную погибель. Разве не так? Поэтому мы должны сейчас окончательно определиться в том, что возможность вернуться не может нам стоить ничего. "ибо так говорит Господь: за ничто были вы проданы, и без серебра будете выкуплены." Господу, однако, это стоило многого. Это стоило Ему всего. Но всё это Он даёт нам даром, поэтому для нас это ничего не стоит. Цена была заплачена, но не нами. </w:t>
      </w:r>
    </w:p>
    <w:p w:rsidR="00F652A0" w:rsidRPr="004B4380" w:rsidRDefault="00F652A0" w:rsidP="004B4380">
      <w:pPr>
        <w:jc w:val="both"/>
        <w:rPr>
          <w:rFonts w:cs="Arial"/>
          <w:szCs w:val="20"/>
        </w:rPr>
      </w:pPr>
      <w:r w:rsidRPr="004B4380">
        <w:rPr>
          <w:rFonts w:cs="Arial"/>
          <w:szCs w:val="20"/>
        </w:rPr>
        <w:t xml:space="preserve">  "Для чего вам отвешивать серебро за то, что не хлеб, и трудовое свое за то, что не насыщает? Послушайте Меня внимательно и вкушайте благо, и душа ваша да насладится туком. Приклоните ухо </w:t>
      </w:r>
      <w:r w:rsidRPr="004B4380">
        <w:rPr>
          <w:rFonts w:cs="Arial"/>
          <w:szCs w:val="20"/>
        </w:rPr>
        <w:lastRenderedPageBreak/>
        <w:t>ваше и придите ко Мне: послушайте, и жива будет душа ваша." Что нам предлагается делать, чтобы "жива была душа наша"? (Голос: "Слушать"). Слушаете ли вы, братья? Выслушали ли вы это приглашение? Жива ли душа ваша? Вы слышали о творческой силе и чудотворной силе Иисуса Христа. Выслушав это, живёте ли вы этим? Живёте ли Им, в Нём и для Него?</w:t>
      </w:r>
    </w:p>
    <w:p w:rsidR="00F652A0" w:rsidRPr="004B4380" w:rsidRDefault="00F652A0" w:rsidP="004B4380">
      <w:pPr>
        <w:jc w:val="both"/>
        <w:rPr>
          <w:rFonts w:cs="Arial"/>
          <w:szCs w:val="20"/>
        </w:rPr>
      </w:pPr>
      <w:r w:rsidRPr="004B4380">
        <w:rPr>
          <w:rFonts w:cs="Arial"/>
          <w:szCs w:val="20"/>
        </w:rPr>
        <w:t xml:space="preserve">  Моисей в пустыне вознёс змея. Что при этом должны были делать люди? "Взглянуть и жить." "И как Моисей вознес змию в пустыне", и им была подарена жизнь, так и Сын Человеческий был вознесён, чтобы всякий, взирающий на Него, мог жить. Но здесь мы читаем: "Послушайте, и жива будет душа ваша." Бог имел также намерение о том, чтобы мы могли "говорить и жить", но Моисей испортил этот план.</w:t>
      </w:r>
    </w:p>
    <w:p w:rsidR="00F652A0" w:rsidRPr="004B4380" w:rsidRDefault="00F652A0" w:rsidP="004B4380">
      <w:pPr>
        <w:jc w:val="both"/>
        <w:rPr>
          <w:rFonts w:cs="Arial"/>
          <w:szCs w:val="20"/>
        </w:rPr>
      </w:pPr>
      <w:r w:rsidRPr="004B4380">
        <w:rPr>
          <w:rFonts w:cs="Arial"/>
          <w:szCs w:val="20"/>
        </w:rPr>
        <w:t xml:space="preserve">  В 20-й главе Чисел мы читаем, что когда народ роптал и требовал воды, Бог сказал Моисею "пойти и сказать скале", чтобы она могла произвести воду. Моисей же отправился к ним и сказал: "послушайте, непокорные, разве нам из этой скалы извести для вас воду?" И он ударил по скале два раза. Именно этим Моисей исказил величественный символ Господа, который был дан народу. Всё, что нужно был сделать Моисею - это "сказать", потому что ранее произведённый удар по скале, во время начала их путешествия по пустыне, уже исполнил свою символическую роль. Писание повествует об этом, что когда народ испытывал жажду, Господь повелел Моисею подняться на гору Хорив и встать на скале перед Ним. Затем Он повелел Моисею ударить по скале тем посохом, который был в его руке, чтобы люди могли пить. Моисей так и сделал, и потекла вода. Кто был этой скалой? (Голос: "Христос").</w:t>
      </w:r>
    </w:p>
    <w:p w:rsidR="00F652A0" w:rsidRPr="004B4380" w:rsidRDefault="00F652A0" w:rsidP="004B4380">
      <w:pPr>
        <w:jc w:val="both"/>
        <w:rPr>
          <w:rFonts w:cs="Arial"/>
          <w:szCs w:val="20"/>
        </w:rPr>
      </w:pPr>
      <w:r w:rsidRPr="004B4380">
        <w:rPr>
          <w:rFonts w:cs="Arial"/>
          <w:szCs w:val="20"/>
        </w:rPr>
        <w:t xml:space="preserve">  Зачем Моисею нужно было ударять по скале второй раз? Христос не будет умирать второй раз за вас и за меня. Господь желал показать нам это посредством данного величественного образа, но Моисей забыл слово Божье. Он проявил неверие, подумав, что должен был делать всё точно также, как он делал это в прошлый раз. Он забыл волю Бога, который повелел: "пойди и скажи скале", и поэтому он ударил по скале, тем самым исказив образ и символизм, указывающий на Христа. Затем Господь сказал ему: "за то, что вы не поверили Мне, чтоб явить святость Мою пред очами сынов Израилевых, не введете вы народа сего в землю, которую Я даю ему." Братья, Сам Господь не может сохранить нас от греха, когда мы не верим Ему. Не забывайте этого. Бог не рассчитывал на то, что Моисей поступит так, как поступил. Моисей проявил неверие. Почему Бог не сохранил его от согрешения? Он просто не мог этого сделать, пока Моисей не верил в Него. Что же касается нас с вами, то нам лучше принимать Бога и всё, что Он говорит, таким, какое оно есть. Тогда Он сохранит нас от греха. </w:t>
      </w:r>
    </w:p>
    <w:p w:rsidR="00F652A0" w:rsidRPr="004B4380" w:rsidRDefault="00F652A0" w:rsidP="004B4380">
      <w:pPr>
        <w:jc w:val="both"/>
        <w:rPr>
          <w:rFonts w:cs="Arial"/>
          <w:szCs w:val="20"/>
        </w:rPr>
      </w:pPr>
      <w:r w:rsidRPr="004B4380">
        <w:rPr>
          <w:rFonts w:cs="Arial"/>
          <w:szCs w:val="20"/>
        </w:rPr>
        <w:t xml:space="preserve">  В ночь перед распятием Христос сказал ученикам, что все они оставят Его и убегут. Они отвечали: "Нет, мы не оставим Тебя." Другими словами, они сказали Ему: "Ты ошибаешься". Пётр сказал: "Даже если все оставят тебя, я не сделаю этого." Однако перед тем, как петух пропел, он отрёкся от Него трижды, хотя и говорил: "Даже если мне придётся умереть с Тобой, не отрекусь от Тебя." Кто был прав? Христос. Все остальные давали точно такие же обещания, однако они все делали это по причине своего неверия. Если бы они поверили тому, что Христос сказал им, разве они разбежались бы? Разве не сохранил бы Он своё стадо? Братья, что нам необходимо сделать, так это поверить Господу. Когда Господь повелел Моисею "сказать скале", Моисей, несомненно, подумал, что Господь имел в виду то же, что имел в виду и ранее, - то есть что Моисею следует пойти и ударить по ней. Но ему следовало прислушаться к тому, что Господь сказал. Это касается также вас и меня. "Разумей, что я говорю. Да даст тебе Господь разумение во всем." Поэтому, когда от нас требуется, чтобы мы "взирали и жили", давайте так и поступать. Наша Скала уже пережила один удар. Только скажи, и она даст воду жизни. Братья, в этом заключается совет нашего Советника. "Послушайте, и жива будет душа ваша, - и дам вам завет вечный, неизменные милости, [обещанные] Давиду." </w:t>
      </w:r>
    </w:p>
    <w:p w:rsidR="00F652A0" w:rsidRPr="004B4380" w:rsidRDefault="00F652A0" w:rsidP="004B4380">
      <w:pPr>
        <w:jc w:val="both"/>
        <w:rPr>
          <w:rFonts w:cs="Arial"/>
          <w:szCs w:val="20"/>
        </w:rPr>
      </w:pPr>
      <w:r w:rsidRPr="004B4380">
        <w:rPr>
          <w:rFonts w:cs="Arial"/>
          <w:szCs w:val="20"/>
        </w:rPr>
        <w:t xml:space="preserve">  Далее мы читаем: "Советую тебе купить у Меня золото, огнем очищенное... и белую одежду, чтобы одеться." Вы помните описание той одежды, которое мы уже имеем. Смысл в том, что это "та одежда, которая была соткана на небесном станке. В ней нет ни одной нити человеческого участия." Братья, эта одежда была соткана в человеческом теле. Это человеческое тело - плоть Христа - и была этим станком, не так ли? Эта одежда была соткана во Христе, в той же плоти, которую имеем вы и я, потому что Он принял точно такую же плоть и кровь, которую имеем мы. Плоть, которую Христос имел в этом мире является вашей и моей плотью. Она и является тем станком, на котором Бог соткал эту одежду для вас и для меня, чтобы мы носили её в нашей плоти, и Он желает, чтобы мы носили её прямо сейчас, носили её также, как и тогда, когда наша плоть станет бессмертной. </w:t>
      </w:r>
    </w:p>
    <w:p w:rsidR="00F652A0" w:rsidRPr="004B4380" w:rsidRDefault="00F652A0" w:rsidP="004B4380">
      <w:pPr>
        <w:jc w:val="both"/>
        <w:rPr>
          <w:rFonts w:cs="Arial"/>
          <w:szCs w:val="20"/>
        </w:rPr>
      </w:pPr>
      <w:r w:rsidRPr="004B4380">
        <w:rPr>
          <w:rFonts w:cs="Arial"/>
          <w:szCs w:val="20"/>
        </w:rPr>
        <w:t xml:space="preserve">  Кто же был станком, на котором была соткана эта одежда? Этим станком был Христос в Своей человеческой плоти. Что же было соткано на этом станке? (Голос: "Одежда праведности"). Бог-Отец - "Бог был во Христе, примиряя мир с Собой". (Именно так звучит 2Кор 5:19 в оригинале - прим. пер.) "И нарекут Ему имя - Эммануил, то есть "с нами Бог". Он желает, чтобы эта одежда стала нашей, однако Он не желает, чтобы мы забыли о том, кто был "ткачом" этой одежды. Создателем этой одежды были не мы, но Тот, который "с нами". Это был Бог во Христе. Христу же необходимо быть в нас, точно также, как Бог был в Нём, и Его характер должен проявляться в нас, как характер Бога проявлялся в Нём. Его характер должен быть вплетён и внедрён в нас посредством тех испытаний и страданий, которые мы встречаем на своём жизненном пути. Бог является этим ткачом, но не без нас. Этот процесс является результатом сотрудничества божественного с человеческим. Это тайна Божья, </w:t>
      </w:r>
      <w:r w:rsidRPr="004B4380">
        <w:rPr>
          <w:rFonts w:cs="Arial"/>
          <w:szCs w:val="20"/>
        </w:rPr>
        <w:lastRenderedPageBreak/>
        <w:t xml:space="preserve">совершающаяся в вас и во мне. Об этой тайне и говорит евангелие. Эта тайна и является вестью третьего ангела. Эта тайна является сущностью вести, обращённой к нам от нашего Чудного Советника. </w:t>
      </w:r>
    </w:p>
    <w:p w:rsidR="00F652A0" w:rsidRPr="004B4380" w:rsidRDefault="00F652A0" w:rsidP="004B4380">
      <w:pPr>
        <w:jc w:val="both"/>
        <w:rPr>
          <w:rFonts w:cs="Arial"/>
          <w:szCs w:val="20"/>
        </w:rPr>
      </w:pPr>
      <w:r w:rsidRPr="004B4380">
        <w:rPr>
          <w:rFonts w:cs="Arial"/>
          <w:szCs w:val="20"/>
        </w:rPr>
        <w:t xml:space="preserve">  (Голос: "Разве не был этот характер соткан без нас?"). Да, но он не станет нашим без нас. Поэтому мы проходим через эти огненные испытания и искушения для того, чтобы быть причастниками характера Христа, и эти испытания и искушения открывают нам наш характер, и важность того, чтобы иметь Его характер, чтобы мы, пройдя через такие же испытания, через которые прошёл Он, стали причастниками Его характера, когда мы носим  праведность жизни Господа Иисуса Христа в наших телах.</w:t>
      </w:r>
    </w:p>
    <w:p w:rsidR="00F652A0" w:rsidRPr="004B4380" w:rsidRDefault="00F652A0" w:rsidP="004B4380">
      <w:pPr>
        <w:jc w:val="both"/>
        <w:rPr>
          <w:rFonts w:cs="Arial"/>
          <w:szCs w:val="20"/>
        </w:rPr>
      </w:pPr>
      <w:r w:rsidRPr="004B4380">
        <w:rPr>
          <w:rFonts w:cs="Arial"/>
          <w:szCs w:val="20"/>
        </w:rPr>
        <w:t xml:space="preserve">  Безусловно, эта одежда была соткана без нас, и вся прелесть этого заключается в том, что мы призваны облечься в эту одежду настолько полно, насколько Он был облечён в неё. Нам следует возрастать во Христе, пока мы не придём в единство веры. Эта весть является всё той же вестью, "доколе все придем в единство веры и познания Сына Божия, в мужа совершенного, в меру полного возраста Христова"</w:t>
      </w:r>
    </w:p>
    <w:p w:rsidR="00F652A0" w:rsidRPr="004B4380" w:rsidRDefault="00F652A0" w:rsidP="004B4380">
      <w:pPr>
        <w:jc w:val="both"/>
        <w:rPr>
          <w:rFonts w:cs="Arial"/>
          <w:szCs w:val="20"/>
        </w:rPr>
      </w:pPr>
      <w:r w:rsidRPr="004B4380">
        <w:rPr>
          <w:rFonts w:cs="Arial"/>
          <w:szCs w:val="20"/>
        </w:rPr>
        <w:t xml:space="preserve">  Насколько взрослыми нам следует стать перед тем, как мы оставим этот мир? Настолько, насколько зрелым был Он. Каким должен быть наш "возраст"? Он должен быть возрастом Христа. Нам предстоит быть совершенными, достигающими "меры полного возраста Христова". </w:t>
      </w:r>
    </w:p>
    <w:p w:rsidR="00F652A0" w:rsidRPr="004B4380" w:rsidRDefault="00F652A0" w:rsidP="004B4380">
      <w:pPr>
        <w:jc w:val="both"/>
        <w:rPr>
          <w:rFonts w:cs="Arial"/>
          <w:szCs w:val="20"/>
        </w:rPr>
      </w:pPr>
      <w:r w:rsidRPr="004B4380">
        <w:rPr>
          <w:rFonts w:cs="Arial"/>
          <w:szCs w:val="20"/>
        </w:rPr>
        <w:t xml:space="preserve">  Кто является ткачом этой одежды? (Голос: "Бог"). Кто является эталоном и образцом? Бог. Во многих случаях, братья, нитки в этой одежде выглядят слишком запутанными, когда мы смотрим на них. Иногда форма этой одежды выглядит совсем несимметрично и не подходит к фигуре, не имеет внешней привлекательности в наших глазах. Но нам нужно знать, что образец, по которому она сшита, находится не у нас. Мы также не являемся производителями этой одежды. Хотя нити иногда вроде бы и запутываются, и швейная игла, создающая эту одежду, может двигаться совершенно непонятно и нелогично, будем знать, в чьих руках она находится. Она находится в Божьих руках и будет двигаться так, как Ему угодно. Вам не стоит переживать о том, что нити иногда запутываются и вы не можете увидеть в этом ничего прекрасного. Бог является ткачом. Может ли Он распутывать узлы? Без сомнения, может. Безусловно, Он распутает их. </w:t>
      </w:r>
    </w:p>
    <w:p w:rsidR="00F652A0" w:rsidRPr="004B4380" w:rsidRDefault="00F652A0" w:rsidP="004B4380">
      <w:pPr>
        <w:jc w:val="both"/>
        <w:rPr>
          <w:rFonts w:cs="Arial"/>
          <w:szCs w:val="20"/>
        </w:rPr>
      </w:pPr>
      <w:r w:rsidRPr="004B4380">
        <w:rPr>
          <w:rFonts w:cs="Arial"/>
          <w:szCs w:val="20"/>
        </w:rPr>
        <w:t xml:space="preserve">  Когда мы смотрим на симметрию и красоту образца, и видим, что изделие выглядит непонятно, цвета не согласуются друг с другом, нити идут таким образом, что вся форма выглядит испорченной, мы должны помнить о том, Кто создаёт эту одежду. Её создаёт Бог. Кто имеет конечный образец и финальный результат этой работы в своих намерениях? Бог. Кто является образцом? Христос является образцом. Не забывайте о том, что "Отца не знает никто, кроме Сына." Вы и я не можем сформировать свою жизнь по этому образцу. Мы не знаем этот образец. Мы не можем увидеть и различить достаточно ясно Того, кто имеет образец, или знать, как реализовать этот замысел. Мы не можем быть на месте ткача. Братья, Бог является ткачом. Он будет совершать этот процесс. Бог видит образец во всём его совершенстве перед тем, как он реализован. В Его глазах этот образец совершенен, в то время, как в наших глазах он выглядит запутанным и кривым. </w:t>
      </w:r>
    </w:p>
    <w:p w:rsidR="00F652A0" w:rsidRPr="004B4380" w:rsidRDefault="00F652A0" w:rsidP="004B4380">
      <w:pPr>
        <w:jc w:val="both"/>
        <w:rPr>
          <w:rFonts w:cs="Arial"/>
          <w:szCs w:val="20"/>
        </w:rPr>
      </w:pPr>
      <w:r w:rsidRPr="004B4380">
        <w:rPr>
          <w:rFonts w:cs="Arial"/>
          <w:szCs w:val="20"/>
        </w:rPr>
        <w:t xml:space="preserve">  Братья, позвольте Ему соткать всё. Позвольте Ему совершать и выполнять этот благословенный план по вплетению драгоценного образца Иисуса Христа в вашу жизнь и в ваш опыт. Приближается день, когда будет сделан последний стежок. Последняя нить будет вплетена, последний штрих в этой совершенной работе будет сделан и запечатан печатью живого Бога. Тогда нам останется только ждать Его, чтобы быть такими, как Он, потому что мы увидим Его таким, какой Он есть.</w:t>
      </w:r>
    </w:p>
    <w:p w:rsidR="00F652A0" w:rsidRPr="004B4380" w:rsidRDefault="00F652A0" w:rsidP="004B4380">
      <w:pPr>
        <w:jc w:val="both"/>
        <w:rPr>
          <w:rFonts w:cs="Arial"/>
          <w:szCs w:val="20"/>
        </w:rPr>
      </w:pPr>
      <w:r w:rsidRPr="004B4380">
        <w:rPr>
          <w:rFonts w:cs="Arial"/>
          <w:szCs w:val="20"/>
        </w:rPr>
        <w:t xml:space="preserve">  Братья, разве Он не является чудесным Советником? О, давайте примем Его совет сегодня! Давайте примем эту благословенную веру, которая была испытана! Давайте примем всё, что Он говорит нам, потому что в этом всё для нас! Бог дал это нам. Это принадлежит мне. Это принадлежит вам. Давайте возблагодарим Его и возрадуемся!</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11.</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Место из Священного Писания, до которого мы дошли в этой серии уроков, как вы помните, представляет собой совет Истинного Свидетеля, а именно вторую вещь, которую Он велит нам купить. Первую вещь мы изучали в прошлый раз. "Советую тебе купить у Меня золото, огнём очищенное, чтобы тебе обогатиться". Этот совет был предметом нашего изучения прошлым вечером. Сегодня мы пойдём дальше: "и белую одежду, чтобы одеться и чтобы не видна была срамота наготы твоей."</w:t>
      </w:r>
    </w:p>
    <w:p w:rsidR="00F652A0" w:rsidRPr="004B4380" w:rsidRDefault="00F652A0" w:rsidP="004B4380">
      <w:pPr>
        <w:jc w:val="both"/>
        <w:rPr>
          <w:rFonts w:cs="Arial"/>
          <w:szCs w:val="20"/>
        </w:rPr>
      </w:pPr>
      <w:r w:rsidRPr="004B4380">
        <w:rPr>
          <w:rFonts w:cs="Arial"/>
          <w:szCs w:val="20"/>
        </w:rPr>
        <w:t xml:space="preserve">  Что имеется в виду под одеждой? (Собрание: "Праведность"). Чья праведность? (Собрание: "Христа"). Что это за праведность? (Собрание: "Праведность от Бога"). Чью праведность нам нужно искать? (Собрание: "Праведность Божью"). Что такое праведность? (Собрание: "Послушание"). Является ли праведность послушанием? (Собрание: "Да"). (Голос: "Все заповеди Твои - праведность"). Что заповеди говорят нам? К чему они побуждают? (Голос: "Делать нечто"). Да, они требуют активных и правильных поступков, не так ли? (Собрание: "Да, сэр"). Первая из всех заповедей - это заповедь, выраженная следующими словами: "возлюби Господа Бога твоего всем сердцем твоим и всею душею твоею и всем разумением твоим", вторая же подобна ей, и говорит так: </w:t>
      </w:r>
      <w:r w:rsidRPr="004B4380">
        <w:rPr>
          <w:rFonts w:cs="Arial"/>
          <w:szCs w:val="20"/>
        </w:rPr>
        <w:lastRenderedPageBreak/>
        <w:t xml:space="preserve">"возлюби ближнего твоего, как самого себя". На этих двух заповедях утверждается весь закон и пророки. Праведность - это ни что иное, как правильные поступки. Это предельно ясно. </w:t>
      </w:r>
    </w:p>
    <w:p w:rsidR="00F652A0" w:rsidRPr="004B4380" w:rsidRDefault="00F652A0" w:rsidP="004B4380">
      <w:pPr>
        <w:jc w:val="both"/>
        <w:rPr>
          <w:rFonts w:cs="Arial"/>
          <w:szCs w:val="20"/>
        </w:rPr>
      </w:pPr>
      <w:r w:rsidRPr="004B4380">
        <w:rPr>
          <w:rFonts w:cs="Arial"/>
          <w:szCs w:val="20"/>
        </w:rPr>
        <w:t xml:space="preserve">  Чьей праведности нам необходимо искать? (Собрание: "Божьей праведности"). Чью праведность нам необходимо иметь? (Собрание: "Божью"). Чьи правильные поступки нам необходимо наблюдать в своей жизни? (Собрание: "Христовы"). Но чья праведность проявляется во Христе? (Собрание: "Божья"). Христос ничего не делал от Себя. Он говорит: "Я ничего не могу творить Сам от Себя." Иоанна 5:30. Чью праведность мы находим во Христе? (Собрание: "Божью"). "Бог был во Христе" 2-е Коринфянам 5:19 (ориг.). Чьи правильные поступки нам необходимо иметь? (Собрание: "Божьи"). Уверены ли вы в этом? (Собрание: "Да, сэр"). Можете ли вы придерживаться этой мысли хотя бы неделю? (Собрание: "Да, сэр"). Старейшина Хатчинсон сказал: "всю жизнь." Хорошо. Но даже если кто-то в этом зале будет придерживаться этой мысли хотя бы неделю, я буду счастлив. Так же и они будут счастливы, потому что некоторые из присутствующих здесь отнюдь не придерживаются этой истины. Они не знают её, они не имеют её, и таких довольно много здесь. По этой причине нам нужно в самом начале чётко определиться с той одеждой, которую нам предлагают купить. Итак, чьи правильные поступки нам предлагается приобрести? (Собрание: "Божьи"). Чью праведность нам необходимо искать? (Собрание: "Божью").  Об этом и будет наш текущий урок. </w:t>
      </w:r>
    </w:p>
    <w:p w:rsidR="00F652A0" w:rsidRPr="004B4380" w:rsidRDefault="00F652A0" w:rsidP="004B4380">
      <w:pPr>
        <w:jc w:val="both"/>
        <w:rPr>
          <w:rFonts w:cs="Arial"/>
          <w:szCs w:val="20"/>
        </w:rPr>
      </w:pPr>
      <w:r w:rsidRPr="004B4380">
        <w:rPr>
          <w:rFonts w:cs="Arial"/>
          <w:szCs w:val="20"/>
        </w:rPr>
        <w:t xml:space="preserve">  Обращая снова ваше внимание на ту мысль, с которой мы начнём наше изучение, то есть, какое значение для нас имеет сейчас эта праведность, давайте откроем тот же текст из книги Иоиля, 2-й главы и 23-го текста, и обратим внимание на комментарий к этому тексту. Текст звучит так: "И вы, чада Сиона, радуйтесь и веселитесь о Господе Боге вашем; ибо Он даст вам дождь в меру и будет ниспосылать вам дождь, дождь ранний и поздний, как прежде."</w:t>
      </w:r>
    </w:p>
    <w:p w:rsidR="00F652A0" w:rsidRPr="004B4380" w:rsidRDefault="00F652A0" w:rsidP="004B4380">
      <w:pPr>
        <w:jc w:val="both"/>
        <w:rPr>
          <w:rFonts w:cs="Arial"/>
          <w:szCs w:val="20"/>
        </w:rPr>
      </w:pPr>
      <w:r w:rsidRPr="004B4380">
        <w:rPr>
          <w:rFonts w:cs="Arial"/>
          <w:szCs w:val="20"/>
        </w:rPr>
        <w:t xml:space="preserve">  Мы читали по этому вопросу из Бюллетеня номер 7, страницы 183. Какой комментарий мы находим там? "Он дал вам ранний дождь", который назван "Учителем праведности." "Дал вам ранний дождь... как прежде. (Примечание переводчика: в оригинальном тексте слово, переведённое фразой "как прежде" носит значения "умеренно, правильно, праведно"). Что же означает это слово "праведно"? Как назван ранний дождь во время Пятидесятницы? "Учителем праведности". "Он дал вам Учителя праведности согласно праведности." Был ли Он поздним дождём? И Он даст вам "дождь, дождь ранний и поздний," как и вначале. Итак, Кем же будет поздний дождь? Он будет "Учителем праведности". Согласно чего? (Собрание: "Согласно праведности.") Но какое есть второе название у "позднего дождя"? (Собрание: "Излитие Святого Духа") Чем является это другое излитие? (Собрание: "Временем отрады и восстановления") Какое отношение имеет "поздний дождь" к вести третьего ангела? (Собрание: "Громкий клич"). Какое отношение имеет поздний дождь к падению Вавилона? Это и есть наделение той силы и славы, с которой ангел из Откровения 18-й главы сходит с небес и освещает всю землю. </w:t>
      </w:r>
    </w:p>
    <w:p w:rsidR="00F652A0" w:rsidRPr="004B4380" w:rsidRDefault="00F652A0" w:rsidP="004B4380">
      <w:pPr>
        <w:jc w:val="both"/>
        <w:rPr>
          <w:rFonts w:cs="Arial"/>
          <w:szCs w:val="20"/>
        </w:rPr>
      </w:pPr>
      <w:r w:rsidRPr="004B4380">
        <w:rPr>
          <w:rFonts w:cs="Arial"/>
          <w:szCs w:val="20"/>
        </w:rPr>
        <w:t xml:space="preserve">  А сейчас давайте прочтём несколько отрывков из уже изученных нами текстов, чтобы связать всё воедино. На странице 58 Бюллетеня, в уроке брата Хаскела, мы читали следующие слова из Ревью за 22-е ноября: </w:t>
      </w:r>
    </w:p>
    <w:p w:rsidR="00F652A0" w:rsidRPr="004B4380" w:rsidRDefault="00F652A0" w:rsidP="004B4380">
      <w:pPr>
        <w:jc w:val="both"/>
        <w:rPr>
          <w:rFonts w:cs="Arial"/>
          <w:szCs w:val="20"/>
        </w:rPr>
      </w:pPr>
      <w:r w:rsidRPr="004B4380">
        <w:rPr>
          <w:rFonts w:cs="Arial"/>
          <w:szCs w:val="20"/>
        </w:rPr>
        <w:t xml:space="preserve">  "Время испытания настало, потому что громкий клич третьего ангела уже начал раздаваться в откровении праведности Христа... Это есть начало того света третьего ангела, слава которого наполнит всю землю."</w:t>
      </w:r>
    </w:p>
    <w:p w:rsidR="00F652A0" w:rsidRPr="004B4380" w:rsidRDefault="00F652A0" w:rsidP="004B4380">
      <w:pPr>
        <w:jc w:val="both"/>
        <w:rPr>
          <w:rFonts w:cs="Arial"/>
          <w:szCs w:val="20"/>
        </w:rPr>
      </w:pPr>
      <w:r w:rsidRPr="004B4380">
        <w:rPr>
          <w:rFonts w:cs="Arial"/>
          <w:szCs w:val="20"/>
        </w:rPr>
        <w:t xml:space="preserve">  Другой отрывок находится на странице 16 Бюллетеня, в том свидетельстве, которое гласит: </w:t>
      </w:r>
    </w:p>
    <w:p w:rsidR="00F652A0" w:rsidRPr="004B4380" w:rsidRDefault="00F652A0" w:rsidP="004B4380">
      <w:pPr>
        <w:jc w:val="both"/>
        <w:rPr>
          <w:rFonts w:cs="Arial"/>
          <w:szCs w:val="20"/>
        </w:rPr>
      </w:pPr>
      <w:r w:rsidRPr="004B4380">
        <w:rPr>
          <w:rFonts w:cs="Arial"/>
          <w:szCs w:val="20"/>
        </w:rPr>
        <w:t xml:space="preserve">  "Однако работа должна быть закончена в праведности."</w:t>
      </w:r>
    </w:p>
    <w:p w:rsidR="00F652A0" w:rsidRPr="004B4380" w:rsidRDefault="00F652A0" w:rsidP="004B4380">
      <w:pPr>
        <w:jc w:val="both"/>
        <w:rPr>
          <w:rFonts w:cs="Arial"/>
          <w:szCs w:val="20"/>
        </w:rPr>
      </w:pPr>
      <w:r w:rsidRPr="004B4380">
        <w:rPr>
          <w:rFonts w:cs="Arial"/>
          <w:szCs w:val="20"/>
        </w:rPr>
        <w:t xml:space="preserve">  Какая работа должна быть закончена в праведности? (Собрание: "Божья работа")</w:t>
      </w:r>
    </w:p>
    <w:p w:rsidR="00F652A0" w:rsidRPr="004B4380" w:rsidRDefault="00F652A0" w:rsidP="004B4380">
      <w:pPr>
        <w:jc w:val="both"/>
        <w:rPr>
          <w:rFonts w:cs="Arial"/>
          <w:szCs w:val="20"/>
        </w:rPr>
      </w:pPr>
      <w:r w:rsidRPr="004B4380">
        <w:rPr>
          <w:rFonts w:cs="Arial"/>
          <w:szCs w:val="20"/>
        </w:rPr>
        <w:t xml:space="preserve">  "Весть о праведности Христа должна прозвучать от одного конца земли до другого. Это и есть слава Божья, откровение которой завершает работу третьего ангела." </w:t>
      </w:r>
    </w:p>
    <w:p w:rsidR="00F652A0" w:rsidRPr="004B4380" w:rsidRDefault="00F652A0" w:rsidP="004B4380">
      <w:pPr>
        <w:jc w:val="both"/>
        <w:rPr>
          <w:rFonts w:cs="Arial"/>
          <w:szCs w:val="20"/>
        </w:rPr>
      </w:pPr>
      <w:r w:rsidRPr="004B4380">
        <w:rPr>
          <w:rFonts w:cs="Arial"/>
          <w:szCs w:val="20"/>
        </w:rPr>
        <w:t xml:space="preserve">  В чём заключается весть о праведности Христа, согласно всем предыдущим текстам, которые мы читали?</w:t>
      </w:r>
    </w:p>
    <w:p w:rsidR="00F652A0" w:rsidRPr="004B4380" w:rsidRDefault="00F652A0" w:rsidP="004B4380">
      <w:pPr>
        <w:jc w:val="both"/>
        <w:rPr>
          <w:rFonts w:cs="Arial"/>
          <w:szCs w:val="20"/>
        </w:rPr>
      </w:pPr>
      <w:r w:rsidRPr="004B4380">
        <w:rPr>
          <w:rFonts w:cs="Arial"/>
          <w:szCs w:val="20"/>
        </w:rPr>
        <w:t xml:space="preserve">  "Это есть начало света третьего ангела, чья слава должна наполнить всю землю." Итак, "Это есть слава Божья, которая завершает работу третьего ангела." В таком случае, когда мы достигнем этого времени, то каким будет это время? (Собрание: "Время громкого клича данной вести"). Мы достигли того времени, когда Бог будет завершать работу. Это есть та слава, которая завершает работу этой вести. </w:t>
      </w:r>
    </w:p>
    <w:p w:rsidR="00F652A0" w:rsidRPr="004B4380" w:rsidRDefault="00F652A0" w:rsidP="004B4380">
      <w:pPr>
        <w:jc w:val="both"/>
        <w:rPr>
          <w:rFonts w:cs="Arial"/>
          <w:szCs w:val="20"/>
        </w:rPr>
      </w:pPr>
      <w:r w:rsidRPr="004B4380">
        <w:rPr>
          <w:rFonts w:cs="Arial"/>
          <w:szCs w:val="20"/>
        </w:rPr>
        <w:t xml:space="preserve">  И ещё одно. Как звучало первое выражение, которое мы только что прочитали? "Он завершит работу в праведности." Следовательно, когда эта весть о Божьей праведности, о праведности Самого Бога, которая от веры Иисуса Христа, о Божьих правильных поступках, будет принята, и когда ей будет позволено действовать и царить в Божьем народе, то что это будет означать в смысле работы Божьей на земле? Это будет означать, что наша миссия очень скоро будет исполнена. </w:t>
      </w:r>
    </w:p>
    <w:p w:rsidR="00F652A0" w:rsidRPr="004B4380" w:rsidRDefault="00F652A0" w:rsidP="004B4380">
      <w:pPr>
        <w:jc w:val="both"/>
        <w:rPr>
          <w:rFonts w:cs="Arial"/>
          <w:szCs w:val="20"/>
        </w:rPr>
      </w:pPr>
      <w:r w:rsidRPr="004B4380">
        <w:rPr>
          <w:rFonts w:cs="Arial"/>
          <w:szCs w:val="20"/>
        </w:rPr>
        <w:t xml:space="preserve">  Итак, когда мы достигнем времени позднего дождя и громкого клича, времени, когда ангел сойдёт с неба, имея великую силу и власть, как это сказано в слове Божьем, мы будем подведены к такому же этапу, к которому привело нас изучение того, что прямо перед нами, и того, что ведёт нас к пониманию будущих событий. Один из предметов нашего изучения, а именно: изучение грядущих событий с целью знать, чего нам ожидать, привело нас к шести или семи различным событиям, которые однозначно указывают на то, что сейчас настало время, в которое работа завершится очень быстро, а </w:t>
      </w:r>
      <w:r w:rsidRPr="004B4380">
        <w:rPr>
          <w:rFonts w:cs="Arial"/>
          <w:szCs w:val="20"/>
        </w:rPr>
        <w:lastRenderedPageBreak/>
        <w:t>мы находимся в центре заключительных событий истории мира. Мы коснёмся нескольких различных высказываний из Свидетельств Духа Божьего, которые, собранные вместе, показывают то же самое со своей стороны.</w:t>
      </w:r>
    </w:p>
    <w:p w:rsidR="00F652A0" w:rsidRPr="004B4380" w:rsidRDefault="00F652A0" w:rsidP="004B4380">
      <w:pPr>
        <w:jc w:val="both"/>
        <w:rPr>
          <w:rFonts w:cs="Arial"/>
          <w:szCs w:val="20"/>
        </w:rPr>
      </w:pPr>
      <w:r w:rsidRPr="004B4380">
        <w:rPr>
          <w:rFonts w:cs="Arial"/>
          <w:szCs w:val="20"/>
        </w:rPr>
        <w:t xml:space="preserve">  Итак, поздний дождь является громким кличем вести третьего ангела, а также началом той вести славы, которая осветит землю. Но поздний дождь является учением о праведности. Когда эта весть праведности Божьей, как таковая, пришла к нам как к народу? (Собрание: "Четыре года назад"). Где? (Собрание: "В Миннеаполисе"). Да. Об этом мы говорили в прошлый раз. Об этом мы можем снова прочитать в Бюллетене №7, стр. 183. Я не думаю, что это можно сказать ещё более ясно, чем было сказано. </w:t>
      </w:r>
    </w:p>
    <w:p w:rsidR="00F652A0" w:rsidRPr="004B4380" w:rsidRDefault="00F652A0" w:rsidP="004B4380">
      <w:pPr>
        <w:jc w:val="both"/>
        <w:rPr>
          <w:rFonts w:cs="Arial"/>
          <w:szCs w:val="20"/>
        </w:rPr>
      </w:pPr>
      <w:r w:rsidRPr="004B4380">
        <w:rPr>
          <w:rFonts w:cs="Arial"/>
          <w:szCs w:val="20"/>
        </w:rPr>
        <w:t xml:space="preserve">  Итак, эта весть о праведности Христа является громким кличем. Она является поздним дождём. Мы уже молились здесь на этой Конференции о позднем дожде, не так ли? Молились ли вы? (Собрание: "Да, сэр"). Чего же вы искали в то время, когда вам был дан ответ на вашу молитву? Готовы ли вы сейчас к принятию позднего дождя? Мы молились о нём здесь. Сейчас мы видим эту связь. Свидетельства говорят нам о том, что это такое. Иоиль также говорит нам о том, что это такое. Я просто спрашиваю сейчас, готовы ли вы принять поздний дождь? То есть, готовы ли вы принять Божью весть о праведности, согласно праведности? Давайте взглянем на этот вопрос немного глубже. Иоиль говорит, согласно комментариям, что поздний дождь - это Учитель Праведности, который приносит учение о праведности согласно праведности. Кому принадлежит сама идея праведности? (Собрание: "Богу"). Нет, мне. (Собрание: "Нет, Богу"). Да, но я являюсь исполнителем. (Собрание: "Нет"). Почему? Если я принимаю праведность Христа таким образом, который соответствует моим собственным представлениям, разве этого не достаточно? Разве это не принятие позднего дождя? Разве это не принятие праведности Христа? (Собрание: "Нет, сэр. Это ваша собственная праведность"). Но именно так обстоит дело со многими людьми, которые услышали эту весть о праведности Христа. Они приняли весть о праведности Христа согласно их собственной идее о том, что такое Его праведность, и они совсем не имеют Христа. </w:t>
      </w:r>
    </w:p>
    <w:p w:rsidR="00F652A0" w:rsidRPr="004B4380" w:rsidRDefault="00F652A0" w:rsidP="004B4380">
      <w:pPr>
        <w:jc w:val="both"/>
        <w:rPr>
          <w:rFonts w:cs="Arial"/>
          <w:szCs w:val="20"/>
        </w:rPr>
      </w:pPr>
      <w:r w:rsidRPr="004B4380">
        <w:rPr>
          <w:rFonts w:cs="Arial"/>
          <w:szCs w:val="20"/>
        </w:rPr>
        <w:t xml:space="preserve">  А сейчас давайте снова зададимся вопросом: как нам принять это? Как это должно быть дано? "Согласно праведности". В таком случае, как это должно быть принято? "Согласно праведности." Это дано "согласно праведности", и мы должны принять это "согласно праведности". Мы должны принять это таким, каким оно нам дано. Но давайте ещё немного глубже вникнем в эту мысль, а я не спешу поскорее прослушать эту истину и забыть о ней. Когда мы принимаем это учение, это учение о праведности "согласно праведности", мы должны принять его согласно Божьему пониманию праведности, а не согласно нашим собственным меркам по этому поводу. Кто думает о принятии вести о праведности Христа согласно своему собственному пониманию этого, никогда не сможет принять её. Нам необходимо принять её согласно Божьему пониманию этого и согласно ничему другому, чем Божьему пониманию праведности. Ничто другое, кроме этого, вовсе не является праведностью.</w:t>
      </w:r>
    </w:p>
    <w:p w:rsidR="00F652A0" w:rsidRPr="004B4380" w:rsidRDefault="00F652A0" w:rsidP="004B4380">
      <w:pPr>
        <w:jc w:val="both"/>
        <w:rPr>
          <w:rFonts w:cs="Arial"/>
          <w:szCs w:val="20"/>
        </w:rPr>
      </w:pPr>
      <w:r w:rsidRPr="004B4380">
        <w:rPr>
          <w:rFonts w:cs="Arial"/>
          <w:szCs w:val="20"/>
        </w:rPr>
        <w:t xml:space="preserve">  Есть одна мысль, которая уже звучала, и которая, когда она была представлена 4 года назад и в последующее время, была принята многими такой, какой она была дана, с радостью о том, что Бог имеет для нас праведность, способную устоять на суде, и которая позволяет нам быть принятыми в Его глазах. Праведность, которая гораздо лучше, чем то, что могут произвести люди в течение многих лет тяжёлого труда. Люди дошли почти до изнеможения, пытаясь произвести достаточную степень праведности, которая устоит во время скорби и позволит радостно встречать Спасителя во время Его пришествия, однако они не достигли своей цели. Эти дорогие души были так рады обнаружить, что Бог уже соткал одежду праведности и предложил её в качестве безвозмездного дара каждому, кто примет её, и которая будет полностью отвечать всем требованиям прямо сейчас, а также во время суда, язв и во всю вечность, что они с радостью приняли её такой, какую Бог её им дал, и от всего сердца вознесли свою благодарность Господу за неё. Другие же не пожелали иметь с ней ничего общего, и отвергли её полностью. Третьи, по-видимому, заняли промежуточное положение. Они не приняли её полностью, но и не отвергли её со всей решительностью и открыто. Они решили занять среднее положение, чтобы последовать за основной массой, если эта масса решит пойти в этом направлении. Они надеялись принять весть о праведности Христа и саму праведность Христа именно таким образом. Поэтому эта прослойка до сих пор находится где-то посередине, - между теми, кто открыто и прямо отвергает, и теми, кто открыто и прямо принимает эту весть. Те, кто занимает такую настроенную на компромисс позицию, готовы распознать и понять весть о праведности Христа не более, чем четыре года назад. </w:t>
      </w:r>
    </w:p>
    <w:p w:rsidR="00F652A0" w:rsidRPr="004B4380" w:rsidRDefault="00F652A0" w:rsidP="004B4380">
      <w:pPr>
        <w:jc w:val="both"/>
        <w:rPr>
          <w:rFonts w:cs="Arial"/>
          <w:szCs w:val="20"/>
        </w:rPr>
      </w:pPr>
      <w:r w:rsidRPr="004B4380">
        <w:rPr>
          <w:rFonts w:cs="Arial"/>
          <w:szCs w:val="20"/>
        </w:rPr>
        <w:t xml:space="preserve">  Некоторые из этих братьев, со времени нашей встречи в Миннеаполисе, как я сам слышал, говорят "аминь" в ответ на те проповеди и высказывания, которые являются откровенно языческими, но в то же время они были глубоко убеждены тогда в том, что там проповедовалась праведность Христа. Некоторые из открыто противодействовавших и голосовавших тогда против этой вести, впоследствии, как я сам слышал, говорили "аминь" в ответ на те утверждения которые были до такой степени католическими и папскими, что их может изрекать даже сама католическая церковь. Об этом я хотел бы говорить на одной из наших встреч и обратить ваше внимание на утверждения и учение католической церкви об оправдании верой. Я собираюсь сделать это на одной из наших будущих </w:t>
      </w:r>
      <w:r w:rsidRPr="004B4380">
        <w:rPr>
          <w:rFonts w:cs="Arial"/>
          <w:szCs w:val="20"/>
        </w:rPr>
        <w:lastRenderedPageBreak/>
        <w:t xml:space="preserve">встреч, чтобы мы увидели, каково учение католической церкви об оправдании верой. Кто-то скажет: "Я и не знал, что католическая церковь имеет учение об оправдании верой." Уверяю вас в том, что она верит в это. Это учение действительно существует в этой церкви. Кто-то скажет: "Я думал, что они верят в оправдание делами." Это правда. Они верят только в оправдание делами, и ни во что другое, но преподносится всё это под видом оправдания верой. И они не единственная группа людей, которая поступает так. Они не одиноки в этом. </w:t>
      </w:r>
    </w:p>
    <w:p w:rsidR="00F652A0" w:rsidRPr="004B4380" w:rsidRDefault="00F652A0" w:rsidP="004B4380">
      <w:pPr>
        <w:jc w:val="both"/>
        <w:rPr>
          <w:rFonts w:cs="Arial"/>
          <w:szCs w:val="20"/>
        </w:rPr>
      </w:pPr>
      <w:r w:rsidRPr="004B4380">
        <w:rPr>
          <w:rFonts w:cs="Arial"/>
          <w:szCs w:val="20"/>
        </w:rPr>
        <w:t xml:space="preserve">   Поэтому я обращаюсь ко всем с призывом. Давайте объединимся, отложим в сторону всё лишнее, каждое предвзятое мнение, каждую мысль или переживания о том, как должна звучать та или иная истина, и попробуем вместе услышать весть о праведности Христа, исследовать её в страхе Божьем, молясь всем сердцем, чтобы Он мог на этой конференции послать нам Учителя Праведности согласно Его собственному представлению о праведности. Вот что нам необходимо. </w:t>
      </w:r>
    </w:p>
    <w:p w:rsidR="00F652A0" w:rsidRPr="004B4380" w:rsidRDefault="00F652A0" w:rsidP="004B4380">
      <w:pPr>
        <w:jc w:val="both"/>
        <w:rPr>
          <w:rFonts w:cs="Arial"/>
          <w:szCs w:val="20"/>
        </w:rPr>
      </w:pPr>
      <w:r w:rsidRPr="004B4380">
        <w:rPr>
          <w:rFonts w:cs="Arial"/>
          <w:szCs w:val="20"/>
        </w:rPr>
        <w:t xml:space="preserve">   Братья, Он сделает это, как только мы со всей определённостью и решимостью помолимся Ему об этом. И как только Он пошлёт нам это учение и весть о Его праведности, давайте примем её такой, какой Он нам её даёт, не изменяя ничего, как бы это не противоречило всему, что мы считали правильным. Нам не позволено что-то делать с этой вестью. Мы пришли к согласию в начале наших встреч, что, когда мы приходим сюда для изучения, то мы принимаем такую позицию, которая гласит: "Кто думает, что знает что-нибудь, тот ничего ещё не знает так, как должно знать." Этот принцип применим к нам сегодня. Он актуален в той или иной степени как для принимающих, так и для отвергающих эту весть. Потому что принявшие эту весть не имеют никаких причин вставать и говорить: "Ну, теперь со мной всё в порядке. Я уже не нуждаюсь в том, чтобы познавать нечто новое. Если кто-то начинает так думать, то этот человек нуждается в познании больше всех. </w:t>
      </w:r>
    </w:p>
    <w:p w:rsidR="00F652A0" w:rsidRPr="004B4380" w:rsidRDefault="00F652A0" w:rsidP="004B4380">
      <w:pPr>
        <w:jc w:val="both"/>
        <w:rPr>
          <w:rFonts w:cs="Arial"/>
          <w:szCs w:val="20"/>
        </w:rPr>
      </w:pPr>
      <w:r w:rsidRPr="004B4380">
        <w:rPr>
          <w:rFonts w:cs="Arial"/>
          <w:szCs w:val="20"/>
        </w:rPr>
        <w:t xml:space="preserve">  Итак, каждый из нас нуждается в том, чтобы отложить всякие мысли подобного рода, каждую точку зрения, принятую нами до сегодняшнего дня, каждое заранее сформированное суждение, чтобы они не руководили нами. Если выразиться словами Христа, то нам необходимо быть такими, "как маленькие дети", спрашивая о Царствии Божьем, потому что Царство Божье есть праведность и мир и радость во Святом Духе. Тот, кто не примет Царства Божьего, как дитя, по словам Иисуса, не сможет войти в него. Если мы, не отказываясь от того, что мы уже знаем, попытаемся совместить это с тем, что нам открывается, то у нас ничего не получится. Если мы будем пытаться привести то, что нам открывает Бог, в соответствие с нашими идеями и концепциями, мы только всё испортим, и будем уходить всё дальше и дальше от цели. Поэтому данный текст Священного Писания всё ещё актуален для нас: "Если кто думает, что он знает что-нибудь, то он ничего ещё не знает так, как должно знать." Этот текст обращён к нам. </w:t>
      </w:r>
    </w:p>
    <w:p w:rsidR="00F652A0" w:rsidRPr="004B4380" w:rsidRDefault="00F652A0" w:rsidP="004B4380">
      <w:pPr>
        <w:jc w:val="both"/>
        <w:rPr>
          <w:rFonts w:cs="Arial"/>
          <w:szCs w:val="20"/>
        </w:rPr>
      </w:pPr>
      <w:r w:rsidRPr="004B4380">
        <w:rPr>
          <w:rFonts w:cs="Arial"/>
          <w:szCs w:val="20"/>
        </w:rPr>
        <w:t xml:space="preserve">   А сейчас давайте пойдём немного дальше. Поздний дождь, то есть эта весть, является праведностью Божьей, которая по вере Иисуса Христа. Это есть громкий клич. Однако эта весть является учением о праведности согласно праведности, или, другими словами, Божье представление о праведности, а не наше собственное. Является ли моё собственное представление о Божьей праведности, каким бы широким и глубоким оно ни было, является ли это представление Божьим представлением о праведности? (Собрание: "Нет"). Если же я беру своё представление о праведности, каким бы широким и глубоким оно ни было, и довольствуюсь им, утверждая, что спасение достигается в соответствии с ним, тогда откуда проистекает моё спасение? Чья праведность становится моим спасителем? (Собрание: "Ваша собственная"). Совершенно верно. Почему? Потому что когда я сопоставляю Его идеи и мои идеи, и ставлю их в один ряд с моими, я на самом деле приравниваю Его ко мне. Я ограничиваю Его своим собственным пониманием. Я являюсь своим собственным спасителем, потому что Он в моём представлении не более велик, чем я. Понимаете ли вы это? (Собрание: "Да, сэр"). </w:t>
      </w:r>
    </w:p>
    <w:p w:rsidR="00F652A0" w:rsidRPr="004B4380" w:rsidRDefault="00F652A0" w:rsidP="004B4380">
      <w:pPr>
        <w:jc w:val="both"/>
        <w:rPr>
          <w:rFonts w:cs="Arial"/>
          <w:szCs w:val="20"/>
        </w:rPr>
      </w:pPr>
      <w:r w:rsidRPr="004B4380">
        <w:rPr>
          <w:rFonts w:cs="Arial"/>
          <w:szCs w:val="20"/>
        </w:rPr>
        <w:t xml:space="preserve">   Мы на самом деле должны принять эту весть, этот поздний дождь, эту праведность Божью, согласно Его собственному пониманию и Его собственному представлению. Когда Он говорит нечто, когда Он посылает нам нечто, нам необходимо принять это и благодарить Его за это, а не задаваться вопросами о том, каким образом это приходит, или что-то в этом роде. Наше дело - принять это так, как Он говорит, и так, как Он посылает это, а также позволить Ему совершать всё, что Ему угодно, для того, чтобы донести это до мира. Ведь что есть праведность? Праведность - это правильные поступки. Чью праведность нам необходимо иметь? (Собрание: "Божью"). В таком случае нам необходимо иметь праведные поступки Бога, а не наши собственные. Это Его представление о Его праведной жизни, а не наше представление о нашей праведной жизни. Это может стать реальностью только тогда, когда Он сам совершает Свои собственные правильные поступки. Поэтому наш с вами долг - уступить Ему место, отказавшись от всего своего, и позволить Ему совершать Свои правильные поступки так, как Ему угодно, используя Своё собственное представление об этом. Он должен творить дела. Мы же должны быть Его инструментами. "Предоставьте себя в рабы праведности". Ваши члены являются "орудиями праведности." Кому мы должны предоставить себя? Богу. Он использует эти инструменты. Римлянам 6:13. Позволите ли вы Ему это делать? (Собрание: "Да, сэр"). Не будете ли вы так любезны придерживаться этого решения хотя бы в течение недели? (Собрание: "Да"). </w:t>
      </w:r>
    </w:p>
    <w:p w:rsidR="00F652A0" w:rsidRPr="004B4380" w:rsidRDefault="00F652A0" w:rsidP="004B4380">
      <w:pPr>
        <w:jc w:val="both"/>
        <w:rPr>
          <w:rFonts w:cs="Arial"/>
          <w:szCs w:val="20"/>
        </w:rPr>
      </w:pPr>
      <w:r w:rsidRPr="004B4380">
        <w:rPr>
          <w:rFonts w:cs="Arial"/>
          <w:szCs w:val="20"/>
        </w:rPr>
        <w:t xml:space="preserve">   А теперь ещё одна мысль, которая гласит следующее: Мы знаем, что эта весть является исключительно Божьим представлением. Это истинное понимание праведности, которая от Бога. В </w:t>
      </w:r>
      <w:r w:rsidRPr="004B4380">
        <w:rPr>
          <w:rFonts w:cs="Arial"/>
          <w:szCs w:val="20"/>
        </w:rPr>
        <w:lastRenderedPageBreak/>
        <w:t xml:space="preserve">таком случае, могу ли я понять Его идею о праведности своим собственным умом? (Собрание: "Нет, сэр"). Могу ли я иметь ум, способный понять её, ум, который может понять эту идею? Да, могу. Существует ли во вселенной ум, способный понять Божье представление о праведности? Да. Чей это ум? Ум Христов. В таком случае, не оказываемся ли мы лицом к лицу с таким фактом, что без ума Христова мы просто не способны ни понять, ни принять праведность Божью? Независимо от того, сколько теории в отношении праведности Божьей человек может знать, независимо от того, что он говорит и как он уверяет о своей вере в праведность Христа, независимо от его «веры в оправдание через веру», если он не имеет ума Христова, он не понимает Божью идею об оправдании верой, и он не может о ней верно свидетельствовать. </w:t>
      </w:r>
    </w:p>
    <w:p w:rsidR="00F652A0" w:rsidRPr="004B4380" w:rsidRDefault="00F652A0" w:rsidP="004B4380">
      <w:pPr>
        <w:jc w:val="both"/>
        <w:rPr>
          <w:rFonts w:cs="Arial"/>
          <w:szCs w:val="20"/>
        </w:rPr>
      </w:pPr>
      <w:r w:rsidRPr="004B4380">
        <w:rPr>
          <w:rFonts w:cs="Arial"/>
          <w:szCs w:val="20"/>
        </w:rPr>
        <w:t xml:space="preserve">  Итак, ни один человек во вселенной не может понять праведность Божью, не имея ума Христова, который является единственным умом, способным понять это. Согласны ли вы с этим? (Собрание: "Да, сэр"). Но могу ли я превратить свой ум в ум Христов? Могу ли я его перестроить, преобразить, трансформировать в ум Христов? (Собрание: "Нет, сэр"). (Кто-то в зале цитирует текст: "Имейте ум Христов"). Хорошо. Позволите ли вы этому произойти? Пришли ли вы к такому решению в своём сердце? (Собрание: "Да, сэр"). С этого нам необходимо начать, не правда ли? Давайте раз и навсегда проясним это, и, я думаю, на этом наше время изучения этого вопроса подойдёт к концу. Давайте уясним, что единственным возможным способом, каким кто-либо в этом мире может познать праведность Божью, может принять праведность Божью, может принять учение об этой праведности "согласно праведности", единственно возможным способом, которым какой-либо человек в этом мире мог бы познать или принять это, является необходимость иметь ум Христов. </w:t>
      </w:r>
    </w:p>
    <w:p w:rsidR="00F652A0" w:rsidRPr="004B4380" w:rsidRDefault="00F652A0" w:rsidP="004B4380">
      <w:pPr>
        <w:jc w:val="both"/>
        <w:rPr>
          <w:rFonts w:cs="Arial"/>
          <w:szCs w:val="20"/>
        </w:rPr>
      </w:pPr>
      <w:r w:rsidRPr="004B4380">
        <w:rPr>
          <w:rFonts w:cs="Arial"/>
          <w:szCs w:val="20"/>
        </w:rPr>
        <w:t xml:space="preserve">   Здесь мы вспомним об истине, которая является верной сама по себе, что заповеди Божьи являются отражением, выражением и проявлением Божьей праведности. Десять заповедей являются записанным откровением воли Божьей, выраженной в словесной форме. Римлянам 2:17,18: "Вот, ты называешься Иудеем, и успокаиваешь себя законом, и хвалишься Богом, и знаешь волю [Его], и разумеешь лучшее, научаясь из закона..." В таком случае, закон является выражением воли Божьей, который описывает, что есть воля Божья, которая должна быть исполнена при помощи правильных поступков. Смирится ли закон десяти заповедей с какой-либо деятельностью кого бы то ни было, которая не согласуется с Его собственным описанием того, что есть праведность? Конечно же, нет. В таком случае десять заповедей просто-напросто требуют измерять правильные поступки таким образом, каким на них смотрит сам Бог и как это выражает нам Его собственная воля. Значит десять заповедей требуют только этого, и не согласятся с чем-то меньшим, чем это. Как в таком случае, требования десяти заповедей могут быть удовлетворены каким-то человеком, который не имеет ума Божьего? Это просто невозможно. </w:t>
      </w:r>
    </w:p>
    <w:p w:rsidR="00F652A0" w:rsidRPr="004B4380" w:rsidRDefault="00F652A0" w:rsidP="004B4380">
      <w:pPr>
        <w:jc w:val="both"/>
        <w:rPr>
          <w:rFonts w:cs="Arial"/>
          <w:szCs w:val="20"/>
        </w:rPr>
      </w:pPr>
      <w:r w:rsidRPr="004B4380">
        <w:rPr>
          <w:rFonts w:cs="Arial"/>
          <w:szCs w:val="20"/>
        </w:rPr>
        <w:t xml:space="preserve">   Где же нам получить этот ум? (Собрание: "Во Христе"). Разве может какой-то человек, какими бы то ни было средствами, исполнить десять заповедей, поступая так, как они требуют, не имея самого ума Христова? (Собрание: "Нет, сэр"). Но могу ли я иметь ум Христов, не имея Его целиком? Нет, не могу. Если я не могу иметь ум Христов без Него самого, то единственный выход - иметь личное присутствие самого Христа. </w:t>
      </w:r>
    </w:p>
    <w:p w:rsidR="00F652A0" w:rsidRPr="004B4380" w:rsidRDefault="00F652A0" w:rsidP="004B4380">
      <w:pPr>
        <w:jc w:val="both"/>
        <w:rPr>
          <w:rFonts w:cs="Arial"/>
          <w:szCs w:val="20"/>
        </w:rPr>
      </w:pPr>
      <w:r w:rsidRPr="004B4380">
        <w:rPr>
          <w:rFonts w:cs="Arial"/>
          <w:szCs w:val="20"/>
        </w:rPr>
        <w:t xml:space="preserve">   Что же может гарантировать нам присутствие Иисуса Христа? Дух Божий. Откройте, пожалуйста, два текста из Священного Писания. Один в Иоанна, другой в Ефесянам, и я думаю, что этим мы завершим нашу встречу. Иоанна 14:18. "Не оставлю вас сиротами, приду к вам". Он не оставит нас сиротами, то есть без утешения. Он говорит: Приду к вам. Когда Он придёт к нам, мы не останемся без утешения. Он приходит к нам посредством Утешителя, то есть Духа Святого. </w:t>
      </w:r>
    </w:p>
    <w:p w:rsidR="00F652A0" w:rsidRPr="004B4380" w:rsidRDefault="00F652A0" w:rsidP="004B4380">
      <w:pPr>
        <w:jc w:val="both"/>
        <w:rPr>
          <w:rFonts w:cs="Arial"/>
          <w:szCs w:val="20"/>
        </w:rPr>
      </w:pPr>
      <w:r w:rsidRPr="004B4380">
        <w:rPr>
          <w:rFonts w:cs="Arial"/>
          <w:szCs w:val="20"/>
        </w:rPr>
        <w:t xml:space="preserve">   А сейчас откройте Ефесянм 3:16,17. Давайте прочитаем вместе этот текст внимательно. Это молитва. "да даст вам, по богатству славы Своей, крепко утвердиться Духом Его во внутреннем человеке, верою вселиться Христу в сердца ваши." (Кто-то в зале ещё раз процитировал слово "верою"). Конечно, без веры здесь не обошлось. Но здесь есть двойное добавление к одному утверждению. Во-первых, утвердиться Духом Его во внутреннем человеке, чтобы Христу вселиться в сердца ваши, а Христос обитает в сердце верою. </w:t>
      </w:r>
    </w:p>
    <w:p w:rsidR="00F652A0" w:rsidRPr="004B4380" w:rsidRDefault="00F652A0" w:rsidP="004B4380">
      <w:pPr>
        <w:jc w:val="both"/>
        <w:rPr>
          <w:rFonts w:cs="Arial"/>
          <w:szCs w:val="20"/>
        </w:rPr>
      </w:pPr>
      <w:r w:rsidRPr="004B4380">
        <w:rPr>
          <w:rFonts w:cs="Arial"/>
          <w:szCs w:val="20"/>
        </w:rPr>
        <w:t xml:space="preserve">  Мы принимаем обетование Святого Духа через веру, но кто именно приносит это обетованное благословение? Дух Божий. И когда мы получаем Его, Христос обитает в наших сердцах. Дух Святой приносит личное присутствие Иисуса Христа, а принося Его личное присутствие нам, Он приносит Себя. Это есть ни что иное, как ум Христов, посредством которого мы можем понять, изучить, открыть и вникнуть в глубины Божьи, которыми Он осыпает нас, и открывает нам это понимание во всей его ясности и полноте.  Вот что нам нужно иметь, чтобы переживать присутствие Христа, чтобы иметь праведность Христа, чтобы получить поздний дождь, чтобы мы могли произвести громкий клич.</w:t>
      </w:r>
    </w:p>
    <w:p w:rsidR="00F652A0" w:rsidRPr="004B4380" w:rsidRDefault="00F652A0" w:rsidP="004B4380">
      <w:pPr>
        <w:jc w:val="both"/>
        <w:rPr>
          <w:rFonts w:cs="Arial"/>
          <w:szCs w:val="20"/>
        </w:rPr>
      </w:pPr>
    </w:p>
    <w:p w:rsidR="00F652A0" w:rsidRDefault="00F652A0" w:rsidP="004B4380">
      <w:pPr>
        <w:jc w:val="both"/>
        <w:rPr>
          <w:rFonts w:cs="Arial"/>
          <w:szCs w:val="20"/>
        </w:rPr>
      </w:pPr>
    </w:p>
    <w:p w:rsidR="00291924" w:rsidRDefault="00291924" w:rsidP="004B4380">
      <w:pPr>
        <w:jc w:val="both"/>
        <w:rPr>
          <w:rFonts w:cs="Arial"/>
          <w:szCs w:val="20"/>
        </w:rPr>
      </w:pPr>
    </w:p>
    <w:p w:rsidR="00291924" w:rsidRDefault="00291924" w:rsidP="004B4380">
      <w:pPr>
        <w:jc w:val="both"/>
        <w:rPr>
          <w:rFonts w:cs="Arial"/>
          <w:szCs w:val="20"/>
        </w:rPr>
      </w:pPr>
    </w:p>
    <w:p w:rsidR="00291924" w:rsidRPr="004B4380" w:rsidRDefault="00291924"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12.</w:t>
      </w:r>
    </w:p>
    <w:p w:rsidR="00291924" w:rsidRDefault="00291924" w:rsidP="004B4380">
      <w:pPr>
        <w:jc w:val="both"/>
        <w:rPr>
          <w:rFonts w:cs="Arial"/>
          <w:szCs w:val="20"/>
        </w:rPr>
      </w:pPr>
    </w:p>
    <w:p w:rsidR="00F652A0" w:rsidRPr="004B4380" w:rsidRDefault="00F652A0" w:rsidP="004B4380">
      <w:pPr>
        <w:jc w:val="both"/>
        <w:rPr>
          <w:rFonts w:cs="Arial"/>
          <w:szCs w:val="20"/>
        </w:rPr>
      </w:pPr>
      <w:r w:rsidRPr="004B4380">
        <w:rPr>
          <w:rFonts w:cs="Arial"/>
          <w:szCs w:val="20"/>
        </w:rPr>
        <w:lastRenderedPageBreak/>
        <w:t xml:space="preserve">  В прошлый раз мы пришли к следующему выводу: для того, чтобы иметь праведность Божью, - то есть поздний дождь, приготовляющий к громкому кличу, - нам крайне необходимо иметь ум Христов. Никаким другим путём мы не сможем её получить. Но именно этот совет дан нам в Священном Писании: "Ибо в вас должны быть те же чувствования (тот же ум - греч. ориг), какие и во Христе Иисусе." (Фил.2:5) К чему побуждал Христа Его ум? Он  "уничижил Себя Самого." Когда этот же ум будет пребывать в нас, то к чему он будет побуждать нас? К тому же самому. Этот ум освободит нас от нашего "я". Самая первая идея, которую открывает нам данный текст, говорит нам о том, что ум Христов освобождает от своего "я" того, в ком он находится.</w:t>
      </w:r>
    </w:p>
    <w:p w:rsidR="00F652A0" w:rsidRPr="004B4380" w:rsidRDefault="00F652A0" w:rsidP="004B4380">
      <w:pPr>
        <w:jc w:val="both"/>
        <w:rPr>
          <w:rFonts w:cs="Arial"/>
          <w:szCs w:val="20"/>
        </w:rPr>
      </w:pPr>
      <w:r w:rsidRPr="004B4380">
        <w:rPr>
          <w:rFonts w:cs="Arial"/>
          <w:szCs w:val="20"/>
        </w:rPr>
        <w:t xml:space="preserve">  Когда ум, царивший во Христе, привёл Его к полному освобождению от Его "я", то Кто занял это место? Бог заполнил это место. Когда тот же ум, который был во Христе, пребывает в нас и совершает в нас то, что совершил в Нём, то есть освобождает нас от нашего "я", Кто в таком случае займёт это освободившееся место? Бог, пребывавший во Христе, наполнит и наши сердца. Бог, пребывающий во Христе, будет пребывать в нас. Однако наше "я" будет совершенно упразднено. </w:t>
      </w:r>
    </w:p>
    <w:p w:rsidR="00F652A0" w:rsidRPr="004B4380" w:rsidRDefault="00F652A0" w:rsidP="004B4380">
      <w:pPr>
        <w:jc w:val="both"/>
        <w:rPr>
          <w:rFonts w:cs="Arial"/>
          <w:szCs w:val="20"/>
        </w:rPr>
      </w:pPr>
      <w:r w:rsidRPr="004B4380">
        <w:rPr>
          <w:rFonts w:cs="Arial"/>
          <w:szCs w:val="20"/>
        </w:rPr>
        <w:t xml:space="preserve">  Какой ум царит в нас, пока этого не произошло? Ум, принадлежащий нашему "я". Что этот ум пытается делать? Он возвышает себя. Каким умом, по словам Священного Писания, мы обладаем с самого начала? Плотским умом. Человек имеет плотский ум, но ему необходимо иметь другой ум. Ему необходимо иметь ум, который был во Христе. Но ум, пребывающий во Христе, может совершить только одно: освободить от своего "я" того человека, в котором он пребывает. Поэтому, если мы в начале имеем ум, который должен быть сменён на другой ум, а этот другой ум намерен освободить нас от нашего "я", то разве не очевидно, что ум, который мы имеем в начале, полностью пропитан нашим "я"? </w:t>
      </w:r>
    </w:p>
    <w:p w:rsidR="00F652A0" w:rsidRPr="004B4380" w:rsidRDefault="00F652A0" w:rsidP="004B4380">
      <w:pPr>
        <w:jc w:val="both"/>
        <w:rPr>
          <w:rFonts w:cs="Arial"/>
          <w:szCs w:val="20"/>
        </w:rPr>
      </w:pPr>
      <w:r w:rsidRPr="004B4380">
        <w:rPr>
          <w:rFonts w:cs="Arial"/>
          <w:szCs w:val="20"/>
        </w:rPr>
        <w:t xml:space="preserve">  В самом начале, после того, как человек был создан, он имел превосходный старт, начавшийся в Едеме. Поместил ли Бог в человека при сотворении ум, в котором царило его "я"? (Собрание: "Нет"). Чей ум царил в его голове? Ум Божий. Брат Хаскелл читал нам в своих уроках о той удивительной мудрости, которая была в Адаме, и которую он отражал своими мыслями и чувствами. Вся его личность во всей своей целостности отражала Творца. Когда Бог сказал: "Сотворим человека по образу Своему", это означало нечто большее, чем физическая форма; это означало, что если бы вы или я могли увидеть Адама и Еву, вышедших из руки Творца, мы бы увидели образ Божий, отражённый в них. Мы бы увидели то, что побудило бы нас думать не о них самих, а о Том, кто стоял за ними, кто был бы гораздо выше и превосходнее их. Кто же это? Бог. </w:t>
      </w:r>
    </w:p>
    <w:p w:rsidR="00F652A0" w:rsidRPr="004B4380" w:rsidRDefault="00F652A0" w:rsidP="004B4380">
      <w:pPr>
        <w:jc w:val="both"/>
        <w:rPr>
          <w:rFonts w:cs="Arial"/>
          <w:szCs w:val="20"/>
        </w:rPr>
      </w:pPr>
      <w:r w:rsidRPr="004B4380">
        <w:rPr>
          <w:rFonts w:cs="Arial"/>
          <w:szCs w:val="20"/>
        </w:rPr>
        <w:t xml:space="preserve">   Однако они не остались такими, какими их создал Бог. Сатана пробрался в этот сад. Бог предупредил их конкретными словами, Своими словами, словами, которые являются выражением Его ума и Его видения о них. Если бы они приняли эти слова, сохранили эти слова и мысли Бога в этих словах, чей бы ум они сохранили? Божий. Когда же этот другой, сатана, пришёл и начал говорить им другие слова, выражая свои мысли и своё понимание, и они приняли и последовали этому пониманию, то чьи мысли они приняли? Чей ум они стали иметь? (Собрание: "Сатанинский").</w:t>
      </w:r>
    </w:p>
    <w:p w:rsidR="00F652A0" w:rsidRPr="004B4380" w:rsidRDefault="00F652A0" w:rsidP="004B4380">
      <w:pPr>
        <w:jc w:val="both"/>
        <w:rPr>
          <w:rFonts w:cs="Arial"/>
          <w:szCs w:val="20"/>
        </w:rPr>
      </w:pPr>
      <w:r w:rsidRPr="004B4380">
        <w:rPr>
          <w:rFonts w:cs="Arial"/>
          <w:szCs w:val="20"/>
        </w:rPr>
        <w:t xml:space="preserve">   Нам нет никакой нужды вникать в глубины сатанинского опыта; мы все знаем, что этот опыт привёл его к падению. Что это? (Собрание: "гордость"). Однако корнем этой гордости было своё "я". Оно является корнем всего; гордость же является плодом только своего "я". Перед тем, как возгордиться, сатана посмотрел на себя. Если бы он смотрел в лицо Сидящего на троне, он никогда бы не возгордился. Он всегда отражал бы образ Сидящего на троне, подобно тому, как в Иисусе Христе отражается этот образ. Но когда он отвернул свой взор от Сидящего на троне и направил этот взор на себя, тогда он стал гордиться собой. Именно тогда он стал думать о том, каким прекрасным он был, и его сердце было в восторге от его красоты. Он начал приписывать себе самому заслуги, благодаря которым он был именно таким. Всё, что он имел и чем был, пришло от Бога. Но Люцифер стал приписывать себе заслуги за всё, что он имел, и кем являлся. Разве не вообразил он себя таким образом "самосуществующим", разве не поставил он себя на место Бога? Но всё это пришло от его собственного "я". В этом вся суть и источник проблем. Он сказал: "Я буду подобен Богу. Буду подобен Всевышнему. Он пожелал быть на месте Христа, но всякий, желающий быть на месте Христа, желает занять место Бога, потому что Бог пребывает во Христе. </w:t>
      </w:r>
    </w:p>
    <w:p w:rsidR="00F652A0" w:rsidRPr="004B4380" w:rsidRDefault="00F652A0" w:rsidP="004B4380">
      <w:pPr>
        <w:jc w:val="both"/>
        <w:rPr>
          <w:rFonts w:cs="Arial"/>
          <w:szCs w:val="20"/>
        </w:rPr>
      </w:pPr>
      <w:r w:rsidRPr="004B4380">
        <w:rPr>
          <w:rFonts w:cs="Arial"/>
          <w:szCs w:val="20"/>
        </w:rPr>
        <w:t xml:space="preserve">   Если всё произошло именно так, если сатана пришёл к нашим прародителям, выражая свой ум, то как можно назвать этот ум? Этот ум является умом, пропитанным своим "я", потому что ум сатаны представлял собой ум, посвящённый только себе. Этот же образ мыслей был представлен и предложен людям. Посредством этого образа мыслей сатана и сделал себя тем, кем он стал. "Нет, не умрете, но знает Бог, что в день, в который вы вкусите их, откроются глаза ваши, и вы будете, как боги, знающие добро и зло. И увидела жена, что дерево хорошо для пищи, и что оно приятно для глаз и вожделенно, потому что дает знание." Вожделенно, потому что даёт что? Знание. Знание, подобное чему? Подобное знанию Бога. "Вы будете как Боги", зная более, чем вы знаете сейчас. Знание таких-то и таких-то вещей. О, да, если это так, то это дерево действительно желанно, потому что оно принесёт мне это знание, даст мне эту мудрость, чтобы я посредством этого знания мог достичь цели и быть подобным Богу. Вот в чём истинная причина этого вожделения. Если мы имеем такие цели, то чей ум царит в нас? (Собрание: "Моё я"). плотский ум является умом сатаны. Этот ум всегда сконцентрирован на своём "я". </w:t>
      </w:r>
    </w:p>
    <w:p w:rsidR="00F652A0" w:rsidRPr="004B4380" w:rsidRDefault="00F652A0" w:rsidP="004B4380">
      <w:pPr>
        <w:jc w:val="both"/>
        <w:rPr>
          <w:rFonts w:cs="Arial"/>
          <w:szCs w:val="20"/>
        </w:rPr>
      </w:pPr>
      <w:r w:rsidRPr="004B4380">
        <w:rPr>
          <w:rFonts w:cs="Arial"/>
          <w:szCs w:val="20"/>
        </w:rPr>
        <w:lastRenderedPageBreak/>
        <w:t xml:space="preserve">   Но Господь не оставил нас в таком положении. Он не оставил человечество, несмотря на его падшее состояние. Если бы он не вмешался, то в уме каждого человека, когда-либо жившего на земле, никогда не было бы никакого доброго желания и стремления, кроме тех злых наклонностей, источником которых является только наше "я" и сам сатана. Но Бог сказал: "Я разорву этот порочный круг". "Положу вражду между тобою и между женою, между семенем твоим и семенем её." Бог поместил в нашем уме вражду и ненависть по отношению к власти сатаны, ненависть даже по отношению к тому, что является естественным для нашего плотского ума. Бог поместил в нас ненависть, и эта ненависть представляет собой источник всякого желания добра, правды, и всех тех добрых желаний, которые появляются в душе всякого человека в этом мире. </w:t>
      </w:r>
    </w:p>
    <w:p w:rsidR="00F652A0" w:rsidRPr="004B4380" w:rsidRDefault="00F652A0" w:rsidP="004B4380">
      <w:pPr>
        <w:jc w:val="both"/>
        <w:rPr>
          <w:rFonts w:cs="Arial"/>
          <w:szCs w:val="20"/>
        </w:rPr>
      </w:pPr>
      <w:r w:rsidRPr="004B4380">
        <w:rPr>
          <w:rFonts w:cs="Arial"/>
          <w:szCs w:val="20"/>
        </w:rPr>
        <w:t xml:space="preserve">   Но когда Бог поместил в нашей душе эту вражду ко злу, она также производит желание чего-то лучшего, чем то зло, которое мы ненавидим. Но что же является этим "лучшим"? Какова цель данного желания? (Собрание: "Иисус Христос"). Почему? Потому что Иисус Христос и Его присутствие, или другими словами, ум Христов, занимает то место, из которого он был изгнан. Образ божий возвращается на то место, из которого он был изгнан принятием сатаны. Христос является образом Божьим, "образом ипостаси Его". Поэтому, когда мы принимаем Иисуса Христа в его полноте, то образ Божий возвращается на то место, которое принадлежит ему по праву. Поэтому Бог, полагая эту "вражду", тем самым даёт нам возможность выбора. Мы можем выбрать другой ум, ум Христов. Это и есть свет, который просвещает всякого человека, приходящего в мир". Когда человек станет следовать этому свету - он найдёт Иисуса, как это сделал Авраам, Корнилий, и как это сделает каждый, кто последует этому лучу света. Поэтому Он является "Желанным всеми народами", или "желанием веков"(Аггей 2:7). Вот кем является Христос для нас. </w:t>
      </w:r>
    </w:p>
    <w:p w:rsidR="00F652A0" w:rsidRPr="004B4380" w:rsidRDefault="00F652A0" w:rsidP="004B4380">
      <w:pPr>
        <w:jc w:val="both"/>
        <w:rPr>
          <w:rFonts w:cs="Arial"/>
          <w:szCs w:val="20"/>
        </w:rPr>
      </w:pPr>
      <w:r w:rsidRPr="004B4380">
        <w:rPr>
          <w:rFonts w:cs="Arial"/>
          <w:szCs w:val="20"/>
        </w:rPr>
        <w:t xml:space="preserve">   Является ли эта вражда по отношению ко злу, это желание чего-то лучшего, это стремление к чему-то лучшему, является ли это желание самим исполнением чего-то лучшего, или самим действием? (Собрание: "Нет"). Может ли человек делать добро под влиянием только этого желания делать добро, которое он испытывает? (Собрание "Нет"). Давайте прочитаем из послания к Римлянам, 3:10. "Как написано, нет делающего добро, нет ни одного". А также 12-й стих: "все совратились с пути, до одного негодны; нет делающего добро, нет ни одного." Правда ли это? (Собрание: "Да, сэр"). В таком случае почему мы упоминаем о "язычнике, который по природе своей делает добро"? Делает ли он в самом деле добро? "Нет делающего добро, нет ни одного". (Голос: "Если человек во Христе, он может делать добро".) Да, но если он во Христе, то он тогда уже не язычник. А мы говорим о язычнике. </w:t>
      </w:r>
    </w:p>
    <w:p w:rsidR="00F652A0" w:rsidRPr="004B4380" w:rsidRDefault="00F652A0" w:rsidP="004B4380">
      <w:pPr>
        <w:jc w:val="both"/>
        <w:rPr>
          <w:rFonts w:cs="Arial"/>
          <w:szCs w:val="20"/>
        </w:rPr>
      </w:pPr>
      <w:r w:rsidRPr="004B4380">
        <w:rPr>
          <w:rFonts w:cs="Arial"/>
          <w:szCs w:val="20"/>
        </w:rPr>
        <w:t xml:space="preserve">   Но нам даже нет необходимости искать язычников. Всё, что нам нужно - это обратиться к иудеям. Вот, например, один из иудеев, подобно вам и мне. Римлянам 7:14: "Ибо мы знаем, что закон духовен, а я плотян, продан греху". Плотский ум - это тот ум, который мы имеем по природе. Чей он? Кому он принадлежит? Он принадлежит сатане. Сатанинский ум - это ум, пропитанный своим "я". Давайте читать дальше. "Ибо чего не хочу, то делаю." Почему я не желаю делать того, что делаю? В чём тут причина? Почему я не хочу этого? Потому что я знаю, что это неправильно. Это не хорошо. Если бы это было хорошо, разве я не желал бы этого? "Чего не хочу, то делаю." Что же на самом деле я делаю? Добро? Нет. Не добро. Я делаю зло. Я делаю плохо. </w:t>
      </w:r>
    </w:p>
    <w:p w:rsidR="00F652A0" w:rsidRPr="004B4380" w:rsidRDefault="00F652A0" w:rsidP="004B4380">
      <w:pPr>
        <w:jc w:val="both"/>
        <w:rPr>
          <w:rFonts w:cs="Arial"/>
          <w:szCs w:val="20"/>
        </w:rPr>
      </w:pPr>
      <w:r w:rsidRPr="004B4380">
        <w:rPr>
          <w:rFonts w:cs="Arial"/>
          <w:szCs w:val="20"/>
        </w:rPr>
        <w:t xml:space="preserve">   "Ибо чего хочу, того не делаю". Что же он в таком случае хочет делать? (Собрание: "Добро"). То, чего хочу, не делаю. Что он желает делать? (Собрание: "Добро") Что же он на самом деле делает? (Собрание: "Зло"). Итак, что же он делает в обоих этих случаях? Зло.    </w:t>
      </w:r>
    </w:p>
    <w:p w:rsidR="00F652A0" w:rsidRPr="004B4380" w:rsidRDefault="00F652A0" w:rsidP="004B4380">
      <w:pPr>
        <w:jc w:val="both"/>
        <w:rPr>
          <w:rFonts w:cs="Arial"/>
          <w:szCs w:val="20"/>
        </w:rPr>
      </w:pPr>
      <w:r w:rsidRPr="004B4380">
        <w:rPr>
          <w:rFonts w:cs="Arial"/>
          <w:szCs w:val="20"/>
        </w:rPr>
        <w:t xml:space="preserve">   "А что ненавижу, то делаю". Что он ненавидит? Грех. Он возненавидел грех, зло, возненавидел плохое. А что он делает? Зло. Он совершает зло.</w:t>
      </w:r>
    </w:p>
    <w:p w:rsidR="00F652A0" w:rsidRPr="004B4380" w:rsidRDefault="00F652A0" w:rsidP="004B4380">
      <w:pPr>
        <w:jc w:val="both"/>
        <w:rPr>
          <w:rFonts w:cs="Arial"/>
          <w:szCs w:val="20"/>
        </w:rPr>
      </w:pPr>
      <w:r w:rsidRPr="004B4380">
        <w:rPr>
          <w:rFonts w:cs="Arial"/>
          <w:szCs w:val="20"/>
        </w:rPr>
        <w:t xml:space="preserve">   В таком случае я спрошу: Какое количество добра делает плотский человек? Никакого. Несмотря на то, что он ненавидит зло, сколько добра он делает? Нисколько. Правда ли это? (Собрание: "Да"). Это правда, потому что так говорит Библия. В таком случае, какова польза от того, чтобы говорить о каком-то человеке, делающем добро, будь то язычник, делающий добро, или иудей, делающий добро, или любой другой человек на земле, делающий добро, если он имеет плотский ум, и является плотским человеком? Речь ведь не о том, что он знает, и даже не о том, какие добрые желания он испытывает. Он имеет добрые желания всё время, не так ли? Чем больше плотский человек ненавидит то, что он делает, тем больше он имеет познания добра.</w:t>
      </w:r>
    </w:p>
    <w:p w:rsidR="00F652A0" w:rsidRPr="004B4380" w:rsidRDefault="00F652A0" w:rsidP="004B4380">
      <w:pPr>
        <w:jc w:val="both"/>
        <w:rPr>
          <w:rFonts w:cs="Arial"/>
          <w:szCs w:val="20"/>
        </w:rPr>
      </w:pPr>
      <w:r w:rsidRPr="004B4380">
        <w:rPr>
          <w:rFonts w:cs="Arial"/>
          <w:szCs w:val="20"/>
        </w:rPr>
        <w:t xml:space="preserve">   Подумайте об этом. Жил-был плотский человек. Это был человек, подобный вам и мне и каждому другому человеку на земле. Он имел желания и побуждения делать добро. Он имел знание о том, что есть добро. Он ненавидел зло. Но что он делал? Разве он делал не то, о чём думал? Разве он делал не то, что знал? Что же он делал? Он делал зло. Поэтому речь не о том, что он знал. Делал ли он что-нибудь, кроме зла? Нет. Он знал нечто другое, он знал то, что было лучше, не правда ли? (Собрание: "Да, сэр"). В таком случае давайте не будем путать правильные знания с правильными поступками. Давайте не будем путать хорошие желания и хорошие дела. Знание добра и делание добра - это разные вещи. Итак, плотский человек не делал никакого добра. Кто этот плотский человек? Это вы и я. Неужели это я? Да. Неужели, не имея ума Христова, я могу быть только таким человеком? Да. Тогда, даже если я исповедую веру во Христа, но не имею ум Христов, то являюсь ли я таким плотским человеком? Да. Являетесь ли вы таким плотским человеком, не имея ума Христова? (Собрание: "Да, сэр"). Хорошо. тогда давайте вместе пойдём дальше. </w:t>
      </w:r>
    </w:p>
    <w:p w:rsidR="00F652A0" w:rsidRPr="004B4380" w:rsidRDefault="00F652A0" w:rsidP="004B4380">
      <w:pPr>
        <w:jc w:val="both"/>
        <w:rPr>
          <w:rFonts w:cs="Arial"/>
          <w:szCs w:val="20"/>
        </w:rPr>
      </w:pPr>
      <w:r w:rsidRPr="004B4380">
        <w:rPr>
          <w:rFonts w:cs="Arial"/>
          <w:szCs w:val="20"/>
        </w:rPr>
        <w:lastRenderedPageBreak/>
        <w:t xml:space="preserve">   "Если же делаю то, чего не хочу, то соглашаюсь с законом, что он добр, а потому уже не я делаю то." Да, это не я делаю это. Я сказал, что я не желаю этого делать. Я сказал, что я ненавижу это, и решил никогда больше этого не делать. Но я снова делаю это. Если я возненавидел это и раз за разом принимал решения о том, что я больше не буду этого делать, и снова делаю, то что же в таком случае со мной происходит? Я имел познание и желание, но не имел силы. Этой силой является евангелие Христа, или "Христос в вас". Это есть сила Божья ко спасению всякого верующего. </w:t>
      </w:r>
    </w:p>
    <w:p w:rsidR="00F652A0" w:rsidRPr="004B4380" w:rsidRDefault="00F652A0" w:rsidP="004B4380">
      <w:pPr>
        <w:jc w:val="both"/>
        <w:rPr>
          <w:rFonts w:cs="Arial"/>
          <w:szCs w:val="20"/>
        </w:rPr>
      </w:pPr>
      <w:r w:rsidRPr="004B4380">
        <w:rPr>
          <w:rFonts w:cs="Arial"/>
          <w:szCs w:val="20"/>
        </w:rPr>
        <w:t xml:space="preserve">   Плотский ум не имеет свободы, не так ли? (Собрание: "Да, сэр"). Он находится не в том состоянии, в котором он может поступать именно так, как хочет, даже если он имеет обширный интеллект и утончённые способности. Он не в состоянии жить согласно своим собственным стандартам. Но даже те благие стремления, которые он имеет, соответствуют ли они стремлениям и видению Бога о его жизни? (Собрание: "Нет"). Соответствуют ли они тем поступкам, которые Сам Бог бы проявлял на его месте? (Собрание: "Нет"). Чьи правильные поступки нам необходимо иметь? (Собрание: "Божьи"). Да, Божьи, потому что именно Его праведность нам нужна, а праведность - это правильные поступки. Поэтому нам необходимо иметь Божьи правильные поступки. Если же это правда, тогда даже наше понимание добра и наши благие желания чрезвычайно ничтожны в Его глазах, хотя весь этот свет именно Он посылает в наши сердца. </w:t>
      </w:r>
    </w:p>
    <w:p w:rsidR="00F652A0" w:rsidRPr="004B4380" w:rsidRDefault="00F652A0" w:rsidP="004B4380">
      <w:pPr>
        <w:jc w:val="both"/>
        <w:rPr>
          <w:rFonts w:cs="Arial"/>
          <w:szCs w:val="20"/>
        </w:rPr>
      </w:pPr>
      <w:r w:rsidRPr="004B4380">
        <w:rPr>
          <w:rFonts w:cs="Arial"/>
          <w:szCs w:val="20"/>
        </w:rPr>
        <w:t xml:space="preserve">   Что же представляет собой всё то добро, которое может делать какой-либо человек в этом мире, не имея ума Христова?</w:t>
      </w:r>
    </w:p>
    <w:p w:rsidR="00F652A0" w:rsidRPr="004B4380" w:rsidRDefault="00F652A0" w:rsidP="004B4380">
      <w:pPr>
        <w:jc w:val="both"/>
        <w:rPr>
          <w:rFonts w:cs="Arial"/>
          <w:szCs w:val="20"/>
        </w:rPr>
      </w:pPr>
      <w:r w:rsidRPr="004B4380">
        <w:rPr>
          <w:rFonts w:cs="Arial"/>
          <w:szCs w:val="20"/>
        </w:rPr>
        <w:t xml:space="preserve">  "Ибо знаю, что не живет во мне, то есть в плоти моей, доброе; потому что желание добра есть во мне, но чтобы сделать оное, того не нахожу." Что же мы имеем на самом деле? Мы имеем желание делать добро. Какова же цель этой вражды по отношению к сатане, которую Бог вложил в нас? Что же на самом деле представляет собой эта вражда? Разве это не свобода выбора, которую Бог вернул нам? Разве это нечто большее, чем свобода выбора? (Собрание: "Нет"). А сейчас подумайте хорошенько об этом. Понятие этой "вражды", конечно же включает в себя и другие аспекты, но разве не является это главным значением? Разве не приносит это значение ключ к способности человека поступать правильно, прославлять Бога? Разве есть какое-то большее благословение для человека, чем дать ему свободу выбора, чтобы он выбрал, какому господину будет служить? (Собрание: "Нет"). Эта вражда поместила в сердце человека ненависть ко злу и познание чего-то большего и лучшего, чем то, что он имеет и делает. Эта вражда ведёт его к добру, но делает ли она его способным делать это добро? (Собрание: "Нет"). </w:t>
      </w:r>
    </w:p>
    <w:p w:rsidR="00F652A0" w:rsidRPr="004B4380" w:rsidRDefault="00F652A0" w:rsidP="004B4380">
      <w:pPr>
        <w:jc w:val="both"/>
        <w:rPr>
          <w:rFonts w:cs="Arial"/>
          <w:szCs w:val="20"/>
        </w:rPr>
      </w:pPr>
      <w:r w:rsidRPr="004B4380">
        <w:rPr>
          <w:rFonts w:cs="Arial"/>
          <w:szCs w:val="20"/>
        </w:rPr>
        <w:t xml:space="preserve">   А сейчас ещё одна мысль. Человек, находясь в состоянии, которое мы описали, ненавидит зло и решается никогда его не совершать, но всё же, несмотря на все его решения и желания, грех снова совершается. В таком случае, кто именно, или что именно совершает этот грех? (Собрание: "Грех, живущий в нём"). А кто управляет всем этим? (Собрание: "Сатана"). </w:t>
      </w:r>
    </w:p>
    <w:p w:rsidR="00F652A0" w:rsidRPr="004B4380" w:rsidRDefault="00F652A0" w:rsidP="004B4380">
      <w:pPr>
        <w:jc w:val="both"/>
        <w:rPr>
          <w:rFonts w:cs="Arial"/>
          <w:szCs w:val="20"/>
        </w:rPr>
      </w:pPr>
      <w:r w:rsidRPr="004B4380">
        <w:rPr>
          <w:rFonts w:cs="Arial"/>
          <w:szCs w:val="20"/>
        </w:rPr>
        <w:t xml:space="preserve">  Но если этот человек освобождается от своего плотского ума, этого ума, сконцентрированного на своём "я", и находящегося во власти сатаны, кто в таком случае владеет этим человеком? Кто является его Господином? (Собрание: "Христос"). Да. Это Он освободил этого человека. Это Иисус Христос. Когда мы освобождаемся от господства сатаны, мы становимся подданными другого Господина. Господство сатаны ведёт только к зависимости и разрушению; господство Христа - это свобода и вечная жизнь, вечная радость и вечное процветание. </w:t>
      </w:r>
    </w:p>
    <w:p w:rsidR="00F652A0" w:rsidRPr="004B4380" w:rsidRDefault="00F652A0" w:rsidP="004B4380">
      <w:pPr>
        <w:jc w:val="both"/>
        <w:rPr>
          <w:rFonts w:cs="Arial"/>
          <w:szCs w:val="20"/>
        </w:rPr>
      </w:pPr>
      <w:r w:rsidRPr="004B4380">
        <w:rPr>
          <w:rFonts w:cs="Arial"/>
          <w:szCs w:val="20"/>
        </w:rPr>
        <w:t xml:space="preserve">   Давайте вникнем в эту мысль немного глубже. Когда мы имели ум сатаны, и этот ум управлял нами, мы обещали и принимали решения не делать всё это зло, однако именно так мы и поступали. Кто совершал это? (Собрание: "Грех, живущий в нас"). Мы говорили, что будем поступать правильно, однако не поступали. Кто нас от этого удерживал? (Собрание: "Сатана"). Но сейчас, допустим, мы во Христе и мы свободны от него. Мы имеем другой ум. Мы говорим, что будем поступать правильно. Кто делает это? (Собрание: "Христос"). А когда мы имеем плотский ум и не поступаем правильно, кто на самом деле совершает зло? (Собрание: "Сатана"). И ещё раз: когда мы имеем ум Христов, и избираем добро, кто совершает это добро? (Собрание: "Христос"). Правда? (Собрание: "Да"). Именно Бог производит в вас и хотение и действие по Своему благоволению.</w:t>
      </w:r>
    </w:p>
    <w:p w:rsidR="00F652A0" w:rsidRPr="004B4380" w:rsidRDefault="00F652A0" w:rsidP="004B4380">
      <w:pPr>
        <w:jc w:val="both"/>
        <w:rPr>
          <w:rFonts w:cs="Arial"/>
          <w:szCs w:val="20"/>
        </w:rPr>
      </w:pPr>
      <w:r w:rsidRPr="004B4380">
        <w:rPr>
          <w:rFonts w:cs="Arial"/>
          <w:szCs w:val="20"/>
        </w:rPr>
        <w:t xml:space="preserve">   Эта мысль будет рассмотрена более полно в следующий раз, но нам необходимо осознать эту мысль сегодня. </w:t>
      </w:r>
    </w:p>
    <w:p w:rsidR="00F652A0" w:rsidRPr="004B4380" w:rsidRDefault="00F652A0" w:rsidP="004B4380">
      <w:pPr>
        <w:jc w:val="both"/>
        <w:rPr>
          <w:rFonts w:cs="Arial"/>
          <w:szCs w:val="20"/>
        </w:rPr>
      </w:pPr>
      <w:r w:rsidRPr="004B4380">
        <w:rPr>
          <w:rFonts w:cs="Arial"/>
          <w:szCs w:val="20"/>
        </w:rPr>
        <w:t xml:space="preserve">  "Доброго, которого хочу, не делаю, а злое, которого не хочу, делаю. Если же делаю то, чего не хочу, уже не я делаю то, но живущий во мне грех. Итак я нахожу закон, что, когда хочу делать доброе, прилежит мне злое. Ибо по внутреннему человеку нахожу удовольствие в законе Божием; но в членах моих вижу иной закон, противоборствующий закону ума моего и делающий меня пленником закона греховного, находящегося в членах моих. Бедный я человек! кто избавит меня от сего тела смерти?" Каково состояние человека, имеющего плотский ум? (Собрание: "Бедный"). Бедный и подвластный. И чем сильнее ненависть ко злу, тем плачевнее его состояние, потому что человек сам по себе не может ничего сделать для своего избавления. Но кто может его освободить? "Благодарю Бога моего Иисусом Христом, Господом нашим." "Итак нет ныне никакого осуждения тем, которые во Христе Иисусе живут не по плоти, но по духу."</w:t>
      </w:r>
    </w:p>
    <w:p w:rsidR="00F652A0" w:rsidRPr="004B4380" w:rsidRDefault="00F652A0" w:rsidP="004B4380">
      <w:pPr>
        <w:jc w:val="both"/>
        <w:rPr>
          <w:rFonts w:cs="Arial"/>
          <w:szCs w:val="20"/>
        </w:rPr>
      </w:pPr>
      <w:r w:rsidRPr="004B4380">
        <w:rPr>
          <w:rFonts w:cs="Arial"/>
          <w:szCs w:val="20"/>
        </w:rPr>
        <w:t xml:space="preserve">   А сейчас прочитаем Римлянам 8:6,7: "Помышления плотские суть смерть." Каково состояние человека, имеющего только плотский ум? (Собрание: "Мёртв"). "а помышления духовные - жизнь и </w:t>
      </w:r>
      <w:r w:rsidRPr="004B4380">
        <w:rPr>
          <w:rFonts w:cs="Arial"/>
          <w:szCs w:val="20"/>
        </w:rPr>
        <w:lastRenderedPageBreak/>
        <w:t xml:space="preserve">мир, потому что плотские помышления (плотский ум) НАХОДЯТСЯ ВО ВРАЖДЕ С БОГОМ? (Собрание: "Нет. Они и ЕСТЬ вражда против Бога"). Да, конечно. Дело не в том, что плотский ум находится в состоянии вражды с Богом, а в том, что он сам представляет собой вражду с Богом. "плотские помышления СУТЬ вражда против Бога; ибо закону Божию не покоряются, да и не могут." Они не покоряются только до тех пор, пока человек не обратится? (Собрание: "Нет, они не могут"). Не могут? Неужели Бог не может сделать этот ум покорным Своему закону? (Собрание: "Нет"). Чем является этот ум в своей сущности? Он является враждой против Бога. Разве Бог не может превратить вражду по отношению к Нему в любовь к Нему? (Собрание: "Нет, не может"). </w:t>
      </w:r>
    </w:p>
    <w:p w:rsidR="00F652A0" w:rsidRPr="004B4380" w:rsidRDefault="00F652A0" w:rsidP="004B4380">
      <w:pPr>
        <w:jc w:val="both"/>
        <w:rPr>
          <w:rFonts w:cs="Arial"/>
          <w:szCs w:val="20"/>
        </w:rPr>
      </w:pPr>
      <w:r w:rsidRPr="004B4380">
        <w:rPr>
          <w:rFonts w:cs="Arial"/>
          <w:szCs w:val="20"/>
        </w:rPr>
        <w:t xml:space="preserve">   Конечно, не может. В этом-то всё и дело. Если бы плотский ум был просто в состоянии вражды, то его состояние можно было бы изменить, примирив его с Богом, потому что существовало бы нечто, что делало его враждебным. Тогда можно было бы просто убрать этот источник проблемы, чтобы сменить состояние вражды на состояние мира. Другими словами, мы имеем вражду, но когда Бог забирает у нас эту вражду, мы становимся примирёнными с Богом. Однако с плотским умом дело обстоит совершенно иначе. Сам этот плотский ум и представляет собой вражду. Он сам является корнем проблемы. </w:t>
      </w:r>
    </w:p>
    <w:p w:rsidR="00F652A0" w:rsidRPr="004B4380" w:rsidRDefault="00F652A0" w:rsidP="004B4380">
      <w:pPr>
        <w:jc w:val="both"/>
        <w:rPr>
          <w:rFonts w:cs="Arial"/>
          <w:szCs w:val="20"/>
        </w:rPr>
      </w:pPr>
      <w:r w:rsidRPr="004B4380">
        <w:rPr>
          <w:rFonts w:cs="Arial"/>
          <w:szCs w:val="20"/>
        </w:rPr>
        <w:t xml:space="preserve">   Мы видим, что плотский ум просто не в состоянии покориться закону Божьему. Единственное, на что он способен - это нарушать его, хулить его, позорить его, отменять его и ненавидеть его. Чьим умом является плотский ум? (Собрание: "Сатанинским"). Этот ум принадлежит нашему "я", а значит он принадлежит сатане. В таком случае, что такой человек может делать доброго? Что может быть сделано им, даже при всём его желании и решении делать добро, что может он сделать до тех пор, пока этот плотский ум присутствует в нём? (Собрание: "Ничего"). Этим умом обладает всё человечество. Давайте посмотрим, каким образом этот плотский ум и плотский человек, обладающим им, проявляет себя в попытках достичь праведности и оправдания. </w:t>
      </w:r>
    </w:p>
    <w:p w:rsidR="00F652A0" w:rsidRPr="004B4380" w:rsidRDefault="00F652A0" w:rsidP="004B4380">
      <w:pPr>
        <w:jc w:val="both"/>
        <w:rPr>
          <w:rFonts w:cs="Arial"/>
          <w:szCs w:val="20"/>
        </w:rPr>
      </w:pPr>
      <w:r w:rsidRPr="004B4380">
        <w:rPr>
          <w:rFonts w:cs="Arial"/>
          <w:szCs w:val="20"/>
        </w:rPr>
        <w:t xml:space="preserve">   Прочитаем послание к Римлянам 1:20-22. "Ибо невидимое Его, вечная сила Его и Божество, от создания мира через рассматривание творений видимы, так что они безответны. Но как они, познав Бога, не прославили Его, как Бога, и не возблагодарили, но осуетились в умствованиях своих, и омрачилось несмысленное их сердце; называя себя мудрыми, обезумели..." Кто был тем первым обитателем этого мира, который положился на свою мудрость, положился на себя самого, по наущению сатаны? Ева. Она первая решила достигнуть мудрости своим собственным умом. Чего она достигла? (Собрание: "Глупости"). Она стала глупой. И мы все также являемся таковыми. Кто управляет плотским умом? Сатана. Кто движет этим умом? Сатана. В таком случае, люди, о которых говорит данный текст, далеки от Бога. Они стали глупцами, и "и славу нетленного Бога изменили в образ, подобный тленному человеку, и птицам, и четвероногим, и пресмыкающимся." Это и есть язычество. </w:t>
      </w:r>
    </w:p>
    <w:p w:rsidR="00F652A0" w:rsidRPr="004B4380" w:rsidRDefault="00F652A0" w:rsidP="004B4380">
      <w:pPr>
        <w:jc w:val="both"/>
        <w:rPr>
          <w:rFonts w:cs="Arial"/>
          <w:szCs w:val="20"/>
        </w:rPr>
      </w:pPr>
      <w:r w:rsidRPr="004B4380">
        <w:rPr>
          <w:rFonts w:cs="Arial"/>
          <w:szCs w:val="20"/>
        </w:rPr>
        <w:t xml:space="preserve">   В 15-й главе книги Гиббонса "Деградация и падение Римской Империи, в 17-м абзаце он говорит о язычестве, касаясь темы бессмертия души: "В своих возвышенных рассуждениях они часто руководствовались своим воображением, а их воображение часто шло на поводу их глупости и тщеславия." Заметьте это. О каких рассуждениях здесь идёт речь? (Собрание: "О плотском уме"). Они были руководимы каким умом? (Собрание: "Плотским умом"). Их воображение было воображением какого ума? (Собрание "Плотского ума"). Разве это не сатанинский ум? Тщеславие было корнем их духовных поисков, а их эгоистичное "я" было корнем тщеславия. Это самый лучший комментарий к этому тексту из Священного Писания, который вы только можете найти. Я продолжаю читать: "Когда они стали смотреть с самодовольством на высочайшее проявление своих собственных умственных способностей, когда они начали использовать различные свойства своей памяти, воображения и суждения в самых изощрённых формах и проявлениях, когда они возжелали славы, которая воздавалась бы им на протяжении многих будущих веков, далеко за пределами их смерти и могилы, они не отказались считать себя такими же смертными, как животные. Они не могли смириться с тем, что существо, чьё достоинство и способности вызывали столько восхищения и обожания, что это существо имеет ограниченный срок жизни и ограниченное место своего существования."</w:t>
      </w:r>
    </w:p>
    <w:p w:rsidR="00F652A0" w:rsidRPr="004B4380" w:rsidRDefault="00F652A0" w:rsidP="004B4380">
      <w:pPr>
        <w:jc w:val="both"/>
        <w:rPr>
          <w:rFonts w:cs="Arial"/>
          <w:szCs w:val="20"/>
        </w:rPr>
      </w:pPr>
      <w:r w:rsidRPr="004B4380">
        <w:rPr>
          <w:rFonts w:cs="Arial"/>
          <w:szCs w:val="20"/>
        </w:rPr>
        <w:t xml:space="preserve">   Что это, как не описание жизненного пути самого сатаны в начале его бунта? Его суждения были движимы его собственным воображением, его воображение было водимо его тщеславием, и, смотря с самодовольством на свои немалые умственные способности, он возжелал славы, превосходящей славу Божью. Он отказался смириться с тем, что достоинство того существа, которым он так сильно восхищался (то есть его самого), было ограничено конкретным местом в Божьей вселенной. Разве не является это описание описанием человечества в его языческом состоянии, написанном философом, смотрящим на этот вопрос с человеческой точки зрения? Разве может где-то встретиться более ясное описание деятельности сатаны в начале его восстания?</w:t>
      </w:r>
    </w:p>
    <w:p w:rsidR="00F652A0" w:rsidRPr="004B4380" w:rsidRDefault="00F652A0" w:rsidP="004B4380">
      <w:pPr>
        <w:jc w:val="both"/>
        <w:rPr>
          <w:rFonts w:cs="Arial"/>
          <w:szCs w:val="20"/>
        </w:rPr>
      </w:pPr>
      <w:r w:rsidRPr="004B4380">
        <w:rPr>
          <w:rFonts w:cs="Arial"/>
          <w:szCs w:val="20"/>
        </w:rPr>
        <w:t xml:space="preserve">  "К этому преимуществу они добавили также помощь науки, а точнее, языка метафизики. Вскоре они сделали предположение, что поскольку никакое свойство материи не может повлиять на работу мысли, то следовательно, человеческая душа должна существовать независимо от тела, как отдельная субстанция, чистая, простая и духовная, неспособная раствориться, и которая может принести гораздо больше добродетели и счастья после освобождения из своей материальной тюрьмы. Оттолкнувшись от этих благородных и благовидных принципов, философы, следующие по </w:t>
      </w:r>
      <w:r w:rsidRPr="004B4380">
        <w:rPr>
          <w:rFonts w:cs="Arial"/>
          <w:szCs w:val="20"/>
        </w:rPr>
        <w:lastRenderedPageBreak/>
        <w:t xml:space="preserve">стопам Платона, пришли к весьма неоправданному выводу, признав не только будущее бессмертие, но и предвечное существование человеческой души, которую они были очень склонны считать частью некоего бесконечного самосуществующего духа, проникающего и поддерживающего жизнь всей вселенной." </w:t>
      </w:r>
    </w:p>
    <w:p w:rsidR="00F652A0" w:rsidRPr="004B4380" w:rsidRDefault="00F652A0" w:rsidP="004B4380">
      <w:pPr>
        <w:jc w:val="both"/>
        <w:rPr>
          <w:rFonts w:cs="Arial"/>
          <w:szCs w:val="20"/>
        </w:rPr>
      </w:pPr>
      <w:r w:rsidRPr="004B4380">
        <w:rPr>
          <w:rFonts w:cs="Arial"/>
          <w:szCs w:val="20"/>
        </w:rPr>
        <w:t xml:space="preserve">   Что это, как не ум сатаны? Самосуществующий, как Бог. Равный с Богом. Что же это как не проявление того же самого ума, вдохновившего человека быть равными с Богом? Этот ум желает превознести себя до равенства с Богом. Это и есть плотский ум. Это тот ум, обладателем которого является каждый человек в этом мире. Это ум сатаны. Вот как проявляется этот ум в открытом, дерзком язычестве. Разве не нуждается каждый человек в другом уме - в уме Иисуса Христа, который не посчитал хищением быть равным Богу, но смирил Себя? Поэтому Бог и превознёс Его. </w:t>
      </w:r>
    </w:p>
    <w:p w:rsidR="00F652A0" w:rsidRPr="004B4380" w:rsidRDefault="00F652A0" w:rsidP="004B4380">
      <w:pPr>
        <w:jc w:val="both"/>
        <w:rPr>
          <w:rFonts w:cs="Arial"/>
          <w:szCs w:val="20"/>
        </w:rPr>
      </w:pPr>
      <w:r w:rsidRPr="004B4380">
        <w:rPr>
          <w:rFonts w:cs="Arial"/>
          <w:szCs w:val="20"/>
        </w:rPr>
        <w:t xml:space="preserve">   Итак, мы взглянули на языческий образ мыслей открыто, широко и прямо, и увидели его таким, какой он есть на самом деле. А сейчас давайте посмотрим, что из себя представляет этот же образ мыслей, но который прикрывается названием "оправдание верой". Таковым он открывается миру в католической системе веры. Потому что папство является самим воплощением сатаны, то есть этого ума, центром которого является "я". Ибо он "противится и превозносится выше всего, называемого Богом или святынею." И всё это происходит под именем христианства, представляя собой подделку истины.</w:t>
      </w:r>
    </w:p>
    <w:p w:rsidR="00F652A0" w:rsidRPr="004B4380" w:rsidRDefault="00F652A0" w:rsidP="004B4380">
      <w:pPr>
        <w:jc w:val="both"/>
        <w:rPr>
          <w:rFonts w:cs="Arial"/>
          <w:szCs w:val="20"/>
        </w:rPr>
      </w:pPr>
      <w:r w:rsidRPr="004B4380">
        <w:rPr>
          <w:rFonts w:cs="Arial"/>
          <w:szCs w:val="20"/>
        </w:rPr>
        <w:t xml:space="preserve">  У меня здесь есть книга под названием "Учение католической церкви". Эта книга заверена Джоном Кардиналом Мак Кловским, архиепископом Нью-Йорка, и Енрике Эдуардусом, главным архиепископом Ветсминсткого аббатства, и написана "преподобным Джозефом Фаа Ди Бруно ...(Very Rev. Joseph Faa Di Bruno, D. D., Rector-General of the Pious Society of Missions; Church of SSmo Salvatore in Onda, Ponte Sisto, Rome, and St. Peter's Italian Church, Hatton Garden, London, E.C.;), редактирована преподобным Луисом А. Ламбертом, автором книги "Заметки по Ингерсолу", и т.д. и т.п., и данная книга попала в эту страну с официального разрешения иерархии в этой стране. </w:t>
      </w:r>
    </w:p>
    <w:p w:rsidR="00F652A0" w:rsidRPr="004B4380" w:rsidRDefault="00F652A0" w:rsidP="004B4380">
      <w:pPr>
        <w:jc w:val="both"/>
        <w:rPr>
          <w:rFonts w:cs="Arial"/>
          <w:szCs w:val="20"/>
        </w:rPr>
      </w:pPr>
      <w:r w:rsidRPr="004B4380">
        <w:rPr>
          <w:rFonts w:cs="Arial"/>
          <w:szCs w:val="20"/>
        </w:rPr>
        <w:t xml:space="preserve">   Я прочитаю кое-что из этой книги. А для того, чтобы мы могли видеть сразу два подхода, - истину об оправдании верой и её подделку, я буду читать по очереди: сначала из этой книги, а потом о том, что Бог говорит в книге "Путь ко Христу", и, конечно же, в Библии. Я хочу, чтобы вы увидели, что из себя представляет учение Римской Католической Церкви об оправдании верой, потому что я встречал это представление среди адвентистов в последние четыре года повсюду. Эти самые мысли насчёт оправдания верой и её приобретения, которые записаны в этой книге, являются точно такими же мыслями, которые мне доводилось слышать по этому вопросу от опытных Адвентистов Седьмого Дня. </w:t>
      </w:r>
    </w:p>
    <w:p w:rsidR="00F652A0" w:rsidRPr="004B4380" w:rsidRDefault="00F652A0" w:rsidP="004B4380">
      <w:pPr>
        <w:jc w:val="both"/>
        <w:rPr>
          <w:rFonts w:cs="Arial"/>
          <w:szCs w:val="20"/>
        </w:rPr>
      </w:pPr>
      <w:r w:rsidRPr="004B4380">
        <w:rPr>
          <w:rFonts w:cs="Arial"/>
          <w:szCs w:val="20"/>
        </w:rPr>
        <w:t xml:space="preserve">   Я бы хотел знать, как вы и я можем нести какую-то весть этому миру, предостерегая людей от поклонения зверю, когда мы в своём вероисповедании придерживаемся учения этого зверя. Как такое может быть? Можем ли мы выполнить задачу таким образом? (Собрание: "Нет"). Поэтому сегодня я призываю к этому ваше внимание, чтобы вы могли видеть всё таким, каким оно есть на самом деле, и, если это возможно, зная, с чего начать, зная то, что является папским учением, зная то, что является учением "зверя", вы могли оставить это, потому что это действительно так, даже если вы не готовы поверить в истинное оправдание верой, и не готовы увидеть его, как некоторые, не готовы увидеть его таким, каким Бог его нам даёт. Поэтому, если мы убеждаемся в том, что это учение является папским, я надеюсь, что те, кто придерживался и исповедовал его в какой-либо степени и форме, будут достаточно решительны в том, чтобы оставить его. </w:t>
      </w:r>
    </w:p>
    <w:p w:rsidR="00F652A0" w:rsidRPr="004B4380" w:rsidRDefault="00F652A0" w:rsidP="004B4380">
      <w:pPr>
        <w:jc w:val="both"/>
        <w:rPr>
          <w:rFonts w:cs="Arial"/>
          <w:szCs w:val="20"/>
        </w:rPr>
      </w:pPr>
      <w:r w:rsidRPr="004B4380">
        <w:rPr>
          <w:rFonts w:cs="Arial"/>
          <w:szCs w:val="20"/>
        </w:rPr>
        <w:t xml:space="preserve">   На странице 74-й этой книги я читаю следующее: </w:t>
      </w:r>
    </w:p>
    <w:p w:rsidR="00F652A0" w:rsidRPr="004B4380" w:rsidRDefault="00F652A0" w:rsidP="004B4380">
      <w:pPr>
        <w:jc w:val="both"/>
        <w:rPr>
          <w:rFonts w:cs="Arial"/>
          <w:szCs w:val="20"/>
        </w:rPr>
      </w:pPr>
      <w:r w:rsidRPr="004B4380">
        <w:rPr>
          <w:rFonts w:cs="Arial"/>
          <w:szCs w:val="20"/>
        </w:rPr>
        <w:t xml:space="preserve">   "Для того, чтобы духовно возрастающий человек мог получить эту неизменную и постоянную благодать оправдания, требуются некоторые условия, которые должны быть соблюдены со стороны грешника."</w:t>
      </w:r>
    </w:p>
    <w:p w:rsidR="00F652A0" w:rsidRPr="004B4380" w:rsidRDefault="00F652A0" w:rsidP="004B4380">
      <w:pPr>
        <w:jc w:val="both"/>
        <w:rPr>
          <w:rFonts w:cs="Arial"/>
          <w:szCs w:val="20"/>
        </w:rPr>
      </w:pPr>
      <w:r w:rsidRPr="004B4380">
        <w:rPr>
          <w:rFonts w:cs="Arial"/>
          <w:szCs w:val="20"/>
        </w:rPr>
        <w:t xml:space="preserve">  Оказывается, грешник должен приготовить себя для излития этой благодати. Он должен что-то сделать, чтобы приготовить себя к принятию её. Во время чтения каждого утверждения из этой книги я буду также читать и противоположное этому утверждение. Итак, сейчас я зачитаю со страниц 26  и 27 книги Путь ко Христу: </w:t>
      </w:r>
    </w:p>
    <w:p w:rsidR="00F652A0" w:rsidRPr="004B4380" w:rsidRDefault="00F652A0" w:rsidP="004B4380">
      <w:pPr>
        <w:jc w:val="both"/>
        <w:rPr>
          <w:rFonts w:cs="Arial"/>
          <w:szCs w:val="20"/>
        </w:rPr>
      </w:pPr>
      <w:r w:rsidRPr="004B4380">
        <w:rPr>
          <w:rFonts w:cs="Arial"/>
          <w:szCs w:val="20"/>
        </w:rPr>
        <w:t xml:space="preserve">   "Если вы видите и осознаёте свою греховность, не ожидайте того момента, когда вы станете лучше. Как много людей чувствуют себя недостаточно хорошими, чтобы прийти ко Христу! Неужели вы надеетесь стать лучше посредством ваших собственных усилий?... Помощь наша только в Боге. Нам не следует ждать более сильных аргументов, более благоприятных возможностей, более святых чувств. Мы сами по себе не способны ни на что хорошее. Нам необходимо прийти ко Христу такими, какие мы есть. ( Римлянам 4:5)."</w:t>
      </w:r>
    </w:p>
    <w:p w:rsidR="00F652A0" w:rsidRPr="004B4380" w:rsidRDefault="00F652A0" w:rsidP="004B4380">
      <w:pPr>
        <w:jc w:val="both"/>
        <w:rPr>
          <w:rFonts w:cs="Arial"/>
          <w:szCs w:val="20"/>
        </w:rPr>
      </w:pPr>
      <w:r w:rsidRPr="004B4380">
        <w:rPr>
          <w:rFonts w:cs="Arial"/>
          <w:szCs w:val="20"/>
        </w:rPr>
        <w:t xml:space="preserve">  Это и есть оправдание верой. Всё остальное - это оправдание делами. Одно от Христа, другое - от дьявола. Одно является Христовым учением об оправдании верой, другое является дьявольской доктриной об оправдании верой. Настало время для Адвентистов Седьмого Дня понять разницу. (Собрание: "Аминь"). </w:t>
      </w:r>
    </w:p>
    <w:p w:rsidR="00F652A0" w:rsidRPr="004B4380" w:rsidRDefault="00F652A0" w:rsidP="004B4380">
      <w:pPr>
        <w:jc w:val="both"/>
        <w:rPr>
          <w:rFonts w:cs="Arial"/>
          <w:szCs w:val="20"/>
        </w:rPr>
      </w:pPr>
      <w:r w:rsidRPr="004B4380">
        <w:rPr>
          <w:rFonts w:cs="Arial"/>
          <w:szCs w:val="20"/>
        </w:rPr>
        <w:t xml:space="preserve">   Читая снова из католической книги, цитирую: </w:t>
      </w:r>
    </w:p>
    <w:p w:rsidR="00F652A0" w:rsidRPr="004B4380" w:rsidRDefault="00F652A0" w:rsidP="004B4380">
      <w:pPr>
        <w:jc w:val="both"/>
        <w:rPr>
          <w:rFonts w:cs="Arial"/>
          <w:szCs w:val="20"/>
        </w:rPr>
      </w:pPr>
      <w:r w:rsidRPr="004B4380">
        <w:rPr>
          <w:rFonts w:cs="Arial"/>
          <w:szCs w:val="20"/>
        </w:rPr>
        <w:t xml:space="preserve">  "Человек может выполнить эти условия только при помощи божественной благодати, и поэтому эти выполненные условия ни в коем случае не влияют на оправдание и не заслуживают его: они только приготавливают его к получению этого оправдания."</w:t>
      </w:r>
    </w:p>
    <w:p w:rsidR="00F652A0" w:rsidRPr="004B4380" w:rsidRDefault="00F652A0" w:rsidP="004B4380">
      <w:pPr>
        <w:jc w:val="both"/>
        <w:rPr>
          <w:rFonts w:cs="Arial"/>
          <w:szCs w:val="20"/>
        </w:rPr>
      </w:pPr>
      <w:r w:rsidRPr="004B4380">
        <w:rPr>
          <w:rFonts w:cs="Arial"/>
          <w:szCs w:val="20"/>
        </w:rPr>
        <w:lastRenderedPageBreak/>
        <w:t>И снова оттуда же:</w:t>
      </w:r>
    </w:p>
    <w:p w:rsidR="00F652A0" w:rsidRPr="004B4380" w:rsidRDefault="00F652A0" w:rsidP="004B4380">
      <w:pPr>
        <w:jc w:val="both"/>
        <w:rPr>
          <w:rFonts w:cs="Arial"/>
          <w:szCs w:val="20"/>
        </w:rPr>
      </w:pPr>
      <w:r w:rsidRPr="004B4380">
        <w:rPr>
          <w:rFonts w:cs="Arial"/>
          <w:szCs w:val="20"/>
        </w:rPr>
        <w:t xml:space="preserve">  "Нет, я не верю в оправдание делами, но мы должны что-то делать для того, чтобы приготовиться к нему. Мы должны, по крайней мере, показать наши добрые намерения. Мы должны сначала принять хоть какие-то определённые решения, хоть что-то, что приготовит нас к этому."</w:t>
      </w:r>
    </w:p>
    <w:p w:rsidR="00F652A0" w:rsidRPr="004B4380" w:rsidRDefault="00F652A0" w:rsidP="004B4380">
      <w:pPr>
        <w:jc w:val="both"/>
        <w:rPr>
          <w:rFonts w:cs="Arial"/>
          <w:szCs w:val="20"/>
        </w:rPr>
      </w:pPr>
      <w:r w:rsidRPr="004B4380">
        <w:rPr>
          <w:rFonts w:cs="Arial"/>
          <w:szCs w:val="20"/>
        </w:rPr>
        <w:t xml:space="preserve">   Что говорит Бог по этому поводу? На странице 33 книги Путь ко Христу, я читаю: </w:t>
      </w:r>
    </w:p>
    <w:p w:rsidR="00F652A0" w:rsidRPr="004B4380" w:rsidRDefault="00F652A0" w:rsidP="004B4380">
      <w:pPr>
        <w:jc w:val="both"/>
        <w:rPr>
          <w:rFonts w:cs="Arial"/>
          <w:szCs w:val="20"/>
        </w:rPr>
      </w:pPr>
      <w:r w:rsidRPr="004B4380">
        <w:rPr>
          <w:rFonts w:cs="Arial"/>
          <w:szCs w:val="20"/>
        </w:rPr>
        <w:t xml:space="preserve">  "Он привлекает сердца Своих заблудших детей Своей нежной любовью. Ни один земной родитель не мог бы проявлять столько терпения и снисхождения к недостаткам и ошибкам своих детей, сколько Бог проявляет к тем, которых Он желает спасти."</w:t>
      </w:r>
    </w:p>
    <w:p w:rsidR="00F652A0" w:rsidRPr="004B4380" w:rsidRDefault="00F652A0" w:rsidP="004B4380">
      <w:pPr>
        <w:jc w:val="both"/>
        <w:rPr>
          <w:rFonts w:cs="Arial"/>
          <w:szCs w:val="20"/>
        </w:rPr>
      </w:pPr>
      <w:r w:rsidRPr="004B4380">
        <w:rPr>
          <w:rFonts w:cs="Arial"/>
          <w:szCs w:val="20"/>
        </w:rPr>
        <w:t xml:space="preserve">   Чего Он желает? Он желает и ищет возможности спасти. Это Божий взгляд. </w:t>
      </w:r>
    </w:p>
    <w:p w:rsidR="00F652A0" w:rsidRPr="004B4380" w:rsidRDefault="00F652A0" w:rsidP="004B4380">
      <w:pPr>
        <w:jc w:val="both"/>
        <w:rPr>
          <w:rFonts w:cs="Arial"/>
          <w:szCs w:val="20"/>
        </w:rPr>
      </w:pPr>
      <w:r w:rsidRPr="004B4380">
        <w:rPr>
          <w:rFonts w:cs="Arial"/>
          <w:szCs w:val="20"/>
        </w:rPr>
        <w:t xml:space="preserve">  Мы читаем дальше. "Никто не может обращаться с грешником нежнее, чем Бог. Никогда с человеческих уст не слетали более мягкие и ласковые убеждения к заблудшим людям. Все Его обещания, Его предупреждения, являются самим дыханием Его невыразимой любви. Когда сатана приходит к вам и говорит, что вы являетесь великим грешником, взгляните на своего Искупителя и говорите о Его заслугах. Только взирая на Его свет, вы получите помощь. Признайте свой грех, но скажите врагу, что "Иисус Христос пришёл в этот мир спасти грешников", и что вы можете быть спасены Его несравненной любовью. Иоанна3:16."</w:t>
      </w:r>
    </w:p>
    <w:p w:rsidR="00F652A0" w:rsidRPr="004B4380" w:rsidRDefault="00F652A0" w:rsidP="004B4380">
      <w:pPr>
        <w:jc w:val="both"/>
        <w:rPr>
          <w:rFonts w:cs="Arial"/>
          <w:szCs w:val="20"/>
        </w:rPr>
      </w:pPr>
      <w:r w:rsidRPr="004B4380">
        <w:rPr>
          <w:rFonts w:cs="Arial"/>
          <w:szCs w:val="20"/>
        </w:rPr>
        <w:t xml:space="preserve">   Вот что такое оправдание верой. Всё остальное - оправдание делами. Это откровение Иисуса Христа, а остальное - от сатаны.</w:t>
      </w:r>
    </w:p>
    <w:p w:rsidR="00F652A0" w:rsidRPr="004B4380" w:rsidRDefault="00F652A0" w:rsidP="004B4380">
      <w:pPr>
        <w:jc w:val="both"/>
        <w:rPr>
          <w:rFonts w:cs="Arial"/>
          <w:szCs w:val="20"/>
        </w:rPr>
      </w:pPr>
      <w:r w:rsidRPr="004B4380">
        <w:rPr>
          <w:rFonts w:cs="Arial"/>
          <w:szCs w:val="20"/>
        </w:rPr>
        <w:t xml:space="preserve">   Продолжая читать эту католическую книгу, мы узнаем о многих вещах, которые мы должны делать, чтобы соблюсти данные условия. Например: "проявить веру", "проявить страх Божий", "показать надежду", "проявить раскаяние", "принять решение приблизиться к таинству покаяния". Все эти ступени приготовят вас к оправданию и спасению. На странице 76 этой же книги я читаю: </w:t>
      </w:r>
    </w:p>
    <w:p w:rsidR="00F652A0" w:rsidRPr="004B4380" w:rsidRDefault="00F652A0" w:rsidP="004B4380">
      <w:pPr>
        <w:jc w:val="both"/>
        <w:rPr>
          <w:rFonts w:cs="Arial"/>
          <w:szCs w:val="20"/>
        </w:rPr>
      </w:pPr>
      <w:r w:rsidRPr="004B4380">
        <w:rPr>
          <w:rFonts w:cs="Arial"/>
          <w:szCs w:val="20"/>
        </w:rPr>
        <w:t xml:space="preserve">  "Мы имеем постоянную нужду в практическом благочестии и исполнении добрых дел, как перед тем, так и после того, как мы получили оправдание". Мы видим здесь, что, согласно этому учению, Божьи дела должны совершаться даже перед тем, как мы будем оправданы. Они должны приготовить нас к этому оправданию.</w:t>
      </w:r>
    </w:p>
    <w:p w:rsidR="00F652A0" w:rsidRPr="004B4380" w:rsidRDefault="00F652A0" w:rsidP="004B4380">
      <w:pPr>
        <w:jc w:val="both"/>
        <w:rPr>
          <w:rFonts w:cs="Arial"/>
          <w:szCs w:val="20"/>
        </w:rPr>
      </w:pPr>
      <w:r w:rsidRPr="004B4380">
        <w:rPr>
          <w:rFonts w:cs="Arial"/>
          <w:szCs w:val="20"/>
        </w:rPr>
        <w:t xml:space="preserve">  "Добрые дела, так или иначе совершённые посредством благодати перед оправданием, не являются, строго говоря, заслугами, но они содействуют тому, чтобы приготовить путь к оправданию, чтобы побудить Бога совершить это оправдание."</w:t>
      </w:r>
    </w:p>
    <w:p w:rsidR="00F652A0" w:rsidRPr="004B4380" w:rsidRDefault="00F652A0" w:rsidP="004B4380">
      <w:pPr>
        <w:jc w:val="both"/>
        <w:rPr>
          <w:rFonts w:cs="Arial"/>
          <w:szCs w:val="20"/>
        </w:rPr>
      </w:pPr>
      <w:r w:rsidRPr="004B4380">
        <w:rPr>
          <w:rFonts w:cs="Arial"/>
          <w:szCs w:val="20"/>
        </w:rPr>
        <w:t xml:space="preserve">  Они служат тому, чтобы "побудить Бога". Это и есть то обвинение, которое сатана с самого начала предъявлял Богу, говоря, что Он обладает "суровым" характером, что Бог на самом деле является тираном, и не желает, чтобы Его творение было свободным, что Он просто сидит и ждёт, в то время как события происходят без всякого смысла, справедливости и свободы. Его собственные творения должны его "уговаривать" что-то сделать. Эту идею сатана всё время пытался внушить в значение жертвоприношений даже до сегодняшнего дня. Бог же предназначил жертвоприношения для того, чтобы показать человеку, что Он собирается сделать ради него, чтобы показать, на какие жертвы Бог идёт ради него. Но сатана извратил это значение, и поэтому человек должен был совершать жертвоприношения, чтобы добиться Божьего расположения, думая, что Бог гневается и желает его наказать, ожидая оплаты в виде жертвы, чтобы Он не стал нам причинять проблемы, и таким образом мы могли бы "побудить" Его оправдать нас. </w:t>
      </w:r>
    </w:p>
    <w:p w:rsidR="00F652A0" w:rsidRPr="004B4380" w:rsidRDefault="00F652A0" w:rsidP="004B4380">
      <w:pPr>
        <w:jc w:val="both"/>
        <w:rPr>
          <w:rFonts w:cs="Arial"/>
          <w:szCs w:val="20"/>
        </w:rPr>
      </w:pPr>
      <w:r w:rsidRPr="004B4380">
        <w:rPr>
          <w:rFonts w:cs="Arial"/>
          <w:szCs w:val="20"/>
        </w:rPr>
        <w:t xml:space="preserve">   Теперь давайте прочитаем, что об этом говорит Господь в книге Путь ко Христу, на страницах 57 и 58. Упоминая притчу о блудном сыне, и о том, что, когда ещё он был далеко от дома, отец сжалился над ним и побежал ему навстречу, чтобы обнять и поцеловать, данное свидетельство говорит следующее: </w:t>
      </w:r>
    </w:p>
    <w:p w:rsidR="00F652A0" w:rsidRPr="004B4380" w:rsidRDefault="00F652A0" w:rsidP="004B4380">
      <w:pPr>
        <w:jc w:val="both"/>
        <w:rPr>
          <w:rFonts w:cs="Arial"/>
          <w:szCs w:val="20"/>
        </w:rPr>
      </w:pPr>
      <w:r w:rsidRPr="004B4380">
        <w:rPr>
          <w:rFonts w:cs="Arial"/>
          <w:szCs w:val="20"/>
        </w:rPr>
        <w:t xml:space="preserve">   "Но даже эта притча во всей своей нежности и трогательности не способна выразить бесконечное сострадание нашего Небесного Отца. Господь провозглашает через Своего пророка: "Любовью вечною Я возлюбил тебя, и потому простёр к тебе благоволение". Когда грешник находится ещё далеко от обителей своего Небесного Отца, проматывая своё имущество в чужой стране, сердце Отца томится и жаждет встречи с ним. Каждое искреннее желание, пробуждающее душу и призывающее вернуться к Богу, является ничем иным как нежной мольбой Его Духа, привлекающего, умоляющего и приглашающего странника найти покой в Его любви."</w:t>
      </w:r>
    </w:p>
    <w:p w:rsidR="00F652A0" w:rsidRPr="004B4380" w:rsidRDefault="00F652A0" w:rsidP="004B4380">
      <w:pPr>
        <w:jc w:val="both"/>
        <w:rPr>
          <w:rFonts w:cs="Arial"/>
          <w:szCs w:val="20"/>
        </w:rPr>
      </w:pPr>
      <w:r w:rsidRPr="004B4380">
        <w:rPr>
          <w:rFonts w:cs="Arial"/>
          <w:szCs w:val="20"/>
        </w:rPr>
        <w:t xml:space="preserve">   "Как можно давать место сомнениям в душе, имея такие драгоценные обетования в Библии? Как можно предполагать, что когда утомлённый грешник желает вернуться, желает оставить свои грехи, Господь равнодушно отворачивается от него и отклоняет его попытки прийти и пасть к Его ногам в покаянии? Гоните прочь такие мысли! Ничто не может принести больше вреда вашей душе, чем принятие такого понимания о нашем Небесном Отце."</w:t>
      </w:r>
    </w:p>
    <w:p w:rsidR="00F652A0" w:rsidRPr="004B4380" w:rsidRDefault="00F652A0" w:rsidP="004B4380">
      <w:pPr>
        <w:jc w:val="both"/>
        <w:rPr>
          <w:rFonts w:cs="Arial"/>
          <w:szCs w:val="20"/>
        </w:rPr>
      </w:pPr>
      <w:r w:rsidRPr="004B4380">
        <w:rPr>
          <w:rFonts w:cs="Arial"/>
          <w:szCs w:val="20"/>
        </w:rPr>
        <w:t xml:space="preserve">   Кто желает нанести вред нашим душам? (Собрание: "Сатана"). Кто больше всего желает навредить нашей душе? Сатана. Что может навредить душе больше, чем это учение, изложенное в этой книге, говорящее о том, что мы должны привести себя в соответствие определённым условиям, в соответствие определённому образу мыслей, и предпринять благие решения, и всё это для того, чтобы "побудить" Бога сжалиться над нами и спасти нас. Что может принести больший вред душе, чем представление о том, что Бог сурово удерживает грешника на каком-то расстоянии от Себя, до тех пор, пока бедная потерянная душа сделает что-то, чтобы "побудить" Его к милости? Какое учение </w:t>
      </w:r>
      <w:r w:rsidRPr="004B4380">
        <w:rPr>
          <w:rFonts w:cs="Arial"/>
          <w:szCs w:val="20"/>
        </w:rPr>
        <w:lastRenderedPageBreak/>
        <w:t>может быть более губительным? Божий ответ гласит: "Ничто не может повредить вашей душе больше, чем такое понимание." В таком случае я спрошу: от какого единственного источника может прийти это учение? (Собрание: "От сатаны"). Однако эта идея проповедуется под видом оправдания верой! В этой идее нет веры. Гоните её прочь, говорит Господь. И да скажет весь народ, аминь.</w:t>
      </w:r>
      <w:r w:rsidRPr="004B4380">
        <w:rPr>
          <w:rFonts w:cs="Arial"/>
          <w:szCs w:val="20"/>
        </w:rPr>
        <w:cr/>
      </w:r>
    </w:p>
    <w:p w:rsidR="00F652A0" w:rsidRPr="004B4380" w:rsidRDefault="00F652A0" w:rsidP="004B4380">
      <w:pPr>
        <w:jc w:val="both"/>
        <w:rPr>
          <w:rFonts w:cs="Arial"/>
          <w:szCs w:val="20"/>
        </w:rPr>
      </w:pPr>
      <w:r w:rsidRPr="004B4380">
        <w:rPr>
          <w:rFonts w:cs="Arial"/>
          <w:szCs w:val="20"/>
        </w:rPr>
        <w:t xml:space="preserve">   Я снова почитаю из книги "Учение католицизма":</w:t>
      </w:r>
    </w:p>
    <w:p w:rsidR="00F652A0" w:rsidRPr="004B4380" w:rsidRDefault="00F652A0" w:rsidP="004B4380">
      <w:pPr>
        <w:jc w:val="both"/>
        <w:rPr>
          <w:rFonts w:cs="Arial"/>
          <w:szCs w:val="20"/>
        </w:rPr>
      </w:pPr>
      <w:r w:rsidRPr="004B4380">
        <w:rPr>
          <w:rFonts w:cs="Arial"/>
          <w:szCs w:val="20"/>
        </w:rPr>
        <w:t xml:space="preserve">  "Но если добрые дела человека совершаются с помощью действенной благодати, в состоянии оправдывающей благодати , тогда они принимаются Богом и заслуживают увеличения этой благодати на земле и увеличению славы в небесах". </w:t>
      </w:r>
    </w:p>
    <w:p w:rsidR="00F652A0" w:rsidRPr="004B4380" w:rsidRDefault="00F652A0" w:rsidP="004B4380">
      <w:pPr>
        <w:jc w:val="both"/>
        <w:rPr>
          <w:rFonts w:cs="Arial"/>
          <w:szCs w:val="20"/>
        </w:rPr>
      </w:pPr>
      <w:r w:rsidRPr="004B4380">
        <w:rPr>
          <w:rFonts w:cs="Arial"/>
          <w:szCs w:val="20"/>
        </w:rPr>
        <w:t xml:space="preserve">   Что же говорит Господь? Страница 61 книги Путь ко Христу. Эта глава называется "Являемся ли мы учениками?" Она касается тех, кто является учениками Христа, то есть тех же людей, о которых говорила предыдущая цитата из католического учения. Что там сказано? </w:t>
      </w:r>
    </w:p>
    <w:p w:rsidR="00F652A0" w:rsidRPr="004B4380" w:rsidRDefault="00F652A0" w:rsidP="004B4380">
      <w:pPr>
        <w:jc w:val="both"/>
        <w:rPr>
          <w:rFonts w:cs="Arial"/>
          <w:szCs w:val="20"/>
        </w:rPr>
      </w:pPr>
      <w:r w:rsidRPr="004B4380">
        <w:rPr>
          <w:rFonts w:cs="Arial"/>
          <w:szCs w:val="20"/>
        </w:rPr>
        <w:t xml:space="preserve">   "Хотя мы не можем сделать ничего, чтобы изменить свои сердца, или привести их в гармонию с Богом, хотя мы абсолютно не должны полагаться на себя или наши добрые дела, наша жизнь будет свидетельствовать о том, пребывает ли в нас благодать Божья."</w:t>
      </w:r>
    </w:p>
    <w:p w:rsidR="00F652A0" w:rsidRPr="004B4380" w:rsidRDefault="00F652A0" w:rsidP="004B4380">
      <w:pPr>
        <w:jc w:val="both"/>
        <w:rPr>
          <w:rFonts w:cs="Arial"/>
          <w:szCs w:val="20"/>
        </w:rPr>
      </w:pPr>
      <w:r w:rsidRPr="004B4380">
        <w:rPr>
          <w:rFonts w:cs="Arial"/>
          <w:szCs w:val="20"/>
        </w:rPr>
        <w:t xml:space="preserve">  Мы видим, что если Он пребывает в нас, то Он проявит своё влияние через нас. Но сатанинское учение говорит о том, что после того, как мы "уговорили" Бога изменить Своё отношение к нам, тогда мы должны делать некие добрые дела, которые будут "заслуживать" наше спасение в этом мире, чтобы мы имели "возрастание в благодати" на земле, и "возрастание славы на небесах". Это и есть основание для целого фонда "заслуг святых", из которого папа берёт индульгенции, чтобы дать их тем, кто не имеет достаточно своих собственных заслуг.</w:t>
      </w:r>
    </w:p>
    <w:p w:rsidR="00F652A0" w:rsidRPr="004B4380" w:rsidRDefault="00F652A0" w:rsidP="004B4380">
      <w:pPr>
        <w:jc w:val="both"/>
        <w:rPr>
          <w:rFonts w:cs="Arial"/>
          <w:szCs w:val="20"/>
        </w:rPr>
      </w:pPr>
      <w:r w:rsidRPr="004B4380">
        <w:rPr>
          <w:rFonts w:cs="Arial"/>
          <w:szCs w:val="20"/>
        </w:rPr>
        <w:t xml:space="preserve">   Прочитанное мной из католической книги находится в главе, посвящённой оправданию и имеет прямое отношение к этой теме. Потом, на странице 365 автор делает обзор учения об оправдании верой, осуждая протестантов, которые тоже верят в оправдание верой. Давайте, братья, на основании прочитанного сделаем вывод относительно того, кем мы являемся: протестантами или католиками. Давайте поймём, в кого мы верим: в Иисуса Христа или в сатану. Нам нужно осознать это сейчас, и сейчас мы поймём это, чтобы нам возвещать весть третьего ангела. Я читаю:</w:t>
      </w:r>
    </w:p>
    <w:p w:rsidR="00F652A0" w:rsidRPr="004B4380" w:rsidRDefault="00F652A0" w:rsidP="004B4380">
      <w:pPr>
        <w:jc w:val="both"/>
        <w:rPr>
          <w:rFonts w:cs="Arial"/>
          <w:szCs w:val="20"/>
        </w:rPr>
      </w:pPr>
      <w:r w:rsidRPr="004B4380">
        <w:rPr>
          <w:rFonts w:cs="Arial"/>
          <w:szCs w:val="20"/>
        </w:rPr>
        <w:t xml:space="preserve">   "Подобно, как во время революций лидеры пытаются добиться поддержки при помощи приманки в виде грядущей независимости, так и во время так называемой реформации, которая по сути была революцией, направленной против церковного авторитета и порядка в религиозном устройстве, при помощи реформаторов народ был увлечён идеей независимости от священников, в руки которых наш Спаситель отдал служение семи таинств, через которые обретается прощение и благодать."</w:t>
      </w:r>
    </w:p>
    <w:p w:rsidR="00F652A0" w:rsidRPr="004B4380" w:rsidRDefault="00F652A0" w:rsidP="004B4380">
      <w:pPr>
        <w:jc w:val="both"/>
        <w:rPr>
          <w:rFonts w:cs="Arial"/>
          <w:szCs w:val="20"/>
        </w:rPr>
      </w:pPr>
      <w:r w:rsidRPr="004B4380">
        <w:rPr>
          <w:rFonts w:cs="Arial"/>
          <w:szCs w:val="20"/>
        </w:rPr>
        <w:t xml:space="preserve">   "Поэтому они начали с отмены этих таинств, начиная с таинства преемничества, согласно которому избираются священники, и с таинства епитимьи, в которых кающемуся даруется прощение грехов... Затем они сократили два таинства, которые они всё-таки пожелали сохранить, а именно, крещение и святую евхаристию. Это сделано для того, чтобы оправдать данное отвержение и дать каждому власть независимо от священников обеспечивать себя прощением грехов и божественной благодатью."</w:t>
      </w:r>
    </w:p>
    <w:p w:rsidR="00F652A0" w:rsidRPr="004B4380" w:rsidRDefault="00F652A0" w:rsidP="004B4380">
      <w:pPr>
        <w:jc w:val="both"/>
        <w:rPr>
          <w:rFonts w:cs="Arial"/>
          <w:szCs w:val="20"/>
        </w:rPr>
      </w:pPr>
      <w:r w:rsidRPr="004B4380">
        <w:rPr>
          <w:rFonts w:cs="Arial"/>
          <w:szCs w:val="20"/>
        </w:rPr>
        <w:t xml:space="preserve">   Старейшина Джоунс: Разве это учение истинно? Разве не правда, что человек может приближаться к Богу самостоятельно, независимо от священников? (Собрание: "Да") Что говорит Господь? Путь ко Христу, странице 117:</w:t>
      </w:r>
    </w:p>
    <w:p w:rsidR="00F652A0" w:rsidRPr="004B4380" w:rsidRDefault="00F652A0" w:rsidP="004B4380">
      <w:pPr>
        <w:jc w:val="both"/>
        <w:rPr>
          <w:rFonts w:cs="Arial"/>
          <w:szCs w:val="20"/>
        </w:rPr>
      </w:pPr>
      <w:r w:rsidRPr="004B4380">
        <w:rPr>
          <w:rFonts w:cs="Arial"/>
          <w:szCs w:val="20"/>
        </w:rPr>
        <w:t xml:space="preserve">   "Взаимоотношения между Богом и каждой душой на этой земле настолько уникальны и полны, как если бы на земле существовал только этот один человек, за которого Он отдал Своего возлюбленного Сына."</w:t>
      </w:r>
    </w:p>
    <w:p w:rsidR="00F652A0" w:rsidRPr="004B4380" w:rsidRDefault="00F652A0" w:rsidP="004B4380">
      <w:pPr>
        <w:jc w:val="both"/>
        <w:rPr>
          <w:rFonts w:cs="Arial"/>
          <w:szCs w:val="20"/>
        </w:rPr>
      </w:pPr>
      <w:r w:rsidRPr="004B4380">
        <w:rPr>
          <w:rFonts w:cs="Arial"/>
          <w:szCs w:val="20"/>
        </w:rPr>
        <w:t xml:space="preserve">   Слава Богу. А сейчас я прочитаю следующее утверждение из католического учебника:</w:t>
      </w:r>
    </w:p>
    <w:p w:rsidR="00F652A0" w:rsidRPr="004B4380" w:rsidRDefault="00F652A0" w:rsidP="004B4380">
      <w:pPr>
        <w:jc w:val="both"/>
        <w:rPr>
          <w:rFonts w:cs="Arial"/>
          <w:szCs w:val="20"/>
        </w:rPr>
      </w:pPr>
      <w:r w:rsidRPr="004B4380">
        <w:rPr>
          <w:rFonts w:cs="Arial"/>
          <w:szCs w:val="20"/>
        </w:rPr>
        <w:t xml:space="preserve">  "Независимо от священников и таинств, они изобрели некие особые средства, никогда не известные ранее Церкви Божьей, и до сих пор не признаваемые ни католической церковью во всём мире, ни церковью на востоке, средства, при помощи которых последователи Лютера осмелились объявить, что каждый человек может приобрести прощение и оправдание сам по себе, независимо от священников и таинств. Они сформировали новую догму, которую невозможно найти ни в каком вероучении и каноне вселенских соборов, я имею в виду догму об оправдании верой и только верой."</w:t>
      </w:r>
    </w:p>
    <w:p w:rsidR="00F652A0" w:rsidRPr="004B4380" w:rsidRDefault="00F652A0" w:rsidP="004B4380">
      <w:pPr>
        <w:jc w:val="both"/>
        <w:rPr>
          <w:rFonts w:cs="Arial"/>
          <w:szCs w:val="20"/>
        </w:rPr>
      </w:pPr>
      <w:r w:rsidRPr="004B4380">
        <w:rPr>
          <w:rFonts w:cs="Arial"/>
          <w:szCs w:val="20"/>
        </w:rPr>
        <w:t xml:space="preserve">   Здесь это названо "новой догмой", которая осуждается папством, и которой нет ни в одном из его вероучений. На странице 366 я читаю снова:</w:t>
      </w:r>
    </w:p>
    <w:p w:rsidR="00F652A0" w:rsidRPr="004B4380" w:rsidRDefault="00F652A0" w:rsidP="004B4380">
      <w:pPr>
        <w:jc w:val="both"/>
        <w:rPr>
          <w:rFonts w:cs="Arial"/>
          <w:szCs w:val="20"/>
        </w:rPr>
      </w:pPr>
      <w:r w:rsidRPr="004B4380">
        <w:rPr>
          <w:rFonts w:cs="Arial"/>
          <w:szCs w:val="20"/>
        </w:rPr>
        <w:t xml:space="preserve">   "Добавив слово "только", протестанты исключают всю внешнюю благовидность, церемониальность, набожность, дела милосердия, дела послушания и покаяния, и любые другие хорошие дела, как средства достижения оправдания, или как условия его получения."</w:t>
      </w:r>
    </w:p>
    <w:p w:rsidR="00F652A0" w:rsidRPr="004B4380" w:rsidRDefault="00F652A0" w:rsidP="004B4380">
      <w:pPr>
        <w:jc w:val="both"/>
        <w:rPr>
          <w:rFonts w:cs="Arial"/>
          <w:szCs w:val="20"/>
        </w:rPr>
      </w:pPr>
      <w:r w:rsidRPr="004B4380">
        <w:rPr>
          <w:rFonts w:cs="Arial"/>
          <w:szCs w:val="20"/>
        </w:rPr>
        <w:t xml:space="preserve">   Да, конечно же "вы должны делать что-то, чтобы приготовить путь Господу, вы должны делать что-то, чтобы выбраться из той ямы, в которой вы находитесь", чтобы вы могли быть оправданы. Вы должны, по их вероучению, возвысить себя, пройдя часть пути к оправданию, и тогда это сможет "побудить" Господа, и Он примет вас, и оправдает вас. Это и есть учение сатаны. Так кем мы будем, братья? Протестантами, или католиками? Вот в чём вопрос. (Собрание: "Протестантами"). Не должны ли мы провозглашать весть третьего ангела, осуждая поклонение зверю и его образу? Или мы должны сами быть частью этого зверя и его образа? Вот в чём вопрос. Образ зверя является образом </w:t>
      </w:r>
      <w:r w:rsidRPr="004B4380">
        <w:rPr>
          <w:rFonts w:cs="Arial"/>
          <w:szCs w:val="20"/>
        </w:rPr>
        <w:lastRenderedPageBreak/>
        <w:t>зверя, даже если он исповедуется протестантами. Данный вопрос имеет такое же отношение к образу зверя, как и все остальные вопросы этой темы. Протестант, исповедующий образ зверя, является отступившим протестантом. На странице 367 данной католической книги я читаю следующее: "Совершать такие дела, заслуживающие оправдания, по словам протестантов, всё равно, что дать королеве мелкую монету взамен на её драгоценный подарок."</w:t>
      </w:r>
    </w:p>
    <w:p w:rsidR="00F652A0" w:rsidRPr="004B4380" w:rsidRDefault="00F652A0" w:rsidP="004B4380">
      <w:pPr>
        <w:jc w:val="both"/>
        <w:rPr>
          <w:rFonts w:cs="Arial"/>
          <w:szCs w:val="20"/>
        </w:rPr>
      </w:pPr>
      <w:r w:rsidRPr="004B4380">
        <w:rPr>
          <w:rFonts w:cs="Arial"/>
          <w:szCs w:val="20"/>
        </w:rPr>
        <w:t xml:space="preserve">   Что же говорит Господь? Страница 51, Путь ко Христу:</w:t>
      </w:r>
    </w:p>
    <w:p w:rsidR="00F652A0" w:rsidRPr="004B4380" w:rsidRDefault="00F652A0" w:rsidP="004B4380">
      <w:pPr>
        <w:jc w:val="both"/>
        <w:rPr>
          <w:rFonts w:cs="Arial"/>
          <w:szCs w:val="20"/>
        </w:rPr>
      </w:pPr>
      <w:r w:rsidRPr="004B4380">
        <w:rPr>
          <w:rFonts w:cs="Arial"/>
          <w:szCs w:val="20"/>
        </w:rPr>
        <w:t xml:space="preserve">   "Урок, который Иисус преподал, когда был с нами на земле, заключается в том, что дар, обещанный Богом, принадлежит нам, если мы только верим в то, что получаем его."</w:t>
      </w:r>
    </w:p>
    <w:p w:rsidR="00F652A0" w:rsidRPr="004B4380" w:rsidRDefault="00F652A0" w:rsidP="004B4380">
      <w:pPr>
        <w:jc w:val="both"/>
        <w:rPr>
          <w:rFonts w:cs="Arial"/>
          <w:szCs w:val="20"/>
        </w:rPr>
      </w:pPr>
      <w:r w:rsidRPr="004B4380">
        <w:rPr>
          <w:rFonts w:cs="Arial"/>
          <w:szCs w:val="20"/>
        </w:rPr>
        <w:t xml:space="preserve">   Какая же цитата отражает сущность христианства? (Собрание: "Последняя"). Но католическая церковь говорит, что эта идея типична для протестантизма. И это правда. Слава Богу!. </w:t>
      </w:r>
    </w:p>
    <w:p w:rsidR="00F652A0" w:rsidRPr="004B4380" w:rsidRDefault="00F652A0" w:rsidP="004B4380">
      <w:pPr>
        <w:jc w:val="both"/>
        <w:rPr>
          <w:rFonts w:cs="Arial"/>
          <w:szCs w:val="20"/>
        </w:rPr>
      </w:pPr>
      <w:r w:rsidRPr="004B4380">
        <w:rPr>
          <w:rFonts w:cs="Arial"/>
          <w:szCs w:val="20"/>
        </w:rPr>
        <w:t xml:space="preserve">   Продолжаю читать из католического учебника:</w:t>
      </w:r>
    </w:p>
    <w:p w:rsidR="00F652A0" w:rsidRPr="004B4380" w:rsidRDefault="00F652A0" w:rsidP="004B4380">
      <w:pPr>
        <w:jc w:val="both"/>
        <w:rPr>
          <w:rFonts w:cs="Arial"/>
          <w:szCs w:val="20"/>
        </w:rPr>
      </w:pPr>
      <w:r w:rsidRPr="004B4380">
        <w:rPr>
          <w:rFonts w:cs="Arial"/>
          <w:szCs w:val="20"/>
        </w:rPr>
        <w:t xml:space="preserve">   ""Придите такими, какие вы есть", добавляют протестанты, "вы не можете быть слишком скверными для Иисуса""</w:t>
      </w:r>
    </w:p>
    <w:p w:rsidR="00F652A0" w:rsidRPr="004B4380" w:rsidRDefault="00F652A0" w:rsidP="004B4380">
      <w:pPr>
        <w:jc w:val="both"/>
        <w:rPr>
          <w:rFonts w:cs="Arial"/>
          <w:szCs w:val="20"/>
        </w:rPr>
      </w:pPr>
      <w:r w:rsidRPr="004B4380">
        <w:rPr>
          <w:rFonts w:cs="Arial"/>
          <w:szCs w:val="20"/>
        </w:rPr>
        <w:t xml:space="preserve">   Слава Богу, что эта доктрина не исповедуется католиками. Слава Богу, что это учение не является частью зверя или его образа, и не включена в поклонение зверю и его образу. Давайте же соединим эти две протестантские идеи. Что говорит Господь? Страница 27 книги Путь ко Христу: </w:t>
      </w:r>
    </w:p>
    <w:p w:rsidR="00F652A0" w:rsidRPr="004B4380" w:rsidRDefault="00F652A0" w:rsidP="004B4380">
      <w:pPr>
        <w:jc w:val="both"/>
        <w:rPr>
          <w:rFonts w:cs="Arial"/>
          <w:szCs w:val="20"/>
        </w:rPr>
      </w:pPr>
      <w:r w:rsidRPr="004B4380">
        <w:rPr>
          <w:rFonts w:cs="Arial"/>
          <w:szCs w:val="20"/>
        </w:rPr>
        <w:t xml:space="preserve">   "Сами по себе мы не можем ничего. Нам необходимо прийти к Нему такими, какие мы есть."</w:t>
      </w:r>
    </w:p>
    <w:p w:rsidR="00F652A0" w:rsidRPr="004B4380" w:rsidRDefault="00F652A0" w:rsidP="004B4380">
      <w:pPr>
        <w:jc w:val="both"/>
        <w:rPr>
          <w:rFonts w:cs="Arial"/>
          <w:szCs w:val="20"/>
        </w:rPr>
      </w:pPr>
      <w:r w:rsidRPr="004B4380">
        <w:rPr>
          <w:rFonts w:cs="Arial"/>
          <w:szCs w:val="20"/>
        </w:rPr>
        <w:t xml:space="preserve">   И также на странице 55:</w:t>
      </w:r>
    </w:p>
    <w:p w:rsidR="00F652A0" w:rsidRPr="004B4380" w:rsidRDefault="00F652A0" w:rsidP="004B4380">
      <w:pPr>
        <w:jc w:val="both"/>
        <w:rPr>
          <w:rFonts w:cs="Arial"/>
          <w:szCs w:val="20"/>
        </w:rPr>
      </w:pPr>
      <w:r w:rsidRPr="004B4380">
        <w:rPr>
          <w:rFonts w:cs="Arial"/>
          <w:szCs w:val="20"/>
        </w:rPr>
        <w:t xml:space="preserve">   "Иисус любит, когда мы приходим к Нему такими, какие мы есть, то есть грешными."</w:t>
      </w:r>
    </w:p>
    <w:p w:rsidR="00F652A0" w:rsidRPr="004B4380" w:rsidRDefault="00F652A0" w:rsidP="004B4380">
      <w:pPr>
        <w:jc w:val="both"/>
        <w:rPr>
          <w:rFonts w:cs="Arial"/>
          <w:szCs w:val="20"/>
        </w:rPr>
      </w:pPr>
      <w:r w:rsidRPr="004B4380">
        <w:rPr>
          <w:rFonts w:cs="Arial"/>
          <w:szCs w:val="20"/>
        </w:rPr>
        <w:t xml:space="preserve">   Что значит "грешными"? (Собрание: "Исполненными греха"). Неужели Иисус любит, когда мы приходим к Нему такими грешными, какие мы есть, исполненными греха? (Собрание: "Да"). Неужели это правда? (Собрание: "Да, сэр"). Тогда давайте будем протестантами. Давайте исповедовать весть третьего ангела, которая является евангелием Иисуса Христа. </w:t>
      </w:r>
    </w:p>
    <w:p w:rsidR="00F652A0" w:rsidRPr="004B4380" w:rsidRDefault="00F652A0" w:rsidP="004B4380">
      <w:pPr>
        <w:jc w:val="both"/>
        <w:rPr>
          <w:rFonts w:cs="Arial"/>
          <w:szCs w:val="20"/>
        </w:rPr>
      </w:pPr>
      <w:r w:rsidRPr="004B4380">
        <w:rPr>
          <w:rFonts w:cs="Arial"/>
          <w:szCs w:val="20"/>
        </w:rPr>
        <w:t xml:space="preserve">   "Иисус любит, когда мы приходим к Нему такими какие мы есть, грешными, беспомощными, зависимыми. Мы можем прийти к Нему со всеми (с каким количеством? "со всеми") нашими слабостями, нашей несмышлённостью, нашей греховностью, и пасть к Его ногам в покаянии. Его же слава проявляется в том, чтобы заключить нас в объятья Своей любви, и исцелить наши раны, очистить нас от всякой нечистоты... Никто не может быть настолько греховным, чтобы не найти силу, чистоту и праведность в Иисусе, который умер за нас. </w:t>
      </w:r>
    </w:p>
    <w:p w:rsidR="00F652A0" w:rsidRPr="004B4380" w:rsidRDefault="00F652A0" w:rsidP="004B4380">
      <w:pPr>
        <w:jc w:val="both"/>
        <w:rPr>
          <w:rFonts w:cs="Arial"/>
          <w:szCs w:val="20"/>
        </w:rPr>
      </w:pPr>
      <w:r w:rsidRPr="004B4380">
        <w:rPr>
          <w:rFonts w:cs="Arial"/>
          <w:szCs w:val="20"/>
        </w:rPr>
        <w:t xml:space="preserve">   Это и есть дар от Бога. Это Его дар - безвозмездный дар, не требующий ни денег, ни какой либо другой платы, и я принимаю этот дар с радостью и вечной благодарностью Ему за этот дар. В этом и заключается Божье учение об оправдании верой. Другая идея - от сатаны. Почитаем снова из католического учебника:</w:t>
      </w:r>
    </w:p>
    <w:p w:rsidR="00F652A0" w:rsidRPr="004B4380" w:rsidRDefault="00F652A0" w:rsidP="004B4380">
      <w:pPr>
        <w:jc w:val="both"/>
        <w:rPr>
          <w:rFonts w:cs="Arial"/>
          <w:szCs w:val="20"/>
        </w:rPr>
      </w:pPr>
      <w:r w:rsidRPr="004B4380">
        <w:rPr>
          <w:rFonts w:cs="Arial"/>
          <w:szCs w:val="20"/>
        </w:rPr>
        <w:t xml:space="preserve">   "Протестанты утверждают, что только через веру в Его обетование вы можете и должны принять заслуги Христа, получить Христово искупление и Его праведность, принять Его как Того, Кто принадлежит вам, поверить, что Иисус с вами, что Он ваш, что Он прощает ваши грехи, и всё это без всякого приготовления и без всяких дел с вашей стороны."</w:t>
      </w:r>
    </w:p>
    <w:p w:rsidR="00F652A0" w:rsidRPr="004B4380" w:rsidRDefault="00F652A0" w:rsidP="004B4380">
      <w:pPr>
        <w:jc w:val="both"/>
        <w:rPr>
          <w:rFonts w:cs="Arial"/>
          <w:szCs w:val="20"/>
        </w:rPr>
      </w:pPr>
      <w:r w:rsidRPr="004B4380">
        <w:rPr>
          <w:rFonts w:cs="Arial"/>
          <w:szCs w:val="20"/>
        </w:rPr>
        <w:t xml:space="preserve">   Замечательная формулировка! Слава Богу! Это и есть протестантизм! И католики знают, что это протестантизм. А вы знаете, что это такое? На странице 53, книги Путь ко Христу, мы встречаем слова Божьи по этому поводу:</w:t>
      </w:r>
    </w:p>
    <w:p w:rsidR="00F652A0" w:rsidRPr="004B4380" w:rsidRDefault="00F652A0" w:rsidP="004B4380">
      <w:pPr>
        <w:jc w:val="both"/>
        <w:rPr>
          <w:rFonts w:cs="Arial"/>
          <w:szCs w:val="20"/>
        </w:rPr>
      </w:pPr>
      <w:r w:rsidRPr="004B4380">
        <w:rPr>
          <w:rFonts w:cs="Arial"/>
          <w:szCs w:val="20"/>
        </w:rPr>
        <w:t xml:space="preserve">   "Воля Божья заключается в том, чтобы очистить нас от всякого греха, сделать нас Его детьми и благословить нас святой жизнью. Поэтому мы можем смело просить всех этих благословений, верить, что мы принимаем их, и благодарить Бога за то, что мы уже приняли их. Нашим преимуществом является возможность прийти к Иисусу и быть очищенными, чтобы стоять перед Его законом без стыда и угрызений совести." (Ефесянам 1:3). </w:t>
      </w:r>
    </w:p>
    <w:p w:rsidR="00F652A0" w:rsidRPr="004B4380" w:rsidRDefault="00F652A0" w:rsidP="004B4380">
      <w:pPr>
        <w:jc w:val="both"/>
        <w:rPr>
          <w:rFonts w:cs="Arial"/>
          <w:szCs w:val="20"/>
        </w:rPr>
      </w:pPr>
      <w:r w:rsidRPr="004B4380">
        <w:rPr>
          <w:rFonts w:cs="Arial"/>
          <w:szCs w:val="20"/>
        </w:rPr>
        <w:t xml:space="preserve">   (Собрание: "Аминь"). Без каких - либо обрядов покаяния и епитимий? (Собрание: "Да"). Слава Богу.</w:t>
      </w:r>
    </w:p>
    <w:p w:rsidR="00F652A0" w:rsidRPr="004B4380" w:rsidRDefault="00F652A0" w:rsidP="004B4380">
      <w:pPr>
        <w:jc w:val="both"/>
        <w:rPr>
          <w:rFonts w:cs="Arial"/>
          <w:szCs w:val="20"/>
        </w:rPr>
      </w:pPr>
      <w:r w:rsidRPr="004B4380">
        <w:rPr>
          <w:rFonts w:cs="Arial"/>
          <w:szCs w:val="20"/>
        </w:rPr>
        <w:t xml:space="preserve">   Снова из католического учебника:</w:t>
      </w:r>
    </w:p>
    <w:p w:rsidR="00F652A0" w:rsidRPr="004B4380" w:rsidRDefault="00F652A0" w:rsidP="004B4380">
      <w:pPr>
        <w:jc w:val="both"/>
        <w:rPr>
          <w:rFonts w:cs="Arial"/>
          <w:szCs w:val="20"/>
        </w:rPr>
      </w:pPr>
      <w:r w:rsidRPr="004B4380">
        <w:rPr>
          <w:rFonts w:cs="Arial"/>
          <w:szCs w:val="20"/>
        </w:rPr>
        <w:t xml:space="preserve">   "По-мнению протестантов, каким бы обременённым грехами вы ни были, как только вы уверовали в Иисуса и в Его прощение и спасение, вы уже по вашей вере являетесь прощенными, искупленными, оправданными и переведёнными в состояние спасённого человека, независимо от того, насколько вы преуспели во всех других условиях, которые требуются в католицизме.</w:t>
      </w:r>
    </w:p>
    <w:p w:rsidR="00F652A0" w:rsidRPr="004B4380" w:rsidRDefault="00F652A0" w:rsidP="004B4380">
      <w:pPr>
        <w:jc w:val="both"/>
        <w:rPr>
          <w:rFonts w:cs="Arial"/>
          <w:szCs w:val="20"/>
        </w:rPr>
      </w:pPr>
      <w:r w:rsidRPr="004B4380">
        <w:rPr>
          <w:rFonts w:cs="Arial"/>
          <w:szCs w:val="20"/>
        </w:rPr>
        <w:t xml:space="preserve">   Теперь давайте снова почитаем на странице 33 книги Путь ко Христу:</w:t>
      </w:r>
    </w:p>
    <w:p w:rsidR="00F652A0" w:rsidRPr="004B4380" w:rsidRDefault="00F652A0" w:rsidP="004B4380">
      <w:pPr>
        <w:jc w:val="both"/>
        <w:rPr>
          <w:rFonts w:cs="Arial"/>
          <w:szCs w:val="20"/>
        </w:rPr>
      </w:pPr>
      <w:r w:rsidRPr="004B4380">
        <w:rPr>
          <w:rFonts w:cs="Arial"/>
          <w:szCs w:val="20"/>
        </w:rPr>
        <w:t xml:space="preserve">   "Когда сатана приходит, чтобы сказать вам, что вы великий грешник, взирайте на своего Искупителя, и говорите о Его заслугах. Только взирая на Его свет, вы получите помощь. Признайте свой грех, но скажите врагу, что "Иисус Христос пришёл в этот мир спасти грешников", и что вы можете быть спасены Его несравненной любовью. Иисус задал Симону вопрос о двух должниках. Один был должен своему господину маленькую сумму, а другой был должен огромную сумму, но он простил им обоим. Христос спросил Симона о том, какой из должников будет любить своего господина больше. Симон отвечал: "Тот, которому больше простил". Мы были великими грешниками, но Христос умер, чтобы мы были прощены. Заслуг Его жертвы достаточно для того, чтобы Он мог ходатайствовать за нас перед Отцом. "</w:t>
      </w:r>
    </w:p>
    <w:p w:rsidR="00F652A0" w:rsidRPr="004B4380" w:rsidRDefault="00F652A0" w:rsidP="004B4380">
      <w:pPr>
        <w:jc w:val="both"/>
        <w:rPr>
          <w:rFonts w:cs="Arial"/>
          <w:szCs w:val="20"/>
        </w:rPr>
      </w:pPr>
      <w:r w:rsidRPr="004B4380">
        <w:rPr>
          <w:rFonts w:cs="Arial"/>
          <w:szCs w:val="20"/>
        </w:rPr>
        <w:t xml:space="preserve">   Правда ли это? (Собрание: "Да, сэр"). Прекрасно! В этом католическом учебнике ещё есть что почитать на эту тему, но я не буду сейчас тратить на это время. Далее говорится о том, что такое </w:t>
      </w:r>
      <w:r w:rsidRPr="004B4380">
        <w:rPr>
          <w:rFonts w:cs="Arial"/>
          <w:szCs w:val="20"/>
        </w:rPr>
        <w:lastRenderedPageBreak/>
        <w:t xml:space="preserve">вера. А теперь подумайте хорошенько, потому что я повсюду встречаю людей, которые считают верой именно то, что зовётся верой в этом учебнике. Я читаю на странице 368: </w:t>
      </w:r>
    </w:p>
    <w:p w:rsidR="00F652A0" w:rsidRPr="004B4380" w:rsidRDefault="00F652A0" w:rsidP="004B4380">
      <w:pPr>
        <w:jc w:val="both"/>
        <w:rPr>
          <w:rFonts w:cs="Arial"/>
          <w:szCs w:val="20"/>
        </w:rPr>
      </w:pPr>
      <w:r w:rsidRPr="004B4380">
        <w:rPr>
          <w:rFonts w:cs="Arial"/>
          <w:szCs w:val="20"/>
        </w:rPr>
        <w:t xml:space="preserve">   "Слово "вера", встречаясь в Писании, в некоторых случаях означает уверенность в Божьей вездесущности и благости, уверенность в том, что Он может и желает благословить нас Своим чудесным вмешательством. В большинстве же случаев оно относится к открытым истинам, и означает веру в эти истины как таковые. Никто не имеет права придавать слову "вера" какое-то новое значение, и приписывать ему, к примеру, упование на Иисуса Христа в вопросе личного спасения, делая это упование единственным условием личного спасения. Право это было бы дано, если бы Христос или Его апостолы в каких-то конкретных словах ясно показали, что данное слово имеет такое значение, и учили тому, что доверие Христу в вопросе личного спасения действительно является единственным его условием. Никто не вправе придавать какое-то отвлечённое значение слову "вера", не имея ясное основание в Священном Писании или в священной традиции. </w:t>
      </w:r>
    </w:p>
    <w:p w:rsidR="00F652A0" w:rsidRPr="004B4380" w:rsidRDefault="00F652A0" w:rsidP="004B4380">
      <w:pPr>
        <w:jc w:val="both"/>
        <w:rPr>
          <w:rFonts w:cs="Arial"/>
          <w:szCs w:val="20"/>
        </w:rPr>
      </w:pPr>
      <w:r w:rsidRPr="004B4380">
        <w:rPr>
          <w:rFonts w:cs="Arial"/>
          <w:szCs w:val="20"/>
        </w:rPr>
        <w:t xml:space="preserve">   "Во многих местах Священного Писания, говорящих прямо о спасительной вере, вера не означает доверие Христу в вопросе личного спасения, но там ясно указывается на убеждённость в том, что Иисус является Мессией, Христом, Сыном Божьим, убеждённость в правдивости того, что сказано о Нём в Евангелии, и убеждённость в правдивости Его слов и наставлений."</w:t>
      </w:r>
    </w:p>
    <w:p w:rsidR="00F652A0" w:rsidRPr="004B4380" w:rsidRDefault="00F652A0" w:rsidP="004B4380">
      <w:pPr>
        <w:jc w:val="both"/>
        <w:rPr>
          <w:rFonts w:cs="Arial"/>
          <w:szCs w:val="20"/>
        </w:rPr>
      </w:pPr>
      <w:r w:rsidRPr="004B4380">
        <w:rPr>
          <w:rFonts w:cs="Arial"/>
          <w:szCs w:val="20"/>
        </w:rPr>
        <w:t xml:space="preserve">    На странице 370 этого учебника есть определение веры, и я прочитаю его перед прочтением другого определения для сравнения.</w:t>
      </w:r>
    </w:p>
    <w:p w:rsidR="00F652A0" w:rsidRPr="004B4380" w:rsidRDefault="00F652A0" w:rsidP="004B4380">
      <w:pPr>
        <w:jc w:val="both"/>
        <w:rPr>
          <w:rFonts w:cs="Arial"/>
          <w:szCs w:val="20"/>
        </w:rPr>
      </w:pPr>
      <w:r w:rsidRPr="004B4380">
        <w:rPr>
          <w:rFonts w:cs="Arial"/>
          <w:szCs w:val="20"/>
        </w:rPr>
        <w:t xml:space="preserve">   "Эти тексты, каждый из которых говорит о спасительной вере, развеивают всякие сомнения и ясно утверждают, что эта вера является не доверием Христу в вопросе личного спасения, а уверенностью в учении, верой в открытые истины.</w:t>
      </w:r>
    </w:p>
    <w:p w:rsidR="00F652A0" w:rsidRPr="004B4380" w:rsidRDefault="00F652A0" w:rsidP="004B4380">
      <w:pPr>
        <w:jc w:val="both"/>
        <w:rPr>
          <w:rFonts w:cs="Arial"/>
          <w:szCs w:val="20"/>
        </w:rPr>
      </w:pPr>
      <w:r w:rsidRPr="004B4380">
        <w:rPr>
          <w:rFonts w:cs="Arial"/>
          <w:szCs w:val="20"/>
        </w:rPr>
        <w:t xml:space="preserve">   Что же является верой согласно этому определению? "Убеждённость в правдивости учения". Они просто представляют вам одно утверждение из того, что они называют учением Бога, затем вы верите в него, делаете самое лучшее в этом отношении, и это будет называться оправданием верой. Не играет никакой принципиальной роли то, что это учение взято из какого-то текста, или это учение является чьей-то позицией, которую пытаются утвердить на голосовании Генеральной Конференции. Приверженность к этому учению и называется верой. И некоторые помнят время - четыре года назад, и место - Миннеаполис, где три раза была совершена попытка при помощи голосования на Генеральной Конференции укрепить позиции, связанные с вестью третьего ангела. То, во что некоторые верили, они пытались назвать дорожными указателями, а затем провести голосование, чтобы принять решение придерживаться этих указателей, независимо от того, насколько вы знакомы с этими дорожными указателями. Затем их намерением было прийти к соглашению в том, чтобы соблюдать заповеди Божьи, и целую массу всяких других дополнительных установлений, которые вы должны были бы исполнять. И всё это должно было быть названо и представлено как оправдание верой. </w:t>
      </w:r>
    </w:p>
    <w:p w:rsidR="00F652A0" w:rsidRPr="004B4380" w:rsidRDefault="00F652A0" w:rsidP="004B4380">
      <w:pPr>
        <w:jc w:val="both"/>
        <w:rPr>
          <w:rFonts w:cs="Arial"/>
          <w:szCs w:val="20"/>
        </w:rPr>
      </w:pPr>
      <w:r w:rsidRPr="004B4380">
        <w:rPr>
          <w:rFonts w:cs="Arial"/>
          <w:szCs w:val="20"/>
        </w:rPr>
        <w:t xml:space="preserve">   Разве не было нам сказано тогда при помощи ангела Божьего, сказавшего: "Не предпринимайте этого шага, потому что вы не знаете, что он означает"? "Я не имею времени говорить о последствиях этого, но ангел сказал: "Не делайте этого". Там было папство. Вот что Господь пытался сказать нам. Вот что Он хотел дать нам понять. В этом шаге заключалось папство. По-видимому, это происходит с каждой церковью, пытающейся отделиться от папства. Они какое-то время живут верой в Бога, а затем присоединяют к ней какие-то человеческие идеи и учения, и голосуют за то, чтобы придерживаться их как доктрин своей церкви, делая эту приверженность "верой в учение", и следуют своим путём. </w:t>
      </w:r>
    </w:p>
    <w:p w:rsidR="00F652A0" w:rsidRPr="004B4380" w:rsidRDefault="00F652A0" w:rsidP="004B4380">
      <w:pPr>
        <w:jc w:val="both"/>
        <w:rPr>
          <w:rFonts w:cs="Arial"/>
          <w:szCs w:val="20"/>
        </w:rPr>
      </w:pPr>
      <w:r w:rsidRPr="004B4380">
        <w:rPr>
          <w:rFonts w:cs="Arial"/>
          <w:szCs w:val="20"/>
        </w:rPr>
        <w:t xml:space="preserve">   Разве из тех, кто был там, и кто присутствует в этом зале, есть такие, кто не осознаёт сейчас значения того, что там происходило? Если это так, то разве не наступило время, братья, чтобы избавиться от этого, если мы видим, что это смертельно опасно? Это, безусловно, потребует того, чтобы мы были распяты со Христом. Мы можем потерять свою жизнь, чтобы обрести её. Эта смерть для греха будет такой, о которой мы и не мечтали никогда раньше. Она унесёт с собой весь наш папский образ мыслей, весь этот ожесточённый дух, и на их место придёт божественный, нежный ум Иисуса Христа, который не требует никаких клятв, обещаний и девизов, потому что этот ум является умом самого Христа. </w:t>
      </w:r>
    </w:p>
    <w:p w:rsidR="00F652A0" w:rsidRPr="004B4380" w:rsidRDefault="00F652A0" w:rsidP="004B4380">
      <w:pPr>
        <w:jc w:val="both"/>
        <w:rPr>
          <w:rFonts w:cs="Arial"/>
          <w:szCs w:val="20"/>
        </w:rPr>
      </w:pPr>
      <w:r w:rsidRPr="004B4380">
        <w:rPr>
          <w:rFonts w:cs="Arial"/>
          <w:szCs w:val="20"/>
        </w:rPr>
        <w:t xml:space="preserve">   Позвольте мне прочитать это утверждение опять, и обратить ваше внимание на противоречие, содержащееся в нём. Создаётся впечатление, что одна книга была написана специально для другой. Братья, какой книге нам лучше последовать? Да, книге "Путь ко Христу". (по-английски "Шаги ко Христу"). Эти шаги являются шагами не только "ко Христу", но и шагами "со Христом", если мы придерживаемся этих советов. Итак, я прочитаю снова из католического учения, чтобы потом сделать сравнение.</w:t>
      </w:r>
    </w:p>
    <w:p w:rsidR="00F652A0" w:rsidRPr="004B4380" w:rsidRDefault="00F652A0" w:rsidP="004B4380">
      <w:pPr>
        <w:jc w:val="both"/>
        <w:rPr>
          <w:rFonts w:cs="Arial"/>
          <w:szCs w:val="20"/>
        </w:rPr>
      </w:pPr>
      <w:r w:rsidRPr="004B4380">
        <w:rPr>
          <w:rFonts w:cs="Arial"/>
          <w:szCs w:val="20"/>
        </w:rPr>
        <w:t xml:space="preserve">   "Во многих местах Священного Писания, говорящих прямо о спасительной вере, вера не означает доверие Христу в вопросе личного спасения, но там ясно указывается на убеждённость в том, что Иисус является Мессией, Христом, Сыном Божьим, убеждённость в правдивости того, что сказано о Нём в Евангелии, и убеждённость в правдивости Его слов и наставлений."</w:t>
      </w:r>
    </w:p>
    <w:p w:rsidR="00F652A0" w:rsidRPr="004B4380" w:rsidRDefault="00F652A0" w:rsidP="004B4380">
      <w:pPr>
        <w:jc w:val="both"/>
        <w:rPr>
          <w:rFonts w:cs="Arial"/>
          <w:szCs w:val="20"/>
        </w:rPr>
      </w:pPr>
      <w:r w:rsidRPr="004B4380">
        <w:rPr>
          <w:rFonts w:cs="Arial"/>
          <w:szCs w:val="20"/>
        </w:rPr>
        <w:t xml:space="preserve">   Это есть вера в католическом понимании этого слова. Каково же определение веры, которое мы имеем от Бога? "Путь ко Христу",страница 69:</w:t>
      </w:r>
    </w:p>
    <w:p w:rsidR="00F652A0" w:rsidRPr="004B4380" w:rsidRDefault="00F652A0" w:rsidP="004B4380">
      <w:pPr>
        <w:jc w:val="both"/>
        <w:rPr>
          <w:rFonts w:cs="Arial"/>
          <w:szCs w:val="20"/>
        </w:rPr>
      </w:pPr>
      <w:r w:rsidRPr="004B4380">
        <w:rPr>
          <w:rFonts w:cs="Arial"/>
          <w:szCs w:val="20"/>
        </w:rPr>
        <w:lastRenderedPageBreak/>
        <w:t xml:space="preserve">   "Когда мы говорим о вере, нужно обязательно видеть определённое различие. Существует определённого вида убеждённость, которая полностью отличается от веры. Существование и сила Бога, истинность Его слова являются фактами, которые даже сатана и его воинства не могут отвергать в глубине своего сердца."</w:t>
      </w:r>
    </w:p>
    <w:p w:rsidR="00F652A0" w:rsidRPr="004B4380" w:rsidRDefault="00F652A0" w:rsidP="004B4380">
      <w:pPr>
        <w:jc w:val="both"/>
        <w:rPr>
          <w:rFonts w:cs="Arial"/>
          <w:szCs w:val="20"/>
        </w:rPr>
      </w:pPr>
      <w:r w:rsidRPr="004B4380">
        <w:rPr>
          <w:rFonts w:cs="Arial"/>
          <w:szCs w:val="20"/>
        </w:rPr>
        <w:t xml:space="preserve">   Разве демоны не признавали Иисуса Христом? (Собрание: "Да"). В таком случае эти бесы вместе с сатаной и всем его воинством убеждены в существовании и силе Божьей, убеждены в истинности Его слова, убеждены в том, что Иисус - Мессия, Христос, Сын Божий. Сатана и его ангелы убеждены во всём этом. Но это не вера. Сколько добрых дел производит эта убеждённость в их жизни? Нисколько. Они не имеют веры. Однако это убеждение, по мнению католиков, и является спасительной верой. Что же это за вера в таком случае? Это вера сатаны. Эта вера является тем, чем является, то есть сатанинской верой, однако папство выдаёт её за спасительную веру. Кто бы ни называл эту убеждённость спасительной верой, даже если этот человек называется именем Адвентиста Седьмого Дня - он католик. Я продолжу цитировать из книги "Путь ко Христу": </w:t>
      </w:r>
    </w:p>
    <w:p w:rsidR="00F652A0" w:rsidRPr="004B4380" w:rsidRDefault="00F652A0" w:rsidP="004B4380">
      <w:pPr>
        <w:jc w:val="both"/>
        <w:rPr>
          <w:rFonts w:cs="Arial"/>
          <w:szCs w:val="20"/>
        </w:rPr>
      </w:pPr>
      <w:r w:rsidRPr="004B4380">
        <w:rPr>
          <w:rFonts w:cs="Arial"/>
          <w:szCs w:val="20"/>
        </w:rPr>
        <w:t xml:space="preserve">   "Библия говорит, что и бесы веруют и трепещут, но это не есть вера. Там, где есть не только убеждённость в слове Божьем, но и подчинение своей воли Ему, там, где сердце покоряется Ему, там, где душевные привязанности связаны с Ним, там присутствует вера."</w:t>
      </w:r>
    </w:p>
    <w:p w:rsidR="00F652A0" w:rsidRPr="004B4380" w:rsidRDefault="00F652A0" w:rsidP="004B4380">
      <w:pPr>
        <w:jc w:val="both"/>
        <w:rPr>
          <w:rFonts w:cs="Arial"/>
          <w:szCs w:val="20"/>
        </w:rPr>
      </w:pPr>
      <w:r w:rsidRPr="004B4380">
        <w:rPr>
          <w:rFonts w:cs="Arial"/>
          <w:szCs w:val="20"/>
        </w:rPr>
        <w:t xml:space="preserve">   Это есть истина об оправдании верой; это есть истина о праведности через веру, это есть вера, которая действует, слава Богу. Это не та вера, которая убеждена в существовании какого-то далёкого Бога, которая держит истину "во внешнем дворе", а затем пытается своими собственными усилиями решать проблемы. Это не та вера. Это вера, которая действует. Она сама является действенной; она имеет божественную силу в самой себе, чтобы открывать волю Божью в человеке перед всем миром. Это есть праведость через веру, - праведность, которую вера приносит, которую она принимает, и которую она хранит - праведность Бога. </w:t>
      </w:r>
    </w:p>
    <w:p w:rsidR="00F652A0" w:rsidRPr="004B4380" w:rsidRDefault="00F652A0" w:rsidP="004B4380">
      <w:pPr>
        <w:jc w:val="both"/>
        <w:rPr>
          <w:rFonts w:cs="Arial"/>
          <w:szCs w:val="20"/>
        </w:rPr>
      </w:pPr>
      <w:r w:rsidRPr="004B4380">
        <w:rPr>
          <w:rFonts w:cs="Arial"/>
          <w:szCs w:val="20"/>
        </w:rPr>
        <w:t xml:space="preserve">   Я продолжаю читать из книги "Путь ко Христу":</w:t>
      </w:r>
    </w:p>
    <w:p w:rsidR="00F652A0" w:rsidRPr="004B4380" w:rsidRDefault="00F652A0" w:rsidP="004B4380">
      <w:pPr>
        <w:jc w:val="both"/>
        <w:rPr>
          <w:rFonts w:cs="Arial"/>
          <w:szCs w:val="20"/>
        </w:rPr>
      </w:pPr>
      <w:r w:rsidRPr="004B4380">
        <w:rPr>
          <w:rFonts w:cs="Arial"/>
          <w:szCs w:val="20"/>
        </w:rPr>
        <w:t xml:space="preserve">   "Вера, которая действует любовью и очищает душу. Этой верой сердце обновляется по образу Божьему."</w:t>
      </w:r>
    </w:p>
    <w:p w:rsidR="00F652A0" w:rsidRPr="004B4380" w:rsidRDefault="00F652A0" w:rsidP="004B4380">
      <w:pPr>
        <w:jc w:val="both"/>
        <w:rPr>
          <w:rFonts w:cs="Arial"/>
          <w:szCs w:val="20"/>
        </w:rPr>
      </w:pPr>
      <w:r w:rsidRPr="004B4380">
        <w:rPr>
          <w:rFonts w:cs="Arial"/>
          <w:szCs w:val="20"/>
        </w:rPr>
        <w:t xml:space="preserve">   Мне нет нужды читать дальше, потому что этого достаточно, чтобы показать контраст, да и время уже проходит. Этого достаточно, чтобы убедиться в том, что католическое учение об оправдании верой является сатанинским учением. Это учение является простым примером плотского ума, зависящего только от себя, действующего только от себя, возвышающего себя, и облекающего всё это в убеждения и доктрины, но не имеющего силы Божьей. Братья, пусть это учение будет искоренено навсегда.</w:t>
      </w:r>
    </w:p>
    <w:p w:rsidR="00F652A0" w:rsidRPr="004B4380" w:rsidRDefault="00F652A0" w:rsidP="004B4380">
      <w:pPr>
        <w:jc w:val="both"/>
        <w:rPr>
          <w:rFonts w:cs="Arial"/>
          <w:szCs w:val="20"/>
        </w:rPr>
      </w:pPr>
      <w:r w:rsidRPr="004B4380">
        <w:rPr>
          <w:rFonts w:cs="Arial"/>
          <w:szCs w:val="20"/>
        </w:rPr>
        <w:t xml:space="preserve">   В язычестве сатана уводил умы людей таким образом, что они ставили себя наравне с Богом, совершенно не скрывая этого. Затем Христос пришёл в наш мир, открывая истинное евангелие так, как никогда раньше - Христос в вас, человек, оправдывающийся верой в Него, оправдывающийся исключительно верой, верой, которая имеет божественную жизнь в самой себе, верой, которая полна силы Божьей, верой, которая живёт и действует, верой, которая приводит к Богу всех, имеющих её, и восстанавливает образ Божий в душе. Затем сатана взял тот же самый плотский ум, который во время язычества приравнивал себя к Богу, и облёк этот ум своим собственным учением веры, которую он выдаёт за оправдание верой, и возвысил главного представителя этого учения, превознеся его "превыше всего, называемого Богом или святынею, так что в храме Божьем сядет он, как Бог, выдавая себя за Бога."</w:t>
      </w:r>
    </w:p>
    <w:p w:rsidR="00F652A0" w:rsidRPr="004B4380" w:rsidRDefault="00F652A0" w:rsidP="004B4380">
      <w:pPr>
        <w:jc w:val="both"/>
        <w:rPr>
          <w:rFonts w:cs="Arial"/>
          <w:szCs w:val="20"/>
        </w:rPr>
      </w:pPr>
      <w:r w:rsidRPr="004B4380">
        <w:rPr>
          <w:rFonts w:cs="Arial"/>
          <w:szCs w:val="20"/>
        </w:rPr>
        <w:t xml:space="preserve">   О, если бы мы имели ум Христов, а не плотский ум! О, если бы мы имели ум Христов, а не ум сатаны! О, если бы мы познали Божье учение о праведности через веру, а не сатанинское учение! Тогда бы мы действительно приняли поздний дождь, "учение о праведности, согласно праведности."</w:t>
      </w:r>
    </w:p>
    <w:p w:rsidR="00F652A0" w:rsidRPr="004B4380" w:rsidRDefault="00F652A0" w:rsidP="004B4380">
      <w:pPr>
        <w:jc w:val="both"/>
        <w:rPr>
          <w:rFonts w:cs="Arial"/>
          <w:szCs w:val="20"/>
        </w:rPr>
      </w:pPr>
      <w:r w:rsidRPr="004B4380">
        <w:rPr>
          <w:rFonts w:cs="Arial"/>
          <w:szCs w:val="20"/>
        </w:rPr>
        <w:t xml:space="preserve">   Братья, давайте уверуем в весть третьего ангела. Я надеюсь, что перед нами открыт ясный путь для изучения и принятия праведности Божьей, которая по вере Иисуса Христа во всех и на всех верующих. В таком случае давайте примем его в страхе Божьем, прислушиваясь к Святому Духу, способному объяснить нам его, чтобы этот Учитель Праведности мог научить нас "праведности согласно праведности", или правильной праведности.</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13.</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В прошлый раз мы попытались очертить, насколько это возможно, ясную и отчётливую грань между доктриной сатаны и верой Иисуса, между учением об оправдании делами, которое скрывается под маской учения об оправдании верой, и учением об оправдании верой, каким оно является на самом деле. Это было целью нашего изучения. И мы ещё вспомним об этом. Это исследование открыло нам нашу насущную нужду, которую мы имеем сейчас. Эта нужда заключается в необходимости иметь и исповедовать учение о праведности "согласно праведности", или учение о "правильной праведности". И это учение может исходить, как мы выяснили, только от Божьего понимания праведности, а не нашего собственного. Для того, чтобы иметь Божье представление о праведности и её обретении, нам нужно иметь такой ум, который сможет понять это учение. Этим умом может быть только ум Иисуса Христа. Кто не имеет ума Христова, кто не отдал себя и всё, что он имеет и исповедует, чтобы принять </w:t>
      </w:r>
      <w:r w:rsidRPr="004B4380">
        <w:rPr>
          <w:rFonts w:cs="Arial"/>
          <w:szCs w:val="20"/>
        </w:rPr>
        <w:lastRenderedPageBreak/>
        <w:t xml:space="preserve">взамен ум Христов, этот человек просто не в состоянии знать и понимать, что такое праведность через веру; он не может понять, что такое оправдание верой. Он может исповедовать это внешне, он может соглашаться с этим, он может говорить, что имеет это, но он не может даже знать, что это такое, потому что ни один человек не может понимать этого своим плотским умом. Давайте же сейчас откроем Библию, чтобы прочитать об этом. 1-е Коринфянам 2:14: </w:t>
      </w:r>
    </w:p>
    <w:p w:rsidR="00F652A0" w:rsidRPr="004B4380" w:rsidRDefault="00F652A0" w:rsidP="004B4380">
      <w:pPr>
        <w:jc w:val="both"/>
        <w:rPr>
          <w:rFonts w:cs="Arial"/>
          <w:szCs w:val="20"/>
        </w:rPr>
      </w:pPr>
      <w:r w:rsidRPr="004B4380">
        <w:rPr>
          <w:rFonts w:cs="Arial"/>
          <w:szCs w:val="20"/>
        </w:rPr>
        <w:t xml:space="preserve">  "Душевный человек не принимает того, что от Духа Божия, потому что он почитает это безумием."</w:t>
      </w:r>
    </w:p>
    <w:p w:rsidR="00F652A0" w:rsidRPr="004B4380" w:rsidRDefault="00F652A0" w:rsidP="004B4380">
      <w:pPr>
        <w:jc w:val="both"/>
        <w:rPr>
          <w:rFonts w:cs="Arial"/>
          <w:szCs w:val="20"/>
        </w:rPr>
      </w:pPr>
      <w:r w:rsidRPr="004B4380">
        <w:rPr>
          <w:rFonts w:cs="Arial"/>
          <w:szCs w:val="20"/>
        </w:rPr>
        <w:t xml:space="preserve">   Именно таким образом обращались с праведностью по вере сотни людей, исповедующих веру в неё. </w:t>
      </w:r>
    </w:p>
    <w:p w:rsidR="00F652A0" w:rsidRPr="004B4380" w:rsidRDefault="00F652A0" w:rsidP="004B4380">
      <w:pPr>
        <w:jc w:val="both"/>
        <w:rPr>
          <w:rFonts w:cs="Arial"/>
          <w:szCs w:val="20"/>
        </w:rPr>
      </w:pPr>
      <w:r w:rsidRPr="004B4380">
        <w:rPr>
          <w:rFonts w:cs="Arial"/>
          <w:szCs w:val="20"/>
        </w:rPr>
        <w:t xml:space="preserve">  Старейшина Льюис Джонсон: "Священники государственной церкви в Скандинавии проповедуют её именно так."</w:t>
      </w:r>
    </w:p>
    <w:p w:rsidR="00F652A0" w:rsidRPr="004B4380" w:rsidRDefault="00F652A0" w:rsidP="004B4380">
      <w:pPr>
        <w:jc w:val="both"/>
        <w:rPr>
          <w:rFonts w:cs="Arial"/>
          <w:szCs w:val="20"/>
        </w:rPr>
      </w:pPr>
      <w:r w:rsidRPr="004B4380">
        <w:rPr>
          <w:rFonts w:cs="Arial"/>
          <w:szCs w:val="20"/>
        </w:rPr>
        <w:t xml:space="preserve">   Да, все католики проповедуют так. Плотский ум по другому не может. И это будет всегда происходить с человеком, не имеющим ума Христова. Но человек, не имеющий ума Христова, не отдаёт себе отчёт и не знает этого. Он не знает, что он не имеет ума Христова. Он думает, что у него всё в порядке. Он думает, что он имеет праведность Божью, которая по вере. При этом он видит, что эта праведность, которую он имеет, нуждается в постоянном усовершенствовании, которое он вынужден своими силами совершать, однако он убеждён в том, что это и есть праведность по вере. "Душевный человек не принимает того, что от Духа Божия, потому что он почитает это безумием; и не может разуметь, потому что о сем [надобно] судить духовно."</w:t>
      </w:r>
    </w:p>
    <w:p w:rsidR="00F652A0" w:rsidRPr="004B4380" w:rsidRDefault="00F652A0" w:rsidP="004B4380">
      <w:pPr>
        <w:jc w:val="both"/>
        <w:rPr>
          <w:rFonts w:cs="Arial"/>
          <w:szCs w:val="20"/>
        </w:rPr>
      </w:pPr>
      <w:r w:rsidRPr="004B4380">
        <w:rPr>
          <w:rFonts w:cs="Arial"/>
          <w:szCs w:val="20"/>
        </w:rPr>
        <w:t xml:space="preserve">   Как человек может понять праведность Божью при помощи плотского ума? Сейчас я хочу обратиться к вам, независимо от того, кто вы и слышали ли вы вообще об Иисусе Христе. Примите этот текст таким, какой он есть. Как кто-то может понять праведность Божью при помощи плотского ума - ума сатаны, потому что плотский ум есть ни что иное, как ум сатаны? Может ли такой человек понять праведность Божью? (Собрание: "Нет"). Может ли ум сатаны понять праведность Бога?</w:t>
      </w:r>
    </w:p>
    <w:p w:rsidR="00F652A0" w:rsidRPr="004B4380" w:rsidRDefault="00F652A0" w:rsidP="004B4380">
      <w:pPr>
        <w:jc w:val="both"/>
        <w:rPr>
          <w:rFonts w:cs="Arial"/>
          <w:szCs w:val="20"/>
        </w:rPr>
      </w:pPr>
      <w:r w:rsidRPr="004B4380">
        <w:rPr>
          <w:rFonts w:cs="Arial"/>
          <w:szCs w:val="20"/>
        </w:rPr>
        <w:t xml:space="preserve">   Праведность Божья, выраженная в буквах, в словах Священного Писания, в десяти заповедях - это закон Божий. Все согласны с этим. Вы не найдёте ни одного Адвентиста Седьмого Дня, который с этим не согласен. Проблема в том, что многие пытаются получить праведность Божью из закона и при помощи закона. Некоторые же всё-таки пытаются получить праведность, нет, они получают праведность независимо от закона, посредством веры Иисуса Христа, которая "во всех и на всех верующих, ибо нет различия." "Но ныне (а это означает сейчас) независимо от закона, явилась правда (в оригинале "праведность") Божия, о которой свидетельствуют закон и пророки, правда ("праведность") Божия через веру в Иисуса Христа (в оригинале, как и в Библии Короля Иакова, которую читает Джоунс, написано "через веру Иисуса Христа", а не "в Иисуса Христа" - прим. пер.) во всех и на всех верующих, ибо нет различия." Римлянам 3:21, 22. </w:t>
      </w:r>
    </w:p>
    <w:p w:rsidR="00F652A0" w:rsidRPr="004B4380" w:rsidRDefault="00F652A0" w:rsidP="004B4380">
      <w:pPr>
        <w:jc w:val="both"/>
        <w:rPr>
          <w:rFonts w:cs="Arial"/>
          <w:szCs w:val="20"/>
        </w:rPr>
      </w:pPr>
      <w:r w:rsidRPr="004B4380">
        <w:rPr>
          <w:rFonts w:cs="Arial"/>
          <w:szCs w:val="20"/>
        </w:rPr>
        <w:t xml:space="preserve">   Получающий праведность таким образом, действительно имеет её, но так или иначе, все Адвентисты Седьмого Дня согласны с тем, что десять заповедей, выраженных в буквах и в словах, являются праведностью Божьей. </w:t>
      </w:r>
    </w:p>
    <w:p w:rsidR="00F652A0" w:rsidRPr="004B4380" w:rsidRDefault="00F652A0" w:rsidP="004B4380">
      <w:pPr>
        <w:jc w:val="both"/>
        <w:rPr>
          <w:rFonts w:cs="Arial"/>
          <w:szCs w:val="20"/>
        </w:rPr>
      </w:pPr>
      <w:r w:rsidRPr="004B4380">
        <w:rPr>
          <w:rFonts w:cs="Arial"/>
          <w:szCs w:val="20"/>
        </w:rPr>
        <w:t xml:space="preserve">   Итак, "плотские помышления суть вражда против Бога; ибо закону Божию не покоряются, да и не могут." Как в таком случае плотский ум может знать праведность Божью? Как этот ум может быть покорным ей? Этого не может быть, говорит Господь. Человек, имеющий только свой плотский ум, знающий только то, чему он научен в этом мире, и не имеющий ума Христова, человек, который не принял ума Христова от Самого Христа, не может понимать праведность, обретаемую посредством веры Иисуса Христа. И сейчас, прямо сейчас, когда Господь желает открыть нам праведность Божью "согласно праведности", или "праведным путём", и преподать нам "праведное учение о праведности", сейчас, как никогда ранее в истории земли, нам крайне необходимо иметь и руководствоваться исключительно умом Иисуса Христа.</w:t>
      </w:r>
    </w:p>
    <w:p w:rsidR="00F652A0" w:rsidRPr="004B4380" w:rsidRDefault="00F652A0" w:rsidP="004B4380">
      <w:pPr>
        <w:jc w:val="both"/>
        <w:rPr>
          <w:rFonts w:cs="Arial"/>
          <w:szCs w:val="20"/>
        </w:rPr>
      </w:pPr>
      <w:r w:rsidRPr="004B4380">
        <w:rPr>
          <w:rFonts w:cs="Arial"/>
          <w:szCs w:val="20"/>
        </w:rPr>
        <w:t xml:space="preserve">  Итак, "Плотские помышления суть вражда против Бога; ибо закону Божию не покоряются, да и не могут." Покорен ли ум Христов закону Божьему? (Собрание: "Да"). Был ли этот ум когда-нибудь в каком-либо другом состоянии? (Собрание: "Нет"). Правильно. Ум Христов всегда был покорен слову Божьему. Вся Библия, конечно же, является выражением закона Божьего, как он есть во Христе. В таком случае, разве не был ум Христов всегда покорен закону Божьему? Разве он не покорен слову Божьему во всей его целостности? (Собрание: "Покорен"). В этом не может быть никакого сомнения. Что бы не изрекало слово Божье, как ум Христов относится к этому? Он моментально принимает это. Он не говорит: "Удивительно, как это может быть." Можете ли вы предположить, что ум Христов скажет: "Я думаю, что это означает то-то и то-то."? Или предположить, что он скажет: "Вы делаете слишком сильный акцент на этом стихе." Или: "Разве не можете вы немного изменить формулировку этого места писания?" Нет. Разве ум Христов когда-либо волнуется о том, что Бог неудачно высказался, например, в Библии? Нет. Что бы слово Божье не говорило, ум Христов сразу же принимает это. </w:t>
      </w:r>
    </w:p>
    <w:p w:rsidR="00F652A0" w:rsidRPr="004B4380" w:rsidRDefault="00F652A0" w:rsidP="004B4380">
      <w:pPr>
        <w:jc w:val="both"/>
        <w:rPr>
          <w:rFonts w:cs="Arial"/>
          <w:szCs w:val="20"/>
        </w:rPr>
      </w:pPr>
      <w:r w:rsidRPr="004B4380">
        <w:rPr>
          <w:rFonts w:cs="Arial"/>
          <w:szCs w:val="20"/>
        </w:rPr>
        <w:t xml:space="preserve">   Братья, вне всякого сомнения, вы можете иметь этот же ум, как и каждый человек в этом мире. Вы можете знать то, что знает этот ум. Я знаю, что вы можете иметь такой ум, который, слыша слово Божье, мгновенно принимает его, без всякого отвержения, вопросов, и тени сомнения. Мы можем, зная этот признак, убедиться в том, что вы и я имеем этот ум. Он проявлялся бы таким образом, что слыша слово Божье, мы не изрекали бы возражений, несогласия и недовольства. Ум Христов </w:t>
      </w:r>
      <w:r w:rsidRPr="004B4380">
        <w:rPr>
          <w:rFonts w:cs="Arial"/>
          <w:szCs w:val="20"/>
        </w:rPr>
        <w:lastRenderedPageBreak/>
        <w:t xml:space="preserve">проявляет себя именно так, не правда ли? (Собрание: "Да"). В таком случае можно довольно легко сделать вывод о том, имеем ли мы ум Христов. </w:t>
      </w:r>
    </w:p>
    <w:p w:rsidR="00F652A0" w:rsidRPr="004B4380" w:rsidRDefault="00F652A0" w:rsidP="004B4380">
      <w:pPr>
        <w:jc w:val="both"/>
        <w:rPr>
          <w:rFonts w:cs="Arial"/>
          <w:szCs w:val="20"/>
        </w:rPr>
      </w:pPr>
      <w:r w:rsidRPr="004B4380">
        <w:rPr>
          <w:rFonts w:cs="Arial"/>
          <w:szCs w:val="20"/>
        </w:rPr>
        <w:t xml:space="preserve">   Если вы или я, ваш ум или мой ум, ваше отношение или моё отношение не находятся в этом смиренном состоянии, в состоянии смирения перед Богом, если то, что Он говорит через Своих пророков, вызывает хоть какое-то возражение в нашем уме и сердце, то чей ум мы имеем? (Собрание: "Плотский ум"). Мы имеем ум, который начал возражать в самом начале. Настало время избавиться от этого ума. </w:t>
      </w:r>
    </w:p>
    <w:p w:rsidR="00F652A0" w:rsidRPr="004B4380" w:rsidRDefault="00F652A0" w:rsidP="004B4380">
      <w:pPr>
        <w:jc w:val="both"/>
        <w:rPr>
          <w:rFonts w:cs="Arial"/>
          <w:szCs w:val="20"/>
        </w:rPr>
      </w:pPr>
      <w:r w:rsidRPr="004B4380">
        <w:rPr>
          <w:rFonts w:cs="Arial"/>
          <w:szCs w:val="20"/>
        </w:rPr>
        <w:t xml:space="preserve">   Напомню вам, что любой человек может иметь такой ум, который будет принимать всё, что когда- либо скажет слово Божье. И в этом уме нет никакой склонности к возражениям и противоречиям по отношению к слову Божьему. Этот ум не является естественным для людей, но любой человек может иметь его, и когда он будет иметь его, он будет знать о том, что он имеет тот ум, который нам всем нужно иметь. Это и есть тот ум, которому Господь может открыть Свою праведность "согласно праведности", или праведным путём, потому что этот ум принимает от Бога всё, что Бог должен открыть, открыть Своим собственным способом, а не каким-то другим способом, который я бы захотел совершенствовать, исправлять или отменять.</w:t>
      </w:r>
    </w:p>
    <w:p w:rsidR="00F652A0" w:rsidRPr="004B4380" w:rsidRDefault="00F652A0" w:rsidP="004B4380">
      <w:pPr>
        <w:jc w:val="both"/>
        <w:rPr>
          <w:rFonts w:cs="Arial"/>
          <w:szCs w:val="20"/>
        </w:rPr>
      </w:pPr>
      <w:r w:rsidRPr="004B4380">
        <w:rPr>
          <w:rFonts w:cs="Arial"/>
          <w:szCs w:val="20"/>
        </w:rPr>
        <w:t xml:space="preserve">   Поэтому человек, который принимает учение и понимание об оправдании верой, или праведности через веру, согласно своему собственному пониманию или своему собственному видению, просто не сможет понять его. Он просто ещё не понял этого. Вот и всё. Он имеет ту же самую сатанинскую идею о праведности по вере. Его понимание является просто-напросто той же самой Римско-католической системой оправдания делами, выдаваемой за оправдание верой. Сейчас настало настолько ответственное время, что девять из десяти наших собратьев не отдают себе отчёта в этом. В это время нам крайне необходимо убедиться в том, что мы имеем понимание праведности Божьей и оправдания по вере, которое отличается от понимания Римо-католиков. В этом нет никаких сомнений. </w:t>
      </w:r>
    </w:p>
    <w:p w:rsidR="00F652A0" w:rsidRPr="004B4380" w:rsidRDefault="00F652A0" w:rsidP="004B4380">
      <w:pPr>
        <w:jc w:val="both"/>
        <w:rPr>
          <w:rFonts w:cs="Arial"/>
          <w:szCs w:val="20"/>
        </w:rPr>
      </w:pPr>
      <w:r w:rsidRPr="004B4380">
        <w:rPr>
          <w:rFonts w:cs="Arial"/>
          <w:szCs w:val="20"/>
        </w:rPr>
        <w:t xml:space="preserve">   Я прочитаю пару абзацев, которые имеют связь с тем, что мы изучали в прошлый раз. В Свидетельствах для Церкви, том 1-й, страница 186, я прочитаю абзац, касающийся вести к лаодикийской церкви. Речь идёт о том, какую роль должна исполнить эта весть:</w:t>
      </w:r>
    </w:p>
    <w:p w:rsidR="00F652A0" w:rsidRPr="004B4380" w:rsidRDefault="00F652A0" w:rsidP="004B4380">
      <w:pPr>
        <w:jc w:val="both"/>
        <w:rPr>
          <w:rFonts w:cs="Arial"/>
          <w:szCs w:val="20"/>
        </w:rPr>
      </w:pPr>
      <w:r w:rsidRPr="004B4380">
        <w:rPr>
          <w:rFonts w:cs="Arial"/>
          <w:szCs w:val="20"/>
        </w:rPr>
        <w:t xml:space="preserve">   "Она должна пробудить народ Божий, открыть им их отступления, и привести к ревностному покаянию, чтобы они могли удостоиться присутствия Иисуса и могли быть приготовленными к громкому кличу третьего ангела."</w:t>
      </w:r>
    </w:p>
    <w:p w:rsidR="00F652A0" w:rsidRPr="004B4380" w:rsidRDefault="00F652A0" w:rsidP="004B4380">
      <w:pPr>
        <w:jc w:val="both"/>
        <w:rPr>
          <w:rFonts w:cs="Arial"/>
          <w:szCs w:val="20"/>
        </w:rPr>
      </w:pPr>
      <w:r w:rsidRPr="004B4380">
        <w:rPr>
          <w:rFonts w:cs="Arial"/>
          <w:szCs w:val="20"/>
        </w:rPr>
        <w:t xml:space="preserve">   Кто будет приготовлен к громкому кличу третьего ангела? Те, кто имеют присутствие Иисуса Христа. Те, которым лаодикийская весть посредством исполнения своей роли принесла присутствие Иисуса Христа. Это означает также и личное присутствие, а не только некое воображаемое, дистанционное присутствие. Давайте прочитаем объяснение этого выражения в книге "Путь ко Христу", на страницах 82-85: </w:t>
      </w:r>
    </w:p>
    <w:p w:rsidR="00F652A0" w:rsidRPr="004B4380" w:rsidRDefault="00F652A0" w:rsidP="004B4380">
      <w:pPr>
        <w:jc w:val="both"/>
        <w:rPr>
          <w:rFonts w:cs="Arial"/>
          <w:szCs w:val="20"/>
        </w:rPr>
      </w:pPr>
      <w:r w:rsidRPr="004B4380">
        <w:rPr>
          <w:rFonts w:cs="Arial"/>
          <w:szCs w:val="20"/>
        </w:rPr>
        <w:t xml:space="preserve">   "Когда Христос вознёсся на небеса, ощущение Его присутствия по прежнему сопровождало Его последователей. Это было личное присутствие, исполненное любви и света. Иисус, Спаситель, который ходил с ними, разговаривал с ними и молился с ними, который исполнял надеждой и утешением их сердца, начал отдаляться от них на небеса в то время, как весть мира и покоя ещё была на Его устах. Голос Его слов достиг их слуха, даже когда облако ангелов приняло Его в свою среду: "Се, Я с вами во все дни до скончания века". Он вознёсся на небеса, оставаясь человеком. Они знали, что Он находится перед троном Божьим, всё ещё являясь их Другом и Спасителем, и что Его сочувствие к ним не изменилось, что Он всё ещё является Единым со страдающим человечеством. Он предстоит перед Богом с заслугами Своей собственной драгоценной крови, пролитой за нас, показывая Свои пронзённые руки и ноги, напоминая о цене, заплаченной за всех, кого Он искупил. Они знали, что Он вознёсся на небеса для того, чтобы приготовить там место для них, и что Он придёт снова, и возьмёт их к Себе. Когда они собирались вместе после Его вознесения, они с радостью предвкушали и радовались возможности вознести свои молитвы Отцу во имя Иисуса."</w:t>
      </w:r>
    </w:p>
    <w:p w:rsidR="00F652A0" w:rsidRPr="004B4380" w:rsidRDefault="00F652A0" w:rsidP="004B4380">
      <w:pPr>
        <w:jc w:val="both"/>
        <w:rPr>
          <w:rFonts w:cs="Arial"/>
          <w:szCs w:val="20"/>
        </w:rPr>
      </w:pPr>
      <w:r w:rsidRPr="004B4380">
        <w:rPr>
          <w:rFonts w:cs="Arial"/>
          <w:szCs w:val="20"/>
        </w:rPr>
        <w:t xml:space="preserve">   Это было удивительное молитвенное собрание, не так ли? Там было около 120-ти человек, и каждый желал вознести свои молитвы и просьбы Отцу во имя Иисуса.</w:t>
      </w:r>
    </w:p>
    <w:p w:rsidR="00F652A0" w:rsidRPr="004B4380" w:rsidRDefault="00F652A0" w:rsidP="004B4380">
      <w:pPr>
        <w:jc w:val="both"/>
        <w:rPr>
          <w:rFonts w:cs="Arial"/>
          <w:szCs w:val="20"/>
        </w:rPr>
      </w:pPr>
      <w:r w:rsidRPr="004B4380">
        <w:rPr>
          <w:rFonts w:cs="Arial"/>
          <w:szCs w:val="20"/>
        </w:rPr>
        <w:t xml:space="preserve">  "В торжественном благоговении они склонились в молитве, повторяя обещание: "О чём ни попросите Отца во имя Моё, будет вам. Доселе вы ничего не просили у Отца во имя Моё. Просите, и получите, чтобы радость ваша была совершенна." Они воздевали свои руки выше и выше, веруя в могущественную истину о том, что "Христос Иисус умер, но и воскрес: Он и одесную Бога, Он и ходатайствует за нас." И Пятидесятница принесла им присутствие Утешителя, о котором Христос сказал: "Он пребудет в вас". Далее Иисус сказал: "лучше для вас, чтобы Я пошел; ибо, если Я не пойду, Утешитель не придет к вам; а если пойду, то пошлю Его к вам." С тех пор, посредством Святого Духа, Христос может постоянно пребывать в сердцах Своих детей. Их единство с Ним стало ещё более тесным, чем во время Его личного присутствия среди них."</w:t>
      </w:r>
    </w:p>
    <w:p w:rsidR="00F652A0" w:rsidRPr="004B4380" w:rsidRDefault="00F652A0" w:rsidP="004B4380">
      <w:pPr>
        <w:jc w:val="both"/>
        <w:rPr>
          <w:rFonts w:cs="Arial"/>
          <w:szCs w:val="20"/>
        </w:rPr>
      </w:pPr>
      <w:r w:rsidRPr="004B4380">
        <w:rPr>
          <w:rFonts w:cs="Arial"/>
          <w:szCs w:val="20"/>
        </w:rPr>
        <w:t xml:space="preserve">   Вот что Он желает, чтобы мы имели сейчас. Он желает, чтобы мы сейчас имели то, что они имели в день Пятидесятницы - личное присутствие Иисуса Христа. И если мы будем иметь это, Он приблизится к нам ближе, чем если бы Он присутствовал здесь лично. Он желает приблизиться к вам ближе, чем если бы Он приходил каждый вечер на наши встречи и садился на одно из мест в этом зале. Вот чего Господь желает прямо сейчас. </w:t>
      </w:r>
    </w:p>
    <w:p w:rsidR="00F652A0" w:rsidRPr="004B4380" w:rsidRDefault="00F652A0" w:rsidP="004B4380">
      <w:pPr>
        <w:jc w:val="both"/>
        <w:rPr>
          <w:rFonts w:cs="Arial"/>
          <w:szCs w:val="20"/>
        </w:rPr>
      </w:pPr>
      <w:r w:rsidRPr="004B4380">
        <w:rPr>
          <w:rFonts w:cs="Arial"/>
          <w:szCs w:val="20"/>
        </w:rPr>
        <w:lastRenderedPageBreak/>
        <w:t xml:space="preserve">   "Свет, любовь и сила пребывающего Христа воссияла через них, и люди, смотря на них, "удивлялись, между тем узнавали их, что они были с Иисусом."</w:t>
      </w:r>
    </w:p>
    <w:p w:rsidR="00F652A0" w:rsidRPr="004B4380" w:rsidRDefault="00F652A0" w:rsidP="004B4380">
      <w:pPr>
        <w:jc w:val="both"/>
        <w:rPr>
          <w:rFonts w:cs="Arial"/>
          <w:szCs w:val="20"/>
        </w:rPr>
      </w:pPr>
      <w:r w:rsidRPr="004B4380">
        <w:rPr>
          <w:rFonts w:cs="Arial"/>
          <w:szCs w:val="20"/>
        </w:rPr>
        <w:t xml:space="preserve">   Есть ещё утверждение из "Свидетельства № 31", страница 156: </w:t>
      </w:r>
    </w:p>
    <w:p w:rsidR="00F652A0" w:rsidRPr="004B4380" w:rsidRDefault="00F652A0" w:rsidP="004B4380">
      <w:pPr>
        <w:jc w:val="both"/>
        <w:rPr>
          <w:rFonts w:cs="Arial"/>
          <w:szCs w:val="20"/>
        </w:rPr>
      </w:pPr>
      <w:r w:rsidRPr="004B4380">
        <w:rPr>
          <w:rFonts w:cs="Arial"/>
          <w:szCs w:val="20"/>
        </w:rPr>
        <w:t xml:space="preserve">   "Весть Христа, передаваемая в Его любви, передаваемая теми, кто высоко ценит души, постоянно окружающие нас в этом мире, будет вызывать свидетельство "Они похожи на Иисуса" даже из уст безбожников."</w:t>
      </w:r>
    </w:p>
    <w:p w:rsidR="00F652A0" w:rsidRPr="004B4380" w:rsidRDefault="00F652A0" w:rsidP="004B4380">
      <w:pPr>
        <w:jc w:val="both"/>
        <w:rPr>
          <w:rFonts w:cs="Arial"/>
          <w:szCs w:val="20"/>
        </w:rPr>
      </w:pPr>
      <w:r w:rsidRPr="004B4380">
        <w:rPr>
          <w:rFonts w:cs="Arial"/>
          <w:szCs w:val="20"/>
        </w:rPr>
        <w:t xml:space="preserve">   Настало время, чтобы весть передавалась именно таким образом, как Он желает, и Он выполнит этот план. Если исповедующие Его имя не позволят Ему сейчас прийти к ним во всей Своей полноте, чтобы они могли нести весть именно таким образом, Он найдёт людей, которые сделают это. Сейчас наступил этот решающий момент. Мы не можем больше медлить и пребывать в нерешительности. </w:t>
      </w:r>
    </w:p>
    <w:p w:rsidR="00F652A0" w:rsidRPr="004B4380" w:rsidRDefault="00F652A0" w:rsidP="004B4380">
      <w:pPr>
        <w:jc w:val="both"/>
        <w:rPr>
          <w:rFonts w:cs="Arial"/>
          <w:szCs w:val="20"/>
        </w:rPr>
      </w:pPr>
      <w:r w:rsidRPr="004B4380">
        <w:rPr>
          <w:rFonts w:cs="Arial"/>
          <w:szCs w:val="20"/>
        </w:rPr>
        <w:t xml:space="preserve">   "Всем, чем был Христос для первых учеников, Он желает быть для нас сегодня, потому что в той последней молитве с небольшой группой учеников, собранных вокруг Него, Он сказал: "Не о них только молю, но и о всех, которые уверуют по слову их."</w:t>
      </w:r>
    </w:p>
    <w:p w:rsidR="00F652A0" w:rsidRPr="004B4380" w:rsidRDefault="00F652A0" w:rsidP="004B4380">
      <w:pPr>
        <w:jc w:val="both"/>
        <w:rPr>
          <w:rFonts w:cs="Arial"/>
          <w:szCs w:val="20"/>
        </w:rPr>
      </w:pPr>
      <w:r w:rsidRPr="004B4380">
        <w:rPr>
          <w:rFonts w:cs="Arial"/>
          <w:szCs w:val="20"/>
        </w:rPr>
        <w:t xml:space="preserve">   "Иисус молился о нас, и просил о том, чтобы мы были едиными с Ним, как и Он един с Отцом. Какое удивительное единство! Спаситель сказал о Себе: "Сын не может делать ничего от Себя", "Отец, пребывающий во Мне, Он творит дела". В таком случае, если в нас будет пребывать Христос, то действовать в нас тоже будет Он." </w:t>
      </w:r>
    </w:p>
    <w:p w:rsidR="00F652A0" w:rsidRPr="004B4380" w:rsidRDefault="00F652A0" w:rsidP="004B4380">
      <w:pPr>
        <w:jc w:val="both"/>
        <w:rPr>
          <w:rFonts w:cs="Arial"/>
          <w:szCs w:val="20"/>
        </w:rPr>
      </w:pPr>
      <w:r w:rsidRPr="004B4380">
        <w:rPr>
          <w:rFonts w:cs="Arial"/>
          <w:szCs w:val="20"/>
        </w:rPr>
        <w:t xml:space="preserve">   Обращаясь к человеку, который так озабочен и страшно испуган тем, что ему не позволяют ничего делать, и хотят свести на нет все его дела, такому человеку я хочу сказать: если Христос пребывает в вашем сердце, Он найдёт, чем Ему заняться. Братья, не переживайте насчёт дел, взыщите Господа Иисуса Христа, и вы найдёте работы больше, чем вы сможете когда-либо совершить! (Собрание: "Аминь"). Проблема в том, что когда люди думают о делах, о делах и о делах, вместо того, чтобы взирать на Христа, совершающего дела, они всё искажают и извращают. Сатана не волнуется, смотря на тех, кто ревностно исповедует праведность по вере и оправдание верой до тех пор, пока они думают о делах. Эта мысль содержится в том определении веры, которое мы читали в прошлый раз. Позвольте мне прочитать его снова. Книга "Путь ко Христу", страница 69:</w:t>
      </w:r>
    </w:p>
    <w:p w:rsidR="00F652A0" w:rsidRPr="004B4380" w:rsidRDefault="00F652A0" w:rsidP="004B4380">
      <w:pPr>
        <w:jc w:val="both"/>
        <w:rPr>
          <w:rFonts w:cs="Arial"/>
          <w:szCs w:val="20"/>
        </w:rPr>
      </w:pPr>
      <w:r w:rsidRPr="004B4380">
        <w:rPr>
          <w:rFonts w:cs="Arial"/>
          <w:szCs w:val="20"/>
        </w:rPr>
        <w:t xml:space="preserve">   "Когда мы говорим о вере, то нам следует провести чёткое различие в понимании этого вопроса. Существует такой вид убеждения, который полностью отличается от веры. Существование и сила Божья, истинность Его слова - это те факты, которые не могут отвергать даже сатана и его ангелы."</w:t>
      </w:r>
    </w:p>
    <w:p w:rsidR="00F652A0" w:rsidRPr="004B4380" w:rsidRDefault="00F652A0" w:rsidP="004B4380">
      <w:pPr>
        <w:jc w:val="both"/>
        <w:rPr>
          <w:rFonts w:cs="Arial"/>
          <w:szCs w:val="20"/>
        </w:rPr>
      </w:pPr>
      <w:r w:rsidRPr="004B4380">
        <w:rPr>
          <w:rFonts w:cs="Arial"/>
          <w:szCs w:val="20"/>
        </w:rPr>
        <w:t xml:space="preserve">   Они убеждены в этих фактах, но разве это убеждение приносит им какую-то праведность или способность делать добрые дела? Присутствует ли в этом убеждении какая-то благая сила? Какое доброе влияние оказывает на них это убеждение? (Собрание: "Никакого"). Совершенно верно. Это просто оторванная теория, рассматриваемая со стороны, некое отвлечённое понятие, настолько отвлечённое, что даже бесы могут верить в существование и силу Божью, они могут верить в истинность Библии, верить в то, что Иисус является Мессией, Сыном Божьим, Святым, и они при этом могут продолжать оставаться бесами. Такому бесу ничто не мешает принять вид католика и, придерживаясь этой мёртвой веры, в то же самое время исповедовать оправдание верой, являясь одновременно и большим сторонником того, что они называют "добрыми делами". При этом он может быть очень ревностным в своём стремлении быть праведным, быть хорошим, чтобы "побудить" Бога смилостивиться над ним, как мы читали в прошлый раз. Вы знаете, как они это делают. Вы знаете об их паломничествах и епитимьях, об их самоотречении и их готовности лишить себя всякого земного блага. </w:t>
      </w:r>
    </w:p>
    <w:p w:rsidR="00F652A0" w:rsidRPr="004B4380" w:rsidRDefault="00F652A0" w:rsidP="004B4380">
      <w:pPr>
        <w:jc w:val="both"/>
        <w:rPr>
          <w:rFonts w:cs="Arial"/>
          <w:szCs w:val="20"/>
        </w:rPr>
      </w:pPr>
      <w:r w:rsidRPr="004B4380">
        <w:rPr>
          <w:rFonts w:cs="Arial"/>
          <w:szCs w:val="20"/>
        </w:rPr>
        <w:t xml:space="preserve">   Но вопрос в следующем: Кто это всё делает? Кто в этих всех делах является инициатором и действующей силой? Человеческое "Я" совершает всё это, для того, чтобы стать праведным, чтобы увеличить тот объём заслуг, который послужит к увеличению благодати в этом мире и славы в небесах. Вот для чего всё это, не так ли? (Собрание: "Да"). Кто делает эти дела? (Собрание: "Человеческое "Я""). Совершенно верно. Разве ум и сердце покорилось Богу? Разве связаны с Ним сердечные привязанности и мысли? Разве подчинено Ему всё, что есть у такого человека? Нет. И поэтому во всех этих делах проявляется человеческое "я". </w:t>
      </w:r>
    </w:p>
    <w:p w:rsidR="00F652A0" w:rsidRPr="004B4380" w:rsidRDefault="00F652A0" w:rsidP="004B4380">
      <w:pPr>
        <w:jc w:val="both"/>
        <w:rPr>
          <w:rFonts w:cs="Arial"/>
          <w:szCs w:val="20"/>
        </w:rPr>
      </w:pPr>
      <w:r w:rsidRPr="004B4380">
        <w:rPr>
          <w:rFonts w:cs="Arial"/>
          <w:szCs w:val="20"/>
        </w:rPr>
        <w:t xml:space="preserve">   Кто же должен делать дела, чтобы эти дела всегда были добрыми? Давайте снова почитаем: "Если Христос пребывает в наших сердцах, Он будет производить в нас "и хотение и действие по Своему благоволению." Нам нужно делать то, что делает Он. Нам необходимо проявлять тот же дух. И таким образом, любя Его и пребывая в Нём, мы будем возрастать в Нём во всём, имея Его "главою, Христом". Вот чего желает Господь. Вот что такое иметь ум Христов. Прошлым вечером мы прояснили ту же мысль - Я не могу иметь ум Христов в отрыве от Самого Христа. Я не могу иметь ум Христов, не имея Его личного присутствия. Но личное присутствие Иисуса Христа и есть то, что Он желает дать нам посредством Духа Святого в излитии позднего дождя прямо сейчас. Личное присутствие Христа - это то, что Он желает дать нам. </w:t>
      </w:r>
    </w:p>
    <w:p w:rsidR="00F652A0" w:rsidRPr="004B4380" w:rsidRDefault="00F652A0" w:rsidP="004B4380">
      <w:pPr>
        <w:jc w:val="both"/>
        <w:rPr>
          <w:rFonts w:cs="Arial"/>
          <w:szCs w:val="20"/>
        </w:rPr>
      </w:pPr>
      <w:r w:rsidRPr="004B4380">
        <w:rPr>
          <w:rFonts w:cs="Arial"/>
          <w:szCs w:val="20"/>
        </w:rPr>
        <w:t xml:space="preserve">   Теперь продолжим исследовать определение веры. Бес может быть убеждённым в существовании и силе Божьей, он может верить в истинность Библии, он может верить и исповедовать Иисуса Христа как Мессию, Сына Божьего, Святого Израилева, и при этом продолжать оставаться бесом. Но это не есть вера. Это убеждение не имеет никакой силы и не может никому помочь. Разве не в том заключается секрет всех этих наставлений, о которых мы читаем в Свидетельствах все эти годы, что </w:t>
      </w:r>
      <w:r w:rsidRPr="004B4380">
        <w:rPr>
          <w:rFonts w:cs="Arial"/>
          <w:szCs w:val="20"/>
        </w:rPr>
        <w:lastRenderedPageBreak/>
        <w:t>истина не должна "оставаться во внешнем дворе", а должна проникнуть во внутреннее святилище души? Разве не об этом идёт речь? (Собрание: "Да"). Разве не в том вопрос, что истину можно считать чем-то отдалённым, и смотреть на неё как на некую теорию, дополняя и "достраивая" её своими собственными представлениями, а затем исполнять то, во что мы таким образом уверовали, будучи исполненными самих себя? Но это не вера.</w:t>
      </w:r>
    </w:p>
    <w:p w:rsidR="00F652A0" w:rsidRPr="004B4380" w:rsidRDefault="00F652A0" w:rsidP="004B4380">
      <w:pPr>
        <w:jc w:val="both"/>
        <w:rPr>
          <w:rFonts w:cs="Arial"/>
          <w:szCs w:val="20"/>
        </w:rPr>
      </w:pPr>
      <w:r w:rsidRPr="004B4380">
        <w:rPr>
          <w:rFonts w:cs="Arial"/>
          <w:szCs w:val="20"/>
        </w:rPr>
        <w:t xml:space="preserve">   Вот что такое вера: "Там, где есть не только убеждённость в Слове Божьем, но и покорность воли Ему; там, где сердце подчинилось Его водительству, где сердечные привязанности связаны с Ним." Эти высказывания довольно серьёзные. Они достойны отдельного рассмотрения. "Подчинение воли Ему". Произошло ли это в вашем сердце? Покорилась ли ваша воля Ему так, что это решение больше не пересматривается и не отменяется? Или эта покорность совершается под вашим контролем и до такой степени, до которой вы решили её проявить? Подчинена ли ваша воля Ему? Именно ваша? Я имею ввиду, именно ваше сердце? Находится ли ваша воля под Его контролем? Кто-то говорит: "Я думаю, что да". Вам нужно точно знать это. "Ну," - говорит другой, - "Я пытаюсь подчинить свою волю Ему". Прекратите пытаться и подчините свою волю Ему, чтобы покончить с этим и быть в этом уверенным. </w:t>
      </w:r>
    </w:p>
    <w:p w:rsidR="00F652A0" w:rsidRPr="004B4380" w:rsidRDefault="00F652A0" w:rsidP="004B4380">
      <w:pPr>
        <w:jc w:val="both"/>
        <w:rPr>
          <w:rFonts w:cs="Arial"/>
          <w:szCs w:val="20"/>
        </w:rPr>
      </w:pPr>
      <w:r w:rsidRPr="004B4380">
        <w:rPr>
          <w:rFonts w:cs="Arial"/>
          <w:szCs w:val="20"/>
        </w:rPr>
        <w:t xml:space="preserve">   "Покорность воли Ему". Покорна ли ваша воля Ему? Произошло ли это так, чтобы вы сами были в этом уверены? Или может быть в каких-то ситуациях всё-таки верх берёт желание и склонность распорядиться своей волей по-своему? Вы можете ответить сами себе на этот вопрос. Вы можете знать, совершилось это или нет. (Голос: "Как?"). Как? Покорив свою волю Богу и сказав Ему об этом. Без сомнения, любой человек может знать, произошло это или нет. (Голос: "Если он об этом не знает, значит этого не случилось"). Совершенно верно. </w:t>
      </w:r>
    </w:p>
    <w:p w:rsidR="00F652A0" w:rsidRPr="004B4380" w:rsidRDefault="00F652A0" w:rsidP="004B4380">
      <w:pPr>
        <w:jc w:val="both"/>
        <w:rPr>
          <w:rFonts w:cs="Arial"/>
          <w:szCs w:val="20"/>
        </w:rPr>
      </w:pPr>
      <w:r w:rsidRPr="004B4380">
        <w:rPr>
          <w:rFonts w:cs="Arial"/>
          <w:szCs w:val="20"/>
        </w:rPr>
        <w:t xml:space="preserve">   Если кто-то не знает, произошло это или нет, то он имеет самое неопровержимое доказательство того, что этого ещё не произошло. Когда же это произойдёт, он обязательно узнает об этом! В этом вся суть. Когда это происходит, он становится духовным человеком, и он знает то, чего он не знал никогда в своей жизни. Плотский человек никогда не сможет этого понять и принять. Как я могу знать о том, чего никогда не происходило в моей жизни? Представьте, что в вашей жизни это произошло, а в моей ещё нет, и я прошу вас объяснить мне всё это, чтобы я мог понять, как это происходит, не испытывая этого в своей жизни. Такой подход будет в корне неправильным, заранее обречённым на провал. Тем более этот подход бесполезен в данном вопросе, потому что этот вопрос является вопросом личных взаимоотношений между человеком и Богом. "И будут все научены Богом." Один человек может сказать другому о том, что это факт. Другой может подтвердить, что это факт. Но ни один человек не может сделать этот факт реальностью в жизни другого, даже если он очень захочет подарить ему этот факт. Я могу засвидетельствовать своему брату, что это факт, и что он может знать об этом, но он должен узнать об этом только от Бога. Просто покорившись Богу, вы можете сделать этот факт реальностью. Это единственный способ. Множество людей не могут понять, как это происходит, но самой большой проблемой является тот факт, что они не сделают этого, даже если вы им скажете, как это сделать. </w:t>
      </w:r>
    </w:p>
    <w:p w:rsidR="00F652A0" w:rsidRPr="004B4380" w:rsidRDefault="00F652A0" w:rsidP="004B4380">
      <w:pPr>
        <w:jc w:val="both"/>
        <w:rPr>
          <w:rFonts w:cs="Arial"/>
          <w:szCs w:val="20"/>
        </w:rPr>
      </w:pPr>
      <w:r w:rsidRPr="004B4380">
        <w:rPr>
          <w:rFonts w:cs="Arial"/>
          <w:szCs w:val="20"/>
        </w:rPr>
        <w:t xml:space="preserve">   Я спрашиваю снова, подчинена ли ваша воля Ему? Совершился ли этот факт? Прошли ли вы этот этап? Убеждены ли вы в том, что вы находитесь в этом состоянии, когда ваша воля подчинена Ему, чтоб Он мог руководить вами, и в этом нет никаких сомнений или возражений? Подчинена ли ваша воля Богу так, что Он может использовать вас так, как Он пожелает, и у вас не возникает никаких возражений или склонности сделать что-то по своему, потому что единственное ваше желаете - чтобы Он Сам совершал своё дело в вас? Таково ли ваше состояние? (Собрание: "Да"). </w:t>
      </w:r>
    </w:p>
    <w:p w:rsidR="00F652A0" w:rsidRPr="004B4380" w:rsidRDefault="00F652A0" w:rsidP="004B4380">
      <w:pPr>
        <w:jc w:val="both"/>
        <w:rPr>
          <w:rFonts w:cs="Arial"/>
          <w:szCs w:val="20"/>
        </w:rPr>
      </w:pPr>
      <w:r w:rsidRPr="004B4380">
        <w:rPr>
          <w:rFonts w:cs="Arial"/>
          <w:szCs w:val="20"/>
        </w:rPr>
        <w:t xml:space="preserve">   Присутствуют ли здесь те, кто не имеет этого подчинения? Если да, вы просто пойдите и скажите Господу об этом. Скажите Ему: "Господи, я подчиняю всё Тебе, отдаю всего себя, без остатка. Я не удерживаю в своём распоряжении ничего. Всё отдано. Всё - воля и всё - отдано Тебе, чтобы Ты мог использовать всё, производя и желание и действие. (Собрание: "Аминь"). Братья, каждый из нас нуждается в этом каждый день. Именно так Господь и желает прийти к нам. Только эта покорность позволит Ему войти.</w:t>
      </w:r>
    </w:p>
    <w:p w:rsidR="00F652A0" w:rsidRPr="004B4380" w:rsidRDefault="00F652A0" w:rsidP="004B4380">
      <w:pPr>
        <w:jc w:val="both"/>
        <w:rPr>
          <w:rFonts w:cs="Arial"/>
          <w:szCs w:val="20"/>
        </w:rPr>
      </w:pPr>
      <w:r w:rsidRPr="004B4380">
        <w:rPr>
          <w:rFonts w:cs="Arial"/>
          <w:szCs w:val="20"/>
        </w:rPr>
        <w:t xml:space="preserve">   Но до тех пор, пока я удерживаю хоть какую-то часть моей воли, я буду идти своим путём, управляя собой, и Бог не сможет меня использовать сполна. В таком случае Христос не может прийти в Своей полноте, потому что полного подчинения Ему нет. Пусть здесь на этом месте произойдёт своего рода смерть. Пусть здесь случится смерть для своего "я". Вот что означает эта покорность. Она означает смерть. Никто не собирается бороться за то, чтобы умереть. Люди борются только за то, чтобы выжить. </w:t>
      </w:r>
    </w:p>
    <w:p w:rsidR="00F652A0" w:rsidRPr="004B4380" w:rsidRDefault="00F652A0" w:rsidP="004B4380">
      <w:pPr>
        <w:jc w:val="both"/>
        <w:rPr>
          <w:rFonts w:cs="Arial"/>
          <w:szCs w:val="20"/>
        </w:rPr>
      </w:pPr>
      <w:r w:rsidRPr="004B4380">
        <w:rPr>
          <w:rFonts w:cs="Arial"/>
          <w:szCs w:val="20"/>
        </w:rPr>
        <w:t xml:space="preserve">   Помните о том, что недостаточно просто "желать умереть". Вам необходимо умереть. Этого желает Господь. Кто-то скажет: "Как мне это сделать?" Снова Господь говорит: "Считайте себя мёртвыми." Мёртвыми. Брат Дюрланд читал нам вчера здесь такие слова: "Умерший освободился от греха." Это правда. "Считайте себя мёртвыми для греха," и Бог сделает это реальностью. Дело в том, братья, что нам нужно познакомиться с Богом. Проблема в том, что народ не знаком с Господом лично, и поэтому не знает, как это происходит в отношениях с Ним. </w:t>
      </w:r>
    </w:p>
    <w:p w:rsidR="00F652A0" w:rsidRPr="004B4380" w:rsidRDefault="00F652A0" w:rsidP="004B4380">
      <w:pPr>
        <w:jc w:val="both"/>
        <w:rPr>
          <w:rFonts w:cs="Arial"/>
          <w:szCs w:val="20"/>
        </w:rPr>
      </w:pPr>
      <w:r w:rsidRPr="004B4380">
        <w:rPr>
          <w:rFonts w:cs="Arial"/>
          <w:szCs w:val="20"/>
        </w:rPr>
        <w:t xml:space="preserve">   "Там где сердце покорилось Ему..." Какая часть сердца? (Собрание: "Всё сердце"). Произошло ли это? (Собрание: "Да"). На самом ли деле всё сердце покорилось? Всё, без остатка? Ну, - кто-то </w:t>
      </w:r>
      <w:r w:rsidRPr="004B4380">
        <w:rPr>
          <w:rFonts w:cs="Arial"/>
          <w:szCs w:val="20"/>
        </w:rPr>
        <w:lastRenderedPageBreak/>
        <w:t>скажет, - я покорил всё, что я знаю. В таком случае я скажу вам: сделайте ещё один шаг, и покорите Ему всё, чего вы не знаете.</w:t>
      </w:r>
    </w:p>
    <w:p w:rsidR="00F652A0" w:rsidRPr="004B4380" w:rsidRDefault="00F652A0" w:rsidP="004B4380">
      <w:pPr>
        <w:jc w:val="both"/>
        <w:rPr>
          <w:rFonts w:cs="Arial"/>
          <w:szCs w:val="20"/>
        </w:rPr>
      </w:pPr>
      <w:r w:rsidRPr="004B4380">
        <w:rPr>
          <w:rFonts w:cs="Arial"/>
          <w:szCs w:val="20"/>
        </w:rPr>
        <w:t xml:space="preserve">  Старейшина О. С. Феррен: Когда человек делает это, является ли он несчастным и жалким?</w:t>
      </w:r>
    </w:p>
    <w:p w:rsidR="00F652A0" w:rsidRPr="004B4380" w:rsidRDefault="00F652A0" w:rsidP="004B4380">
      <w:pPr>
        <w:jc w:val="both"/>
        <w:rPr>
          <w:rFonts w:cs="Arial"/>
          <w:szCs w:val="20"/>
        </w:rPr>
      </w:pPr>
      <w:r w:rsidRPr="004B4380">
        <w:rPr>
          <w:rFonts w:cs="Arial"/>
          <w:szCs w:val="20"/>
        </w:rPr>
        <w:t xml:space="preserve">  Старейшина Джоунс: Конечно, да. </w:t>
      </w:r>
    </w:p>
    <w:p w:rsidR="00F652A0" w:rsidRPr="004B4380" w:rsidRDefault="00F652A0" w:rsidP="004B4380">
      <w:pPr>
        <w:jc w:val="both"/>
        <w:rPr>
          <w:rFonts w:cs="Arial"/>
          <w:szCs w:val="20"/>
        </w:rPr>
      </w:pPr>
      <w:r w:rsidRPr="004B4380">
        <w:rPr>
          <w:rFonts w:cs="Arial"/>
          <w:szCs w:val="20"/>
        </w:rPr>
        <w:t xml:space="preserve">  Старейшина О. С. Феррен:  И нагим и слепым? </w:t>
      </w:r>
    </w:p>
    <w:p w:rsidR="00F652A0" w:rsidRPr="004B4380" w:rsidRDefault="00F652A0" w:rsidP="004B4380">
      <w:pPr>
        <w:jc w:val="both"/>
        <w:rPr>
          <w:rFonts w:cs="Arial"/>
          <w:szCs w:val="20"/>
        </w:rPr>
      </w:pPr>
      <w:r w:rsidRPr="004B4380">
        <w:rPr>
          <w:rFonts w:cs="Arial"/>
          <w:szCs w:val="20"/>
        </w:rPr>
        <w:t xml:space="preserve">  Старейшина Джоунс:  Да, конечно.</w:t>
      </w:r>
    </w:p>
    <w:p w:rsidR="00F652A0" w:rsidRPr="004B4380" w:rsidRDefault="00F652A0" w:rsidP="004B4380">
      <w:pPr>
        <w:jc w:val="both"/>
        <w:rPr>
          <w:rFonts w:cs="Arial"/>
          <w:szCs w:val="20"/>
        </w:rPr>
      </w:pPr>
      <w:r w:rsidRPr="004B4380">
        <w:rPr>
          <w:rFonts w:cs="Arial"/>
          <w:szCs w:val="20"/>
        </w:rPr>
        <w:t xml:space="preserve">  Старейшина О. С. Феррен: И он не знает об этом? </w:t>
      </w:r>
    </w:p>
    <w:p w:rsidR="00F652A0" w:rsidRPr="004B4380" w:rsidRDefault="00F652A0" w:rsidP="004B4380">
      <w:pPr>
        <w:jc w:val="both"/>
        <w:rPr>
          <w:rFonts w:cs="Arial"/>
          <w:szCs w:val="20"/>
        </w:rPr>
      </w:pPr>
      <w:r w:rsidRPr="004B4380">
        <w:rPr>
          <w:rFonts w:cs="Arial"/>
          <w:szCs w:val="20"/>
        </w:rPr>
        <w:t xml:space="preserve">  Старейшина Джоунс: Я скажу так: конечно, знает. Но, слава Богу, он имеет такие богатства, которые включают в себя всю вселенную. Кто-то скажет: я не могу этого понять. Я отвечу, что я тоже не могу этого понять, но я знаю, что это факт. </w:t>
      </w:r>
    </w:p>
    <w:p w:rsidR="00F652A0" w:rsidRPr="004B4380" w:rsidRDefault="00F652A0" w:rsidP="004B4380">
      <w:pPr>
        <w:jc w:val="both"/>
        <w:rPr>
          <w:rFonts w:cs="Arial"/>
          <w:szCs w:val="20"/>
        </w:rPr>
      </w:pPr>
      <w:r w:rsidRPr="004B4380">
        <w:rPr>
          <w:rFonts w:cs="Arial"/>
          <w:szCs w:val="20"/>
        </w:rPr>
        <w:t xml:space="preserve">   Братья, давайте всегда помнить это, потому что, продвигаясь дальше, мы будем видеть всё яснее и яснее этот факт, а именно, что когда мы воспринимаем евангелие Иисуса Христа таким, какое оно есть, мы на каждом шагу и на каждом этапе этого понимания убеждаемся в том, что это тайна Божья. На каждой ступеньке и на каждом повороте вы будете встречаться с ситуациями, в которых кроме Бога никто не сможет объяснить его, и вам просто остаётся верить в то, что Бог способен это сделать. Это правда, и вы будете знать этот факт, однако позвольте Ему взяться за своё дело и объяснить это. На это может потребоваться целая вечность. Всё, чего Он желает от вас и от меня - радоваться, что мы имеем эту вечность впереди, во время которой Бог сможет нам всё объяснить. Я собираюсь радоваться тому, что имею целую вечность, не волнуясь о том, что я не понимаю сейчас всего, что хочется понять. Совершенно не волнуясь. Да не допустит Господь, чтобы мы отвергли вечную жизнь по той причине, что мы не можем понять того, что понимает Бог. Но, увы, здесь проявляется тот же дух, который имел сатана - быть равным Богу, и не подчиняться никому до тех пор, пока я не смогу всего понять. Пусть этот образ мыслей уйдёт. И давайте поверим в Бога, и позволим Ему самому решить, когда нам объяснить то, что Он пожелает нужным объяснить. </w:t>
      </w:r>
    </w:p>
    <w:p w:rsidR="00F652A0" w:rsidRPr="004B4380" w:rsidRDefault="00F652A0" w:rsidP="004B4380">
      <w:pPr>
        <w:jc w:val="both"/>
        <w:rPr>
          <w:rFonts w:cs="Arial"/>
          <w:szCs w:val="20"/>
        </w:rPr>
      </w:pPr>
      <w:r w:rsidRPr="004B4380">
        <w:rPr>
          <w:rFonts w:cs="Arial"/>
          <w:szCs w:val="20"/>
        </w:rPr>
        <w:t xml:space="preserve">   Спрошу ещё раз: подчинено ли ваше сердце Ему? Эту мысль мы только что рассматривали. Многие говорят: "Я подчинил Богу всё, что я знаю." Этого не достаточно. Что вам нужно сделать? Подчинить Ему всё что вы знаете, и всё, чего вы не знаете. Потому что, когда я подчиняю Ему только то, что я знаю, остаётся очень много того, чего я не знаю. Мне ещё предстоит увидеть себя во многих ситуациях, и обнаружить многое в себе, но когда я буду привлечён различными соблазнами, очень привлекательными и желанными искушениями, когда эти моменты наступят в будущем, а я не подчинил Богу всё, что есть во мне, то что тогда? Тогда наступит настоящий экзамен, который покажет, насколько я готов подчинить Богу всё. Эти условия и обстоятельства будут даны мне, чтобы я понял, покорился я Богу, или нет. Бог желает, чтобы вы прошли через эти обстоятельства и выстояли. Покорите Богу всё, что вы знаете в себе, и всё, чего вы не знаете в себе. Пусть всё окажется в Его руках, без какого-либо сожаления об этом ни сейчас, ни когда-либо ещё. И тогда вы не будете бояться ничего. Вы будете спокойны, даже если в следующую минуту вам предстоит отправиться на дно моря. Всё подчинено Богу. Вы в Его руках. Если это произойдёт - вы кое-что поймёте. Человек, в жизни которого это произошло, несомненно, кое-что понял. Он понимает нечто, чего раньше никогда не понимал. Он имеет нечто, чего он не мог иметь до тех пор, пока этого не произошло. </w:t>
      </w:r>
    </w:p>
    <w:p w:rsidR="00F652A0" w:rsidRPr="004B4380" w:rsidRDefault="00F652A0" w:rsidP="004B4380">
      <w:pPr>
        <w:jc w:val="both"/>
        <w:rPr>
          <w:rFonts w:cs="Arial"/>
          <w:szCs w:val="20"/>
        </w:rPr>
      </w:pPr>
      <w:r w:rsidRPr="004B4380">
        <w:rPr>
          <w:rFonts w:cs="Arial"/>
          <w:szCs w:val="20"/>
        </w:rPr>
        <w:t xml:space="preserve">   "Сердечные привязанности, связанные с Ним". Связаны ли ваши сердечные привязанности с Ним? Является ли Он объектом вашего высшего интереса? Является он вашим высшим приоритетом? Или что-либо в вашей жизни всё-таки имеет такую же, или ещё большую ценность? Когда человек имеет что-то ценное, то он знает об этом и ведёт себя соответственно. Кто-то говорит: разве не должен человек заботиться о своей жене и детях? Тогда я спрошу: А разве он не доверил Богу также и их? Если доверил, то разве Господь не в состоянии позаботиться о них гораздо лучше, чем вы сами, находясь в непокорности Богу? Если они также доверены Богу, как и всё остальное в вашей жизни, то не нужно думать, что ваше подчинение Богу каким-то образом отторгает вас и вашу любовь от ваших ближних и дорогих вашему сердцу людей. Как раз наоборот: когда ваши сердечные привязанности связаны с Ним, они только углубляются, усовершенствуются и улучшаются, проявляясь в ваших отношениях с вашими ближними. Когда люди думают, что любовь к Богу отдаляет их от людей, которых они любят на этой земле, то этим самым они показывают своё абсолютное невежество. На самом деле любовь к Богу является единственным способом и средством по-настоящему любить наших близких и друзей. </w:t>
      </w:r>
    </w:p>
    <w:p w:rsidR="00F652A0" w:rsidRPr="004B4380" w:rsidRDefault="00F652A0" w:rsidP="004B4380">
      <w:pPr>
        <w:jc w:val="both"/>
        <w:rPr>
          <w:rFonts w:cs="Arial"/>
          <w:szCs w:val="20"/>
        </w:rPr>
      </w:pPr>
      <w:r w:rsidRPr="004B4380">
        <w:rPr>
          <w:rFonts w:cs="Arial"/>
          <w:szCs w:val="20"/>
        </w:rPr>
        <w:t xml:space="preserve">   Поэтому я снова спрошу: подчинена ли ваша воля Ему? Покорилось ли ваше сердце Богу, чтобы ваши привязанности могли быть связаны с Ним? Совершилось ли это? Можете ли вы встать и сказать об этом в присутствии Бога, и благодарить Его за то, что это произошло? Я говорю не о том, чтобы мы вставали и говорили здесь, в собрании, о том, что это произошло. Просто скажите самому Богу, что это так. Люди могут вставать в собрании и говорить то, что они не сказали бы Ему лично. Вы же скажите Богу. Скажите Ему, что ваша воля отдана в Его распоряжение. Подчините всё без остатка и без сожаления, и просто скажите Ему, что ваше сердце покорено Ему, потому что это сердце без Него совершенно негодно ни к чему, и потому что вы отчаянно нуждаетесь в Его собственном сердце. После этого ваши привязанности будут связаны с Ним, и останутся связанными с Ним. Говорите Ему </w:t>
      </w:r>
      <w:r w:rsidRPr="004B4380">
        <w:rPr>
          <w:rFonts w:cs="Arial"/>
          <w:szCs w:val="20"/>
        </w:rPr>
        <w:lastRenderedPageBreak/>
        <w:t xml:space="preserve">об этом всегда, каждый день. Куда бы вы не направлялись, и что бы ни делали, говорите Ему об этом. Живите с Ним, братья, живите с Ним. Он очень этого желает. Он воскрес из мёртвых, и мы воскресли из мёртвых с Ним, чтобы жить с Ним. (Римлянам 6:8). Его личное присутствие может и должно быть всегда с нами. Эту цель имеет в себе весть к Лаодикийской церкви. Эта весть приносит присутствие Христа, чтобы Его присутствие всегда сопровождало нас. </w:t>
      </w:r>
    </w:p>
    <w:p w:rsidR="00F652A0" w:rsidRPr="004B4380" w:rsidRDefault="00F652A0" w:rsidP="004B4380">
      <w:pPr>
        <w:jc w:val="both"/>
        <w:rPr>
          <w:rFonts w:cs="Arial"/>
          <w:szCs w:val="20"/>
        </w:rPr>
      </w:pPr>
      <w:r w:rsidRPr="004B4380">
        <w:rPr>
          <w:rFonts w:cs="Arial"/>
          <w:szCs w:val="20"/>
        </w:rPr>
        <w:t xml:space="preserve">   Это должны сделать лично вы, и никто не может сделать этого за вас. Давайте же, братья, сделаем это. Давайте придём туда, куда нас ведёт Господь. Придя на это место, мы будем просто ожидать, куда Господь нас направит, и когда Он нас направит. Когда Господь собирается излить Своего Святого Духа, ничто не должно быть этому помехой. В таком случае, если в вас и обнаружится нечто, чего вы не знали раньше, вы уже подчинили всё это Ему. Даже если обнаружится нечто очень дорогое нашему сердцу, это уже отдано Богу давным-давно. Всё, что разделяло вас с ним, уже ушло, и теперь между вами и Богом нет никаких преград для излития Его Духа тогда, когда Ему угодно. Вот в какое состояние Господь желает нас обратить на этой Конференции, чтобы мы ожидали Его учения о праведности "согласно праведности".</w:t>
      </w:r>
    </w:p>
    <w:p w:rsidR="00F652A0" w:rsidRPr="004B4380" w:rsidRDefault="00F652A0" w:rsidP="004B4380">
      <w:pPr>
        <w:jc w:val="both"/>
        <w:rPr>
          <w:rFonts w:cs="Arial"/>
          <w:szCs w:val="20"/>
        </w:rPr>
      </w:pPr>
      <w:r w:rsidRPr="004B4380">
        <w:rPr>
          <w:rFonts w:cs="Arial"/>
          <w:szCs w:val="20"/>
        </w:rPr>
        <w:t xml:space="preserve">   Какую степень присутствия Христа мы призваны иметь? Когда личное присутствие Христа посетит нас, Он будет ближе к нам, чем если бы Он лично посещал эти встречи каждый день. Правда ли это? (Собрание: "Да"). Это и есть евангелие, не так ли? Это есть праведность Христа, которая по вере  Иисуса Христа. Это и есть евангелие, в котором "праведность Божья открывается от веры в веру" (Римлянам 1:17). О, нет! От веры в дела! Праведность Божья открывается от веры в дела! Так ли говорит Писание? Нет. "Праведность Божья открывается от веры в веру". Слава Богу.</w:t>
      </w:r>
    </w:p>
    <w:p w:rsidR="00F652A0" w:rsidRPr="004B4380" w:rsidRDefault="00F652A0" w:rsidP="004B4380">
      <w:pPr>
        <w:jc w:val="both"/>
        <w:rPr>
          <w:rFonts w:cs="Arial"/>
          <w:szCs w:val="20"/>
        </w:rPr>
      </w:pPr>
      <w:r w:rsidRPr="004B4380">
        <w:rPr>
          <w:rFonts w:cs="Arial"/>
          <w:szCs w:val="20"/>
        </w:rPr>
        <w:t xml:space="preserve">   Присутствие Христа, личное присутствие Христа - "Христос в вас, упование славы" - это и есть евангелие, не так ли? Нет никакой нужды в малейшем недопонимании или сомнении насчёт веры и дел. Давайте вспомним следующее. Христос уже был однажды в мире, не так ли? (Собрание: "Да"). Он не делал ничего от Себя Самого. "Я ничего не делаю Сам от Себя". Отец пребывал в Нём. Он творил дела. "Отец, пребывающий во мне, Он творит дела." (Иоанна 14:10). "Как послал Меня Отец, так и Я посылаю вас."</w:t>
      </w:r>
    </w:p>
    <w:p w:rsidR="00F652A0" w:rsidRPr="004B4380" w:rsidRDefault="00F652A0" w:rsidP="004B4380">
      <w:pPr>
        <w:jc w:val="both"/>
        <w:rPr>
          <w:rFonts w:cs="Arial"/>
          <w:szCs w:val="20"/>
        </w:rPr>
      </w:pPr>
      <w:r w:rsidRPr="004B4380">
        <w:rPr>
          <w:rFonts w:cs="Arial"/>
          <w:szCs w:val="20"/>
        </w:rPr>
        <w:t xml:space="preserve">   Как Бог был во Христе, так и Христу предстоит быть в нас. Правда ли это? (Собрание: "Да"). Разве Христос не "тот же вчера, сегодня и вовеки"? (Собрание: "Да"). Как он жил, когда был на земле, в нашей плоти, которую Он имел? Как Он жил и поступал, когда был здесь тогда? Он "ходил повсюду, делая добро". Он заботился о больных, сочувствовал им. "Он понёс наши болезни, взял на себя наши немощи." Понёс наши болезни. Его сочувствие к больным было настолько сильным, что когда Он начал служить им, Он испытывал их чувства. Он в самом деле понёс их болезни. Как же Он будет жить и поступать, будучи в вашей плоти? Как Он будет поступать сейчас? (Голос: "Так же, как поступал и тогда"). </w:t>
      </w:r>
    </w:p>
    <w:p w:rsidR="00F652A0" w:rsidRPr="004B4380" w:rsidRDefault="00F652A0" w:rsidP="004B4380">
      <w:pPr>
        <w:jc w:val="both"/>
        <w:rPr>
          <w:rFonts w:cs="Arial"/>
          <w:szCs w:val="20"/>
        </w:rPr>
      </w:pPr>
      <w:r w:rsidRPr="004B4380">
        <w:rPr>
          <w:rFonts w:cs="Arial"/>
          <w:szCs w:val="20"/>
        </w:rPr>
        <w:t xml:space="preserve">   Разве вы не видите, что в жизни человека, имеющего веру в Иисуса Христа, дела сами заботятся о себе? Я не имею в виду ту сатанинскую убеждённость, о которой мы говорили. Я имею ввиду человека, который имеет веру. Разве вы не видите, что люди, которые думают о делах больше, чем о Христе, не способны понять самое главное? Они упускают сам стимул и саму силу, кроме которой никто и ничто не может произвести ничего доброго, не может по-настоящему послужить больному в духе сострадания, посетить нищего и послужить ему в духе милосердия.  Разве вы не видели людей, которые, так сказать, "послужили" больным и нищим так, что лучше бы они вообще ничего не делали? Иисус совершает не такое служение.  Нет. Христос желает быть "Христом в вас". И когда Он действительно с вами и в вас, то везде слышится свидетельство даже от безбожников: "Они похожи на Иисуса."</w:t>
      </w:r>
    </w:p>
    <w:p w:rsidR="00F652A0" w:rsidRPr="004B4380" w:rsidRDefault="00F652A0" w:rsidP="004B4380">
      <w:pPr>
        <w:jc w:val="both"/>
        <w:rPr>
          <w:rFonts w:cs="Arial"/>
          <w:szCs w:val="20"/>
        </w:rPr>
      </w:pPr>
      <w:r w:rsidRPr="004B4380">
        <w:rPr>
          <w:rFonts w:cs="Arial"/>
          <w:szCs w:val="20"/>
        </w:rPr>
        <w:t xml:space="preserve">  Что мир должен в нас увидеть? (Собрание: "Христа"). Бог желает, чтобы мир увидел в нашей жизни Христа - жизнь Христа, "Христа в вас, упование славы." И мир узнает об этом. И вы узнаете об этом. Главное - убедиться, что Христос в вас, а Господь позаботится о том, чтобы об этом узнали люди. Но если вместо Христа будем я и вы, то мир и будет видеть только вас и меня там, где он должен видеть Христа. </w:t>
      </w:r>
    </w:p>
    <w:p w:rsidR="00F652A0" w:rsidRPr="004B4380" w:rsidRDefault="00F652A0" w:rsidP="004B4380">
      <w:pPr>
        <w:jc w:val="both"/>
        <w:rPr>
          <w:rFonts w:cs="Arial"/>
          <w:szCs w:val="20"/>
        </w:rPr>
      </w:pPr>
      <w:r w:rsidRPr="004B4380">
        <w:rPr>
          <w:rFonts w:cs="Arial"/>
          <w:szCs w:val="20"/>
        </w:rPr>
        <w:t xml:space="preserve">   Братья, существует ли здесь какой-то повод для недопонимания и сомнения насчёт того, что праведность по вере, оправдание верой, содержит в себе живую добродетель Господа, действующую так, как Самому Господу угодно? Существует ли здесь какой-то повод для сомнений? Нет. Даже в малейшей степени. И сомнения по этому поводу никогда не возникнет в том уме, который подчинён Богу, который желает исполнения Божьей воли, желает Христа как Первого и Последнего, всего, во всём и над всем. Почему? Потому что такой человек настолько сближается со Христом, что он знает о вере, приносящей это божественное присутствие и божественную силу, божественную добродетель, божественную благодать, которые настолько влияют на сердце, что имеющий эту веру в большей степени, будет также иметь и божественных добрых дел в такой же большей степени. И эту связь невозможно разорвать, потому что в таком человеке обитает божественная жизнь, божественная сила и божественное слово. </w:t>
      </w:r>
    </w:p>
    <w:p w:rsidR="00F652A0" w:rsidRPr="004B4380" w:rsidRDefault="00F652A0" w:rsidP="004B4380">
      <w:pPr>
        <w:jc w:val="both"/>
        <w:rPr>
          <w:rFonts w:cs="Arial"/>
          <w:szCs w:val="20"/>
        </w:rPr>
      </w:pPr>
      <w:r w:rsidRPr="004B4380">
        <w:rPr>
          <w:rFonts w:cs="Arial"/>
          <w:szCs w:val="20"/>
        </w:rPr>
        <w:t xml:space="preserve">   Разве апостол Павел не прилагал усилий, разве Сам Спаситель не сказал "Подвизайтесь войти через тесные врата"? Да, Павел прилагал усилия, и он сам говорит нам о том, как именно он это делал. Давайте откроем этот текст. Этот текст имеет прямое отношение к нашим рассуждениям. </w:t>
      </w:r>
      <w:r w:rsidRPr="004B4380">
        <w:rPr>
          <w:rFonts w:cs="Arial"/>
          <w:szCs w:val="20"/>
        </w:rPr>
        <w:lastRenderedPageBreak/>
        <w:t>Затем мы завершим нашу встречу. В первой главе послания Колоссянам, 25-м стихе и далее: Евангелие является тайной, которой Павел "сделался служителем по домостроительству Божию, вверенному мне для вас, [чтобы] исполнить слово Божие, тайну, сокрытую от веков и родов, ныне же открытую святым Его, Которым благоволил Бог показать, какое богатство славы в тайне сей для язычников."</w:t>
      </w:r>
    </w:p>
    <w:p w:rsidR="00F652A0" w:rsidRPr="004B4380" w:rsidRDefault="00F652A0" w:rsidP="004B4380">
      <w:pPr>
        <w:jc w:val="both"/>
        <w:rPr>
          <w:rFonts w:cs="Arial"/>
          <w:szCs w:val="20"/>
        </w:rPr>
      </w:pPr>
      <w:r w:rsidRPr="004B4380">
        <w:rPr>
          <w:rFonts w:cs="Arial"/>
          <w:szCs w:val="20"/>
        </w:rPr>
        <w:t xml:space="preserve">   Что Бог желает открыть в наше время вам  и мне? Он желает открыть "богатство славы в тайне сей". Это очень серьёзно, правда? Насколько велики богатства славы тайны Божьей? Насколько они велики? Настолько, насколько велик Сам Бог. В таком случае, как мы можем узнать о них, если только не посредством ума Христова, который дан нам посредством Святого Духа, приносящего Его присутствие? </w:t>
      </w:r>
    </w:p>
    <w:p w:rsidR="00F652A0" w:rsidRPr="004B4380" w:rsidRDefault="00F652A0" w:rsidP="004B4380">
      <w:pPr>
        <w:jc w:val="both"/>
        <w:rPr>
          <w:rFonts w:cs="Arial"/>
          <w:szCs w:val="20"/>
        </w:rPr>
      </w:pPr>
      <w:r w:rsidRPr="004B4380">
        <w:rPr>
          <w:rFonts w:cs="Arial"/>
          <w:szCs w:val="20"/>
        </w:rPr>
        <w:t xml:space="preserve">   Эта тайна есть "Христос в вас, упование славы, Которого мы проповедуем, вразумляя всякого человека и научая всякой премудрости, чтобы представить всякого человека совершенным во Христе Иисусе; для чего я и тружусь и подвизаюсь силою Его, действующею во мне могущественно." </w:t>
      </w:r>
    </w:p>
    <w:p w:rsidR="00F652A0" w:rsidRPr="004B4380" w:rsidRDefault="00F652A0" w:rsidP="004B4380">
      <w:pPr>
        <w:jc w:val="both"/>
        <w:rPr>
          <w:rFonts w:cs="Arial"/>
          <w:szCs w:val="20"/>
        </w:rPr>
      </w:pPr>
      <w:r w:rsidRPr="004B4380">
        <w:rPr>
          <w:rFonts w:cs="Arial"/>
          <w:szCs w:val="20"/>
        </w:rPr>
        <w:t xml:space="preserve">   Как я могу прилагать усилия, когда я не имею ничего, что я мог бы прилагать? "Без Меня не можете делать..." сколько? (Собрание: "Ничего"). Правда ли это? (Собрание: "Да"). В таком случае я бы хотел знать, как вы собираетесь прилагать усилия без Христа. Как вы собираетесь что-либо делать без Него? Подумайте об этом. "Без Меня не можете делать ничего". "Мертвые по преступлениям и грехам." Правда ли это? Как может мёртвый человек прилагать какие-то усилия? "Когда мы были ещё немощны". Римлянам 5:6. Мы были немощны, без сил? (Собрание: "Да"). Это правда. В таком случае, как может прилагать усилия человек, который их не имеет? Разве вы не видите, что это учение является сатанинским искажением божественной идеи, когда оно говорит о том, чтобы прилагать усилия, посвятить свою жизнь и все свои стремления тому, чтобы приблизиться ко Христу и получить от Него дар оправдания? Истина заключается в том, что оправдание является свободным даром каждому человеку, и каждый человек, принимающий его, на самом деле принимает Самого Иисуса Христа. Евангелие есть сила Божья ко спасению всякому верующему. Тот, кто покоряет Богу всё, подчиняет Ему всё, и получает эту силу от Бога, от живого Спасителя, которому дана всякая власть на небесах и на земле, такой человек действительно имеет те силы, которые можно "приложить". Он имеет те силы, которые он может направить на благие цели, он имеет ту власть, при помощи которой он действительно может что-то сделать.</w:t>
      </w:r>
    </w:p>
    <w:p w:rsidR="00F652A0" w:rsidRPr="004B4380" w:rsidRDefault="00F652A0" w:rsidP="004B4380">
      <w:pPr>
        <w:jc w:val="both"/>
        <w:rPr>
          <w:rFonts w:cs="Arial"/>
          <w:szCs w:val="20"/>
        </w:rPr>
      </w:pPr>
      <w:r w:rsidRPr="004B4380">
        <w:rPr>
          <w:rFonts w:cs="Arial"/>
          <w:szCs w:val="20"/>
        </w:rPr>
        <w:t xml:space="preserve">   Каким образом и для чего, в таком случае, "прилагаются усилия"? Чтобы найти Господа? Или чтобы употребить те силы, которые Господь даёт нам, которые Он вменяет нам? Как вы скажете? (Голос: "Употребить силы"). Несомненно. Так давайте же, братья отвергнем ложную позицию и примем верную позицию. </w:t>
      </w:r>
    </w:p>
    <w:p w:rsidR="00F652A0" w:rsidRPr="004B4380" w:rsidRDefault="00F652A0" w:rsidP="004B4380">
      <w:pPr>
        <w:jc w:val="both"/>
        <w:rPr>
          <w:rFonts w:cs="Arial"/>
          <w:szCs w:val="20"/>
        </w:rPr>
      </w:pPr>
      <w:r w:rsidRPr="004B4380">
        <w:rPr>
          <w:rFonts w:cs="Arial"/>
          <w:szCs w:val="20"/>
        </w:rPr>
        <w:t xml:space="preserve">   "тружусь и подвизаюсь силою Его, действующею во мне могущественно." (Кол 1:29). А также в другом месте сказано: "Любовь Христова объемлет нас." (2 Кор 5:14. В оригинале "Любовь Христова ведёт нас" - прим. пер.). Это означает удерживает, побуждает, ведёт с неодолимой силой. Вот какую мысль несёт слово "объемлет". Другой перевод гласит, что она "вынуждает" нас входить в тесные ворота. Но некоторые решаются "изнашивать себя", тратить все свои силы, выполняя различные обряды и дела, "приближающие к Богу", и, прямо как настоящие католики, и они намерены делать всё это для того, чтобы "побудить" Бога сжалиться над ними. Мы же говорим не об этом. </w:t>
      </w:r>
    </w:p>
    <w:p w:rsidR="00F652A0" w:rsidRPr="004B4380" w:rsidRDefault="00F652A0" w:rsidP="004B4380">
      <w:pPr>
        <w:jc w:val="both"/>
        <w:rPr>
          <w:rFonts w:cs="Arial"/>
          <w:szCs w:val="20"/>
        </w:rPr>
      </w:pPr>
      <w:r w:rsidRPr="004B4380">
        <w:rPr>
          <w:rFonts w:cs="Arial"/>
          <w:szCs w:val="20"/>
        </w:rPr>
        <w:t xml:space="preserve">   Любой знакомый со словом "подвизаюсь", знает, что оно взято из Греческих игр и состязаний. Человек, принимающий участие в играх, назывался "агонистес". Он принимал участие, к примеру, в гонке. Что он делал? Он напрягал каждый нерв и каждый мускул, чтобы выиграть эту гонку. Каждое свойство его тела было задействовано в достижении цели, не так ли? (Собрание: "Да, сэр"). Это упражнение было телесным. Это было физическим старанием и борьбой. Об этом ли говорит Христос? (Собрание: "Нет"). Какого вида эти усилия? Духовные. Да, конечно духовные. В таком случае, заимствуя эту идею от физических упражнений, в которых напрягается каждый нерв и мускул, какую идею представляет собой это слово в духовном смысле? Разве не означает оно полное подчинение воли Христу, покорность сердца, а также сердечные привязанности, связанные с Ним, в которых нет и тени лукавства? Каждая фибра нашей души, без остатка, подчинена Ему, и посвящена цели прославить Бога. Разве не так? При такой покорности сила Божья, конечно же, будет двигать нами, Его божественное влияние будет побуждать нас, правда?  Я скажу ещё раз, что чем больше человек проявляет веры в Иисуса, тем больше он имеет  Его дел в своей жизни. </w:t>
      </w:r>
    </w:p>
    <w:p w:rsidR="00F652A0" w:rsidRPr="004B4380" w:rsidRDefault="00F652A0" w:rsidP="004B4380">
      <w:pPr>
        <w:jc w:val="both"/>
        <w:rPr>
          <w:rFonts w:cs="Arial"/>
          <w:szCs w:val="20"/>
        </w:rPr>
      </w:pPr>
      <w:r w:rsidRPr="004B4380">
        <w:rPr>
          <w:rFonts w:cs="Arial"/>
          <w:szCs w:val="20"/>
        </w:rPr>
        <w:t xml:space="preserve">   Давайте примем эту истину, и это будет самым хорошим заключением нашей встречи. Путь ко Христу, страница 79: "Чем полнее сердце человека покоится во Христе, тем активнее будет его труд для него." Аминь. (Собрание: "Аминь"). Не забывайте этого. Не нужно считать человека, покоящегося во Христе, духовным или физическим лентяем. Если кто-то проявляет такие признаки, то это означает, что он вовсе не покоится во Христе, но покоится в своём собственном "я". </w:t>
      </w:r>
    </w:p>
    <w:p w:rsidR="00F652A0" w:rsidRPr="004B4380" w:rsidRDefault="00F652A0" w:rsidP="004B4380">
      <w:pPr>
        <w:jc w:val="both"/>
        <w:rPr>
          <w:rFonts w:cs="Arial"/>
          <w:szCs w:val="20"/>
        </w:rPr>
      </w:pPr>
      <w:r w:rsidRPr="004B4380">
        <w:rPr>
          <w:rFonts w:cs="Arial"/>
          <w:szCs w:val="20"/>
        </w:rPr>
        <w:t xml:space="preserve">   Сердце, полагающееся всецело на Христа, будет самым ревностным тружеником в Его работе. Вот что означает настоящая вера. Это та вера, которая приносит нам излитие позднего дождя. Это та вера, которая приносит вам и мне учение о праведности "согласно праведности", или учение о правильной праведности, учение о живом присутствии Иисуса Христа, приготовляющем нас к громкому кличу и возвещению вести третьего ангела тем единственным способом, которым она может </w:t>
      </w:r>
      <w:r w:rsidRPr="004B4380">
        <w:rPr>
          <w:rFonts w:cs="Arial"/>
          <w:szCs w:val="20"/>
        </w:rPr>
        <w:lastRenderedPageBreak/>
        <w:t xml:space="preserve">быть провозглашена, начиная с этой конференции. </w:t>
      </w:r>
      <w:r w:rsidRPr="004B4380">
        <w:rPr>
          <w:rFonts w:cs="Arial"/>
          <w:szCs w:val="20"/>
        </w:rPr>
        <w:cr/>
      </w:r>
    </w:p>
    <w:p w:rsidR="00F652A0" w:rsidRPr="004B4380" w:rsidRDefault="00F652A0" w:rsidP="004B4380">
      <w:pPr>
        <w:jc w:val="both"/>
        <w:rPr>
          <w:rFonts w:cs="Arial"/>
          <w:szCs w:val="20"/>
        </w:rPr>
      </w:pPr>
      <w:r w:rsidRPr="004B4380">
        <w:rPr>
          <w:rFonts w:cs="Arial"/>
          <w:szCs w:val="20"/>
        </w:rPr>
        <w:t>ПРОПОВЕДЬ № 14.</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Мы видели проявления плотского ума - нашего ума - в двух видах: язычество и папство. Но в наше время есть ещё один вид данного проявления. В наши дни автор плотского ума занимается внедрением такого изощрённого вида проявления плотского ума, который завладеет множеством людей, если они не будут иметь ума Христова. Чьим умом является плотский ум? (Собрание: "Сатанинским"). Что является центром и средоточием плотского ума? (Собрание: "своё "я""). Сатана имеет своё "я", как и мы имеем своё "я". Мы видели, как в язычестве, в неприкрытом и дерзком язычестве, это "я" заняло место Бога, стало равным Богу в доктрине о бессмертии души. Затем мы обнаружили, что, когда христианство пришло в мир, тот же самый плотский ум произвёл подделку, выдаваемую за христианство, тот же самый плотский ум скрылся под маской христианства, назвав этот обман оправданием по вере, в то время как это является оправданием делами. Всё это сделал тот же плотский ум. Это называется папством, тайной беззакония.</w:t>
      </w:r>
    </w:p>
    <w:p w:rsidR="00F652A0" w:rsidRPr="004B4380" w:rsidRDefault="00F652A0" w:rsidP="004B4380">
      <w:pPr>
        <w:jc w:val="both"/>
        <w:rPr>
          <w:rFonts w:cs="Arial"/>
          <w:szCs w:val="20"/>
        </w:rPr>
      </w:pPr>
      <w:r w:rsidRPr="004B4380">
        <w:rPr>
          <w:rFonts w:cs="Arial"/>
          <w:szCs w:val="20"/>
        </w:rPr>
        <w:t xml:space="preserve">   Существует ещё один вид деятельности сатаны в эти последние дни, который действует отдельно от язычества, каковым оно является само по себе, и также отдельно от папства, каковым оно является само по себе и каковым оно открывалось нам до сегодняшнего дня. Правда ли это? (Собрание: "Да"). В какой форме пришло это заблуждение? В каком проявлении сатана действует в эти последние дни? (Собрание: "Спиритизм"). Да, и это движение будет расти и набирать силу. Но будет ли спиритизм всегда действовать под именем сатаны? (Собрание: "Нет"). Чем ближе мы подходим ко второму пришествию Спасителя, тем полнее и громче спиритизм будет исповедовать имя Христа. Кто придёт перед самим пришествием Спасителя? (Собрание: "Лжехристы"). Многие будут приходить и говорить: "Я Христос", и наконец, сам сатана придёт как ... сатана? (Собрание: "Нет, как Христос"). Сатана придёт как Христос и будет принят как Христос. В таком случае народ Божий должен быть настолько знаком со Спасителем, что никакое исповедание имени Христа не будет принято, если там не будет истинного Его присутствия. Но когда ложное христианство представляет себя миру, когда появляются всякого рода лжехристы, то как человек может обезопасить и сохранить себя от обмана? Как ему узнать и убедиться в том, что эти люди - обманщики? Только посредством Истинного, только имея Его ум.</w:t>
      </w:r>
    </w:p>
    <w:p w:rsidR="00F652A0" w:rsidRPr="004B4380" w:rsidRDefault="00F652A0" w:rsidP="004B4380">
      <w:pPr>
        <w:jc w:val="both"/>
        <w:rPr>
          <w:rFonts w:cs="Arial"/>
          <w:szCs w:val="20"/>
        </w:rPr>
      </w:pPr>
      <w:r w:rsidRPr="004B4380">
        <w:rPr>
          <w:rFonts w:cs="Arial"/>
          <w:szCs w:val="20"/>
        </w:rPr>
        <w:t xml:space="preserve">  А сейчас я желаю прочитать вам об этом последнем проявлении плотского ума. Мы исследовали другие два. Мы изучали язычество и папство. Сейчас же, когда мы прочитаем об этом последнем, то мы будем иметь представление обо всех трёх стадиях великого обмана. Мы будем иметь перед собой дракона, зверя и лжепророка. И после этого у нас не останется даже и тени оправдания хоть какой-либо позиции, кроме той единственной, которая сама по себе и является умом Христовым и праведностью Божьей согласно Его Собственного учения о праведности. Никакого оправдания не останется. Когда мы увидим перед собой прямое выражение ложного пути во всех этих трёх формах и проявлениях, то, даже если мы не будем способны понять или увидеть что-то ещё, одного этого будет достаточно, чтобы оставить ложный путь и принять истинный, видим мы его или нет. Разве не будет верным шагом оставить дьявола, которого мы увидели, и принять Господа, которого мы не видим так, как нам хотелось бы? Что бы предпочли вы? Я бы лучше пошёл за Господом с закрытыми глазами, чем за диаволом с открытыми. </w:t>
      </w:r>
    </w:p>
    <w:p w:rsidR="00F652A0" w:rsidRPr="004B4380" w:rsidRDefault="00F652A0" w:rsidP="004B4380">
      <w:pPr>
        <w:jc w:val="both"/>
        <w:rPr>
          <w:rFonts w:cs="Arial"/>
          <w:szCs w:val="20"/>
        </w:rPr>
      </w:pPr>
      <w:r w:rsidRPr="004B4380">
        <w:rPr>
          <w:rFonts w:cs="Arial"/>
          <w:szCs w:val="20"/>
        </w:rPr>
        <w:t xml:space="preserve">   Я прочитаю из ежемесячного издания. Я скажу вам, откуда это высказывание, но перед этим я прочитаю пару абзацев. Это издание имеет ежедневные порции для прочтения. "Пусть вторник будет для вас днём провозглашения вашей веры." Здесь сказано о том, что такое вера. "Скажите: "я верю в то, что Господь сейчас действует во мне, через меня и для меня." Скажите это с уверенностью, потому что это правда." "В пятницу будьте смелы и сильны, преодолевайте препятствия при помощи своего слова, говоря: "Я могу всё в укрепляющем меня Иисусе Христе." Скажите это со всей силой своего существа, и я уверяю вас, что вы сможете сделать всё, чего захотите, даже чудеса." Это уже ложь. Чтобы вы все могли убедиться в том, что это ложь, я прочитаю сообщение за среду: "В среду используйте эти аффирмации, не только аффирмации, касающиеся науки, но и аффирмации, которые поселяют добро в вас самих." (Голос из зала: "Это и является доказательством, что это ложь") </w:t>
      </w:r>
    </w:p>
    <w:p w:rsidR="00F652A0" w:rsidRPr="004B4380" w:rsidRDefault="00F652A0" w:rsidP="004B4380">
      <w:pPr>
        <w:jc w:val="both"/>
        <w:rPr>
          <w:rFonts w:cs="Arial"/>
          <w:szCs w:val="20"/>
        </w:rPr>
      </w:pPr>
      <w:r w:rsidRPr="004B4380">
        <w:rPr>
          <w:rFonts w:cs="Arial"/>
          <w:szCs w:val="20"/>
        </w:rPr>
        <w:t xml:space="preserve">   Разве они не говорили, что Бог действует во мне, через меня и для меня? Когда мы приходим к Иисусу, чтобы получить Его праведность и Его благость, можем ли мы утверждать, что мы хорошие? (Собрание: "Нет") Почему? (Собрание: "Праведность во Христе, а не в нас") Вы теперь можете согласиться с тем, что найдя Иисуса и всё то добро, силу и благость и богатства, которые в Нём, даже тогда мы не можем хвалиться тем, что мы хорошие? Готовы ли вы признать это? Готовы ли? (Голос: "Да, сэр.") Хорошо. Но это ещё не всё. Я прочитаю ещё: </w:t>
      </w:r>
    </w:p>
    <w:p w:rsidR="00F652A0" w:rsidRPr="004B4380" w:rsidRDefault="00F652A0" w:rsidP="004B4380">
      <w:pPr>
        <w:jc w:val="both"/>
        <w:rPr>
          <w:rFonts w:cs="Arial"/>
          <w:szCs w:val="20"/>
        </w:rPr>
      </w:pPr>
      <w:r w:rsidRPr="004B4380">
        <w:rPr>
          <w:rFonts w:cs="Arial"/>
          <w:szCs w:val="20"/>
        </w:rPr>
        <w:t xml:space="preserve">   "Утверждайте и созидайте в себе хорошее. Хвалите себя за то, что вы так добры и любящи, хвалите себя и за то, что вы тверды в этих намерениях, хвалите себя за то, что вы так сильны и здоровы."</w:t>
      </w:r>
    </w:p>
    <w:p w:rsidR="00F652A0" w:rsidRPr="004B4380" w:rsidRDefault="00F652A0" w:rsidP="004B4380">
      <w:pPr>
        <w:jc w:val="both"/>
        <w:rPr>
          <w:rFonts w:cs="Arial"/>
          <w:szCs w:val="20"/>
        </w:rPr>
      </w:pPr>
      <w:r w:rsidRPr="004B4380">
        <w:rPr>
          <w:rFonts w:cs="Arial"/>
          <w:szCs w:val="20"/>
        </w:rPr>
        <w:t xml:space="preserve">   Почему бы и нам не хвалить себя за то, что мы так прилежно придерживаемся реформы здоровья и имеем здоровое тело? Вы достигли это этапа в вашем возрастании. Хвалили ли вы себя за это?</w:t>
      </w:r>
    </w:p>
    <w:p w:rsidR="00F652A0" w:rsidRPr="004B4380" w:rsidRDefault="00F652A0" w:rsidP="004B4380">
      <w:pPr>
        <w:jc w:val="both"/>
        <w:rPr>
          <w:rFonts w:cs="Arial"/>
          <w:szCs w:val="20"/>
        </w:rPr>
      </w:pPr>
      <w:r w:rsidRPr="004B4380">
        <w:rPr>
          <w:rFonts w:cs="Arial"/>
          <w:szCs w:val="20"/>
        </w:rPr>
        <w:lastRenderedPageBreak/>
        <w:t xml:space="preserve">   "Хвалите себя за то, что вы имеете такой доброжелательный и добрый характер."</w:t>
      </w:r>
    </w:p>
    <w:p w:rsidR="00F652A0" w:rsidRPr="004B4380" w:rsidRDefault="00F652A0" w:rsidP="004B4380">
      <w:pPr>
        <w:jc w:val="both"/>
        <w:rPr>
          <w:rFonts w:cs="Arial"/>
          <w:szCs w:val="20"/>
        </w:rPr>
      </w:pPr>
      <w:r w:rsidRPr="004B4380">
        <w:rPr>
          <w:rFonts w:cs="Arial"/>
          <w:szCs w:val="20"/>
        </w:rPr>
        <w:t xml:space="preserve">   Вы можете похвалить себя за это, не правда ли? (Собрание: "Нет") Нет? Даже когда ваши грехи прощены, и вы освободились от них силой Христа? Разве не можете вы похвалить себя за ваш доброжелательный и добрый характер, за то, что вы имеете эти качества в своём сердце? (Собрание: "Нет, сэр.") Но я прочитаю дальше: </w:t>
      </w:r>
    </w:p>
    <w:p w:rsidR="00F652A0" w:rsidRPr="004B4380" w:rsidRDefault="00F652A0" w:rsidP="004B4380">
      <w:pPr>
        <w:jc w:val="both"/>
        <w:rPr>
          <w:rFonts w:cs="Arial"/>
          <w:szCs w:val="20"/>
        </w:rPr>
      </w:pPr>
      <w:r w:rsidRPr="004B4380">
        <w:rPr>
          <w:rFonts w:cs="Arial"/>
          <w:szCs w:val="20"/>
        </w:rPr>
        <w:t xml:space="preserve">   "Хвалите себя за то, что вы видите в других людях и во всём на этой земле только добро. Хвалите себя за всё то доброе, что вы видите в себе, и за всё, что вы желаете видеть в себе... Вы должны хвалить себя за ту хорошую силу внутри вас, которая укрепляет всё это. Хвалите себя за те хорошие черты, которых не хватает для того, чтобы сделать всё это реальностью, потому что вы знаете, что плоды ваших уст будут созревать для вас. </w:t>
      </w:r>
    </w:p>
    <w:p w:rsidR="00F652A0" w:rsidRPr="004B4380" w:rsidRDefault="00F652A0" w:rsidP="004B4380">
      <w:pPr>
        <w:jc w:val="both"/>
        <w:rPr>
          <w:rFonts w:cs="Arial"/>
          <w:szCs w:val="20"/>
        </w:rPr>
      </w:pPr>
      <w:r w:rsidRPr="004B4380">
        <w:rPr>
          <w:rFonts w:cs="Arial"/>
          <w:szCs w:val="20"/>
        </w:rPr>
        <w:t xml:space="preserve">    Это всё называется "Христианской наукой". Вы можете прочитать название. (поднимает книгу). Один брат вручил мне эту копию книги. Название "Христианская наука", и на обложке цитата из Библии: "Слова Мои не прейдут". Братья, не наступило ли для нас время начать верить в Писания и Свидетельства? Разве не время для нас иметь ум Христов? (Собрание: "Аминь") Ум, который будет исповедовать истинность Свидетельств, ум, который является помехой такому большому количеству братьев, когда читаются Свидетельства. Давайте снова прочитаем Свидетельство № 31, на странице 44, чтобы увидеть, насколько вы будете согласны с этим, независимо от вашей убеждённости в этом. Настало время. </w:t>
      </w:r>
    </w:p>
    <w:p w:rsidR="00F652A0" w:rsidRPr="004B4380" w:rsidRDefault="00F652A0" w:rsidP="004B4380">
      <w:pPr>
        <w:jc w:val="both"/>
        <w:rPr>
          <w:rFonts w:cs="Arial"/>
          <w:szCs w:val="20"/>
        </w:rPr>
      </w:pPr>
      <w:r w:rsidRPr="004B4380">
        <w:rPr>
          <w:rFonts w:cs="Arial"/>
          <w:szCs w:val="20"/>
        </w:rPr>
        <w:t xml:space="preserve">   "Во Христе ли вы? Если вы не признаёте себя заблуждающимся, беспомощным, осуждённым грешником, то нет."</w:t>
      </w:r>
    </w:p>
    <w:p w:rsidR="00F652A0" w:rsidRPr="004B4380" w:rsidRDefault="00F652A0" w:rsidP="004B4380">
      <w:pPr>
        <w:jc w:val="both"/>
        <w:rPr>
          <w:rFonts w:cs="Arial"/>
          <w:szCs w:val="20"/>
        </w:rPr>
      </w:pPr>
      <w:r w:rsidRPr="004B4380">
        <w:rPr>
          <w:rFonts w:cs="Arial"/>
          <w:szCs w:val="20"/>
        </w:rPr>
        <w:t xml:space="preserve">   Вы не во Христе, если вы не признаёте себя таковым. Правда ли это? (Собрание: "Да") Готовы ли вы признать это, независимо от того, понимаете вы это или нет? (Собрание: "Да") Готовы ли вы признать это перед лицом язычества, папства и спиритизма на всех их стадиях? В таком случае я хочу спросить: не настало ли для нас время иметь тот ум, который не осмелится сказать "аминь" в ответ на любое такое высказывание, которое я прочитал из этой антихристианской научной книги? Я желаю прочитать ещё кое-что из Свидетельств.</w:t>
      </w:r>
    </w:p>
    <w:p w:rsidR="00F652A0" w:rsidRPr="004B4380" w:rsidRDefault="00F652A0" w:rsidP="004B4380">
      <w:pPr>
        <w:jc w:val="both"/>
        <w:rPr>
          <w:rFonts w:cs="Arial"/>
          <w:szCs w:val="20"/>
        </w:rPr>
      </w:pPr>
      <w:r w:rsidRPr="004B4380">
        <w:rPr>
          <w:rFonts w:cs="Arial"/>
          <w:szCs w:val="20"/>
        </w:rPr>
        <w:t xml:space="preserve">   "Во Христе ли вы? Если вы не признаёте себя заблуждающимся, беспомощным, осуждённым грешником, то нет. Если вы превозносите и прославляете себя, то нет."</w:t>
      </w:r>
    </w:p>
    <w:p w:rsidR="00F652A0" w:rsidRPr="004B4380" w:rsidRDefault="00F652A0" w:rsidP="004B4380">
      <w:pPr>
        <w:jc w:val="both"/>
        <w:rPr>
          <w:rFonts w:cs="Arial"/>
          <w:szCs w:val="20"/>
        </w:rPr>
      </w:pPr>
      <w:r w:rsidRPr="004B4380">
        <w:rPr>
          <w:rFonts w:cs="Arial"/>
          <w:szCs w:val="20"/>
        </w:rPr>
        <w:t xml:space="preserve">   Даже несмотря на то, что здесь цитируются слова Христа, это является подделкой. Вы знаете из "Тома 4-го" о сатане, который придёт, провозглашая добрые слова, которые изрекал наш Спаситель во время Его пребывания на земле. Он также будет говорить с такой же интонацией в голосе, и успешно повлияет на сердца тех, кто не имеет ум Христов. Братья, нет спасения, нет безопасности и нет искупления, как только в уме Христовом!</w:t>
      </w:r>
    </w:p>
    <w:p w:rsidR="00F652A0" w:rsidRPr="004B4380" w:rsidRDefault="00F652A0" w:rsidP="004B4380">
      <w:pPr>
        <w:jc w:val="both"/>
        <w:rPr>
          <w:rFonts w:cs="Arial"/>
          <w:szCs w:val="20"/>
        </w:rPr>
      </w:pPr>
      <w:r w:rsidRPr="004B4380">
        <w:rPr>
          <w:rFonts w:cs="Arial"/>
          <w:szCs w:val="20"/>
        </w:rPr>
        <w:t xml:space="preserve">   И это касается также и всех наших дел. Это касается не только служителей. Это касается каждого. Разве вы не помните доклад по медико-миссионерской работе доктора Келлога, где он делится результатами длительных наблюдений, говорящих о неспособности медицинских учреждений совершить самое главное изменение в людях - достичь и изменить образ мыслей. Разве вы не помните его свидетельства о том, как он осознал эту великую нужду медицины? Он повсюду встречался с этим великим недостатком, констатируя тот факт, что никакие медицинские средства не могут достичь и принести облегчение в души больных людей для того, чтобы их тело могло, освободившись, воспринять то лечение, которое назначают врачи. </w:t>
      </w:r>
    </w:p>
    <w:p w:rsidR="00F652A0" w:rsidRPr="004B4380" w:rsidRDefault="00F652A0" w:rsidP="004B4380">
      <w:pPr>
        <w:jc w:val="both"/>
        <w:rPr>
          <w:rFonts w:cs="Arial"/>
          <w:szCs w:val="20"/>
        </w:rPr>
      </w:pPr>
      <w:r w:rsidRPr="004B4380">
        <w:rPr>
          <w:rFonts w:cs="Arial"/>
          <w:szCs w:val="20"/>
        </w:rPr>
        <w:t xml:space="preserve">   Братья, разве Христос не восполняет эту нужду во всех медицинских учреждениях, в Его собственной медицинской сети, которую Он дал нам посредством Своего Духа? Ум Христов необходим как медсестре, так и врачу, чтобы передавать этот ум, освобождающий от своего "я"  больным, угнетённым, страдающим и погибающим, помогая им возложить на Христа их собственный ум. Лишь тогда пациент испытает настоящий покой. Лишь тогда врач может взяться за лечение тела, которое, несомненно, будет выздоравливать, потому что пациент наслаждается благословениями и миром Иисуса Христа, и умом, который Он даёт. Разве вы не видите, что этот принцип должен проникнуть во все наши дела, являясь универсальным принципом? Для доктора это также не является новым принципом. Но поскольку он говорил нам о дефекте в медицинской системе, я желаю, чтобы вы увидели, что ум Христов восполнит этот недостаток. Я читаю из Свидетельств:</w:t>
      </w:r>
    </w:p>
    <w:p w:rsidR="00F652A0" w:rsidRPr="004B4380" w:rsidRDefault="00F652A0" w:rsidP="004B4380">
      <w:pPr>
        <w:jc w:val="both"/>
        <w:rPr>
          <w:rFonts w:cs="Arial"/>
          <w:szCs w:val="20"/>
        </w:rPr>
      </w:pPr>
      <w:r w:rsidRPr="004B4380">
        <w:rPr>
          <w:rFonts w:cs="Arial"/>
          <w:szCs w:val="20"/>
        </w:rPr>
        <w:t xml:space="preserve">   "Вы не во Христе, если вы возвышаете и прославляете себя."</w:t>
      </w:r>
    </w:p>
    <w:p w:rsidR="00F652A0" w:rsidRPr="004B4380" w:rsidRDefault="00F652A0" w:rsidP="004B4380">
      <w:pPr>
        <w:jc w:val="both"/>
        <w:rPr>
          <w:rFonts w:cs="Arial"/>
          <w:szCs w:val="20"/>
        </w:rPr>
      </w:pPr>
      <w:r w:rsidRPr="004B4380">
        <w:rPr>
          <w:rFonts w:cs="Arial"/>
          <w:szCs w:val="20"/>
        </w:rPr>
        <w:t xml:space="preserve">  Сейчас отметьте следующее:</w:t>
      </w:r>
    </w:p>
    <w:p w:rsidR="00F652A0" w:rsidRPr="004B4380" w:rsidRDefault="00F652A0" w:rsidP="004B4380">
      <w:pPr>
        <w:jc w:val="both"/>
        <w:rPr>
          <w:rFonts w:cs="Arial"/>
          <w:szCs w:val="20"/>
        </w:rPr>
      </w:pPr>
      <w:r w:rsidRPr="004B4380">
        <w:rPr>
          <w:rFonts w:cs="Arial"/>
          <w:szCs w:val="20"/>
        </w:rPr>
        <w:t xml:space="preserve">   "Если в вас и есть что-то хорошее, то это благодаря исключительно милости и состраданию Спасителя."</w:t>
      </w:r>
    </w:p>
    <w:p w:rsidR="00F652A0" w:rsidRPr="004B4380" w:rsidRDefault="00F652A0" w:rsidP="004B4380">
      <w:pPr>
        <w:jc w:val="both"/>
        <w:rPr>
          <w:rFonts w:cs="Arial"/>
          <w:szCs w:val="20"/>
        </w:rPr>
      </w:pPr>
      <w:r w:rsidRPr="004B4380">
        <w:rPr>
          <w:rFonts w:cs="Arial"/>
          <w:szCs w:val="20"/>
        </w:rPr>
        <w:t xml:space="preserve">   И ещё:</w:t>
      </w:r>
    </w:p>
    <w:p w:rsidR="00F652A0" w:rsidRPr="004B4380" w:rsidRDefault="00F652A0" w:rsidP="004B4380">
      <w:pPr>
        <w:jc w:val="both"/>
        <w:rPr>
          <w:rFonts w:cs="Arial"/>
          <w:szCs w:val="20"/>
        </w:rPr>
      </w:pPr>
      <w:r w:rsidRPr="004B4380">
        <w:rPr>
          <w:rFonts w:cs="Arial"/>
          <w:szCs w:val="20"/>
        </w:rPr>
        <w:t xml:space="preserve">   "Ваше происхождение, ваша репутация, ваши таланты, ваши добродетели, ваша набожность, ваша благотворительность и всё остальное, что есть в вас или связано с вами, никогда не сможет стать основой для единства между вашей душой и Христом."</w:t>
      </w:r>
    </w:p>
    <w:p w:rsidR="00F652A0" w:rsidRPr="004B4380" w:rsidRDefault="00F652A0" w:rsidP="004B4380">
      <w:pPr>
        <w:jc w:val="both"/>
        <w:rPr>
          <w:rFonts w:cs="Arial"/>
          <w:szCs w:val="20"/>
        </w:rPr>
      </w:pPr>
      <w:r w:rsidRPr="004B4380">
        <w:rPr>
          <w:rFonts w:cs="Arial"/>
          <w:szCs w:val="20"/>
        </w:rPr>
        <w:t xml:space="preserve">   Правда ли это? (Собрание: "Да") </w:t>
      </w:r>
    </w:p>
    <w:p w:rsidR="00F652A0" w:rsidRPr="004B4380" w:rsidRDefault="00F652A0" w:rsidP="004B4380">
      <w:pPr>
        <w:jc w:val="both"/>
        <w:rPr>
          <w:rFonts w:cs="Arial"/>
          <w:szCs w:val="20"/>
        </w:rPr>
      </w:pPr>
      <w:r w:rsidRPr="004B4380">
        <w:rPr>
          <w:rFonts w:cs="Arial"/>
          <w:szCs w:val="20"/>
        </w:rPr>
        <w:t>Старейшина Андервуд: "Прочитайте, пожалуйста это ещё раз."</w:t>
      </w:r>
    </w:p>
    <w:p w:rsidR="00F652A0" w:rsidRPr="004B4380" w:rsidRDefault="00F652A0" w:rsidP="004B4380">
      <w:pPr>
        <w:jc w:val="both"/>
        <w:rPr>
          <w:rFonts w:cs="Arial"/>
          <w:szCs w:val="20"/>
        </w:rPr>
      </w:pPr>
      <w:r w:rsidRPr="004B4380">
        <w:rPr>
          <w:rFonts w:cs="Arial"/>
          <w:szCs w:val="20"/>
        </w:rPr>
        <w:t xml:space="preserve">   "Ваше происхождение, ваша репутация, ваши таланты, ваши добродетели, ваша набожность, ваша благотворительность и всё остальное, что есть в вас, или связано с вами (даже ваши добрые дела), </w:t>
      </w:r>
      <w:r w:rsidRPr="004B4380">
        <w:rPr>
          <w:rFonts w:cs="Arial"/>
          <w:szCs w:val="20"/>
        </w:rPr>
        <w:lastRenderedPageBreak/>
        <w:t>никогда не сможет обеспечить единство между Христом и вашей душой."</w:t>
      </w:r>
    </w:p>
    <w:p w:rsidR="00F652A0" w:rsidRPr="004B4380" w:rsidRDefault="00F652A0" w:rsidP="004B4380">
      <w:pPr>
        <w:jc w:val="both"/>
        <w:rPr>
          <w:rFonts w:cs="Arial"/>
          <w:szCs w:val="20"/>
        </w:rPr>
      </w:pPr>
      <w:r w:rsidRPr="004B4380">
        <w:rPr>
          <w:rFonts w:cs="Arial"/>
          <w:szCs w:val="20"/>
        </w:rPr>
        <w:t xml:space="preserve">   "Ваша связь с церковью, отношение к вам ваших братьев, не принесёт вам никакой пользы, пока вы не уверуете во Христа.</w:t>
      </w:r>
    </w:p>
    <w:p w:rsidR="00F652A0" w:rsidRPr="004B4380" w:rsidRDefault="00F652A0" w:rsidP="004B4380">
      <w:pPr>
        <w:jc w:val="both"/>
        <w:rPr>
          <w:rFonts w:cs="Arial"/>
          <w:szCs w:val="20"/>
        </w:rPr>
      </w:pPr>
      <w:r w:rsidRPr="004B4380">
        <w:rPr>
          <w:rFonts w:cs="Arial"/>
          <w:szCs w:val="20"/>
        </w:rPr>
        <w:t xml:space="preserve">   Обратите внимание на дальнейший акцент: </w:t>
      </w:r>
    </w:p>
    <w:p w:rsidR="00F652A0" w:rsidRPr="004B4380" w:rsidRDefault="00F652A0" w:rsidP="004B4380">
      <w:pPr>
        <w:jc w:val="both"/>
        <w:rPr>
          <w:rFonts w:cs="Arial"/>
          <w:szCs w:val="20"/>
        </w:rPr>
      </w:pPr>
      <w:r w:rsidRPr="004B4380">
        <w:rPr>
          <w:rFonts w:cs="Arial"/>
          <w:szCs w:val="20"/>
        </w:rPr>
        <w:t xml:space="preserve">   "Недостаточно просто знать о Нём (акцент стоит на фразе "знать </w:t>
      </w:r>
      <w:r w:rsidRPr="004B4380">
        <w:rPr>
          <w:rFonts w:cs="Arial"/>
          <w:szCs w:val="20"/>
          <w:u w:val="single"/>
        </w:rPr>
        <w:t>О</w:t>
      </w:r>
      <w:r w:rsidRPr="004B4380">
        <w:rPr>
          <w:rFonts w:cs="Arial"/>
          <w:szCs w:val="20"/>
        </w:rPr>
        <w:t xml:space="preserve"> Нём"), но вам необходимо уверовать </w:t>
      </w:r>
      <w:r w:rsidRPr="004B4380">
        <w:rPr>
          <w:rFonts w:cs="Arial"/>
          <w:szCs w:val="20"/>
          <w:u w:val="single"/>
        </w:rPr>
        <w:t>В</w:t>
      </w:r>
      <w:r w:rsidRPr="004B4380">
        <w:rPr>
          <w:rFonts w:cs="Arial"/>
          <w:szCs w:val="20"/>
        </w:rPr>
        <w:t xml:space="preserve"> Него."</w:t>
      </w:r>
    </w:p>
    <w:p w:rsidR="00F652A0" w:rsidRPr="004B4380" w:rsidRDefault="00F652A0" w:rsidP="004B4380">
      <w:pPr>
        <w:jc w:val="both"/>
        <w:rPr>
          <w:rFonts w:cs="Arial"/>
          <w:szCs w:val="20"/>
        </w:rPr>
      </w:pPr>
      <w:r w:rsidRPr="004B4380">
        <w:rPr>
          <w:rFonts w:cs="Arial"/>
          <w:szCs w:val="20"/>
        </w:rPr>
        <w:t xml:space="preserve">   "В Него." Что это означает? </w:t>
      </w:r>
    </w:p>
    <w:p w:rsidR="00F652A0" w:rsidRPr="004B4380" w:rsidRDefault="00F652A0" w:rsidP="004B4380">
      <w:pPr>
        <w:jc w:val="both"/>
        <w:rPr>
          <w:rFonts w:cs="Arial"/>
          <w:szCs w:val="20"/>
        </w:rPr>
      </w:pPr>
      <w:r w:rsidRPr="004B4380">
        <w:rPr>
          <w:rFonts w:cs="Arial"/>
          <w:szCs w:val="20"/>
        </w:rPr>
        <w:t xml:space="preserve">   "Вам необходимо полагаться полностью на Его спасительную благодать."</w:t>
      </w:r>
    </w:p>
    <w:p w:rsidR="00F652A0" w:rsidRPr="004B4380" w:rsidRDefault="00F652A0" w:rsidP="004B4380">
      <w:pPr>
        <w:jc w:val="both"/>
        <w:rPr>
          <w:rFonts w:cs="Arial"/>
          <w:szCs w:val="20"/>
        </w:rPr>
      </w:pPr>
      <w:r w:rsidRPr="004B4380">
        <w:rPr>
          <w:rFonts w:cs="Arial"/>
          <w:szCs w:val="20"/>
        </w:rPr>
        <w:t xml:space="preserve">   Это называется христианство. Это и есть ум Христов. В этом нет ничего бесовского. Ничто бесовское просто не может проникнуть туда. То же самое мы находим и в книге "Путь ко Христу", хоть и не в точно такой формулировке. Я прочитаю несколько абзацев из книги "Путь ко Христу", начиная со страницы 67 и заканчивая страницей 71.</w:t>
      </w:r>
    </w:p>
    <w:p w:rsidR="00F652A0" w:rsidRPr="004B4380" w:rsidRDefault="00F652A0" w:rsidP="004B4380">
      <w:pPr>
        <w:jc w:val="both"/>
        <w:rPr>
          <w:rFonts w:cs="Arial"/>
          <w:szCs w:val="20"/>
        </w:rPr>
      </w:pPr>
      <w:r w:rsidRPr="004B4380">
        <w:rPr>
          <w:rFonts w:cs="Arial"/>
          <w:szCs w:val="20"/>
        </w:rPr>
        <w:t xml:space="preserve">   "Вечная жизнь как сейчас, так и всегда, даётся на условии. Как в Раю перед грехопадением наших прародителей, так и сейчас, условием для вечной жизни является совершенное послушание закону Божьему, совершенная праведность."</w:t>
      </w:r>
    </w:p>
    <w:p w:rsidR="00F652A0" w:rsidRPr="004B4380" w:rsidRDefault="00F652A0" w:rsidP="004B4380">
      <w:pPr>
        <w:jc w:val="both"/>
        <w:rPr>
          <w:rFonts w:cs="Arial"/>
          <w:szCs w:val="20"/>
        </w:rPr>
      </w:pPr>
      <w:r w:rsidRPr="004B4380">
        <w:rPr>
          <w:rFonts w:cs="Arial"/>
          <w:szCs w:val="20"/>
        </w:rPr>
        <w:t xml:space="preserve">   Если вы или я не имеем этого, вечности нам не видать. Мы не можем иметь этого ни сейчас, ни в любое другое время. Если вы и я не имеем "совершенного послушания закону Божьему" с самого первого нашего вздоха на этой земле, и до последнего вздоха нашей земной жизни, вечная жизнь нам не принадлежит. Когда настанет момент, что вы или я станем иметь "совершенное послушание закону Божьему", тогда в тот самый момент вечная жизнь принадлежит нам по праву. Но эта "совершенная праведность", должна сохраниться с момента вашего первого вздоха до настоящего. Я не прошу вас, братья, понимать это. Просто поверьте в это, и вы поймёте это. Кто-то спросит: "Разве не противоречит это тому, о чём проповедовалось раньше?" Это не противоречит тому, что я говорил раньше. Я проповедовал это всё время то же самое, что и всякий другой проповедник Евангелия проповедует.</w:t>
      </w:r>
    </w:p>
    <w:p w:rsidR="00F652A0" w:rsidRPr="004B4380" w:rsidRDefault="00F652A0" w:rsidP="004B4380">
      <w:pPr>
        <w:jc w:val="both"/>
        <w:rPr>
          <w:rFonts w:cs="Arial"/>
          <w:szCs w:val="20"/>
        </w:rPr>
      </w:pPr>
      <w:r w:rsidRPr="004B4380">
        <w:rPr>
          <w:rFonts w:cs="Arial"/>
          <w:szCs w:val="20"/>
        </w:rPr>
        <w:t xml:space="preserve">      "Вечная жизнь как сейчас, так и всегда, даётся на условии. Как в Раю перед грехопадением наших прародителей, так и сейчас, условием для вечной жизни является совершенное послушание закону Божьему, совершенная праведность. Если бы вечная жизнь давалась на каком-либо другом условии, тогда счастье всей вселенной подверглось бы опасности... Мы не имеем никакой праведности сами по себе, которая смогла бы удовлетворить требованиям закона Божьего."</w:t>
      </w:r>
    </w:p>
    <w:p w:rsidR="00F652A0" w:rsidRPr="004B4380" w:rsidRDefault="00F652A0" w:rsidP="004B4380">
      <w:pPr>
        <w:jc w:val="both"/>
        <w:rPr>
          <w:rFonts w:cs="Arial"/>
          <w:szCs w:val="20"/>
        </w:rPr>
      </w:pPr>
      <w:r w:rsidRPr="004B4380">
        <w:rPr>
          <w:rFonts w:cs="Arial"/>
          <w:szCs w:val="20"/>
        </w:rPr>
        <w:t xml:space="preserve">   Это правда. Как же в таком случае мы вообще можем получить вечную жизнь? (Собрание: "Через Христа") А! Вот как! "...дар Божий есть жизнь вечная через Иисуса Христа, Господа нашего." Но мы должны иметь "совершенную праведность" перед тем, как получим этот дар. Господь приходит и говорит: "Здесь, во Христе, есть совершенная праведность, здесь есть совершенное послушание закону Божьему от самого рождения и до могилы, принимайте её, и она полностью удовлетворит требования для получения вечной жизни."</w:t>
      </w:r>
    </w:p>
    <w:p w:rsidR="00F652A0" w:rsidRPr="004B4380" w:rsidRDefault="00F652A0" w:rsidP="004B4380">
      <w:pPr>
        <w:jc w:val="both"/>
        <w:rPr>
          <w:rFonts w:cs="Arial"/>
          <w:szCs w:val="20"/>
        </w:rPr>
      </w:pPr>
      <w:r w:rsidRPr="004B4380">
        <w:rPr>
          <w:rFonts w:cs="Arial"/>
          <w:szCs w:val="20"/>
        </w:rPr>
        <w:t xml:space="preserve">   Хорошо. Рады ли вы этому? (Собрание: "Да") Я так рад этому, что я прямо не знаю, что мне ещё делать, как не радоваться. Он желает дать мне вечную жизнь. Я не имею ничего, чтобы заслужить её. Я не имею ничего что могло бы удовлетворить условия её получения. Всё, что я имею у себя внутри, способно разрушить вселенную, если Он даст мне вечность взамен на это. Он просто не может этого сделать. Но Он желает дать мне вечность. Он так сильно желает дать мне вечность, что даже умер за то, чтобы я имел её. (Собрание: "Аминь") И я снова и снова желаю об этом говорить: на это способен только Бог, который есть Любовь. Это тот Бог, который приходит и говорит: "Здесь, во Христе, есть совершенная праведность, начиная с самого первого вздоха, и до самого последнего. Бери Его вместе с Его праведностью, и ты будешь иметь также и дар вечной жизни." Вот и всё условие. Слава Богу! Слава Богу! Это правда. </w:t>
      </w:r>
    </w:p>
    <w:p w:rsidR="00F652A0" w:rsidRPr="004B4380" w:rsidRDefault="00F652A0" w:rsidP="004B4380">
      <w:pPr>
        <w:jc w:val="both"/>
        <w:rPr>
          <w:rFonts w:cs="Arial"/>
          <w:szCs w:val="20"/>
        </w:rPr>
      </w:pPr>
      <w:r w:rsidRPr="004B4380">
        <w:rPr>
          <w:rFonts w:cs="Arial"/>
          <w:szCs w:val="20"/>
        </w:rPr>
        <w:t xml:space="preserve">   "Сами по себе мы не имеем никакой праведности, которая могла бы удовлетворять требования закона Божьего. Но Христос дал нам путь спасения." Слава Богу!</w:t>
      </w:r>
    </w:p>
    <w:p w:rsidR="00F652A0" w:rsidRPr="004B4380" w:rsidRDefault="00F652A0" w:rsidP="004B4380">
      <w:pPr>
        <w:jc w:val="both"/>
        <w:rPr>
          <w:rFonts w:cs="Arial"/>
          <w:szCs w:val="20"/>
        </w:rPr>
      </w:pPr>
      <w:r w:rsidRPr="004B4380">
        <w:rPr>
          <w:rFonts w:cs="Arial"/>
          <w:szCs w:val="20"/>
        </w:rPr>
        <w:t xml:space="preserve">   "Он жил на земле среди испытаний и искушений, таких же, какие приходится встречать и нам. Он прожил безгрешную жизнь. Он умер за нас, и сейчас Он желает взять наши грехи и дать нам Свою праведность."</w:t>
      </w:r>
    </w:p>
    <w:p w:rsidR="00F652A0" w:rsidRPr="004B4380" w:rsidRDefault="00F652A0" w:rsidP="004B4380">
      <w:pPr>
        <w:jc w:val="both"/>
        <w:rPr>
          <w:rFonts w:cs="Arial"/>
          <w:szCs w:val="20"/>
        </w:rPr>
      </w:pPr>
      <w:r w:rsidRPr="004B4380">
        <w:rPr>
          <w:rFonts w:cs="Arial"/>
          <w:szCs w:val="20"/>
        </w:rPr>
        <w:t xml:space="preserve">   Какая удивительная сделка! Какая удивительная сделка! Братья, разве это не удивительно, если человек вдруг станет колебаться и медлить перед тем, как подчинит Богу всё, чтобы совершить эту благословенную сделку? Разве это не странно?</w:t>
      </w:r>
    </w:p>
    <w:p w:rsidR="00F652A0" w:rsidRPr="004B4380" w:rsidRDefault="00F652A0" w:rsidP="004B4380">
      <w:pPr>
        <w:jc w:val="both"/>
        <w:rPr>
          <w:rFonts w:cs="Arial"/>
          <w:szCs w:val="20"/>
        </w:rPr>
      </w:pPr>
      <w:r w:rsidRPr="004B4380">
        <w:rPr>
          <w:rFonts w:cs="Arial"/>
          <w:szCs w:val="20"/>
        </w:rPr>
        <w:t xml:space="preserve">   "Если вы отдадите себя Ему, и примете Его как своего Спасителя, тогда, какими бы грешными вы ни были, ради Него вы считаетесь праведными. Характер Христа занимает место вашего характера, и вы являетесь принятыми перед Богом так, как будто вы никогда не грешили."</w:t>
      </w:r>
    </w:p>
    <w:p w:rsidR="00F652A0" w:rsidRPr="004B4380" w:rsidRDefault="00F652A0" w:rsidP="004B4380">
      <w:pPr>
        <w:jc w:val="both"/>
        <w:rPr>
          <w:rFonts w:cs="Arial"/>
          <w:szCs w:val="20"/>
        </w:rPr>
      </w:pPr>
      <w:r w:rsidRPr="004B4380">
        <w:rPr>
          <w:rFonts w:cs="Arial"/>
          <w:szCs w:val="20"/>
        </w:rPr>
        <w:t xml:space="preserve">   Да, братья, как только мы сделали это, вы и я стоим перед Богом, как будто мы никогда не совершали ни единого греха в этом мире - прямо как будто всё это время мы были ангелами, а не людьми. Братья, Бог благ! Бог велик! Наш Спаситель - чудесный Спаситель. (Собрание: "Аминь") Братья, это правда. Позволим Ему совершить то, что Он желает. </w:t>
      </w:r>
    </w:p>
    <w:p w:rsidR="00F652A0" w:rsidRPr="004B4380" w:rsidRDefault="00F652A0" w:rsidP="004B4380">
      <w:pPr>
        <w:jc w:val="both"/>
        <w:rPr>
          <w:rFonts w:cs="Arial"/>
          <w:szCs w:val="20"/>
        </w:rPr>
      </w:pPr>
      <w:r w:rsidRPr="004B4380">
        <w:rPr>
          <w:rFonts w:cs="Arial"/>
          <w:szCs w:val="20"/>
        </w:rPr>
        <w:t xml:space="preserve">   "Более того." Что же может быть "более того", вы подумали. Почему Господь говорит так? "Более того, Христос также изменяет сердце, Он пребывает в вашем сердце верою."</w:t>
      </w:r>
    </w:p>
    <w:p w:rsidR="00F652A0" w:rsidRPr="004B4380" w:rsidRDefault="00F652A0" w:rsidP="004B4380">
      <w:pPr>
        <w:jc w:val="both"/>
        <w:rPr>
          <w:rFonts w:cs="Arial"/>
          <w:szCs w:val="20"/>
        </w:rPr>
      </w:pPr>
      <w:r w:rsidRPr="004B4380">
        <w:rPr>
          <w:rFonts w:cs="Arial"/>
          <w:szCs w:val="20"/>
        </w:rPr>
        <w:lastRenderedPageBreak/>
        <w:t xml:space="preserve">   Вот в чём вся прелесть. Разве будет вечная жизнь мне в радость, когда я останусь с таким же сердцем, какое имею сейчас? Нет, Бог не желает останавливаться на этом, Он изменяет сердце. </w:t>
      </w:r>
    </w:p>
    <w:p w:rsidR="00F652A0" w:rsidRPr="004B4380" w:rsidRDefault="00F652A0" w:rsidP="004B4380">
      <w:pPr>
        <w:jc w:val="both"/>
        <w:rPr>
          <w:rFonts w:cs="Arial"/>
          <w:szCs w:val="20"/>
        </w:rPr>
      </w:pPr>
      <w:r w:rsidRPr="004B4380">
        <w:rPr>
          <w:rFonts w:cs="Arial"/>
          <w:szCs w:val="20"/>
        </w:rPr>
        <w:t xml:space="preserve">   "Нам необходима поддержка этой связи со Христом верою, а также постоянное подчинение нашей воли Ему."</w:t>
      </w:r>
    </w:p>
    <w:p w:rsidR="00F652A0" w:rsidRPr="004B4380" w:rsidRDefault="00F652A0" w:rsidP="004B4380">
      <w:pPr>
        <w:jc w:val="both"/>
        <w:rPr>
          <w:rFonts w:cs="Arial"/>
          <w:szCs w:val="20"/>
        </w:rPr>
      </w:pPr>
      <w:r w:rsidRPr="004B4380">
        <w:rPr>
          <w:rFonts w:cs="Arial"/>
          <w:szCs w:val="20"/>
        </w:rPr>
        <w:t xml:space="preserve">   Это и есть та мысль, которую мы проходили в прошлый раз. Это тот же самый урок. </w:t>
      </w:r>
    </w:p>
    <w:p w:rsidR="00F652A0" w:rsidRPr="004B4380" w:rsidRDefault="00F652A0" w:rsidP="004B4380">
      <w:pPr>
        <w:jc w:val="both"/>
        <w:rPr>
          <w:rFonts w:cs="Arial"/>
          <w:szCs w:val="20"/>
        </w:rPr>
      </w:pPr>
      <w:r w:rsidRPr="004B4380">
        <w:rPr>
          <w:rFonts w:cs="Arial"/>
          <w:szCs w:val="20"/>
        </w:rPr>
        <w:t xml:space="preserve">   "Пока вы поступаете так, Он будет производить в вас и хотение и действие по Своему благоволению. Поэтому вы можете сказать...", - Бог дал нам разрешение что-то сказать. Он сообщил нам нечто, что мы можем сказать..., -  "... вы можете сказать: "а что ныне живу во плоти, то живу верою в Сына Божьего, возлюбившего меня, и предавшего Себя за меня." Поэтому Иисус сказал Своим ученикам: "Не вы будете говорить, но Дух Отца вашего будет говорить." Со Христом, живущим в вас, вы можете проявлять тот же самый дух и делать те же самые дела, которые делал Он."</w:t>
      </w:r>
    </w:p>
    <w:p w:rsidR="00F652A0" w:rsidRPr="004B4380" w:rsidRDefault="00F652A0" w:rsidP="004B4380">
      <w:pPr>
        <w:jc w:val="both"/>
        <w:rPr>
          <w:rFonts w:cs="Arial"/>
          <w:szCs w:val="20"/>
        </w:rPr>
      </w:pPr>
      <w:r w:rsidRPr="004B4380">
        <w:rPr>
          <w:rFonts w:cs="Arial"/>
          <w:szCs w:val="20"/>
        </w:rPr>
        <w:t xml:space="preserve">   Вы не сможете по-другому. Христос вчера, сегодня, и вовеки тот же. Он один и тот же здесь в нашей плоти сейчас, как и там в нашей плоти тогда. </w:t>
      </w:r>
    </w:p>
    <w:p w:rsidR="00F652A0" w:rsidRPr="004B4380" w:rsidRDefault="00F652A0" w:rsidP="004B4380">
      <w:pPr>
        <w:jc w:val="both"/>
        <w:rPr>
          <w:rFonts w:cs="Arial"/>
          <w:szCs w:val="20"/>
        </w:rPr>
      </w:pPr>
      <w:r w:rsidRPr="004B4380">
        <w:rPr>
          <w:rFonts w:cs="Arial"/>
          <w:szCs w:val="20"/>
        </w:rPr>
        <w:t xml:space="preserve">   "Дела праведности, послушание. Поэтому мы не имеем ничего в себе самих, чем можно было бы хвалиться".</w:t>
      </w:r>
    </w:p>
    <w:p w:rsidR="00F652A0" w:rsidRPr="004B4380" w:rsidRDefault="00F652A0" w:rsidP="004B4380">
      <w:pPr>
        <w:jc w:val="both"/>
        <w:rPr>
          <w:rFonts w:cs="Arial"/>
          <w:szCs w:val="20"/>
        </w:rPr>
      </w:pPr>
      <w:r w:rsidRPr="004B4380">
        <w:rPr>
          <w:rFonts w:cs="Arial"/>
          <w:szCs w:val="20"/>
        </w:rPr>
        <w:t xml:space="preserve">   Слава Богу. Не начинайте хвалиться и возвышаться, говоря: "Я богат, разбогател и ни в чём не имею нужды. Я мудр. Со мной всё в порядке." Нет. Разве человек, после всех этих благословений сказавший такое, не станет в тот же момент наихудшим созданием во вселенной? Что может быть хуже? Он был полностью погибшим, беспомощным и негодным, и исповедовал это, а потом Господь смилостивился над ним так сильно, что дал ему всё, что Он Сам имел во вселенной, а затем этот человек встаёт и пытается хвалиться тем, насколько хорошим он является. Что может опорочить благость Господа больше, чем это? Ничто. "Хвалящийся хвались о Господе" (Собрание: "Аминь") Давайте же так и будем поступать. </w:t>
      </w:r>
    </w:p>
    <w:p w:rsidR="00F652A0" w:rsidRPr="004B4380" w:rsidRDefault="00F652A0" w:rsidP="004B4380">
      <w:pPr>
        <w:jc w:val="both"/>
        <w:rPr>
          <w:rFonts w:cs="Arial"/>
          <w:szCs w:val="20"/>
        </w:rPr>
      </w:pPr>
      <w:r w:rsidRPr="004B4380">
        <w:rPr>
          <w:rFonts w:cs="Arial"/>
          <w:szCs w:val="20"/>
        </w:rPr>
        <w:t xml:space="preserve">  "Итак, мы не имеем ничего сами в себе, чем мы могли бы хвалиться. Мы не имеем никакого основания для самовозвышения."</w:t>
      </w:r>
    </w:p>
    <w:p w:rsidR="00F652A0" w:rsidRPr="004B4380" w:rsidRDefault="00F652A0" w:rsidP="004B4380">
      <w:pPr>
        <w:jc w:val="both"/>
        <w:rPr>
          <w:rFonts w:cs="Arial"/>
          <w:szCs w:val="20"/>
        </w:rPr>
      </w:pPr>
      <w:r w:rsidRPr="004B4380">
        <w:rPr>
          <w:rFonts w:cs="Arial"/>
          <w:szCs w:val="20"/>
        </w:rPr>
        <w:t xml:space="preserve">   Человек, принимающий Иисуса таким, какой Он есть, всегда будет смиренным. Само принятие Христа делает человека таковым. Но если он не принимает Христа верой, а пытается заработать это смирение, тогда он имеет нечто, чем можно хвалиться. </w:t>
      </w:r>
    </w:p>
    <w:p w:rsidR="00F652A0" w:rsidRPr="004B4380" w:rsidRDefault="00F652A0" w:rsidP="004B4380">
      <w:pPr>
        <w:jc w:val="both"/>
        <w:rPr>
          <w:rFonts w:cs="Arial"/>
          <w:szCs w:val="20"/>
        </w:rPr>
      </w:pPr>
      <w:r w:rsidRPr="004B4380">
        <w:rPr>
          <w:rFonts w:cs="Arial"/>
          <w:szCs w:val="20"/>
        </w:rPr>
        <w:t xml:space="preserve">   "Нашим единственным основанием для надежды есть праведность Христа, вменённая нам и..."</w:t>
      </w:r>
    </w:p>
    <w:p w:rsidR="00F652A0" w:rsidRPr="004B4380" w:rsidRDefault="00F652A0" w:rsidP="004B4380">
      <w:pPr>
        <w:jc w:val="both"/>
        <w:rPr>
          <w:rFonts w:cs="Arial"/>
          <w:szCs w:val="20"/>
        </w:rPr>
      </w:pPr>
      <w:r w:rsidRPr="004B4380">
        <w:rPr>
          <w:rFonts w:cs="Arial"/>
          <w:szCs w:val="20"/>
        </w:rPr>
        <w:t xml:space="preserve">   Как бы вы продолжили это предложение? </w:t>
      </w:r>
    </w:p>
    <w:p w:rsidR="00F652A0" w:rsidRPr="004B4380" w:rsidRDefault="00F652A0" w:rsidP="004B4380">
      <w:pPr>
        <w:jc w:val="both"/>
        <w:rPr>
          <w:rFonts w:cs="Arial"/>
          <w:szCs w:val="20"/>
        </w:rPr>
      </w:pPr>
      <w:r w:rsidRPr="004B4380">
        <w:rPr>
          <w:rFonts w:cs="Arial"/>
          <w:szCs w:val="20"/>
        </w:rPr>
        <w:t xml:space="preserve">   "Нашим единственным основанием для надежды есть праведность Христа, вменённая нам и таким образом действующая Духом Святым, живущим в нас и через нас. "</w:t>
      </w:r>
    </w:p>
    <w:p w:rsidR="00F652A0" w:rsidRPr="004B4380" w:rsidRDefault="00F652A0" w:rsidP="004B4380">
      <w:pPr>
        <w:jc w:val="both"/>
        <w:rPr>
          <w:rFonts w:cs="Arial"/>
          <w:szCs w:val="20"/>
        </w:rPr>
      </w:pPr>
      <w:r w:rsidRPr="004B4380">
        <w:rPr>
          <w:rFonts w:cs="Arial"/>
          <w:szCs w:val="20"/>
        </w:rPr>
        <w:t xml:space="preserve">   Наше единственное основание для надежды - это праведность Христа, вменённая нам, и эта праведность и действует в нас Духом Святым, производя дела, которые мы делаем. Следующий абзац касается сатанинской доктрины в сравнении с истинной верой, что мы изучали на предыдущих встречах. Это всё одна и та же тема. </w:t>
      </w:r>
    </w:p>
    <w:p w:rsidR="00F652A0" w:rsidRPr="004B4380" w:rsidRDefault="00F652A0" w:rsidP="004B4380">
      <w:pPr>
        <w:jc w:val="both"/>
        <w:rPr>
          <w:rFonts w:cs="Arial"/>
          <w:szCs w:val="20"/>
        </w:rPr>
      </w:pPr>
      <w:r w:rsidRPr="004B4380">
        <w:rPr>
          <w:rFonts w:cs="Arial"/>
          <w:szCs w:val="20"/>
        </w:rPr>
        <w:t xml:space="preserve">Читаю со страницы 71: </w:t>
      </w:r>
    </w:p>
    <w:p w:rsidR="00F652A0" w:rsidRPr="004B4380" w:rsidRDefault="00F652A0" w:rsidP="004B4380">
      <w:pPr>
        <w:jc w:val="both"/>
        <w:rPr>
          <w:rFonts w:cs="Arial"/>
          <w:szCs w:val="20"/>
        </w:rPr>
      </w:pPr>
      <w:r w:rsidRPr="004B4380">
        <w:rPr>
          <w:rFonts w:cs="Arial"/>
          <w:szCs w:val="20"/>
        </w:rPr>
        <w:t xml:space="preserve">   "Чем ближе вы к Иисусу, тем греховнее вы будете казаться в своих собственных глазах, ибо ваше видение очищается, ваши несовершенства будут видны в широком и отчётливом контрасте с Его совершенной натурой. Это является доказательством того, что обманы сатаны теряют над вами власть."</w:t>
      </w:r>
    </w:p>
    <w:p w:rsidR="00F652A0" w:rsidRPr="004B4380" w:rsidRDefault="00F652A0" w:rsidP="004B4380">
      <w:pPr>
        <w:jc w:val="both"/>
        <w:rPr>
          <w:rFonts w:cs="Arial"/>
          <w:szCs w:val="20"/>
        </w:rPr>
      </w:pPr>
      <w:r w:rsidRPr="004B4380">
        <w:rPr>
          <w:rFonts w:cs="Arial"/>
          <w:szCs w:val="20"/>
        </w:rPr>
        <w:t xml:space="preserve">   Каково истинное состояние человека, который считает себя в общем-то хорошим человеком, и хвалит себя? Он находится во власти сатанинских обольщений. Если бы даже он жил с Господом 15 или 20 лет, и начинает думать о том, что он в общем-то неплохой человек, каково состояние этого человека? Он обманут сатаной. Он находится во власти сатанинского обольщения. Вот и всё. Однажды жил-был человек, который прожил со Христом тридцать лет. В начале его христианского пути и жизни со Христом, он сказал: "Я сораспялся Христу. И уже не я живу, но живёт во мне Христос. А что ныне живу во плоти, то живу верою в Сына Божьего, возлюбившего меня, и предавшего Себя за меня." Но по прошествии около 30-ти лет, в конце своей жизни, он сказал следующее: "Верно и всякого принятия достойно слово, что Иисус Христос пришёл в мир спасти грешников, из которых я... был первым? (Собрание: "Не был, а являюсь первым") Нет, "был первым"! (Собрание: "Нет, являюсь первым") Да нет же, Павел был грешником только тогда, когда преследовал святых. (Собрание: "Нет, являюсь первым") Аминь. Так точно. "Христос пришёл в мир спасти грешников, из которых я первый" Когда? (Собрание: "Сейчас") Когда он уже прожил 30 лет со Христом? (Собрание: "Да") Совершенно верно. "Я - первый грешник." Он имел такое представление о Господе Иисусе, о Его святости, о Его совершенной чистоте, что когда он смотрел на себя, думал о себе, в отрыве от Христа, он видел себя наихудшим из людей. Это и есть христианство. Это и есть ум Христов. Другой ум принадлежит сатане.</w:t>
      </w:r>
    </w:p>
    <w:p w:rsidR="00F652A0" w:rsidRPr="004B4380" w:rsidRDefault="00F652A0" w:rsidP="004B4380">
      <w:pPr>
        <w:jc w:val="both"/>
        <w:rPr>
          <w:rFonts w:cs="Arial"/>
          <w:szCs w:val="20"/>
        </w:rPr>
      </w:pPr>
      <w:r w:rsidRPr="004B4380">
        <w:rPr>
          <w:rFonts w:cs="Arial"/>
          <w:szCs w:val="20"/>
        </w:rPr>
        <w:t xml:space="preserve">   Итак: </w:t>
      </w:r>
    </w:p>
    <w:p w:rsidR="00F652A0" w:rsidRPr="004B4380" w:rsidRDefault="00F652A0" w:rsidP="004B4380">
      <w:pPr>
        <w:jc w:val="both"/>
        <w:rPr>
          <w:rFonts w:cs="Arial"/>
          <w:szCs w:val="20"/>
        </w:rPr>
      </w:pPr>
      <w:r w:rsidRPr="004B4380">
        <w:rPr>
          <w:rFonts w:cs="Arial"/>
          <w:szCs w:val="20"/>
        </w:rPr>
        <w:t xml:space="preserve">   "Это является доказательством того, что обманы сатаны теряют над вами свою силу, и оживляющее влияние Духа Божьего пробуждает вас. Глубокая любовь ко Христу никогда не может обитать в сердце, которое не осознаёт своей собственной греховности. Душа, преобразованная благодатью Христа будет ценить Его божественный характер, но если мы не видим своей собственной моральной несостоятельности, это является неопровержимым доказательством того, что мы ещё не имеем </w:t>
      </w:r>
      <w:r w:rsidRPr="004B4380">
        <w:rPr>
          <w:rFonts w:cs="Arial"/>
          <w:szCs w:val="20"/>
        </w:rPr>
        <w:lastRenderedPageBreak/>
        <w:t>никакого представления о красоте и совершенстве Христа. Чем меньше мы видим хорошего в себе, тем больше мы способны видеть бесконечную чистоту и святость нашего Спасителя."</w:t>
      </w:r>
    </w:p>
    <w:p w:rsidR="00F652A0" w:rsidRPr="004B4380" w:rsidRDefault="00F652A0" w:rsidP="004B4380">
      <w:pPr>
        <w:jc w:val="both"/>
        <w:rPr>
          <w:rFonts w:cs="Arial"/>
          <w:szCs w:val="20"/>
        </w:rPr>
      </w:pPr>
      <w:r w:rsidRPr="004B4380">
        <w:rPr>
          <w:rFonts w:cs="Arial"/>
          <w:szCs w:val="20"/>
        </w:rPr>
        <w:t xml:space="preserve">   Это называется христианство, братья. Давайте же сейчас будем изучать Библию для того, чтобы принимать то, что она говорит. Что вы скажете? Братья, мы здесь, на этой конференции, находимся на пороге очень ответственного и решающего времени. Наша позиция сейчас решает очень многое. Я уже говорил об этом, но я понимаю это сегодня вечером с ещё большей ясностью, чем раньше. Братья, я ничем не могу помочь. Я просто бессилен что-либо сделать. Мы занимаем решающую позицию. Даже одна душа из десяти в этом зале не понимает, какие последствия повлекут за собой решения этих дней.  (Старейшина Ольсен: "Это правда") Это правда. Братья, углубляется ли со временем наша прилежность и старания в поисках Бога? Углубляется ли? Или она впадает в спячку?</w:t>
      </w:r>
    </w:p>
    <w:p w:rsidR="00F652A0" w:rsidRPr="004B4380" w:rsidRDefault="00F652A0" w:rsidP="004B4380">
      <w:pPr>
        <w:jc w:val="both"/>
        <w:rPr>
          <w:rFonts w:cs="Arial"/>
          <w:szCs w:val="20"/>
        </w:rPr>
      </w:pPr>
      <w:r w:rsidRPr="004B4380">
        <w:rPr>
          <w:rFonts w:cs="Arial"/>
          <w:szCs w:val="20"/>
        </w:rPr>
        <w:t xml:space="preserve">   Наши первые уроки в начале этого съезда, были свежими. Они были новыми. Они показывали нам истину в сильных, ясных и позитивных словах, так что мы могли видеть эти уроки, и эти уроки действовали. Сердца были взволнованы, подобно тому, как в Писании сказано: "как деревья леса от ветра". </w:t>
      </w:r>
    </w:p>
    <w:p w:rsidR="00F652A0" w:rsidRPr="004B4380" w:rsidRDefault="00F652A0" w:rsidP="004B4380">
      <w:pPr>
        <w:jc w:val="both"/>
        <w:rPr>
          <w:rFonts w:cs="Arial"/>
          <w:szCs w:val="20"/>
        </w:rPr>
      </w:pPr>
      <w:r w:rsidRPr="004B4380">
        <w:rPr>
          <w:rFonts w:cs="Arial"/>
          <w:szCs w:val="20"/>
        </w:rPr>
        <w:t xml:space="preserve">   Но, братья, неужели ветер утих? Что же происходит? Если наши впечатления, наше осознание нужды, наша прилежность не углубляются, братья, по мере продвижения вперёд, то что-то происходит с каждым из нас. Я не говорю о нас как о каком-то общем понятии. Единственный способ понять эту проблему - это задуматься каждому об этом. Если я этого не делаю, если вы этого не делаете, то с нами что-то не так.</w:t>
      </w:r>
    </w:p>
    <w:p w:rsidR="00F652A0" w:rsidRPr="004B4380" w:rsidRDefault="00F652A0" w:rsidP="004B4380">
      <w:pPr>
        <w:jc w:val="both"/>
        <w:rPr>
          <w:rFonts w:cs="Arial"/>
          <w:szCs w:val="20"/>
        </w:rPr>
      </w:pPr>
      <w:r w:rsidRPr="004B4380">
        <w:rPr>
          <w:rFonts w:cs="Arial"/>
          <w:szCs w:val="20"/>
        </w:rPr>
        <w:t xml:space="preserve">   А сейчас, братья, ещё одна мысль. Мы были призваны Духом Божьим взглянуть на проявления плотского ума, и того, что он будет совершать для людей, как он будет обольщать их различными способами: язычеством, папством, и образом папства, драконом, зверем и лжепророком. Мы увидели всё это, и Господь желает преподать нам через это Свой урок. Теперь, братья, когда мы увидели это, пусть каждый из нас останется открытым, и пусть уйдёт всё, кроме той детской готовности принимать то, что Бог желает дать. (Собрание: "Аминь") Пусть исследование сердец и исповедание греха воцарится на этом месте. Разве Иисус не сказал нам: "Посему будь ревностен и покайся"? "Поэтому будь ревностен, и покайся" (анг. перевод). Что означает слово "поэтому"? Оно означает "По этой причине", или "по этим причинам". Давайте же посмотрим, что Господь сказал до этого. </w:t>
      </w:r>
    </w:p>
    <w:p w:rsidR="00F652A0" w:rsidRPr="004B4380" w:rsidRDefault="00F652A0" w:rsidP="004B4380">
      <w:pPr>
        <w:jc w:val="both"/>
        <w:rPr>
          <w:rFonts w:cs="Arial"/>
          <w:szCs w:val="20"/>
        </w:rPr>
      </w:pPr>
      <w:r w:rsidRPr="004B4380">
        <w:rPr>
          <w:rFonts w:cs="Arial"/>
          <w:szCs w:val="20"/>
        </w:rPr>
        <w:t xml:space="preserve">    "знаю твои дела; ты ни холоден, ни горяч; о, если бы ты был холоден, или горяч! Но, как ты тёпл, а не горяч и не холоден, то извергну тебя из уст Моих.</w:t>
      </w:r>
    </w:p>
    <w:p w:rsidR="00F652A0" w:rsidRPr="004B4380" w:rsidRDefault="00F652A0" w:rsidP="004B4380">
      <w:pPr>
        <w:jc w:val="both"/>
        <w:rPr>
          <w:rFonts w:cs="Arial"/>
          <w:szCs w:val="20"/>
        </w:rPr>
      </w:pPr>
      <w:r w:rsidRPr="004B4380">
        <w:rPr>
          <w:rFonts w:cs="Arial"/>
          <w:szCs w:val="20"/>
        </w:rPr>
        <w:t xml:space="preserve"> Ибо ты говоришь: "я богат, разбогател и ни в чем не имею нужды"; а не знаешь, что ты несчастен, и жалок, и нищ, и слеп, и наг. Советую тебе купить у Меня золото, огнем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 Кого Я люблю, тех обличаю и наказываю. Итак будь ревностен и покайся." (Откр.3:15-19)</w:t>
      </w:r>
    </w:p>
    <w:p w:rsidR="00F652A0" w:rsidRPr="004B4380" w:rsidRDefault="00F652A0" w:rsidP="004B4380">
      <w:pPr>
        <w:jc w:val="both"/>
        <w:rPr>
          <w:rFonts w:cs="Arial"/>
          <w:szCs w:val="20"/>
        </w:rPr>
      </w:pPr>
      <w:r w:rsidRPr="004B4380">
        <w:rPr>
          <w:rFonts w:cs="Arial"/>
          <w:szCs w:val="20"/>
        </w:rPr>
        <w:t xml:space="preserve">    Что означает слово "итак"? Как много речи покрывает это слово "итак", или "поэтому"? Может быть весь этот текст? (Собрание: "Да, сэр") Первое, что Он говорит, это фраза "Знаю твои дела". Последнее, что Он говорит - это "Итак, будь ревностен и покайся". Готовы ли вы покаяться сейчас в ваших делах? Готовы или нет? Готовы ли вы признать, что ваши дела, которые вы совершали, не такие уж хорошие, какие бы совершил Сам Иисус, если бы он Сам был здесь, и совершил их вместо вас? (Голос: "Да, в тысячу раз хуже") Хорошо. Какую пользу эти дела принесут вам? Совершенны ли они? Праведны ли они на самом деле? "Всё, что не по вере - грех". Были ли в вашей жизни какие-то дела, которые не имели источником веру? Были ли такие дела, источником которых было ваше "я"? </w:t>
      </w:r>
    </w:p>
    <w:p w:rsidR="00F652A0" w:rsidRPr="004B4380" w:rsidRDefault="00F652A0" w:rsidP="004B4380">
      <w:pPr>
        <w:jc w:val="both"/>
        <w:rPr>
          <w:rFonts w:cs="Arial"/>
          <w:szCs w:val="20"/>
        </w:rPr>
      </w:pPr>
      <w:r w:rsidRPr="004B4380">
        <w:rPr>
          <w:rFonts w:cs="Arial"/>
          <w:szCs w:val="20"/>
        </w:rPr>
        <w:t xml:space="preserve">   Не забудьте, что одежда, которую нам предлагается купить, "соткана на небесных станках, и не имеет в себе ни одной нити человеческих изобретений." Поэтому если мы вдруг надумаем вплести хоть одну ниточку нашего собственного изобретения в ту жизнь, которая по нашему исповеданию является жизнью во Христе, мы испортим всю одежду. Братья, неужели вы действительно думаете, что вы и я прошли последние пятнадцать - двадцать лет настолько совершенным образом, что мы никогда не пытались вплести в наш характер никакого человеческого изобретения? (Собрание: "Нет") В таком случае, мы можем покаяться в этом, не правда ли? (Собрание: "Да") Я просто обращаю сегодня ваше внимание на это. </w:t>
      </w:r>
    </w:p>
    <w:p w:rsidR="00F652A0" w:rsidRPr="004B4380" w:rsidRDefault="00F652A0" w:rsidP="004B4380">
      <w:pPr>
        <w:jc w:val="both"/>
        <w:rPr>
          <w:rFonts w:cs="Arial"/>
          <w:szCs w:val="20"/>
        </w:rPr>
      </w:pPr>
      <w:r w:rsidRPr="004B4380">
        <w:rPr>
          <w:rFonts w:cs="Arial"/>
          <w:szCs w:val="20"/>
        </w:rPr>
        <w:t xml:space="preserve">   А сейчас давайте в оставшиеся несколько минут прочитаем несколько мест Священного Писания. Книга пророка Исаии 59:6. После какой главы следует 59-я глава? (Собрание: "После 58-й") К какому времени относится 58-я глава? (Собрание: "К нашему") </w:t>
      </w:r>
    </w:p>
    <w:p w:rsidR="00F652A0" w:rsidRPr="004B4380" w:rsidRDefault="00F652A0" w:rsidP="004B4380">
      <w:pPr>
        <w:jc w:val="both"/>
        <w:rPr>
          <w:rFonts w:cs="Arial"/>
          <w:szCs w:val="20"/>
        </w:rPr>
      </w:pPr>
      <w:r w:rsidRPr="004B4380">
        <w:rPr>
          <w:rFonts w:cs="Arial"/>
          <w:szCs w:val="20"/>
        </w:rPr>
        <w:t xml:space="preserve">  "Паутины их для одежды негодны, и они не покроются своим произведением; дела их - дела неправедные, и насилие в руках их."</w:t>
      </w:r>
    </w:p>
    <w:p w:rsidR="00F652A0" w:rsidRPr="004B4380" w:rsidRDefault="00F652A0" w:rsidP="004B4380">
      <w:pPr>
        <w:jc w:val="both"/>
        <w:rPr>
          <w:rFonts w:cs="Arial"/>
          <w:szCs w:val="20"/>
        </w:rPr>
      </w:pPr>
      <w:r w:rsidRPr="004B4380">
        <w:rPr>
          <w:rFonts w:cs="Arial"/>
          <w:szCs w:val="20"/>
        </w:rPr>
        <w:t xml:space="preserve">   Что пытался делать народ, описанный в этом тексте? Что они пытались делать со своими делами? (Собрание: "Покрыть себя своими делами") Когда же Он говорит: "они не покроются своим произведением", это означает, что они действительно пытались покрыться своими делами. Правду ли говорит Господь? (Собрание: "Да") В таком случае, если Он говорит вам и мне, что мы пытались покрыть себя своими делами, то неужели это не означает, что мы полагались на оправдание делами, независимо от того, что мы исповедовали при этом? (Собрание: "Да") Тогда разве не то же самое говорит и весть к Лаодикии словами "Знаю твои дела"? Что же наши дела для нас приобрели? </w:t>
      </w:r>
      <w:r w:rsidRPr="004B4380">
        <w:rPr>
          <w:rFonts w:cs="Arial"/>
          <w:szCs w:val="20"/>
        </w:rPr>
        <w:lastRenderedPageBreak/>
        <w:t>Сделали нас несчастными, жалкими, нищими, слепыми и нагими. Что же Он желает нам дать? "Белые одежды, чтобы тебе одеться, и чтобы не видна была срамота наготы твоей".</w:t>
      </w:r>
    </w:p>
    <w:p w:rsidR="00F652A0" w:rsidRPr="004B4380" w:rsidRDefault="00F652A0" w:rsidP="004B4380">
      <w:pPr>
        <w:jc w:val="both"/>
        <w:rPr>
          <w:rFonts w:cs="Arial"/>
          <w:szCs w:val="20"/>
        </w:rPr>
      </w:pPr>
      <w:r w:rsidRPr="004B4380">
        <w:rPr>
          <w:rFonts w:cs="Arial"/>
          <w:szCs w:val="20"/>
        </w:rPr>
        <w:t xml:space="preserve">   Каково наше состояние? Вы прекрасно знаете, что наши усилия в этом направлении принесли скудные плоды. Каждый из нас пытался делать самое лучшее, на что только был способен. Вы сами знаете, что это было самой отчаянной и разочаровывающей попыткой, которую вы предпринимали в этом мире. Вы сами знаете, что вы садились и плакали, потому что вы не могли жить так, чтобы явиться пред судилище Христово с поднятой головой. (Голос: "Не могли жить достаточно хорошо, чтобы удовлетворить самих себя.") Мы сами могли видеть нашу наготу, когда мы пытались делать самое лучшее, чтобы покрыть себя этим. Вы знаете, что это правда. Братья, Господь сказал, что это так, не правда ли? (Собрание: "Да, сэр") Разве не наступило время, когда мы можем сказать: "Господь, это правда"? Я снова процитирую: "...они не покроются своим произведением; дела их - дела неправедные, и насилие в руках их."</w:t>
      </w:r>
    </w:p>
    <w:p w:rsidR="00F652A0" w:rsidRPr="004B4380" w:rsidRDefault="00F652A0" w:rsidP="004B4380">
      <w:pPr>
        <w:jc w:val="both"/>
        <w:rPr>
          <w:rFonts w:cs="Arial"/>
          <w:szCs w:val="20"/>
        </w:rPr>
      </w:pPr>
      <w:r w:rsidRPr="004B4380">
        <w:rPr>
          <w:rFonts w:cs="Arial"/>
          <w:szCs w:val="20"/>
        </w:rPr>
        <w:t xml:space="preserve">   Господь желает покрыть нас. Он желает, чтобы мы были покрыты, и срамота наготы нашей не была открыта. Он желает, чтобы мы имели Его совершенную праведность согласно Его собственному представлению о праведности. Он желает, чтобы мы имели характер, который выстоит на суде без всяких сомнений и вопросов. Давайте же примем это от Него как свободный благословенный дар. </w:t>
      </w:r>
    </w:p>
    <w:p w:rsidR="00F652A0" w:rsidRPr="004B4380" w:rsidRDefault="00F652A0" w:rsidP="004B4380">
      <w:pPr>
        <w:jc w:val="both"/>
        <w:rPr>
          <w:rFonts w:cs="Arial"/>
          <w:szCs w:val="20"/>
        </w:rPr>
      </w:pPr>
      <w:r w:rsidRPr="004B4380">
        <w:rPr>
          <w:rFonts w:cs="Arial"/>
          <w:szCs w:val="20"/>
        </w:rPr>
        <w:t xml:space="preserve">   Братья, следующий урок, как я предполагаю, будет посвящён тем ясным и простым текстам Священного Писания о том, что оно говорит вам и мне о принятии Иисуса Христа и всей Его праведности, и всего остального, что Он желает нам дать, принятии всего этого без всяких препятствий и промедлений. Что вы скажете? (Собрание: "Аминь").</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15.</w:t>
      </w:r>
    </w:p>
    <w:p w:rsidR="00291924" w:rsidRDefault="00291924"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Мы начнём сегодня с того, чем закончили прошлым вечером, то есть с мысли, которая ясна как день, и с которой мы будем продолжать изучать эту тему, как она открывается в Библии. Я бы мог занять много времени и исследовать эту тему на основании "Свидетельств" и книги "Путь ко Христу". Я мог бы проповедовать, используя эти источники точно так же, как я использую Библию для этой цели. Но здесь есть определённая проблема: Братья, по-видимому, желают довольствоваться только этим, и не захотят искать этого в Библии. Однако и Свидетельства, и книга "Путь ко Христу" даны нам именно для этого. Они имеют целью указать нам на Библию, и побудить найти ответы именно там, чтобы воспользоваться этими ответами. Поэтому сейчас я буду специально игнорировать эти источники, не потому, что их нельзя использовать, но потому, что нам, братья, необходимо исследовать эту тему в Библии, чтобы знать о местонахождении и о значении этих истин в Библии. Этот способ исследования истины дан нам Самим Господом, о чём и сообщают нам Свидетельства. Позвольте прочитать об этом:</w:t>
      </w:r>
    </w:p>
    <w:p w:rsidR="00F652A0" w:rsidRPr="004B4380" w:rsidRDefault="00F652A0" w:rsidP="004B4380">
      <w:pPr>
        <w:jc w:val="both"/>
        <w:rPr>
          <w:rFonts w:cs="Arial"/>
          <w:szCs w:val="20"/>
        </w:rPr>
      </w:pPr>
      <w:r w:rsidRPr="004B4380">
        <w:rPr>
          <w:rFonts w:cs="Arial"/>
          <w:szCs w:val="20"/>
        </w:rPr>
        <w:t xml:space="preserve">   "Слова Божьего достаточно для того, чтобы просветить самый затуманенный ум. Слово Божье может понять каждый, имеющий хоть какое-то желание понять его. Но несмотря на всё это, некоторые исповедующие Слово Божье объектом своего прилежного изучения, живут в прямом противоречии с его ясными повелениями. В таком случае, чтобы лишить людей всяческих оправданий своему греху, Бог даёт ясные и конкретные свидетельства, которые возвращают этих людей обратно к Слову Божьему, которому они не следовали."</w:t>
      </w:r>
    </w:p>
    <w:p w:rsidR="00F652A0" w:rsidRPr="004B4380" w:rsidRDefault="00F652A0" w:rsidP="004B4380">
      <w:pPr>
        <w:jc w:val="both"/>
        <w:rPr>
          <w:rFonts w:cs="Arial"/>
          <w:szCs w:val="20"/>
        </w:rPr>
      </w:pPr>
      <w:r w:rsidRPr="004B4380">
        <w:rPr>
          <w:rFonts w:cs="Arial"/>
          <w:szCs w:val="20"/>
        </w:rPr>
        <w:t xml:space="preserve">   "Слово Божье изобилует общими принципами для формирования верных жизненных навыков; и свидетельства, будь то свидетельства общей или личной направленности, рассчитаны на то, чтобы обратить особое внимание на эти принципы."</w:t>
      </w:r>
    </w:p>
    <w:p w:rsidR="00F652A0" w:rsidRPr="004B4380" w:rsidRDefault="00F652A0" w:rsidP="004B4380">
      <w:pPr>
        <w:jc w:val="both"/>
        <w:rPr>
          <w:rFonts w:cs="Arial"/>
          <w:szCs w:val="20"/>
        </w:rPr>
      </w:pPr>
      <w:r w:rsidRPr="004B4380">
        <w:rPr>
          <w:rFonts w:cs="Arial"/>
          <w:szCs w:val="20"/>
        </w:rPr>
        <w:t xml:space="preserve">   "Вы не знаете Священного Писания. Если бы вы сделали Слово Божье предметом вашего изучения, желая соответствовать библейским стандартам и достичь христианского совершенства, свидетельства вам были бы не нужны. Из-за вашего нежелания познать вдохновенную книгу Бога, Он решил достичь вас при помощи простых и прямых свидетельств, призывая ваше внимание к вдохновенному слову, послушанием которому вы пренебрегли."</w:t>
      </w:r>
    </w:p>
    <w:p w:rsidR="00F652A0" w:rsidRPr="004B4380" w:rsidRDefault="00F652A0" w:rsidP="004B4380">
      <w:pPr>
        <w:jc w:val="both"/>
        <w:rPr>
          <w:rFonts w:cs="Arial"/>
          <w:szCs w:val="20"/>
        </w:rPr>
      </w:pPr>
      <w:r w:rsidRPr="004B4380">
        <w:rPr>
          <w:rFonts w:cs="Arial"/>
          <w:szCs w:val="20"/>
        </w:rPr>
        <w:t xml:space="preserve">   "Никакая дополнительная истина не провозглашалась, но Бог посредством свидетельств сделал простыми и ясными те великие истины, которые уже были даны, и посредством избранного Им способа, преподнёс их народу, чтобы пробудить и вдохновить их души, чтобы они не имели оправданий своему неверию... Свидетельства не призваны преуменьшать значение Слова Божьего, но возвышать его и привлекать умы к нему, чтобы прекрасная простота истины могла произвести впечатление на всех."</w:t>
      </w:r>
    </w:p>
    <w:p w:rsidR="00F652A0" w:rsidRPr="004B4380" w:rsidRDefault="00F652A0" w:rsidP="004B4380">
      <w:pPr>
        <w:jc w:val="both"/>
        <w:rPr>
          <w:rFonts w:cs="Arial"/>
          <w:szCs w:val="20"/>
        </w:rPr>
      </w:pPr>
      <w:r w:rsidRPr="004B4380">
        <w:rPr>
          <w:rFonts w:cs="Arial"/>
          <w:szCs w:val="20"/>
        </w:rPr>
        <w:t xml:space="preserve">   Есть ещё одна причина, по которой мы должны обратиться к Библии. Она заключается в том, что после наших встреч на этой конференции нам предстоит идти и проповедовать только то, что мы открываем в Библии, потому что мы встретим людей, для которых свидетельства ничего не значат. Но Священное Писание говорит нам, что пророчество не для неверующих, а для верующих. Языки - это знамения для неверующих, пророчества же являются знамением для верующих. 1-е Коринфянам 14:22. Поэтому, когда мы отправимся проповедовать эту весть людям, не знающим ничего о свидетельствах, мы должны будем открывать им то, что говорит Библия, и мы должны будем основываться только на этом. Если бы мы проповедовали нашему народу, то использование </w:t>
      </w:r>
      <w:r w:rsidRPr="004B4380">
        <w:rPr>
          <w:rFonts w:cs="Arial"/>
          <w:szCs w:val="20"/>
        </w:rPr>
        <w:lastRenderedPageBreak/>
        <w:t xml:space="preserve">свидетельств и всех остальных вспомогательных средств было бы вполне приемлемым, но даже в этом случае, если мы будем направлять умы людей только к этим средствам, а не вести людей с их помощью к самой Библии, то такое использование свидетельств не предусмотрено Самим Господом как приемлемое использование этих свидетельств. </w:t>
      </w:r>
    </w:p>
    <w:p w:rsidR="00F652A0" w:rsidRPr="004B4380" w:rsidRDefault="00F652A0" w:rsidP="004B4380">
      <w:pPr>
        <w:jc w:val="both"/>
        <w:rPr>
          <w:rFonts w:cs="Arial"/>
          <w:szCs w:val="20"/>
        </w:rPr>
      </w:pPr>
      <w:r w:rsidRPr="004B4380">
        <w:rPr>
          <w:rFonts w:cs="Arial"/>
          <w:szCs w:val="20"/>
        </w:rPr>
        <w:t xml:space="preserve">   Я встречался со злоупотреблением этим принципом. Есть книга, которая приносит огромную пользу многим из нас. Она называется "Христианские секреты счастливой жизни" ("Правила счастливой жизни"). Я знаю людей, которые прочитали эту книгу и нашли в ней, по их мнению, много такого, что было для них великим светом, ободрением и пользой, но даже после этого они не обратились к Библии, чтобы найти там то же самое. Братья, я бы пожелал каждому из вас понять, что в Библии содержится гораздо больше Секретов счастливой жизни, чем в десяти тысячах томов таких книг. (Собрание: "Аминь"). Мне долго не попадалась в руки эта книга. Впервые я увидел её лет пять или шесть назад. Некто имел её, прочитал её, и спросил у меня, не читал ли я эту книгу. Я сказал: "Нет". Меня попросили её прочитать. Я сказал: "Я прочитаю её". И я её прочитал. Но когда я её прочитал, я понял, что из Библии я узнал гораздо больше секретов счастливой жизни, чем было в той книге, с которой мне предложили начать моё познание этих правил. Я знал больше из Библии, чем Елен Вайт изложила в этой книге. Я бы хотел, чтобы люди научились черпать из Библии то, что там есть, напрямую. (Собрание: "Аминь") Если эта книга помогает кому-то увидеть эти принципы в Библии, причём в гораздо большем изобилии, чем в этой книге, пусть будет так. Но я знал, что секреты счастливой жизни, изложенные в этой книге, не входят ни в какое сравнение с теми принципами, которые каждый человек может узнать из Библии. </w:t>
      </w:r>
    </w:p>
    <w:p w:rsidR="00F652A0" w:rsidRPr="004B4380" w:rsidRDefault="00F652A0" w:rsidP="004B4380">
      <w:pPr>
        <w:jc w:val="both"/>
        <w:rPr>
          <w:rFonts w:cs="Arial"/>
          <w:szCs w:val="20"/>
        </w:rPr>
      </w:pPr>
      <w:r w:rsidRPr="004B4380">
        <w:rPr>
          <w:rFonts w:cs="Arial"/>
          <w:szCs w:val="20"/>
        </w:rPr>
        <w:t xml:space="preserve">   Однажды я услышал такую новость, что про меня говорят, как будто бы я отвергаю эту книгу. Тут есть книга, в которой я нахожу для себя секреты счастливой жизни (держит в руках Библию), и это единственный источник. Я пил из этого источника задолго до того, как я узнал о существовании какой-то другой книги. И я снова скажу: когда я прочитал эту другую книгу, то понял, что я имею гораздо больше секретов счастливой жизни, чем было в этой книге, с которой советуют начинать познавать эти принципы. То же самое касается и каждого человека, который будет читать Библию и верить в неё. </w:t>
      </w:r>
    </w:p>
    <w:p w:rsidR="00F652A0" w:rsidRPr="004B4380" w:rsidRDefault="00F652A0" w:rsidP="004B4380">
      <w:pPr>
        <w:jc w:val="both"/>
        <w:rPr>
          <w:rFonts w:cs="Arial"/>
          <w:szCs w:val="20"/>
        </w:rPr>
      </w:pPr>
      <w:r w:rsidRPr="004B4380">
        <w:rPr>
          <w:rFonts w:cs="Arial"/>
          <w:szCs w:val="20"/>
        </w:rPr>
        <w:t xml:space="preserve">   А сейчас я хочу задать несколько ответов на вопросы о пройденном материале. Что такое поздний дождь? (Собрание: "Учение о праведности согласно праведности" ("о праведной праведности")) Что такое громкий клич? (Собрание: "Весть о праведности Христа") Громкий клич уже начался в провозглашении вести о праведности Христа. Откуда приходит поздний дождь? (Собрание: "От Бога") Он приходит полностью только от Бога? (Собрание: "Да") Что это такое? (Собрание: "Дух Божий")</w:t>
      </w:r>
    </w:p>
    <w:p w:rsidR="00F652A0" w:rsidRPr="004B4380" w:rsidRDefault="00F652A0" w:rsidP="004B4380">
      <w:pPr>
        <w:jc w:val="both"/>
        <w:rPr>
          <w:rFonts w:cs="Arial"/>
          <w:szCs w:val="20"/>
        </w:rPr>
      </w:pPr>
      <w:r w:rsidRPr="004B4380">
        <w:rPr>
          <w:rFonts w:cs="Arial"/>
          <w:szCs w:val="20"/>
        </w:rPr>
        <w:t xml:space="preserve">   А теперь давайте совместим эти два открытия вместе. Учение о праведности согласно праведности - весть о праведности - это громкий клич, это поздний дождь, это - праведность Христа. Правда ли это? (Собрание: "Да") Поздний дождь нисходит с небес. Какая часть позднего дождя нисходит от меня? (Собрание: "Никакая") Какую часть его я могу произвести? (Собрание: "Никакую") Правда ли это? (Собрание: "Да") Я действительно не могу произвести никакую часть этого? Ничего из этого не исходит от меня вообще? Откуда же это исходит? (Собрание: "С небес") Собираетесь ли вы принять это так как есть? Собираетесь ли вы принять это прямо с небес? (Собрание: "Да")</w:t>
      </w:r>
    </w:p>
    <w:p w:rsidR="00F652A0" w:rsidRPr="004B4380" w:rsidRDefault="00F652A0" w:rsidP="004B4380">
      <w:pPr>
        <w:jc w:val="both"/>
        <w:rPr>
          <w:rFonts w:cs="Arial"/>
          <w:szCs w:val="20"/>
        </w:rPr>
      </w:pPr>
      <w:r w:rsidRPr="004B4380">
        <w:rPr>
          <w:rFonts w:cs="Arial"/>
          <w:szCs w:val="20"/>
        </w:rPr>
        <w:t xml:space="preserve">   До этой стадии наших исследований мы дошли в прошлый раз. Готовы ли вы принять это с небес? (Собрание: "Да") Есть ли в этом зале желающие и готовые принять праведность прямо с небес? (Собрание: "Аминь") Принять такой, какой её желает дать Бог, не спрашивая о том, ожидает ли Бог хоть какую-то часть этой праведности от нас? Готовы ли вы? (Собрание: "Да") Тот, кто готов принять праведность с небес, тот примет поздний дождь. (Собрание: "Аминь") Тот же, кто желает, чтобы Бог принял хоть какую-то часть этой праведности от него, на самом деле не готов к этому, и такой человек не может иметь праведность Божью. Такой человек ещё не принял весть о праведности Христа. </w:t>
      </w:r>
    </w:p>
    <w:p w:rsidR="00F652A0" w:rsidRPr="004B4380" w:rsidRDefault="00F652A0" w:rsidP="004B4380">
      <w:pPr>
        <w:jc w:val="both"/>
        <w:rPr>
          <w:rFonts w:cs="Arial"/>
          <w:szCs w:val="20"/>
        </w:rPr>
      </w:pPr>
      <w:r w:rsidRPr="004B4380">
        <w:rPr>
          <w:rFonts w:cs="Arial"/>
          <w:szCs w:val="20"/>
        </w:rPr>
        <w:t xml:space="preserve">   Что такое поздний дождь? (Собрание: "Праведность") Живём ли мы во время позднего дождя? (Собрание: "Да") Чего нам следует просить? (Собрание: "Дождя") Что это такое? (Собрание: "Учение о праведности согласно праведности"). Откуда он должен прийти? (Собрание: "С небес") Можем ли мы иметь его? (Собрание: "Да") Можем ли мы иметь его сейчас? (Собрание: "Да") В таком случае, если поздний дождь - это праведность Божья, если это Его весть о праведности, если это громкий клич, и если всё это сходит с небес, и мы живём во время позднего дождя, то нам остаётся просить о нём и принимать его. Что же препятствует нам принять поздний дождь сейчас? (Собрание: "Неверие") </w:t>
      </w:r>
    </w:p>
    <w:p w:rsidR="00F652A0" w:rsidRPr="004B4380" w:rsidRDefault="00F652A0" w:rsidP="004B4380">
      <w:pPr>
        <w:jc w:val="both"/>
        <w:rPr>
          <w:rFonts w:cs="Arial"/>
          <w:szCs w:val="20"/>
        </w:rPr>
      </w:pPr>
      <w:r w:rsidRPr="004B4380">
        <w:rPr>
          <w:rFonts w:cs="Arial"/>
          <w:szCs w:val="20"/>
        </w:rPr>
        <w:t xml:space="preserve">   Я начну с того, что прочитаю один отрывок из этой маленькой книги. Мы один раз уже его прочитали. Он находится на 8-й странице книги "Опасность принятия мирских методов". </w:t>
      </w:r>
    </w:p>
    <w:p w:rsidR="00F652A0" w:rsidRPr="004B4380" w:rsidRDefault="00F652A0" w:rsidP="004B4380">
      <w:pPr>
        <w:jc w:val="both"/>
        <w:rPr>
          <w:rFonts w:cs="Arial"/>
          <w:szCs w:val="20"/>
        </w:rPr>
      </w:pPr>
      <w:r w:rsidRPr="004B4380">
        <w:rPr>
          <w:rFonts w:cs="Arial"/>
          <w:szCs w:val="20"/>
        </w:rPr>
        <w:t xml:space="preserve">  "Как адвокат и посредник людей, Иисус будет вести всех, кто готов быть водимым Им, говоря: "Следуйте за мной вверх, шаг за шагом, туда, где сияет ясный свет Солнца Праведности". Но не все следуют за этим светом. Некоторые свернули с безопасной тропы, которая на каждом шагу является тропой смирения. Бог доверил Своим слугам весть для этого времени... Я не буду заново представлять вам доказательства, данные за последние два года (на данный момент - уже за четыре года), доказательства того, как Бог действовал посредством своих избранных слуг, но последние доказательства Его работы открыты вам и вы сейчас просто обязаны поверить в это." </w:t>
      </w:r>
    </w:p>
    <w:p w:rsidR="00F652A0" w:rsidRPr="004B4380" w:rsidRDefault="00F652A0" w:rsidP="004B4380">
      <w:pPr>
        <w:jc w:val="both"/>
        <w:rPr>
          <w:rFonts w:cs="Arial"/>
          <w:szCs w:val="20"/>
        </w:rPr>
      </w:pPr>
      <w:r w:rsidRPr="004B4380">
        <w:rPr>
          <w:rFonts w:cs="Arial"/>
          <w:szCs w:val="20"/>
        </w:rPr>
        <w:t xml:space="preserve">   Поверить во что? О какой вести для нашего времени, данной Богом Своим рабам, здесь идёт речь? </w:t>
      </w:r>
      <w:r w:rsidRPr="004B4380">
        <w:rPr>
          <w:rFonts w:cs="Arial"/>
          <w:szCs w:val="20"/>
        </w:rPr>
        <w:lastRenderedPageBreak/>
        <w:t xml:space="preserve">(Собрание: "Весть о праведности") Весть о праведности Иисуса Христа. Это то свидетельство, которое пережило презрение, отвержение и критику в течение двух лет, и ещё два года прошло с тех пор. Но сейчас последние доказательства истинности этой вести открыты, и что же Бог желает нам всем сейчас сказать? "Вы сейчас просто обязаны поверить" в эту весть. В таком случае, тот, кто не поверит, будет отвечать за это перед Богом, не так ли? Вот и всё. Ну а теперь давайте начнём. </w:t>
      </w:r>
    </w:p>
    <w:p w:rsidR="00F652A0" w:rsidRPr="004B4380" w:rsidRDefault="00F652A0" w:rsidP="004B4380">
      <w:pPr>
        <w:jc w:val="both"/>
        <w:rPr>
          <w:rFonts w:cs="Arial"/>
          <w:szCs w:val="20"/>
        </w:rPr>
      </w:pPr>
      <w:r w:rsidRPr="004B4380">
        <w:rPr>
          <w:rFonts w:cs="Arial"/>
          <w:szCs w:val="20"/>
        </w:rPr>
        <w:t xml:space="preserve">   Так или иначе, я хотел бы обратить внимание ещё на кое-что. Вы помните, как я читал Исаии 59:6 на нашей последней встрече. Этот отрывок говорит о тех, кто пытается покрыть себя своими делами. В четвёртом тексте мы имеем следующие слова: "Никто не взывает к справедливости". После этого урока брат Стар обратил моё внимание на Немецкий перевод, который гласит: "Никто не проповедует о праведности." Я взглянул на обновлённый перевод (Revised Version), и там было такое значение этих слов: "Никто не вступается за правду", и альтернативный перевод: "Никто не взывает за правду". Я посмотрел в другой перевод, и там говорится: "Никто не возвышает голоса за правду". Вы видите мысль, которая выражена словами "Никто не вступается за правду", что означает "подавать в суд", "просить", "умолять" о праведности. Никто не просит этого. Никто не просит праведности. Та же идея содержится в немецком переводе, только она облечена в другие слова: "Никто не проповедует праведность". Так говорит Господь, не так ли? Они пытаются покрыть себя своими делами, а это не является праведностью. </w:t>
      </w:r>
    </w:p>
    <w:p w:rsidR="00F652A0" w:rsidRPr="004B4380" w:rsidRDefault="00F652A0" w:rsidP="004B4380">
      <w:pPr>
        <w:jc w:val="both"/>
        <w:rPr>
          <w:rFonts w:cs="Arial"/>
          <w:szCs w:val="20"/>
        </w:rPr>
      </w:pPr>
      <w:r w:rsidRPr="004B4380">
        <w:rPr>
          <w:rFonts w:cs="Arial"/>
          <w:szCs w:val="20"/>
        </w:rPr>
        <w:t xml:space="preserve">    Я зачитаю последнее предложение 54-й главы пророка Исаии: "Это есть наследие рабов Господа, оправдание (в оригинале - "праведность" прим. пер.) их от Меня, говорит Господь." От кого их праведность? От себя? (Собрание: "От Господа") Может их праведность исходит от их дел? Нет, "праведность их от Меня, говорит Господь." Что вы скажете? (Собрание: "От Господа") Их праведность исходит от их дел? Нет. "Их праведность от Меня, говорит Господь". Что вы скажете? (Собрание: "Аминь") В таком случае, каждый человек, который ожидает, ищет и надеется на какую-либо праведность, которая не исходит от Бога, что можно сказать о таком человеке? Что он имеет? (Голос: "Запачканные одежды") Это вообще не праведность. Даже те, кто желает получить праведность, исходящую от их собственных дел, получат ли они её? (Собрание: "Нет") Будет ли то, что они получат, исходить от Бога? (Собрание: "Нет, сэр") </w:t>
      </w:r>
    </w:p>
    <w:p w:rsidR="00F652A0" w:rsidRPr="004B4380" w:rsidRDefault="00F652A0" w:rsidP="004B4380">
      <w:pPr>
        <w:jc w:val="both"/>
        <w:rPr>
          <w:rFonts w:cs="Arial"/>
          <w:szCs w:val="20"/>
        </w:rPr>
      </w:pPr>
      <w:r w:rsidRPr="004B4380">
        <w:rPr>
          <w:rFonts w:cs="Arial"/>
          <w:szCs w:val="20"/>
        </w:rPr>
        <w:t xml:space="preserve">   Единственный способ для Бога проявиться в наших делах, заключается в том, что мы начнём с Него, имея Его праведность в начале нашего пути. Наша единственная надежда заключается в праведности Христа, вменённой нам, и действующей в нас посредством Духа Святого. Здесь нам нужно продолжить те рассуждения, на которых остановился брат Прескотт. Видите ли вы теперь, что это только Христос в нас, только Его живое присутствие может совершать праведные дела посредством Духа Святого. Это и желает дать Дух Святой. Это и есть излитие позднего дождя, не так ли? Вы видите причины, по которым мы не можем миновать изучение этой темы. Эта весть послана нам сейчас. Примем ли мы эту весть? Когда мы принимаем эту весть, что мы на самом деле принимаем? (Собрание: "Христа") Когда мы принимаем эту весть, то что на самом деле мы имеем? (Голос: "Святого Духа. Поздний дождь") Об этом мы поговорим подробнее чуть позже. </w:t>
      </w:r>
    </w:p>
    <w:p w:rsidR="00F652A0" w:rsidRPr="004B4380" w:rsidRDefault="00F652A0" w:rsidP="004B4380">
      <w:pPr>
        <w:jc w:val="both"/>
        <w:rPr>
          <w:rFonts w:cs="Arial"/>
          <w:szCs w:val="20"/>
        </w:rPr>
      </w:pPr>
      <w:r w:rsidRPr="004B4380">
        <w:rPr>
          <w:rFonts w:cs="Arial"/>
          <w:szCs w:val="20"/>
        </w:rPr>
        <w:t xml:space="preserve">   Сейчас ещё одно, братья. Я не желаю, чтобы вы откладывали принятие этого даже до конца нашей встречи. В этом нет никакой нужды. Господь желает, чтобы вы и я приходили сюда каждый вечер, садились и принимали это таким, каким Он всё это нам даёт. Принимали всё то, что Он говорит об этом. Вам необходимо просто открыть свои сердца и умы, и сказать: "Господи, это так". (Собрание: "Аминь") Не ждите того времени, когда вы выйдете из этого дома. "Ну, - скажет кто-то, - должны ли мы сидеть здесь и принимать всё, что здесь звучать без всяких вопросов?" Нет, не в этом смысле. Но мы должны сидеть здесь и иметь такую меру Духа Святого, чтобы мы могли видеть то, что Он даёт посредством того слова, которое является истиной, и только потом принимать его, потому что это истина от Бога. (Собрание: "Аминь") </w:t>
      </w:r>
    </w:p>
    <w:p w:rsidR="00F652A0" w:rsidRPr="004B4380" w:rsidRDefault="00F652A0" w:rsidP="004B4380">
      <w:pPr>
        <w:jc w:val="both"/>
        <w:rPr>
          <w:rFonts w:cs="Arial"/>
          <w:szCs w:val="20"/>
        </w:rPr>
      </w:pPr>
      <w:r w:rsidRPr="004B4380">
        <w:rPr>
          <w:rFonts w:cs="Arial"/>
          <w:szCs w:val="20"/>
        </w:rPr>
        <w:t xml:space="preserve">   Старейшина Бабкок: "Брат Джоунс, прочитайте, пожалуйста, Иова 29:23." </w:t>
      </w:r>
    </w:p>
    <w:p w:rsidR="00F652A0" w:rsidRPr="004B4380" w:rsidRDefault="00F652A0" w:rsidP="004B4380">
      <w:pPr>
        <w:jc w:val="both"/>
        <w:rPr>
          <w:rFonts w:cs="Arial"/>
          <w:szCs w:val="20"/>
        </w:rPr>
      </w:pPr>
      <w:r w:rsidRPr="004B4380">
        <w:rPr>
          <w:rFonts w:cs="Arial"/>
          <w:szCs w:val="20"/>
        </w:rPr>
        <w:t xml:space="preserve">    Старейшина Джоунс: Хорошо. "Ждали меня, как дождя, и, [как] дождю позднему, открывали уста свои." Что нам делать? Чего Бог от нас ожидает? Ждать Его Духа как дождя. Открыть свои уста и ждать позднего дождя. Что Господь сказал через Давида? "Открой свои уста, и Я наполню их". Братья, давайте же сядем здесь и откроем наши уста, как маленькие птенцы, а вы знаете, как они это делают. Это выглядит так, как будто этот птенец состоит только из одного рта. Вот чего Господь ожидает от нас. </w:t>
      </w:r>
    </w:p>
    <w:p w:rsidR="00F652A0" w:rsidRPr="004B4380" w:rsidRDefault="00F652A0" w:rsidP="004B4380">
      <w:pPr>
        <w:jc w:val="both"/>
        <w:rPr>
          <w:rFonts w:cs="Arial"/>
          <w:szCs w:val="20"/>
        </w:rPr>
      </w:pPr>
      <w:r w:rsidRPr="004B4380">
        <w:rPr>
          <w:rFonts w:cs="Arial"/>
          <w:szCs w:val="20"/>
        </w:rPr>
        <w:t xml:space="preserve">   Разве мы не можем довериться Богу в том, что Он желает нам дать? Братья, я желаю задать вопрос: когда мы приходим на место поклонения, подобное этому, приходим с сотнями таких же братье в и сестёр, которые ищут Господа, приходим и ищем путь к Сиону, с направленными туда лицами, есть ли нужда в том, чтобы мы сидели здесь с подозрительным видом, как бы говорящим, что мы не осмеливаемся доверять Господу и тому, что Он желает нам дать? Правильно ли это? (Собрание: "Нет")  Честно ли это? (Собрание: "Нет") Конечно же, нет. Я верю в Господа настолько, что когда мы собираемся вместе, имея сердца, ищущие Его, каждый из нас, кто широко открывает своё сердце для принятия всего, что Господь желает дать, не примет ничего другого, кроме того, что даёт Господь. Человек, приходящий на место, подобное этому, с подозрением в своём сердце и с готовностью подозревать Господа - этот человек относится к Богу не так, как ему следовало бы </w:t>
      </w:r>
      <w:r w:rsidRPr="004B4380">
        <w:rPr>
          <w:rFonts w:cs="Arial"/>
          <w:szCs w:val="20"/>
        </w:rPr>
        <w:lastRenderedPageBreak/>
        <w:t xml:space="preserve">относиться к своему Господу. Он относится к Богу так, как необходимо относиться к дьяволу. Разве не так? </w:t>
      </w:r>
    </w:p>
    <w:p w:rsidR="00F652A0" w:rsidRPr="004B4380" w:rsidRDefault="00F652A0" w:rsidP="004B4380">
      <w:pPr>
        <w:jc w:val="both"/>
        <w:rPr>
          <w:rFonts w:cs="Arial"/>
          <w:szCs w:val="20"/>
        </w:rPr>
      </w:pPr>
      <w:r w:rsidRPr="004B4380">
        <w:rPr>
          <w:rFonts w:cs="Arial"/>
          <w:szCs w:val="20"/>
        </w:rPr>
        <w:t xml:space="preserve">   Братья, давайте относиться к Богу честно, давайте будем честными с Ним, и Он будет честным с нами. "С мужем искренним Господь поступает искренно". Если вы и я будем обращаться с Богом честно, то Он будет обращаться с нами так, как Он желает обращаться с людьми. Поэтому я ещё раз скажу, что мы не имеем никакой нужды приходить в этот зал даже с каплей подозрения, сомневаясь в том, что Бог собирается нас благословить так, как Он желает. Он сделает это. Я буду ожидать, что Он сделает это, и я собираюсь принять эти многочисленные благословения. Это решено. </w:t>
      </w:r>
    </w:p>
    <w:p w:rsidR="00F652A0" w:rsidRPr="004B4380" w:rsidRDefault="00F652A0" w:rsidP="004B4380">
      <w:pPr>
        <w:jc w:val="both"/>
        <w:rPr>
          <w:rFonts w:cs="Arial"/>
          <w:szCs w:val="20"/>
        </w:rPr>
      </w:pPr>
      <w:r w:rsidRPr="004B4380">
        <w:rPr>
          <w:rFonts w:cs="Arial"/>
          <w:szCs w:val="20"/>
        </w:rPr>
        <w:t xml:space="preserve">   А сейчас послание к Римлянам 5:17:  "Ибо если преступлением одного смерть царствовала посредством одного, то тем более приемлющие обилие благодати и дар праведности будут царствовать в жизни посредством единого Иисуса Христа." Что такое праведность, согласно данного текста? (Собрание: "Дар") Правда ли это? (Собрание: "Да, сэр") "Праведность их от Меня, говорит Господь". Это дар праведности. В таком случае, каким образом этот дар приходит к нам? (Собрание: "Как дар")</w:t>
      </w:r>
    </w:p>
    <w:p w:rsidR="00F652A0" w:rsidRPr="004B4380" w:rsidRDefault="00F652A0" w:rsidP="004B4380">
      <w:pPr>
        <w:jc w:val="both"/>
        <w:rPr>
          <w:rFonts w:cs="Arial"/>
          <w:szCs w:val="20"/>
        </w:rPr>
      </w:pPr>
      <w:r w:rsidRPr="004B4380">
        <w:rPr>
          <w:rFonts w:cs="Arial"/>
          <w:szCs w:val="20"/>
        </w:rPr>
        <w:t xml:space="preserve">   А сейчас давайте совместим эти два открытия. "Их праведность от Меня" - это дар. Тот, кто принимает его, что он принимает? (Собрание: "Дар") Тот, кто принимает это как дар, что он принимает? (Собрание: "Праведность") Праведность согласно чего? Согласно Божьему представлению о праведности. Собирается ли Он дать нам что-то, кроме той праведности, которая согласуется с Его собственным представлением и Его собственным умом? (Собрание: "Нет") Понимаете ли вы это? В таком случае, может ли иметь праведность тот, кто не принимает эту праведность как свободный бесплатный дар от Бога? (Собрание: "Нет") Он просто не может этого получить, потому что это дар. Это от Бога. Это приходит от Бога как драгоценный дар, каким эта праведность и является. Поэтому, если всё это от Бога, и если Он даёт это как Свой собственный бесплатный дар, мне остаётся только принять этот дар так, как Он этого желает. Он даёт мне Своё, и он даёт это мне так, как Он желает дать. Это и есть подлинная, а не поддельная праведность. Это и есть праведность, исходящая исключительно от Бога. </w:t>
      </w:r>
    </w:p>
    <w:p w:rsidR="00F652A0" w:rsidRPr="004B4380" w:rsidRDefault="00F652A0" w:rsidP="004B4380">
      <w:pPr>
        <w:jc w:val="both"/>
        <w:rPr>
          <w:rFonts w:cs="Arial"/>
          <w:szCs w:val="20"/>
        </w:rPr>
      </w:pPr>
      <w:r w:rsidRPr="004B4380">
        <w:rPr>
          <w:rFonts w:cs="Arial"/>
          <w:szCs w:val="20"/>
        </w:rPr>
        <w:t xml:space="preserve">   Разве вы не видите, что здесь нет места никаким человеческим изобретениям? Для нас самих там просто нет места. Разве вы не видите эти обильные благословения, приготовленные Господом, чтобы мы имели совершенную одежду праведности, которую Он сам соткал, и которая является праведностью самого Бога, и которая восполнит всякую нашу нужду как сейчас, так и во время язв, и всяких других проблем, а также в вечности? Братья, я очень рад, что это действительно так. Я настолько рад, насколько это возможно.</w:t>
      </w:r>
    </w:p>
    <w:p w:rsidR="00F652A0" w:rsidRPr="004B4380" w:rsidRDefault="00F652A0" w:rsidP="004B4380">
      <w:pPr>
        <w:jc w:val="both"/>
        <w:rPr>
          <w:rFonts w:cs="Arial"/>
          <w:szCs w:val="20"/>
        </w:rPr>
      </w:pPr>
      <w:r w:rsidRPr="004B4380">
        <w:rPr>
          <w:rFonts w:cs="Arial"/>
          <w:szCs w:val="20"/>
        </w:rPr>
        <w:t xml:space="preserve">   Не так давно одна сестра сказала мне, что перед той конференцией четыре года назад, она только недавно успокоилась, оплакивая своё имущество, и думая о том, может ли вообще наступить пришествие Христа, если Ему придётся ждать готовности Своего народа встретить Его. Она рассказала мне о своих старательных попытках приблизить Его пришествие, которым может позавидовать любой человек в этом мире, но также она поделилась своими результатами, которые совсем не говорили об эффективности её трудов, и о том, что Господь вообще придёт в ближайшем обозримом будущем. Она не могла понять, когда и как Господь собирается прийти. </w:t>
      </w:r>
    </w:p>
    <w:p w:rsidR="00F652A0" w:rsidRPr="004B4380" w:rsidRDefault="00F652A0" w:rsidP="004B4380">
      <w:pPr>
        <w:jc w:val="both"/>
        <w:rPr>
          <w:rFonts w:cs="Arial"/>
          <w:szCs w:val="20"/>
        </w:rPr>
      </w:pPr>
      <w:r w:rsidRPr="004B4380">
        <w:rPr>
          <w:rFonts w:cs="Arial"/>
          <w:szCs w:val="20"/>
        </w:rPr>
        <w:t xml:space="preserve">   Её это очень беспокоило, но она встретила братьев, вернувшихся с Миннеаполиса, которые сказали: "Праведность Божья - это дар. Мы можем получить праведность Христа как дар, и мы можем иметь её прямо сейчас." "О, - сказала она, - это очень обрадовало меня. Это принесло свет, потому что я смогла увидеть, как и почему Господь может прийти очень скоро. Если Он сам даёт нам эту одежду, эту праведность, этот характер, то эта одежда, несомненно, приготовит нас к суду и ко времени скорби. В таком случае я могу понимать, почему Он может прийти настолько скоро, насколько захочет." "И, - сказала она, - Это очень обрадовало меня, и эта радость сопровождает меня до сих пор." Братья, я тоже всё время радуюсь этому. </w:t>
      </w:r>
    </w:p>
    <w:p w:rsidR="00F652A0" w:rsidRPr="004B4380" w:rsidRDefault="00F652A0" w:rsidP="004B4380">
      <w:pPr>
        <w:jc w:val="both"/>
        <w:rPr>
          <w:rFonts w:cs="Arial"/>
          <w:szCs w:val="20"/>
        </w:rPr>
      </w:pPr>
      <w:r w:rsidRPr="004B4380">
        <w:rPr>
          <w:rFonts w:cs="Arial"/>
          <w:szCs w:val="20"/>
        </w:rPr>
        <w:t xml:space="preserve">   В этом есть смысл, который сегодня мы можем понять. Вы знаете, что мы все испытывали то же самое. Вы знаете, что мы порой садились и плакали, потому что мы не могли жить настолько праведно, чтобы восполнить наши собственные представления о праведной жизни, и поскольку мы ожидали скорого пришествия Господа, мы ужасались от этой мысли, сознавая, что время близко, не понимая, как мы можем приготовиться к этому. Слава Богу, что Он может нас приготовить к этому. (Собрание: "Аминь") Он приготовил брачную одежду. Господин брачного пира всегда готовил брачную одежду для всех участвующих в этом пире. Господь является сейчас Господином брачного пира, и Он собирается прийти скоро. Он говорит: "Вот одежда, которая приготовит тебя к тому, чтобы устоять в тот день." Некоторые всё же будут не в брачной одежде, и поэтому они не смогут войти на этот пир, потому что они не одеты в брачную одежду. Однако Господь предлагает эту одежду как бесплатный свободный дар всем людям. Кто же, в таком случае, виноват в том, что не имеет этой одежды? </w:t>
      </w:r>
    </w:p>
    <w:p w:rsidR="00F652A0" w:rsidRPr="004B4380" w:rsidRDefault="00F652A0" w:rsidP="004B4380">
      <w:pPr>
        <w:jc w:val="both"/>
        <w:rPr>
          <w:rFonts w:cs="Arial"/>
          <w:szCs w:val="20"/>
        </w:rPr>
      </w:pPr>
      <w:r w:rsidRPr="004B4380">
        <w:rPr>
          <w:rFonts w:cs="Arial"/>
          <w:szCs w:val="20"/>
        </w:rPr>
        <w:t xml:space="preserve">   И ещё одно: Верите ли вы сейчас, - давайте решим это перед тем, как продвигаться дальше, - я хочу знать, сколько людей в этом зале действительно верят от всего сердца, что Бог действительно имеет в виду то, что говорит. (Собрание "Да") В таком случае, когда вы и я читаем о том, что Он говорит, читаем так, как Он говорит об этом в Библии, я желаю знать, есть ли какая-то необходимость пренебрегать каким-то текстом из Писания, и в то же время неистово искать какой-то другой текст, </w:t>
      </w:r>
      <w:r w:rsidRPr="004B4380">
        <w:rPr>
          <w:rFonts w:cs="Arial"/>
          <w:szCs w:val="20"/>
        </w:rPr>
        <w:lastRenderedPageBreak/>
        <w:t xml:space="preserve">который, возможно, будет противоречить данному? Разве Господь не способен рассказать нам Свою собственную историю таким образом, чтобы не противоречить Самому Себе? (Собрание: "Способен") Мы уже достаточно долго были вовлечены в это. Я не предлагаю привести все тексты Писания в гармонию с тем трудом, который мне предстоит совершить здесь в этом учреждении. Я думаю, что Господь имеет прямую и ясную весть, такую, какая она есть. Я не думаю, что Он нуждается в моей помощи. Скорее я думаю, что я нуждаюсь в Его помощи, чтобы увидеть и убедиться в отсутствии здесь всяких противоречий. И я думаю, что если здесь появится какое-то кажущееся противоречие, то в таком случае я нуждаюсь в ещё большем влиянии Святого Духа, чтобы убедиться в реальной несостоятельности этого противоречия. И вместо того, чтобы пытаться примирить и уладить то, что кажется противоречием, я скажу, что Господь знает обо всём этом, а я собираюсь ждать того момента, когда Он даст мне достаточно широты ума и проницательности, чтобы я мог увидеть полную гармонию и согласие. </w:t>
      </w:r>
      <w:r w:rsidRPr="004B4380">
        <w:rPr>
          <w:rFonts w:cs="Arial"/>
          <w:szCs w:val="20"/>
        </w:rPr>
        <w:cr/>
      </w:r>
    </w:p>
    <w:p w:rsidR="00F652A0" w:rsidRPr="004B4380" w:rsidRDefault="00F652A0" w:rsidP="004B4380">
      <w:pPr>
        <w:jc w:val="both"/>
        <w:rPr>
          <w:rFonts w:cs="Arial"/>
          <w:szCs w:val="20"/>
        </w:rPr>
      </w:pPr>
      <w:r w:rsidRPr="004B4380">
        <w:rPr>
          <w:rFonts w:cs="Arial"/>
          <w:szCs w:val="20"/>
        </w:rPr>
        <w:t xml:space="preserve">   Я желаю сейчас вместе с вами решить раз и навсегда, что когда мы что-то читаем в Библии, мы будем принимать эти слова такими, какие они есть, не гоняясь за каким-то другим текстом из Писания, чтобы найти такой текст, который будет противоречить данному и иметь противоположное значение. В Библии нет противоположных значений. В ней всё едино. Кто-то скажет: "Как тогда ты собираешься объяснить любой текст из Библии, когда у тебя об этом попросят?"  В этом-то и вся проблема. Проблема в том, что когда служители отправляются проповедовать евангелие, они думают, что их неспособность объяснить всё, о чём их будут спрашивать люди, является великой неудачей в их служении. Но это не так. Очень полезно будет для нас признать то, что некоторые тексты мы ещё не можем вполне понимать. </w:t>
      </w:r>
    </w:p>
    <w:p w:rsidR="00F652A0" w:rsidRPr="004B4380" w:rsidRDefault="00F652A0" w:rsidP="004B4380">
      <w:pPr>
        <w:jc w:val="both"/>
        <w:rPr>
          <w:rFonts w:cs="Arial"/>
          <w:szCs w:val="20"/>
        </w:rPr>
      </w:pPr>
      <w:r w:rsidRPr="004B4380">
        <w:rPr>
          <w:rFonts w:cs="Arial"/>
          <w:szCs w:val="20"/>
        </w:rPr>
        <w:t xml:space="preserve">   То, что Господь велит вам и мне, сказано во 2-м Тимофею 2:7, и это повеление является ключевым в исследовании Библии. "Разумей (размышляй – ориг. (прим. пер)), что я говорю. Да даст тебе Господь разумение во всем." Единственное, что Господь велит вам и мне - размышлять о том, что Он говорит. Возможно, мы должны будем размышлять об этом десять, пятнадцать или двадцать лет, чтобы понять значение какого-то текста, но в любом случае мы увидим, что это значение стоит двадцати лет ожидания. У нас нет абсолютно никаких причин для разочарования. Давайте хорошенько запомним, что чем дольше мы будем размышлять о каком-то тексте, чтобы понять его значение, тем большую ценность будет иметь это значение, когда мы поймём его. Поэтому разочарованию нет места. Итак, если я, к примеру, не могу измерить глубину какого-то текста, я буду радоваться тому, что этот текст настолько глубокий, что когда я пойму его значение, я буду радоваться этому всю свою жизнь. </w:t>
      </w:r>
    </w:p>
    <w:p w:rsidR="00F652A0" w:rsidRPr="004B4380" w:rsidRDefault="00F652A0" w:rsidP="004B4380">
      <w:pPr>
        <w:jc w:val="both"/>
        <w:rPr>
          <w:rFonts w:cs="Arial"/>
          <w:szCs w:val="20"/>
        </w:rPr>
      </w:pPr>
      <w:r w:rsidRPr="004B4380">
        <w:rPr>
          <w:rFonts w:cs="Arial"/>
          <w:szCs w:val="20"/>
        </w:rPr>
        <w:t xml:space="preserve">   Всё, что от нас требуется на этих занятиях, - это размышлять о том, что Он говорит, и зависеть полностью от Него и от того понимания, которое только Он может нам дать. Это всё. Это всё, что я могу сделать. Каждый, кто так и будет поступать, получит больше пользы от наших встреч, чем тот, кто не размышляет о том, что Бог говорит.</w:t>
      </w:r>
    </w:p>
    <w:p w:rsidR="00F652A0" w:rsidRPr="004B4380" w:rsidRDefault="00F652A0" w:rsidP="004B4380">
      <w:pPr>
        <w:jc w:val="both"/>
        <w:rPr>
          <w:rFonts w:cs="Arial"/>
          <w:szCs w:val="20"/>
        </w:rPr>
      </w:pPr>
      <w:r w:rsidRPr="004B4380">
        <w:rPr>
          <w:rFonts w:cs="Arial"/>
          <w:szCs w:val="20"/>
        </w:rPr>
        <w:t xml:space="preserve">   Что же говорит Господь? Он говорит: "их праведность от Меня" Вот что Он говорит. (Собрание: "Да") Речь идёт о даре праведности. Это дар. Правда ли это? (Собрание: "Да") Как же нам принять этот дар? "Праведность от Меня" - говорит Он. Он даёт её. Он дарит Свой дар. Как же нам получить её? (Собрание: "Верой") Верой. Верой. Давайте вспомним определение веры, о котором мы уже читали. Это не сатанинская убеждённость. Обычная убеждённость вовсе не является верой. Вера - это подчинение воли Богу, смирение сердца перед Ним, сердечная привязанность, связанная с Ним. Вот что такое вера. Это Божье представление о вере. И когда мы читаем о вере и принимаем Его слово веры в Писании - мы поступаем так, как Он велит. </w:t>
      </w:r>
    </w:p>
    <w:p w:rsidR="00F652A0" w:rsidRPr="004B4380" w:rsidRDefault="00F652A0" w:rsidP="004B4380">
      <w:pPr>
        <w:jc w:val="both"/>
        <w:rPr>
          <w:rFonts w:cs="Arial"/>
          <w:szCs w:val="20"/>
        </w:rPr>
      </w:pPr>
      <w:r w:rsidRPr="004B4380">
        <w:rPr>
          <w:rFonts w:cs="Arial"/>
          <w:szCs w:val="20"/>
        </w:rPr>
        <w:t xml:space="preserve">   Отметьте, что этот дар принимается верой. Этот дар также познаётся верой. Но давайте почитаем текст, чтобы убедиться в том, что это правда. Римлянам 1:17.  В 16-м тексте говорится о евангелии. "В нем открывается правда (праведность) Божия от веры в веру...". Назовите, пожалуйста то единственное условие, которое даёт возможность получить эту праведность? (Собрание: "Вера") Не от веры в дела, а от веры в веру. Но что такое вера? Подчинение воли Ему, смирение сердца перед ним, сердечная привязанность, связанная с Ним. Это есть подчинение нашего "я". Это то, что принимает сказанное Богом как факт. Другими словами, веру можно описать так: Когда Бог что-то говорит, и мы с вами читаем об этом, мы отвечаем "Это так". Вот что такое вера. </w:t>
      </w:r>
    </w:p>
    <w:p w:rsidR="00F652A0" w:rsidRPr="004B4380" w:rsidRDefault="00F652A0" w:rsidP="004B4380">
      <w:pPr>
        <w:jc w:val="both"/>
        <w:rPr>
          <w:rFonts w:cs="Arial"/>
          <w:szCs w:val="20"/>
        </w:rPr>
      </w:pPr>
      <w:r w:rsidRPr="004B4380">
        <w:rPr>
          <w:rFonts w:cs="Arial"/>
          <w:szCs w:val="20"/>
        </w:rPr>
        <w:t xml:space="preserve">   Вера приходит от слышания, а слышание от слова Божьего. Римлянам 10:17. Что же тогда является источником веры? (Собрание: "Слово Божье") Как вера приходит к нам? (Собрание: "Посредством слышания Слова Божьего") Вера приходит к нам посредством слова Божьего. Вот где источник веры. Когда это слово читается, вы смиряетесь перед ним и говорите: "Это так". Вы говорите: "Я принимаю это слово таким, какое оно есть, я принимаю то, что оно говорит. Я покоюсь на этом слове. Он даёт мне понимание этого слова." Если всё так и происходит, то я хочу знать, разве я не принимаю в этом слове и из этого слова то, что Он желает дать мне через него? Конечно же принимаю. Такой подход также предотвращает всякие попытки вплести человеческие изобретения и человеческие средства в этот процесс. </w:t>
      </w:r>
    </w:p>
    <w:p w:rsidR="00F652A0" w:rsidRPr="004B4380" w:rsidRDefault="00F652A0" w:rsidP="004B4380">
      <w:pPr>
        <w:jc w:val="both"/>
        <w:rPr>
          <w:rFonts w:cs="Arial"/>
          <w:szCs w:val="20"/>
        </w:rPr>
      </w:pPr>
      <w:r w:rsidRPr="004B4380">
        <w:rPr>
          <w:rFonts w:cs="Arial"/>
          <w:szCs w:val="20"/>
        </w:rPr>
        <w:t xml:space="preserve">   Если всё так и происходит, то праведность приходит от веры. Она приходит посредством веры. В таком случае, разве вы не видите, что если человек, не понимая учение об оправдании только верой, </w:t>
      </w:r>
      <w:r w:rsidRPr="004B4380">
        <w:rPr>
          <w:rFonts w:cs="Arial"/>
          <w:szCs w:val="20"/>
        </w:rPr>
        <w:lastRenderedPageBreak/>
        <w:t xml:space="preserve">и начиная подвергать его сомнениям, обнаруживает проблему, заключающуюся в том, что его сердце не подчинено Богу, его сердце не смирилось перед Ним, и его сердечные привязанности не связаны с Ним? Вот в чём проблема. Вся проблема, которая когда-либо в этом мире была у кого-то с пониманием оправдания верой, коренится в его сердце, в его отказе подчиниться Богу. Проблема в плотском сердце, как мы читали прошлым вечером. Проблема в том, что плотский ум не может этого понять. Он не знает этого. </w:t>
      </w:r>
    </w:p>
    <w:p w:rsidR="00F652A0" w:rsidRPr="004B4380" w:rsidRDefault="00F652A0" w:rsidP="004B4380">
      <w:pPr>
        <w:jc w:val="both"/>
        <w:rPr>
          <w:rFonts w:cs="Arial"/>
          <w:szCs w:val="20"/>
        </w:rPr>
      </w:pPr>
      <w:r w:rsidRPr="004B4380">
        <w:rPr>
          <w:rFonts w:cs="Arial"/>
          <w:szCs w:val="20"/>
        </w:rPr>
        <w:t xml:space="preserve">   А сейчас давайте откроем 3-ю главу Римлянам, и начнём читать с 20-го текста. </w:t>
      </w:r>
    </w:p>
    <w:p w:rsidR="00F652A0" w:rsidRPr="004B4380" w:rsidRDefault="00F652A0" w:rsidP="004B4380">
      <w:pPr>
        <w:jc w:val="both"/>
        <w:rPr>
          <w:rFonts w:cs="Arial"/>
          <w:szCs w:val="20"/>
        </w:rPr>
      </w:pPr>
      <w:r w:rsidRPr="004B4380">
        <w:rPr>
          <w:rFonts w:cs="Arial"/>
          <w:szCs w:val="20"/>
        </w:rPr>
        <w:t>"потому что делами закона не оправдается пред Ним никакая плоть; ибо законом познается грех." "Оправдаться" здесь означает "стать праведным". Где бы вы ни встречали это слово, вы можете смело заменять его данной фразой. "ибо законом познается грех. Но ныне, независимо от закона, явилась правда (праведность - ориг. (прим. пер.)) Божия, о которой свидетельствуют закон и пророки, правда (праведность - ориг. (прим. пер.)) Божия через веру в Иисуса Христа во всех и на всех верующих."... и делающих максимум, на что они способны? (Собрание: "Нет, дальше написано "ибо нет различия"") "ибо нет различия, потому что все согрешили и лишены славы Божией."</w:t>
      </w:r>
    </w:p>
    <w:p w:rsidR="00F652A0" w:rsidRPr="004B4380" w:rsidRDefault="00F652A0" w:rsidP="004B4380">
      <w:pPr>
        <w:jc w:val="both"/>
        <w:rPr>
          <w:rFonts w:cs="Arial"/>
          <w:szCs w:val="20"/>
        </w:rPr>
      </w:pPr>
      <w:r w:rsidRPr="004B4380">
        <w:rPr>
          <w:rFonts w:cs="Arial"/>
          <w:szCs w:val="20"/>
        </w:rPr>
        <w:t xml:space="preserve">   А теперь обратимся к самым важным словам: "... получая оправдание" (становясь праведными) как? (Собрание: "даром"). "Получая оправдание даром." Правда ли это? (Собрание: "Да") Правда ли это? (Собрание: "Аминь") Давайте благодарить Господа за то, что это так. Давайте примем это оправдание прямо сейчас. (Собрание: "Аминь") "получая оправдание даром, по благодати Его." Давайте остановимся на слове "благодать" и откроем Римлянам 11:6, где мы читаем следующее: "Но если по благодати, то не по делам; иначе благодать не была бы уже благодатью." Если благодать перестанет быть благодатью, то что будет с людьми на этой земле? Если Бог отнимет Свою благодать, то что случится с нами? (Голос: "Мы тоже перестанем существовать") Совершенно верно. Братья, давайте подчинимся. Давайте подчинимся, потому что "если по делам, то это уже не благодать; иначе дело не есть уже дело." Когда говорится, что дело уже не есть дело, это означает, что человеческие дела исчезли. Разве вы не видите, кем становится человек, который идёт этим путём? </w:t>
      </w:r>
    </w:p>
    <w:p w:rsidR="00F652A0" w:rsidRPr="004B4380" w:rsidRDefault="00F652A0" w:rsidP="004B4380">
      <w:pPr>
        <w:jc w:val="both"/>
        <w:rPr>
          <w:rFonts w:cs="Arial"/>
          <w:szCs w:val="20"/>
        </w:rPr>
      </w:pPr>
      <w:r w:rsidRPr="004B4380">
        <w:rPr>
          <w:rFonts w:cs="Arial"/>
          <w:szCs w:val="20"/>
        </w:rPr>
        <w:t xml:space="preserve">    А сейчас Римлянам 3:24: "получая оправдание даром, по благодати Его, искуплением во Христе Иисусе, которого Бог предложил в жертву умилостивления в Крови Его через веру, для показания правды (праведности - ориг. (прим. пер)) Его." Чьей праведности? (Собрание: "Божьей") Кого Бог поставил, чтобы показать Его праведность? (Собрание: "Христа") Совершенно верно. "в прощении грехов, соделанных прежде, во [время] долготерпения Божия, к показанию правды(праведности) Его в настоящее время." О каком времени идёт речь? (Собрание: "Сейчас") Относится ли это к сегодняшнему дню, к сегодняшнему вечеру, к данной минуте? (Собрание: "Да") Прямо сейчас, в четвёртой минуте девятого? (Собрание: "Да") Его праведность? (Собрание: "Да") Для вас? (Собрание: "Да") Слава Богу.  "в прощении грехов, соделанных прежде, во [время] долготерпения Божия, к показанию правды(праведности) Его в настоящее время." Будете ли вы осознавать это, выходя из этого зала? Я желаю спросить: если какой-то человек выйдет из этого зала, не понимая этого, то в чём будет причина? (Голос: "В неверии") Кто в этом виноват? (Голос: "Сам человек") В таком случае давайте не окажемся этим человеком. Господь желает, чтобы мы приняли поздний дождь. Разве разумно будет с нашей стороны просить о нём, а затем, когда он приходит, не принимать его таким образом, каким Господь его даёт, потому что этот поздний дождь приходит не совсем так, как мы ожидали. Не наша забота переживать о том, как именно приходит поздний дождь. Господь его даёт, наша же задача понять только одно: понять только то, что это Он посылает Его. </w:t>
      </w:r>
    </w:p>
    <w:p w:rsidR="00F652A0" w:rsidRPr="004B4380" w:rsidRDefault="00F652A0" w:rsidP="004B4380">
      <w:pPr>
        <w:jc w:val="both"/>
        <w:rPr>
          <w:rFonts w:cs="Arial"/>
          <w:szCs w:val="20"/>
        </w:rPr>
      </w:pPr>
      <w:r w:rsidRPr="004B4380">
        <w:rPr>
          <w:rFonts w:cs="Arial"/>
          <w:szCs w:val="20"/>
        </w:rPr>
        <w:t xml:space="preserve">   "к показанию правды(праведности) Его в настоящее время, да [явится] Он праведным." Чтобы Он явился праведным. Да, Он действительно будет праведен. Он действительно будет незапятнан. Он действительно будет не опозорен. "да [явится] Он праведным и оправдывающим верующего в Иисуса." А когда Бог оправдывает, я желаю знать, кто же в этом мире может осудить? Он делает всё это, Он способен на всё это, Он так всё устроил, что Он может делать это, и быть в то же самое время праведным. Он является праведным, делая всё это. В таком случае давайте мы позволим Ему делать всё так, как Он желает. Закон Божий в таком случае удовлетворён. Давайте будем довольны этим. (Собрание: "Аминь") Я могу сказать вам, что когда я понял, что делая Своё дело Бог оправдывается, и закон Божий удовлетворяется, я был очень рад. </w:t>
      </w:r>
    </w:p>
    <w:p w:rsidR="00F652A0" w:rsidRPr="004B4380" w:rsidRDefault="00F652A0" w:rsidP="004B4380">
      <w:pPr>
        <w:jc w:val="both"/>
        <w:rPr>
          <w:rFonts w:cs="Arial"/>
          <w:szCs w:val="20"/>
        </w:rPr>
      </w:pPr>
      <w:r w:rsidRPr="004B4380">
        <w:rPr>
          <w:rFonts w:cs="Arial"/>
          <w:szCs w:val="20"/>
        </w:rPr>
        <w:t xml:space="preserve">   А теперь продолжим читать: "Где же то, чем бы хвалиться? уничтожено. Каким законом? [законом] дел? Нет, но законом веры. Ибо мы признаем, что человек оправдывается верою, независимо от дел закона." Правильный ли это вывод? (Собрание: "Да") Правда ли это? (Собрание: "Да") Кто об этом говорит? Чей это вывод? (Собрание: "Божий") Давайте же в таком случае позволим Ему делать всё так, как он желает. Разве Он не имеет власти сказать нам что-то прямо и недвусмысленно? "Что же, скажем, Авраам, отец наш, приобрел по плоти? Если Авраам оправдался делами, он имеет похвалу, но не пред Богом." Какая польза и смысл от того, что человек хвалится, если он хвалится не перед Богом? Нам необходимо нечто, чем мы могли бы хвалиться в тот момент, когда небеса откроются и лицо Божье воссияет прямо в сердца людей. Мы нуждаемся в чём-то, чем мы могли бы хвалиться в тот момент. Я скажу вам, что Бог даёт нам нечто, чем мы действительно сможем хвалиться. Это есть Его собственная праведность.</w:t>
      </w:r>
    </w:p>
    <w:p w:rsidR="00F652A0" w:rsidRPr="004B4380" w:rsidRDefault="00F652A0" w:rsidP="004B4380">
      <w:pPr>
        <w:jc w:val="both"/>
        <w:rPr>
          <w:rFonts w:cs="Arial"/>
          <w:szCs w:val="20"/>
        </w:rPr>
      </w:pPr>
      <w:r w:rsidRPr="004B4380">
        <w:rPr>
          <w:rFonts w:cs="Arial"/>
          <w:szCs w:val="20"/>
        </w:rPr>
        <w:t xml:space="preserve">   "Ибо что говорит Писание? Поверил Авраам Богу, и это вменилось ему в праведность." О чём нам </w:t>
      </w:r>
      <w:r w:rsidRPr="004B4380">
        <w:rPr>
          <w:rFonts w:cs="Arial"/>
          <w:szCs w:val="20"/>
        </w:rPr>
        <w:lastRenderedPageBreak/>
        <w:t xml:space="preserve">говорит этот текст? Авраам поверил Богу, и это...? Его вера в Бога, - за что она была засчитана? (Собрание: "За праведность") Кто засчитал ему это за праведность? (Собрание: "Бог") Неужели Бог ошибся? (Собрание: "Нет") Понимаем ли мы это, или нет, но Бог сделал это, и Он поступил правильно, сделав это. Он был совершенно прав. Он сказал так. Мы не собирались этого делать и не делали этого. Мы даже не имели плана, как это сделать. Мы даже не могли бы этого совершить в любом случае. Давайте же, братья, позволим Ему делать всё так, как Он хочет. Я снова скажу, братья, что когда мы позволим Ему совершать всё так, как Он желает, всё будет хорошо, и нам не нужно будет бояться ни капельки. </w:t>
      </w:r>
    </w:p>
    <w:p w:rsidR="00F652A0" w:rsidRPr="004B4380" w:rsidRDefault="00F652A0" w:rsidP="004B4380">
      <w:pPr>
        <w:jc w:val="both"/>
        <w:rPr>
          <w:rFonts w:cs="Arial"/>
          <w:szCs w:val="20"/>
        </w:rPr>
      </w:pPr>
      <w:r w:rsidRPr="004B4380">
        <w:rPr>
          <w:rFonts w:cs="Arial"/>
          <w:szCs w:val="20"/>
        </w:rPr>
        <w:t xml:space="preserve">   Что было вменено Аврааму в праведность? Он поверил Богу, и Бог сказал: "Авраам, ты праведен." Об этом сказано три раза в этом небольшом тексте. Что было засчитано ему за праведность? Его вера в Бога. Вера. Вера. Вера. </w:t>
      </w:r>
    </w:p>
    <w:p w:rsidR="00F652A0" w:rsidRPr="004B4380" w:rsidRDefault="00F652A0" w:rsidP="004B4380">
      <w:pPr>
        <w:jc w:val="both"/>
        <w:rPr>
          <w:rFonts w:cs="Arial"/>
          <w:szCs w:val="20"/>
        </w:rPr>
      </w:pPr>
      <w:r w:rsidRPr="004B4380">
        <w:rPr>
          <w:rFonts w:cs="Arial"/>
          <w:szCs w:val="20"/>
        </w:rPr>
        <w:t xml:space="preserve">   "Воздаяние делающему вменяется не по милости, но по долгу. А не делающему... " Неужели так и сказано в Библии? (Собрание: "Да") Неужели Бог прямо так и сказал? (Собрание: "Да") "но верующему в Того, Кто оправдывает нечестивого..." Эти слова являются вестью к Лаодикийской церкви - к несчастным и нищим и слепым и нагим. Такой народ Бог оправдывает, то есть делает праведным. "вера его вменяется в праведность." Вера безбожника вменяется ему в праведность. Что вменяется ему? (Собрание: "Его вера вменяется ему в праведность") Является ли это учение учением о том, что Бог оправдывает безбожников? Приносит ли эта вера человеку праведность? (Собрание: "Да") Человек, исповедуя то, что он является безбожником, а затем веруя , что Бог делает таких людей праведными, будет иметь эту праведность. Это правда. </w:t>
      </w:r>
    </w:p>
    <w:p w:rsidR="00F652A0" w:rsidRPr="004B4380" w:rsidRDefault="00F652A0" w:rsidP="004B4380">
      <w:pPr>
        <w:jc w:val="both"/>
        <w:rPr>
          <w:rFonts w:cs="Arial"/>
          <w:szCs w:val="20"/>
        </w:rPr>
      </w:pPr>
      <w:r w:rsidRPr="004B4380">
        <w:rPr>
          <w:rFonts w:cs="Arial"/>
          <w:szCs w:val="20"/>
        </w:rPr>
        <w:t xml:space="preserve">   Я не могу сказать как это происходит, я не могу понять этого. Я знаю, что это так, и я так рад, что это так, что я не волнуюсь о том, пойму ли я когда-либо, как это происходит, или нет. Господь желает, чтобы мы просто принимали то, что Он даёт. Давайте примем это. Наше время истекло, и в следующий раз мы продолжим. Но не забудьте о том, что было вменено Аврааму в праведность, а также, что если мы "во Христе", то мы "семя Авраамово".</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16.</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Недавно я получил письмо от брата по фамилии Стар из Австралии. Я прочитаю пару предложений из этого письма, потому что они очень созвучны с темой наших уроков: "Сестра Вайт говорит, что с момента нашей встречи в Миннеаполисе мы живём во время позднего дождя."</w:t>
      </w:r>
    </w:p>
    <w:p w:rsidR="00F652A0" w:rsidRPr="004B4380" w:rsidRDefault="00F652A0" w:rsidP="004B4380">
      <w:pPr>
        <w:jc w:val="both"/>
        <w:rPr>
          <w:rFonts w:cs="Arial"/>
          <w:szCs w:val="20"/>
        </w:rPr>
      </w:pPr>
      <w:r w:rsidRPr="004B4380">
        <w:rPr>
          <w:rFonts w:cs="Arial"/>
          <w:szCs w:val="20"/>
        </w:rPr>
        <w:t xml:space="preserve">   Это и есть тот вывод, к которому мы пришли в нашем изучении данной темы, не правда ли? Братья, сколько Господу нужно ждать, пока мы примем поздний дождь? Он уже четыре года желает нам его послать. Я говорю о том же, о чём говорил брат Прескотт. Его выступления были просто началом, а мои - продолжением нашей темы. То, к чему он призывал каждого, находящегося здесь - это то, что мы должны были сделать четыре года назад. </w:t>
      </w:r>
    </w:p>
    <w:p w:rsidR="00F652A0" w:rsidRPr="004B4380" w:rsidRDefault="00F652A0" w:rsidP="004B4380">
      <w:pPr>
        <w:jc w:val="both"/>
        <w:rPr>
          <w:rFonts w:cs="Arial"/>
          <w:szCs w:val="20"/>
        </w:rPr>
      </w:pPr>
      <w:r w:rsidRPr="004B4380">
        <w:rPr>
          <w:rFonts w:cs="Arial"/>
          <w:szCs w:val="20"/>
        </w:rPr>
        <w:t xml:space="preserve">   Весь вопрос в том, что должно что-то произойти. Те, кто взыскал Господа так, как Ему угодно, примут Его весть так, как Ему угодно, и получат то, что Он желает им дать. Остальные будут предоставлены самим себе, и когда всё закончится, они останутся в таком состоянии навсегда. В этом и вся серьёзность нашего положения на этих встречах. Именно эта действительность и придаёт нашим встречам их роковую роль. Опасность заключается в том, что здесь находятся те, кто четыре года сопротивлялся, а так же те, кто, возможно не так долго противился тому, что Господь желает дать, но которые сейчас отвергают не только то, что Господь даёт, но и как Господь даёт это, и данные благословения пройдут мимо них. На этих встречах будет принято решение Господом, а точнее - нами. На какой стороне вы окажетесь?</w:t>
      </w:r>
    </w:p>
    <w:p w:rsidR="00F652A0" w:rsidRPr="004B4380" w:rsidRDefault="00F652A0" w:rsidP="004B4380">
      <w:pPr>
        <w:jc w:val="both"/>
        <w:rPr>
          <w:rFonts w:cs="Arial"/>
          <w:szCs w:val="20"/>
        </w:rPr>
      </w:pPr>
      <w:r w:rsidRPr="004B4380">
        <w:rPr>
          <w:rFonts w:cs="Arial"/>
          <w:szCs w:val="20"/>
        </w:rPr>
        <w:t xml:space="preserve">   Есть ещё одна мысль, которая созвучна с тем, что мы исследовали в прошлый раз, мысль о принятии Слова Божьего таким, какое оно есть, таким, каким Господь его изрекает, не подвергая его своим вопросам и сомнениям. Брат Старр говорит, что он однажды общался с Сестрой Вайт об ангелах на горе Синай во время, когда Бог дал закон, и он говорит следующее: </w:t>
      </w:r>
    </w:p>
    <w:p w:rsidR="00F652A0" w:rsidRPr="004B4380" w:rsidRDefault="00F652A0" w:rsidP="004B4380">
      <w:pPr>
        <w:jc w:val="both"/>
        <w:rPr>
          <w:rFonts w:cs="Arial"/>
          <w:szCs w:val="20"/>
        </w:rPr>
      </w:pPr>
      <w:r w:rsidRPr="004B4380">
        <w:rPr>
          <w:rFonts w:cs="Arial"/>
          <w:szCs w:val="20"/>
        </w:rPr>
        <w:t xml:space="preserve">   "Она видела ангелов, тысячи тысяч и тьмы тем, окружающих народ Божий, собранный вокруг горы. Они окружали весь этот народ, таким образом образуя огромную живую скинию, из которой был изгнан каждый злой ангел, чтобы ни одно слово, исходящее из уст Иисуса, не было отвергнуто в душе хотя бы одного человека, и чтобы ни одно сомнение и искушение не повредило никакой душе."</w:t>
      </w:r>
    </w:p>
    <w:p w:rsidR="00F652A0" w:rsidRPr="004B4380" w:rsidRDefault="00F652A0" w:rsidP="004B4380">
      <w:pPr>
        <w:jc w:val="both"/>
        <w:rPr>
          <w:rFonts w:cs="Arial"/>
          <w:szCs w:val="20"/>
        </w:rPr>
      </w:pPr>
      <w:r w:rsidRPr="004B4380">
        <w:rPr>
          <w:rFonts w:cs="Arial"/>
          <w:szCs w:val="20"/>
        </w:rPr>
        <w:t xml:space="preserve">   Мы нуждаемся здесь в том же самом (Собрание: "Аминь") Мы как раз нуждаемся в том, чтобы каждый из нас лично вознёс Господу свою молитву за себя, чтобы Господь покрыл нас такой же защитой в этом зале, чтобы, когда читаются слова Господа, ни одно из них не было отвергнуто в чьей-то душе, чтобы никакое сомнение и мысль, отвлекающая от прямых и простых слов Господа, не пришла ни в какую душу, но чтобы мы, каждый из нас, могли принять то, что говорит Господь, принять то, как Он это Говорит, и принять то, что Он имеет ввиду, говоря всё это. </w:t>
      </w:r>
    </w:p>
    <w:p w:rsidR="00F652A0" w:rsidRPr="004B4380" w:rsidRDefault="00F652A0" w:rsidP="004B4380">
      <w:pPr>
        <w:jc w:val="both"/>
        <w:rPr>
          <w:rFonts w:cs="Arial"/>
          <w:szCs w:val="20"/>
        </w:rPr>
      </w:pPr>
      <w:r w:rsidRPr="004B4380">
        <w:rPr>
          <w:rFonts w:cs="Arial"/>
          <w:szCs w:val="20"/>
        </w:rPr>
        <w:t xml:space="preserve">   Я почитаю далее из письма брата Старра:</w:t>
      </w:r>
    </w:p>
    <w:p w:rsidR="00F652A0" w:rsidRPr="004B4380" w:rsidRDefault="00F652A0" w:rsidP="004B4380">
      <w:pPr>
        <w:jc w:val="both"/>
        <w:rPr>
          <w:rFonts w:cs="Arial"/>
          <w:szCs w:val="20"/>
        </w:rPr>
      </w:pPr>
      <w:r w:rsidRPr="004B4380">
        <w:rPr>
          <w:rFonts w:cs="Arial"/>
          <w:szCs w:val="20"/>
        </w:rPr>
        <w:t xml:space="preserve">   "В одном из последних свидетельств определённому человеку, сестре Вайт было запрещено посылать это свидетельство в письменном виде, но прочитать его ему лично, потому что злые ангелы постоянно стараются заменить написанные слова в уме читающего их. Во время такого чтения в уме </w:t>
      </w:r>
      <w:r w:rsidRPr="004B4380">
        <w:rPr>
          <w:rFonts w:cs="Arial"/>
          <w:szCs w:val="20"/>
        </w:rPr>
        <w:lastRenderedPageBreak/>
        <w:t>читающего могут звучать совсем другие слова, и он воспринимает значение, совершенно противоположное той вести, которая была ему дана Богом."</w:t>
      </w:r>
    </w:p>
    <w:p w:rsidR="00F652A0" w:rsidRPr="004B4380" w:rsidRDefault="00F652A0" w:rsidP="004B4380">
      <w:pPr>
        <w:jc w:val="both"/>
        <w:rPr>
          <w:rFonts w:cs="Arial"/>
          <w:szCs w:val="20"/>
        </w:rPr>
      </w:pPr>
      <w:r w:rsidRPr="004B4380">
        <w:rPr>
          <w:rFonts w:cs="Arial"/>
          <w:szCs w:val="20"/>
        </w:rPr>
        <w:t xml:space="preserve">   Если этот человек нуждается в таком чтении, разве он единственный в мире, который нуждается в этом? Если сатана действует таким образом, то неужели он ограничивает территорию своей деятельности только Австралией? Я думаю, что нет. В таком случае, разве не нуждаемся мы в помазании наших ушей, так же, как и наших глаз, чтобы мы могли слышать? Разве слова Иисуса "Наблюдайте, как вы слышите", не относятся к нам сейчас?</w:t>
      </w:r>
    </w:p>
    <w:p w:rsidR="00F652A0" w:rsidRPr="004B4380" w:rsidRDefault="00F652A0" w:rsidP="004B4380">
      <w:pPr>
        <w:jc w:val="both"/>
        <w:rPr>
          <w:rFonts w:cs="Arial"/>
          <w:szCs w:val="20"/>
        </w:rPr>
      </w:pPr>
      <w:r w:rsidRPr="004B4380">
        <w:rPr>
          <w:rFonts w:cs="Arial"/>
          <w:szCs w:val="20"/>
        </w:rPr>
        <w:t xml:space="preserve">   Я вам расскажу ещё об одном случае. Один брат оставил церковь по причине своей связи с секретными обществами, и настолько сильно был в них вовлечён, что уже был близок к достижению высшего положения в этих сообществах. Для него было дано свидетельство. Бог открыл сестре Вайт его положение как положение человека, стоящего на краю пропасти, к которому было опасно даже что-то говорить. Сестра Вайт спросила Господа о том, что она может сделать для него, и когда она молилась, ангел сказал: "Сообщи ему пароль. Сообщи ему пароль для пропуска в небесное сообщество: "Иисус Христос распятый".</w:t>
      </w:r>
    </w:p>
    <w:p w:rsidR="00F652A0" w:rsidRPr="004B4380" w:rsidRDefault="00F652A0" w:rsidP="004B4380">
      <w:pPr>
        <w:jc w:val="both"/>
        <w:rPr>
          <w:rFonts w:cs="Arial"/>
          <w:szCs w:val="20"/>
        </w:rPr>
      </w:pPr>
      <w:r w:rsidRPr="004B4380">
        <w:rPr>
          <w:rFonts w:cs="Arial"/>
          <w:szCs w:val="20"/>
        </w:rPr>
        <w:t xml:space="preserve">   Каков пароль для пропуска в небесное общество? (Собрание: "Иисус Христос распятый") Это единственное, что вообще нам нужно знать. Это и есть весть к этому миру: "Иисус Христос, и притом распятый". Это и есть пароль.</w:t>
      </w:r>
    </w:p>
    <w:p w:rsidR="00F652A0" w:rsidRPr="004B4380" w:rsidRDefault="00F652A0" w:rsidP="004B4380">
      <w:pPr>
        <w:jc w:val="both"/>
        <w:rPr>
          <w:rFonts w:cs="Arial"/>
          <w:szCs w:val="20"/>
        </w:rPr>
      </w:pPr>
      <w:r w:rsidRPr="004B4380">
        <w:rPr>
          <w:rFonts w:cs="Arial"/>
          <w:szCs w:val="20"/>
        </w:rPr>
        <w:t xml:space="preserve">   А сейчас откройте, пожалуйста, 4-ю главу послания к Римлянам. Мы прочитаем о праведности Божьей, и пока мы будем читать об этой праведности Божьей, нам необходимо принять её такой, какой нам Господь её описывает. Не забудьте сейчас о том, что нам необходима охрана ангелов вокруг нас, чтобы ни одно слово не было искажено в нашем понимании. Нам необходимо принять весть такой, какой Господь её даёт. </w:t>
      </w:r>
    </w:p>
    <w:p w:rsidR="00F652A0" w:rsidRPr="004B4380" w:rsidRDefault="00F652A0" w:rsidP="004B4380">
      <w:pPr>
        <w:jc w:val="both"/>
        <w:rPr>
          <w:rFonts w:cs="Arial"/>
          <w:szCs w:val="20"/>
        </w:rPr>
      </w:pPr>
      <w:r w:rsidRPr="004B4380">
        <w:rPr>
          <w:rFonts w:cs="Arial"/>
          <w:szCs w:val="20"/>
        </w:rPr>
        <w:t xml:space="preserve">   "Что же, скажем, Авраам, отец наш, приобрел по плоти? Если Авраам оправдался делами, он имеет похвалу, но не пред Богом. Ибо что говорит Писание? Поверил Авраам Богу, и это вменилось ему в праведность." Что было вменено Аврааму в праведность? (Собрание: "Он поверил Богу") Когда Бог сказал нечто, Авраам этому поверил. Он сказал "это так". Что же ему сказал Бог? Давайте откроем и прочитаем это, потому что это важно для нас. Бытие 15:4-6. "И было слово Господа к нему, и сказано: не будет он твоим наследником, но тот, кто произойдет из чресл твоих, будет твоим наследником. И вывел его вон и сказал: посмотри на небо и сосчитай звезды, если ты можешь счесть их. И сказал ему: столько будет у тебя потомков. Аврам поверил Господу, и Он вменил ему это в праведность."</w:t>
      </w:r>
    </w:p>
    <w:p w:rsidR="00F652A0" w:rsidRPr="004B4380" w:rsidRDefault="00F652A0" w:rsidP="004B4380">
      <w:pPr>
        <w:jc w:val="both"/>
        <w:rPr>
          <w:rFonts w:cs="Arial"/>
          <w:szCs w:val="20"/>
        </w:rPr>
      </w:pPr>
      <w:r w:rsidRPr="004B4380">
        <w:rPr>
          <w:rFonts w:cs="Arial"/>
          <w:szCs w:val="20"/>
        </w:rPr>
        <w:t xml:space="preserve">   А сейчас я спрошу у вас: Верите ли вы в то, что Авраам стал праведным именно таким образом? (Собрание: "Да") Скажите честно, верите? (Собрание: "Да") Знаете ли вы именно то, что он стал праведным? (Собрание: "Да") Господь вывел Авраама вон, и сказал: "Посмотри на небо и сосчитай звёзды. Столько будет у тебя потомков." Авраам сказал: "Аминь". Это слово на древнееврейском означает "аминь". И Господь сказал: "Ты праведен."</w:t>
      </w:r>
    </w:p>
    <w:p w:rsidR="00F652A0" w:rsidRPr="004B4380" w:rsidRDefault="00F652A0" w:rsidP="004B4380">
      <w:pPr>
        <w:jc w:val="both"/>
        <w:rPr>
          <w:rFonts w:cs="Arial"/>
          <w:szCs w:val="20"/>
        </w:rPr>
      </w:pPr>
      <w:r w:rsidRPr="004B4380">
        <w:rPr>
          <w:rFonts w:cs="Arial"/>
          <w:szCs w:val="20"/>
        </w:rPr>
        <w:t xml:space="preserve">   Кто-то скажет: "Откуда ты знаешь, что это так просто? Неужели это похоже на то, что вас и меня вывели на улицу из этого храма, и Господь попросил нас посмотреть на звёзды и посчитать их, если мы сможем. А потом Он пообещал нам нечто, и мы сказали "аминь". А затем Он говорит: "Вы праведны". "</w:t>
      </w:r>
    </w:p>
    <w:p w:rsidR="00F652A0" w:rsidRPr="004B4380" w:rsidRDefault="00F652A0" w:rsidP="004B4380">
      <w:pPr>
        <w:jc w:val="both"/>
        <w:rPr>
          <w:rFonts w:cs="Arial"/>
          <w:szCs w:val="20"/>
        </w:rPr>
      </w:pPr>
      <w:r w:rsidRPr="004B4380">
        <w:rPr>
          <w:rFonts w:cs="Arial"/>
          <w:szCs w:val="20"/>
        </w:rPr>
        <w:t xml:space="preserve">   Предположим, Господь вывел нас сегодня на улицу. Хотя Он может сделать всё, что захочет, и не выводя нас туда. Он вывел Авраама на улицу, чтобы показать ему на звёзды, но Он может показать нам все наши грехи, не выводя нас отсюда. Разве Он не открыл вам ваши многочисленные грехи? Разве этого не было? (Собрание: "Да") Сейчас Он говорит: "Можете ли вы сосчитать их?" И ещё Он говорит: " Если будут грехи ваши, как багряное, - как снег убелю." Что вы на это скажете? (Собрание: "Аминь") Что Господь вам на это отвечает? (Собрание: "Ты праведен") Правда ли это? (Голос: "Да") Неужели люди становятся праведными так легко? Неужели этот процесс настолько прост? (Собрание: "Да") Аминь. Слава Богу!</w:t>
      </w:r>
    </w:p>
    <w:p w:rsidR="00F652A0" w:rsidRPr="004B4380" w:rsidRDefault="00F652A0" w:rsidP="004B4380">
      <w:pPr>
        <w:jc w:val="both"/>
        <w:rPr>
          <w:rFonts w:cs="Arial"/>
          <w:szCs w:val="20"/>
        </w:rPr>
      </w:pPr>
      <w:r w:rsidRPr="004B4380">
        <w:rPr>
          <w:rFonts w:cs="Arial"/>
          <w:szCs w:val="20"/>
        </w:rPr>
        <w:t xml:space="preserve">   А сейчас давайте откроем снова 4-ю главу послания к Римлянам, и прочитаем текст, где об этом говорится. Римлянам 4:23,24. "А впрочем не в отношении к нему одному написано, что вменилось ему, но и в отношении к нам; вменится и нам, верующим в Того, Кто воскресил из мертвых Иисуса Христа, Господа нашего."</w:t>
      </w:r>
    </w:p>
    <w:p w:rsidR="00F652A0" w:rsidRPr="004B4380" w:rsidRDefault="00F652A0" w:rsidP="004B4380">
      <w:pPr>
        <w:jc w:val="both"/>
        <w:rPr>
          <w:rFonts w:cs="Arial"/>
          <w:szCs w:val="20"/>
        </w:rPr>
      </w:pPr>
      <w:r w:rsidRPr="004B4380">
        <w:rPr>
          <w:rFonts w:cs="Arial"/>
          <w:szCs w:val="20"/>
        </w:rPr>
        <w:t xml:space="preserve">   Некоторые братья на утреннем служении говорили, что прошлым вечером они были так вдохновлены, что хотели прославлять Господа вслух, но решили этого не делать. "Не угашайте Духа". Если вы желаете славить Господа за что-то, Господь велит вам это делать. Мы и сейчас могли бы начать прославлять Господа как Адвентисты Седьмого Дня, и восклицать "Слава Богу" в этом собрании. Это прославление мы могли бы совершать как здесь, так и в любом другом месте. </w:t>
      </w:r>
    </w:p>
    <w:p w:rsidR="00F652A0" w:rsidRPr="004B4380" w:rsidRDefault="00F652A0" w:rsidP="004B4380">
      <w:pPr>
        <w:jc w:val="both"/>
        <w:rPr>
          <w:rFonts w:cs="Arial"/>
          <w:szCs w:val="20"/>
        </w:rPr>
      </w:pPr>
      <w:r w:rsidRPr="004B4380">
        <w:rPr>
          <w:rFonts w:cs="Arial"/>
          <w:szCs w:val="20"/>
        </w:rPr>
        <w:t xml:space="preserve">   Авраам поверил тому, что сказал Господь. Когда Он что-то говорит нам с вами, и мы верим в это, мы будем иметь те же результаты. Нам совсем не обязательно верить каким-то определённым словам Господа, чтобы иметь Его праведность. Что бы Он ни говорил, когда вы верите этому, Он говорит вам "ты праведен". </w:t>
      </w:r>
    </w:p>
    <w:p w:rsidR="00F652A0" w:rsidRPr="004B4380" w:rsidRDefault="00F652A0" w:rsidP="004B4380">
      <w:pPr>
        <w:jc w:val="both"/>
        <w:rPr>
          <w:rFonts w:cs="Arial"/>
          <w:szCs w:val="20"/>
        </w:rPr>
      </w:pPr>
      <w:r w:rsidRPr="004B4380">
        <w:rPr>
          <w:rFonts w:cs="Arial"/>
          <w:szCs w:val="20"/>
        </w:rPr>
        <w:t xml:space="preserve">   Разве не правда, что когда Господь говорит нечто, то Он прав? (Собрание: "Да") В таком случае, если я также скажу, что это правда, буду ли я прав? (Собрание: "Да") Что мешает мне в таком случае быть правым? Может вы мне скажете? Я спрошу снова: когда Господь говорит что-то, прав ли Он? </w:t>
      </w:r>
      <w:r w:rsidRPr="004B4380">
        <w:rPr>
          <w:rFonts w:cs="Arial"/>
          <w:szCs w:val="20"/>
        </w:rPr>
        <w:lastRenderedPageBreak/>
        <w:t xml:space="preserve">(Собрание: "Да") Он прав, говоря это. В таком случае, если я говорю "аминь", если я говорю: "да будет так", когда я говорю: "да, это так", разве я не прав? Прав.  Разве я не прав точно также, как Он прав? Я прав также, как и Он. Может ли даже Он в таком случае сказать, что я неправ? (Собрание: "Нет") Когда я говорю то же, что и Он, можете ли вы в таком случае сказать, что я не прав? (Собрание: "Нет") Когда Он говорит нечто, и вы говорите то же самое, может ли Он сказать, что вы не правы? (Собрание: "Нет") Хорошо. Итак, если мы находимся в такой ситуации, когда Сам Господь не может сказать нам, что вы или я не правы, я бы хотел знать, кто же тогда может сказать нам, что мы не правы? Вера в Бога помещает нас именно в такую ситуацию, как это было с Авраамом. В таком случае я хочу знать, что же может удержать нас от небесных благословений? Что может стоять между нами и Царством Божьим? </w:t>
      </w:r>
    </w:p>
    <w:p w:rsidR="00F652A0" w:rsidRPr="004B4380" w:rsidRDefault="00F652A0" w:rsidP="004B4380">
      <w:pPr>
        <w:jc w:val="both"/>
        <w:rPr>
          <w:rFonts w:cs="Arial"/>
          <w:szCs w:val="20"/>
        </w:rPr>
      </w:pPr>
      <w:r w:rsidRPr="004B4380">
        <w:rPr>
          <w:rFonts w:cs="Arial"/>
          <w:szCs w:val="20"/>
        </w:rPr>
        <w:t xml:space="preserve">   Единственное, что может удержать вас и меня от царства Божьего - это когда мы скажем Господу, что Он лжёт, и если вы и я прекратим это делать, то ничто не сможет удержать нас от небес. Всё, что людям нужно - это прекратить говорить Господу, что Он лжёт. "Не верующий Богу представляет Его лживым." Но тот, кто представляет Бога лживым и сам является лжецом, а лжец не может войти в царствие Божье. "А вне - лжецы" и все те, о которых сказано в Откровении 21:8, 27 и 22:15. Нам нужно прекратить лгать. Давайте же сделаем это прямо сейчас. Прекратите лгать. Независимо от того, что говорит Господь, вам следует сказать: "Это так". </w:t>
      </w:r>
    </w:p>
    <w:p w:rsidR="00F652A0" w:rsidRPr="004B4380" w:rsidRDefault="00F652A0" w:rsidP="004B4380">
      <w:pPr>
        <w:jc w:val="both"/>
        <w:rPr>
          <w:rFonts w:cs="Arial"/>
          <w:szCs w:val="20"/>
        </w:rPr>
      </w:pPr>
      <w:r w:rsidRPr="004B4380">
        <w:rPr>
          <w:rFonts w:cs="Arial"/>
          <w:szCs w:val="20"/>
        </w:rPr>
        <w:t xml:space="preserve">   Разве вы не видите здесь саму идею, которую брат Хаскел старательно пытался открыть нам в наших уроках, что каждая строчка Священного Писания содержит в себе спасение. Ведь Бог говорит так, не правда ли? Когда же Бог говорит это, и мы говорим это, то мы праведны, и на этом нужно поставить точку. Бог сказал это Аврааму, Авраам сказал: "Аминь, да будет так, я верю этому". Это говорит о том, что в каждой строчке Писания, во всём, что Господь говорит, содержится спасение. </w:t>
      </w:r>
    </w:p>
    <w:p w:rsidR="00F652A0" w:rsidRPr="004B4380" w:rsidRDefault="00F652A0" w:rsidP="004B4380">
      <w:pPr>
        <w:jc w:val="both"/>
        <w:rPr>
          <w:rFonts w:cs="Arial"/>
          <w:szCs w:val="20"/>
        </w:rPr>
      </w:pPr>
      <w:r w:rsidRPr="004B4380">
        <w:rPr>
          <w:rFonts w:cs="Arial"/>
          <w:szCs w:val="20"/>
        </w:rPr>
        <w:t xml:space="preserve">    4-я глава Римлянам говорит больше о том, что сказал Авраам, вернее, о чём он думал. Римлянам 4:20-22: "не поколебался в обетовании Божием неверием, но пребыл тверд в вере, воздав славу Богу и будучи вполне уверен, что Он силен и исполнить обещанное. Потому и вменилось ему в праведность."</w:t>
      </w:r>
    </w:p>
    <w:p w:rsidR="00F652A0" w:rsidRPr="004B4380" w:rsidRDefault="00F652A0" w:rsidP="004B4380">
      <w:pPr>
        <w:jc w:val="both"/>
        <w:rPr>
          <w:rFonts w:cs="Arial"/>
          <w:szCs w:val="20"/>
        </w:rPr>
      </w:pPr>
      <w:r w:rsidRPr="004B4380">
        <w:rPr>
          <w:rFonts w:cs="Arial"/>
          <w:szCs w:val="20"/>
        </w:rPr>
        <w:t xml:space="preserve">   Прошлым вечером я читал о Христе, которого Господь предложил в жертву умилостивления для прощения грехов, соделанных прежде. Я читал это, не ссылаясь на третью главу послания к Римлянам.</w:t>
      </w:r>
    </w:p>
    <w:p w:rsidR="00F652A0" w:rsidRPr="004B4380" w:rsidRDefault="00F652A0" w:rsidP="004B4380">
      <w:pPr>
        <w:jc w:val="both"/>
        <w:rPr>
          <w:rFonts w:cs="Arial"/>
          <w:szCs w:val="20"/>
        </w:rPr>
      </w:pPr>
      <w:r w:rsidRPr="004B4380">
        <w:rPr>
          <w:rFonts w:cs="Arial"/>
          <w:szCs w:val="20"/>
        </w:rPr>
        <w:t xml:space="preserve">   "которого Бог предложил в жертву умилостивления в Крови Его через веру, для показания правды Его в прощении грехов, соделанных прежде, во [время] долготерпения Божия, к показанию правды Его в настоящее время, да [явится] Он праведным и оправдывающим верующего в Иисуса."</w:t>
      </w:r>
    </w:p>
    <w:p w:rsidR="00F652A0" w:rsidRPr="004B4380" w:rsidRDefault="00F652A0" w:rsidP="004B4380">
      <w:pPr>
        <w:jc w:val="both"/>
        <w:rPr>
          <w:rFonts w:cs="Arial"/>
          <w:szCs w:val="20"/>
        </w:rPr>
      </w:pPr>
      <w:r w:rsidRPr="004B4380">
        <w:rPr>
          <w:rFonts w:cs="Arial"/>
          <w:szCs w:val="20"/>
        </w:rPr>
        <w:t xml:space="preserve">   Весть этого стиха заключается в том, что Бог праведен, делая то, что Он делает. Того, что Он делает, вполне достаточно, чтобы исполнить всякое требование. В таком случае Он способен оправдать верующего в Иисуса, не так ли? Он более чем способен сделать верующего в Иисуса праведным. Он пообещал сделать это для каждого верующего в Иисуса. Верите ли вы в то, что Он способен исполнить то, что Он обещал? (Собрание: "Аминь") Способен ли Он? (Собрание: "Да") Аминь. Поэтому это вменяется вам в праведность (Собрание: "Слава Богу") Это и вся история. (Собрание: "Слава Богу") </w:t>
      </w:r>
    </w:p>
    <w:p w:rsidR="00F652A0" w:rsidRPr="004B4380" w:rsidRDefault="00F652A0" w:rsidP="004B4380">
      <w:pPr>
        <w:jc w:val="both"/>
        <w:rPr>
          <w:rFonts w:cs="Arial"/>
          <w:szCs w:val="20"/>
        </w:rPr>
      </w:pPr>
      <w:r w:rsidRPr="004B4380">
        <w:rPr>
          <w:rFonts w:cs="Arial"/>
          <w:szCs w:val="20"/>
        </w:rPr>
        <w:t xml:space="preserve">   Эта история довольно простая, проблема же заключается в том, что мы допускаем большому количеству сатанинских вымыслов и козней сделать её таинственной и загадочной. В этом и заключается искажение этой истины. Но Господь не желает искажений, Он желает, чтобы мы были такими же простыми, как и эта история. Он представил нам эту историю настолько просто, что даже маленький ребёнок может понять и принять её. Те же, кто не примет её как малое дитя, являются абсолютно неспособными принять её вообще. Итак, я снова повторю, что, независимо от того, что Господь говорит, и когда Он говорит, что бы Он ни говорил, мы, веруя как Авраам, отвечаем: "Аминь. Господи, я верю этому. Это так." Затем Он говорит вам, что вы праведны. И вы праведны.</w:t>
      </w:r>
    </w:p>
    <w:p w:rsidR="00F652A0" w:rsidRPr="004B4380" w:rsidRDefault="00F652A0" w:rsidP="004B4380">
      <w:pPr>
        <w:jc w:val="both"/>
        <w:rPr>
          <w:rFonts w:cs="Arial"/>
          <w:szCs w:val="20"/>
        </w:rPr>
      </w:pPr>
      <w:r w:rsidRPr="004B4380">
        <w:rPr>
          <w:rFonts w:cs="Arial"/>
          <w:szCs w:val="20"/>
        </w:rPr>
        <w:t xml:space="preserve">   Давайте сейчас продолжим читать в Римлянам, 4:3-5: "Ибо что говорит Писание? Поверил Авраам Богу, и это вменилось ему в праведность. Воздаяние делающему вменяется не по милости, но по долгу. А не делающему, но верующему в Того, Кто оправдывает нечестивого, вера его вменяется в праведность." Верующему в Того, Кто оправдывает... кого? (Собрание: "Нечестивого") Кто из людей этого мира здесь имеется в виду, которых Господь оправдывает? (Собрание: "Нечестивых") Нечестивых. Я радуюсь этому, потому что эта истина дарит мне вечное спасение. Если бы всё было по-другому, то для меня бы не было надежды. Если бы Бог оправдывал людей, которые являются наполовину святыми, я бы остался за пределами этого оправдания. Если бы Бог оправдывал людей, которые имеют хоть что-то хорошее, я бы остался за пределами этого оправдания. Если бы Он оправдывал людей, которые имеют только одну хорошую черту в своём характере, я бы остался за пределами этого оправдания. Но слава Богу, Он настолько благ, Он настолько любит меня, Он имеет такую удивительную власть, и эта божественная власть Его праведности настолько велика, что когда Он произносит это слово по отношению к такому испорченному грешнику как я, то это слово делает меня полностью праведным в глазах Бога. (Собрание: "Аминь") И это достойно произнесённого Богом слова "праведный". </w:t>
      </w:r>
    </w:p>
    <w:p w:rsidR="00F652A0" w:rsidRPr="004B4380" w:rsidRDefault="00F652A0" w:rsidP="004B4380">
      <w:pPr>
        <w:jc w:val="both"/>
        <w:rPr>
          <w:rFonts w:cs="Arial"/>
          <w:szCs w:val="20"/>
        </w:rPr>
      </w:pPr>
      <w:r w:rsidRPr="004B4380">
        <w:rPr>
          <w:rFonts w:cs="Arial"/>
          <w:szCs w:val="20"/>
        </w:rPr>
        <w:t xml:space="preserve">    Я имею совершенную уверенность в Его вечном спасении именно потому, что Он так благ, потому, </w:t>
      </w:r>
      <w:r w:rsidRPr="004B4380">
        <w:rPr>
          <w:rFonts w:cs="Arial"/>
          <w:szCs w:val="20"/>
        </w:rPr>
        <w:lastRenderedPageBreak/>
        <w:t>что в Его праведности столько божественной силы, потому что Он оправдывает нечестивого. Если всё это - правда, то что в этом мире может помешать мне радоваться? Можете ли вы назвать хоть что-то, что помешало бы мне радоваться? Можете ли вы сказать об этом? Я не имею никаких причин, чтобы радоваться этому в одиночку. Я желаю, чтобы и вы также возрадовались этому. Со своей стороны я могу сделать для этого всё возможное. (Голос: "Я рад") Аминь.</w:t>
      </w:r>
    </w:p>
    <w:p w:rsidR="00F652A0" w:rsidRPr="004B4380" w:rsidRDefault="00F652A0" w:rsidP="004B4380">
      <w:pPr>
        <w:jc w:val="both"/>
        <w:rPr>
          <w:rFonts w:cs="Arial"/>
          <w:szCs w:val="20"/>
        </w:rPr>
      </w:pPr>
      <w:r w:rsidRPr="004B4380">
        <w:rPr>
          <w:rFonts w:cs="Arial"/>
          <w:szCs w:val="20"/>
        </w:rPr>
        <w:t xml:space="preserve">   "А не делающему" Да, если бы для этого требовались какие-то дела, я бы не смог сделать достаточно. Если бы для этого вообще существовали какие-то требования, я бы остался за пределами этого оправдания. Но, как мы читали на одной из прошлых встреч, "ибо так говорит Господь: за ничто были вы проданы, и без серебра будете выкуплены." Это искупление, конечно же, не бесплатное. Но смотрите, Он заплатил цену сполна. Благословениями этого является как Его великая возможность заплатить цену, так и Его великая благость отдать всё, что Он имел, чтобы заполучить меня. И Он действительно может заполучить меня. </w:t>
      </w:r>
    </w:p>
    <w:p w:rsidR="00F652A0" w:rsidRPr="004B4380" w:rsidRDefault="00F652A0" w:rsidP="004B4380">
      <w:pPr>
        <w:jc w:val="both"/>
        <w:rPr>
          <w:rFonts w:cs="Arial"/>
          <w:szCs w:val="20"/>
        </w:rPr>
      </w:pPr>
      <w:r w:rsidRPr="004B4380">
        <w:rPr>
          <w:rFonts w:cs="Arial"/>
          <w:szCs w:val="20"/>
        </w:rPr>
        <w:t xml:space="preserve">   Я слышал братьев, говорящих: "Я благодарю Господа за то доверие, которое я имею к Нему." Я же благодарен Господу за то доверие, которое Он имеет ко мне. Думаю, что для человека, для которого Господь столько сделал, не будет большим подвигом иметь доверие Богу. Однако для Господа, который отдал столько за меня и вложил столько в меня, будет величайшим доверием, если Он надеется получить от меня хоть какую-то отдачу. Я не могу постигнуть степень Его доверия мне. Это для меня слишком высоко и чудно. Однако я благодарен Господу, что Он пошёл на такой риск, проявив такое доверие ко мне. Я настолько рад этому, что сейчас я не могу делать ничего, кроме как радоваться. Братья, Господь благ! (Собрание: "Аминь") В таком случае давайте доверимся Ему. </w:t>
      </w:r>
    </w:p>
    <w:p w:rsidR="00F652A0" w:rsidRPr="004B4380" w:rsidRDefault="00F652A0" w:rsidP="004B4380">
      <w:pPr>
        <w:jc w:val="both"/>
        <w:rPr>
          <w:rFonts w:cs="Arial"/>
          <w:szCs w:val="20"/>
        </w:rPr>
      </w:pPr>
      <w:r w:rsidRPr="004B4380">
        <w:rPr>
          <w:rFonts w:cs="Arial"/>
          <w:szCs w:val="20"/>
        </w:rPr>
        <w:t xml:space="preserve">   "Так и Давид называет блаженным человека..." Я бы тоже назвал блаженным такого человека. Действительно, блажен тот человек,  "которому Бог вменяет праведность независимо от дел." Братья, известно ли вам блаженство такого человека? Может быть в этом зале присутствуют только те, которые знают только отчаяние человека, который пытается получить это посредством дел? Не существует блаженства последнего вида. Библия не описывает никакого блаженства подобного сорта. Там есть только разочарование, и вы знаете это. Но Бог описывает блаженство человека, которому Он вменяет праведность независимо от дел, говоря: "О, как блажен этот человек!" Давид описал это блаженство на своём языке, но на нашем языке это переведено как "Блажен такой человек..." Как блажен человек, чьи беззакония прощены и грехи покрыты!</w:t>
      </w:r>
    </w:p>
    <w:p w:rsidR="00F652A0" w:rsidRPr="004B4380" w:rsidRDefault="00F652A0" w:rsidP="004B4380">
      <w:pPr>
        <w:jc w:val="both"/>
        <w:rPr>
          <w:rFonts w:cs="Arial"/>
          <w:szCs w:val="20"/>
        </w:rPr>
      </w:pPr>
      <w:r w:rsidRPr="004B4380">
        <w:rPr>
          <w:rFonts w:cs="Arial"/>
          <w:szCs w:val="20"/>
        </w:rPr>
        <w:t xml:space="preserve">    Блаженство такого человека велико и реально. О, блаженство человека, которому Он не вменит греха! Которому Он не вменит грехи потому, что этот человек принял дар Иисуса Христа, и всё, что Бог даёт в Нём, потому что когда Он смотрит на этого человека, Он видит Иисуса Христа. Он не вменяет никакого греха такому человеку. О, блаженство человека, которому Господь не вменит греха!</w:t>
      </w:r>
    </w:p>
    <w:p w:rsidR="00F652A0" w:rsidRPr="004B4380" w:rsidRDefault="00F652A0" w:rsidP="004B4380">
      <w:pPr>
        <w:jc w:val="both"/>
        <w:rPr>
          <w:rFonts w:cs="Arial"/>
          <w:szCs w:val="20"/>
        </w:rPr>
      </w:pPr>
      <w:r w:rsidRPr="004B4380">
        <w:rPr>
          <w:rFonts w:cs="Arial"/>
          <w:szCs w:val="20"/>
        </w:rPr>
        <w:t xml:space="preserve">   "Блаженство сие [относится] к обрезанию, или (также) к необрезанию? Мы говорим, что Аврааму вера вменилась в праведность." Вы видите, что на протяжении девяти текстов, Господь три раза говорит о том, что вера вменяется в праведность. Взгляните на это. "Поверил Авраам Богу, и это вменилось ему в праведность." "... верующему в Того, Кто оправдывает нечестивого, вера его вменяется в праведность." "Мы говорим, что Аврааму вера вменилась в праведность." Братья, давайте сделаем так, как сделал Авраам. Давайте скажем "Аминь". (Собрание: "Аминь") Веруя в то, что обещанное Богом Он же способен исполнить. (Собрание: "Аминь") И давайте благодарить Господа, что Он вменяет нам праведность и делает нас свободными. </w:t>
      </w:r>
    </w:p>
    <w:p w:rsidR="00F652A0" w:rsidRPr="004B4380" w:rsidRDefault="00F652A0" w:rsidP="004B4380">
      <w:pPr>
        <w:jc w:val="both"/>
        <w:rPr>
          <w:rFonts w:cs="Arial"/>
          <w:szCs w:val="20"/>
        </w:rPr>
      </w:pPr>
      <w:r w:rsidRPr="004B4380">
        <w:rPr>
          <w:rFonts w:cs="Arial"/>
          <w:szCs w:val="20"/>
        </w:rPr>
        <w:t xml:space="preserve">   "Когда вменилась? по обрезании или до обрезания?" Не должен ли был Авраам пойти и обрезаться сам и обрезать весь свой дом перед тем, как он мог стать праведным? (Собрание: "Нет, сэр") "по обрезании или до обрезания? Не по обрезании, а до обрезания", то есть когда он был ещё язычником. Правда ли это? (Собрание: "Да, сэр") Неужели это действительно произошло до того, как он был обрезан, и "знак обрезания он получил, [как] печать праведности...", которую он имел? (Собрание: "Праведности ЧЕРЕЗ ВЕРУ, которую он имел") Разве не сказано, что он принял знак обрезания как знак праведности, которую он имел? (Собрание: "Нет, знак праведности ОТ ВЕРЫ, которую он имел.") Совершенно верно. "И знак обрезания он получил, [как] печать праведности через веру, которую он имел". (Собрание: "Аминь") Печать праведности от веры, которую он имел, а не просто печать праведности, которую он имел, потому что праведность, которую он имел, пришла от веры, которую он имел. </w:t>
      </w:r>
    </w:p>
    <w:p w:rsidR="00F652A0" w:rsidRPr="004B4380" w:rsidRDefault="00F652A0" w:rsidP="004B4380">
      <w:pPr>
        <w:jc w:val="both"/>
        <w:rPr>
          <w:rFonts w:cs="Arial"/>
          <w:szCs w:val="20"/>
        </w:rPr>
      </w:pPr>
      <w:r w:rsidRPr="004B4380">
        <w:rPr>
          <w:rFonts w:cs="Arial"/>
          <w:szCs w:val="20"/>
        </w:rPr>
        <w:t xml:space="preserve">   "И знак обрезания он получил, [как] печать праведности через веру, которую [имел] в необрезании, так что он стал отцом всех верующих в необрезании, чтобы и им вменилась праведность" Не про вас ли здесь сказано? Отец всех верующих в Бога. (Собрание: "Аминь") Всех верующих. Правда ли это? (Собрание: "Да, сэр") Правда ли то, что праведность может быть вменена также и им? Он является отцом всех верующих. Для чего? "чтобы и им вменилась праведность." В таком случае давайте присоединимся. "Отец всех верующих". Не удивительно, что Авраам не смог их сосчитать. Только ум Божий может сосчитать семя Авраамово. Они действительно бесчисленны, как звёзды, но о звёздах сказано: "Он всех их называет по имени". Благословение заключается в том, что Он каждому из нас даст новое имя. Господь любит нас, братья. Это правда. </w:t>
      </w:r>
    </w:p>
    <w:p w:rsidR="00F652A0" w:rsidRPr="004B4380" w:rsidRDefault="00F652A0" w:rsidP="004B4380">
      <w:pPr>
        <w:jc w:val="both"/>
        <w:rPr>
          <w:rFonts w:cs="Arial"/>
          <w:szCs w:val="20"/>
        </w:rPr>
      </w:pPr>
      <w:r w:rsidRPr="004B4380">
        <w:rPr>
          <w:rFonts w:cs="Arial"/>
          <w:szCs w:val="20"/>
        </w:rPr>
        <w:t xml:space="preserve">   "Ибо не законом [даровано] Аврааму, или семени его, обетование - быть наследником мира, но праведностью веры." Правда ли это? (Собрание: "Да") "Если утверждающиеся на законе суть </w:t>
      </w:r>
      <w:r w:rsidRPr="004B4380">
        <w:rPr>
          <w:rFonts w:cs="Arial"/>
          <w:szCs w:val="20"/>
        </w:rPr>
        <w:lastRenderedPageBreak/>
        <w:t xml:space="preserve">наследники, то тщетна вера, бездейственно обетование; ибо закон производит гнев..." Правда ли это? (Собрание: "Да") Относится ли это к нашему времени? (Собрание: "Да") В таком случае, сколько праведности сможет получить какой-либо человек от закона? (Собрание: "Нисколько") Да. Закон дан не для этого. "Закон производит гнев". </w:t>
      </w:r>
    </w:p>
    <w:p w:rsidR="00F652A0" w:rsidRPr="004B4380" w:rsidRDefault="00F652A0" w:rsidP="004B4380">
      <w:pPr>
        <w:jc w:val="both"/>
        <w:rPr>
          <w:rFonts w:cs="Arial"/>
          <w:szCs w:val="20"/>
        </w:rPr>
      </w:pPr>
      <w:r w:rsidRPr="004B4380">
        <w:rPr>
          <w:rFonts w:cs="Arial"/>
          <w:szCs w:val="20"/>
        </w:rPr>
        <w:t xml:space="preserve">   "потому что, где нет закона, нет и преступления. Итак по вере, чтобы [было] по милости, дабы обетование было непреложно." О, Господь желает, чтобы Его обетование было непреложно для нас, не правда ли? И для того, чтобы оно было непреложно для нас, где Он поместил Своё обетование? "Итак по вере, чтобы [было] по милости, дабы обетование было непреложно для всех" А сейчас давайте поразмыслим об этом хорошенько. Я буду произносить медленно. "Итак по вере, чтобы [было] по милости, дабы обетование было непреложно для всех" Меня интересуют слова "чтобы было". Что это значит? Это значит "для того, чтобы" "чтобы было по милости", или по благодати. Всё это по благодати, не правда ли? (Собрание: "Да") Это "по вере, чтобы было по милости... " для чего? "чтобы обетование было непреложно". Получается, что человек, который получает что-либо от Бога посредством веры, имеет также и уверенность в этом, не правда ли? (Собрание: "Да") В таком случае, тот, кто думает получить что-либо от Бога каким-то другим путём, кроме как верой, никогда не может быть уверенным в том, что он имеет это, потому что он не имеет этого. Понимаете ли вы это? (Собрание: "Да") Давайте же будем поступать соответственно. </w:t>
      </w:r>
    </w:p>
    <w:p w:rsidR="00F652A0" w:rsidRPr="004B4380" w:rsidRDefault="00F652A0" w:rsidP="004B4380">
      <w:pPr>
        <w:jc w:val="both"/>
        <w:rPr>
          <w:rFonts w:cs="Arial"/>
          <w:szCs w:val="20"/>
        </w:rPr>
      </w:pPr>
      <w:r w:rsidRPr="004B4380">
        <w:rPr>
          <w:rFonts w:cs="Arial"/>
          <w:szCs w:val="20"/>
        </w:rPr>
        <w:t xml:space="preserve">   "Итак по вере, чтобы [было] по милости, дабы обетование было непреложно для всех..." Хорошо. (Собрание: "Аминь") Для всех. Для всех. "дабы обетование было непреложно для всех, не только по закону, но и по вере потомков Авраама, который есть отец всем нам (как написано: Я поставил тебя отцом многих народов) пред Богом, Которому он поверил, животворящим мертвых и называющим несуществующее, как существующее." Что Он совершает? (Собрание: "Оживляет") Что Он делает? (Собрание "Оживотворяет") Он даёт жизнь мертвым. "Называет несуществующее как существующее" Если Он назовёт что-то несуществующее как существующее, существует ли это? (Собрание: "Да") Разве не так Он творил миры? Миров ещё не было, Он вызвал их Своим словом к существованию, и что произошло дальше? (Собрание: "Они появились") Света ещё не было, Он призвал Своим словом свет к существованию, и что произошло? "И стал свет". </w:t>
      </w:r>
    </w:p>
    <w:p w:rsidR="00F652A0" w:rsidRPr="004B4380" w:rsidRDefault="00F652A0" w:rsidP="004B4380">
      <w:pPr>
        <w:jc w:val="both"/>
        <w:rPr>
          <w:rFonts w:cs="Arial"/>
          <w:szCs w:val="20"/>
        </w:rPr>
      </w:pPr>
      <w:r w:rsidRPr="004B4380">
        <w:rPr>
          <w:rFonts w:cs="Arial"/>
          <w:szCs w:val="20"/>
        </w:rPr>
        <w:t xml:space="preserve">   Во мне нет праведности. Есть только одно беззаконие, есть только одна нечистота. Бог послал Того, Кто сказал слово, и миры начали своё существование, Кто сказал: "Да будет свет", и появился свет, - Он послал Его, чтобы объявить о праведности, чтобы она воцарилась в этом греховном теле. (Собрание: "Слава Богу") В этом теле, в этом греховном характере, Он называет несуществующее как существующее, и, слава Богу, оно есть! (Собрание: "Аминь") На месте одной нечистоты Он воцаряет Того, кто объявляет о святости, называет несуществующее как существующее, и, благодаря его всемогуществу, это есть. (Собрание: "Аминь") И я очень рад этому. "Называет несуществующее как существующее". Грешник не является праведным. Безбожник является безбожником, но Бог называет то, чего нет, как будто это уже есть, и это уже есть. (Собрание: "Аминь") Это уже есть.</w:t>
      </w:r>
    </w:p>
    <w:p w:rsidR="00F652A0" w:rsidRPr="004B4380" w:rsidRDefault="00F652A0" w:rsidP="004B4380">
      <w:pPr>
        <w:jc w:val="both"/>
        <w:rPr>
          <w:rFonts w:cs="Arial"/>
          <w:szCs w:val="20"/>
        </w:rPr>
      </w:pPr>
      <w:r w:rsidRPr="004B4380">
        <w:rPr>
          <w:rFonts w:cs="Arial"/>
          <w:szCs w:val="20"/>
        </w:rPr>
        <w:t xml:space="preserve">   "Он, сверх надежды, поверил с надеждою, через что сделался отцом многих народов, по сказанному: "так [многочисленно] будет семя твое". И, не изнемогши в вере, он не помышлял, что тело его, почти столетнего, уже омертвело, и утроба Саррина в омертвении; не поколебался в обетовании Божием неверием, но пребыл тверд в вере, воздав славу Богу и будучи вполне уверен, что Он силен и исполнить обещанное. Потому и вменилось ему в праведность. А впрочем не в отношении к нему одному написано, что вменилось ему, но и в отношении к нам; вменится и нам, верующим в Того, Кто воскресил из мертвых Иисуса Христа, Господа нашего, Который предан за грехи наши и воскрес для оправдания нашего." (Рим.4:18-25) Он воскрес, чтобы мы могли быть оправданы. Он воскрес для нашего оправдания. Я собираюсь позволить Ему совершить то, для чего Он воскрес из мёртвых. Да будет так. Он знает, как это совершить, и Он может это совершить, и я собираюсь позволить Ему это сделать.</w:t>
      </w:r>
    </w:p>
    <w:p w:rsidR="00F652A0" w:rsidRPr="004B4380" w:rsidRDefault="00F652A0" w:rsidP="004B4380">
      <w:pPr>
        <w:jc w:val="both"/>
        <w:rPr>
          <w:rFonts w:cs="Arial"/>
          <w:szCs w:val="20"/>
        </w:rPr>
      </w:pPr>
      <w:r w:rsidRPr="004B4380">
        <w:rPr>
          <w:rFonts w:cs="Arial"/>
          <w:szCs w:val="20"/>
        </w:rPr>
        <w:t xml:space="preserve">   А сейчас пятая глава послания к Римлянам. "Итак, оправдавшись верою..." Что вы скажете? (Собрание: "Аминь"). Будучи праведными, будучи оправданными верой, "мы имеем мир с Богом" И я знаю это. А вы? Мы имеем мир с Богом. Он говорит так. Если Он говорит так, то это так, даже если это не так. Он говорит, что это так, значит это так. Даже если того, о чём Он говорит, ещё не существует, после того, как Он называет несуществующее как существующее, несуществующее становится существующим. Мы не можем понять этого, но  мы можем знать это. Я знаю это, и это всё, что мне нужно. </w:t>
      </w:r>
    </w:p>
    <w:p w:rsidR="00F652A0" w:rsidRPr="004B4380" w:rsidRDefault="00F652A0" w:rsidP="004B4380">
      <w:pPr>
        <w:jc w:val="both"/>
        <w:rPr>
          <w:rFonts w:cs="Arial"/>
          <w:szCs w:val="20"/>
        </w:rPr>
      </w:pPr>
      <w:r w:rsidRPr="004B4380">
        <w:rPr>
          <w:rFonts w:cs="Arial"/>
          <w:szCs w:val="20"/>
        </w:rPr>
        <w:t xml:space="preserve">   "Итак, оправдавшись верою, мы имеем мир с Богом через Господа нашего Иисуса Христа, через Которого верою и получили мы доступ к той благодати..." Как мы получили доступ к этой благодати? Верой. Мы имеем её, слава Богу. "В которой стоим" Стоим ли мы действительно в этой благодати? (Собрание: "Да") Он говорит, что это так, и это так, не правда ли? Он говорит об этом, а значит это правда. Он говорит, что мы стоим в этой благодати, и мы действительно стоим в ней, слава Богу. "в которой стоим и хвалимся надеждою славы Божией." Правда ли это? Он говорит, что мы радуемся, и мы радуемся. Потому что когда Он говорит, что мы радуемся, то Он прав, и мы говорим "аминь", и тогда мы также правы. "И не сим только, но хвалимся и скорбями." Скорби могут прийти очень быстро, но они никоим образом не возобладают над нами. "нынешние временные страдания ничего не стоят в </w:t>
      </w:r>
      <w:r w:rsidRPr="004B4380">
        <w:rPr>
          <w:rFonts w:cs="Arial"/>
          <w:szCs w:val="20"/>
        </w:rPr>
        <w:lastRenderedPageBreak/>
        <w:t>сравнении с тою славою, которая откроется в нас." Заметьте, что слава откроется не только над нами, но и в нас. Она будет частью нас. Вот как мы воссияем как солнце в царстве Отца нашего.</w:t>
      </w:r>
    </w:p>
    <w:p w:rsidR="00F652A0" w:rsidRPr="004B4380" w:rsidRDefault="00F652A0" w:rsidP="004B4380">
      <w:pPr>
        <w:jc w:val="both"/>
        <w:rPr>
          <w:rFonts w:cs="Arial"/>
          <w:szCs w:val="20"/>
        </w:rPr>
      </w:pPr>
      <w:r w:rsidRPr="004B4380">
        <w:rPr>
          <w:rFonts w:cs="Arial"/>
          <w:szCs w:val="20"/>
        </w:rPr>
        <w:t xml:space="preserve">   Это и есть праведность Божья. Так её принял Авраам. Что же такое благословение Авраама? Что это? (Собрание: "Праведность по вере") Как он её получил? (Собрание: "По вере") Благословение Авраама получает только тот, кто имеет праведность от веры. Правда ли это? (Собрание: "Да") </w:t>
      </w:r>
    </w:p>
    <w:p w:rsidR="00F652A0" w:rsidRPr="004B4380" w:rsidRDefault="00F652A0" w:rsidP="004B4380">
      <w:pPr>
        <w:jc w:val="both"/>
        <w:rPr>
          <w:rFonts w:cs="Arial"/>
          <w:szCs w:val="20"/>
        </w:rPr>
      </w:pPr>
      <w:r w:rsidRPr="004B4380">
        <w:rPr>
          <w:rFonts w:cs="Arial"/>
          <w:szCs w:val="20"/>
        </w:rPr>
        <w:t xml:space="preserve">   А сейчас перейдём к тексту, который только что читал брат Прескотт. Я не волнуюсь по поводу того, что он уже читал этот текст. Этот текст является частью моих исследований, так же как он был частью его урока, и в конце концов мы изучаем один и тот же урок. Галатам 3:13,14: "Христос искупил нас от клятвы закона" Правда ли это? Если Бог говорит, что это произошло, значит Христос действительно искупил нас. "Христос искупил нас от клятвы закона, сделавшись за нас клятвою - ибо написано: проклят всяк, висящий на древе, - дабы благословение Авраамово через Христа Иисуса распространилось на язычников..." </w:t>
      </w:r>
    </w:p>
    <w:p w:rsidR="00F652A0" w:rsidRPr="004B4380" w:rsidRDefault="00F652A0" w:rsidP="004B4380">
      <w:pPr>
        <w:jc w:val="both"/>
        <w:rPr>
          <w:rFonts w:cs="Arial"/>
          <w:szCs w:val="20"/>
        </w:rPr>
      </w:pPr>
      <w:r w:rsidRPr="004B4380">
        <w:rPr>
          <w:rFonts w:cs="Arial"/>
          <w:szCs w:val="20"/>
        </w:rPr>
        <w:t xml:space="preserve">   Почему Христос стал проклятием на дереве? Чтобы благословение Авраама могло распространиться на вас и на меня. Почему Он искупил нас от проклятия закона? Чтобы благословение Авраамово могло распространиться на вас и на меня. Почему Он искупил нас от проклятия закона? чтобы благословение Авраама могло распространиться на вас и на меня. Что такое благословение Авраама? (Собрание: "Праведность от веры") Христос умер, чтобы вы и я стали праведными посредством веры. Братья, разве это не ужасно, когда человек обкрадывает Христа, забирая у Него то, за что Он умер? Это происходит, когда кто-то желает получить праведность каким-то другим путём. Разве это не ужасно? Братья, давайте веровать в Иисуса Христа. </w:t>
      </w:r>
    </w:p>
    <w:p w:rsidR="00F652A0" w:rsidRPr="004B4380" w:rsidRDefault="00F652A0" w:rsidP="004B4380">
      <w:pPr>
        <w:jc w:val="both"/>
        <w:rPr>
          <w:rFonts w:cs="Arial"/>
          <w:szCs w:val="20"/>
        </w:rPr>
      </w:pPr>
      <w:r w:rsidRPr="004B4380">
        <w:rPr>
          <w:rFonts w:cs="Arial"/>
          <w:szCs w:val="20"/>
        </w:rPr>
        <w:t xml:space="preserve">   "дабы благословение Авраамово через Христа Иисуса распространилось на язычников..." В таком случае мы искуплены от проклятия закона. Христос стал проклятием за нас, чтобы благословение Авраама могло снизойти на нас. Но для чего это благословение снисходит на нас? "чтобы нам получить обещанного Духа верою."</w:t>
      </w:r>
    </w:p>
    <w:p w:rsidR="00F652A0" w:rsidRPr="004B4380" w:rsidRDefault="00F652A0" w:rsidP="004B4380">
      <w:pPr>
        <w:jc w:val="both"/>
        <w:rPr>
          <w:rFonts w:cs="Arial"/>
          <w:szCs w:val="20"/>
        </w:rPr>
      </w:pPr>
      <w:r w:rsidRPr="004B4380">
        <w:rPr>
          <w:rFonts w:cs="Arial"/>
          <w:szCs w:val="20"/>
        </w:rPr>
        <w:t xml:space="preserve">   Если мы, как народ, как тело, как церковь, примем благословение Авраама, что произойдёт тогда? (Собрание: "Поздний дождь") Излитие Святого Духа. Так и происходит с такими людьми. Когда кто-то верит в Иисуса Христа и принимает праведность от веры, тогда Святой Дух, который и является обрезанием сердца, принимается таким человеком. Но когда целый народ, как церковь, принимает праведность через веру, благословение Авраама, то что в таком случае мешает церкви принять Духа Божьего? (Собрание: "Ничего") Вот в таком положении мы сейчас и находимся. Что же мешает излитию Святого Духа? Что удерживает Духа Святого от излития на нас? (Голос: "Неверие") Отсутствие праведности Божьей, которая по вере - вот что удерживает поздний дождь, потому что когда эта праведность принимается, она даётся для того, чтобы мы могли принять обетование Духа Святого верой. Давайте же убедимся в том, что мы имеем благословение Авраама, ведь только тогда мы получим то, о чём просим.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17.</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На нашей прошлой встрече мы остановились на 13-м и 14-м стихах 3-й главы послания к Галатам. Обетование об излитии Духа Святого как на отдельного человека в его жизни, так и на всю церковь, является одним и тем же обетованием. Никто не может надеяться на исполнение этого обетования, не имея сперва благословения Авраама. Кто не имеет благословения Авраама, не может иметь Святого Духа. Причину этому мы читаем в 4-й главе послания к Римлянам. "Знак обрезания он получил как печать праведности через веру, которую он имел в необрезании". Вы можете узнать о том, что такое обрезание, из 30-й главы книги Второзаконие, 6-го текста: "и обрежет Господь Бог твой сердце твое и сердце потомства твоего, чтобы ты любил Господа Бога твоего от всего сердца твоего и от всей души твоей, дабы жить тебе." Давайте же совместим прочитанное с текстом из Римлянам 5:5. Там говорится о том, что мы оправдываемся верой, и что "мы имеем мир с Богом через Господа нашего Иисуса Христа, через Которого верою и получили мы доступ к той благодати, в которой стоим и хвалимся надеждою славы Божией." затем, в 5-м стихе говорится: "а надежда не постыжает, потому что любовь Божия излилась в сердца наши Духом Святым, данным нам." Итак, Дух Святой изливает в наши сердца любовь Божью. Однако во Второзаконии об этом сказано: "и обрежет Господь Бог твой сердце твое... чтобы ты любил Господа Бога твоего от всего сердца твоего и от всей души твоей..." Мы можем полюбить Господа всем сердцем и всей душой только тогда, когда любовь Божья будет принята в наше сердце и в душу, совершая таким образом наше обращение к Богу. А "любовь есть исполнение закона". </w:t>
      </w:r>
    </w:p>
    <w:p w:rsidR="00F652A0" w:rsidRPr="004B4380" w:rsidRDefault="00F652A0" w:rsidP="004B4380">
      <w:pPr>
        <w:jc w:val="both"/>
        <w:rPr>
          <w:rFonts w:cs="Arial"/>
          <w:szCs w:val="20"/>
        </w:rPr>
      </w:pPr>
      <w:r w:rsidRPr="004B4380">
        <w:rPr>
          <w:rFonts w:cs="Arial"/>
          <w:szCs w:val="20"/>
        </w:rPr>
        <w:t xml:space="preserve">   "Возлюбить Господа Бога твоего всем сердцем твоим, и всею душою твоею, и всем разумением твоим, и всеми силами твоими" - это первая из всех заповедей. "Вторая же подобная ей: возлюби своего ближнего как самого себя. На сих двух заповедях утверждены весь закон и пророки." Обрезание сердца и является тем условием, при котором мы сможем "любить Господа Бога нашего" "всем сердцем и всей душой". Теперь мы понимаем, что обрезание было для Авраама и его потомков простым внешним знаком, который они могли видеть, указывающим на то, чего они не могли видеть. Это обрезание плоти было знаком, или "печатью праведности от веры, которую он имел" перед тем, </w:t>
      </w:r>
      <w:r w:rsidRPr="004B4380">
        <w:rPr>
          <w:rFonts w:cs="Arial"/>
          <w:szCs w:val="20"/>
        </w:rPr>
        <w:lastRenderedPageBreak/>
        <w:t xml:space="preserve">как был обрезан. Это было просто внешним знаком действия Святого Духа, который уже произвёл обрезание его сердца. Святой Дух обильно изливает любовь Божью в наше сердце, и ни один человек не может принять обетование Святого Духа, если он не получил этого благословения Авраама - праведности Божьей, которая от веры. </w:t>
      </w:r>
    </w:p>
    <w:p w:rsidR="00F652A0" w:rsidRPr="004B4380" w:rsidRDefault="00F652A0" w:rsidP="004B4380">
      <w:pPr>
        <w:jc w:val="both"/>
        <w:rPr>
          <w:rFonts w:cs="Arial"/>
          <w:szCs w:val="20"/>
        </w:rPr>
      </w:pPr>
      <w:r w:rsidRPr="004B4380">
        <w:rPr>
          <w:rFonts w:cs="Arial"/>
          <w:szCs w:val="20"/>
        </w:rPr>
        <w:t xml:space="preserve">    Мы убеждаемся в том, что человек, уверенный в том, что он верит в Бога, может просить Святого Духа в полной уверенности в его получении. Заметьте, что речь идёт не о том человеке, который только думает, что он верит в Бога, либо о том человеке, который временами верит, а временами - нет. Такой образ мыслей вообще не является верой. Господь желает, чтобы мы имели такую веру, при которой мы будем точно знать, что мы верим в Бога. Он желает, чтобы мы были уверены в нашей вере так, как и в том, что мы живём. И в таком случае человек, убеждённый в том, что он имеет истинную веру в Бога, может просить у Него Духа Святого без тени сомнения, и получать обещанное, выполняя Его же собственное повеление: "просите, и получите". Он Сам дал нам это повеление, однако нам следует просить согласно Его воле. Воля Божья не заключается в том, чтобы дать Святого Духа тому, кто не имеет благословения Авраама. Это касается как отдельного человека, так и Церкви в целом. Когда народ Божий будет глубоко убеждён в том, что они имеют истинную веру в Бога, тогда они могут просить излития Святого Духа с совершенной уверенностью в получении просимого, и будут в совершенной уверенности и вере ждать того, что они готовы получить. И они получат просимое. Это правда. </w:t>
      </w:r>
    </w:p>
    <w:p w:rsidR="00F652A0" w:rsidRPr="004B4380" w:rsidRDefault="00F652A0" w:rsidP="004B4380">
      <w:pPr>
        <w:jc w:val="both"/>
        <w:rPr>
          <w:rFonts w:cs="Arial"/>
          <w:szCs w:val="20"/>
        </w:rPr>
      </w:pPr>
      <w:r w:rsidRPr="004B4380">
        <w:rPr>
          <w:rFonts w:cs="Arial"/>
          <w:szCs w:val="20"/>
        </w:rPr>
        <w:t xml:space="preserve">   Давайте сегодня вечером пройдём немного дальше в наших исследованиях, чтобы определить, имеем ли мы благословение Авраама. Нам необходимо выявить признаки, при которых мы можем в совершенной уверенности просить Господа дать нам Святого Духа, и спокойно ждать того времени, когда Он сам сочтёт необходимым исполнить Своё обетование, и мы при этом не будем беспокоиться о том, примем ли мы Духа Святого, или нет. Нам необходимо знать, каким образом беспокойство о том, примем ли мы Духа Святого или нет, - как это беспокойство может оставить нас, чтобы мы могли с верой направлять наши прошения Господу, ожидая их исполнения, не переживая ни о чём, ожидая, что обещанное Богом исполнится в то время, которое Он Сам изберёт, а также доверяя Ему, проводя время в прошениях и в поисках Его воли.</w:t>
      </w:r>
    </w:p>
    <w:p w:rsidR="00F652A0" w:rsidRPr="004B4380" w:rsidRDefault="00F652A0" w:rsidP="004B4380">
      <w:pPr>
        <w:jc w:val="both"/>
        <w:rPr>
          <w:rFonts w:cs="Arial"/>
          <w:szCs w:val="20"/>
        </w:rPr>
      </w:pPr>
      <w:r w:rsidRPr="004B4380">
        <w:rPr>
          <w:rFonts w:cs="Arial"/>
          <w:szCs w:val="20"/>
        </w:rPr>
        <w:t xml:space="preserve">   Скажу вам, братья, что когда мы будем иметь такое состояние, то для нас не будет представлять трудности "собираться единодушно вместе". Сейчас, на этой встрече, мы близки к этому состоянию, то есть к такому состоянию, когда мы уверены в том, что имеем истинную веру в Бога, и когда мы знаем, что можем просить Святого Духа в совершенной уверенности в Его получении. И поэтому сейчас каждый из нас и все мы вместе можем обрести единство, и "собираться единодушно вместе" на каждой нашей встрече. При этом каждый будет стремиться не упустить ни одной встречи, потому что в противном случае он пропустит встречу, на которой будет исполняться обетование о Святом Духе. Каждый будет ожидать от Господа исполнения того, о чём Он говорит, и в то время, в которое Он изберёт. Разве вы не видите, каким образом все эти факторы послужат тому, что мы будем "собираться единодушно вместе"? Это произойдёт. </w:t>
      </w:r>
    </w:p>
    <w:p w:rsidR="00F652A0" w:rsidRPr="004B4380" w:rsidRDefault="00F652A0" w:rsidP="004B4380">
      <w:pPr>
        <w:jc w:val="both"/>
        <w:rPr>
          <w:rFonts w:cs="Arial"/>
          <w:szCs w:val="20"/>
        </w:rPr>
      </w:pPr>
      <w:r w:rsidRPr="004B4380">
        <w:rPr>
          <w:rFonts w:cs="Arial"/>
          <w:szCs w:val="20"/>
        </w:rPr>
        <w:t xml:space="preserve">   Несомненно, если дело Божье потребует нашего отсутствия на какой-то встрече по воле Божьей и для пользы Его дела, и Святой Дух будет излит во время нашего отсутствия, мы всё равно получим Его, где бы мы при этом ни находились. Но так не произойдёт с теми, кто будет отсутствовать по своим собственным причинам и соображениям. Я опасаюсь оказаться отсутствующим на какой-либо из наших встреч здесь. Я также боюсь не попасть на какую-то из наших утренних встреч. В таком случае я не смог бы говорить о том, что Дух Святой мог бы быть излит на нас. Я не могу рисковать таким образом. </w:t>
      </w:r>
    </w:p>
    <w:p w:rsidR="00F652A0" w:rsidRPr="004B4380" w:rsidRDefault="00F652A0" w:rsidP="004B4380">
      <w:pPr>
        <w:jc w:val="both"/>
        <w:rPr>
          <w:rFonts w:cs="Arial"/>
          <w:szCs w:val="20"/>
        </w:rPr>
      </w:pPr>
      <w:r w:rsidRPr="004B4380">
        <w:rPr>
          <w:rFonts w:cs="Arial"/>
          <w:szCs w:val="20"/>
        </w:rPr>
        <w:t xml:space="preserve">   А сейчас давайте откроем Священное Писание и прочитаем о том, как Господь вёл и будет вести каждого из нас к такому состоянию сегодня вечером, если мы согласимся с этим. Если мы с вами начнём читать с того места, где я уже начал, Господь поведёт вас и меня туда, куда нужно. Давайте не будем задаваться вопросом о том, как это может быть. Когда Господь что-то говорит, то, независимо от того, что Он сказал, к этому уже нечего добавить. К сказанному мы только можем добавить следующее: "Господи, это так." Давайте же сегодня вечером отправимся туда, куда Он ведёт, чтобы прийти к тому состоянию, когда каждый из нас может быть уверенным в том, что имеет истинную веру в Бога, и что мы имеем благословение Авраама, чтобы мы могли просить у Бога Его Святого Духа в совершенной уверенности и ожидании исполнения этого обещания, и убеждённости в том, что Он исполнит его в своё время.</w:t>
      </w:r>
    </w:p>
    <w:p w:rsidR="00F652A0" w:rsidRPr="004B4380" w:rsidRDefault="00F652A0" w:rsidP="004B4380">
      <w:pPr>
        <w:jc w:val="both"/>
        <w:rPr>
          <w:rFonts w:cs="Arial"/>
          <w:szCs w:val="20"/>
        </w:rPr>
      </w:pPr>
      <w:r w:rsidRPr="004B4380">
        <w:rPr>
          <w:rFonts w:cs="Arial"/>
          <w:szCs w:val="20"/>
        </w:rPr>
        <w:t xml:space="preserve">   Давайте взглянем на то, что Господь сделал и как Он действовал, и как Он ведёт нас к этому состоянию. Давайте начнём там, где Он начал. Сначала мы прочитаем из Ефесянам 1:3-6. Этот текст возвращает нас туда, где Господь начал исполнять Свой план о нас. Отправимся же туда, куда нам нужно. Стих 3-й. "Благословен Бог и Отец Господа нашего Иисуса Христа, благословивший нас во Христе всяким духовным благословением в небесах." Что Он "уже сделал"? (Собрание: "Благословил") Правда ли это? (Собрание: "Да") Он уже сделал это? (Собрание: "Да") Он благословил нас каким количеством благословений? (Собрание: "Всеми духовными благословениями") Всеми благословениями, которые Он имеет? Он уже дал нам всё? (Собрание: "Да") Как? (Собрание: "Во Христе") Во Христе. Отдавая нам Христа, что Бог нам дал? (Собрание: "Все духовные </w:t>
      </w:r>
      <w:r w:rsidRPr="004B4380">
        <w:rPr>
          <w:rFonts w:cs="Arial"/>
          <w:szCs w:val="20"/>
        </w:rPr>
        <w:lastRenderedPageBreak/>
        <w:t xml:space="preserve">благословения") Все благословения, которые Он имел. </w:t>
      </w:r>
    </w:p>
    <w:p w:rsidR="00F652A0" w:rsidRPr="004B4380" w:rsidRDefault="00F652A0" w:rsidP="004B4380">
      <w:pPr>
        <w:jc w:val="both"/>
        <w:rPr>
          <w:rFonts w:cs="Arial"/>
          <w:szCs w:val="20"/>
        </w:rPr>
      </w:pPr>
      <w:r w:rsidRPr="004B4380">
        <w:rPr>
          <w:rFonts w:cs="Arial"/>
          <w:szCs w:val="20"/>
        </w:rPr>
        <w:t xml:space="preserve">   Если вы и я верим в Иисуса Христа, разве мы не имеем благословений? Разве мы не имеем всех благословений, которые имеет Господь? А если мы имеем все эти благословения, то что нам ещё нужно? Разве человеку, наделённому всеми этими благословениями, остаётся что-то, кроме как быть счастливым? (Собрание: "Нет") Может ли он унывать? (Собрание: "Нет") Может ли он хмуриться и выражать недовольство, потому что что-то идёт не так? (Собрание: "Нет") Всё, что бы ни происходило в жизни такого человека, происходит так, как нужно. Как бы не складывались обстоятельства в жизни этого человека, они не могут забрать у него эти благословения. "Любящим Бога... всё содействует ко благу."</w:t>
      </w:r>
    </w:p>
    <w:p w:rsidR="00F652A0" w:rsidRPr="004B4380" w:rsidRDefault="00F652A0" w:rsidP="004B4380">
      <w:pPr>
        <w:jc w:val="both"/>
        <w:rPr>
          <w:rFonts w:cs="Arial"/>
          <w:szCs w:val="20"/>
        </w:rPr>
      </w:pPr>
      <w:r w:rsidRPr="004B4380">
        <w:rPr>
          <w:rFonts w:cs="Arial"/>
          <w:szCs w:val="20"/>
        </w:rPr>
        <w:t xml:space="preserve">    Однако 4-й текст является одним из тех особенных текстов, которые я хотел сегодня прочитать. "так как Он избрал нас..." Так как Он изберёт нас? (Собрание: "Избрал нас") Неужели Он избрал нас? (Собрание: "Да") Когда Он это сделал? (Собрание: "Прежде создания мира") Слава Богу! "Прежде создания мира" Он избрал вас и меня. (Собрание: "Слава Богу") Итак, будете ли вы всегда согласны с этим, и говорить "аминь" в ответ на это утверждение? (Собрание: "Аминь") Я не имею ввиду сейчас. Будете ли вы согласны с этим всегда? (Собрание: "Да")</w:t>
      </w:r>
    </w:p>
    <w:p w:rsidR="00F652A0" w:rsidRPr="004B4380" w:rsidRDefault="00F652A0" w:rsidP="004B4380">
      <w:pPr>
        <w:jc w:val="both"/>
        <w:rPr>
          <w:rFonts w:cs="Arial"/>
          <w:szCs w:val="20"/>
        </w:rPr>
      </w:pPr>
      <w:r w:rsidRPr="004B4380">
        <w:rPr>
          <w:rFonts w:cs="Arial"/>
          <w:szCs w:val="20"/>
        </w:rPr>
        <w:t xml:space="preserve">   Сколько времени эти слова Священного Писания будут оставаться там? (Собрание: "Всегда") В таком случае, как долго тот факт, что "Он избрал вас прежде создания мира", будет оставаться правдой? (Собрание:"Всегда") Тогда как долго вы будете смущаться и задаваться вопросом о том, принадлежите вы Господу или нет? Разве Он не избрал вас? Разве это не правда? (Собрание: "Правда") Для чего Он это сделал? Потому что Он желает иметь нас, не правда ли? (Собрание: "Да") Он избрал меня, потому что Он желает быть со мной. Я не желаю лишить Его этой возможности и разочаровать Его в этом решении. Он избрал нас, не так ли? (Собрание: "Да") "Прежде создания мира". Прочитаем оставшуюся часть стиха: "чтобы мы были святы и непорочны пред Ним в любви". Его благословенное намерение заключается в том, что Он желает иметь нас "святыми и непорочными перед Ним в любви." И мы можем позволить Ему совершить это так, как Он этого желает, потому что в этом и будет заключаться наше вечное спасение, - позволить Ему совершить это.</w:t>
      </w:r>
    </w:p>
    <w:p w:rsidR="00F652A0" w:rsidRPr="004B4380" w:rsidRDefault="00F652A0" w:rsidP="004B4380">
      <w:pPr>
        <w:jc w:val="both"/>
        <w:rPr>
          <w:rFonts w:cs="Arial"/>
          <w:szCs w:val="20"/>
        </w:rPr>
      </w:pPr>
      <w:r w:rsidRPr="004B4380">
        <w:rPr>
          <w:rFonts w:cs="Arial"/>
          <w:szCs w:val="20"/>
        </w:rPr>
        <w:t xml:space="preserve">   Следующий текст: "предопределив...", то есть, задолго, наперёд предназначив для нас ту судьбу, которую Он желает, чтобы мы имели. Судьба, которую Бог имеет для человека, достойна того, чтобы человек её имел. "предопределив усыновить нас Себе чрез Иисуса Христа, по благоволению воли Своей..." Почему Он это сделал? Не потому что мы такие хорошие, но потому что Он такой благой и милостивый; не потому что мы угодили Ему, но по причине Его чудного благоволения к нам. Сделав это, Бог просто-напросто проявил Себя таким, какой Он есть. Вот почему Он это сделал. </w:t>
      </w:r>
    </w:p>
    <w:p w:rsidR="00F652A0" w:rsidRPr="004B4380" w:rsidRDefault="00F652A0" w:rsidP="004B4380">
      <w:pPr>
        <w:jc w:val="both"/>
        <w:rPr>
          <w:rFonts w:cs="Arial"/>
          <w:szCs w:val="20"/>
        </w:rPr>
      </w:pPr>
      <w:r w:rsidRPr="004B4380">
        <w:rPr>
          <w:rFonts w:cs="Arial"/>
          <w:szCs w:val="20"/>
        </w:rPr>
        <w:t xml:space="preserve">   Стих 6-й: "в похвалу славы благодати Своей, которою Он облагодатствовал нас в Возлюбленном." Что вы скажете на это? (Собрание: "Аминь") Когда Он сделал это? (Собрание: "Прежде создания мира") Так точно. "Прежде создания мира". И данный факт является ответом на вопрос о том, можем ли мы сделать хоть что-то для того, чтобы быть оправданными. Он совершил всё это перед тем, как мы имели какую-то возможность что-то сделать, - даже перед тем, как мы родились, - и даже до того, как был сотворён мир. Разве вы не видите на этом примере того, что Бог является единственным, кто что-то совершает, чтобы мы могли быть спасены и были с Ним? </w:t>
      </w:r>
    </w:p>
    <w:p w:rsidR="00F652A0" w:rsidRPr="004B4380" w:rsidRDefault="00F652A0" w:rsidP="004B4380">
      <w:pPr>
        <w:jc w:val="both"/>
        <w:rPr>
          <w:rFonts w:cs="Arial"/>
          <w:szCs w:val="20"/>
        </w:rPr>
      </w:pPr>
      <w:r w:rsidRPr="004B4380">
        <w:rPr>
          <w:rFonts w:cs="Arial"/>
          <w:szCs w:val="20"/>
        </w:rPr>
        <w:t xml:space="preserve">   А сейчас давайте взглянем на то, что Он совершил: 1. "Он благословил нас всеми духовными благословениями" во Христе. 2. "Он избрал нас в Нём прежде создания мира". 3. "Он предопределил усыновить нас Себе чрез Иисуса Христа". 4. "Он облагодатствовал ("принял" - ориг.(прим. пер.)) нас в Возлюбленном". Я рад этому. Я знаю, что это так. (Собрание: "Аминь") А вы? (Собрание: "Да") Потому что Он так говорит. Он так говорит. Мы выяснили четыре факта, в которых мы можем быть уверены вечно. </w:t>
      </w:r>
    </w:p>
    <w:p w:rsidR="00F652A0" w:rsidRPr="004B4380" w:rsidRDefault="00F652A0" w:rsidP="004B4380">
      <w:pPr>
        <w:jc w:val="both"/>
        <w:rPr>
          <w:rFonts w:cs="Arial"/>
          <w:szCs w:val="20"/>
        </w:rPr>
      </w:pPr>
      <w:r w:rsidRPr="004B4380">
        <w:rPr>
          <w:rFonts w:cs="Arial"/>
          <w:szCs w:val="20"/>
        </w:rPr>
        <w:t xml:space="preserve">   Ещё немного о тех благословениях, которые Господь дал нам. Мы имеем все те благословения, которые Бог имеет, когда мы верим во Христа. Тогда Они принадлежат нам. Нам в этом случае не нужно сильно заботиться о том, чтобы молиться об этих благословениях. Разве не будет лучше, по вашему мнению, благодарить Его за те благословения, которые мы имеем, чем просить у Него благословений? Как вам такое предложение? Что, по вашему мнению, более разумно: благодарить Господа за все те благословения, в которых мы нуждаемся, и которые Он уже дал, или просить у него каких-то благословений, когда Он уже дал нам их, и Ему уже нечего дать? Что лучше? (Собрание: "Благодарить Его") </w:t>
      </w:r>
    </w:p>
    <w:p w:rsidR="00F652A0" w:rsidRPr="004B4380" w:rsidRDefault="00F652A0" w:rsidP="004B4380">
      <w:pPr>
        <w:jc w:val="both"/>
        <w:rPr>
          <w:rFonts w:cs="Arial"/>
          <w:szCs w:val="20"/>
        </w:rPr>
      </w:pPr>
      <w:r w:rsidRPr="004B4380">
        <w:rPr>
          <w:rFonts w:cs="Arial"/>
          <w:szCs w:val="20"/>
        </w:rPr>
        <w:t xml:space="preserve">   Он дал нам все благословения, которые Он имел во Христе. Христос говорит "Я с вами." Братья, давайте же пользоваться этими благословениями. Мы уже имеем их, и они принадлежат нам. Мы каждую минуту можем быть уверены в том, что мы имеем все духовные благословения. Мы каждую минуту можем быть уверены в том, что Он избрал нас. Он говорит, что это так. Мы каждую минуту можем быть уверены в том, что Он предопределил усыновить нас Себе. Мы каждую минуту можем быть уверены в том, что Он "облагодатствовал", или принял нас в Возлюбленном. Мы можем быть уверенными во всём этом, потому что Бог говорит так, и это так. Разве не являются эти факты причиной нескончаемой радости? </w:t>
      </w:r>
    </w:p>
    <w:p w:rsidR="00F652A0" w:rsidRPr="004B4380" w:rsidRDefault="00F652A0" w:rsidP="004B4380">
      <w:pPr>
        <w:jc w:val="both"/>
        <w:rPr>
          <w:rFonts w:cs="Arial"/>
          <w:szCs w:val="20"/>
        </w:rPr>
      </w:pPr>
      <w:r w:rsidRPr="004B4380">
        <w:rPr>
          <w:rFonts w:cs="Arial"/>
          <w:szCs w:val="20"/>
        </w:rPr>
        <w:t xml:space="preserve">   Бог совершил всё это и совершил всё это абсолютно бесплатно. Для какого  количества людей Он совершил всё это? (Собрание: "Для всех") Для каждой души? (Собрание: "Да, сэр") Неужели Он </w:t>
      </w:r>
      <w:r w:rsidRPr="004B4380">
        <w:rPr>
          <w:rFonts w:cs="Arial"/>
          <w:szCs w:val="20"/>
        </w:rPr>
        <w:lastRenderedPageBreak/>
        <w:t>подарил все благословения, которые Он имел, каждой душе в этом мире? Он избрал каждого человека в этом мире. Он избрал каждого во Христе прежде создания мира, предопределив его к усыновлению и сделав его принятым в Возлюбленном, не так ли? (Собрание: "Да") Так точно.</w:t>
      </w:r>
    </w:p>
    <w:p w:rsidR="00F652A0" w:rsidRPr="004B4380" w:rsidRDefault="00F652A0" w:rsidP="004B4380">
      <w:pPr>
        <w:jc w:val="both"/>
        <w:rPr>
          <w:rFonts w:cs="Arial"/>
          <w:szCs w:val="20"/>
        </w:rPr>
      </w:pPr>
      <w:r w:rsidRPr="004B4380">
        <w:rPr>
          <w:rFonts w:cs="Arial"/>
          <w:szCs w:val="20"/>
        </w:rPr>
        <w:t xml:space="preserve">   Мы будем также читать и другие тексты. Я размышляю сейчас о том, что никто не может иметь эти благословения и знать, что они принадлежат ему, если он с этим не согласен. Господь не будет насильно навязывать никому какое-либо из этих благословений, даже если они уже даны ему, не так ли? (Собрание: "Да") В этом и заключается взаимодействие, как вы видите. Бог излил всё в одном удивительном Даре, но если кто-то не хочет иметь это, Господь не будет заставлять его иметь даже маленькую толику этих даров. Эти благословения принадлежат каждому человеку, который принимает их. Именно в этом и заключается суть спасительных взаимоотношений. Господь должен иметь взаимоотношения с нами во всём. </w:t>
      </w:r>
    </w:p>
    <w:p w:rsidR="00F652A0" w:rsidRPr="004B4380" w:rsidRDefault="00F652A0" w:rsidP="004B4380">
      <w:pPr>
        <w:jc w:val="both"/>
        <w:rPr>
          <w:rFonts w:cs="Arial"/>
          <w:szCs w:val="20"/>
        </w:rPr>
      </w:pPr>
      <w:r w:rsidRPr="004B4380">
        <w:rPr>
          <w:rFonts w:cs="Arial"/>
          <w:szCs w:val="20"/>
        </w:rPr>
        <w:t xml:space="preserve">   А сейчас давайте откроем Титу 2:14, где говорится о Господе, который "дал Себя за нас". Это выражение также употребляется в прошедшем времени, не так ли? Это правда. За какое количество людей Он отдал себя? (Собрание: "За всех") Сколько людей на земле могут прочитать этот текст и сказать: "Это обо мне"? Каждый человек на земле. Поэтому мы можем отправиться в любой уголок мира, и прочитать этот текст любому человеку, и сказать: "Христос отдал Себя за тебя", не правда ли? (Собрание "Да") Он отдал Себя за вас. Он заплатил цену, о которой говорится в 1-м послании Петра 1:18-20: "зная, что не тленным серебром или золотом искуплены вы от суетной жизни, преданной вам от отцов, но драгоценною Кровью Христа, как непорочного и чистого Агнца, предназначенного еще прежде создания мира..."</w:t>
      </w:r>
    </w:p>
    <w:p w:rsidR="00F652A0" w:rsidRPr="004B4380" w:rsidRDefault="00F652A0" w:rsidP="004B4380">
      <w:pPr>
        <w:jc w:val="both"/>
        <w:rPr>
          <w:rFonts w:cs="Arial"/>
          <w:szCs w:val="20"/>
        </w:rPr>
      </w:pPr>
      <w:r w:rsidRPr="004B4380">
        <w:rPr>
          <w:rFonts w:cs="Arial"/>
          <w:szCs w:val="20"/>
        </w:rPr>
        <w:t xml:space="preserve">   Каждому человеку необходимо знать, как высоко он оценён. "Он отдал Себя за меня." Об этом говорится в Галатам 2:20: "А что ныне живу во плоти, то живу верою в Сына Божия, возлюбившего меня и предавшего Себя за меня." Сколько человек в мире могут прочесть этот текст и сказать: "Это обо мне"? (Собрание: "Каждый человек") "Возлюбил меня и предал Себя за меня." Это было ценой, которая была заплачена. Если это так, то тогда получается, что Он купил меня, не так ли? (Собрание: "Да") Купил ли Он вас? (Собрание: "Да") </w:t>
      </w:r>
    </w:p>
    <w:p w:rsidR="00F652A0" w:rsidRPr="004B4380" w:rsidRDefault="00F652A0" w:rsidP="004B4380">
      <w:pPr>
        <w:jc w:val="both"/>
        <w:rPr>
          <w:rFonts w:cs="Arial"/>
          <w:szCs w:val="20"/>
        </w:rPr>
      </w:pPr>
      <w:r w:rsidRPr="004B4380">
        <w:rPr>
          <w:rFonts w:cs="Arial"/>
          <w:szCs w:val="20"/>
        </w:rPr>
        <w:t xml:space="preserve">   Мы сейчас говорим совсем не о том, позволяете ли вы Ему быть вашим Господом, или нет. Нас сейчас интересует не этот вопрос. Что Он совершил? Что Он сделал? (Собрание: "Заплатил цену") Прежде творения этого мира Он купил меня, разве не так? Он также купил вас, не правда ли? В таком случае, чьи вы? (Собрание: "Господни")</w:t>
      </w:r>
    </w:p>
    <w:p w:rsidR="00F652A0" w:rsidRPr="004B4380" w:rsidRDefault="00F652A0" w:rsidP="004B4380">
      <w:pPr>
        <w:jc w:val="both"/>
        <w:rPr>
          <w:rFonts w:cs="Arial"/>
          <w:szCs w:val="20"/>
        </w:rPr>
      </w:pPr>
      <w:r w:rsidRPr="004B4380">
        <w:rPr>
          <w:rFonts w:cs="Arial"/>
          <w:szCs w:val="20"/>
        </w:rPr>
        <w:t xml:space="preserve">   В таком случае есть ли у нас хоть какой-то повод сомневаться в том, что мы принадлежим Господу? Если кто-то желает принадлежать Господу и исповедовал свои грехи, как такой человек может сомневаться в том, что он Господень? Это возможно только в том случае, если этот человек совсем перестаёт верить в Слово Божье, и тем самым называет Бога лжецом. Разве не в этом заключается единственная возможная причина? "Неверующий Богу представляет Его лживым". Итак, единственной причиной для сомнений в нашей принадлежности Господу является неверие в Слово Божье и обвинение Бога в том, что Он лжёт. Другой причины нет. Это может и не выражаться в словах, но когда кто-то начинает сомневаться в том, что он принадлежит Господу, то тем самым он совершает то же самое. Он позволяет неверию победить его, и позволяет сатане получить власть над ним, чтобы всё разрушить. Это правда. </w:t>
      </w:r>
    </w:p>
    <w:p w:rsidR="00F652A0" w:rsidRPr="004B4380" w:rsidRDefault="00F652A0" w:rsidP="004B4380">
      <w:pPr>
        <w:jc w:val="both"/>
        <w:rPr>
          <w:rFonts w:cs="Arial"/>
          <w:szCs w:val="20"/>
        </w:rPr>
      </w:pPr>
      <w:r w:rsidRPr="004B4380">
        <w:rPr>
          <w:rFonts w:cs="Arial"/>
          <w:szCs w:val="20"/>
        </w:rPr>
        <w:t xml:space="preserve">   И даже несмотря на то, что Господь купил нас, Он не будет брать нас к Себе без нашего разрешения. Существует определённая линия, которую Господь установил для того, чтобы ограничивать территорию нашей свободы выбора, и которую Он сам никогда не перейдёт без нашего разрешения даже на ширину волоса. Он уважает свободу и достоинство разумных существ, которую он Сам им дал, идёт ли речь о человеке или об ангеле. Он уважает эту свободу и достоинство, и никогда не переступит эту черту. Он никогда не пересекает эти границы без разрешения данного человека или ангела. Но когда разрешение дано, тогда Он придёт, чтобы взять то, что принадлежит Ему. Когда разрешение будет дано, это откроет небесные окна для Господа и Его благословений. Это правда. </w:t>
      </w:r>
    </w:p>
    <w:p w:rsidR="00F652A0" w:rsidRPr="004B4380" w:rsidRDefault="00F652A0" w:rsidP="004B4380">
      <w:pPr>
        <w:jc w:val="both"/>
        <w:rPr>
          <w:rFonts w:cs="Arial"/>
          <w:szCs w:val="20"/>
        </w:rPr>
      </w:pPr>
      <w:r w:rsidRPr="004B4380">
        <w:rPr>
          <w:rFonts w:cs="Arial"/>
          <w:szCs w:val="20"/>
        </w:rPr>
        <w:t xml:space="preserve">   Итак, Он купил вас, не правда ли? (Собрание: "Да") Желаете ли вы принадлежать Господу? (Собрание: "Да") А сейчас, друзья, давайте совершим нечто реальное и осязаемое. Он купил нас, так? Он заплатил за нас цену. Мы принадлежим Ему согласно Его собственной воле. В таком случае, если мы с этим согласны, то чьи мы тогда? (Собрание: "Господни") Он показал Свою волю в этом вопросе, заплатив цену, не так ли? И когда мы открываем свою волю в этом вопросе, говоря: "Господи, это решение является также и моим выбором, я тоже этого хочу", то я хочу спросить: что в целой вселенной может помешать нам принадлежать Ему? Можем ли мы в таком случае знать, что мы Господни? (Собрание: "Да, сэр") Можете ли вы быть в этом уверены? (Собрание: "Да, сэр") </w:t>
      </w:r>
    </w:p>
    <w:p w:rsidR="00F652A0" w:rsidRPr="004B4380" w:rsidRDefault="00F652A0" w:rsidP="004B4380">
      <w:pPr>
        <w:jc w:val="both"/>
        <w:rPr>
          <w:rFonts w:cs="Arial"/>
          <w:szCs w:val="20"/>
        </w:rPr>
      </w:pPr>
      <w:r w:rsidRPr="004B4380">
        <w:rPr>
          <w:rFonts w:cs="Arial"/>
          <w:szCs w:val="20"/>
        </w:rPr>
        <w:t xml:space="preserve">   Предположим, что вы просыпаетесь утром с головной болью и нарушениями пищеварения, которые не давали вам покоя всю ночь, и вы чувствуете себя совсем не в лучшей форме. Почему вы можете быть уверены в том, что вы принадлежите Господу? (Собрание: "Потому что Он так говорит") Но предположим, что вы просыпаетесь утром, чувствуя себя превосходно и бодро. Почему вы можете быть уверены в том, что вы принадлежите Господу? (Собрание: "Потому что Он так говорит") Некоторые люди в ответ на вопрос "Прощены ли ваши грехи?", отвечают: "Ну, я был убеждён в этом </w:t>
      </w:r>
      <w:r w:rsidRPr="004B4380">
        <w:rPr>
          <w:rFonts w:cs="Arial"/>
          <w:szCs w:val="20"/>
        </w:rPr>
        <w:lastRenderedPageBreak/>
        <w:t xml:space="preserve">некоторое время в прошлом." Спрашивая же "На чём была основана ваша убеждённость?", мы слышим ответ: "Я чувствовал себя прощённым". Такие люди ничего не знают о прощении. В том, на чём они основывались, не было ни малейшего доказательства того, что их грехи прощены. Братья, единственной верной опорой в этом вопросе может быть только то, что говорит Господь. Это верное доказательство. Не надейтесь на чувства. Чувства также изменчивы, как и ветер. Вы знаете, что это правда. Никогда не основывайтесь на них даже в малейшей степени. То, что вы чувствуете, не имеет к этому вопросу никакого отношения. Когда Бог говорит, что это так, это так, независимо от того, что я чувствую по этому поводу. </w:t>
      </w:r>
    </w:p>
    <w:p w:rsidR="00F652A0" w:rsidRPr="004B4380" w:rsidRDefault="00F652A0" w:rsidP="004B4380">
      <w:pPr>
        <w:jc w:val="both"/>
        <w:rPr>
          <w:rFonts w:cs="Arial"/>
          <w:szCs w:val="20"/>
        </w:rPr>
      </w:pPr>
      <w:r w:rsidRPr="004B4380">
        <w:rPr>
          <w:rFonts w:cs="Arial"/>
          <w:szCs w:val="20"/>
        </w:rPr>
        <w:t xml:space="preserve">   Я снова буду обращаться к той иллюстрации, которую приводил, но уже обращая внимание на то, что чувства не имеют никакого отношения к фактам. Дважды два - четыре, не так ли? Вы знаете, что это правда, но в мире существуют люди, которые не знают о том, что дважды два - четыре. Предположим, вы скажете кому-то об этом, и он поверит вам. Как, по вашему мнению, будет чувствовать себя этот человек? Неужели он будет кувыркаться и бегать от радости оттого, что дважды два четыре? Нет. Это открытие не вызовет никаких особых чувств. Разве будет он вообще думать о том, что он чувствует?</w:t>
      </w:r>
    </w:p>
    <w:p w:rsidR="00F652A0" w:rsidRPr="004B4380" w:rsidRDefault="00F652A0" w:rsidP="004B4380">
      <w:pPr>
        <w:jc w:val="both"/>
        <w:rPr>
          <w:rFonts w:cs="Arial"/>
          <w:szCs w:val="20"/>
        </w:rPr>
      </w:pPr>
      <w:r w:rsidRPr="004B4380">
        <w:rPr>
          <w:rFonts w:cs="Arial"/>
          <w:szCs w:val="20"/>
        </w:rPr>
        <w:t xml:space="preserve">   Мы не хотим сказать, что познание истины вообще не  связано ни с какими переживаниями и чувствами, но дело в том, что если мы будем смотреть на переживания и чувства как на доказательства, тогда мы не будем иметь никаких доказательств. Если же мы будем искать доказательства в слове Божьем, то тогда мы найдём доказательства, которые Бог предоставляет в Своём слове; мы найдём Его собственную божественную силу, заключённую в этом слове, действующую в тех, кто верует. </w:t>
      </w:r>
    </w:p>
    <w:p w:rsidR="00F652A0" w:rsidRPr="004B4380" w:rsidRDefault="00F652A0" w:rsidP="004B4380">
      <w:pPr>
        <w:jc w:val="both"/>
        <w:rPr>
          <w:rFonts w:cs="Arial"/>
          <w:szCs w:val="20"/>
        </w:rPr>
      </w:pPr>
      <w:r w:rsidRPr="004B4380">
        <w:rPr>
          <w:rFonts w:cs="Arial"/>
          <w:szCs w:val="20"/>
        </w:rPr>
        <w:t xml:space="preserve">   Если это так, то Господь купил нас, не правда ли? Насколько вы и я понимаем эту тему, нам не нужно больше сомневаться в нашей принадлежности Господу, не так ли? (Собрание: "Да") Но есть некоторые люди в мире, которые не пережили этого опыта, и, если выражаться образами купли-продажи, то они ещё не знают об этой сделке, и поэтому не покорились Господу, и не принадлежат Ему в практическом смысле. Однако Он купил их. Как они могут знать о том, что они принадлежат Ему на самом деле? Посредством Его Слова. Посредством их выбора позволить Богу совершить то, что Он предназначил. Посредством выбора. </w:t>
      </w:r>
    </w:p>
    <w:p w:rsidR="00F652A0" w:rsidRPr="004B4380" w:rsidRDefault="00F652A0" w:rsidP="004B4380">
      <w:pPr>
        <w:jc w:val="both"/>
        <w:rPr>
          <w:rFonts w:cs="Arial"/>
          <w:szCs w:val="20"/>
        </w:rPr>
      </w:pPr>
      <w:r w:rsidRPr="004B4380">
        <w:rPr>
          <w:rFonts w:cs="Arial"/>
          <w:szCs w:val="20"/>
        </w:rPr>
        <w:t xml:space="preserve">   Страница 44 из книги "Путь ко Христу" представляет нам целую философию по этому вопросу. Эта страница говорит нам о том, каким образом покориться Господу. Она говорит нам о том, что наши обещания и решения подобны песочному замку, и сознание своих невыполненных обещаний и утерянных обязательств подрывает вашу уверенность в собственной искренности. И наконец: "Что вам необходимо — понять действительную силу воли. Вы не можете изменить свое сердце, не можете сами по себе посвятить Богу все привязанности, — но вы можете избрать служить Ему. Вы можете передать Ему свою волю, и тогда Он будет совершать в вас "и хотение и действие по Своему благоволению". </w:t>
      </w:r>
    </w:p>
    <w:p w:rsidR="00F652A0" w:rsidRPr="004B4380" w:rsidRDefault="00F652A0" w:rsidP="004B4380">
      <w:pPr>
        <w:jc w:val="both"/>
        <w:rPr>
          <w:rFonts w:cs="Arial"/>
          <w:szCs w:val="20"/>
        </w:rPr>
      </w:pPr>
      <w:r w:rsidRPr="004B4380">
        <w:rPr>
          <w:rFonts w:cs="Arial"/>
          <w:szCs w:val="20"/>
        </w:rPr>
        <w:t xml:space="preserve">  Когда человек делает выбор поместить свою волю на одной стороне с Божьей волей, тогда совершается самое важное. Тогда, по собственному выбору этого человека, он практически, по своему опыту, начинает принадлежать Господу. Если это так, то разве не по собственному разрешению и выбору человека Бог становится Его Господом в практическом смысле? </w:t>
      </w:r>
    </w:p>
    <w:p w:rsidR="00F652A0" w:rsidRPr="004B4380" w:rsidRDefault="00F652A0" w:rsidP="004B4380">
      <w:pPr>
        <w:jc w:val="both"/>
        <w:rPr>
          <w:rFonts w:cs="Arial"/>
          <w:szCs w:val="20"/>
        </w:rPr>
      </w:pPr>
      <w:r w:rsidRPr="004B4380">
        <w:rPr>
          <w:rFonts w:cs="Arial"/>
          <w:szCs w:val="20"/>
        </w:rPr>
        <w:t xml:space="preserve">   После всего, что мы выяснили, разве вы не видите, что, пока ваш выбор на стороне Господа, до тех пор, пока ваше искреннее желание является желанием быть на стороне Господа, разве вы не видите, что вы действительно принадлежите Господу? Понимаете ли вы это? Как только мы доверили себя Ему, мы в Его руках и находимся. Но некоторые доверили себя Ему довольно давно, но потом, со временем, они разочаровались и теперь они сомневаются в том, что они принадлежат Господу. </w:t>
      </w:r>
    </w:p>
    <w:p w:rsidR="00F652A0" w:rsidRPr="004B4380" w:rsidRDefault="00F652A0" w:rsidP="004B4380">
      <w:pPr>
        <w:jc w:val="both"/>
        <w:rPr>
          <w:rFonts w:cs="Arial"/>
          <w:szCs w:val="20"/>
        </w:rPr>
      </w:pPr>
      <w:r w:rsidRPr="004B4380">
        <w:rPr>
          <w:rFonts w:cs="Arial"/>
          <w:szCs w:val="20"/>
        </w:rPr>
        <w:t xml:space="preserve">   Мы желаем, чтобы сегодня в нашей среде все сомнения потеряли свою силу, и чтобы мы ни при каких обстоятельствах не сомневались в том, что мы принадлежим Господу. Если ваш выбор на Его стороне, вы принадлежите Ему, потому что Он купил вас уже давно. Вот что мне нужно понимать и знать. Нужно ли вам это знать и понимать? Сейчас вы можете знать и понимать это. (Собрание: "Аминь") Мы можем знать, что принадлежим Господу. </w:t>
      </w:r>
    </w:p>
    <w:p w:rsidR="00F652A0" w:rsidRPr="004B4380" w:rsidRDefault="00F652A0" w:rsidP="004B4380">
      <w:pPr>
        <w:jc w:val="both"/>
        <w:rPr>
          <w:rFonts w:cs="Arial"/>
          <w:szCs w:val="20"/>
        </w:rPr>
      </w:pPr>
      <w:r w:rsidRPr="004B4380">
        <w:rPr>
          <w:rFonts w:cs="Arial"/>
          <w:szCs w:val="20"/>
        </w:rPr>
        <w:t xml:space="preserve">   Но сейчас иногда мы слышим людей, которые считают это покровительством греху. Но это не так. Это не является потаканием греху. Это наоборот, сохраняет от греха. Когда человек имеет такое состояние, при котором он выбирает Господа, тогда Господь производит в нём "и хотение и действие по Своему благоволению". Такой человек является христианином. Бог делает его христианином. В этом выборе заключается божественная сила. В этом нет никакого потворства греху. Любое другое исповедание совершает ни что иное, как то, что Господь обличает и осуждает, а именно, что человек с другим пониманием утомляет Бога своими грехами. Что Господь говорит в Исаии 43:24? "ты грехами твоими затруднял (утомлял - ориг.) Меня". Давайте прекратим это. Пусть наша воля и наш выбор принадлежат Господу каждый миг нашей сознательной жизни, и мы будем знать, что мы принадлежим Господу.</w:t>
      </w:r>
    </w:p>
    <w:p w:rsidR="00F652A0" w:rsidRPr="004B4380" w:rsidRDefault="00F652A0" w:rsidP="004B4380">
      <w:pPr>
        <w:jc w:val="both"/>
        <w:rPr>
          <w:rFonts w:cs="Arial"/>
          <w:szCs w:val="20"/>
        </w:rPr>
      </w:pPr>
      <w:r w:rsidRPr="004B4380">
        <w:rPr>
          <w:rFonts w:cs="Arial"/>
          <w:szCs w:val="20"/>
        </w:rPr>
        <w:t xml:space="preserve">   Давайте откроем и прочитаем текст, который говорит об этом же. 1-е Коринфянам 6:19. Последние слова данного стиха: "Вы не свои". Это правда, не так ли? Любой человек, независимо от того, кто он, принадлежит ли он самому себе? (Собрание: "Нет") Господь купил его и если он не позволяет Богу </w:t>
      </w:r>
      <w:r w:rsidRPr="004B4380">
        <w:rPr>
          <w:rFonts w:cs="Arial"/>
          <w:szCs w:val="20"/>
        </w:rPr>
        <w:lastRenderedPageBreak/>
        <w:t xml:space="preserve">быть его Господом, тогда он обкрадывает Бога, забирая у Него то, что принадлежит Ему. Это несправедливо и губительно. Хотя такой человек в практическом смысле не принадлежит Господу осознанно, но всё же Господь купил каждого человека, включая и тех, кто отказывается принадлежать Ему. Такие люди отнимают у Господа то, что принадлежит Ему, и за что Он заплатил цену. Такой человек считает, что цена, заплаченная за него, недостойна его самого. Разве это не проявления того же духа, который пожелал превознести себя над Богом? Господь отдал Себя за нас. Если я не позволяю Ему быть моим Господом, то тем самым я считаю себя более достойным, чем цена, заплаченная за меня, то есть более достойным, чем Сам Господь Иисус Христос, который отдал Себя, чтобы Бог и человек снова объединились в союзе любви. </w:t>
      </w:r>
    </w:p>
    <w:p w:rsidR="00F652A0" w:rsidRPr="004B4380" w:rsidRDefault="00F652A0" w:rsidP="004B4380">
      <w:pPr>
        <w:jc w:val="both"/>
        <w:rPr>
          <w:rFonts w:cs="Arial"/>
          <w:szCs w:val="20"/>
        </w:rPr>
      </w:pPr>
      <w:r w:rsidRPr="004B4380">
        <w:rPr>
          <w:rFonts w:cs="Arial"/>
          <w:szCs w:val="20"/>
        </w:rPr>
        <w:t xml:space="preserve">   "Вы не свои". Можете ли вы так сказать о себе? (Собрание: "Да") Разве вы не рады этому? Разве вы не счастливы оттого, что вы не свои? Он говорит, что это так, и это так, не правда ли? Почему это правда? "Потому что вы куплены дорогою ценою". Он купил нас, поэтому мы не принадлежим сами себе. И больше всех не принадлежит сам себе тот человек, который отдал себя Господу, купившему его. "Поэтому прославляйте Господа в телах ваших, и в душах ваших, которые суть Божьи". Чьи наши тела и души? (Собрание: "Божьи") Мне больше не нужно говорит о значении этих текстов. Вы понимаете их значение, не так ли? Вы размышляете о них.</w:t>
      </w:r>
    </w:p>
    <w:p w:rsidR="00F652A0" w:rsidRPr="004B4380" w:rsidRDefault="00F652A0" w:rsidP="004B4380">
      <w:pPr>
        <w:jc w:val="both"/>
        <w:rPr>
          <w:rFonts w:cs="Arial"/>
          <w:szCs w:val="20"/>
        </w:rPr>
      </w:pPr>
      <w:r w:rsidRPr="004B4380">
        <w:rPr>
          <w:rFonts w:cs="Arial"/>
          <w:szCs w:val="20"/>
        </w:rPr>
        <w:t xml:space="preserve">   Мы прочитали слова "Он дал Себя за нас". Он купил нас. Какое количество людей Он купил? (Собрание: "Всех нас") Когда Он это сделал? (Собрание: "Прежде создания мира") Какими мы были прежде создания мира? Какими мы были, когда Бог нас купил? Бог купил нас такими, какие мы есть в этом мире. Неужели Он купил нас такими, какие мы есть, то есть грешниками? (Собрание: "Да") Неужели это правда? Вы уверены? А теперь следующая мысль. Неужели Он заплатил эту цену, чтобы купить нас такими, какие мы есть, то есть грешниками? (Собрание: "Да") Неужели Он купил нас со всеми нашими злыми наклонностями и грехами, со всеми нашими греховными желаниями и страстями, со всем нашим отвращением к религии и к Нему Самому? Неужели Он купил нас таких? (Собрание: "Да") Что же в таком случае Он купил? Он купил нас и всё, что было в нас. Когда Он купил всё, что было в нас, то тем самым Он купил также и все наши грехи. Исаия описывает наши грехи так: "От подошвы ноги до темени головы нет у него здорового места: язвы, пятна, гноящиеся раны, неочищенные и необвязанные и не смягченные елеем." Правда ли это?</w:t>
      </w:r>
    </w:p>
    <w:p w:rsidR="00F652A0" w:rsidRPr="004B4380" w:rsidRDefault="00F652A0" w:rsidP="004B4380">
      <w:pPr>
        <w:jc w:val="both"/>
        <w:rPr>
          <w:rFonts w:cs="Arial"/>
          <w:szCs w:val="20"/>
        </w:rPr>
      </w:pPr>
      <w:r w:rsidRPr="004B4380">
        <w:rPr>
          <w:rFonts w:cs="Arial"/>
          <w:szCs w:val="20"/>
        </w:rPr>
        <w:t xml:space="preserve">   Следующий текст - Титу 3:3-7: "Ибо и мы были некогда несмысленны, непокорны, заблуждшие, были рабы похотей и различных удовольствий, жили в злобе и зависти, были гнусны, ненавидели друг друга. Когда же явилась благодать и человеколюбие Спасителя нашего, Бога, Он спас нас не по делам праведности, которые бы мы сотворили, а по Своей милости, банею возрождения и обновления Святым Духом, Которого излил на нас обильно через Иисуса Христа, Спасителя нашего, чтобы, оправдавшись Его благодатью, мы по упованию соделались наследниками вечной жизни." Он сделал это. Он говорит так. Уверены ли вы в том, что это так? (Собрание: "Да") </w:t>
      </w:r>
    </w:p>
    <w:p w:rsidR="00F652A0" w:rsidRPr="004B4380" w:rsidRDefault="00F652A0" w:rsidP="004B4380">
      <w:pPr>
        <w:jc w:val="both"/>
        <w:rPr>
          <w:rFonts w:cs="Arial"/>
          <w:szCs w:val="20"/>
        </w:rPr>
      </w:pPr>
      <w:r w:rsidRPr="004B4380">
        <w:rPr>
          <w:rFonts w:cs="Arial"/>
          <w:szCs w:val="20"/>
        </w:rPr>
        <w:t xml:space="preserve">   Давайте сейчас пройдём немного дальше. Он отдал Себя за наши грехи, но эта же мысль проходит также и через весть текст. Он не возьмёт наши грехи, хотя и купил их, - без нашего разрешения. Взгляните на эту же мысль в перспективе. "Он отдал Себя" за чьи грехи? (Собрание: "За наши") Чьи они были? (Собрание: "Наши") Он отдал Себя за них. Кому Он отдал Себя, купив наши грехи? (Собрание: "Нам") Он отдал Себя мне в обмен на мои грехи? (Собрание: "Да") В таком случае выбор заключается только в том, что я собираюсь иметь: иметь Его, или иметь мои грехи, не правда ли? (Собрание: "Да") Этот выбор постоянно передо мной, не правда ли? (Собрание: "Да") Стоит ли такой выбор перед вами? (Собрание: "Да") Что бы вы предпочли: ваши грехи, или Христа? (Собрание: "Христа") В таком случае, разве может быть какое-то сомнение или колебание в том, чтобы отдать Господу всё, что называется грехом? Собираетесь ли вы отдать Ему всё это, когда обнаружится такая необходимость? Когда вы видите в себе грех, то не лучше ли сказать: "Я выбираю Христа, а не этот грех"? Скажите так, и пусть этот грех отправится к Тому, кто его купил. (Собрание: "Аминь") Просто скажите Господу: "Господи, сейчас я делаю выбор. Я совершаю сделку. Я выбираю Тебя. Всё, что мне мешает, уже Твоё, а я имею вместо этого нечто лучшее." Слава Богу! Если это произойдёт с нами, то разве существует в этом мире причина для того, чтобы мы были разочарованы своими грехами?</w:t>
      </w:r>
    </w:p>
    <w:p w:rsidR="00F652A0" w:rsidRPr="004B4380" w:rsidRDefault="00F652A0" w:rsidP="004B4380">
      <w:pPr>
        <w:jc w:val="both"/>
        <w:rPr>
          <w:rFonts w:cs="Arial"/>
          <w:szCs w:val="20"/>
        </w:rPr>
      </w:pPr>
      <w:r w:rsidRPr="004B4380">
        <w:rPr>
          <w:rFonts w:cs="Arial"/>
          <w:szCs w:val="20"/>
        </w:rPr>
        <w:t xml:space="preserve">   Некоторые присутствующие здесь братья уже пережили это. Они пришли сюда уже свободными, но Дух Святой открывает нечто более глубокое, нечто такое, чего они раньше не знали. Но вместо того, чтобы благодарить Господа за это и позволить всякому греху и нечистоте уйти, радуясь более тесному общению с Ним, чем они когда-либо имели, они стали разочаровываться. Они сказали: "Что же мне делать? Мои грехи так велики!" Таким образом они позволили сатане окутать их тьмой и повергнуть их в разочарование, чтобы они не получили никакой пользы от этих встреч, посещая их день за днём. </w:t>
      </w:r>
    </w:p>
    <w:p w:rsidR="00F652A0" w:rsidRPr="004B4380" w:rsidRDefault="00F652A0" w:rsidP="004B4380">
      <w:pPr>
        <w:jc w:val="both"/>
        <w:rPr>
          <w:rFonts w:cs="Arial"/>
          <w:szCs w:val="20"/>
        </w:rPr>
      </w:pPr>
      <w:r w:rsidRPr="004B4380">
        <w:rPr>
          <w:rFonts w:cs="Arial"/>
          <w:szCs w:val="20"/>
        </w:rPr>
        <w:t xml:space="preserve">   Разве это не печально? Разве это не печально, что человек, которого Господь так возлюбил, что отдал Себя за него, обращается так с Господом, когда Бог желает открыть ему немного больше о Себе? Братья, если кто-то из вас поддался разочарованию, давайте избавимся от этого. Если Господь показывает нам грехи, о которых мы раньше даже не подозревали, то это свидетельствует о том, что Он собирается добраться до самой глубины нашего сердца, и когда Он обнаружит последнюю нечистоту или грех, не согласующийся с Его волей, и покажет её нам, и мы скажем: "Я выбираю Господа, а не этот грех", тогда завершится работа по приготовлению наших сердец, и печать живого </w:t>
      </w:r>
      <w:r w:rsidRPr="004B4380">
        <w:rPr>
          <w:rFonts w:cs="Arial"/>
          <w:szCs w:val="20"/>
        </w:rPr>
        <w:lastRenderedPageBreak/>
        <w:t xml:space="preserve">Бога будет поставлена на нашем характере. (Собрание: "Аминь") Что бы вы предпочли иметь... (Кто-то в собрании стал славить Бога, а остальные - оглядываться) Не волнуйтесь. Здесь было бы гораздо больше радости сегодня вечером, если бы большее количество людей стало благодарить Бога за то, что мы имеем. </w:t>
      </w:r>
    </w:p>
    <w:p w:rsidR="00F652A0" w:rsidRPr="004B4380" w:rsidRDefault="00F652A0" w:rsidP="004B4380">
      <w:pPr>
        <w:jc w:val="both"/>
        <w:rPr>
          <w:rFonts w:cs="Arial"/>
          <w:szCs w:val="20"/>
        </w:rPr>
      </w:pPr>
      <w:r w:rsidRPr="004B4380">
        <w:rPr>
          <w:rFonts w:cs="Arial"/>
          <w:szCs w:val="20"/>
        </w:rPr>
        <w:t xml:space="preserve">   Итак, чтобы вы предпочли иметь: совершенство, совершенную полноту Иисуса Христа, или нечто меньшее, позволив некоторым вашим грехам остаться сокрытыми от вас, чтобы вы никогда о них не узнали? (Собрание: "Полноту") Но разве вы не видите того, о чём сообщают нам свидетельства, а именно: если в нашем характере останется хотя бы одно пятно греха или нечистоты, мы не сможем получить печать Божью? Как может печать Божья, которая представляет собой отражение Его совершенного характера, проявляющегося в нас, как эта печать может быть поставлена на грех? Он не сможет поставить эту печать, которая есть образ Его совершенства, до тех пор, пока Он видит в нас грех. И поэтому Он собирается отправиться вглубь нашего сердца, туда, куда мы сами ещё не заглядывали, потому что мы не можем сами исследовать и понять наши сердца. Но Господь знает наше сердце. Он испытывает внутренности. Он будет очищать это сердце, и освобождать его от последних остатков лукавства и эгоизма. Позвольте Ему совершать эту работу, братья, позвольте Ему продолжать Свои исследования наших сердец. И когда Он будет открывать нам наши грехи, пусть наше сердце отзовётся на это словами: "Господь, Ты отдал Себя за мои грехи. Я выбираю Тебя, а не грех". И тогда они уйдут к Тому, кто их купил, и я радуюсь в Господе. Братья, давайте будем честными с Господом, и  будем обращаться с Ним так, как Он этого желает. </w:t>
      </w:r>
    </w:p>
    <w:p w:rsidR="00F652A0" w:rsidRPr="004B4380" w:rsidRDefault="00F652A0" w:rsidP="004B4380">
      <w:pPr>
        <w:jc w:val="both"/>
        <w:rPr>
          <w:rFonts w:cs="Arial"/>
          <w:szCs w:val="20"/>
        </w:rPr>
      </w:pPr>
      <w:r w:rsidRPr="004B4380">
        <w:rPr>
          <w:rFonts w:cs="Arial"/>
          <w:szCs w:val="20"/>
        </w:rPr>
        <w:t xml:space="preserve">   Он отдал Себя нам за наши грехи. Я снова скажу о том, что вы видите, то есть что вы и я всегда стоим перед выбором. Мы выбираем Господа, или себя, Его праведность или наши грехи, Его путь или наш путь. Какой выбор делаете вы? (Собрание: "Путь Господень") Этот выбор не изменяется от того, что мы узнаём больше о том, что Господь сделал для нас, и о том, Кем Он является для нас. Этот выбор остаётся таким же простым. Пусть же наша покорность Ему будет полной. И когда грехи становятся явными, то мы можем знать о том, что они были отданы Господу уже давно. Они для этого и стали явными, чтобы мы могли сделать выбор. В этом заключается благословенная роль освящения. И мы можем знать, что этот процесс освящения продолжается в нас. Если бы Господь забрал от нас наши грехи без нашего ведома, какая нам от этого была бы польза? Это просто сделало бы нас роботами. Он не желает этого, и поэтому Он желает, чтобы, когда наши грехи удаляются, мы знали об этом. Когда мы знаем о том, что наши грехи удаляются, то мы также знаем и о том, что Его праведность приходит к нам. Мы имеем Его только тогда, когда покоряемся Ему. </w:t>
      </w:r>
    </w:p>
    <w:p w:rsidR="00F652A0" w:rsidRPr="004B4380" w:rsidRDefault="00F652A0" w:rsidP="004B4380">
      <w:pPr>
        <w:jc w:val="both"/>
        <w:rPr>
          <w:rFonts w:cs="Arial"/>
          <w:szCs w:val="20"/>
        </w:rPr>
      </w:pPr>
      <w:r w:rsidRPr="004B4380">
        <w:rPr>
          <w:rFonts w:cs="Arial"/>
          <w:szCs w:val="20"/>
        </w:rPr>
        <w:t xml:space="preserve">   Писание говорит, что мы являемся инструментами в Божьих руках, и это правда. Но разве вы забыли о том, что мы являемся разумными инструментами, а не такими инструментами, как, например, лопата или нож, изпользуемыми людьми? Это сравнение совершенно неподходящее. Мы являемся разумными инструментами. Господь будет использовать нас только согласно нашему собственному сознательному выбору. Когда наш выбор на Его стороне, то тем самым мы выбираем то, что Он Сам будет совершать в нас и через нас. В таком случае Его всемогущество всё и совершает. </w:t>
      </w:r>
    </w:p>
    <w:p w:rsidR="00F652A0" w:rsidRPr="004B4380" w:rsidRDefault="00F652A0" w:rsidP="004B4380">
      <w:pPr>
        <w:jc w:val="both"/>
        <w:rPr>
          <w:rFonts w:cs="Arial"/>
          <w:szCs w:val="20"/>
        </w:rPr>
      </w:pPr>
      <w:r w:rsidRPr="004B4380">
        <w:rPr>
          <w:rFonts w:cs="Arial"/>
          <w:szCs w:val="20"/>
        </w:rPr>
        <w:t xml:space="preserve">   Итак, Он отдал Себя за наши грехи, и сейчас Он приходит и говорит: есть грех. Что вы будете делать? Вы говорите: "Да, Господи, это грех". Это называется исповедание. Суть исповедания заключается в том, чтобы сказать то же самое, что тебе сказал Господь. Вот что такое исповедание. Господь сказал Давиду: "Ты согрешил и сделал это зло." Давид ответил: "Я согрешил." Это и есть исповедание. Библия говорит: "Если исповедуем грехи наши, то Он, будучи верен и праведен, простит нам грехи наши." Для чего Господь указывает на грех? Единственной целью, с которой Он открывает людям их грехи, является Его намерение забрать их. Когда Он указывает мне на грех, и я говорю: "Господи, это грех", то что тогда происходит? Они прощены. Их уже нет.</w:t>
      </w:r>
    </w:p>
    <w:p w:rsidR="00F652A0" w:rsidRPr="004B4380" w:rsidRDefault="00F652A0" w:rsidP="004B4380">
      <w:pPr>
        <w:jc w:val="both"/>
        <w:rPr>
          <w:rFonts w:cs="Arial"/>
          <w:szCs w:val="20"/>
        </w:rPr>
      </w:pPr>
      <w:r w:rsidRPr="004B4380">
        <w:rPr>
          <w:rFonts w:cs="Arial"/>
          <w:szCs w:val="20"/>
        </w:rPr>
        <w:t xml:space="preserve">   Друзья, вы исповедовали ваши грехи с тех пор, как попали сюда, не правда ли? Исповедовали всё, на что Господь вам указывал, не так ли? (Собрание: "Да, сэр") Грехи каждого, кто это сделал, прощены. Господь так сказал. Что вы на это скажете? (Собрание: "Аминь") Но сатана говорит: "Это не правда". Он лжец. Однако некоторые из присутствующих здесь утверждали о том, что сатана прав в этом вопросе. Люди в этом здании говорили сатане о том, что он прав в этом вопросе. Сатана говорит: "Эти грехи не прощены", и они также утверждали: "Нет, они не прощены". Давайте оставим это. Мы исповедуем наши грехи, чтобы они были прощены, и Господь говорит, что они прощены, и когда они прощены, то давайте, во имя Господа, скажем, что это правда. </w:t>
      </w:r>
    </w:p>
    <w:p w:rsidR="00F652A0" w:rsidRPr="004B4380" w:rsidRDefault="00F652A0" w:rsidP="004B4380">
      <w:pPr>
        <w:jc w:val="both"/>
        <w:rPr>
          <w:rFonts w:cs="Arial"/>
          <w:szCs w:val="20"/>
        </w:rPr>
      </w:pPr>
      <w:r w:rsidRPr="004B4380">
        <w:rPr>
          <w:rFonts w:cs="Arial"/>
          <w:szCs w:val="20"/>
        </w:rPr>
        <w:t xml:space="preserve">   "Авраам поверил Богу, и это было вменено ему в праведность." "И он принял знак обрезания как печать веры, которую он имел..." Господь говорит: "...придите - и рассудим, говорит Господь. Если будут грехи ваши, как багряное, - как снег убелю; если будут красны, как пурпур, - как волну убелю." Что вы скажете? (Собрание: "Это правда") Откуда вы знаете? (Собрание: "Господь говорит так.") Очень хорошо. В таком случае вы знаете, что это правда, не так ли?</w:t>
      </w:r>
    </w:p>
    <w:p w:rsidR="00F652A0" w:rsidRPr="004B4380" w:rsidRDefault="00F652A0" w:rsidP="004B4380">
      <w:pPr>
        <w:jc w:val="both"/>
        <w:rPr>
          <w:rFonts w:cs="Arial"/>
          <w:szCs w:val="20"/>
        </w:rPr>
      </w:pPr>
      <w:r w:rsidRPr="004B4380">
        <w:rPr>
          <w:rFonts w:cs="Arial"/>
          <w:szCs w:val="20"/>
        </w:rPr>
        <w:t xml:space="preserve">   Михея 7:19: "Он опять умилосердится над нами, изгладит беззакония наши. Ты ввергнешь в пучину морскую все грехи наши." Где ваши грехи? (Собрание: "В пучине морской") Откуда вы знаете? (Собрание: "Господь так говорит") Если Господь так говорит, то это точно так. В таком случае, разве может после этого кто-то убедить нас в том, что они могут каким-то образом вернуться к нам? </w:t>
      </w:r>
    </w:p>
    <w:p w:rsidR="00F652A0" w:rsidRPr="004B4380" w:rsidRDefault="00F652A0" w:rsidP="004B4380">
      <w:pPr>
        <w:jc w:val="both"/>
        <w:rPr>
          <w:rFonts w:cs="Arial"/>
          <w:szCs w:val="20"/>
        </w:rPr>
      </w:pPr>
      <w:r w:rsidRPr="004B4380">
        <w:rPr>
          <w:rFonts w:cs="Arial"/>
          <w:szCs w:val="20"/>
        </w:rPr>
        <w:lastRenderedPageBreak/>
        <w:t xml:space="preserve">   Псалтирь 103:12: "как далеко восток от запада, так удалил Он от нас беззакония наши" Как далеко они от тех, кто исповедовал их? Насколько они далеко от вас? (Голос: "Настолько далеко, насколько далёк восток от запада") Почему же тогда вы об этом не говорите? Сатана приходит и говорит: "Они не прощены. Каждый грех остался перед вашим лицом, разве вы не видите этого?" Но правда ли это? (Собрание: "Нет") Кто-то говорит: "Я видел их там." Ничего подобного. Сатана является колдуном  и может сделать видимым то, чего нет на самом деле. А вы смотрите на это и говорите: "Это правда." Но это не правда. Господь говорит, что ваши грехи настолько далеки от вас, насколько восток далёк от запада. Они в пучине морской. Они убелены, как снег. Слава Богу.</w:t>
      </w:r>
    </w:p>
    <w:p w:rsidR="00F652A0" w:rsidRPr="004B4380" w:rsidRDefault="00F652A0" w:rsidP="004B4380">
      <w:pPr>
        <w:jc w:val="both"/>
        <w:rPr>
          <w:rFonts w:cs="Arial"/>
          <w:szCs w:val="20"/>
        </w:rPr>
      </w:pPr>
      <w:r w:rsidRPr="004B4380">
        <w:rPr>
          <w:rFonts w:cs="Arial"/>
          <w:szCs w:val="20"/>
        </w:rPr>
        <w:t xml:space="preserve">   Исаии 38:17 - это последний текст на сегодня. "Вот, во благо мне была сильная горесть, и Ты избавил душу мою от рва погибели, бросил все грехи мои за хребет Свой." Сколько грехов было "брошено"? (Собрание: "Все") За хребет Его. Где они? (Собрание: "Он бросил их за хребет Свой") Мы находимся перед Его лицом, а грехи наши находятся за Его спиной. В таком случае, Кто находится между нами и нашими грехами? (Собрание: "Бог") Однако Он находится на Своём троне, не так ли? В таком случае, когда я исповедовал свои грехи Господу, Он и Его вечный трон стоит между мной и этими грехами, и никто в этой вселенной, даже сатана, не может вернуть их обратно, потому что для этого необходимо будет убрать Бога вместе с Его троном со своего места, чтобы получить доступ к этим грехам и вернуть их мне. И я собираюсь радоваться этому. </w:t>
      </w:r>
    </w:p>
    <w:p w:rsidR="00F652A0" w:rsidRPr="004B4380" w:rsidRDefault="00F652A0" w:rsidP="004B4380">
      <w:pPr>
        <w:jc w:val="both"/>
        <w:rPr>
          <w:rFonts w:cs="Arial"/>
          <w:szCs w:val="20"/>
        </w:rPr>
      </w:pPr>
      <w:r w:rsidRPr="004B4380">
        <w:rPr>
          <w:rFonts w:cs="Arial"/>
          <w:szCs w:val="20"/>
        </w:rPr>
        <w:t xml:space="preserve">   Можем ли мы быть уверенными в том, что мы с вами выяснили? На основании чего мы можем быть уверенными в этом? Господь так говорит. Когда Он говорит так, и мы верим в это, то это называется верой. Сатана говорит: "Это не так". Мы говорим: "Я знаю, что это так". Сатана говорит: "Вот твои грехи". Мы говорим, что их нет. Они в морской пучине. (Голос: "Славьте Бога!") </w:t>
      </w:r>
    </w:p>
    <w:p w:rsidR="00F652A0" w:rsidRPr="004B4380" w:rsidRDefault="00F652A0" w:rsidP="004B4380">
      <w:pPr>
        <w:jc w:val="both"/>
        <w:rPr>
          <w:rFonts w:cs="Arial"/>
          <w:szCs w:val="20"/>
        </w:rPr>
      </w:pPr>
      <w:r w:rsidRPr="004B4380">
        <w:rPr>
          <w:rFonts w:cs="Arial"/>
          <w:szCs w:val="20"/>
        </w:rPr>
        <w:t xml:space="preserve">   Когда Господь ставит печать, то должно быть нечто, на что Он может поставить печать. Когда Господь говорит: "Твои грехи прощены", когда Он говорит, что Он "бросил их за хребет Свой", а человек в это не верит, то разве есть в таком случае в этом человеке то, на что Господь может поставить Свою печать? Нет. (кто-то попросил прочитать Исаии 43:25, и старейшина Джоунс прочитал этот текст) "Я, Я Сам изглаживаю преступления твои ради Себя Самого и грехов твоих не помяну" Существует также много других текстов об этом, которые мы можем вспомнить. Один из них - Евреям 8:12: "Я буду милостив к неправдам их, и грехов их и беззаконий их не воспомяну более." И ещё один из Иезекииля 33:16: "Ни один из грехов его, какие он сделал, не помянется ему." Здесь Господь также говорит о том, что Он больше не вспомнит о наших грехах. Господь уже никогда о них не будет говорить. Только сатана имеет такую привычку. Братья, давайте уверуем в Господа.</w:t>
      </w:r>
    </w:p>
    <w:p w:rsidR="00F652A0" w:rsidRPr="004B4380" w:rsidRDefault="00F652A0" w:rsidP="004B4380">
      <w:pPr>
        <w:jc w:val="both"/>
        <w:rPr>
          <w:rFonts w:cs="Arial"/>
          <w:szCs w:val="20"/>
        </w:rPr>
      </w:pPr>
      <w:r w:rsidRPr="004B4380">
        <w:rPr>
          <w:rFonts w:cs="Arial"/>
          <w:szCs w:val="20"/>
        </w:rPr>
        <w:t xml:space="preserve">    Когда мы верим в это, Господь даст вам и мне обрезание сердца, печать праведности от веры, которую мы имеем. И Он может это сделать, потому что Свою печать Ему есть на что поставить. И когда какой-то человек лично делает этот выбор, он тем самым принимает печать праведности. Когда же мы как единое тело Христово уверуем в это, мы сможем с полной уверенностью просить излития Духа Святого, а также терпеливо ожидать, зная то, что излитие произойдёт тогда, когда Господу будет угодно.</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18.</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Наша прошлая встреча была посвящена тому, чтобы мы могли знать для себя и быть убеждёнными в том, что мы имеем благословение Авраама, и таким образом иметь уверенность в том, что мы можем с убеждённостью просить Святого Духа Божьего. И более того. Господь дал нам дополнительные доказательства, на которых мы можем основывать нашу совершенную уверенность в Нём, в Его праведности, данной нам, уверенность в том, что мы имеем праведность, которая от веры, так что мы можем в совершенной уверенности просить Духа Святого и благодарить Бога за то, что мы имеем Его. Вспомним текст, который гласит: "Христос искупил нас от клятвы закона, сделавшись за нас клятвою - ибо написано: проклят всяк, висящий на древе, - дабы благословение Авраамово через Христа Иисуса распространилось на язычников, чтобы нам получить обещанного Духа верою."</w:t>
      </w:r>
    </w:p>
    <w:p w:rsidR="00F652A0" w:rsidRPr="004B4380" w:rsidRDefault="00F652A0" w:rsidP="004B4380">
      <w:pPr>
        <w:jc w:val="both"/>
        <w:rPr>
          <w:rFonts w:cs="Arial"/>
          <w:szCs w:val="20"/>
        </w:rPr>
      </w:pPr>
      <w:r w:rsidRPr="004B4380">
        <w:rPr>
          <w:rFonts w:cs="Arial"/>
          <w:szCs w:val="20"/>
        </w:rPr>
        <w:t xml:space="preserve">   Благословение Авраама - это праведность от веры, которую нам следует иметь, чтобы принять и воспользоваться обетованием Святого Духа - и это происходит также через веру. Поэтому мы имеем уверенность, доказательство, совершенную работу Божью, предназначенную для полного восполнения наших нужд, чтобы мы просили Духа Святого в полной уверенности в Его получении. Если это так, то разве Дух Святой не готов излиться на нас по нашей вере? Разве мы не должны благодарить Бога за то, что этот дар уже принадлежит нам? Разве эта благодарность и вера не будут обычным повторением того факта, что Бог уже желает нам дать Духа Святого в необходимое и избранное Им Самим время?</w:t>
      </w:r>
    </w:p>
    <w:p w:rsidR="00F652A0" w:rsidRPr="004B4380" w:rsidRDefault="00F652A0" w:rsidP="004B4380">
      <w:pPr>
        <w:jc w:val="both"/>
        <w:rPr>
          <w:rFonts w:cs="Arial"/>
          <w:szCs w:val="20"/>
        </w:rPr>
      </w:pPr>
      <w:r w:rsidRPr="004B4380">
        <w:rPr>
          <w:rFonts w:cs="Arial"/>
          <w:szCs w:val="20"/>
        </w:rPr>
        <w:t xml:space="preserve">   Давайте рассмотрим некоторые другие доказательства, которые даны нам, и изучим их в связи с темой нашей прошлой встречи, чтобы во всей свежести и ясности понять то, что Бог открыл нам, понять то, на чём можно основывать свою полную уверенность перед Ним, понять то, что сделает нас уверенными в своей позиции и даст нам дерзновение просить с полною верою. Ведь когда мы просим у Него то, что согласуется с Его волей, и просим того, что Он обещал нам, Он слышит нас. "И вот какое дерзновение мы имеем к Нему, что, когда просим чего по воле Его, Он слушает нас. А когда мы </w:t>
      </w:r>
      <w:r w:rsidRPr="004B4380">
        <w:rPr>
          <w:rFonts w:cs="Arial"/>
          <w:szCs w:val="20"/>
        </w:rPr>
        <w:lastRenderedPageBreak/>
        <w:t>знаем, что Он слушает нас во всем, чего бы мы ни просили, - знаем и то, что получаем просимое от Него." (1-е Иоанна 5:14, 15) И тогда мы сможем благодарить Его за то, что всё, обещанное Им, уже принадлежит нам.</w:t>
      </w:r>
    </w:p>
    <w:p w:rsidR="00F652A0" w:rsidRPr="004B4380" w:rsidRDefault="00F652A0" w:rsidP="004B4380">
      <w:pPr>
        <w:jc w:val="both"/>
        <w:rPr>
          <w:rFonts w:cs="Arial"/>
          <w:szCs w:val="20"/>
        </w:rPr>
      </w:pPr>
      <w:r w:rsidRPr="004B4380">
        <w:rPr>
          <w:rFonts w:cs="Arial"/>
          <w:szCs w:val="20"/>
        </w:rPr>
        <w:t xml:space="preserve">   Давайте начнём с пятой главы послания к Римлянам, 20-го текста. Наш вопрос сегодня, или один из главных вопросов нашего сегодняшнего изучения - это увидеть место закона Божьего в теме праведности через веру. Какую роль играет закон Божий в получении праведности исключительно от Иисуса Христа. Этот вопрос представляет собой просто-напросто продолжение той же мысли, которую мы исследовали прошлым вечером. А именно: какое доказательство Бог дал нам, которое даёт нам право с верой и уверенностью просить Святого Духа?</w:t>
      </w:r>
    </w:p>
    <w:p w:rsidR="00F652A0" w:rsidRPr="004B4380" w:rsidRDefault="00F652A0" w:rsidP="004B4380">
      <w:pPr>
        <w:jc w:val="both"/>
        <w:rPr>
          <w:rFonts w:cs="Arial"/>
          <w:szCs w:val="20"/>
        </w:rPr>
      </w:pPr>
      <w:r w:rsidRPr="004B4380">
        <w:rPr>
          <w:rFonts w:cs="Arial"/>
          <w:szCs w:val="20"/>
        </w:rPr>
        <w:t xml:space="preserve">   "Закон же пришел после, для того, чтобы ("для того, чтобы" - соответствует греч. ориг - прим. пер.) умножилось преступление." Другими словами, как сказано в тексте из Римлянам 3:20, с которым вы все знакомы, - "законом познаётся грех". Каким было основное намерение Бога, когда Он дал закон, написанный на каменных скрижалях? (Собрание: "Показать нам, что такое грех") Совершенно верно. Для того, чтобы сделать грех явным, чтобы он "умножился" и чтобы воцарилось истинное познание его чудовищности, другими словами, дать познание греха, ибо "законом познаётся грех". Итак, "Закон же пришел после, и таким образом умножилось преступление", чтобы грех стал явным, чтобы его можно было увидеть таким, какой он есть. Апостол Павел в 7-й главе Римлянам говорит о том, как закон открылся ему в стихах 12-м и 13-м: " Посему закон свят, и заповедь свята и праведна и добра. Итак, неужели доброе сделалось мне смертоносным? Никак; но грех, оказывающийся грехом потому, что посредством доброго причиняет мне смерть, так что грех становится крайне грешен посредством заповеди." Поэтому главнейшей целью, которую имеет Бог, давая нам закон, является намерение открыть грех таким, какой он есть на самом деле, то есть, чрезвычайно греховным.</w:t>
      </w:r>
    </w:p>
    <w:p w:rsidR="00F652A0" w:rsidRPr="004B4380" w:rsidRDefault="00F652A0" w:rsidP="004B4380">
      <w:pPr>
        <w:jc w:val="both"/>
        <w:rPr>
          <w:rFonts w:cs="Arial"/>
          <w:szCs w:val="20"/>
        </w:rPr>
      </w:pPr>
      <w:r w:rsidRPr="004B4380">
        <w:rPr>
          <w:rFonts w:cs="Arial"/>
          <w:szCs w:val="20"/>
        </w:rPr>
        <w:t xml:space="preserve">   Давайте продолжим читать из 5-й главы Римлянам. "Закон же пришел после, и таким образом умножилось преступление. А когда умножился грех, стала преизобиловать благодать." Был ли дан только один закон, для того, чтобы показать грех, и больше ничего? (Собрание: "Нет") Закон и осознание греха должны были стать только первой ступенькой и первым необходимым условием для того, чтобы произошло нечто дальнейшее. Правда ли это? (Собрание: "Да") Итак, если где-то грех становится понятым и осознанным, то где начинает преизобиловать благодать? (Собрание: "Там же") Прямо там? (Собрание: "Да") Неужели сказано, что "когда умножился грех, благодать также умножилась."? (Собрание: "Нет, она стала преизобиловать, то есть превзошла") Даже если бы благодать умножилась в той же степени, в какой велик грех, это было бы уже неплохо. Это было бы очень хорошо, но Бог так не поступает. Бог поступает совершенным образом. Он поступает настолько милостиво и щедро, насколько милостивым и щедрым Он Сам и является. </w:t>
      </w:r>
    </w:p>
    <w:p w:rsidR="00F652A0" w:rsidRPr="004B4380" w:rsidRDefault="00F652A0" w:rsidP="004B4380">
      <w:pPr>
        <w:jc w:val="both"/>
        <w:rPr>
          <w:rFonts w:cs="Arial"/>
          <w:szCs w:val="20"/>
        </w:rPr>
      </w:pPr>
      <w:r w:rsidRPr="004B4380">
        <w:rPr>
          <w:rFonts w:cs="Arial"/>
          <w:szCs w:val="20"/>
        </w:rPr>
        <w:t xml:space="preserve">   Итак, "когда умножился грех, стала преизобиловать благодать". (Собрание: "Аминь") Поэтому, братья, когда Господь при помощи Своего закона, даёт нам познание греха, в тот же момент, благодать является более "преизобилующей", чем грех. Правда ли это? (Собрание: "Да") </w:t>
      </w:r>
    </w:p>
    <w:p w:rsidR="00F652A0" w:rsidRPr="004B4380" w:rsidRDefault="00F652A0" w:rsidP="004B4380">
      <w:pPr>
        <w:jc w:val="both"/>
        <w:rPr>
          <w:rFonts w:cs="Arial"/>
          <w:szCs w:val="20"/>
        </w:rPr>
      </w:pPr>
      <w:r w:rsidRPr="004B4380">
        <w:rPr>
          <w:rFonts w:cs="Arial"/>
          <w:szCs w:val="20"/>
        </w:rPr>
        <w:t xml:space="preserve">   В другом месте сказано: "законом познаётся грех". Мы с вами уже знаем, что когда закон даёт нам познание греха, то в тот же самый момент, на том же самом месте, в тех же самых условиях, на том же самом этапе, благодать Божья преизобилует больше, чем грех. Но когда закон ведёт нас к познанию греха, Кто именно дарит нам это видение и осознание? (Собрание: "Дух Божий") Перед чтением текста, говорящего об этом, давайте скажем, к какой ступеньке нас приводит познание греха? (Собрание: "К преизобилованию благодати") </w:t>
      </w:r>
    </w:p>
    <w:p w:rsidR="00F652A0" w:rsidRPr="004B4380" w:rsidRDefault="00F652A0" w:rsidP="004B4380">
      <w:pPr>
        <w:jc w:val="both"/>
        <w:rPr>
          <w:rFonts w:cs="Arial"/>
          <w:szCs w:val="20"/>
        </w:rPr>
      </w:pPr>
      <w:r w:rsidRPr="004B4380">
        <w:rPr>
          <w:rFonts w:cs="Arial"/>
          <w:szCs w:val="20"/>
        </w:rPr>
        <w:t xml:space="preserve">   После того, что мы уже усвоили, разве может быть место для разочарования в наших сердцах, когда мы видим наши грехи? (Собрание: "Нет") Для разочарования нет никакого повода. Видите ли, нам с вами уже невозможно предаться отчаянию или смущению, когда закон дарует нам познание грехов. Я снова спрошу, как можно разочаровываться на этом основании? Разве Господь не желает, чтобы мы не смущались? (Собрание: "Аминь") Не смущайтесь.</w:t>
      </w:r>
    </w:p>
    <w:p w:rsidR="00F652A0" w:rsidRPr="004B4380" w:rsidRDefault="00F652A0" w:rsidP="004B4380">
      <w:pPr>
        <w:jc w:val="both"/>
        <w:rPr>
          <w:rFonts w:cs="Arial"/>
          <w:szCs w:val="20"/>
        </w:rPr>
      </w:pPr>
      <w:r w:rsidRPr="004B4380">
        <w:rPr>
          <w:rFonts w:cs="Arial"/>
          <w:szCs w:val="20"/>
        </w:rPr>
        <w:t xml:space="preserve">   Текст, который мы сейчас прочтём, говорит нам о том же самом. Иоанна 16:7,8 "Но Я истину говорю вам..." Что Он говорит нам? (Собрание: "Истину") Совершенно верно! И Он также сказал нам: "познаете истину, и истина сделает вас свободными". "Но Я истину говорю вам: лучше для вас, чтобы Я пошел; ибо, если Я не пойду, Утешитель не приидет к вам..." Кто не придёт? (Собрание: "Утешитель") Утешитель? Так Его зовут? Он является Утешителем? (Собрание: "Да")</w:t>
      </w:r>
    </w:p>
    <w:p w:rsidR="00F652A0" w:rsidRPr="004B4380" w:rsidRDefault="00F652A0" w:rsidP="004B4380">
      <w:pPr>
        <w:jc w:val="both"/>
        <w:rPr>
          <w:rFonts w:cs="Arial"/>
          <w:szCs w:val="20"/>
        </w:rPr>
      </w:pPr>
      <w:r w:rsidRPr="004B4380">
        <w:rPr>
          <w:rFonts w:cs="Arial"/>
          <w:szCs w:val="20"/>
        </w:rPr>
        <w:t xml:space="preserve">   "...а если пойду, то пошлю Его к вам, и Он, придя..." Кто собирается прийти? (Собрание: "Утешитель") Кто? (Собрание: "Утешитель") "...и Он, придя, обличит мир о грехе и о правде и о суде..." Кто это делает? (Собрание: "Утешитель") Неужели Утешитель обличает о грехе? (Собрание: "Да") Продолжает ли Он оставаться Утешителем, когда обличает о грехе? (Собрание: "Да") Каждый из нас должен это понять. Может быть Он только в одном случае является Обличителем, а в другом - Утешителем? (Собрание: "Нет")  Обличает именно Утешитель, слава Богу! Утешитель обличает, слава Богу! В таком случае, что мы должны получить в результате обличения во грехе? (Собрание: "Утешение") Чьё утешение? (Собрание: "Божье утешение") Утешение, которое нам посылается, утешает нас именно в то время, в которое мы в нём нуждаемся. В таком случае где здесь есть хоть малейший повод для разочарований во время познания греха? Разве не в этом заключается главная мысль 5-й главы послания к Римлянам?</w:t>
      </w:r>
    </w:p>
    <w:p w:rsidR="00F652A0" w:rsidRPr="004B4380" w:rsidRDefault="00F652A0" w:rsidP="004B4380">
      <w:pPr>
        <w:jc w:val="both"/>
        <w:rPr>
          <w:rFonts w:cs="Arial"/>
          <w:szCs w:val="20"/>
        </w:rPr>
      </w:pPr>
      <w:r w:rsidRPr="004B4380">
        <w:rPr>
          <w:rFonts w:cs="Arial"/>
          <w:szCs w:val="20"/>
        </w:rPr>
        <w:lastRenderedPageBreak/>
        <w:t xml:space="preserve">   Разве мы не видим, что когда мы понимаем прямо в данную секунду, на этом месте и в данное время, что там, где обнаруживается грех, благодать "преизобилует" ещё больше, мы тем самым сознаём, что как раз в то время, когда Дух Святой посылает обличение в грехе, Он же является и Утешителем, делающим это. Разве мы не видим, что, понимая всё это, мы имеем вечную победу над сатаной? Разве сатана имеет власть над человеком, верующим в Бога в этот момент? Нет. Сатана приходит и говорит: "Посмотри, какой ты грешник". Но, слава Богу, "когда умножился грех, стала преизобиловать благодать". (Собрание: "Аминь") Кто-то скажет: "Но я имею очень глубокое убеждение в своей греховности. Мне кажется, что я никогда в жизни не осознавал до такой степени всю свою порочность, как сейчас." В таком случае благодарите Господа за то, что мы имеем такое утешение от Него, как никогда раньше в нашей жизни. Разве вы не видите, братья, что это правда? (Собрание: "Это правда") Поэтому давайте благодарить Господа за это. (Собрание: "Аминь") Я хочу знать, почему бы нам не благодарить Господа прямо сейчас.</w:t>
      </w:r>
    </w:p>
    <w:p w:rsidR="00F652A0" w:rsidRPr="004B4380" w:rsidRDefault="00F652A0" w:rsidP="004B4380">
      <w:pPr>
        <w:jc w:val="both"/>
        <w:rPr>
          <w:rFonts w:cs="Arial"/>
          <w:szCs w:val="20"/>
        </w:rPr>
      </w:pPr>
      <w:r w:rsidRPr="004B4380">
        <w:rPr>
          <w:rFonts w:cs="Arial"/>
          <w:szCs w:val="20"/>
        </w:rPr>
        <w:t xml:space="preserve">   Но в Римлянам 5:20 мы узнаём нечто большее. Для чего? Во-первых, мы находим, что закон делает грех "крайне грешным" именно для того, чтобы благодать могла ещё больше "преизобиловать", и чтобы мы могли принимать эту благодать, направляющую нас ко Христу. Чему содействуют оба этих дара? Закон открывает грех, чтобы благодать могла ещё больше "преизобиловать". Какой цели всё это служит? "...дабы, как грех царствовал к смерти..." Мы знаем, что это так, не правда ли? Это правда. Закон обнаруживает грех во всей его чудовищности, чтобы мы могли быть наделены ещё большим "преизобилием" благодати, чтобы "как грех царствовал к смерти, так и благодать воцарилась..." </w:t>
      </w:r>
    </w:p>
    <w:p w:rsidR="00F652A0" w:rsidRPr="004B4380" w:rsidRDefault="00F652A0" w:rsidP="004B4380">
      <w:pPr>
        <w:jc w:val="both"/>
        <w:rPr>
          <w:rFonts w:cs="Arial"/>
          <w:szCs w:val="20"/>
        </w:rPr>
      </w:pPr>
      <w:r w:rsidRPr="004B4380">
        <w:rPr>
          <w:rFonts w:cs="Arial"/>
          <w:szCs w:val="20"/>
        </w:rPr>
        <w:t xml:space="preserve">  Что означают слова "так и"? Они означают "также несомненно". Точно также. Если это так, то разве не собирается Бог воцарить "преизобилующую благодать" в нашей жизни так же определённо и несомненно, как грех царит в этом мире? (Собрание: "Да, сэр") Однако, отметьте, что когда благодать царит и преизобилует, то эта свобода от греха не входит ни в какое сравнение с рабством греху до этого. Свобода "преизобилует" гораздо больше, чем господствовал грех, "дабы, как грех царствовал к смерти, так и благодать воцарилась через праведность к жизни вечной Иисусом Христом, Господом нашим."</w:t>
      </w:r>
    </w:p>
    <w:p w:rsidR="00F652A0" w:rsidRPr="004B4380" w:rsidRDefault="00F652A0" w:rsidP="004B4380">
      <w:pPr>
        <w:jc w:val="both"/>
        <w:rPr>
          <w:rFonts w:cs="Arial"/>
          <w:szCs w:val="20"/>
        </w:rPr>
      </w:pPr>
      <w:r w:rsidRPr="004B4380">
        <w:rPr>
          <w:rFonts w:cs="Arial"/>
          <w:szCs w:val="20"/>
        </w:rPr>
        <w:t xml:space="preserve">   А сейчас давайте взглянем на всю картину целиком. "Закон пришёл для того, чтобы умножилось преступление", и для того, чтобы мы могли обнаружить ещё более преизобилующую благодать, царящую прямо там, где мы видим грех. Эта благодать царит "через праведность к жизни вечной Иисусом Христом, Господом нашим." В таком случае, для чего нам дан закон? (Голос: "Привести нас к Господу") Ещё раз, для чего пришёл закон? (Голос: "Чтобы привести нас ко Христу") Совершенно верно. Это предельно ясно, не так ли? В таком случае, когда кто-то в этом мире использует десять заповедей, - когда какой-то грешник использует десять заповедей для какого-то другого намерения, чем прийти к Иисусу Христу, то с каким намерением он употребляет закон? (Собрание: "С неверным намерением") В таком случае он извращает намерение Бога в том, для чего Он дал нам закон, не так ли? (Собрание: "Да, сэр") Использование людьми закона Божьего с каким-то другим намерением, чем прийти к Иисусу Христу, означает использовать закон с такой целью, которую Бог никогда не вкладывал в него. </w:t>
      </w:r>
    </w:p>
    <w:p w:rsidR="00F652A0" w:rsidRPr="004B4380" w:rsidRDefault="00F652A0" w:rsidP="004B4380">
      <w:pPr>
        <w:jc w:val="both"/>
        <w:rPr>
          <w:rFonts w:cs="Arial"/>
          <w:szCs w:val="20"/>
        </w:rPr>
      </w:pPr>
      <w:r w:rsidRPr="004B4380">
        <w:rPr>
          <w:rFonts w:cs="Arial"/>
          <w:szCs w:val="20"/>
        </w:rPr>
        <w:t xml:space="preserve">   Итак, закон приводит нас ко Христу. Это верно. Но для чего? (Собрание: "Чтобы мы могли быть оправданы") Чего закон хочет от вас и от меня? Требует ли он от нас чего-то прежде, чем мы придём к Иисусу Христу? Когда закон находит нас, чего он желает от нас? (Собрание: "Он желает праведности") Какой праведности? (Собрание: "Совершенной праведности") Чьей праведности? (Собрание: "Божьей") Божьей праведности? (Собрание: "Да") Такой праведности, которую только Господь проявляет в Своей собственной жизни, таких дел, которые только Он может совершить? (Собрание: "Да") Будет ли закон доволен, увидев в нас нечто меньшее, чем эта праведность? Примет ли он что-то меньшее на толщину волоска, чем эта праведность? (Собрание: "Нет") Если мы сможем достичь такой праведности, которая всего лишь на толщину одного волоска меньше праведности Самого Господа, закон не примет её ни в коем случае. </w:t>
      </w:r>
    </w:p>
    <w:p w:rsidR="00F652A0" w:rsidRPr="004B4380" w:rsidRDefault="00F652A0" w:rsidP="004B4380">
      <w:pPr>
        <w:jc w:val="both"/>
        <w:rPr>
          <w:rFonts w:cs="Arial"/>
          <w:szCs w:val="20"/>
        </w:rPr>
      </w:pPr>
      <w:r w:rsidRPr="004B4380">
        <w:rPr>
          <w:rFonts w:cs="Arial"/>
          <w:szCs w:val="20"/>
        </w:rPr>
        <w:t xml:space="preserve">   Откроем послание Тимофею, где Павел говорит нам, чего закон требует от вас и от меня, и чего он желает видеть в нас. 1-е Тимофею 1:5: "Цель (намерение) же увещания (или "заповеди" - греч.) есть любовь..."  Какая любовь является целью увещания, или заповеди? (Собрание: "Любовь Божья") "...Любовь от чистого сердца..." Какого сердца? (Собрание: "Чистого сердца") "...и доброй совести". Какой совести? (Собрание: "Доброй") "... и нелицемерной веры". Вот что закон желает обнаружить в вас и во мне, не так ли? Примет ли закон нечто меньшее, чем то, что он требует, - чем "совершенная любовь, проявляющаяся в чистоте сердца, доброй совести и нелицемерной веры"? Нет. Никогда. Закон требует совершенства. </w:t>
      </w:r>
    </w:p>
    <w:p w:rsidR="00F652A0" w:rsidRPr="004B4380" w:rsidRDefault="00F652A0" w:rsidP="004B4380">
      <w:pPr>
        <w:jc w:val="both"/>
        <w:rPr>
          <w:rFonts w:cs="Arial"/>
          <w:szCs w:val="20"/>
        </w:rPr>
      </w:pPr>
      <w:r w:rsidRPr="004B4380">
        <w:rPr>
          <w:rFonts w:cs="Arial"/>
          <w:szCs w:val="20"/>
        </w:rPr>
        <w:t xml:space="preserve">   Имеем ли мы, имеет ли хоть один человек в мире, эту любовь, которую можно было бы предъявить закону Божьему? (Собрание: "Нет") Имеет ли какой-либо человек такую совесть? (Собрание: "Нет") Конечно, нет. Закон предъявляет свои требования к каждому человеку на земле прямо сейчас, не зависимо от того, кем является этот человек. Он также поступает и с нами, как и с людьми в Африке и со всеми остальными людьми на земле. И он не примет ничего меньшего, чем совершенная Божья праведность, ни от кого из людей. Но сегодня вечером мы говорим о нас с вами. Поэтому, закон </w:t>
      </w:r>
      <w:r w:rsidRPr="004B4380">
        <w:rPr>
          <w:rFonts w:cs="Arial"/>
          <w:szCs w:val="20"/>
        </w:rPr>
        <w:lastRenderedPageBreak/>
        <w:t xml:space="preserve">приходит к вам и ко мне в этот вечер, и говорит: "Я требую любви, я требую совершенной любви, любви Божьей. Я должен видеть её в твоей жизни всё время. Я желаю её проявлений, исходящих из чистого сердца, доброй совести и нелицемерной веры." Вот что происходит с нами. </w:t>
      </w:r>
    </w:p>
    <w:p w:rsidR="00F652A0" w:rsidRPr="004B4380" w:rsidRDefault="00F652A0" w:rsidP="004B4380">
      <w:pPr>
        <w:jc w:val="both"/>
        <w:rPr>
          <w:rFonts w:cs="Arial"/>
          <w:szCs w:val="20"/>
        </w:rPr>
      </w:pPr>
      <w:r w:rsidRPr="004B4380">
        <w:rPr>
          <w:rFonts w:cs="Arial"/>
          <w:szCs w:val="20"/>
        </w:rPr>
        <w:t xml:space="preserve">   Кто-то скажет: "Я не имею этого. Я сделал лучшее, на что способен." Но закон ответит: "Я не этого хотел. Я не хочу от тебя лучшего, на что ты способен. Я требую совершенства. То, чего я ожидаю, не является твоими делами. Это принадлежит Богу. Мне не нужна твоя праведность. Мне нужна Божья праведность от тебя. Мне нужды не твои дела. Я ожидаю от тебя дел Божьих." Вот что закон говорит каждому человеку. И когда я понимаю то, что он говорит мне, даже после того, как я сделал самое лучшее, на что только способен, сказать мне больше нечего. Разве не об этом говорит Священное Писание: "мы знаем, что закон, если что говорит, говорит ... так что заграждаются всякие уста..." Он так и делает, не правда ли? </w:t>
      </w:r>
    </w:p>
    <w:p w:rsidR="00F652A0" w:rsidRPr="004B4380" w:rsidRDefault="00F652A0" w:rsidP="004B4380">
      <w:pPr>
        <w:jc w:val="both"/>
        <w:rPr>
          <w:rFonts w:cs="Arial"/>
          <w:szCs w:val="20"/>
        </w:rPr>
      </w:pPr>
      <w:r w:rsidRPr="004B4380">
        <w:rPr>
          <w:rFonts w:cs="Arial"/>
          <w:szCs w:val="20"/>
        </w:rPr>
        <w:t xml:space="preserve">   Но Кто-то тихим голосом в нашем сердце говорит следующее: "Вот совершенная жизнь. Вот жизнь от Бога. Вот чистое сердце, вот добрая совесть. Вот нелицемерная вера." Откуда приходит этот голос? (Собрание: "От Христа") Совершенно верно. Господь Иисус Христос пришёл и занял моё место, приняв плоть, в которой я живу. Он жил в этой плоти. Совершенная любовь Божья проявлялась в этой плоти. Совершенство чистого сердца проявлялось в этой плоти. Добрая совесть проявлялась там, и нелицемерная вера, которая была в уме Христовом, была там. </w:t>
      </w:r>
    </w:p>
    <w:p w:rsidR="00F652A0" w:rsidRPr="004B4380" w:rsidRDefault="00F652A0" w:rsidP="004B4380">
      <w:pPr>
        <w:jc w:val="both"/>
        <w:rPr>
          <w:rFonts w:cs="Arial"/>
          <w:szCs w:val="20"/>
        </w:rPr>
      </w:pPr>
      <w:r w:rsidRPr="004B4380">
        <w:rPr>
          <w:rFonts w:cs="Arial"/>
          <w:szCs w:val="20"/>
        </w:rPr>
        <w:t xml:space="preserve">   Он просто приходит ко мне и говорит: "Возьми это". Этого будет достаточно, не так ли? (Собрание: "Да") Жизнь, проявленная во Христе, удовлетворит закон. Чистота сердца, которую даёт Иисус, будет принята законом. Добрая совесть, которую Он может сотворить, будет удовлетворять закон. Нелицемерная вера, которую Он даёт, будет в гармонии с законом. Правда ли это? (Собрание: "Да") </w:t>
      </w:r>
    </w:p>
    <w:p w:rsidR="00F652A0" w:rsidRPr="004B4380" w:rsidRDefault="00F652A0" w:rsidP="004B4380">
      <w:pPr>
        <w:jc w:val="both"/>
        <w:rPr>
          <w:rFonts w:cs="Arial"/>
          <w:szCs w:val="20"/>
        </w:rPr>
      </w:pPr>
      <w:r w:rsidRPr="004B4380">
        <w:rPr>
          <w:rFonts w:cs="Arial"/>
          <w:szCs w:val="20"/>
        </w:rPr>
        <w:t xml:space="preserve">   В таком случае, разве не этого требовал закон всё время? Закон желает увидеть Иисуса Христа, не правда ли? (Собрание: "Да") Именно этого и хочет закон. Об этом и сказано в 5-й главе послания к Римлянам, не так ли? Но почему он желает этого именно от меня? Он ищет Христа во мне, потому что он желает увидеть Христа во мне. В таком случае, разве не Евангелие является единственной целью закона? "Христос в вас, упование славы". Это правда. </w:t>
      </w:r>
    </w:p>
    <w:p w:rsidR="00F652A0" w:rsidRPr="004B4380" w:rsidRDefault="00F652A0" w:rsidP="004B4380">
      <w:pPr>
        <w:jc w:val="both"/>
        <w:rPr>
          <w:rFonts w:cs="Arial"/>
          <w:szCs w:val="20"/>
        </w:rPr>
      </w:pPr>
      <w:r w:rsidRPr="004B4380">
        <w:rPr>
          <w:rFonts w:cs="Arial"/>
          <w:szCs w:val="20"/>
        </w:rPr>
        <w:t xml:space="preserve">   Римлянам 5:1, 5: "Итак, оправдавшись верою, мы имеем мир с Богом через Господа нашего Иисуса Христа", и "любовь Божия излилась в сердца наши Духом Святым, данным нам." Это и есть та любовь, о которой мы говорим. Совершенная любовь. Деяния 15:8, 9, "Сердцеведец Бог дал им свидетельство, даровав им Духа Святого, как и нам; и не положил никакого различия между нами и ими, верою очистив сердца их." В таких чистых сердцах обитает любовь Божья. </w:t>
      </w:r>
    </w:p>
    <w:p w:rsidR="00F652A0" w:rsidRPr="004B4380" w:rsidRDefault="00F652A0" w:rsidP="004B4380">
      <w:pPr>
        <w:jc w:val="both"/>
        <w:rPr>
          <w:rFonts w:cs="Arial"/>
          <w:szCs w:val="20"/>
        </w:rPr>
      </w:pPr>
      <w:r w:rsidRPr="004B4380">
        <w:rPr>
          <w:rFonts w:cs="Arial"/>
          <w:szCs w:val="20"/>
        </w:rPr>
        <w:t xml:space="preserve">   Евреям 9:14: " то кольми паче Кровь Христа, Который Духом Святым принес Себя непорочного Богу, очистит совесть нашу от мертвых дел, для служения Богу живому и истинному!" Здесь мы находим и чистую совесть, братья, и любовь Божью в доброй совести. </w:t>
      </w:r>
    </w:p>
    <w:p w:rsidR="00F652A0" w:rsidRPr="004B4380" w:rsidRDefault="00F652A0" w:rsidP="004B4380">
      <w:pPr>
        <w:jc w:val="both"/>
        <w:rPr>
          <w:rFonts w:cs="Arial"/>
          <w:szCs w:val="20"/>
        </w:rPr>
      </w:pPr>
      <w:r w:rsidRPr="004B4380">
        <w:rPr>
          <w:rFonts w:cs="Arial"/>
          <w:szCs w:val="20"/>
        </w:rPr>
        <w:t xml:space="preserve">   Вера, которую Он даёт, которую Он велит нам сохранять, эта вера Иисуса делает нас способными соблюдать заповеди Божьи. Эта вера, открывающая любовь Божью, и является той нелицемерной верой. </w:t>
      </w:r>
    </w:p>
    <w:p w:rsidR="00F652A0" w:rsidRPr="004B4380" w:rsidRDefault="00F652A0" w:rsidP="004B4380">
      <w:pPr>
        <w:jc w:val="both"/>
        <w:rPr>
          <w:rFonts w:cs="Arial"/>
          <w:szCs w:val="20"/>
        </w:rPr>
      </w:pPr>
      <w:r w:rsidRPr="004B4380">
        <w:rPr>
          <w:rFonts w:cs="Arial"/>
          <w:szCs w:val="20"/>
        </w:rPr>
        <w:t xml:space="preserve">   Весть о праведности Божьей, которая от веры в Иисуса Христа, приводит нас к совершенному исполнению закона Божьего, не так ли? (Собрание: "Да") В таком случае эта весть является предметом и целью вести третьего ангела, не так ли? (Собрание: "Да") Эта весть открывает Христа. Христа в Его праведности. Христа в его чистоте. Христа в Его любви. Христа в его доброте. Христа в его целостности. Христа, и притом распятого. В этом заключается эта весть. Давайте же возрадуемся ей. (Собрание: "Аминь") </w:t>
      </w:r>
    </w:p>
    <w:p w:rsidR="00F652A0" w:rsidRPr="004B4380" w:rsidRDefault="00F652A0" w:rsidP="004B4380">
      <w:pPr>
        <w:jc w:val="both"/>
        <w:rPr>
          <w:rFonts w:cs="Arial"/>
          <w:szCs w:val="20"/>
        </w:rPr>
      </w:pPr>
      <w:r w:rsidRPr="004B4380">
        <w:rPr>
          <w:rFonts w:cs="Arial"/>
          <w:szCs w:val="20"/>
        </w:rPr>
        <w:t xml:space="preserve">   Итак, когда мы имеем Иисуса, когда мы приняли его верой и закон стоит перед нами и требует от нас Божьей любви, мы можем сказать "Вот она. Она во Христе, а он во мне." От всего сердца мы можем сказать: "Вот она, во Христе, и Он дал её мне" Он дал мне эту добрую совесть." Кровь Христа сотворила во мне чистое сердце. Вот оно. Нелицемерная вера, которую требует закон есть вера Иисуса. Он даровал её мне. Вот она. Зная всё это, мы можем, как написано в книге "Путь ко Христу", приходить к Иисусу прямо сейчас и быть очищенными, чтобы стоять перед законом без тени стыда и сожаления. Братья, когда я имею то, что приводит меня в совершенное согласие с законом Божьим, тогда я удовлетворён, и могу только радоваться своему счастью.</w:t>
      </w:r>
    </w:p>
    <w:p w:rsidR="00F652A0" w:rsidRPr="004B4380" w:rsidRDefault="00F652A0" w:rsidP="004B4380">
      <w:pPr>
        <w:jc w:val="both"/>
        <w:rPr>
          <w:rFonts w:cs="Arial"/>
          <w:szCs w:val="20"/>
        </w:rPr>
      </w:pPr>
      <w:r w:rsidRPr="004B4380">
        <w:rPr>
          <w:rFonts w:cs="Arial"/>
          <w:szCs w:val="20"/>
        </w:rPr>
        <w:t xml:space="preserve">   Сейчас давайте откроем третью главу послания к Римлянам. Эти тексты раскрывают нам весь этот вопрос, не требуя никаких дополнительных объяснений, кроме обычного прочтения. Римлянам 3:19-22. Мы можем говорить "аминь" в ответ на каждое прочитанное здесь слово сразу же. "Но мы знаем (и это правда) что закон, если что говорит, говорит к состоящим под законом, так что заграждаются всякие уста, и весь мир становится виновен пред Богом." Разве это не правда? Закон, говорящий мне о том, что я грешник, никогда не сможет сказать мне о том, что я праведен. "Но ныне..." Я спрошу: когда? (Собрание: "Ныне") Совершенно верно. Давайте же так и говорить. "Но ныне, независимо от закона, явилась праведность Божия..." Это правда, или нет? (Собрание: "Правда") Закон не может открыть эту праведность в нас, потому что мы не увидим там её. Она там, но мы настолько ослеплены, что не можем увидеть её там. Грех так ослепил нас и испортил нас, что мы даже не можем увидеть её в самом законе. А если мы не можем увидеть её там, то мы также не можем и взять её там, потому что в нас нет ничего такого доброго, с чего нам можно было бы начать. Мы </w:t>
      </w:r>
      <w:r w:rsidRPr="004B4380">
        <w:rPr>
          <w:rFonts w:cs="Arial"/>
          <w:szCs w:val="20"/>
        </w:rPr>
        <w:lastRenderedPageBreak/>
        <w:t xml:space="preserve">совершенно беспомощны. </w:t>
      </w:r>
    </w:p>
    <w:p w:rsidR="00F652A0" w:rsidRPr="004B4380" w:rsidRDefault="00F652A0" w:rsidP="004B4380">
      <w:pPr>
        <w:jc w:val="both"/>
        <w:rPr>
          <w:rFonts w:cs="Arial"/>
          <w:szCs w:val="20"/>
        </w:rPr>
      </w:pPr>
      <w:r w:rsidRPr="004B4380">
        <w:rPr>
          <w:rFonts w:cs="Arial"/>
          <w:szCs w:val="20"/>
        </w:rPr>
        <w:t xml:space="preserve">   Поэтому сейчас "независимо от закона, явилась праведность Божия... праведность Божия через веру в Иисуса Христа во всех и на всех верующих..." Что означает это слово "верующих"? Что Бог имеет в виду под этим словом? (Собрание: "Веру") Что же такое истинная вера? Это подчинение своей воли Ему, сердечная покорность Ему, сердечные привязанности, связанные с Ним. Вот что Бог имеет в виду, говоря о принимающих Его, потому что вера есть принятие того, что Бог говорит. Он говорит в 1-й главе Иоанна, 12-м стихе: "А тем, которые приняли Его, верующим во имя Его, дал власть быть чадами Божиими" "праведность Божия через веру в Иисуса Христа во всех и на всех верующих, ибо нет различия..." Может ли каждый из здесь присутствующих принять её сегодня? Может ли? Примите её, потому что мы верим в это. </w:t>
      </w:r>
    </w:p>
    <w:p w:rsidR="00F652A0" w:rsidRPr="004B4380" w:rsidRDefault="00F652A0" w:rsidP="004B4380">
      <w:pPr>
        <w:jc w:val="both"/>
        <w:rPr>
          <w:rFonts w:cs="Arial"/>
          <w:szCs w:val="20"/>
        </w:rPr>
      </w:pPr>
      <w:r w:rsidRPr="004B4380">
        <w:rPr>
          <w:rFonts w:cs="Arial"/>
          <w:szCs w:val="20"/>
        </w:rPr>
        <w:t xml:space="preserve">   Это и является целью закона, не так ли? Привести нас к Иисусу Христу, чтобы мы могли быть оправданными верой, стали праведными верой, чтобы Его праведность, - праведность от Бога во Христе, - могла стать нашей. Вот в чём дело. Поэтому, если это правда, если мы получили то, что должны были получить, то для чего нам теперь закон? Какую роль он играет? (Собрание: "Он свидетельствует") Совершенно верно. Давайте же прочитаем ту часть 21-го стиха, которую я опустил: "Но ныне, независимо от закона, явилась правда Божия, о которой свидетельствуют закон..." Дальше нам пока нет нужды читать. Когда закон привносит в наше сердце познание греха, для того, чтобы мы могли иметь познание и представление о "преизобилующей благодати", способной удалить этот грех, тогда благодать воцаряется посредством праведности для вечной жизни Иисусом Христом. И эта праведность от Бога по вере в Иисуса Христа становится нашей благодаря действию закона, потому что познание греха привело нас ко Христу, и мы приняли Его, и закон удовлетворён во всех своих требованиях, которые он имел к нам. </w:t>
      </w:r>
    </w:p>
    <w:p w:rsidR="00F652A0" w:rsidRPr="004B4380" w:rsidRDefault="00F652A0" w:rsidP="004B4380">
      <w:pPr>
        <w:jc w:val="both"/>
        <w:rPr>
          <w:rFonts w:cs="Arial"/>
          <w:szCs w:val="20"/>
        </w:rPr>
      </w:pPr>
      <w:r w:rsidRPr="004B4380">
        <w:rPr>
          <w:rFonts w:cs="Arial"/>
          <w:szCs w:val="20"/>
        </w:rPr>
        <w:t xml:space="preserve">   Когда же закон удовлетворён во всех своих требованиях к нам, тогда он будет свидетельствовать именно о том, что он удовлетворён. Он будет говорить нам, что всё в порядке. Когда закон, требуя от нас того, чего мы не могли выполнить никак, кроме как приняв Иисуса Христа и Его присутствие в нас, тогда, после принятия Христа, разве закон не будет также находиться с нами и свидетельствовать, говоря: "Всё в порядке. Я удовлетворён этим."? (Собрание: "Да")  А если кто-то начинает подвергать это сомнению, и говорить, что это не так, то в таком случае мы имеем доказательство, чтобы предъявить его, не так ли?</w:t>
      </w:r>
    </w:p>
    <w:p w:rsidR="00F652A0" w:rsidRPr="004B4380" w:rsidRDefault="00F652A0" w:rsidP="004B4380">
      <w:pPr>
        <w:jc w:val="both"/>
        <w:rPr>
          <w:rFonts w:cs="Arial"/>
          <w:szCs w:val="20"/>
        </w:rPr>
      </w:pPr>
      <w:r w:rsidRPr="004B4380">
        <w:rPr>
          <w:rFonts w:cs="Arial"/>
          <w:szCs w:val="20"/>
        </w:rPr>
        <w:t xml:space="preserve">   Сейчас мы с вами видим следующее: Нам необходимо иметь свидетельство по нескольким причинам. Одна из них связана с нами и нашим личным опытом, и она заключается в следующем: Когда Бог что-то говорит, и мы верим в это, тогда мы знаем, каждый из нас знает, что праведность Божья принадлежит нам, что мы наделены ею, что она принадлежит нам и мы можем быть уверенными в этом, имея совершенный мир. Но существуют также и другие люди, которым также необходимо об этом знать. Могут ли они знать об этом только из моих слов? (Собрание: "Нет") Могут ли они точно убедиться в этом, когда я только говорю о своём согласии с этим, и убеждаю в том, что это правда? Будет ли это для них убедительным доказательством? Достаточно ли этого для них? (Собрание: "Нет") Конечно же, нет. Они нуждаются в том, что будет лучшим доказательством, чем мои слова. Разве мы не видим, что Господь позаботился об этой нужде и дал нам свидетелей, к которым они могут обратиться, чтобы, когда бы они ни пожелали, они могли спросить у них о том, является ли то, что мы имеем, истинным опытом, или не является. Правда ли это? (Собрание: "Да") </w:t>
      </w:r>
    </w:p>
    <w:p w:rsidR="00F652A0" w:rsidRPr="004B4380" w:rsidRDefault="00F652A0" w:rsidP="004B4380">
      <w:pPr>
        <w:jc w:val="both"/>
        <w:rPr>
          <w:rFonts w:cs="Arial"/>
          <w:szCs w:val="20"/>
        </w:rPr>
      </w:pPr>
      <w:r w:rsidRPr="004B4380">
        <w:rPr>
          <w:rFonts w:cs="Arial"/>
          <w:szCs w:val="20"/>
        </w:rPr>
        <w:t xml:space="preserve">   Они не имеют нужды приходить к нам и спрашивать об этом. Если они обратятся к нам, мы, конечно же, скажем им то, что Господь повелел сказать. Но если этого будет недостаточно, они могут пойти и обратиться к этим свидетелям. Мы даже можем сказать: "У меня есть несколько друзей. Они знают меня от самого рождения и до сегодняшнего дня. Они знают меня лучше, чем я сам, и если вы желаете узнать больше, чем то, что я говорю, отправляйтесь к ним и спросите у них. Они расскажут вам. Сколько этих друзей? (Собрание: "Десять") Будет ли их слово иметь какой-то вес? Говорят ли они истину? Они сами являются истиной. Псалом 118, стих 142-й. Они не могут свидетельствовать только так, и никак иначе. Когда они говорят, что это требование выполнено, когда они свидетельствуют о нашей жизни: "Эта жизнь меня радует и удовлетворяет", то этого свидетельства достаточно, чтобы убедить всю вселенную, не так ли? (Собрание: "Да")</w:t>
      </w:r>
    </w:p>
    <w:p w:rsidR="00F652A0" w:rsidRPr="004B4380" w:rsidRDefault="00F652A0" w:rsidP="004B4380">
      <w:pPr>
        <w:jc w:val="both"/>
        <w:rPr>
          <w:rFonts w:cs="Arial"/>
          <w:szCs w:val="20"/>
        </w:rPr>
      </w:pPr>
      <w:r w:rsidRPr="004B4380">
        <w:rPr>
          <w:rFonts w:cs="Arial"/>
          <w:szCs w:val="20"/>
        </w:rPr>
        <w:t xml:space="preserve">   Поэтому свидетельство человека, заявляющего о своей вере в Иисуса и о праведности Божьей, которая приходит к верующему в Иисуса, достаточно ли этого свидетельства миру? (Собрание: "Нет") Достаточно ли свидетельства нас всех вместе взятых? (Собрание: "Нет") Многие будут говорить и свидетельствовать об этом: "Мы верим в Спасителя. Мы также имеем Его праведность, имеем совершенную святость, совершенное освящение." "Я не грешил 10 лет и даже искушения надо мной не властны, и я знаю это." - Откуда ты знаешь  это?   - "Я чувствую это в своём сердце. Я чувствую это в моём сердце вот уже несколько лет." Но это совсем не является доказательством, потому что "Лукаво сердце [человеческое] более всего и крайне испорчено" Человеческое сердце лукаво более чего? (Собрание: "Более всего") Это значит больше всего? (Собрание: "Да") Даже больше сатаны? (Собрание: "Да") Вы действительно думаете, что человеческое сердце испорчено более всего? (Собрание: "Да") Господь так говорит, понимаем мы это, или нет. Сердце лукаво более, чем сам сатана, не так ли? (Собрание: "Да") Моё сердце будет обманывать меня быстрее и чаще, чем сам </w:t>
      </w:r>
      <w:r w:rsidRPr="004B4380">
        <w:rPr>
          <w:rFonts w:cs="Arial"/>
          <w:szCs w:val="20"/>
        </w:rPr>
        <w:lastRenderedPageBreak/>
        <w:t xml:space="preserve">сатана. </w:t>
      </w:r>
    </w:p>
    <w:p w:rsidR="00F652A0" w:rsidRPr="004B4380" w:rsidRDefault="00F652A0" w:rsidP="004B4380">
      <w:pPr>
        <w:jc w:val="both"/>
        <w:rPr>
          <w:rFonts w:cs="Arial"/>
          <w:szCs w:val="20"/>
        </w:rPr>
      </w:pPr>
      <w:r w:rsidRPr="004B4380">
        <w:rPr>
          <w:rFonts w:cs="Arial"/>
          <w:szCs w:val="20"/>
        </w:rPr>
        <w:t xml:space="preserve">   В таком случае, когда этот человек что-то чувствует в своём сердце, можно ли полагаться на это доказательство? Когда моё сердце говорит мне, что я праведный, что оно этим самым делает со мной? (Собрание: "Оно обманывает") Соломон сказал "Тот, кто доверяет собственному сердцу, - тот глупец." Однако он не только глупец, но он также обманывается и в этом вопросе, не так ли? (Собрание: "Да") Мудрому человеку быть обманутым - плохо. Но когда глупый обманут, то разве это удивительно? Поэтому мы не можем позволить себе доверять доказательствам такого вида в таком важном вопросе. Ни в коем случае. Нам нужны лучшие доказательства, чем то, что в человеческом сердце, когда он говорит, что имеет праведность Божью, и что у него всё хорошо, и он готов к суду, и он не грешил десять лет, что он освящён и находится за пределами всяких искушений, и так далее. Нам необходимо нечто лучшее, и всё дело в том, что Иисус был здесь на этой земле достаточно долго, и Он никогда не был за пределами всяких искушений, находясь здесь. Христиане, если только они живые, также не будут за пределами досягаемости всяких искушений. </w:t>
      </w:r>
    </w:p>
    <w:p w:rsidR="00F652A0" w:rsidRPr="004B4380" w:rsidRDefault="00F652A0" w:rsidP="004B4380">
      <w:pPr>
        <w:jc w:val="both"/>
        <w:rPr>
          <w:rFonts w:cs="Arial"/>
          <w:szCs w:val="20"/>
        </w:rPr>
      </w:pPr>
      <w:r w:rsidRPr="004B4380">
        <w:rPr>
          <w:rFonts w:cs="Arial"/>
          <w:szCs w:val="20"/>
        </w:rPr>
        <w:t xml:space="preserve">   Итак, этого доказательства не достаточно. Нам нужно нечто большее. И если кто-то заявляет, что он имеет праведность Божью через веру в Иисуса Христа, и имеет только это доказательство, и его свидетельство заканчивается на этом, тогда чего стоят его заявления? (Собрание: "Совсем ничего") Совершенно верно. Эти заявления являются обманом. Такой человек сам этого не понимает. Итак, Господь не оставил нас в данном вопросе. Прошлым вечером мы поняли, что когда мы желаем знать и убедиться в верности нашего опыта, нам не следует смотреть вовнутрь себя, чтобы убедиться в этом, но смотреть на то, что Бог говорит, чтобы иметь верное убеждение. Когда мы находим Иисуса Христа, и принимаем Его, тогда Господь не желает, чтобы мы стали смотреть вовнутрь, чтобы увидеть Его там. Он дал нам свидетелей, чьи свидетельства скажут нам в нужное время, что Он живёт в нас. Эти свидетели также скажут об этом и другим людям. Ныне, независимо от закона, явилась праведность Божия, о которой свидетельствует закон...</w:t>
      </w:r>
    </w:p>
    <w:p w:rsidR="00F652A0" w:rsidRPr="004B4380" w:rsidRDefault="00F652A0" w:rsidP="004B4380">
      <w:pPr>
        <w:jc w:val="both"/>
        <w:rPr>
          <w:rFonts w:cs="Arial"/>
          <w:szCs w:val="20"/>
        </w:rPr>
      </w:pPr>
      <w:r w:rsidRPr="004B4380">
        <w:rPr>
          <w:rFonts w:cs="Arial"/>
          <w:szCs w:val="20"/>
        </w:rPr>
        <w:t xml:space="preserve">   Закон дан нам для того, чтобы привести нас ко Христу, и после того, как он привёл нас ко Христу, и мы нашли Его, этот же закон свидетельствует нам о том, что мы нашли Того, кого искали. Закон имеет две цели: во-первых, дать нам познание греха, и во-вторых, свидетельствовать о праведности Божьей, которая через веру. Тот, кто использует закон Божий когда-либо с какой-то другой целью, чем эти две цели, что он тем самым делает с законом? (Собрание: "Извращает") Верно. Он всё извращает. Он использует закон с целью, не предусмотренной для закона. В таком случае, если какой-то человек, или ангел использует закон Божий с каким-то другим намерением, чем эти два, хотя ангел, в отличие от человека, может использовать закон только в одном из этих намерений, - то этот человек исказил и извратил закон. </w:t>
      </w:r>
    </w:p>
    <w:p w:rsidR="00F652A0" w:rsidRPr="004B4380" w:rsidRDefault="00F652A0" w:rsidP="004B4380">
      <w:pPr>
        <w:jc w:val="both"/>
        <w:rPr>
          <w:rFonts w:cs="Arial"/>
          <w:szCs w:val="20"/>
        </w:rPr>
      </w:pPr>
      <w:r w:rsidRPr="004B4380">
        <w:rPr>
          <w:rFonts w:cs="Arial"/>
          <w:szCs w:val="20"/>
        </w:rPr>
        <w:t xml:space="preserve">   Откуда исходит наша праведность? (Собрание: "От Бога") "Праведность их от Меня"  2-е Коринфянам 4:6: "потому что Бог, повелевший из тьмы воссиять свету, озарил наши сердца, дабы просветить [нас] познанием славы Божией в лице Иисуса Христа." Где мы находим познание славы Божьей? (Собрание: "В лице Иисуса Христа") В лице Иисуса Христа.</w:t>
      </w:r>
    </w:p>
    <w:p w:rsidR="00F652A0" w:rsidRPr="004B4380" w:rsidRDefault="00F652A0" w:rsidP="004B4380">
      <w:pPr>
        <w:jc w:val="both"/>
        <w:rPr>
          <w:rFonts w:cs="Arial"/>
          <w:szCs w:val="20"/>
        </w:rPr>
      </w:pPr>
      <w:r w:rsidRPr="004B4380">
        <w:rPr>
          <w:rFonts w:cs="Arial"/>
          <w:szCs w:val="20"/>
        </w:rPr>
        <w:t xml:space="preserve">   А сейчас откроем 2-е Коринфянам 3:18. "Мы же все открытым лицем, как в зеркале, взирая на славу Господню, преображаемся в тот же образ от славы в славу, как от Господня Духа." Что же мы видим в лице Иисуса Христа? (Собрание: "Славу Божью") Что такое слава Божья? Мы здесь читали и говорили и слышали от Духа Святого, что весть о праведности Божьей, которая от веры в Иисуса Христа, является началом славы, которая должна осветить всю землю. Так что же такое слава Божья? Это Его праведность, Его характер. Где мы находим её? В Иисусе Христе. Слава Божья открывается в лице Иисуса Христа. Так говорит Господь, как вы видите. Вот где нам нужно искать её.  </w:t>
      </w:r>
    </w:p>
    <w:p w:rsidR="00F652A0" w:rsidRPr="004B4380" w:rsidRDefault="00F652A0" w:rsidP="004B4380">
      <w:pPr>
        <w:jc w:val="both"/>
        <w:rPr>
          <w:rFonts w:cs="Arial"/>
          <w:szCs w:val="20"/>
        </w:rPr>
      </w:pPr>
      <w:r w:rsidRPr="004B4380">
        <w:rPr>
          <w:rFonts w:cs="Arial"/>
          <w:szCs w:val="20"/>
        </w:rPr>
        <w:t xml:space="preserve">   Нужно ли нам искать праведность в законе? (Собрание: "Нет") Даже после того, как мы пришли ко Христу, нужно ли нам обращаться к закону за праведностью? (Собрание: "Нет") Куда же нам нужно обращаться за праведностью? Где можно её найти? В лице Иисуса Христа. "Мы же все открытым лицем, как в зеркале, взирая на славу Господню, преображаемся в тот же образ от славы в славу", от праведности в праведность, от характера в характер, от благости в благость, "как от Господня Духа"</w:t>
      </w:r>
    </w:p>
    <w:p w:rsidR="00F652A0" w:rsidRPr="004B4380" w:rsidRDefault="00F652A0" w:rsidP="004B4380">
      <w:pPr>
        <w:jc w:val="both"/>
        <w:rPr>
          <w:rFonts w:cs="Arial"/>
          <w:szCs w:val="20"/>
        </w:rPr>
      </w:pPr>
      <w:r w:rsidRPr="004B4380">
        <w:rPr>
          <w:rFonts w:cs="Arial"/>
          <w:szCs w:val="20"/>
        </w:rPr>
        <w:t xml:space="preserve">   Разве мы не видим, как праведность Божья и Святой Дух идут рука об руку? Разве мы не видим, что когда мы получаем праведность верой Иисуса Христа, получаем это благословение Авраама, тогда уже никто не сможет отнять от нас Святого Духа? Эти два понятия невозможно разделить. Они едины. В таком случае, когда мы знаем это, и мы знаем, что мы имеем это через веру в Его слово, тогда Он говорит, что мы можем просить Духа Святого, а также принять Его.</w:t>
      </w:r>
    </w:p>
    <w:p w:rsidR="00F652A0" w:rsidRPr="004B4380" w:rsidRDefault="00F652A0" w:rsidP="004B4380">
      <w:pPr>
        <w:jc w:val="both"/>
        <w:rPr>
          <w:rFonts w:cs="Arial"/>
          <w:szCs w:val="20"/>
        </w:rPr>
      </w:pPr>
      <w:r w:rsidRPr="004B4380">
        <w:rPr>
          <w:rFonts w:cs="Arial"/>
          <w:szCs w:val="20"/>
        </w:rPr>
        <w:t xml:space="preserve">   Взгляните на следующее: Галатам 4:5. Он пришёл, "чтобы искупить подзаконных, дабы нам получить усыновление. А как вы - сыны, то Бог послал в сердца ваши Духа Сына Своего..." Он посылает Его. Он не желает удерживать Духа Святого. Он посылает его в сердце. Это - бесплатный дар.</w:t>
      </w:r>
    </w:p>
    <w:p w:rsidR="00F652A0" w:rsidRPr="004B4380" w:rsidRDefault="00F652A0" w:rsidP="004B4380">
      <w:pPr>
        <w:jc w:val="both"/>
        <w:rPr>
          <w:rFonts w:cs="Arial"/>
          <w:szCs w:val="20"/>
        </w:rPr>
      </w:pPr>
      <w:r w:rsidRPr="004B4380">
        <w:rPr>
          <w:rFonts w:cs="Arial"/>
          <w:szCs w:val="20"/>
        </w:rPr>
        <w:t xml:space="preserve">   А если так, то разве мы не видим, что невозможно разделить праведность Божью и Духа Святого? Поэтому мы и "преображаемся в тот же образ от славы в славу, как от Господня Духа." И когда образ Божий, который в Иисусе Христе, обитает в нас, что тогда? Тогда и ставится печать Божья. Мы слышали об этом в других уроках. Когда мы смотрим в лицо Иисуса Христа, и только туда, принимая праведность Божью, которая через веру в Него, и взирая постоянно на Его славное лицо, отражающее </w:t>
      </w:r>
      <w:r w:rsidRPr="004B4380">
        <w:rPr>
          <w:rFonts w:cs="Arial"/>
          <w:szCs w:val="20"/>
        </w:rPr>
        <w:lastRenderedPageBreak/>
        <w:t xml:space="preserve">славу Божью, это изменяет нас в тот же самый образ, совершенный образ Божий, и восстанавливает его в нас, посредством Духа Божьего, воздействующего на душу. И когда это совершается, тогда тот же Дух Божий ставит печать живого Бога, вечный оттиск Его собственного образа. </w:t>
      </w:r>
    </w:p>
    <w:p w:rsidR="00F652A0" w:rsidRPr="004B4380" w:rsidRDefault="00F652A0" w:rsidP="004B4380">
      <w:pPr>
        <w:jc w:val="both"/>
        <w:rPr>
          <w:rFonts w:cs="Arial"/>
          <w:szCs w:val="20"/>
        </w:rPr>
      </w:pPr>
      <w:r w:rsidRPr="004B4380">
        <w:rPr>
          <w:rFonts w:cs="Arial"/>
          <w:szCs w:val="20"/>
        </w:rPr>
        <w:t xml:space="preserve">   После того, как мы пришли ко Христу, после того, как мы нашли Его, нам не нужно искать праведность в законе. Где же нам нужно её искать? (Собрание: "В лице Иисуса Христа") В лице Иисуса Христа. И пока мы взираем на Него, что нам говорит закон? (Собрание: "Всё в порядке") Закон свидетельствует нам: "Это как раз то, на что нужно взирать, это как раз то, что тебе нужно иметь. Это то, что восполнит все твои нужды. Мы с тобой находимся в совершенном согласии." Куда взирают небесные ангелы? Разве они смотрят на закон, чтобы убедиться в том, что они поступают правильно? (Голос: "Всегда видят лицо Отца Небесного") "ибо говорю вам, что Ангелы их на небесах всегда видят лице Отца Моего Небесного." В таком случае я спрошу: откуда появляется праведность у ангелов? (Собрание: "От Бога") От Бога через Иисуса Христа, не так ли? А что же закон, как основание Его правления, и часть Его трона, делает там? Когда ангелы смотрят на лицо Того, кто восседает на этом троне, что там делает закон, недостижимый для человека ни в прошлом, ни в будущем? Он свидетельствует в пользу той праведности, которую они получают независимо от закона. </w:t>
      </w:r>
    </w:p>
    <w:p w:rsidR="00F652A0" w:rsidRPr="004B4380" w:rsidRDefault="00F652A0" w:rsidP="004B4380">
      <w:pPr>
        <w:jc w:val="both"/>
        <w:rPr>
          <w:rFonts w:cs="Arial"/>
          <w:szCs w:val="20"/>
        </w:rPr>
      </w:pPr>
      <w:r w:rsidRPr="004B4380">
        <w:rPr>
          <w:rFonts w:cs="Arial"/>
          <w:szCs w:val="20"/>
        </w:rPr>
        <w:t xml:space="preserve">    Это понимание всегда было истинным представлением о роли закона Божьего. Когда народ Израильский грешил и совершал что-то противоречащее заповедям Господним, делая то, что не нужно было делать, и становился виновным, то прощение было связано с принесением жертвоприношения (Левит 4). В то время, как и сейчас, заповеди свидетельствовали в пользу праведности, которую они получали через веру в Иисуса. Поэтому скиния была названа "скинией свидетельства" (Деян 7:44 и Числа 17:7, 8; 18:2). Свидетельство - это показания, данные свидетелем. Скиния была местом свидетельства, или местом, где являлся свидетель. Ковчег был ковчегом свидетельства, потому что он содержал в себе скрижали свидетельства, или завета. Каменные скрижали, скрижали закона, были скрижалями свидетельства, потому что они были  показаниями свидетеля, которого Бог назначил быть свидетелем праведности Божьей, приходящей независимо от закона, только верой Иисуса Христа. В таком случае, вечная истина для всей вселенной заключается в том, что "если законом оправдание, то Христос напрасно умер." (Галатам 2:21). Всегда и везде будет провозглашаться истина о том, что "праведность их от Меня, говорит Господь". А закон свидетельствует в пользу той праведности, которую все получают от Бога независимо от закона, но от Иисуса Христа. </w:t>
      </w:r>
    </w:p>
    <w:p w:rsidR="00F652A0" w:rsidRPr="004B4380" w:rsidRDefault="00F652A0" w:rsidP="004B4380">
      <w:pPr>
        <w:jc w:val="both"/>
        <w:rPr>
          <w:rFonts w:cs="Arial"/>
          <w:szCs w:val="20"/>
        </w:rPr>
      </w:pPr>
      <w:r w:rsidRPr="004B4380">
        <w:rPr>
          <w:rFonts w:cs="Arial"/>
          <w:szCs w:val="20"/>
        </w:rPr>
        <w:t xml:space="preserve">   В таком случае, как мы и говорили ранее, если человек или ангел использует закон Божий с какой-либо другой целью, кроме двух вышеизложенных, он извращает закон Божий, придавая ему такое значение и роль, которую Бог никогда не имел для него. Поэтому праведность Божья, которая через веру Иисуса Христа, даёт всё, что нужно, не правда ли? Она достаточна как сейчас, так и в течение какого периода времени? (Собрание: "Всегда") Совершенно верно. Как сейчас, так и всегда, праведность Христова даёт всё необходимое. Если это так, то мы можем знать для себя, что она принадлежит нам, на основании того, что Бог говорил нам в прошлый раз, на доказательствах, которые незыблимы и вечны, на доказательствах, которые доступны каждому человеку в этом мире, и которые говорят о том, что нам дана эта праведность, о которой свидетельствуют данные Богом свидетельства. </w:t>
      </w:r>
    </w:p>
    <w:p w:rsidR="00F652A0" w:rsidRPr="004B4380" w:rsidRDefault="00F652A0" w:rsidP="004B4380">
      <w:pPr>
        <w:jc w:val="both"/>
        <w:rPr>
          <w:rFonts w:cs="Arial"/>
          <w:szCs w:val="20"/>
        </w:rPr>
      </w:pPr>
      <w:r w:rsidRPr="004B4380">
        <w:rPr>
          <w:rFonts w:cs="Arial"/>
          <w:szCs w:val="20"/>
        </w:rPr>
        <w:t xml:space="preserve">   Всё это подготавливает нас для печати Божьей, то есть, праведности от Бога, для того, чтобы преобразовать нас от славы в славу, в тот же образ, и когда это произойдёт, что будет свидетельствовать об этом? (Собрание: "Суббота Господня") Верно. Суббота будет свидетельствовать об этом до самого конца. </w:t>
      </w:r>
    </w:p>
    <w:p w:rsidR="00F652A0" w:rsidRPr="004B4380" w:rsidRDefault="00F652A0" w:rsidP="004B4380">
      <w:pPr>
        <w:jc w:val="both"/>
        <w:rPr>
          <w:rFonts w:cs="Arial"/>
          <w:szCs w:val="20"/>
        </w:rPr>
      </w:pPr>
      <w:r w:rsidRPr="004B4380">
        <w:rPr>
          <w:rFonts w:cs="Arial"/>
          <w:szCs w:val="20"/>
        </w:rPr>
        <w:t xml:space="preserve">   Как говорил нам профессор Прескотт, только присутствие Христа может освятить и благословить это место. И когда присутствие Христа в своей полноте совершает то, что должно совершить на этом месте, тогда как можно назвать это место? Освящённым. Что же является признаком освящения? (Собрание: "Суббота") Совершенное освящение представляет собой совершенную работу Божью в душе. Когда эта совершенная работа Божья будет совершена в душе, закон Божий будет свидетельствовать и подтверждать это постоянно. Но какая особенная часть закона Божьего свидетельствует именно об этом, то есть о совершенном освящении народа Божьего? (Собрание: "Суббота Господня") Суббота является свидетельством, и даже основным свидетельством, и эти два свидетельства подтверждают происшедшее, и таким образом ставится печать. Работа по запечатлению закончена. </w:t>
      </w:r>
    </w:p>
    <w:p w:rsidR="00F652A0" w:rsidRPr="004B4380" w:rsidRDefault="00F652A0" w:rsidP="004B4380">
      <w:pPr>
        <w:jc w:val="both"/>
        <w:rPr>
          <w:rFonts w:cs="Arial"/>
          <w:szCs w:val="20"/>
        </w:rPr>
      </w:pPr>
      <w:r w:rsidRPr="004B4380">
        <w:rPr>
          <w:rFonts w:cs="Arial"/>
          <w:szCs w:val="20"/>
        </w:rPr>
        <w:t xml:space="preserve">   Братья, как мы можем при всех этих условиях избежать печати Божьей? Если не можем, то разве не настало время для запечатления прямо сейчас? (Собрание: "Да") И это всё совершается праведностью Божьей, которая через веру Иисуса Христа, не так ли? Да, сэр. Когда эта печать ставится, когда она принимается, тогда эти же свидетельства устоят во время язв, во время прохождения всех искушений и испытаний сатаны, действующего со всем могуществом и знамениями и чудесами ложными. Потому что обещание гласит: "И как ты сохранил слово терпения Моего, то и Я сохраню тебя от годины искушения, которая придет на всю вселенную, чтобы испытать живущих на земле."</w:t>
      </w:r>
    </w:p>
    <w:p w:rsidR="00F652A0" w:rsidRPr="004B4380" w:rsidRDefault="00F652A0" w:rsidP="004B4380">
      <w:pPr>
        <w:jc w:val="both"/>
        <w:rPr>
          <w:rFonts w:cs="Arial"/>
          <w:szCs w:val="20"/>
        </w:rPr>
      </w:pPr>
      <w:r w:rsidRPr="004B4380">
        <w:rPr>
          <w:rFonts w:cs="Arial"/>
          <w:szCs w:val="20"/>
        </w:rPr>
        <w:t xml:space="preserve">   По прохождению этого останется только вход в небесный город. Вход в небесный город. Слава Богу. </w:t>
      </w:r>
      <w:r w:rsidRPr="004B4380">
        <w:rPr>
          <w:rFonts w:cs="Arial"/>
          <w:szCs w:val="20"/>
        </w:rPr>
        <w:lastRenderedPageBreak/>
        <w:t xml:space="preserve">Нам предстоит пройти определённые испытания, но, братья, когда мы имеем эту праведность Христа, мы имеем то, что пройдёт каждое испытание. </w:t>
      </w:r>
    </w:p>
    <w:p w:rsidR="00F652A0" w:rsidRPr="004B4380" w:rsidRDefault="00F652A0" w:rsidP="004B4380">
      <w:pPr>
        <w:jc w:val="both"/>
        <w:rPr>
          <w:rFonts w:cs="Arial"/>
          <w:szCs w:val="20"/>
        </w:rPr>
      </w:pPr>
      <w:r w:rsidRPr="004B4380">
        <w:rPr>
          <w:rFonts w:cs="Arial"/>
          <w:szCs w:val="20"/>
        </w:rPr>
        <w:t xml:space="preserve">   И в тот день здесь будет два лагеря людей. К одному лагерю будут принадлежать те, кто после закрытия двери захотят войти вовнутрь, и скажут: "Господи, открой нам. Мы желаем войти." На это они слышат ответ: "Какое право вы имеете для входа сюда? Что вы сделали для этого? Каковы ваши аргументы?" - "О, мы знакомы с Тобой. Мы ели и пили в Твоём присутствии, и на улицах наших учил Ты. К тому же, мы пророчествовали во имя Твоё. Именем Твоим мы изгоняли бесов, и сделали много чудесных дел. Мы действительно совершили много удивительного. Господи, разве этого не достаточно? Открой дверь."</w:t>
      </w:r>
    </w:p>
    <w:p w:rsidR="00F652A0" w:rsidRPr="004B4380" w:rsidRDefault="00F652A0" w:rsidP="004B4380">
      <w:pPr>
        <w:jc w:val="both"/>
        <w:rPr>
          <w:rFonts w:cs="Arial"/>
          <w:szCs w:val="20"/>
        </w:rPr>
      </w:pPr>
      <w:r w:rsidRPr="004B4380">
        <w:rPr>
          <w:rFonts w:cs="Arial"/>
          <w:szCs w:val="20"/>
        </w:rPr>
        <w:t xml:space="preserve">   Каким будет ответ? "Отойдите от Меня, делающие беззаконие". Что они говорили? "Мы сделали много чудесных дел. Мы действительно совершали их. У нас всё в порядке. Мы праведны. Мы хорошие. Это правда. Поэтому мы имеем право здесь быть. Открой дверь." Но слово "мы" здесь не имеет никакого значения, не правда ли?</w:t>
      </w:r>
    </w:p>
    <w:p w:rsidR="00F652A0" w:rsidRPr="004B4380" w:rsidRDefault="00F652A0" w:rsidP="004B4380">
      <w:pPr>
        <w:jc w:val="both"/>
        <w:rPr>
          <w:rFonts w:cs="Arial"/>
          <w:szCs w:val="20"/>
        </w:rPr>
      </w:pPr>
      <w:r w:rsidRPr="004B4380">
        <w:rPr>
          <w:rFonts w:cs="Arial"/>
          <w:szCs w:val="20"/>
        </w:rPr>
        <w:t xml:space="preserve">   В тот день будет также другая группа людей - великое множество, которого никто из людей не может перечесть, - "из всех племен и колен, и народов и языков", и они войдут вовнутрь. И если кто-то спросит у них: "Что вы сделали для того, чтобы быть здесь? По какому праву вы здесь?", ответом будет следующее: </w:t>
      </w:r>
    </w:p>
    <w:p w:rsidR="00F652A0" w:rsidRPr="004B4380" w:rsidRDefault="00F652A0" w:rsidP="004B4380">
      <w:pPr>
        <w:jc w:val="both"/>
        <w:rPr>
          <w:rFonts w:cs="Arial"/>
          <w:szCs w:val="20"/>
        </w:rPr>
      </w:pPr>
      <w:r w:rsidRPr="004B4380">
        <w:rPr>
          <w:rFonts w:cs="Arial"/>
          <w:szCs w:val="20"/>
        </w:rPr>
        <w:t xml:space="preserve">   "О, я не сделал вообще ничего для того, чтобы заслужить это. Я грешник, зависимый только от благодати Господа. Я был таким жалким, я был в таком рабстве, что никто не мог освободить меня, кроме самого Господа, я был таким несчастным, что я мог только позволить Господу утешать меня, таким нищим, что я вынужден был постоянно просить всего у Господа, таким слепым, что никто кроме Господа не мог дать мне зрение, таким нагим, что никто не мог одеть меня, кроме самого Господа. Всё, что я могу предъявить, состоит только из того, что Иисус сделал для меня. Но Господь возлюбил меня. Когда в моей нищете и никчемности я обратился к Нему, Он спас Меня. Когда в моём несчастном положении мне нужно было утешение, Он утешал меня всё время. Когда в моей нищете я обращался к Нему, Он дал мне неизмеримые богатства. Когда в моей слепоте я просил Его показать мне путь, по которому мне идти, Он провёл меня по нужному пути и дал мне зрение. Когда я был таким нагим, что никто не мог одеть меня, Он дал мне эту одежду, которая на мне, и поэтому всё, что я могу предъявить, всё, что я должен предъявить как основания для моего входа сюда, любое основание для пропуска есть ни что иное, как то, что Он сделал для меня. Если этого не достаточно, то я не войду, и это будет абсолютно справедливо. Если я останусь за пределами небесного города, я не буду жаловаться и считать, что это несправедливо. Однако, разве этого не достаточно для входа и для получения небесного наследия?"</w:t>
      </w:r>
    </w:p>
    <w:p w:rsidR="00F652A0" w:rsidRPr="004B4380" w:rsidRDefault="00F652A0" w:rsidP="004B4380">
      <w:pPr>
        <w:jc w:val="both"/>
        <w:rPr>
          <w:rFonts w:cs="Arial"/>
          <w:szCs w:val="20"/>
        </w:rPr>
      </w:pPr>
      <w:r w:rsidRPr="004B4380">
        <w:rPr>
          <w:rFonts w:cs="Arial"/>
          <w:szCs w:val="20"/>
        </w:rPr>
        <w:t xml:space="preserve">    Но некто отвечает: "Вы знаете, мы здесь имеем некоторых свидетелей. Они желают быть полностью довольными, смотря на людей, входящих сюда. Мы имеем здесь десять экзаменаторов. Когда они смотрят на кого-то, и говорят, что он подходит, тогда этого человека пропускают. Готовы ли вы к тому, чтобы эти свидетели пришли и проверили вас?" И мы будем отвечать: "Да, конечно, потому что я желаю войти, и я с радостью пойду на любой экзамен, потому что даже если я и не пройду этот экзамен, я не буду жаловаться и роптать. Я всё равно потерян, если меня оставить одного и предоставить самому себе. "</w:t>
      </w:r>
    </w:p>
    <w:p w:rsidR="00F652A0" w:rsidRPr="004B4380" w:rsidRDefault="00F652A0" w:rsidP="004B4380">
      <w:pPr>
        <w:jc w:val="both"/>
        <w:rPr>
          <w:rFonts w:cs="Arial"/>
          <w:szCs w:val="20"/>
        </w:rPr>
      </w:pPr>
      <w:r w:rsidRPr="004B4380">
        <w:rPr>
          <w:rFonts w:cs="Arial"/>
          <w:szCs w:val="20"/>
        </w:rPr>
        <w:t xml:space="preserve">    Тогда мы услышим ответ: "Мы приглашаем их." Когда эти десять экзаменаторов войдут, они скажут: "Мы совершенно довольны этим человеком. Конечно же, спасение от своей нищеты было дано ему Господом, утешение, которое он получал всё время, во всей своей жалости, и которое было ему крайне необходимо, было дано Господом. Всё добро, которое он только имел, будучи нищим, всё было дано Господом, всё то видение, которое он имел в своей слепоте, пришло от Господа. И сейчас он видит в себе только то, что от Господа. Вся одежда, в которую он был одет, будучи нагим, была одета на него Господом. Господь соткал всю эту одежду, и она полностью божественна. Она принадлежит только Христу. Этот человек, несомненно, может войти." </w:t>
      </w:r>
    </w:p>
    <w:p w:rsidR="00F652A0" w:rsidRPr="004B4380" w:rsidRDefault="00F652A0" w:rsidP="004B4380">
      <w:pPr>
        <w:jc w:val="both"/>
        <w:rPr>
          <w:rFonts w:cs="Arial"/>
          <w:szCs w:val="20"/>
        </w:rPr>
      </w:pPr>
      <w:r w:rsidRPr="004B4380">
        <w:rPr>
          <w:rFonts w:cs="Arial"/>
          <w:szCs w:val="20"/>
        </w:rPr>
        <w:t xml:space="preserve">   (Собрание начинает петь: "Иисус уплатил за всё, всем я обязан только Ему, грех оставил несмываемый след, но Он омыл его, и я стал белее снега."</w:t>
      </w:r>
    </w:p>
    <w:p w:rsidR="00F652A0" w:rsidRPr="004B4380" w:rsidRDefault="00F652A0" w:rsidP="004B4380">
      <w:pPr>
        <w:jc w:val="both"/>
        <w:rPr>
          <w:rFonts w:cs="Arial"/>
          <w:szCs w:val="20"/>
        </w:rPr>
      </w:pPr>
      <w:r w:rsidRPr="004B4380">
        <w:rPr>
          <w:rFonts w:cs="Arial"/>
          <w:szCs w:val="20"/>
        </w:rPr>
        <w:t xml:space="preserve">   И тогда, братья, над воротами раздадутся звуки нежнейшей музыки, исполненной доброты и милости нашего Спасителя, и голос прозвучит изнутри: "Войдите, благословенные Господа" (Собрание: "Аминь") "Почему вы стоите там?" И ворота будут широко распахнуты, и мы будем иметь "свободный вход в вечное Царство Господа нашего и Спасителя Иисуса Христа."</w:t>
      </w:r>
    </w:p>
    <w:p w:rsidR="00F652A0" w:rsidRPr="004B4380" w:rsidRDefault="00F652A0" w:rsidP="004B4380">
      <w:pPr>
        <w:jc w:val="both"/>
        <w:rPr>
          <w:rFonts w:cs="Arial"/>
          <w:szCs w:val="20"/>
        </w:rPr>
      </w:pPr>
      <w:r w:rsidRPr="004B4380">
        <w:rPr>
          <w:rFonts w:cs="Arial"/>
          <w:szCs w:val="20"/>
        </w:rPr>
        <w:t xml:space="preserve">   Братья, Он является всецелым Спасителем. Он является моим Спасителем. Моя душа превозносит Господа. Моя душа возрадуется в Господе сегодня вечером. Я желаю сказать с Давидом, придите, и славьте Господа со мною и превознесём имя Его вместе. Он совершил полное примирение. Ничто не может быть высказано против нас, братья. Путь ясен. Дорога открыта. Праведность Христа восполняет всё нужды. Это и есть свет, радость и любовь, и вечное совершенство. </w:t>
      </w:r>
    </w:p>
    <w:p w:rsidR="00F652A0" w:rsidRPr="004B4380" w:rsidRDefault="00F652A0" w:rsidP="004B4380">
      <w:pPr>
        <w:jc w:val="both"/>
        <w:rPr>
          <w:rFonts w:cs="Arial"/>
          <w:szCs w:val="20"/>
        </w:rPr>
      </w:pPr>
      <w:r w:rsidRPr="004B4380">
        <w:rPr>
          <w:rFonts w:cs="Arial"/>
          <w:szCs w:val="20"/>
        </w:rPr>
        <w:t xml:space="preserve">   Разве не про нас написано в книге Исаии 60:1,2: "Восстань, светись, [Иерусалим], ибо пришел свет твой, и слава Господня взошла над тобою. Ибо вот, тьма покроет землю, и мрак - народы; а над тобою воссияет Господь, и слава Его явится над тобою. И придут народы к свету твоему, и цари - к восходящему над тобою сиянию." Братья, Он в состоянии совершить это. Он желает совершить это. </w:t>
      </w:r>
      <w:r w:rsidRPr="004B4380">
        <w:rPr>
          <w:rFonts w:cs="Arial"/>
          <w:szCs w:val="20"/>
        </w:rPr>
        <w:lastRenderedPageBreak/>
        <w:t>Позволим же Ему совершить это. (Собрание: "Аминь") Давайте же славить Его, когда Он совершает это.</w:t>
      </w:r>
    </w:p>
    <w:p w:rsidR="00F652A0" w:rsidRPr="004B4380" w:rsidRDefault="00F652A0" w:rsidP="004B4380">
      <w:pPr>
        <w:jc w:val="both"/>
        <w:rPr>
          <w:rFonts w:cs="Arial"/>
          <w:szCs w:val="20"/>
        </w:rPr>
      </w:pPr>
      <w:r w:rsidRPr="004B4380">
        <w:rPr>
          <w:rFonts w:cs="Arial"/>
          <w:szCs w:val="20"/>
        </w:rPr>
        <w:t xml:space="preserve">   Давайте прославим Господа. Пусть каждый в этом зале, желающий этого, выйдет вперёд. Я скажу "аминь" на каждое слово, потому что моя душа также славит Господа, братья. Моя душа также славит Его, братья, потому, что Он - мой Спаситель. Он совершил дело. Он совершил Своё удивительное дело. Он спас меня. Он спасает всех. Давайте же благодарить Его и дальше. </w:t>
      </w:r>
    </w:p>
    <w:p w:rsidR="00F652A0" w:rsidRPr="004B4380" w:rsidRDefault="00F652A0" w:rsidP="004B4380">
      <w:pPr>
        <w:jc w:val="both"/>
        <w:rPr>
          <w:rFonts w:cs="Arial"/>
          <w:szCs w:val="20"/>
        </w:rPr>
      </w:pPr>
      <w:r w:rsidRPr="004B4380">
        <w:rPr>
          <w:rFonts w:cs="Arial"/>
          <w:szCs w:val="20"/>
        </w:rPr>
        <w:t xml:space="preserve">   Профессор Прескотт: Времена отрады настали, братья. Дух Божий здесь. Откройте своё сердце. Откройте своё сердце. Откройте своё сердце в хвале и благодарении.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19.</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Сегодня мы начнём с первого стиха Откровения 14-й главы: "И взглянул я, и вот, Агнец стоит на горе Сионе, и с Ним сто сорок четыре тысячи, у которых имя Отца Его написано на челах." Это же число указывается в 4-м тексте 7-й главы, но я прочитаю с первого текста. "И после сего видел я четырех Ангелов, стоящих на четырех углах земли, держащих четыре ветра земли, чтобы не дул ветер ни на землю, ни на море, ни на какое дерево. 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 не делайте вреда ни земле, ни морю, ни деревам, доколе не положим печати на челах рабов Бога нашего. И я слышал число запечатленных: запечатленных было сто сорок четыре тысячи из всех колен сынов Израилевых."</w:t>
      </w:r>
    </w:p>
    <w:p w:rsidR="00F652A0" w:rsidRPr="004B4380" w:rsidRDefault="00F652A0" w:rsidP="004B4380">
      <w:pPr>
        <w:jc w:val="both"/>
        <w:rPr>
          <w:rFonts w:cs="Arial"/>
          <w:szCs w:val="20"/>
        </w:rPr>
      </w:pPr>
      <w:r w:rsidRPr="004B4380">
        <w:rPr>
          <w:rFonts w:cs="Arial"/>
          <w:szCs w:val="20"/>
        </w:rPr>
        <w:t xml:space="preserve">   Мы прочитали эти два текста для того, чтобы понять неразделимую связь между печатью Божьей и именем Божьим. 144000 имели имя их Отца на своих челах, и они были запечатлены печатью живого Бога на своих челах. Когда мы поймём, что означает имя Божье, мы будем знать, что означает печать Божья, потому что печатью Божьей будет то, что принесёт нам Его имя, то, что впишет это имя в наших умах, и поместит Его имя на нас и в нас. </w:t>
      </w:r>
    </w:p>
    <w:p w:rsidR="00F652A0" w:rsidRPr="004B4380" w:rsidRDefault="00F652A0" w:rsidP="004B4380">
      <w:pPr>
        <w:jc w:val="both"/>
        <w:rPr>
          <w:rFonts w:cs="Arial"/>
          <w:szCs w:val="20"/>
        </w:rPr>
      </w:pPr>
      <w:r w:rsidRPr="004B4380">
        <w:rPr>
          <w:rFonts w:cs="Arial"/>
          <w:szCs w:val="20"/>
        </w:rPr>
        <w:t xml:space="preserve">   А сейчас откройте, пожалуйста, Исход 3:13, 14. Эти тексты говорят об обращении Бога к Моисею в горящем кусте. Он послал Моисея избавить народ Божий из Египта: "И сказал Моисей Богу: вот, я приду к сынам Израилевым и скажу им: Бог отцов ваших послал меня к вам. А они скажут мне: как Ему имя? Что сказать мне им? Бог сказал Моисею: Я есмь Сущий. И сказал: так скажи сынам Израилевым: Сущий [Иегова] послал меня к вам." До этого Господь сказал Моисею только то, что мы читаем в шестом тексте: "И сказал: Я Бог отца твоего, Бог Авраама, Бог Исаака и Бог Иакова. Моисей закрыл лице свое, потому что боялся воззреть на Бога." И теперь Моисей спрашивает: "И сказал Моисей Богу: вот, я приду к сынам Израилевым и скажу им: Бог отцов ваших послал меня к вам. А они скажут мне: как Ему имя? Что сказать мне им? Бог сказал Моисею: Я есмь Сущий. И сказал: так скажи сынам Израилевым: Сущий [Иегова] послал меня к вам. И сказал еще Бог Моисею: так скажи сынам Израилевым: Господь, Бог отцов ваших, Бог Авраама, Бог Исаака и Бог Иакова послал меня к вам. Вот имя Мое на веки, и памятование о Мне из рода в род."</w:t>
      </w:r>
    </w:p>
    <w:p w:rsidR="00F652A0" w:rsidRPr="004B4380" w:rsidRDefault="00F652A0" w:rsidP="004B4380">
      <w:pPr>
        <w:jc w:val="both"/>
        <w:rPr>
          <w:rFonts w:cs="Arial"/>
          <w:szCs w:val="20"/>
        </w:rPr>
      </w:pPr>
      <w:r w:rsidRPr="004B4380">
        <w:rPr>
          <w:rFonts w:cs="Arial"/>
          <w:szCs w:val="20"/>
        </w:rPr>
        <w:t xml:space="preserve">   Каково Его имя? "Сущий" ("Я есть Тот, кто Я есть") Когда Он обратился к ним, они поняли, что это был Бог Авраама, Бог Исаака, и Бог Иакова, и Бог их отцов. Они знали о том, что их отцы имели Бога, которому они поклонялись. Этот народ слышал о Боге их отцов. Сейчас они вспомнили, хотя и смутно, Бога своих отцов, однако сейчас Он открывает им, что Богом их отцов Является Бог, чьё имя "Я есть Тот, кто Я есть", и "Вот имя Мое на веки, и памятование о Мне из рода в род."</w:t>
      </w:r>
    </w:p>
    <w:p w:rsidR="00F652A0" w:rsidRPr="004B4380" w:rsidRDefault="00F652A0" w:rsidP="004B4380">
      <w:pPr>
        <w:jc w:val="both"/>
        <w:rPr>
          <w:rFonts w:cs="Arial"/>
          <w:szCs w:val="20"/>
        </w:rPr>
      </w:pPr>
      <w:r w:rsidRPr="004B4380">
        <w:rPr>
          <w:rFonts w:cs="Arial"/>
          <w:szCs w:val="20"/>
        </w:rPr>
        <w:t xml:space="preserve">   Имя Божье и памятование о Нём идут вместе, не правда ли? Но как Ему имя? "Я есть", и всё? Нет. Ему имя не просто "Я есть", но "Я есть" что? "Я есть Тот, кто я есть") "Я есть Тот..." и в этом "Тот" есть нечто ценное. Как вы видите, для Господа недостаточно сказать человеку, что Он есть, но нам необходимо знать, что Он действительно является Тем, кем является, чтобы знание о Нём принесло нам какую-то пользу. Существование Бога - это ещё не всё, что нам необходимо знать о Нём. Необходимо знать не только, что Он существует, но и то, Кем Он является, и для чего Он существует, и какое это отношение имеет к нам. Поэтому Он не просто сказал: "Я есть, и это Моё имя". Он сказал: "Я есть Тот, кто Я есть". Это Его имя, и если мы будем знать его по-настоящему, мы должны знать не только то, что Он есть, но что Он является Тем, кто Он есть, и до тех пор, пока мы в этом не убедимся, мы не будем знать Его.</w:t>
      </w:r>
    </w:p>
    <w:p w:rsidR="00F652A0" w:rsidRPr="004B4380" w:rsidRDefault="00F652A0" w:rsidP="004B4380">
      <w:pPr>
        <w:jc w:val="both"/>
        <w:rPr>
          <w:rFonts w:cs="Arial"/>
          <w:szCs w:val="20"/>
        </w:rPr>
      </w:pPr>
      <w:r w:rsidRPr="004B4380">
        <w:rPr>
          <w:rFonts w:cs="Arial"/>
          <w:szCs w:val="20"/>
        </w:rPr>
        <w:t xml:space="preserve">     Та же мысль выражена в послании Евреям 11:6: "А без веры угодить Богу невозможно; ибо надобно, чтобы приходящий к Богу веровал, что Он есть, и ищущим Его воздает." В чём состоит награда для тех, кто ищет Его? Это Он Сам. Эта награда заключается в том, чтобы найти Его Самого, такого, как Он есть, а также всё то, что Он имеет. Но если бы мы имели всё, что имеет Бог, но не знали бы Его самого, не имели бы Его самого, какая бы нам от этого была польза? Видите ли, если бы мы имели всё, что имеет Он, и остались бы такими, какие мы есть, то мы были бы такими же существами, как дьявол, не правда ли? Дать человеку то, что имеет Бог, в то время, как он остаётся таким же, каким и был, - это было бы страшной ошибкой. Поэтому если Бог даст нам всё, что имеет, но не даст нам то, чем Он сам является, не даст нам Себя, то нам от этого не будет никакой пользы. Поэтому, когда Он даёт нам то, чем Он Сам является, отдаёт нам Себя, Свой характер, Свою природу, свои склонности и желания, то в таком случае мы можем успешно использовать как то, что Он нам даёт, </w:t>
      </w:r>
      <w:r w:rsidRPr="004B4380">
        <w:rPr>
          <w:rFonts w:cs="Arial"/>
          <w:szCs w:val="20"/>
        </w:rPr>
        <w:lastRenderedPageBreak/>
        <w:t>так и то, кем Он является, в страхе Божьем и для Его славы. Следовательно, такая же мысль содержится и там: мысль не только о том, что Он есть, но и о Том, что Он есть Тот, Кто Он есть, "ибо надобно, чтобы приходящий к Богу веровал, что Он есть", и что Он является Тем, кто Он есть.</w:t>
      </w:r>
    </w:p>
    <w:p w:rsidR="00F652A0" w:rsidRPr="004B4380" w:rsidRDefault="00F652A0" w:rsidP="004B4380">
      <w:pPr>
        <w:jc w:val="both"/>
        <w:rPr>
          <w:rFonts w:cs="Arial"/>
          <w:szCs w:val="20"/>
        </w:rPr>
      </w:pPr>
      <w:r w:rsidRPr="004B4380">
        <w:rPr>
          <w:rFonts w:cs="Arial"/>
          <w:szCs w:val="20"/>
        </w:rPr>
        <w:t xml:space="preserve">   Развивая эту мысль, зададим вопрос: Кем является Бог в первую очередь для всех и всего во вселенной? (Собрание: "Творец") Несомненно! Самая первая Его роль и значение для всего живого и неживого в этом мире - это роль Творца, потому что благодаря Ему всё существует. Он является автором всего. В таком случае, первой задачей для людей, ангелов и всех разумных существ является познание Его как Творца. Он говорит "Я есть Тот, кто Я есть". Самое первое, что понимает каждое разумное творение о Нём, о Его имени, и о том, Кто он есть, - это то, что Он является Творцом. Мы выяснили, "памятование" о Нём неразрывно связано с Его именем. И поэтому "Вот имя Мое на веки, и памятование о Мне из рода в род."</w:t>
      </w:r>
    </w:p>
    <w:p w:rsidR="00F652A0" w:rsidRPr="004B4380" w:rsidRDefault="00F652A0" w:rsidP="004B4380">
      <w:pPr>
        <w:jc w:val="both"/>
        <w:rPr>
          <w:rFonts w:cs="Arial"/>
          <w:szCs w:val="20"/>
        </w:rPr>
      </w:pPr>
      <w:r w:rsidRPr="004B4380">
        <w:rPr>
          <w:rFonts w:cs="Arial"/>
          <w:szCs w:val="20"/>
        </w:rPr>
        <w:t xml:space="preserve">   Откройте, пожалуйста, Иезекииля 20:20. Вы знакомы с этим текстом. "И святите субботы Мои, чтобы они были знамением между Мною и вами, дабы вы знали, что Я Господь Бог ваш." Знамением чего является суббота, на основании этого текста? Знамением того, что Он есть Господь Бог. Однако Его имя говорит не только о том, что Он существует. Оно говорит о гораздо большем. Но разве суббота, которая является знамением того, что Господь есть Бог, не является  также знамением того, что Он является Тем, кто Он есть? (Собрание: "Да") Подумайте об этом. Разве это не так? (Собрание: "Да, сэр") Суббота является знамением того, что Он есть истинный Бог, и Он сказал нам о том, Кем Он является. Поэтому суббота является знамением как того, что Бог есть, так и того, Кто Он есть и Кем является. Так ли это? (Собрание: "Да, сэр") Понимая, что Его имя - "Я есть Тот, кто Я есть", понимая, что суббота является знамением того, что Он является Тем, кто Он есть, разве мы не приходим к выводу о том, что Его имя, как и "памятование" о Нём, является вечным? Он дал нам субботу. "Помни день субботний, чтобы святить его." Он дал её как памятник того, что Он есть Господь. Следовательно, как Он говорит, "Вот имя Мое на веки." Это и есть его "памятование". </w:t>
      </w:r>
    </w:p>
    <w:p w:rsidR="00F652A0" w:rsidRPr="004B4380" w:rsidRDefault="00F652A0" w:rsidP="004B4380">
      <w:pPr>
        <w:jc w:val="both"/>
        <w:rPr>
          <w:rFonts w:cs="Arial"/>
          <w:szCs w:val="20"/>
        </w:rPr>
      </w:pPr>
      <w:r w:rsidRPr="004B4380">
        <w:rPr>
          <w:rFonts w:cs="Arial"/>
          <w:szCs w:val="20"/>
        </w:rPr>
        <w:t xml:space="preserve">   (Голос: "Пожалуйста, повторите это") Хорошо. Давайте вернёмся к самому началу. Господь велит нам "помнить" и "святить" субботний день, и именно это должно быть знамением. Не сам субботний день является знамением истинного Бога. Сам субботний день не имеет никакого значения. Человек, соблюдающий субботу как день, а не как субботу покоя, может делать это, не зная Господа также, как он может соблюдать и воскресенье. Но никто не может соблюдать истинный субботний покой, не зная Господа. В мире можно выделить три вида религиозных людей, соблюдающих определённый день: Соблюдающие воскресный день, соблюдающие субботний день, и соблюдающие истинный субботний покой. Бог желает иметь отношения с соблюдающими истинный субботний покой. Однако существует много тех, кто соблюдает субботний день под видом соблюдающих истинный субботний покой. В этом заключается обман этих последних дней. </w:t>
      </w:r>
    </w:p>
    <w:p w:rsidR="00F652A0" w:rsidRPr="004B4380" w:rsidRDefault="00F652A0" w:rsidP="004B4380">
      <w:pPr>
        <w:jc w:val="both"/>
        <w:rPr>
          <w:rFonts w:cs="Arial"/>
          <w:szCs w:val="20"/>
        </w:rPr>
      </w:pPr>
      <w:r w:rsidRPr="004B4380">
        <w:rPr>
          <w:rFonts w:cs="Arial"/>
          <w:szCs w:val="20"/>
        </w:rPr>
        <w:t xml:space="preserve">   "Святите субботы Мои, чтобы они были знамением." Вот с чего нам нужно начать. Суббота является  знамением, которое Он установил для нас, которое Он сам дал, "...чтобы вы знали, что Я Господь, Бог ваш". Суббота является знаком того, что Он является Господом Богом. Он является Богом не только в смысле Своего существования, но в том смысле, что Он является Тем, Кем является, ибо в этом заключается значение Его имени. Понимаете? "Я есть Тот, Кто Я есть", Господь Бог. Суббота является знаком того, что Он - Господь Бог. Поэтому суббота является знаком того, что Он есть, а также того, что Он является Тем, Кто Он есть. Но Его имя, как Он сам сказал, - "Я есть Тот, Кто Я есть". "Вот имя Мое на веки, и памятование о Мне из рода в род." Тогда я спрошу: что является знаком того, что Он есть Тот, Кто Он есть? (Собрание: "Суббота") Но Он же и говорит: "Суббота является моим "памятованием", "памятными соделал Он чудеса Свои", и так далее. Разве не ясно, что знамение того, что Он является Тем, Кто Он есть, является Его знамением навсегда и содержит Его имя? Нужно ли мне повторить это ещё раз? (Голос: "Нет, я понимаю") Понимаете ли вы это сейчас? (Собрание: "Да, сэр.") </w:t>
      </w:r>
    </w:p>
    <w:p w:rsidR="00F652A0" w:rsidRPr="004B4380" w:rsidRDefault="00F652A0" w:rsidP="004B4380">
      <w:pPr>
        <w:jc w:val="both"/>
        <w:rPr>
          <w:rFonts w:cs="Arial"/>
          <w:szCs w:val="20"/>
        </w:rPr>
      </w:pPr>
      <w:r w:rsidRPr="004B4380">
        <w:rPr>
          <w:rFonts w:cs="Arial"/>
          <w:szCs w:val="20"/>
        </w:rPr>
        <w:t xml:space="preserve">   Хорошо, давайте продолжим. Если суббота является знамением того, что Бог есть, и что Он является Тем, кем является, а в первую очередь Он - Творец, в таком случае суббота в первую очередь является знамением того, что Он - Творец. Но является ли это единственной ролью субботы? Нет, потому что Бог представляет Собой нечто большее, чем только Творец. Большее не в смысле отличия от того, что Он Творец, а в том, что в Нём, как в Творце, заключено нечто большее, как говорит Священное Писание, чтобы мы могли познавать Его полнее таким, какой Он есть. Откроем Исход 31:17: "это - знамение между Мною и сынами Израилевыми на веки, потому что в шесть дней сотворил Господь небо и землю, а в день седьмой почил и покоился." Суббота - это знамение, "чтобы вы знали, что Я - Господь, Бог ваш." В чём же само знамение? Знамение не в том, что "в шесть дней сотворил Господь небо и землю, а в день седьмой почил и покоился." Знамение в том, что именно Он это совершил, это знамение того, что в этом деле именно Он проявил Себя. Правда ли это? (Голос: "Да") </w:t>
      </w:r>
    </w:p>
    <w:p w:rsidR="00F652A0" w:rsidRPr="004B4380" w:rsidRDefault="00F652A0" w:rsidP="004B4380">
      <w:pPr>
        <w:jc w:val="both"/>
        <w:rPr>
          <w:rFonts w:cs="Arial"/>
          <w:szCs w:val="20"/>
        </w:rPr>
      </w:pPr>
      <w:r w:rsidRPr="004B4380">
        <w:rPr>
          <w:rFonts w:cs="Arial"/>
          <w:szCs w:val="20"/>
        </w:rPr>
        <w:t xml:space="preserve">   Теперь совместим всё это. Суббота является знамением того, что Он является Господом, потому что "в шесть дней" именно Он "создал небо и землю". В таком случае, во-первых, Бог является Творцом. Во-первых, Бог есть Творец. Первое, о чём говорит суббота, знаменуя то, Кем Он является, что Он - Творец. Но заповедь о субботе гласит: "Помни день субботний, чтобы святить его; шесть дней </w:t>
      </w:r>
      <w:r w:rsidRPr="004B4380">
        <w:rPr>
          <w:rFonts w:cs="Arial"/>
          <w:szCs w:val="20"/>
        </w:rPr>
        <w:lastRenderedPageBreak/>
        <w:t>работай и делай всякие дела твои, а день седьмой - суббота Господу, Богу твоему: не делай в оный никакого дела... ибо в шесть дней создал Господь небо и землю, море и все, что в них, а в день седьмой почил; посему благословил Господь день субботний и освятил его."</w:t>
      </w:r>
    </w:p>
    <w:p w:rsidR="00F652A0" w:rsidRPr="004B4380" w:rsidRDefault="00F652A0" w:rsidP="004B4380">
      <w:pPr>
        <w:jc w:val="both"/>
        <w:rPr>
          <w:rFonts w:cs="Arial"/>
          <w:szCs w:val="20"/>
        </w:rPr>
      </w:pPr>
      <w:r w:rsidRPr="004B4380">
        <w:rPr>
          <w:rFonts w:cs="Arial"/>
          <w:szCs w:val="20"/>
        </w:rPr>
        <w:t xml:space="preserve">   Помни день субботний. Чем является субботний день? Как мы уже читали в 20-й главе Иезекииля, это "знамение, чтобы вы знали, что я Господь". Помни то, что знаменует и говорит о том, что Я Бог. Нам следует помнить то, что знаменует тот факт, что Он есть Бог. Разве не является суббота тем "памятованием", которое напоминает людям о Нём? Ведь памятник, или "памятование" предназначено для того, чтобы напоминать. Бог желает, чтобы его творение вспоминало о Нём, и Он предусмотрел то, что и будет помогать в этом. И сейчас Он велит нам "помнить о том, что будет содействовать в этом". </w:t>
      </w:r>
    </w:p>
    <w:p w:rsidR="00F652A0" w:rsidRPr="004B4380" w:rsidRDefault="00F652A0" w:rsidP="004B4380">
      <w:pPr>
        <w:jc w:val="both"/>
        <w:rPr>
          <w:rFonts w:cs="Arial"/>
          <w:szCs w:val="20"/>
        </w:rPr>
      </w:pPr>
      <w:r w:rsidRPr="004B4380">
        <w:rPr>
          <w:rFonts w:cs="Arial"/>
          <w:szCs w:val="20"/>
        </w:rPr>
        <w:t xml:space="preserve">   Суть заключается в следующем: Нам велено помнить то, что содействует "памятованию" Его, или другими словами, что напоминает о Нём. Когда познание о Нём всплывает в нашем уме, Он царит там не только как Существующий, но и как Тот, Кем Он является на самом деле. Когда же Он, такой, какой Он есть, царит в вашем уме, то с этим связано и Его имя, не так ли? Где находится это имя? (Собрание: "На челе") "Умом своим служу закону Божьему". Видите? Бог желает пребывать в умах людей. А суббота и приносит Его Самого, а не просто теорию о Нём. Она приносит Его Самого в наши умы, в наше "памятование", потому что суббота является знамением, "что Я Господь, Бог твой". И сейчас, говорит Господь, помните это знамение, помните то, что знаменует и приносит в ваши умы Меня Самого, приносит в твою душу Господа Бога твоего. Он есть Тот, Кто Он есть. В наше "памятование" приносится Он как Тот, Кем Он является. В этом суть. Разве суббота не является "памятованием" о Нём?</w:t>
      </w:r>
    </w:p>
    <w:p w:rsidR="00F652A0" w:rsidRPr="004B4380" w:rsidRDefault="00F652A0" w:rsidP="004B4380">
      <w:pPr>
        <w:jc w:val="both"/>
        <w:rPr>
          <w:rFonts w:cs="Arial"/>
          <w:szCs w:val="20"/>
        </w:rPr>
      </w:pPr>
      <w:r w:rsidRPr="004B4380">
        <w:rPr>
          <w:rFonts w:cs="Arial"/>
          <w:szCs w:val="20"/>
        </w:rPr>
        <w:t xml:space="preserve">   Само назначение памятника, сама его цель заключается в том, чтобы напомнить о чём-то, с чем связан этот памятник. Если это так, то мы можем быть уверенными, что Имя Божье и Его памятник, Его субботу, невозможно отделить друг от друга. Следовательно, когда Он сказал Моисею: "Я есмь Тот, Кто Я есмь", Он тем самым сказал о Своём имени навсегда, и это является "памятованием" о Нём во все роды; потому что памятник приносит Его в наши умы, и принося в наши умы Его, и то, Кем Он является, Бог вселяется в наши умы под Своим настоящим именем, и таким образом, имя Отца в умах таких людей является печатью живого Бога на их челах. </w:t>
      </w:r>
    </w:p>
    <w:p w:rsidR="00F652A0" w:rsidRPr="004B4380" w:rsidRDefault="00F652A0" w:rsidP="004B4380">
      <w:pPr>
        <w:jc w:val="both"/>
        <w:rPr>
          <w:rFonts w:cs="Arial"/>
          <w:szCs w:val="20"/>
        </w:rPr>
      </w:pPr>
      <w:r w:rsidRPr="004B4380">
        <w:rPr>
          <w:rFonts w:cs="Arial"/>
          <w:szCs w:val="20"/>
        </w:rPr>
        <w:t xml:space="preserve">   Первое, о чём знаменует суббота - это Бог-Творец. Однако об этом мы также узнаём "из рассматривания творений". Это является признаком того, что Он является Господом, потому что Он создал всё это. Следовательно, суббота является знаком и памятником Господа Бога, который явил Себя в деле творения. </w:t>
      </w:r>
    </w:p>
    <w:p w:rsidR="00F652A0" w:rsidRPr="004B4380" w:rsidRDefault="00F652A0" w:rsidP="004B4380">
      <w:pPr>
        <w:jc w:val="both"/>
        <w:rPr>
          <w:rFonts w:cs="Arial"/>
          <w:szCs w:val="20"/>
        </w:rPr>
      </w:pPr>
      <w:r w:rsidRPr="004B4380">
        <w:rPr>
          <w:rFonts w:cs="Arial"/>
          <w:szCs w:val="20"/>
        </w:rPr>
        <w:t xml:space="preserve">   Давайте немного почитаем о том, как Он проявил Себя в деле творения. Евреям 1:1,2: "Бог, многократно и многообразно говоривший издревле отцам в пророках, 2 в последние дни сии говорил нам в Сыне, Которого поставил наследником всего, чрез Которого и веки сотворил." Прочитаем также первые строки Евангелия от Иоанна: "В начале было Слово, и Слово было у Бога, и Слово было Бог. Оно было в начале у Бога. Все чрез Него начало быть, и без Него ничто не начало быть, что начало быть." А сейчас 14-й текст: "И Слово стало плотию, и обитало с нами..." </w:t>
      </w:r>
    </w:p>
    <w:p w:rsidR="00F652A0" w:rsidRPr="004B4380" w:rsidRDefault="00F652A0" w:rsidP="004B4380">
      <w:pPr>
        <w:jc w:val="both"/>
        <w:rPr>
          <w:rFonts w:cs="Arial"/>
          <w:szCs w:val="20"/>
        </w:rPr>
      </w:pPr>
      <w:r w:rsidRPr="004B4380">
        <w:rPr>
          <w:rFonts w:cs="Arial"/>
          <w:szCs w:val="20"/>
        </w:rPr>
        <w:t xml:space="preserve">   Мы прочитаем ещё один текст, который говорит о том же, но немного по другому. Ефесянам 3:9, последняя часть стиха: "Бог, создавший всё Иисусом Христом."</w:t>
      </w:r>
    </w:p>
    <w:p w:rsidR="00F652A0" w:rsidRPr="004B4380" w:rsidRDefault="00F652A0" w:rsidP="004B4380">
      <w:pPr>
        <w:jc w:val="both"/>
        <w:rPr>
          <w:rFonts w:cs="Arial"/>
          <w:szCs w:val="20"/>
        </w:rPr>
      </w:pPr>
      <w:r w:rsidRPr="004B4380">
        <w:rPr>
          <w:rFonts w:cs="Arial"/>
          <w:szCs w:val="20"/>
        </w:rPr>
        <w:t xml:space="preserve">    Бог в деле творения проявил Себя в Иисусе Христе и через Иисуса Христа. Правда ли это? (Собрание: "Да") В таком случае, будет ли человек, не знающий Иисуса Христа, иметь верное представление о деле творения и о самом творении? (Собрание: "Нет") Совершенно верно. Он не найдёт Бога в делах творения, он не найдёт там истину о Боге, потому что Бог в деле творения проявился во Христе.  </w:t>
      </w:r>
    </w:p>
    <w:p w:rsidR="00F652A0" w:rsidRPr="004B4380" w:rsidRDefault="00F652A0" w:rsidP="004B4380">
      <w:pPr>
        <w:jc w:val="both"/>
        <w:rPr>
          <w:rFonts w:cs="Arial"/>
          <w:szCs w:val="20"/>
        </w:rPr>
      </w:pPr>
      <w:r w:rsidRPr="004B4380">
        <w:rPr>
          <w:rFonts w:cs="Arial"/>
          <w:szCs w:val="20"/>
        </w:rPr>
        <w:t xml:space="preserve">   Далее. Как Он проявил Себя во Христе в деле творения? Если спросить точнее, как Он проявил Себя в самом процессе создания мира? Мы размышляем сейчас о происхождении всего. Проявил ли Он Себя во Христе в процессе творения? Псалтирь: 32:6,9 "Словом Господа сотворены небеса, и духом уст Его - все воинство их: Он собрал, будто груды, морские воды, положил бездны в хранилищах. Да боится Господа вся земля; да трепещут пред Ним все живущие во вселенной, ибо Он сказал, - и сделалось; Он повелел, - и явилось." Так всё и было. </w:t>
      </w:r>
    </w:p>
    <w:p w:rsidR="00F652A0" w:rsidRPr="004B4380" w:rsidRDefault="00F652A0" w:rsidP="004B4380">
      <w:pPr>
        <w:jc w:val="both"/>
        <w:rPr>
          <w:rFonts w:cs="Arial"/>
          <w:szCs w:val="20"/>
        </w:rPr>
      </w:pPr>
      <w:r w:rsidRPr="004B4380">
        <w:rPr>
          <w:rFonts w:cs="Arial"/>
          <w:szCs w:val="20"/>
        </w:rPr>
        <w:t xml:space="preserve">   Евреям 11:3: "Верою познаем, что веки устроены словом Божиим, так что из невидимого произошло видимое." На данный момент мы выяснили, что первое из того, что нужно знать о таком Боге, каким Он является, это то, что Он проявлял Себя в деле творения. Но в деле творения Бог проявлял Себя именно в Иисусе Христе, и Бог проявлялся в Иисусе Христе посредством Своего слова. Это слово, которым Он создал всё, имеет в самом себе силу наделить существованием то, что прежде не существовало, и не было видимым, по причине своего отсутствия. Понимаете? "миры были созданы словом Божьим, так что из невидимого произошло видимое" После того, как Бог сказал Своё слово, появилось то, что не было видимо. До этого никто не мог этого видеть. Если это так, то в Его слове, которое Он произносит в Иисусе Христе, есть сила, способная творить миры. Другими словами, эта сила способна создать то, что Он называет в своём слове, которое Он произносит. То есть, Бог может назвать существующим то, чего не существует, и при этом не солгать. Человек, называя существующим то, чего не существует, не имеет в своём слове способности создать то, что он </w:t>
      </w:r>
      <w:r w:rsidRPr="004B4380">
        <w:rPr>
          <w:rFonts w:cs="Arial"/>
          <w:szCs w:val="20"/>
        </w:rPr>
        <w:lastRenderedPageBreak/>
        <w:t xml:space="preserve">называет как существующее, и поэтому он в таком случае обманывает. </w:t>
      </w:r>
    </w:p>
    <w:p w:rsidR="00F652A0" w:rsidRPr="004B4380" w:rsidRDefault="00F652A0" w:rsidP="004B4380">
      <w:pPr>
        <w:jc w:val="both"/>
        <w:rPr>
          <w:rFonts w:cs="Arial"/>
          <w:szCs w:val="20"/>
        </w:rPr>
      </w:pPr>
      <w:r w:rsidRPr="004B4380">
        <w:rPr>
          <w:rFonts w:cs="Arial"/>
          <w:szCs w:val="20"/>
        </w:rPr>
        <w:t xml:space="preserve">   Многие люди так поступают. Они говорят о несуществующем как о существующем, но они лгут. Причина того, что они лгут, заключается в том, что в них, или в их слове, нет способности что-то создать. Они с радостью сделали бы это. Они с радостью превратили бы в реальность то, о чём они говорят, но это невозможно, а они всё-таки называют эти вещи существующими. Но это всё ложь, несмотря на всё их желание, чтобы это было правдой. В их слове нет никакой силы создать то, что они задумали в своём уме, когда они произносят это слово. </w:t>
      </w:r>
    </w:p>
    <w:p w:rsidR="00F652A0" w:rsidRPr="004B4380" w:rsidRDefault="00F652A0" w:rsidP="004B4380">
      <w:pPr>
        <w:jc w:val="both"/>
        <w:rPr>
          <w:rFonts w:cs="Arial"/>
          <w:szCs w:val="20"/>
        </w:rPr>
      </w:pPr>
      <w:r w:rsidRPr="004B4380">
        <w:rPr>
          <w:rFonts w:cs="Arial"/>
          <w:szCs w:val="20"/>
        </w:rPr>
        <w:t xml:space="preserve">   Но Бог не такой. Мысли, которые Он имеет в Своём уме, выражаются в слове, слово производит то, что было у Него в мыслях. Творческая сила, божественная власть сокрыты в слове, которое Бог произносит. Следовательно, когда не было никаких миров, Бог в Иисусе Христе сказал, и эти миры появились, и они до сих пор существуют, потому что Он сказал Своё слово. </w:t>
      </w:r>
    </w:p>
    <w:p w:rsidR="00F652A0" w:rsidRPr="004B4380" w:rsidRDefault="00F652A0" w:rsidP="004B4380">
      <w:pPr>
        <w:jc w:val="both"/>
        <w:rPr>
          <w:rFonts w:cs="Arial"/>
          <w:szCs w:val="20"/>
        </w:rPr>
      </w:pPr>
      <w:r w:rsidRPr="004B4380">
        <w:rPr>
          <w:rFonts w:cs="Arial"/>
          <w:szCs w:val="20"/>
        </w:rPr>
        <w:t xml:space="preserve">   Давайте прочитаем два текста, которые содержат в себе эти истины. Слово, которое изрекает Бог, не только создаёт то, что было у Него в мыслях, но и поддерживает существование этого, после того, как оно было создано, и хранит то, что было создано, на своём месте. Я бы хотел, чтобы мы увидели, что слово, которое изрекает Бог, имеет всю эту силу в себе. </w:t>
      </w:r>
    </w:p>
    <w:p w:rsidR="00F652A0" w:rsidRPr="004B4380" w:rsidRDefault="00F652A0" w:rsidP="004B4380">
      <w:pPr>
        <w:jc w:val="both"/>
        <w:rPr>
          <w:rFonts w:cs="Arial"/>
          <w:szCs w:val="20"/>
        </w:rPr>
      </w:pPr>
      <w:r w:rsidRPr="004B4380">
        <w:rPr>
          <w:rFonts w:cs="Arial"/>
          <w:szCs w:val="20"/>
        </w:rPr>
        <w:t xml:space="preserve">   Откроем Колоссянам 1:14-17. Здесь апостол говорит о Христе, Сыне Божьем, "в Котором мы имеем искупление Кровию Его и прощение грехов, Который есть образ Бога невидимого, рожденный прежде всякой твари; ибо Им создано все, что на небесах и что на земле, видимое и невидимое: престолы ли, господства ли, начальства ли, власти ли, - все Им и для Него создано; и Он есть прежде всего, и все Им стоит", или, другими словами, всё Им поддерживается и хранится на своих местах. </w:t>
      </w:r>
    </w:p>
    <w:p w:rsidR="00F652A0" w:rsidRPr="004B4380" w:rsidRDefault="00F652A0" w:rsidP="004B4380">
      <w:pPr>
        <w:jc w:val="both"/>
        <w:rPr>
          <w:rFonts w:cs="Arial"/>
          <w:szCs w:val="20"/>
        </w:rPr>
      </w:pPr>
      <w:r w:rsidRPr="004B4380">
        <w:rPr>
          <w:rFonts w:cs="Arial"/>
          <w:szCs w:val="20"/>
        </w:rPr>
        <w:t xml:space="preserve">   Что создало их? Что создало этот мир таким, как он есть? Сила Его слова. (Голос: "Он повелел, и явилось.") Мир достаточно большой. Он разнообразный и состоит из множества творений, наполняющих его, но когда Он сказал, весь этот мир появился вместе со всем тем, что его наполняет. Слово, которое произвело этот мир, также и поддерживает его существование в том виде, который он имеет.</w:t>
      </w:r>
    </w:p>
    <w:p w:rsidR="00F652A0" w:rsidRPr="004B4380" w:rsidRDefault="00F652A0" w:rsidP="004B4380">
      <w:pPr>
        <w:jc w:val="both"/>
        <w:rPr>
          <w:rFonts w:cs="Arial"/>
          <w:szCs w:val="20"/>
        </w:rPr>
      </w:pPr>
      <w:r w:rsidRPr="004B4380">
        <w:rPr>
          <w:rFonts w:cs="Arial"/>
          <w:szCs w:val="20"/>
        </w:rPr>
        <w:t xml:space="preserve">   Следующая мысль содержится в Евреям 1:1-3: "Бог, многократно и многообразно говоривший издревле отцам в пророках, в последние дни сии говорил нам в Сыне, Которого поставил наследником всего, чрез Которого и веки сотворил. Сей, будучи сияние славы и образ ипостаси Его и держа все словом силы Своей..." Что поддерживает существование всего творения с момента его появления? (Собрание: "Слово силы Его") Должен ли Он был с момента сотворения мира продолжать говорить нечто, то есть изрекать слова, для того, чтобы с тех пор поддерживать всё на своих местах? (Собрание: "Нет") Необходимо ли Ему продолжать изрекать Своё слово для того, чтобы миры и планеты оставались на своих местах и на своих орбитах? Нет. Слово, которое создало их в самом начале, имеет в себе творческую силу, которая поддерживает существование и функционирование всего творения. </w:t>
      </w:r>
    </w:p>
    <w:p w:rsidR="00F652A0" w:rsidRPr="004B4380" w:rsidRDefault="00F652A0" w:rsidP="004B4380">
      <w:pPr>
        <w:jc w:val="both"/>
        <w:rPr>
          <w:rFonts w:cs="Arial"/>
          <w:szCs w:val="20"/>
        </w:rPr>
      </w:pPr>
      <w:r w:rsidRPr="004B4380">
        <w:rPr>
          <w:rFonts w:cs="Arial"/>
          <w:szCs w:val="20"/>
        </w:rPr>
        <w:t xml:space="preserve">   2-е Петра 3:1-7: "Это уже второе послание пишу к вам, возлюбленные; в них напоминанием возбуждаю ваш чистый смысл..." О чём напоминает нам апостол? О словах, которые были сказаны прежде святыми пророками. Для чего нам необходимо помнить эти слова? Потому что Он желает нам найти ценность в этих словах, и, вспоминая о них, обрести в наших умах, в нашей жизни, силу и власть этих слов. Потому что слова, сказанные пророками, были словами Божьими, которые они изрекали, "Духом Христовым, пребывающим в них, когда они предсказывали страдания Христа и последующую за ними славу."</w:t>
      </w:r>
    </w:p>
    <w:p w:rsidR="00F652A0" w:rsidRPr="004B4380" w:rsidRDefault="00F652A0" w:rsidP="004B4380">
      <w:pPr>
        <w:jc w:val="both"/>
        <w:rPr>
          <w:rFonts w:cs="Arial"/>
          <w:szCs w:val="20"/>
        </w:rPr>
      </w:pPr>
      <w:r w:rsidRPr="004B4380">
        <w:rPr>
          <w:rFonts w:cs="Arial"/>
          <w:szCs w:val="20"/>
        </w:rPr>
        <w:t xml:space="preserve">   Помня об этих словах, и имея "заповедь Господа и Спасителя, преданную Апостолами вашими", мы знаем, "что в последние дни явятся наглые ругатели, поступающие по собственным своим похотям и говорящие: где обетование пришествия Его? Ибо с тех пор, как стали умирать отцы, от начала творения, все остается так же. Думающие так не знают..." То есть, люди, которые говорят так, утверждая, что всё продолжает существовать так же естественно, как и в начале своего существования, они пребывают в сознательном невежестве о том, что "что вначале словом Божиим небеса и земля составлены из воды и водою: потому тогдашний мир погиб, быв потоплен водою."</w:t>
      </w:r>
    </w:p>
    <w:p w:rsidR="00F652A0" w:rsidRPr="004B4380" w:rsidRDefault="00F652A0" w:rsidP="004B4380">
      <w:pPr>
        <w:jc w:val="both"/>
        <w:rPr>
          <w:rFonts w:cs="Arial"/>
          <w:szCs w:val="20"/>
        </w:rPr>
      </w:pPr>
      <w:r w:rsidRPr="004B4380">
        <w:rPr>
          <w:rFonts w:cs="Arial"/>
          <w:szCs w:val="20"/>
        </w:rPr>
        <w:t xml:space="preserve">   Посредством чего этот мир был наполнен водою? (Собрание: "Словом Божьим") Совершенно верно. Бог произнёс Своё слово. "А нынешние небеса и земля, содержимые тем же Словом, сберегаются огню..." К чему тут привлекается наше внимание в отношении слова, которое Он желает нам помнить? Он желает, чтобы мы понимали силу Божьих слов, потому что Его слово сотворило миры, это же слово поддерживает существование этих миров, это же слово совершило потоп, это же слово спасло человечество от потопа, и это же слово до сих пор поддерживает существование нашего мира. Это слово, которое может произвести миры и воссоздать миры, это слово Бог желает нам хранить в наших умах, чтобы мы могли знать силу этого слова. </w:t>
      </w:r>
    </w:p>
    <w:p w:rsidR="00F652A0" w:rsidRPr="004B4380" w:rsidRDefault="00F652A0" w:rsidP="004B4380">
      <w:pPr>
        <w:jc w:val="both"/>
        <w:rPr>
          <w:rFonts w:cs="Arial"/>
          <w:szCs w:val="20"/>
        </w:rPr>
      </w:pPr>
      <w:r w:rsidRPr="004B4380">
        <w:rPr>
          <w:rFonts w:cs="Arial"/>
          <w:szCs w:val="20"/>
        </w:rPr>
        <w:t xml:space="preserve">   Во всех этих текстах мы видим ту же истину о слове, создавшем всё, поддерживающем существование всего, хранящим всё на своих местах, до тех пор, пока Бог не произнесёт Своё слово опять. Когда же Он произнесёт своё слово опять, тогда всё распадётся, потому что когда придёт тот день, "и из храма небесного от престола раздастся громкий голос, говорящий: совершилось!", тогда "произошли молнии, громы и голоса, и сделалось великое землетрясение, какого не бывало с тех пор, как люди на земле. Такое землетрясение! Так великое!... И всякий остров убежал, и гор не стало", и </w:t>
      </w:r>
      <w:r w:rsidRPr="004B4380">
        <w:rPr>
          <w:rFonts w:cs="Arial"/>
          <w:szCs w:val="20"/>
        </w:rPr>
        <w:lastRenderedPageBreak/>
        <w:t xml:space="preserve">города и народы пали, "и небо скрылось, свившись как свиток". Я скажу вам, что когда придёт тот день, то те, кто будут знать слово, совершающее всё это, будут в полной безопасности. Потому что, если это слово, создавшее всё это, является моей опорой, если это слово является моим основанием, если само это слово является моей уверенностью, то, даже если вся земля разрушится, я буду знать, что Его слово живо и действенно, и поэтому всё будет в порядке. </w:t>
      </w:r>
    </w:p>
    <w:p w:rsidR="00F652A0" w:rsidRPr="004B4380" w:rsidRDefault="00F652A0" w:rsidP="004B4380">
      <w:pPr>
        <w:jc w:val="both"/>
        <w:rPr>
          <w:rFonts w:cs="Arial"/>
          <w:szCs w:val="20"/>
        </w:rPr>
      </w:pPr>
      <w:r w:rsidRPr="004B4380">
        <w:rPr>
          <w:rFonts w:cs="Arial"/>
          <w:szCs w:val="20"/>
        </w:rPr>
        <w:t xml:space="preserve">   Бог проявился во Христе посредством Своего слова в деле творения и до сих пор проявляется в деле поддержания жизни этого творения. Бог и есть та "гравитация" в Иисусе Христе. Учёные говорят нам, что закон гравитации поддерживает наш мир. Но что такое гравитация? "Это то, что поддерживает наш мир." – говорят учёные. Есть лучший ответ на этот вопрос. Ответом будет гравитация, закон гравитации, который всё держит на своих местах. Но что такое гравитация? Это сила Бога, проявленная в Иисусе Христе при сотворении мира. Вот что такое гравитация. </w:t>
      </w:r>
    </w:p>
    <w:p w:rsidR="00F652A0" w:rsidRPr="004B4380" w:rsidRDefault="00F652A0" w:rsidP="004B4380">
      <w:pPr>
        <w:jc w:val="both"/>
        <w:rPr>
          <w:rFonts w:cs="Arial"/>
          <w:szCs w:val="20"/>
        </w:rPr>
      </w:pPr>
      <w:r w:rsidRPr="004B4380">
        <w:rPr>
          <w:rFonts w:cs="Arial"/>
          <w:szCs w:val="20"/>
        </w:rPr>
        <w:t xml:space="preserve">  Цельность, с научной точки зрения - это способность держать вместе. Но что такое цельность? Всё, что наука может сказать по этому поводу – это то, что это слово происходит от двух латинских слов, обозначающих "держать вместе", другими словами, цельность есть цельность. Это лучший ответ, который может дать наука. Но есть лучший ответ. Есть Божий ответ, и Он говорит нам, что цельность - это сила Божья, проявленная в Иисусе Христе в деле творения мира, потому что Им всё стоит, держится, поддерживается. Это и есть цельность.</w:t>
      </w:r>
    </w:p>
    <w:p w:rsidR="00F652A0" w:rsidRPr="004B4380" w:rsidRDefault="00F652A0" w:rsidP="004B4380">
      <w:pPr>
        <w:jc w:val="both"/>
        <w:rPr>
          <w:rFonts w:cs="Arial"/>
          <w:szCs w:val="20"/>
        </w:rPr>
      </w:pPr>
      <w:r w:rsidRPr="004B4380">
        <w:rPr>
          <w:rFonts w:cs="Arial"/>
          <w:szCs w:val="20"/>
        </w:rPr>
        <w:t xml:space="preserve">   Причина существования мира заключается не в случайном развитии, и не в эволюции. Она заключается в Боге, в Его силе, проявленной в Иисусе Христе, создавшем всё посредством Своего слова, называя несуществующее как существующее. Бог в Иисусе Христе является причиной существования всего сотворённого. Это есть творение. Бог в Иисусе Христе также является Хранителем и Вседержителем всего сотворённого. Это есть цельность. Бог в Иисусе Христе поддерживает всё существующее, и это есть гравитация.</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20.</w:t>
      </w:r>
    </w:p>
    <w:p w:rsidR="00670280" w:rsidRDefault="0067028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Мы начнём там, где остановились в прошлый раз, - с той мысли, о которой мы размышляли прошлым вечером, - а именно: найти Бога во Христе в Его слове творения, то есть в создании, сохранении и поддержании всего Своего творения.</w:t>
      </w:r>
    </w:p>
    <w:p w:rsidR="00F652A0" w:rsidRPr="004B4380" w:rsidRDefault="00F652A0" w:rsidP="004B4380">
      <w:pPr>
        <w:jc w:val="both"/>
        <w:rPr>
          <w:rFonts w:cs="Arial"/>
          <w:szCs w:val="20"/>
        </w:rPr>
      </w:pPr>
      <w:r w:rsidRPr="004B4380">
        <w:rPr>
          <w:rFonts w:cs="Arial"/>
          <w:szCs w:val="20"/>
        </w:rPr>
        <w:t xml:space="preserve">   Шесть дней Бог занимался творением, затем мы читаем (Бытие 2:1-3): "Так совершены небо и земля и все воинство их. И совершил Бог к седьмому дню дела Свои, которые Он делал, и почил в день седьмой от всех дел Своих, которые делал. И благословил Бог седьмой день, и освятил его, ибо в оный почил от всех дел Своих, которые Бог творил и созидал." Это сделало субботу днём, предназначенным для человека. Однако мы помним о том, что суббота является знамением того, что Он существует и является Тем, Кто Он есть. Всё это содержится в том факте, что Он является Творцом. </w:t>
      </w:r>
    </w:p>
    <w:p w:rsidR="00F652A0" w:rsidRPr="004B4380" w:rsidRDefault="00F652A0" w:rsidP="004B4380">
      <w:pPr>
        <w:jc w:val="both"/>
        <w:rPr>
          <w:rFonts w:cs="Arial"/>
          <w:szCs w:val="20"/>
        </w:rPr>
      </w:pPr>
      <w:r w:rsidRPr="004B4380">
        <w:rPr>
          <w:rFonts w:cs="Arial"/>
          <w:szCs w:val="20"/>
        </w:rPr>
        <w:t xml:space="preserve">   Следовательно, когда Он закончил Своё дело творения, Он почил и покоился, то есть наслаждался, наблюдая за сотворённым им миром. Он наслаждался Своим замыслом, завершённостью Своих намерений, потому что всё это отражалось в Его творении. Вот что значит "почил и покоился" в Исход 31:17. Шесть дней он был занят созданием неба и земли, а "в день седьмой почил и покоился." Он радовался и наслаждался своей завершённой работой творения, своим исполненным намерением, которое воплотилось точно так, как и было задумано до того, как Он начал творить мир Своим словом. Затем Он благословил этот день, и сделал его святым, то есть освятил. Поэтому заповедь говорит нам: "Помни день субботний", то есть день покоя, чтобы святить его. "Шесть дней работай и делай всякие дела твои, а суббота - покой Господа Бога твоего" Чей это покой? (Собрание: "Божий") Чей покой  мы призваны иметь и наслаждаться им? (Собрание: "Божьим") Если кто-то имеет и наслаждается своим собственным покоем, а не покоем Божьим, соблюдает ли такой человек субботний день? (Собрание: "Нет") Человек, соблюдающий свой собственный покой в субботу, даже если он наслаждается своим покоем в этот день, на самом деле не соблюдает истинную субботу как Божий покой. Даже если он наслаждается своим покоем, он соблюдает всего лишь субботний день, а не истинную субботу. </w:t>
      </w:r>
    </w:p>
    <w:p w:rsidR="00F652A0" w:rsidRPr="004B4380" w:rsidRDefault="00F652A0" w:rsidP="004B4380">
      <w:pPr>
        <w:jc w:val="both"/>
        <w:rPr>
          <w:rFonts w:cs="Arial"/>
          <w:szCs w:val="20"/>
        </w:rPr>
      </w:pPr>
      <w:r w:rsidRPr="004B4380">
        <w:rPr>
          <w:rFonts w:cs="Arial"/>
          <w:szCs w:val="20"/>
        </w:rPr>
        <w:t xml:space="preserve">   Человек, принимающий и радующийся Божьему покою в седьмой день, на самом деле соблюдает истинную субботу, потому что он хранит Божий покой. Вот что он делает. Это и есть день Божьего покоя. "Шесть дней работай и делай всякие дела твои, а седьмой день" - покой Господа Бога твоего, а не твой. Это Его покой. Когда мы "помним день субботний", то мы помним день, говорящий о покое. О чьём покое говорит этот день? О нашем, или о Его покое? (Собрание: "О Его покое") Совершенно верно. О покое Господа. Это полностью Божий покой. Истина о Его покое содержится в заповеди о субботе, и причины, по которым дана эта заповедь, говорят о том же. Нам сказано шесть дней работать. Причина этой заповеди заключается в том, что Господь, создавая небо и землю, трудился шесть дней и покоился в седьмой. Нам также сказано покоиться в седьмой день, потому что Господь покоился в этот день, благословил этот день, и освятил его. Нам сказано покоиться в седьмой день, потому что Господь покоился, и благословил его, и освятил его. </w:t>
      </w:r>
    </w:p>
    <w:p w:rsidR="00F652A0" w:rsidRPr="004B4380" w:rsidRDefault="00F652A0" w:rsidP="004B4380">
      <w:pPr>
        <w:jc w:val="both"/>
        <w:rPr>
          <w:rFonts w:cs="Arial"/>
          <w:szCs w:val="20"/>
        </w:rPr>
      </w:pPr>
      <w:r w:rsidRPr="004B4380">
        <w:rPr>
          <w:rFonts w:cs="Arial"/>
          <w:szCs w:val="20"/>
        </w:rPr>
        <w:t xml:space="preserve">   Каким был и является этот покой, покой седьмого дня? (Собрание: "Обновляющим") Кто обновляет? </w:t>
      </w:r>
      <w:r w:rsidRPr="004B4380">
        <w:rPr>
          <w:rFonts w:cs="Arial"/>
          <w:szCs w:val="20"/>
        </w:rPr>
        <w:lastRenderedPageBreak/>
        <w:t xml:space="preserve">(Собрание: "Бог") Кто есть Бог? (Собрание: "Бог есть Дух") Правильно. Бог есть Дух. Единственным видом покоя, который Он мог иметь, является духовный покой. Следовательно, если кто-то не получает и не наслаждается этим духовным покоем в седьмой день, тот и не соблюдает истинную субботу, потому что субботний покой является духовным покоем, Божьим покоем, и больше ничем. Это духовный покой, и суббота является духовной заповедью, содержащей в себе Божий покой, духовный покой. Соблюдая этот день верой, "соображая духовное с духовным", мы и получаем духовный покой, обещанный тем, кто соблюдает истинную субботу. Тот духовный покой, который Бог поместил в этот день, и который стал частью этого дня, этот духовный покой нисходит на человека, который наслаждается и знает об этом духовном покое, и таким образом соблюдает истинную субботу. Единственный способ, при помощи которого можно соблюдать этот духовный покой - это посредством веры в Иисуса. </w:t>
      </w:r>
    </w:p>
    <w:p w:rsidR="00F652A0" w:rsidRPr="004B4380" w:rsidRDefault="00F652A0" w:rsidP="004B4380">
      <w:pPr>
        <w:jc w:val="both"/>
        <w:rPr>
          <w:rFonts w:cs="Arial"/>
          <w:szCs w:val="20"/>
        </w:rPr>
      </w:pPr>
      <w:r w:rsidRPr="004B4380">
        <w:rPr>
          <w:rFonts w:cs="Arial"/>
          <w:szCs w:val="20"/>
        </w:rPr>
        <w:t xml:space="preserve">   Затем Он благословил этот день. Этот день имеет также и благословение Бога. Этот день имеет как покой, так и радость, обновление, восхищение и наслаждение от Господа. Этот день содержит также и благословение Господне, потому что Он благословил его. Содержит ли день субботний в себе это благословение сегодня? (Собрание: "Да") Верно, но это благословение не достигает человека, если он не верит. </w:t>
      </w:r>
    </w:p>
    <w:p w:rsidR="00F652A0" w:rsidRPr="004B4380" w:rsidRDefault="00F652A0" w:rsidP="004B4380">
      <w:pPr>
        <w:jc w:val="both"/>
        <w:rPr>
          <w:rFonts w:cs="Arial"/>
          <w:szCs w:val="20"/>
        </w:rPr>
      </w:pPr>
      <w:r w:rsidRPr="004B4380">
        <w:rPr>
          <w:rFonts w:cs="Arial"/>
          <w:szCs w:val="20"/>
        </w:rPr>
        <w:t xml:space="preserve">   Истина, о которой мы размышляли в прошлый раз - сила слова Божьего, - того слова, которое вызвало миры к существованию. Какое воздействие это слово имеет со времени творения и по сей день, на сотворённые миры? (Собрание: "Оно поддерживает их") Это слово, которое Он сказал тогда, до сих пор поддерживает существование этих миров. Сколько времени это слово будет продолжать это делать? (Собрание: "Всегда") Верно. "Слово Господа пребывает вовек". </w:t>
      </w:r>
    </w:p>
    <w:p w:rsidR="00F652A0" w:rsidRPr="004B4380" w:rsidRDefault="00F652A0" w:rsidP="004B4380">
      <w:pPr>
        <w:jc w:val="both"/>
        <w:rPr>
          <w:rFonts w:cs="Arial"/>
          <w:szCs w:val="20"/>
        </w:rPr>
      </w:pPr>
      <w:r w:rsidRPr="004B4380">
        <w:rPr>
          <w:rFonts w:cs="Arial"/>
          <w:szCs w:val="20"/>
        </w:rPr>
        <w:t xml:space="preserve">   Этим же словом Бог благословил седьмой день. Как это слово отражается на благословении, которым Он благословил этот день? Это благословение всё ещё почивает на этом дне, и этот день навсегда останется признаком того, что Бог благословил этот день в конце творческой недели. Он не может противоречить Самому Себе, как вы видите. Он не может сказать, что не благословлял субботний день. Он благословил его. Даже если он положит конец всему сотворённому, факт того, что Он благословил субботний день, останется фактом. Разве не так? (Собрание: "Да") Это непреложная истина. Тот факт, что Бог благословил субботний день на всю вечность, останется неоспоримым фактом. И тот факт, что благословение Божье покоится на этом дне, а также тот факт, что соблюдающий этот день единственным верным способом, - верой в Иисуса Христа, - получит это благословение Божье, и будет наслаждаться им, эти факты также остаются неоспоримыми во всю вечность.  </w:t>
      </w:r>
    </w:p>
    <w:p w:rsidR="00F652A0" w:rsidRPr="004B4380" w:rsidRDefault="00F652A0" w:rsidP="004B4380">
      <w:pPr>
        <w:jc w:val="both"/>
        <w:rPr>
          <w:rFonts w:cs="Arial"/>
          <w:szCs w:val="20"/>
        </w:rPr>
      </w:pPr>
      <w:r w:rsidRPr="004B4380">
        <w:rPr>
          <w:rFonts w:cs="Arial"/>
          <w:szCs w:val="20"/>
        </w:rPr>
        <w:t xml:space="preserve">   А сейчас, возвращаясь к первой главе Бытие, мы почитаем 27-й и 28-й стихи: "И сотворил Бог человека по образу Своему, по образу Божию сотворил его; мужчину и женщину сотворил их. И благословил их Бог..." В какой день это случилось? (Собрание: "В шестой день") Бог благословил человека перед тем, как Он благословил седьмой день. Правда ли это? (Собрание: "Да") Является ли благословение, почившее на седьмом дне, таким же реальным, как и благословение, почившее на человеке? (Собрание: "Такое же") Это благословение так же реально. Что же представляло собой это благословение? Чьё благословение почило на человеке? (Собрание: "Благословение Бога") Чьё благословение почило на седьмом дне? (Собрание: "Божье благословение") Следовательно, когда благословенный человек вошёл в этот благословенный день, разве он не получил дополнительного благословения в этот день, кроме того, которое он имел перед этим? (Собрание: "Да")</w:t>
      </w:r>
    </w:p>
    <w:p w:rsidR="00F652A0" w:rsidRPr="004B4380" w:rsidRDefault="00F652A0" w:rsidP="004B4380">
      <w:pPr>
        <w:jc w:val="both"/>
        <w:rPr>
          <w:rFonts w:cs="Arial"/>
          <w:szCs w:val="20"/>
        </w:rPr>
      </w:pPr>
      <w:r w:rsidRPr="004B4380">
        <w:rPr>
          <w:rFonts w:cs="Arial"/>
          <w:szCs w:val="20"/>
        </w:rPr>
        <w:t xml:space="preserve">   Суббота была предназначена к тому, чтобы принести человеку, уже имеющему духовные благословения от Бога, принести ему дополнительные духовные благословения. Правда ли это? (Собрание: "Да") "Слово Божье... живёт и пребывает вовек". В наше время всё точно также.   </w:t>
      </w:r>
    </w:p>
    <w:p w:rsidR="00F652A0" w:rsidRPr="004B4380" w:rsidRDefault="00F652A0" w:rsidP="004B4380">
      <w:pPr>
        <w:jc w:val="both"/>
        <w:rPr>
          <w:rFonts w:cs="Arial"/>
          <w:szCs w:val="20"/>
        </w:rPr>
      </w:pPr>
      <w:r w:rsidRPr="004B4380">
        <w:rPr>
          <w:rFonts w:cs="Arial"/>
          <w:szCs w:val="20"/>
        </w:rPr>
        <w:t xml:space="preserve">   Он освятил этот день. Но что делает этот день святым? Я не собираюсь читать тексты на эту тему, мы уже слышали эти тексты в проповеди брата Прескотта в предпоследнюю субботу. Что именно делает субботний день святым? (Собрание: "Присутствие Бога") Присутствие Бога освящает всё. Оно освящает место, оно освящает людей. Оно сделало святым субботний день. Следовательно, святость Господа присутствует в этом дне. Присутствие, святое присутствие Бога присоединено к этому дню. Когда человек в этот день приходит и облекается в духовные помышления Духа Божьего, и принимает духовный покой, духовное обновление, которое содержится в субботнем дне, разве он не принимает также и присутствие Божье, становясь причастником Божьего присутствия? Разве эта святость Божья не преобразует его? Преобразует. Это и есть соблюдение субботы. </w:t>
      </w:r>
    </w:p>
    <w:p w:rsidR="00F652A0" w:rsidRPr="004B4380" w:rsidRDefault="00F652A0" w:rsidP="004B4380">
      <w:pPr>
        <w:jc w:val="both"/>
        <w:rPr>
          <w:rFonts w:cs="Arial"/>
          <w:szCs w:val="20"/>
        </w:rPr>
      </w:pPr>
      <w:r w:rsidRPr="004B4380">
        <w:rPr>
          <w:rFonts w:cs="Arial"/>
          <w:szCs w:val="20"/>
        </w:rPr>
        <w:t xml:space="preserve">   Бог освятил этот день, но мне нет необходимости заново читать эти тексты. Что именно освящает? (Собрание: "Присутствие Божье") Присутствие Божье, Его освящающая сила есть в субботнем дне. Правда ли это? (Собрание: "Да") Человек, который входит в субботний покой Господа, согласно Божьему плану и Божьему намерению для соблюдения субботнего дня, такой человек обретает духовный покой. Он находит там этот духовный покой. Он находит духовное обновление, удовлетворение, и находит духовное благословение. Он находит присутствие Бога и святость, которую приносит это присутствие, чтобы преобразовать его. Он находит эту освящающую силу и присутствие, которое освятило субботний день, и которое освящает теперь его самого. </w:t>
      </w:r>
    </w:p>
    <w:p w:rsidR="00F652A0" w:rsidRPr="004B4380" w:rsidRDefault="00F652A0" w:rsidP="004B4380">
      <w:pPr>
        <w:jc w:val="both"/>
        <w:rPr>
          <w:rFonts w:cs="Arial"/>
          <w:szCs w:val="20"/>
        </w:rPr>
      </w:pPr>
      <w:r w:rsidRPr="004B4380">
        <w:rPr>
          <w:rFonts w:cs="Arial"/>
          <w:szCs w:val="20"/>
        </w:rPr>
        <w:t xml:space="preserve">   С какой целью всё это было дано? Почему была создана суббота? (Собрание: "Для человека") Она </w:t>
      </w:r>
      <w:r w:rsidRPr="004B4380">
        <w:rPr>
          <w:rFonts w:cs="Arial"/>
          <w:szCs w:val="20"/>
        </w:rPr>
        <w:lastRenderedPageBreak/>
        <w:t>была создана для человека. В таком случае, Бог покоился и поместил Свой духовный покой в этот день для человека, не так ли? (Собрание: "Да") Божье обновление, Его радость, обитающая в  этом дне, были даны именно человеку. Благословение этого дня предназначалось для человека. Святость от Его присутствия была предназначена для человека. Его освящающее присутствие было дано человеку. Разве соблюдение субботнего дня не было предназначено для того, чтобы человек мог стать причастником Его присутствия, и чтобы он практическим способом был наделён духовным покоем Господа, духовными благословениями, святостью и освящающим присутствием Бога? Разве не это Бог предусмотрел для субботнего дня? Человек, который посредством соблюдения субботнего дня получает всё это, является человеком, по-настоящему соблюдающим субботний день. И он об этом знает. Он знает об этом, и он очень рад об этом знать.</w:t>
      </w:r>
    </w:p>
    <w:p w:rsidR="00F652A0" w:rsidRPr="004B4380" w:rsidRDefault="00F652A0" w:rsidP="004B4380">
      <w:pPr>
        <w:jc w:val="both"/>
        <w:rPr>
          <w:rFonts w:cs="Arial"/>
          <w:szCs w:val="20"/>
        </w:rPr>
      </w:pPr>
      <w:r w:rsidRPr="004B4380">
        <w:rPr>
          <w:rFonts w:cs="Arial"/>
          <w:szCs w:val="20"/>
        </w:rPr>
        <w:t xml:space="preserve">   И ещё одно: Кто был реально присутствующим Творцом в сотворении мира? (Собрание: "Христос") Кто почил по окончании дел творения? (Собрание: "Христос") Кто покоился? (Собрание: "Христос") Кто благословлял? (Собрание: "Христос"). Чьё присутствие освятило субботу? (Собрание: "Христово") Чьё присутствие знаменует этот день? (Собрание: "Христово") Следовательно, человек, которого не освящает, не благословляет присутствие Христа, и которому оно не приносит покой, не может соблюдать субботу. Это очевидно, потому что, поскольку суббота приносит и имеет в себе присутствие Христа, субботний день можно соблюдать только со Христом в сердце.</w:t>
      </w:r>
    </w:p>
    <w:p w:rsidR="00F652A0" w:rsidRPr="004B4380" w:rsidRDefault="00F652A0" w:rsidP="004B4380">
      <w:pPr>
        <w:jc w:val="both"/>
        <w:rPr>
          <w:rFonts w:cs="Arial"/>
          <w:szCs w:val="20"/>
        </w:rPr>
      </w:pPr>
      <w:r w:rsidRPr="004B4380">
        <w:rPr>
          <w:rFonts w:cs="Arial"/>
          <w:szCs w:val="20"/>
        </w:rPr>
        <w:t xml:space="preserve">    Мы видим, что, когда Бог установил субботу, он создал всё перед сотворением человека, и человек мог видеть Бога в творении. Но Господь желал иметь более близкие отношения с человеком. Человек мог изучать творение и находить в нём познание о Боге. Но Господь пожелал, чтобы человек имел познание Самого Бога. В творении он мог познавать "о Нём". В субботний день он мог познавать "Его", потому что суббота приносит живое, освящающее присутствие Иисуса Христа человеку, соблюдающему её по-настоящему. Итак, мы видим, что творение было предоставлено человеку для того, чтобы он мог узнавать о Боге. Но Бог пришёл ещё ближе к человеку, установив знамение того, Кем Он является, и человек мог узнавать о том, кем является Бог, посредством этого знамения. Когда же человек использует это знамение по его назначению, то он будет знать не только "о Боге", изучая творение, но и будет знать "самого Бога" от Него лично. </w:t>
      </w:r>
    </w:p>
    <w:p w:rsidR="00F652A0" w:rsidRPr="004B4380" w:rsidRDefault="00F652A0" w:rsidP="004B4380">
      <w:pPr>
        <w:jc w:val="both"/>
        <w:rPr>
          <w:rFonts w:cs="Arial"/>
          <w:szCs w:val="20"/>
        </w:rPr>
      </w:pPr>
      <w:r w:rsidRPr="004B4380">
        <w:rPr>
          <w:rFonts w:cs="Arial"/>
          <w:szCs w:val="20"/>
        </w:rPr>
        <w:t xml:space="preserve">   Первоначальным намерением Бога в творении мира и установлении субботы, знаменующей дела творения, была возможность для человека познавать Бога такого, какой Он есть, как Он относится к нам в Иисусе Христе и через Иисуса Христа. Правда ли это? (Собрание: "Да") Видите ли вы это? (Собрание: "Да") Для чего же всё это предназначено сегодня? (Собрание: "Для того же") </w:t>
      </w:r>
    </w:p>
    <w:p w:rsidR="00F652A0" w:rsidRPr="004B4380" w:rsidRDefault="00F652A0" w:rsidP="004B4380">
      <w:pPr>
        <w:jc w:val="both"/>
        <w:rPr>
          <w:rFonts w:cs="Arial"/>
          <w:szCs w:val="20"/>
        </w:rPr>
      </w:pPr>
      <w:r w:rsidRPr="004B4380">
        <w:rPr>
          <w:rFonts w:cs="Arial"/>
          <w:szCs w:val="20"/>
        </w:rPr>
        <w:t xml:space="preserve">   И ещё одна мысль. Суббота была последним делом при сотворении мира, и последним днём недели творения. Следовательно, суббота является знамением силы Божьей, проявленной в Иисусе Христе, и знамением завершённого дела творения, то есть знамением Бога, проявившегося в Иисусе Христе в совершенном и завершённом творении. Он увидел всё, что Он сотворил в пять дней, и вот, это было "хорошо", но когда, смотря на то, что было сделано в шестой день, Он увидел это, то это было "хорошо весьма" (Бытие 1:31). Его намерение было исполнено. "Так совершены небо и земля и все воинство их." Всё это было выражением мыслей, которые были в Его уме, которые нашли свою реальность, когда Он Своим словом сделал их реальностью. Следовательно, суббота является знамением того, что "Я Господь, Бог ваш", потому что в шесть дней Он сотворил небо и землю, а в седьмой день Он почил и покоился; она является знамением завершённых и совершенных дел творения. </w:t>
      </w:r>
    </w:p>
    <w:p w:rsidR="00F652A0" w:rsidRPr="004B4380" w:rsidRDefault="00F652A0" w:rsidP="004B4380">
      <w:pPr>
        <w:jc w:val="both"/>
        <w:rPr>
          <w:rFonts w:cs="Arial"/>
          <w:szCs w:val="20"/>
        </w:rPr>
      </w:pPr>
      <w:r w:rsidRPr="004B4380">
        <w:rPr>
          <w:rFonts w:cs="Arial"/>
          <w:szCs w:val="20"/>
        </w:rPr>
        <w:t xml:space="preserve">   Давайте продолжим. Знал ли человек в то время, в Едемском саду, будучи таким, каким его сотворил Бог, знал ли он о Боге всё, что он когда-либо мог узнать? (Собрание: "Нет") В таком случае, с каждым субботним днём, он получал бы всё новые познания и присутствие Божье. Но о Чьём присутствии идёт речь? (Собрание: "Христа") Всё новые познания Самого Христа. Если бы человек остался верным Богу, он бы всё время возрастал в познании Самого Бога, общаясь с Ним лично, преобразуясь всё более и более в природу Бога. Но он не остался верным Богу. Творение "и всё воинство его" было совершенным, когда Бог закончил Свою творческую неделю. Всё соответствовало замыслу Творца. Это правда. Но сатана пришёл и извратил человека, а также этот мир, полностью исказив намерения Божьи. Правда ли это? (Собрание: "Да") Он исказил Божий порядок и гармонию. Там, где Бог открывался человеческому уму во всём, что его окружало, и в нём самом, сатана исказил этот план и сам стал проявляться в человеке, бросая таким образом тень на все откровения Божьи во всём сотворённом. Плотский ум стал неспособным видеть Бога даже в природе. </w:t>
      </w:r>
    </w:p>
    <w:p w:rsidR="00F652A0" w:rsidRPr="004B4380" w:rsidRDefault="00F652A0" w:rsidP="004B4380">
      <w:pPr>
        <w:jc w:val="both"/>
        <w:rPr>
          <w:rFonts w:cs="Arial"/>
          <w:szCs w:val="20"/>
        </w:rPr>
      </w:pPr>
      <w:r w:rsidRPr="004B4380">
        <w:rPr>
          <w:rFonts w:cs="Arial"/>
          <w:szCs w:val="20"/>
        </w:rPr>
        <w:t xml:space="preserve">   Когда сатана таким образом извратил Божьи намерения, Господь не остался безучастным. Он сказал: "и вражду положу между тобою и между женою, и между семенем твоим и между семенем ее." Вот что лишило сатану власти над человеком, до такой степени, что освободило его от полной деградации, сделало его свободным найти Бога. Но в Ком это было сделано? (Собрание: "во Христе") Снова во Христе. Бог во Христе желает вернуть человека и весь этот мир к их первоначальному предназначению. И разве не той же силой и не тем же средством во Христе, то есть, Своим словом, Он решил вернуть людей и весь мир в их первоначальное состояние, разве не этими же средствами, которыми Он сотворил их? (Собрание: "Да")</w:t>
      </w:r>
    </w:p>
    <w:p w:rsidR="00F652A0" w:rsidRPr="004B4380" w:rsidRDefault="00F652A0" w:rsidP="004B4380">
      <w:pPr>
        <w:jc w:val="both"/>
        <w:rPr>
          <w:rFonts w:cs="Arial"/>
          <w:szCs w:val="20"/>
        </w:rPr>
      </w:pPr>
      <w:r w:rsidRPr="004B4380">
        <w:rPr>
          <w:rFonts w:cs="Arial"/>
          <w:szCs w:val="20"/>
        </w:rPr>
        <w:t xml:space="preserve">    Это Бог во Христе, посредством Своего слова, создал этот мир, и человека в нём. Потом сатана всё </w:t>
      </w:r>
      <w:r w:rsidRPr="004B4380">
        <w:rPr>
          <w:rFonts w:cs="Arial"/>
          <w:szCs w:val="20"/>
        </w:rPr>
        <w:lastRenderedPageBreak/>
        <w:t xml:space="preserve">это забрал у Бога, и обратил против Него и Его намерений. И сейчас тот же Бог во Христе, посредством Своего слова, возвращает человека и весь этот мир обратно. Разве дело спасения не является просто-напросто силой Божьей, создавшей весь мир? Другими словами, разве не является спасение делом творения? Безусловно, является. </w:t>
      </w:r>
    </w:p>
    <w:p w:rsidR="00F652A0" w:rsidRPr="004B4380" w:rsidRDefault="00F652A0" w:rsidP="004B4380">
      <w:pPr>
        <w:jc w:val="both"/>
        <w:rPr>
          <w:rFonts w:cs="Arial"/>
          <w:szCs w:val="20"/>
        </w:rPr>
      </w:pPr>
      <w:r w:rsidRPr="004B4380">
        <w:rPr>
          <w:rFonts w:cs="Arial"/>
          <w:szCs w:val="20"/>
        </w:rPr>
        <w:t xml:space="preserve">   А сейчас ещё одна мысль, для того, чтобы увидеть это более ясно. Завершён ли Божий план в сотворении мира на данный момент? (Собрание: "Нет") Он был совершенным, но является ли он таковым сейчас? (Собрание: "Нет") Конечно же, нет. Но когда спасение человечества будет закончено, будет ли тогда Божий первоначальный план завершённым? (Собрание: "Да") В таком случае, чем является дело спасение, как не исполнением Божьего первоначального плана в сотворении? (Голоса: "Это одно и то же") "Отец Мой и доныне делает, и Я делаю", - говорит Христос. В таком случае, чем является дело спасения, как не первоначальным делом творения? Тот же Бог, в том же Сыне, теми же средствами, занимается исполнением того же намерения. Следовательно, не является ли знамение дела спасения также и знамением этого же дела, то есть дела творения? Несомненно.</w:t>
      </w:r>
    </w:p>
    <w:p w:rsidR="00F652A0" w:rsidRPr="004B4380" w:rsidRDefault="00F652A0" w:rsidP="004B4380">
      <w:pPr>
        <w:jc w:val="both"/>
        <w:rPr>
          <w:rFonts w:cs="Arial"/>
          <w:szCs w:val="20"/>
        </w:rPr>
      </w:pPr>
      <w:r w:rsidRPr="004B4380">
        <w:rPr>
          <w:rFonts w:cs="Arial"/>
          <w:szCs w:val="20"/>
        </w:rPr>
        <w:t xml:space="preserve">   В таком случае, суббота Господня является таким же знамением творческой силы Божьей, открытой в Иисусе Христе посредством Своего слова, знамением спасения моей души, как она является также и знамением создания этого мира в самом начале. </w:t>
      </w:r>
    </w:p>
    <w:p w:rsidR="00F652A0" w:rsidRPr="004B4380" w:rsidRDefault="00F652A0" w:rsidP="004B4380">
      <w:pPr>
        <w:jc w:val="both"/>
        <w:rPr>
          <w:rFonts w:cs="Arial"/>
          <w:szCs w:val="20"/>
        </w:rPr>
      </w:pPr>
      <w:r w:rsidRPr="004B4380">
        <w:rPr>
          <w:rFonts w:cs="Arial"/>
          <w:szCs w:val="20"/>
        </w:rPr>
        <w:t xml:space="preserve">   Но Бог во Христе открывается везде, как вы видите. Мы постоянно об этом узнаём. В таком случае Его именем является имя "Я есть Тот, Кто Я есть". Но то, Кем Он является, можно узнать только в Иисусе Христе. Поэтому для людей этого мира, во всех отношениях, Иисус Христос является Самим Богом, является Тем, Кто Он есть, не правда ли? (Собрание: "Да") Я говорю "во всех отношениях", не для того, чтобы представить Божество как одну Личность, но потому что "никто не знает Отца, кроме Сына, и кому Сын хочет открыть". Никто не может знать Бога, кроме как открытого нам в Иисусе Христе, следовательно, Христос есть Бог, и всё, что мы можем знать о Боге находится во Христе. Поэтому Христос практически и "во всех отношениях", является Богом для нас, и когда Он был рождён, Бог сказал, что Он является "Богом с нами". </w:t>
      </w:r>
    </w:p>
    <w:p w:rsidR="00F652A0" w:rsidRPr="004B4380" w:rsidRDefault="00F652A0" w:rsidP="004B4380">
      <w:pPr>
        <w:jc w:val="both"/>
        <w:rPr>
          <w:rFonts w:cs="Arial"/>
          <w:szCs w:val="20"/>
        </w:rPr>
      </w:pPr>
      <w:r w:rsidRPr="004B4380">
        <w:rPr>
          <w:rFonts w:cs="Arial"/>
          <w:szCs w:val="20"/>
        </w:rPr>
        <w:t xml:space="preserve">   Суббота является знамением того, что Он является Господом Богом нашим. Но это также и знамение того, что Он является Тем, Кто Он есть. Если Христос является для нас Богом, то разве не является суббота знамением того, Кем Иисус Христос является для человека, верующего в Него? (Собрание: "Является") При сотворении суббота была знамением того, Кем Иисус Христос являлся в деле творения. А сейчас, когда Христос должен совершать Своё дело спасения, чтобы посредством Своих средств завершить Свой первоначальный замысел в создании мира, суббота является тем же знамением той же самой творческой силы, в Том же самом Иисусе Христе. Всё это одно и то же. Только сейчас эта сила открывается и проявляется по-другому, в отличие от того, как она проявлялась в деле творения, по причине извращения и искажения Божьего замысла. Но та же самая творческая сила в той же Личности при помощи тех же средств, совершает то же самое намерение. </w:t>
      </w:r>
    </w:p>
    <w:p w:rsidR="00F652A0" w:rsidRPr="004B4380" w:rsidRDefault="00F652A0" w:rsidP="004B4380">
      <w:pPr>
        <w:jc w:val="both"/>
        <w:rPr>
          <w:rFonts w:cs="Arial"/>
          <w:szCs w:val="20"/>
        </w:rPr>
      </w:pPr>
      <w:r w:rsidRPr="004B4380">
        <w:rPr>
          <w:rFonts w:cs="Arial"/>
          <w:szCs w:val="20"/>
        </w:rPr>
        <w:t xml:space="preserve">   Следовательно, об одной и той же работе должно свидетельствовать одно и тоже знамение. Вы не можете иметь какое-то другое знамение для этого. Это невозможно. Поэтому, суббота Господня, седьмой день покоя, благословенная суббота, является буквально Божьим знамением того, Кем является Иисус Христос для человека, верующего в Иисуса Христа. </w:t>
      </w:r>
    </w:p>
    <w:p w:rsidR="00F652A0" w:rsidRPr="004B4380" w:rsidRDefault="00F652A0" w:rsidP="004B4380">
      <w:pPr>
        <w:jc w:val="both"/>
        <w:rPr>
          <w:rFonts w:cs="Arial"/>
          <w:szCs w:val="20"/>
        </w:rPr>
      </w:pPr>
      <w:r w:rsidRPr="004B4380">
        <w:rPr>
          <w:rFonts w:cs="Arial"/>
          <w:szCs w:val="20"/>
        </w:rPr>
        <w:t xml:space="preserve">   Давайте продвинемся немного дальше в нашем исследовании. "Все согрешили, и лишены славы Божьей." "Возмездие за грех - смерть...", поэтому "смерть перешла во всех человеков, ибо все согрешили." Все являются мёртвыми. Правда ли это? (Собрание: "Да") Все совратились с пути. Все ушли от Божьего первоначального плана. Кем же Иисус Христос является для того, кто верует в Него? (Собрание: "Творцом") "Кто во Христе - тот новое творение" Бог во Христе для грешника является тем же Творцом, каким Был и раньше, потому что Бог сказал, и он живёт. Мы живём словом Господа. "Ибо мы - Его творение, созданы во Христе Иисусе на добрые дела, которые Бог предназначил нам исполнять." (Ефесянам 2:10). Бог создал человека на добрые дела, но человек пошёл другим путём. Сейчас во Христе Бог возвращает человека туда, где человек был. Поэтому спасение является всего лишь выполнением первоначального намерения Бога во Христе при сотворении мира. </w:t>
      </w:r>
    </w:p>
    <w:p w:rsidR="00F652A0" w:rsidRPr="004B4380" w:rsidRDefault="00F652A0" w:rsidP="004B4380">
      <w:pPr>
        <w:jc w:val="both"/>
        <w:rPr>
          <w:rFonts w:cs="Arial"/>
          <w:szCs w:val="20"/>
        </w:rPr>
      </w:pPr>
      <w:r w:rsidRPr="004B4380">
        <w:rPr>
          <w:rFonts w:cs="Arial"/>
          <w:szCs w:val="20"/>
        </w:rPr>
        <w:t xml:space="preserve">   Поэтому, "кто во Христе - тот новое творение". Самое первое, Кем является Христос для любого человека, и первое, Кем является Бог для любого человека, - для любого грешника в этом мире, - это Творец, делающий из него новое творение. "Сердце чистое сотвори во мне, Боже, и дух правый обнови внутри меня". Итак, дело Божье в спасении людей является делом творения. </w:t>
      </w:r>
    </w:p>
    <w:p w:rsidR="00F652A0" w:rsidRPr="004B4380" w:rsidRDefault="00F652A0" w:rsidP="004B4380">
      <w:pPr>
        <w:jc w:val="both"/>
        <w:rPr>
          <w:rFonts w:cs="Arial"/>
          <w:szCs w:val="20"/>
        </w:rPr>
      </w:pPr>
      <w:r w:rsidRPr="004B4380">
        <w:rPr>
          <w:rFonts w:cs="Arial"/>
          <w:szCs w:val="20"/>
        </w:rPr>
        <w:t xml:space="preserve">   Когда мы таким образом нашли Иисуса Христа как нашего Творца, и когда мы воссоздаёмся заново в Нём, тогда что мы находим в Иисусе в первую очередь? (Собрание: "Покой") Да, конечно же, покой. Это также является первым, что Он сделал в начале. Он покоился. Поэтому первое, что мы находим, изучая Его силу в нас - это покой. Какой покой? (Собрание: "Духовный покой") Мы имеем приглашение: "Придите ко Мне, все труждающиеся и обременённые, и я успокою вас." Затем Он говорит "Я с вами." Я с вами. "Не оставлю тебя, и не покину тебя." Когда Он говорил с Моисеем в пустыне, мы читаем: "Сам Я ("Моё присутствие") пойду, и введу тебя в покой." Что даёт Его присутствие? (Собрание: "Покой") </w:t>
      </w:r>
    </w:p>
    <w:p w:rsidR="00F652A0" w:rsidRPr="004B4380" w:rsidRDefault="00F652A0" w:rsidP="004B4380">
      <w:pPr>
        <w:jc w:val="both"/>
        <w:rPr>
          <w:rFonts w:cs="Arial"/>
          <w:szCs w:val="20"/>
        </w:rPr>
      </w:pPr>
      <w:r w:rsidRPr="004B4380">
        <w:rPr>
          <w:rFonts w:cs="Arial"/>
          <w:szCs w:val="20"/>
        </w:rPr>
        <w:t xml:space="preserve">   И когда этот человек становится новым творением во Христе, и находит этот покой, что он начинает делать? (Голос: "Дела Божьи") Нет. Сначала Он радуется, и он начинает делать дела, радуясь. Что Бог </w:t>
      </w:r>
      <w:r w:rsidRPr="004B4380">
        <w:rPr>
          <w:rFonts w:cs="Arial"/>
          <w:szCs w:val="20"/>
        </w:rPr>
        <w:lastRenderedPageBreak/>
        <w:t>делал? Радовался. Что делает человек? Он радуется тому намерению, которое Бог совершил в нём. Но разве это вся радость? Нет. "Сказываю вам, что так на небесах более радости будет об одном грешнике кающемся, нежели о девяноста девяти праведниках, не имеющих нужды в покаянии." (Лук.15:7)</w:t>
      </w:r>
    </w:p>
    <w:p w:rsidR="00F652A0" w:rsidRPr="004B4380" w:rsidRDefault="00F652A0" w:rsidP="004B4380">
      <w:pPr>
        <w:jc w:val="both"/>
        <w:rPr>
          <w:rFonts w:cs="Arial"/>
          <w:szCs w:val="20"/>
        </w:rPr>
      </w:pPr>
      <w:r w:rsidRPr="004B4380">
        <w:rPr>
          <w:rFonts w:cs="Arial"/>
          <w:szCs w:val="20"/>
        </w:rPr>
        <w:t xml:space="preserve">   В таком случае Бог снова радуется тому покою, который Он даёт нам, и который мы получаем в Нём. И снова Он покоится, и снова Он радуется о Своём народе. </w:t>
      </w:r>
    </w:p>
    <w:p w:rsidR="00F652A0" w:rsidRPr="004B4380" w:rsidRDefault="00F652A0" w:rsidP="004B4380">
      <w:pPr>
        <w:jc w:val="both"/>
        <w:rPr>
          <w:rFonts w:cs="Arial"/>
          <w:szCs w:val="20"/>
        </w:rPr>
      </w:pPr>
      <w:r w:rsidRPr="004B4380">
        <w:rPr>
          <w:rFonts w:cs="Arial"/>
          <w:szCs w:val="20"/>
        </w:rPr>
        <w:t xml:space="preserve">   Следующее, что мы находим в связи с этим - это благословение. Последний стих третьей главы Деяний Апостолов: "Бог, воскресив Сына Своего Иисуса, к вам первым послал Его благословить вас, отвращая каждого от злых дел ваших." Христос является благословением для грешника, не так ли? Он является благословением для того, кто верит в Него. Более того: текст, который мы изучали так подробно, гласит: "Благословен Бог и Отец Господа нашего Иисуса Христа, благословивший нас во Христе всяким духовным благословением в небесах." (Еф.1:3) Бог даровал нам все духовные благословения, которые Он имеет. Однако они даны нам во Христе. </w:t>
      </w:r>
    </w:p>
    <w:p w:rsidR="00F652A0" w:rsidRPr="004B4380" w:rsidRDefault="00F652A0" w:rsidP="004B4380">
      <w:pPr>
        <w:jc w:val="both"/>
        <w:rPr>
          <w:rFonts w:cs="Arial"/>
          <w:szCs w:val="20"/>
        </w:rPr>
      </w:pPr>
      <w:r w:rsidRPr="004B4380">
        <w:rPr>
          <w:rFonts w:cs="Arial"/>
          <w:szCs w:val="20"/>
        </w:rPr>
        <w:t xml:space="preserve">   Но суббота приносит нам духовные благословения. Откуда берутся эти духовные благословения? (Собрание: "От Христа") Да, от Иисуса Христа. Что касается духовного благословения, которое суббота приносит нам, она приносит нам это благословение от Иисусе Христе, и только через Иисуса Христа. Поэтому в этом отношении, суббота является каналом, через который духовные благословения проистекают от Иисуса Христа к народу Божьему. Это правда, потому что все духовные благословения даны нам во Христе, и суббота имеет эти духовные благословения Бога в себе, и поэтому эти духовные благословения невозможно получить в каком-то другом месте и другим путём, как только от Иисуса Христа, и посредством Иисуса Христа. Следовательно, суббота является одним из тех звеньев, о которых недавно говорил брат Прескотт, и которое соединяет нас со Христом, чтобы нам иметь духовные благословения.</w:t>
      </w:r>
    </w:p>
    <w:p w:rsidR="00F652A0" w:rsidRPr="004B4380" w:rsidRDefault="00F652A0" w:rsidP="004B4380">
      <w:pPr>
        <w:jc w:val="both"/>
        <w:rPr>
          <w:rFonts w:cs="Arial"/>
          <w:szCs w:val="20"/>
        </w:rPr>
      </w:pPr>
      <w:r w:rsidRPr="004B4380">
        <w:rPr>
          <w:rFonts w:cs="Arial"/>
          <w:szCs w:val="20"/>
        </w:rPr>
        <w:t xml:space="preserve">   Далее: "Я Сам пойду с тобой". Его присутствие делает святым того человека, в котором оно находится. И более того: ещё одна мысль, приводящая к тому же выводу. "Ибо я не стыжусь благовествования Христова, потому что [оно] есть сила Божия ко спасению всякому верующему." (Рим.1:16) Что представляет собой Евангелие? (Собрание: "Силу Божью") Что открывается во Христе? (Собрание: "Сила Божья") Что открывается в Евангелии? (Собрание: "Сила Божья") С какой целью? (Голос: "Творения") Но сила Божья ко спасению является той же силой, которая проявилась при сотворении. Это та же сила Божья в обоих случаях. Когда что-то является знамением силы Божьей в одном случае, то же самое является знамением силы Божьей также и во всех остальных случаях, потому что это знамение является знамением одной и той же силы Божьей во всех этих случаях. Мы не можем одну силу Божью противопоставить другой силе Божьей. Поэтому мы не нуждаемся больше ни в каком другом знамении силы Божьей. Мы не можем иметь другого знамения. Это невозможно. </w:t>
      </w:r>
      <w:r w:rsidRPr="004B4380">
        <w:rPr>
          <w:rFonts w:cs="Arial"/>
          <w:szCs w:val="20"/>
        </w:rPr>
        <w:cr/>
        <w:t xml:space="preserve">    Евангелие является "силой Божьей ко спасению", Евангелие также есть "Христос в вас, упование славы". Когда человек верит в Евангелие Иисуса Христа, Христос пребывает в нём. Христово присутствие делает этого человека святым. Вот что делает субботу святой. В таком случае суббота в отношении святости является точным знамением того, Кем Христос является для того человека, который верует в Него. </w:t>
      </w:r>
    </w:p>
    <w:p w:rsidR="00F652A0" w:rsidRPr="004B4380" w:rsidRDefault="00F652A0" w:rsidP="004B4380">
      <w:pPr>
        <w:jc w:val="both"/>
        <w:rPr>
          <w:rFonts w:cs="Arial"/>
          <w:szCs w:val="20"/>
        </w:rPr>
      </w:pPr>
      <w:r w:rsidRPr="004B4380">
        <w:rPr>
          <w:rFonts w:cs="Arial"/>
          <w:szCs w:val="20"/>
        </w:rPr>
        <w:t xml:space="preserve">   Далее. Присутствие Христа освящает. В освящении суббота является знамением того, Кем Христос является для верующего. Видите ли вы это? Итак, верующего в Иисуса Бог во Христе создаёт заново. Для него Бог является покоем, радостью, благословением, восхищением, святостью и освящением. Вот Кем Христос является для верующего, но Он был Тем же и в отношении субботнего дня давным-давно, для того же верующего.</w:t>
      </w:r>
    </w:p>
    <w:p w:rsidR="00F652A0" w:rsidRPr="004B4380" w:rsidRDefault="00F652A0" w:rsidP="004B4380">
      <w:pPr>
        <w:jc w:val="both"/>
        <w:rPr>
          <w:rFonts w:cs="Arial"/>
          <w:szCs w:val="20"/>
        </w:rPr>
      </w:pPr>
      <w:r w:rsidRPr="004B4380">
        <w:rPr>
          <w:rFonts w:cs="Arial"/>
          <w:szCs w:val="20"/>
        </w:rPr>
        <w:t xml:space="preserve">   Во время творения мира Бог создал субботу для человека. Он создал её ещё тогда, во время творения, чтобы человек, даже оставшись верным Богу и никогда не согрешив, мог иметь это знамение того, Кем является Бог в Иисусе Христе и Его присутствие для этого человека. И сейчас для "нового творения" намерение не поменялось. В работе спасения происходит то же самое. </w:t>
      </w:r>
    </w:p>
    <w:p w:rsidR="00F652A0" w:rsidRPr="004B4380" w:rsidRDefault="00F652A0" w:rsidP="004B4380">
      <w:pPr>
        <w:jc w:val="both"/>
        <w:rPr>
          <w:rFonts w:cs="Arial"/>
          <w:szCs w:val="20"/>
        </w:rPr>
      </w:pPr>
      <w:r w:rsidRPr="004B4380">
        <w:rPr>
          <w:rFonts w:cs="Arial"/>
          <w:szCs w:val="20"/>
        </w:rPr>
        <w:t xml:space="preserve">   Далее. Христос "сделался для нас премудростью от Бога, праведностью и освящением и искуплением". Он является нашим освящением. Он послал Павла проповедовать Евангелие, как вы помните. Проповедовать язычникам, чтобы "открыть глаза им, чтобы они обратились от тьмы к свету и от власти сатаны к Богу, и верою в Меня получили прощение грехов и жребий с освященными." Однако освящение, как и его конечная цель, его совершенное намерение, является работой Христа, совершённой в человеке. Образ Христа во всей полноте формируется в верующем, чтобы, когда Христос посмотрит на него, Он увидел бы Себя. Это правда. Это есть освящение. </w:t>
      </w:r>
    </w:p>
    <w:p w:rsidR="00F652A0" w:rsidRPr="004B4380" w:rsidRDefault="00F652A0" w:rsidP="004B4380">
      <w:pPr>
        <w:jc w:val="both"/>
        <w:rPr>
          <w:rFonts w:cs="Arial"/>
          <w:szCs w:val="20"/>
        </w:rPr>
      </w:pPr>
      <w:r w:rsidRPr="004B4380">
        <w:rPr>
          <w:rFonts w:cs="Arial"/>
          <w:szCs w:val="20"/>
        </w:rPr>
        <w:t xml:space="preserve">   Дух Пророчества определяет освящение для нас в следующих словах: "Освящение является соблюдением всех заповедей Божьих." - не просто попыткой соблюдать их, или когда мы делаем всё возможное, чтобы соблюдать их. Это соблюдение всех заповедей Божьих. Ни один человек не может быть исполнителем, - исполнителем, как Бог ожидает и как Он назвал бы человека исполнителем, - всех заповедей Божьих, если в нём не сформирован Иисус Христос, если его образ не запечатлён в нём, и если, глядя на этого человека, Он не видит Себя. Это правда. </w:t>
      </w:r>
    </w:p>
    <w:p w:rsidR="00F652A0" w:rsidRPr="004B4380" w:rsidRDefault="00F652A0" w:rsidP="004B4380">
      <w:pPr>
        <w:jc w:val="both"/>
        <w:rPr>
          <w:rFonts w:cs="Arial"/>
          <w:szCs w:val="20"/>
        </w:rPr>
      </w:pPr>
      <w:r w:rsidRPr="004B4380">
        <w:rPr>
          <w:rFonts w:cs="Arial"/>
          <w:szCs w:val="20"/>
        </w:rPr>
        <w:t xml:space="preserve">   Праведность Божья в Иисусе Христе делает нас праведными, она спасает нас, она освящает нас, </w:t>
      </w:r>
      <w:r w:rsidRPr="004B4380">
        <w:rPr>
          <w:rFonts w:cs="Arial"/>
          <w:szCs w:val="20"/>
        </w:rPr>
        <w:lastRenderedPageBreak/>
        <w:t xml:space="preserve">она является всем для нас. Когда мы получаем эту праведность, и когда эта праведность согласуется с Божьим представлением и пониманием о праведности, то что в таком случае свидетельствует о том, что эта подлинная праведность присутствует в верующем в Иисуса? (Собрание: "Закон") Закон Божий. Однако имеет место также и процесс, когда Христос возрастает в верующем. Это продолжающийся процесс, это процесс освящения. Это процесс роста Христа в человеке. Когда же Христос возрастает в нём до полного возраста, тогда работа освящения завершена. </w:t>
      </w:r>
    </w:p>
    <w:p w:rsidR="00F652A0" w:rsidRPr="004B4380" w:rsidRDefault="00F652A0" w:rsidP="004B4380">
      <w:pPr>
        <w:jc w:val="both"/>
        <w:rPr>
          <w:rFonts w:cs="Arial"/>
          <w:szCs w:val="20"/>
        </w:rPr>
      </w:pPr>
      <w:r w:rsidRPr="004B4380">
        <w:rPr>
          <w:rFonts w:cs="Arial"/>
          <w:szCs w:val="20"/>
        </w:rPr>
        <w:t xml:space="preserve">   Что является знамением того, что Бог освящает? (Собрание: "Суббота") что является знамением того, что присутствие Христа освящает человека? (Собрание: "Суббота") Когда же этот процесс завершён, что будет свидетельствовать об этом? (Собрание: "Закон") Какая часть закона, если точнее? (Собрание: "Четвёртая заповедь") Да. Четвёртая заповедь, также как и весь закон, будет свидетельствовать о завершённой работе праведности Бога в человеке. Однако суббота свидетельствует о завершённом деле. Это знамение завершённого дела творения, не так ли? Когда же это дело ещё не завершено, и Божий замысел искажён и извращён, то Бог должен продолжать это дело при помощи Своих средств, чтобы завершить исполнение этого первоначального плана в творении. Следовательно, суббота знаменует собой это завершённое дело спасения. Она сияет как основание самого закона, как свидетельство завершённого освящения, так что она является знамением завершённого дела Божьего в первоначальном плане творения, а также в деле "нового творения", что является продолжением и завершительным исполнением первоначального плана творения. </w:t>
      </w:r>
    </w:p>
    <w:p w:rsidR="00F652A0" w:rsidRPr="004B4380" w:rsidRDefault="00F652A0" w:rsidP="004B4380">
      <w:pPr>
        <w:jc w:val="both"/>
        <w:rPr>
          <w:rFonts w:cs="Arial"/>
          <w:szCs w:val="20"/>
        </w:rPr>
      </w:pPr>
      <w:r w:rsidRPr="004B4380">
        <w:rPr>
          <w:rFonts w:cs="Arial"/>
          <w:szCs w:val="20"/>
        </w:rPr>
        <w:t xml:space="preserve">   Далее. Если суббота знаменует то, Кем Христос является для верующего, будет ли верующий знать сполна, чем является суббота, если он не знает сполна, Кем является Христос? (Собрание: "Нет") В таком случае, если познание Бога в Иисусе Христе впитало в себя и пронизало весь ум, то суббота также будет понятна всему уму. Но суббота является знамением того, Кем является Бог во Христе, и когда это становится понятным всему уму, то что же это, как не образ Божий, имя Божье, в уме верующего, печать живого Бога, которая ставится посредством субботы Господней?</w:t>
      </w:r>
    </w:p>
    <w:p w:rsidR="00F652A0" w:rsidRPr="004B4380" w:rsidRDefault="00F652A0" w:rsidP="004B4380">
      <w:pPr>
        <w:jc w:val="both"/>
        <w:rPr>
          <w:rFonts w:cs="Arial"/>
          <w:szCs w:val="20"/>
        </w:rPr>
      </w:pPr>
      <w:r w:rsidRPr="004B4380">
        <w:rPr>
          <w:rFonts w:cs="Arial"/>
          <w:szCs w:val="20"/>
        </w:rPr>
        <w:t xml:space="preserve">   Вы видите, что на каждом шагу этого пути, каждая мысль ставит нас лицом к лицу с тем фактом, что истинная суббота, какова она есть в Иисусе Христе, и каковой её соблюдает верующий в Иисуса, является печатью живого Бога. Соблюдение субботы просто как дня отдыха не является печатью Божьей. Христос, который познаётся в субботе Господней, посредством субботы Господней, в уме и в сердце верующего в Иисуса, в совершенном и живом образе Бога, - вот что такое печать живого Бога. Только таким образом на челах такого народа ставится имя их Отца. </w:t>
      </w:r>
    </w:p>
    <w:p w:rsidR="00F652A0" w:rsidRPr="004B4380" w:rsidRDefault="00F652A0" w:rsidP="004B4380">
      <w:pPr>
        <w:jc w:val="both"/>
        <w:rPr>
          <w:rFonts w:cs="Arial"/>
          <w:szCs w:val="20"/>
        </w:rPr>
      </w:pPr>
      <w:r w:rsidRPr="004B4380">
        <w:rPr>
          <w:rFonts w:cs="Arial"/>
          <w:szCs w:val="20"/>
        </w:rPr>
        <w:t xml:space="preserve">   Следующее. Откройте, пожалуйста, книгу Чисел 6:23-27:  "скажи Аарону и сынам его: так благословляйте сынов Израилевых, говоря им: да благословит тебя Господь и сохранит тебя! да призрит на тебя Господь светлым лицем Своим и помилует тебя! да обратит Господь лице Свое на тебя и даст тебе мир! Так пусть призывают имя Мое на сынов Израилевых, и Я благословлю их." Это есть то благословение, которым благословлял первосвященник по завершении Дня Искупления. Когда работа искупления была завершена, и священник выходил из святилища, чтобы освятить и благословить народ, то он произносил это благословение. Что он "призывал на сынов Израилевых"? "Так пусть призывают имя Мое на сынов Израилевых..." Суд прошёл, и они были в безопасности. Но это было образом.</w:t>
      </w:r>
    </w:p>
    <w:p w:rsidR="00F652A0" w:rsidRPr="004B4380" w:rsidRDefault="00F652A0" w:rsidP="004B4380">
      <w:pPr>
        <w:jc w:val="both"/>
        <w:rPr>
          <w:rFonts w:cs="Arial"/>
          <w:szCs w:val="20"/>
        </w:rPr>
      </w:pPr>
      <w:r w:rsidRPr="004B4380">
        <w:rPr>
          <w:rFonts w:cs="Arial"/>
          <w:szCs w:val="20"/>
        </w:rPr>
        <w:t xml:space="preserve">   Сейчас откроем Откровение 3:9-12: "Вот, Я сделаю, что из сатанинского сборища, из тех, которые говорят о себе, что они Иудеи, но не суть таковы, а лгут, - вот, Я сделаю то, что они придут и поклонятся пред ногами твоими, и познают, что Я возлюбил тебя. И как ты сохранил слово терпения Моего, то и Я сохраню тебя от годины искушения, которая придет на всю вселенную, чтобы испытать живущих на земле. Се, гряду скоро; держи, что имеешь, дабы кто не восхитил венца твоего." Эта весть была вестью, обозначившей начало великого Дня Искупления, не правда ли? Эти слова исполнились во время начала нашего Дня Искупления.</w:t>
      </w:r>
    </w:p>
    <w:p w:rsidR="00F652A0" w:rsidRPr="004B4380" w:rsidRDefault="00F652A0" w:rsidP="004B4380">
      <w:pPr>
        <w:jc w:val="both"/>
        <w:rPr>
          <w:rFonts w:cs="Arial"/>
          <w:szCs w:val="20"/>
        </w:rPr>
      </w:pPr>
      <w:r w:rsidRPr="004B4380">
        <w:rPr>
          <w:rFonts w:cs="Arial"/>
          <w:szCs w:val="20"/>
        </w:rPr>
        <w:t xml:space="preserve">   Теперь читаем далее: "Побеждающего сделаю столпом в храме Бога Моего, и он уже не выйдет вон; и напишу на нем имя Бога Моего и имя града Бога Моего, нового Иерусалима, нисходящего с неба от Бога Моего, и имя Мое новое." Когда эта работа искупления завершится, имя Бога будет сформировано в умах, Он объявит этот процесс завершённым, потому что присутствие Бога там, в верующем и в субботе, и является знамением завершённого процесса освящения. </w:t>
      </w:r>
    </w:p>
    <w:p w:rsidR="00F652A0" w:rsidRPr="004B4380" w:rsidRDefault="00F652A0" w:rsidP="004B4380">
      <w:pPr>
        <w:jc w:val="both"/>
        <w:rPr>
          <w:rFonts w:cs="Arial"/>
          <w:szCs w:val="20"/>
        </w:rPr>
      </w:pPr>
      <w:r w:rsidRPr="004B4380">
        <w:rPr>
          <w:rFonts w:cs="Arial"/>
          <w:szCs w:val="20"/>
        </w:rPr>
        <w:t xml:space="preserve">   И ещё один текст. Исаии 58:13, 14: "Если ты удержишь ногу твою ради субботы от исполнения прихотей твоих во святый день Мой, и будешь называть субботу отрадою, святым днем Господним, чествуемым, и почтишь ее тем, что не будешь заниматься обычными твоими делами, угождать твоей прихоти и пустословить, - то будешь иметь радость в... " субботе? (Собрание: "Нет, "будешь имет радость в Господе"") Почему же не в субботе? Разве не сказано нам, чтобы мы называли субботу отрадою? Чтобы мы называли её святым днём Господним, чествуемым? Не будешь заниматься обычными своими делами. Почему не наслаждаться своими делами в субботу? Там есть причина для этого, как вы видите. Вы делаете это ради субботы, и вы имеете радость в Господе, потому что суббота является знамением того, Кем Бог является для человека.</w:t>
      </w:r>
    </w:p>
    <w:p w:rsidR="00F652A0" w:rsidRPr="004B4380" w:rsidRDefault="00F652A0" w:rsidP="004B4380">
      <w:pPr>
        <w:jc w:val="both"/>
        <w:rPr>
          <w:rFonts w:cs="Arial"/>
          <w:szCs w:val="20"/>
        </w:rPr>
      </w:pPr>
      <w:r w:rsidRPr="004B4380">
        <w:rPr>
          <w:rFonts w:cs="Arial"/>
          <w:szCs w:val="20"/>
        </w:rPr>
        <w:t xml:space="preserve">   В этом тексте всё совершенно правильно. Вы делаете это из уважения к субботе, и вы также будете иметь радость в Господе, потому что суббота является знамением того, Кем Господь является для </w:t>
      </w:r>
      <w:r w:rsidRPr="004B4380">
        <w:rPr>
          <w:rFonts w:cs="Arial"/>
          <w:szCs w:val="20"/>
        </w:rPr>
        <w:lastRenderedPageBreak/>
        <w:t xml:space="preserve">вас, и кем вы являетесь для Господа. В таком случае, я хочу знать, каким образом кто-то в этом мире может выступить с каким-то альтернативным предложением, когда суббота является знамением того, Кем Христос является для нас. Человек, для которого суббота является знаком того, Кем Христос является для него, будет ли он спрашивать, работать ли ему в воскресенье, или нет? (Собрание: "Нет, сэр") Конечно, нет! Он знает достаточно хорошо, что это совершенно неприемлемо. Он знает, что он не может идти на компромисс, и иметь половину Христа, и половину кого-то ещё, и к тому же Христос есть "всё во всём", а суббота является знамением того, Кем является Христос для него, и поскольку Христос является для него "всем во всём", то предлагать что-то ещё - означает оскорблять Его. </w:t>
      </w:r>
    </w:p>
    <w:p w:rsidR="00F652A0" w:rsidRPr="004B4380" w:rsidRDefault="00F652A0" w:rsidP="004B4380">
      <w:pPr>
        <w:jc w:val="both"/>
        <w:rPr>
          <w:rFonts w:cs="Arial"/>
          <w:szCs w:val="20"/>
        </w:rPr>
      </w:pPr>
      <w:r w:rsidRPr="004B4380">
        <w:rPr>
          <w:rFonts w:cs="Arial"/>
          <w:szCs w:val="20"/>
        </w:rPr>
        <w:t xml:space="preserve">   Задающие такие вопросы, так или иначе, совсем не знают, Кем является Христос. Они могут с таким же успехом соблюдать и воскресенье. Они не соблюдают субботу по-настоящему. </w:t>
      </w:r>
    </w:p>
    <w:p w:rsidR="00F652A0" w:rsidRPr="004B4380" w:rsidRDefault="00F652A0" w:rsidP="004B4380">
      <w:pPr>
        <w:jc w:val="both"/>
        <w:rPr>
          <w:rFonts w:cs="Arial"/>
          <w:szCs w:val="20"/>
        </w:rPr>
      </w:pPr>
      <w:r w:rsidRPr="004B4380">
        <w:rPr>
          <w:rFonts w:cs="Arial"/>
          <w:szCs w:val="20"/>
        </w:rPr>
        <w:t xml:space="preserve">   Дело вот в чём. Суббота имеет живой образ Иисуса и Его присутствие в себе. Он поместил его туда. Он поместил его туда для человека, и человек, который верует в Иисуса Христа, может получить всё это там. Вдобавок к благословениям Господа, которые он имеет во время субботы, он получает дополнительные благословения от Господа. Не имеет значения, в какой степени он переживает присутствие Иисуса, когда подходит субботний день, дополнительное присутствие Христа приходит к нему. Он знает это. </w:t>
      </w:r>
    </w:p>
    <w:p w:rsidR="00F652A0" w:rsidRPr="004B4380" w:rsidRDefault="00F652A0" w:rsidP="004B4380">
      <w:pPr>
        <w:jc w:val="both"/>
        <w:rPr>
          <w:rFonts w:cs="Arial"/>
          <w:szCs w:val="20"/>
        </w:rPr>
      </w:pPr>
      <w:r w:rsidRPr="004B4380">
        <w:rPr>
          <w:rFonts w:cs="Arial"/>
          <w:szCs w:val="20"/>
        </w:rPr>
        <w:t xml:space="preserve">   Не имеет значения, сколько покоя Господнего он принял, когда подходит суббота, являющаяся знамением того, Кем является Христос для верующего, и имеющая присутствие Христа в себе. Суббота приносит ему дополнительный покой в Господе. Не имеет значения, сколько святости Христа он имеет в себе, когда подходит суббота. В нём открывается ещё больше праведности от соблюдения субботы в страхе Господнем и верой в Иисуса.</w:t>
      </w:r>
    </w:p>
    <w:p w:rsidR="00F652A0" w:rsidRPr="004B4380" w:rsidRDefault="00F652A0" w:rsidP="004B4380">
      <w:pPr>
        <w:jc w:val="both"/>
        <w:rPr>
          <w:rFonts w:cs="Arial"/>
          <w:szCs w:val="20"/>
        </w:rPr>
      </w:pPr>
      <w:r w:rsidRPr="004B4380">
        <w:rPr>
          <w:rFonts w:cs="Arial"/>
          <w:szCs w:val="20"/>
        </w:rPr>
        <w:t xml:space="preserve">   Даже если он будет полностью удовлетворён, и всё его "я" полностью уйдёт, не оставив никого в его душе, кроме Самого Христа, даже тогда, когда будет подходить субботний день, на протяжении всей вечности он будет открывать ему ещё больше удивительного познания и освящающей, взращивающей силы в Иисусе Христе для человека, верующего в Него.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21.</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Мы начинаем сегодня с той же мысли, на которой остановились в прошлый раз, с мысли о том, что Божья работа по спасению является той же работой, что и осуществление первоначального замысла Бога по сотворению мира, потому что, как было сказано, при сотворении неба и земли и всего воинства их, Божий замысел был совершенным, и Бог почил и покоился, благословляя Своё творение в этот день. Всё же посредством сатанинского обольщения, человечество совершенно исказило намерения Творца, и пошло в другую сторону. </w:t>
      </w:r>
      <w:r w:rsidRPr="004B4380">
        <w:rPr>
          <w:rFonts w:cs="Arial"/>
          <w:szCs w:val="20"/>
        </w:rPr>
        <w:cr/>
        <w:t xml:space="preserve">   Поэтому, для того, чтобы исполнить Своё первоначальное намерение, Бог должен был избрать из этого мира народ, который наполнит вновь сотворённую землю так, как будто бы человечество никогда и не теряло своего первоначального предназначения. И когда это намерение будет исполнено посредством слова спасения, посредством этой силы Божьей ко спасению, которое приведёт к истинному завершению Его первоначального замысла в сотворении этого мира и всей вселенной, тогда всё, что на небесах и на земле и под землёй и в море, всё, что в них, будет говорить "Благословение и слава и сила Сидящему на престоле, и Агнцу во веки и веки." </w:t>
      </w:r>
    </w:p>
    <w:p w:rsidR="00F652A0" w:rsidRPr="004B4380" w:rsidRDefault="00F652A0" w:rsidP="004B4380">
      <w:pPr>
        <w:jc w:val="both"/>
        <w:rPr>
          <w:rFonts w:cs="Arial"/>
          <w:szCs w:val="20"/>
        </w:rPr>
      </w:pPr>
      <w:r w:rsidRPr="004B4380">
        <w:rPr>
          <w:rFonts w:cs="Arial"/>
          <w:szCs w:val="20"/>
        </w:rPr>
        <w:t xml:space="preserve">   По этой причине Спаситель, когда Он был здесь, сказал "Мой Отец и доныне делает, и Я делаю." Божий труд был завершён к началу того первого субботнего дня. Он покоился. Но Его дело на этой земле по созданию человека было искажено и пошло вспять, поэтому он должен был заново приняться за труд, совершая дело спасения, которое должно завершить Его первоначальное намерение, и поэтому Иисус говорил: "Мой Отец и доныне делает, и Я делаю." </w:t>
      </w:r>
    </w:p>
    <w:p w:rsidR="00F652A0" w:rsidRPr="004B4380" w:rsidRDefault="00F652A0" w:rsidP="004B4380">
      <w:pPr>
        <w:jc w:val="both"/>
        <w:rPr>
          <w:rFonts w:cs="Arial"/>
          <w:szCs w:val="20"/>
        </w:rPr>
      </w:pPr>
      <w:r w:rsidRPr="004B4380">
        <w:rPr>
          <w:rFonts w:cs="Arial"/>
          <w:szCs w:val="20"/>
        </w:rPr>
        <w:t xml:space="preserve">   Сейчас я прочитаю три текста из Ветхого Завета, и три из Нового Завета, и вы можете продолжить этот список так, как вы сами того пожелаете, особенно если посмотреть в 40-ю главу книги Исаии, и в последующие главы, показывающие, что в деле спасения Бог полагает Своё первоначальное намерение в творении, Себя как Творца, и Свою силу как силу, проявленную в творении, полагает это всё в основание нашей уверенности в Его силе совершить наше спасение.</w:t>
      </w:r>
    </w:p>
    <w:p w:rsidR="00F652A0" w:rsidRPr="004B4380" w:rsidRDefault="00F652A0" w:rsidP="004B4380">
      <w:pPr>
        <w:jc w:val="both"/>
        <w:rPr>
          <w:rFonts w:cs="Arial"/>
          <w:szCs w:val="20"/>
        </w:rPr>
      </w:pPr>
      <w:r w:rsidRPr="004B4380">
        <w:rPr>
          <w:rFonts w:cs="Arial"/>
          <w:szCs w:val="20"/>
        </w:rPr>
        <w:t xml:space="preserve">   Для начала откроем Псалом 110:4. "Памятными соделал Он чудеса Свои." Пересмотренная версия перевода, а также Библия на Иврите и других языках говорят так: "Он сотворил памятник Своих чудных дел." Об этом мы и говорили. Это есть первая часть стиха, а вторая гласит так: "Милостив и щедр Господь". В таком случае, Его удивительные дела, запечатлённые в этом памятнике, который Он установил, упоминаются прямо здесь, в этом тексте, потому что Его благость, Его полнота сочувствия и сострадания, проявляются к человеку в этом мире, который в этом так нуждается. </w:t>
      </w:r>
    </w:p>
    <w:p w:rsidR="00F652A0" w:rsidRPr="004B4380" w:rsidRDefault="00F652A0" w:rsidP="004B4380">
      <w:pPr>
        <w:jc w:val="both"/>
        <w:rPr>
          <w:rFonts w:cs="Arial"/>
          <w:szCs w:val="20"/>
        </w:rPr>
      </w:pPr>
      <w:r w:rsidRPr="004B4380">
        <w:rPr>
          <w:rFonts w:cs="Arial"/>
          <w:szCs w:val="20"/>
        </w:rPr>
        <w:t xml:space="preserve">   В 40-й главе книги Исаии, и далее до самого конца этой книги вы можете увидеть везде то же самое. Я начну с первого текста, говорящего, как вы помните: "Утешайте, утешайте народ Мой, говорит Бог ваш; говорите к сердцу Иерусалима и возвещайте ему, что исполнилось время борьбы его, что за неправды его сделано удовлетворение, ибо он от руки Господней принял вдвое за все грехи свои. Глас вопиющего в пустыне: приготовьте путь Господу, прямыми сделайте в степи стези Богу нашему." Это есть весть Иоанна Крестителя. </w:t>
      </w:r>
    </w:p>
    <w:p w:rsidR="00F652A0" w:rsidRPr="004B4380" w:rsidRDefault="00F652A0" w:rsidP="004B4380">
      <w:pPr>
        <w:jc w:val="both"/>
        <w:rPr>
          <w:rFonts w:cs="Arial"/>
          <w:szCs w:val="20"/>
        </w:rPr>
      </w:pPr>
      <w:r w:rsidRPr="004B4380">
        <w:rPr>
          <w:rFonts w:cs="Arial"/>
          <w:szCs w:val="20"/>
        </w:rPr>
        <w:lastRenderedPageBreak/>
        <w:t xml:space="preserve">   "Всякий дол да наполнится, и всякая гора и холм да понизятся, кривизны выпрямятся и неровные пути сделаются гладкими; и явится слава Господня, и узрит всякая плоть [спасение Божие]; ибо уста Господни изрекли это. Голос говорит: возвещай! И сказал: что мне возвещать? Всякая плоть - трава, и вся красота ее - как цвет полевой. Засыхает трава, увядает цвет, когда дунет на него дуновение Господа: так и народ - трава. Трава засыхает, цвет увядает, а слово Бога нашего пребудет вечно."</w:t>
      </w:r>
    </w:p>
    <w:p w:rsidR="00F652A0" w:rsidRPr="004B4380" w:rsidRDefault="00F652A0" w:rsidP="004B4380">
      <w:pPr>
        <w:jc w:val="both"/>
        <w:rPr>
          <w:rFonts w:cs="Arial"/>
          <w:szCs w:val="20"/>
        </w:rPr>
      </w:pPr>
      <w:r w:rsidRPr="004B4380">
        <w:rPr>
          <w:rFonts w:cs="Arial"/>
          <w:szCs w:val="20"/>
        </w:rPr>
        <w:t xml:space="preserve">   Пётр, цитируя этот  текст в последних двух стихах 1-й главы 1-го послания Петра, говорит, что "это есть то слово, которое вам проповедано посредством благовествования."(анг. пер.)</w:t>
      </w:r>
    </w:p>
    <w:p w:rsidR="00F652A0" w:rsidRPr="004B4380" w:rsidRDefault="00F652A0" w:rsidP="004B4380">
      <w:pPr>
        <w:jc w:val="both"/>
        <w:rPr>
          <w:rFonts w:cs="Arial"/>
          <w:szCs w:val="20"/>
        </w:rPr>
      </w:pPr>
      <w:r w:rsidRPr="004B4380">
        <w:rPr>
          <w:rFonts w:cs="Arial"/>
          <w:szCs w:val="20"/>
        </w:rPr>
        <w:t xml:space="preserve">   Далее Исаия продолжает и говорит о евангелии другими словами: "Взойди на высокую гору, благовествующий Сион! возвысь с силою голос твой, благовествующий Иерусалим! возвысь, не бойся; скажи городам Иудиным: вот Бог ваш! Вот, Господь Бог грядет с силою, и мышца Его со властью. Вот, награда Его с Ним и воздаяние Его пред лицем Его. Как пастырь Он будет пасти стадо Свое; агнцев будет брать на руки и носить на груди Своей, и водить дойных."</w:t>
      </w:r>
    </w:p>
    <w:p w:rsidR="00F652A0" w:rsidRPr="004B4380" w:rsidRDefault="00F652A0" w:rsidP="004B4380">
      <w:pPr>
        <w:jc w:val="both"/>
        <w:rPr>
          <w:rFonts w:cs="Arial"/>
          <w:szCs w:val="20"/>
        </w:rPr>
      </w:pPr>
      <w:r w:rsidRPr="004B4380">
        <w:rPr>
          <w:rFonts w:cs="Arial"/>
          <w:szCs w:val="20"/>
        </w:rPr>
        <w:t xml:space="preserve">   Это и есть евангелие. Вплоть до этого момента он проповедует евангелие посредством слова Божьего. А теперь давайте читать дальше. " Кто исчерпал воды горстью своею и пядью измерил небеса, и вместил в меру прах земли, и взвесил на весах горы и на чашах весовых холмы?" Кто это сделал? Тот же, кто приходит и говорит: "Как пастырь Я буду пасти Своих", тот же, чьё слово сейчас говорит к нам в благовествовании, и чьё слово живёт вовек.</w:t>
      </w:r>
    </w:p>
    <w:p w:rsidR="00F652A0" w:rsidRPr="004B4380" w:rsidRDefault="00F652A0" w:rsidP="004B4380">
      <w:pPr>
        <w:jc w:val="both"/>
        <w:rPr>
          <w:rFonts w:cs="Arial"/>
          <w:szCs w:val="20"/>
        </w:rPr>
      </w:pPr>
      <w:r w:rsidRPr="004B4380">
        <w:rPr>
          <w:rFonts w:cs="Arial"/>
          <w:szCs w:val="20"/>
        </w:rPr>
        <w:t xml:space="preserve">   "Кто уразумел (направлял - анг. пер.) дух Господа, и был советником у Него и учил Его? С кем советуется Он, и кто вразумляет Его и наставляет Его на путь правды, и учит Его знанию, и указывает Ему путь мудрости? Вот народы - как капля из ведра, и считаются как пылинка на весах. Вот, острова как порошинку поднимает Он. И Ливана недостаточно для жертвенного огня, и животных на нем - для всесожжения. Все народы пред Ним как ничто, - менее ничтожества и пустоты считаются у Него. Итак кому уподобите вы Бога? И какое подобие найдете Ему?"</w:t>
      </w:r>
    </w:p>
    <w:p w:rsidR="00F652A0" w:rsidRPr="004B4380" w:rsidRDefault="00F652A0" w:rsidP="004B4380">
      <w:pPr>
        <w:jc w:val="both"/>
        <w:rPr>
          <w:rFonts w:cs="Arial"/>
          <w:szCs w:val="20"/>
        </w:rPr>
      </w:pPr>
      <w:r w:rsidRPr="004B4380">
        <w:rPr>
          <w:rFonts w:cs="Arial"/>
          <w:szCs w:val="20"/>
        </w:rPr>
        <w:t xml:space="preserve">   Затем перейдите к 25-му тексту: "Кому же вы уподобите Меня и с кем сравните? говорит Святый. Поднимите глаза ваши на высоту [небес] и посмотрите, кто сотворил их? Кто выводит воинство их счетом? Он всех их называет по имени: по множеству могущества и великой силе у Него ничто не выбывает." Ничто не ускользает от Его внимания. Бог хранит всё Своё творение. Но что держит всё это на своих местах? (Собрание: "Сила Его слова.") Он содержит всё "словом силы Своей"</w:t>
      </w:r>
    </w:p>
    <w:p w:rsidR="00F652A0" w:rsidRPr="004B4380" w:rsidRDefault="00F652A0" w:rsidP="004B4380">
      <w:pPr>
        <w:jc w:val="both"/>
        <w:rPr>
          <w:rFonts w:cs="Arial"/>
          <w:szCs w:val="20"/>
        </w:rPr>
      </w:pPr>
      <w:r w:rsidRPr="004B4380">
        <w:rPr>
          <w:rFonts w:cs="Arial"/>
          <w:szCs w:val="20"/>
        </w:rPr>
        <w:t xml:space="preserve">   Сейчас Он говорит нам взглянуть наверх и посмотреть, кто сотворил всё это, и "выводит воинство их счетом". Он "выводит воинство их" как? (Собрание: "Счётом") </w:t>
      </w:r>
    </w:p>
    <w:p w:rsidR="00F652A0" w:rsidRPr="004B4380" w:rsidRDefault="00F652A0" w:rsidP="004B4380">
      <w:pPr>
        <w:jc w:val="both"/>
        <w:rPr>
          <w:rFonts w:cs="Arial"/>
          <w:szCs w:val="20"/>
        </w:rPr>
      </w:pPr>
      <w:r w:rsidRPr="004B4380">
        <w:rPr>
          <w:rFonts w:cs="Arial"/>
          <w:szCs w:val="20"/>
        </w:rPr>
        <w:t xml:space="preserve">   Для чего же это всё было сказано? В 27-м тексте мы читаем: "Как же говоришь ты, Иаков, и высказываешь, Израиль: "путь мой сокрыт от Господа, и дело мое забыто у Бога моего"?" "Поднимите глаза ваши на высоту [небес] и посмотрите, кто сотворил их? Кто выводит воинство их счетом? Он всех их называет по имени: по множеству могущества и великой силе у Него ничто не выбывает." Другими словами, "почему ты, Иаков, говоришь о том, что Бог забыл тебя? Что разочаровывает тебя? За что, по твоему, Бог забыл тебя? Он не забывает ни об одной планете во вселенной, Он знает их всех по имени. Разве может Он забыть твоё имя? Для чего эти два утверждения записаны в Писании? (Голос: "Для нашего утешения") Они записаны там, потому что Тот, кто сотворил всё это является Тем же, Кто утешал Израиль. Тот, кто знает всё воинство небесное по имени, является Тем же, кто даёт вам и мне наше новое имя.</w:t>
      </w:r>
    </w:p>
    <w:p w:rsidR="00F652A0" w:rsidRPr="004B4380" w:rsidRDefault="00F652A0" w:rsidP="004B4380">
      <w:pPr>
        <w:jc w:val="both"/>
        <w:rPr>
          <w:rFonts w:cs="Arial"/>
          <w:szCs w:val="20"/>
        </w:rPr>
      </w:pPr>
      <w:r w:rsidRPr="004B4380">
        <w:rPr>
          <w:rFonts w:cs="Arial"/>
          <w:szCs w:val="20"/>
        </w:rPr>
        <w:t xml:space="preserve">   28-й стих. " Разве ты не знаешь? разве ты не слышал, что вечный Господь Бог, сотворивший концы земли, не утомляется и не изнемогает? разум Его неисследим. Он дает утомленному силу, и изнемогшему дарует крепость." Кто делает это? (Собрание: "Господь") В таком случае поднимите ваши глаза и скажите: Кто создал всё это? Он имеет силу, чтобы дать её утомлённому. Он имеет силу, которую даёт утомлённому посредством Своего слова. Итак, Он говорит: "Не смущайтесь, ободритесь." Это правда, потому что когда он сказал Даниилу: "Мужайся", Даниил ответил: "Я укрепился, ибо Ты укрепил меня."</w:t>
      </w:r>
    </w:p>
    <w:p w:rsidR="00F652A0" w:rsidRPr="004B4380" w:rsidRDefault="00F652A0" w:rsidP="004B4380">
      <w:pPr>
        <w:jc w:val="both"/>
        <w:rPr>
          <w:rFonts w:cs="Arial"/>
          <w:szCs w:val="20"/>
        </w:rPr>
      </w:pPr>
      <w:r w:rsidRPr="004B4380">
        <w:rPr>
          <w:rFonts w:cs="Arial"/>
          <w:szCs w:val="20"/>
        </w:rPr>
        <w:t xml:space="preserve">   Читаем из этой же главы: "Утомляются и юноши и ослабевают, и молодые люди падают, а надеющиеся на Господа обновятся в силе: поднимут крылья, как орлы, потекут - и не устанут, пойдут - и не утомятся." Почему они не утомятся? Потому что та же сила, которая держит планеты на своих орбитах и всё остальное на своих местах, та же самая сила будет с теми, кто слаб и кто утомился, так что они "потекут - и не устанут, пойдут - и не утомятся." В таком случае, разве не ясно, что Господь говорит о сотворении и о Его силе в сотворении мира, как об основании для нашей надежды на Его спасение? А если это так, то разве не является всё это одним единым целым?</w:t>
      </w:r>
    </w:p>
    <w:p w:rsidR="00F652A0" w:rsidRPr="004B4380" w:rsidRDefault="00F652A0" w:rsidP="004B4380">
      <w:pPr>
        <w:jc w:val="both"/>
        <w:rPr>
          <w:rFonts w:cs="Arial"/>
          <w:szCs w:val="20"/>
        </w:rPr>
      </w:pPr>
      <w:r w:rsidRPr="004B4380">
        <w:rPr>
          <w:rFonts w:cs="Arial"/>
          <w:szCs w:val="20"/>
        </w:rPr>
        <w:t xml:space="preserve">   Ещё один благословенный текст, который затрагивает каждого, и я прочитаю его специально для этого. Псалтирь 146:3,4: "Он исцеляет сокрушенных сердцем и врачует скорби их; исчисляет количество звезд; всех их называет именами их." Тот, кто может назвать точное количество звёзд, и называет всех их по имени, является Тем, кто "исцеляет сокрушённых сердцем и врачует скорби их". Были ли вы сокрушённым сердцем, оскорблённым и поникшим душою, находились ли вы на пороге отчаяния, думая, что вы забыты всеми на свете? В таком случае просто вспомните следующий текст. Мысль, содержащаяся здесь, заключается в том, что Он не только "исцеляет сокрушённых сердцем и врачует скорби их", но Он исчисляет количество звёзд, и называет всех их по имени. Он не забудет и вашего имени. Такой у нас Господь. Такой у нас Спаситель. Однако основание нашей уверенности в </w:t>
      </w:r>
      <w:r w:rsidRPr="004B4380">
        <w:rPr>
          <w:rFonts w:cs="Arial"/>
          <w:szCs w:val="20"/>
        </w:rPr>
        <w:lastRenderedPageBreak/>
        <w:t xml:space="preserve">Нём как в нашем Спасителе покоится на том, что Он создал всё это, знает имена всему Своему творению, и поддерживает их жизнь "словом силы Своей", которое и спасает нас. </w:t>
      </w:r>
      <w:r w:rsidRPr="004B4380">
        <w:rPr>
          <w:rFonts w:cs="Arial"/>
          <w:szCs w:val="20"/>
        </w:rPr>
        <w:cr/>
      </w:r>
    </w:p>
    <w:p w:rsidR="00F652A0" w:rsidRPr="004B4380" w:rsidRDefault="00F652A0" w:rsidP="004B4380">
      <w:pPr>
        <w:jc w:val="both"/>
        <w:rPr>
          <w:rFonts w:cs="Arial"/>
          <w:szCs w:val="20"/>
        </w:rPr>
      </w:pPr>
      <w:r w:rsidRPr="004B4380">
        <w:rPr>
          <w:rFonts w:cs="Arial"/>
          <w:szCs w:val="20"/>
        </w:rPr>
        <w:t xml:space="preserve">   Теперь вкратце вспомним и повторим тексты из Нового Завета, в 1-й главе евангелия от Иоанна, с 1-го по 3-й стихи. "В начале было Слово, и Слово было у Бога, и Слово было Бог. Оно было в начале у Бога. Все чрез Него начало быть, и без Него ничто не начало быть, что начало быть. В Нем была жизнь, и жизнь была свет человеков." И 14-й стих: "И Слово стало плотию, и обитало с нами, полное благодати и истины." Также и 16-й стих: "И от полноты Его все мы приняли и благодать на благодать..."</w:t>
      </w:r>
    </w:p>
    <w:p w:rsidR="00F652A0" w:rsidRPr="004B4380" w:rsidRDefault="00F652A0" w:rsidP="004B4380">
      <w:pPr>
        <w:jc w:val="both"/>
        <w:rPr>
          <w:rFonts w:cs="Arial"/>
          <w:szCs w:val="20"/>
        </w:rPr>
      </w:pPr>
      <w:r w:rsidRPr="004B4380">
        <w:rPr>
          <w:rFonts w:cs="Arial"/>
          <w:szCs w:val="20"/>
        </w:rPr>
        <w:t xml:space="preserve">   Тот, кто сотворил всё, пришёл сюда Сам, "исполненный благодати и истины", в такой же плоти, как и наша, и через Него мы являемся причастниками Его полноты. Следовательно, единственная мысль, которая исходит из этих текстов, является мыслью о том, что нас спасает Тот, кто нас сотворил, и что сила, посредством которой Он создал нас, является силой, которой Он и спасает нас, а также средство, посредством которого Он сотворил нас - то есть Его слово, - является тем же самым средством, посредством которого Он и спасает нас. Это слово и является "словом спасения, которое вам послано". </w:t>
      </w:r>
    </w:p>
    <w:p w:rsidR="00F652A0" w:rsidRPr="004B4380" w:rsidRDefault="00F652A0" w:rsidP="004B4380">
      <w:pPr>
        <w:jc w:val="both"/>
        <w:rPr>
          <w:rFonts w:cs="Arial"/>
          <w:szCs w:val="20"/>
        </w:rPr>
      </w:pPr>
      <w:r w:rsidRPr="004B4380">
        <w:rPr>
          <w:rFonts w:cs="Arial"/>
          <w:szCs w:val="20"/>
        </w:rPr>
        <w:t xml:space="preserve">   В послании Ефесянам, 3-й главе, с 7-го по 12-й тексты, сказано о евангелии следующее: "которого служителем сделался я по дару благодати Божией, данной мне действием силы Его. Мне, наименьшему из всех святых, дана благодать сия - благовествовать язычникам неисследимое богатство Христово и открыть всем, в чем состоит домостроительство тайны, сокрывавшейся от вечности в Боге, создавшем все Иисусом Христом..." Что апостол проповедовал? "Неисследимое богатство Христово", чтобы помочь людям увидеть, что есть тайна, которая "в Боге, создавшем всё Иисусом Христом." Евангелие проповедуется для того, чтобы привести людей к пониманию Божьего намерения в сотворении всего в самом начале. Если бы евангелие имело какую-то другую цель, и учило чему-то другому, или какой-то другой силе и намерению, чем намерению Бога в сотворении мира, то данная проповедь не привела бы людей к цели. Но когда мы знаем истинное назначение евангелия, мы видим ту силу, которая всегда перед нашим взором, которая открывается в Божьем намерении для проповеди евангелия. Эта проповедь и должна открыться тем, кто потерял это познание, познание Его первоначального намерения в создании всего Иисусом Христом. </w:t>
      </w:r>
    </w:p>
    <w:p w:rsidR="00F652A0" w:rsidRPr="004B4380" w:rsidRDefault="00F652A0" w:rsidP="004B4380">
      <w:pPr>
        <w:jc w:val="both"/>
        <w:rPr>
          <w:rFonts w:cs="Arial"/>
          <w:szCs w:val="20"/>
        </w:rPr>
      </w:pPr>
      <w:r w:rsidRPr="004B4380">
        <w:rPr>
          <w:rFonts w:cs="Arial"/>
          <w:szCs w:val="20"/>
        </w:rPr>
        <w:t xml:space="preserve">   Читаем далее: "дабы ныне соделалась известною через Церковь начальствам и властям на небесах многоразличная премудрость Божия, по предвечному определению, которое Он исполнил во Христе Иисусе, Господе нашем..." Но мы читаем в другом месте, что Он положил это предвечное определение прежде создания мира. Он так и должен был сделать, если это было вечным намерением. В таком случае, во Христе, в спасении этого мира и человечества, и посредством участия Христа во всём этом, Бог исполняет вечное предназначение, которое Он положил в самом начале. "в Котором мы имеем дерзновение и надежный доступ через веру в Него."</w:t>
      </w:r>
    </w:p>
    <w:p w:rsidR="00F652A0" w:rsidRPr="004B4380" w:rsidRDefault="00F652A0" w:rsidP="004B4380">
      <w:pPr>
        <w:jc w:val="both"/>
        <w:rPr>
          <w:rFonts w:cs="Arial"/>
          <w:szCs w:val="20"/>
        </w:rPr>
      </w:pPr>
      <w:r w:rsidRPr="004B4380">
        <w:rPr>
          <w:rFonts w:cs="Arial"/>
          <w:szCs w:val="20"/>
        </w:rPr>
        <w:t xml:space="preserve">    Давайте ещё раз прочитаем об этом вечном предназначении: " по предвечному определению, которое Он исполнил во Христе Иисусе, Господе нашем". Первоначальное намерение в сотворении мира, о котором мы говорили в прошлый раз, было во Христе, однако этим восстановлением того, что было утеряно, является Христос. О Христе речь шла тогда, о Христе речь идёт и сейчас. Всё это совершается Христом всё время, и вся сила, которой это всё совершается, является силой Христа. Сила Божья открывается в слове всё время в исполнении Его намерений как в начале, так и в конце. Сатана пришёл, и направил мир по ложному пути. Господь говорит: "Хорошо, мы исправим положение даже на этом пути." Сатана ничего не смог поделать. Он извратил мир, и мир пошёл по неправильному пути, но Бог приходит и совершает Своё дело на этом неправильном пути, совершив Своё вечное намерение так, что это изумит всю вселенную и уничтожит дьявола. Это будет сделано. </w:t>
      </w:r>
    </w:p>
    <w:p w:rsidR="00F652A0" w:rsidRPr="004B4380" w:rsidRDefault="00F652A0" w:rsidP="004B4380">
      <w:pPr>
        <w:jc w:val="both"/>
        <w:rPr>
          <w:rFonts w:cs="Arial"/>
          <w:szCs w:val="20"/>
        </w:rPr>
      </w:pPr>
      <w:r w:rsidRPr="004B4380">
        <w:rPr>
          <w:rFonts w:cs="Arial"/>
          <w:szCs w:val="20"/>
        </w:rPr>
        <w:t xml:space="preserve">   О том же самом говорится и в послании Колоссянам, 1-й главе, начиная с 9-го текста. Я прочитаю сокращённо с 9-го по 17-й тексты: "Посему и мы с того дня, как [о сем] услышали, не перестаем молиться о вас и просить, чтобы вы исполнялись познанием воли Его, во всякой премудрости и разумении духовном, чтобы поступали достойно Бога, во всем угождая [Ему], принося плод во всяком деле благом и возрастая в познании Бога, укрепляясь всякою силою по могуществу славы Его, во всяком терпении и великодушии с радостью, благодаря Бога и Отца, призвавшего нас к участию в наследии святых во свете, избавившего нас от власти тьмы и введшего в Царство возлюбленного Сына Своего, в Котором мы имеем искупление Кровию Его и прощение грехов, Который есть образ Бога невидимого, рожденный прежде всякой твари; ибо Им создано все, что на небесах и что на земле, видимое и невидимое: престолы ли, господства ли, начальства ли, власти ли, - все Им и для Него создано; и Он есть прежде всего, и все Им стоит." Творение, спасение, благословение Божье, Его благодать, а также избавление от власти тьмы, - всё это одна и та же история, история творческой силы Бога, Бога в Иисусе Христе. </w:t>
      </w:r>
    </w:p>
    <w:p w:rsidR="00F652A0" w:rsidRPr="004B4380" w:rsidRDefault="00F652A0" w:rsidP="004B4380">
      <w:pPr>
        <w:jc w:val="both"/>
        <w:rPr>
          <w:rFonts w:cs="Arial"/>
          <w:szCs w:val="20"/>
        </w:rPr>
      </w:pPr>
      <w:r w:rsidRPr="004B4380">
        <w:rPr>
          <w:rFonts w:cs="Arial"/>
          <w:szCs w:val="20"/>
        </w:rPr>
        <w:t xml:space="preserve">   Первая глава послания Евреям полностью говорит об этом. Об этом также говорит и вся Библия. Подытожим это одной мыслю. Нам нет никакой необходимости углубляться дальше, понимая то, что спасение является творением, и оно дано нам как проявление творческой силы, открытой в Иисусе Христе. Единственным способом, при помощи которого эта сила проявляется вообще - это в Иисусе Христе. Познать Бога мы можем только в Нём. Он установил знамение, которое знаменует творческую </w:t>
      </w:r>
      <w:r w:rsidRPr="004B4380">
        <w:rPr>
          <w:rFonts w:cs="Arial"/>
          <w:szCs w:val="20"/>
        </w:rPr>
        <w:lastRenderedPageBreak/>
        <w:t xml:space="preserve">силу Бога в Иисусе Христе, и, независимо от того, проявляется ли эта сила в первоначальном намерении о сотворении мира, либо она проявляется в деле спасения, направленном на восстановление этого первоначального плана в сотворении мира, эта сила является одной и той же силой, это намерение является одним и тем же намерением, совершающимся таким же способом, теми же средствами, Тем же Исполнителем, и об этом свидетельствует одно и то же знамение, знаменующее всё во всём, и свидетельствующее обо всех этих делах и процессах. </w:t>
      </w:r>
    </w:p>
    <w:p w:rsidR="00F652A0" w:rsidRPr="004B4380" w:rsidRDefault="00F652A0" w:rsidP="004B4380">
      <w:pPr>
        <w:jc w:val="both"/>
        <w:rPr>
          <w:rFonts w:cs="Arial"/>
          <w:szCs w:val="20"/>
        </w:rPr>
      </w:pPr>
      <w:r w:rsidRPr="004B4380">
        <w:rPr>
          <w:rFonts w:cs="Arial"/>
          <w:szCs w:val="20"/>
        </w:rPr>
        <w:t xml:space="preserve">   Если же вы установите какое-то другое знамение, знаменующее работу спасения, другой знак, отличающийся от того, который установил Бог, будет ли этот знак свидетельствовать о силе Божьей, и о спасении? (Собрание: "Нет") Подумайте хорошенько об этом. Бог установил знак, знаменующий Его силу, действующую везде и всегда в Иисусе Христе. Если вы или кто-то другой установит другой знак, этот знак не может знаменовать силу Божью, потому что он не является тем знамением, которое установил Бог. Следовательно, это знамение установил не Бог, а кто-то другой. Невозможно установить знамение силы Божьей чем-то другим, отличающимся от того, что установил Сам Бог. Правда ли это? (Собрание: "Да")</w:t>
      </w:r>
    </w:p>
    <w:p w:rsidR="00F652A0" w:rsidRPr="004B4380" w:rsidRDefault="00F652A0" w:rsidP="004B4380">
      <w:pPr>
        <w:jc w:val="both"/>
        <w:rPr>
          <w:rFonts w:cs="Arial"/>
          <w:szCs w:val="20"/>
        </w:rPr>
      </w:pPr>
      <w:r w:rsidRPr="004B4380">
        <w:rPr>
          <w:rFonts w:cs="Arial"/>
          <w:szCs w:val="20"/>
        </w:rPr>
        <w:t xml:space="preserve">   Далее. Если кто-то найдёт в истории какое-то другое знамение спасения, то этот знак будет знаменовать спасение другой силой, а не силой Божьей в Иисусе Христе. Это неизбежно. Были ли в истории какие-либо притязания и попытки спасти людей какой-либо силой, кроме как посредством Иисуса Христа? (Собрание: "Да") Разве не возникала в мире сила под названием "Антихрист"? (Собрание: "Да") "Анти" означает против, или противоположная Христу. Эта сила действительно предлагает людям спасение, не так ли? (Собрание: "Да") Давайте прочитаем описание того, что эта сила делает: 2-е Фессалониккийцам 2:4. "противящийся и превозносящийся выше всего, называемого Богом или святынею, так что в храме Божием сядет он, как Бог, выдавая себя за Бога."</w:t>
      </w:r>
    </w:p>
    <w:p w:rsidR="00F652A0" w:rsidRPr="004B4380" w:rsidRDefault="00F652A0" w:rsidP="004B4380">
      <w:pPr>
        <w:jc w:val="both"/>
        <w:rPr>
          <w:rFonts w:cs="Arial"/>
          <w:szCs w:val="20"/>
        </w:rPr>
      </w:pPr>
      <w:r w:rsidRPr="004B4380">
        <w:rPr>
          <w:rFonts w:cs="Arial"/>
          <w:szCs w:val="20"/>
        </w:rPr>
        <w:t xml:space="preserve">   В книге Даниила 8:25 также говорится: "...и против Владыки владык восстанет..." Он восстанет, чтобы править, чтобы царить, и чтобы показывать свою силу "против", или в противоположность "Владыке владык". Кто является "Владыкой владык"? (Собрание: "Христос") Он восстаёт против Христа. Он будет царить, он будет применять свою силу, проявлять свою деятельность, в противоположность Христу. Взгляните на 11-й текст этой же главы. "и даже вознесся на Вождя воинства небесного". Другой перевод говорит: "Он возвеличился против Князя небесного воинства.", потому что предыдущий текст говорит о том, что воинство это на самом деле небесное. Мы видим, что он, как и говорит апостол Павел, "превознёсся выше всего, называемого Богом или святынею. Он возвысил себя, возвеличил себя против Князя этого воинства. </w:t>
      </w:r>
    </w:p>
    <w:p w:rsidR="00F652A0" w:rsidRPr="004B4380" w:rsidRDefault="00F652A0" w:rsidP="004B4380">
      <w:pPr>
        <w:jc w:val="both"/>
        <w:rPr>
          <w:rFonts w:cs="Arial"/>
          <w:szCs w:val="20"/>
        </w:rPr>
      </w:pPr>
      <w:r w:rsidRPr="004B4380">
        <w:rPr>
          <w:rFonts w:cs="Arial"/>
          <w:szCs w:val="20"/>
        </w:rPr>
        <w:t xml:space="preserve">   Что это за власть? (Собрание: "Папство") Эта власть является папством, церковью, католической церковью, Римской церковью. Разве не идёт здесь речь об учении этой церкви, говорящем, что спасения нет больше нигде, как только в этой церкви и посредством этой церкви? (Собрание: "Да") Это предельно ясно, не так ли? (Собрание: "Да") Далее. Эта церковь, эта сила, противоположная Христу, возвышает и возвеличивает себя как путь спасения, и в этом она противоположна Самому Христу. И всё же эта церковь говорит, что другого пути спасения просто не существует. Разве не ясно, что если эта церковь должна иметь какой-то знак, знаменующий её силу спасать, то этот знак должен быть совершенно другим, чем суббота. Он не может быть субботой. Это совершенно очевидно. </w:t>
      </w:r>
    </w:p>
    <w:p w:rsidR="00F652A0" w:rsidRPr="004B4380" w:rsidRDefault="00F652A0" w:rsidP="004B4380">
      <w:pPr>
        <w:jc w:val="both"/>
        <w:rPr>
          <w:rFonts w:cs="Arial"/>
          <w:szCs w:val="20"/>
        </w:rPr>
      </w:pPr>
      <w:r w:rsidRPr="004B4380">
        <w:rPr>
          <w:rFonts w:cs="Arial"/>
          <w:szCs w:val="20"/>
        </w:rPr>
        <w:t xml:space="preserve">   Ещё одна мысль. Поскольку этот знак не может быть субботой, являющейся знамением силы Божьей в Иисусе Христе ко спасению, то любая другая сила, устанавливающая свой знак, чтобы показать и ознаменовать собой свою силу в спасении, должна сделать этот знак каким-то образом соперничающим с субботой, не так ли? Он должен быть таким. По другому и быть не может. Если бы этот знак не конкурировал с субботой, то суббота так и продолжала бы оставаться единственным на весь мир беспрецедентным знамением, установленным Богом, и не имеющим себе никаких соперников. Поэтому, чтобы данное соперничество было действительным, и чтобы ознаменовать силу, которая противоположна силе Христа, "человек греха" должен иметь знак своей силы ко спасению, и этот знак должен быть по своему статусу соперничающим тому знамению, которое говорит о спасении во Христе. Этот знак просто обязан быть таким. </w:t>
      </w:r>
    </w:p>
    <w:p w:rsidR="00F652A0" w:rsidRPr="004B4380" w:rsidRDefault="00F652A0" w:rsidP="004B4380">
      <w:pPr>
        <w:jc w:val="both"/>
        <w:rPr>
          <w:rFonts w:cs="Arial"/>
          <w:szCs w:val="20"/>
        </w:rPr>
      </w:pPr>
      <w:r w:rsidRPr="004B4380">
        <w:rPr>
          <w:rFonts w:cs="Arial"/>
          <w:szCs w:val="20"/>
        </w:rPr>
        <w:t xml:space="preserve">   Римская католическая церковь больше ни о чём и не заявляет. Она даже не говорит о чём-то другом, чем о том, что воскресенье, которое она установила, является знамением силы церкви наставлять грешников на путь спасения. Это так. В этом и заключается роль этого знамения. Это всё, для чего был создан данный знак, и это всё, что было сделано. </w:t>
      </w:r>
    </w:p>
    <w:p w:rsidR="00F652A0" w:rsidRPr="004B4380" w:rsidRDefault="00F652A0" w:rsidP="004B4380">
      <w:pPr>
        <w:jc w:val="both"/>
        <w:rPr>
          <w:rFonts w:cs="Arial"/>
          <w:szCs w:val="20"/>
        </w:rPr>
      </w:pPr>
      <w:r w:rsidRPr="004B4380">
        <w:rPr>
          <w:rFonts w:cs="Arial"/>
          <w:szCs w:val="20"/>
        </w:rPr>
        <w:t xml:space="preserve">   Когда воскресенье было учреждено и навязано народу силой мирских царей, оно практически послужило к функционированию живого и действующего папства, каковым оно является сейчас в этом мире. Когда это было сделано, воскресенье было поставлено на место субботы Господней с определённым и конкретным намерением. Это совершилось. Существуют конкретные записи об этом. Вот что сказано одним из людей, которые принимали в этом участие. На странице 313 исторического документа под названием "Две республики", мы читаем следующее: "Всё, что необходимо было делать в субботу, всё это мы перенесли на День Господень." (историк Евсевий). </w:t>
      </w:r>
    </w:p>
    <w:p w:rsidR="00F652A0" w:rsidRPr="004B4380" w:rsidRDefault="00F652A0" w:rsidP="004B4380">
      <w:pPr>
        <w:jc w:val="both"/>
        <w:rPr>
          <w:rFonts w:cs="Arial"/>
          <w:szCs w:val="20"/>
        </w:rPr>
      </w:pPr>
      <w:r w:rsidRPr="004B4380">
        <w:rPr>
          <w:rFonts w:cs="Arial"/>
          <w:szCs w:val="20"/>
        </w:rPr>
        <w:t xml:space="preserve">   Затем был издан закон, чтобы принудить людей соблюдать воскресенье, и какова была цель этого? Мы читаем там же на странице 315: "Наш Император, возлюбленный Богом, которому свыше дан источник его императорской власти, и который могуществен силой своего священного трона, и </w:t>
      </w:r>
      <w:r w:rsidRPr="004B4380">
        <w:rPr>
          <w:rFonts w:cs="Arial"/>
          <w:szCs w:val="20"/>
        </w:rPr>
        <w:lastRenderedPageBreak/>
        <w:t xml:space="preserve">который владеет империей этого мира долгие годы... Хранитель вселенной велит небесам и земле, и небесным царствам, в согласии с волей Его Отца... Также и нашему императору, которого Он любит, доказывая это подчинением тех, кем он управляет на земле, и привлечением их к Единородному Слову и Спасителю, подготавливая их к Своему царству." (Евсевий) </w:t>
      </w:r>
    </w:p>
    <w:p w:rsidR="00F652A0" w:rsidRPr="004B4380" w:rsidRDefault="00F652A0" w:rsidP="004B4380">
      <w:pPr>
        <w:jc w:val="both"/>
        <w:rPr>
          <w:rFonts w:cs="Arial"/>
          <w:szCs w:val="20"/>
        </w:rPr>
      </w:pPr>
      <w:r w:rsidRPr="004B4380">
        <w:rPr>
          <w:rFonts w:cs="Arial"/>
          <w:szCs w:val="20"/>
        </w:rPr>
        <w:t xml:space="preserve">   Тем намерением было спасение людей этими средствами, и воскресенье было установлено как знак силы, совершающей это, вместо субботы Господней, которая знаменует Божью силу в деле спасения. Я читаю далее на странице 316: "Он велит также, чтобы один день считался особо отделённым для религиозного поклонения." И далее: "Кто же ещё повелел народам, населяющим континенты и острова нашего мира собираться еженедельно в Господень день, и соблюдать его как праздник, не для праздных забав, а для утешения и ободрения души посредством наставления в божественной истине?" Евсевий. </w:t>
      </w:r>
    </w:p>
    <w:p w:rsidR="00F652A0" w:rsidRPr="004B4380" w:rsidRDefault="00F652A0" w:rsidP="004B4380">
      <w:pPr>
        <w:jc w:val="both"/>
        <w:rPr>
          <w:rFonts w:cs="Arial"/>
          <w:szCs w:val="20"/>
        </w:rPr>
      </w:pPr>
      <w:r w:rsidRPr="004B4380">
        <w:rPr>
          <w:rFonts w:cs="Arial"/>
          <w:szCs w:val="20"/>
        </w:rPr>
        <w:t xml:space="preserve">   Вот для чего воскресенье было установлено, - для того, чтобы занять место Бога, занять место субботы Господней. Вполне понятно, почему так всё и произошло, потому что, как мы уже выяснили, если существует какая-то другая сила ко спасению людей, то она должна иметь другой знак, чем Божье знамение, указывающее на Его силу. Это естественно.</w:t>
      </w:r>
    </w:p>
    <w:p w:rsidR="00F652A0" w:rsidRPr="004B4380" w:rsidRDefault="00F652A0" w:rsidP="004B4380">
      <w:pPr>
        <w:jc w:val="both"/>
        <w:rPr>
          <w:rFonts w:cs="Arial"/>
          <w:szCs w:val="20"/>
        </w:rPr>
      </w:pPr>
      <w:r w:rsidRPr="004B4380">
        <w:rPr>
          <w:rFonts w:cs="Arial"/>
          <w:szCs w:val="20"/>
        </w:rPr>
        <w:t xml:space="preserve">   Вот что и учредило сам институт папства, учредило систему руководства этой церковью, и сделало эту церковь каналом спасения посредством земных сил, принуждающего людей идти этим путём. </w:t>
      </w:r>
    </w:p>
    <w:p w:rsidR="00F652A0" w:rsidRPr="004B4380" w:rsidRDefault="00F652A0" w:rsidP="004B4380">
      <w:pPr>
        <w:jc w:val="both"/>
        <w:rPr>
          <w:rFonts w:cs="Arial"/>
          <w:szCs w:val="20"/>
        </w:rPr>
      </w:pPr>
      <w:r w:rsidRPr="004B4380">
        <w:rPr>
          <w:rFonts w:cs="Arial"/>
          <w:szCs w:val="20"/>
        </w:rPr>
        <w:t xml:space="preserve">   Мы читали здесь доктрины этой церкви, - доктрины Римской католической церкви, которые говорят о том, как человеку должно спастись. Мы увидели, что это было связано всецело с самим человеком, с его собственным "я". Это учение говорит о том, что единственной силой ко спасению является сам человек, его "я". Это учение не является учением о спасении посредством Иисуса Христа. Доктрины этой церкви говорят о том, что человек должен приготовить себя, сделать себя достаточно хорошим, и тогда Господь возьмёт его и совершит Свою сделку с ним. Другими словами, Бог как бы говорит: "Если ты сделаешь это и это, то Я проявлю Свою благость к тебе". Так и говорится в документах. У нас нет времени читать об этом сейчас. Доктриной католической церкви является учение о том, что человек должен сделать определённые шаги, но всё дело в том, что он не имеет силы делать их. Но кто-то говорит, что имеет. Если он имеет и проявит эту свою силу, то он получит всё. Но это не есть спасение во Христе. Это не есть спасение от Бога. </w:t>
      </w:r>
    </w:p>
    <w:p w:rsidR="00F652A0" w:rsidRPr="004B4380" w:rsidRDefault="00F652A0" w:rsidP="004B4380">
      <w:pPr>
        <w:jc w:val="both"/>
        <w:rPr>
          <w:rFonts w:cs="Arial"/>
          <w:szCs w:val="20"/>
        </w:rPr>
      </w:pPr>
      <w:r w:rsidRPr="004B4380">
        <w:rPr>
          <w:rFonts w:cs="Arial"/>
          <w:szCs w:val="20"/>
        </w:rPr>
        <w:t xml:space="preserve">   Более того. Церкви Соединённых Штатов Америки, называющие себя протестантскими, встали на тот же курс сейчас, и они настолько возвеличили воскресенье, что они также подключили к этому и правительство, как и католики делали это в римской империи, и для такой же цели. </w:t>
      </w:r>
    </w:p>
    <w:p w:rsidR="00F652A0" w:rsidRPr="004B4380" w:rsidRDefault="00F652A0" w:rsidP="004B4380">
      <w:pPr>
        <w:jc w:val="both"/>
        <w:rPr>
          <w:rFonts w:cs="Arial"/>
          <w:szCs w:val="20"/>
        </w:rPr>
      </w:pPr>
      <w:r w:rsidRPr="004B4380">
        <w:rPr>
          <w:rFonts w:cs="Arial"/>
          <w:szCs w:val="20"/>
        </w:rPr>
        <w:t xml:space="preserve">   Более того. Эти же церкви знают, что не существует заповеди, которая бы оправдала такие действия. Они сами говорят об этом. Они говорят, что это началось в ранней церкви. Я не знаю, насколько далеко они собираются отправляться в раннюю церковь. Если этот день установила церковь, если это церковное установление, которое церковь велит людям соблюдать, то это то же самое. Это такое же проявление злых сил. Почему? Потому что любая церковь, совершающая попытку делать это, становится по своей природе отступнической церковью. Вы можете проследить её историю хоть до дней апостолов Христовых, если хотите, но церковь, поступающая так, является отступнической, пытающейся спасти себя и других без силы Божьей. Поэтому, какая бы церковь ни делала этого, она по своей природе является падшей церковью, потому что церковь Божья на земле обязана повиноваться Богу, а не управлять людьми. </w:t>
      </w:r>
    </w:p>
    <w:p w:rsidR="00F652A0" w:rsidRPr="004B4380" w:rsidRDefault="00F652A0" w:rsidP="004B4380">
      <w:pPr>
        <w:jc w:val="both"/>
        <w:rPr>
          <w:rFonts w:cs="Arial"/>
          <w:szCs w:val="20"/>
        </w:rPr>
      </w:pPr>
      <w:r w:rsidRPr="004B4380">
        <w:rPr>
          <w:rFonts w:cs="Arial"/>
          <w:szCs w:val="20"/>
        </w:rPr>
        <w:t xml:space="preserve">   Любая церковь, которая берётся управлять людьми, является в самой этой попытке уже отступившей церковью. Церковь, повинующаяся Богу, является церковью Божьей. Только Бог имеет власть что-то повелевать. Он является авторитетом. Он использовал церковь, чтобы через неё явить Свою силу и славу людям. Но церковь не имеет никакого права повелевать и управлять кем-то. Она также, в свою очередь, призвана быть послушной только Богу. </w:t>
      </w:r>
    </w:p>
    <w:p w:rsidR="00F652A0" w:rsidRPr="004B4380" w:rsidRDefault="00F652A0" w:rsidP="004B4380">
      <w:pPr>
        <w:jc w:val="both"/>
        <w:rPr>
          <w:rFonts w:cs="Arial"/>
          <w:szCs w:val="20"/>
        </w:rPr>
      </w:pPr>
      <w:r w:rsidRPr="004B4380">
        <w:rPr>
          <w:rFonts w:cs="Arial"/>
          <w:szCs w:val="20"/>
        </w:rPr>
        <w:t xml:space="preserve">   Другими словами, в обязанности церкви Божьей не входит кем-то управлять, и кому-то повиноваться, кроме Бога. </w:t>
      </w:r>
    </w:p>
    <w:p w:rsidR="00F652A0" w:rsidRPr="004B4380" w:rsidRDefault="00F652A0" w:rsidP="004B4380">
      <w:pPr>
        <w:jc w:val="both"/>
        <w:rPr>
          <w:rFonts w:cs="Arial"/>
          <w:szCs w:val="20"/>
        </w:rPr>
      </w:pPr>
      <w:r w:rsidRPr="004B4380">
        <w:rPr>
          <w:rFonts w:cs="Arial"/>
          <w:szCs w:val="20"/>
        </w:rPr>
        <w:t xml:space="preserve">   А теперь взглянем на это немного глубже. Церковь в целом, то есть католическая церковь, и отступивший протестантизм, - уже поставила себя на место Иисуса Христа, потому что любая церковь, возвышающая себя и делающая себя путём спасения, тем самым делает себя отступившей церковью, помещая себя на место Иисуса Христа, Спасителя. Не так ли?</w:t>
      </w:r>
    </w:p>
    <w:p w:rsidR="00F652A0" w:rsidRPr="004B4380" w:rsidRDefault="00F652A0" w:rsidP="004B4380">
      <w:pPr>
        <w:jc w:val="both"/>
        <w:rPr>
          <w:rFonts w:cs="Arial"/>
          <w:szCs w:val="20"/>
        </w:rPr>
      </w:pPr>
      <w:r w:rsidRPr="004B4380">
        <w:rPr>
          <w:rFonts w:cs="Arial"/>
          <w:szCs w:val="20"/>
        </w:rPr>
        <w:t xml:space="preserve">   Никакая церковь не вправе возвеличивать себя до уровня «спасителя людей». Она может возвышать Иисуса Христа как Спасителя людей, а также возвеличивать Иисуса Христа в ней как Спасителя людей, но не себя, потому что один и тот же принцип относится как к отдельным людям, так и к церкви в целом. "Я имею праведность Иисуса Христа. Я имею присутствие Иисуса Христа, пребывающее во мне." Вот слова, которые может говорить христианин. Однако он не может говорить: "Я - Спаситель." Христианин не может сказать: "Я праведный. Я святой и праведный, и имею такую праведность, которой я могу наделять других людей, чтобы они могли быть спасены." Ни в коем случае. Христианин может только говорить: "Я имею праведность Христа. Христос пребывает во мне и посылает мне и через меня Свои чудесные дары, посредством которых Он может достигать сердец других людей и спасать их. Но Спасителем является Он. Он является этой праведностью. Он является этой силой. Он является всем во всём. </w:t>
      </w:r>
    </w:p>
    <w:p w:rsidR="00F652A0" w:rsidRPr="004B4380" w:rsidRDefault="00F652A0" w:rsidP="004B4380">
      <w:pPr>
        <w:jc w:val="both"/>
        <w:rPr>
          <w:rFonts w:cs="Arial"/>
          <w:szCs w:val="20"/>
        </w:rPr>
      </w:pPr>
      <w:r w:rsidRPr="004B4380">
        <w:rPr>
          <w:rFonts w:cs="Arial"/>
          <w:szCs w:val="20"/>
        </w:rPr>
        <w:lastRenderedPageBreak/>
        <w:t xml:space="preserve">   Этот принцип относится равноценно как к отдельной личности, так и к группе личностей. Точно так же, как Христос пребывает в отдельной личности, Он пребывает и в собрании личностей. Если и существует какая-то разница и отличие пребывания Христа в группе личностей, то есть в церкви, от пребывания в одной личности, то оно заключается в том, что праведность Христа в собрании личностей является вопросом праведности Христа всего лишь в большей степени, чем в одной личности. Поэтому точно также, как Христос в одной личности действует через эту личность ко спасению других, также и Христос в церкви действует через всю церковь, спасая других. Но если церковь возгордится и начнёт превозносить себя, приписывая себе эту славу и полагаясь на свои силы в деле спасения, она в этот же момент помещает себя на место Иисуса Христа как Спасителя. </w:t>
      </w:r>
    </w:p>
    <w:p w:rsidR="00F652A0" w:rsidRPr="004B4380" w:rsidRDefault="00F652A0" w:rsidP="004B4380">
      <w:pPr>
        <w:jc w:val="both"/>
        <w:rPr>
          <w:rFonts w:cs="Arial"/>
          <w:szCs w:val="20"/>
        </w:rPr>
      </w:pPr>
      <w:r w:rsidRPr="004B4380">
        <w:rPr>
          <w:rFonts w:cs="Arial"/>
          <w:szCs w:val="20"/>
        </w:rPr>
        <w:t xml:space="preserve">   Эта проблема церкви является такой же проблемой самовозвышения, которая проявляется и в отдельной личности. Более того. Именно самовозвышение отдельных личностей приводит церковь в целом к самовозвеличиванию, а значит, к отступлению. </w:t>
      </w:r>
    </w:p>
    <w:p w:rsidR="00F652A0" w:rsidRPr="004B4380" w:rsidRDefault="00F652A0" w:rsidP="004B4380">
      <w:pPr>
        <w:jc w:val="both"/>
        <w:rPr>
          <w:rFonts w:cs="Arial"/>
          <w:szCs w:val="20"/>
        </w:rPr>
      </w:pPr>
      <w:r w:rsidRPr="004B4380">
        <w:rPr>
          <w:rFonts w:cs="Arial"/>
          <w:szCs w:val="20"/>
        </w:rPr>
        <w:t xml:space="preserve">   Если такое происходит, то такая церковь начинает превозносить себя как путь спасения, подобно самому Спасителю, объявляя себя единственным каналом спасения, и заявляющая о том, что все должны быть спасаемы только тем путём, который она установила. И таким образом она превозносит себя против Бога и против Вождя воинства небесного, против Иисуса Христа, и устанавливает тот знак своей власти спасать, в противоположность знамению, установленному Богом. И, как мы уже видели, она сделала это с явным намерением установить этот знак на месте субботы Господней. </w:t>
      </w:r>
    </w:p>
    <w:p w:rsidR="00F652A0" w:rsidRPr="004B4380" w:rsidRDefault="00F652A0" w:rsidP="004B4380">
      <w:pPr>
        <w:jc w:val="both"/>
        <w:rPr>
          <w:rFonts w:cs="Arial"/>
          <w:szCs w:val="20"/>
        </w:rPr>
      </w:pPr>
      <w:r w:rsidRPr="004B4380">
        <w:rPr>
          <w:rFonts w:cs="Arial"/>
          <w:szCs w:val="20"/>
        </w:rPr>
        <w:t xml:space="preserve">   То же самое произошло и со второй церковью-отступницей в этой стране. Она сделала то же самое. Она при помощи официального законодательного акта в Соединённых Штатах, решения конгресса, учредила институт соблюдения воскресного дня - знака власти Римской церкви спасать людей. Тем самым так называемые протестантские церкви совершили это посредством официального законодательного акта, принятого в этой стране. Этот знак поставили на месте субботы Господней. Таким образом как церковь-мать, так и церкви-дочери отвергли субботу Господню, и поставили на её месте знак спасения посредством католической церкви. </w:t>
      </w:r>
    </w:p>
    <w:p w:rsidR="00F652A0" w:rsidRPr="004B4380" w:rsidRDefault="00F652A0" w:rsidP="004B4380">
      <w:pPr>
        <w:jc w:val="both"/>
        <w:rPr>
          <w:rFonts w:cs="Arial"/>
          <w:szCs w:val="20"/>
        </w:rPr>
      </w:pPr>
      <w:r w:rsidRPr="004B4380">
        <w:rPr>
          <w:rFonts w:cs="Arial"/>
          <w:szCs w:val="20"/>
        </w:rPr>
        <w:t xml:space="preserve">   Давайте обратим внимание на то, что же это всё значит. Чем является суббота? Суббота, как мы уже знаем, является знаком того, Кем является Иисус Христос для верующего. К этому выводу приводят многочисленные библейские истины. Суббота является знамением того, Кем Христос является для людей, она отмечена присутствием Его самого,  Его благословениями, Его Духом, Его покоем. Именно присутствие Христа делает святым этот день, и именно присутствие Христа освящает его.  Это знамение отмечено присутствием Иисуса Христа, и человек, соблюдающий его верой в Иисуса, имеет присутствие Иисуса. С каждым новым наступающим субботним днём такой человек имеет новое и свежее присутствие Иисуса. </w:t>
      </w:r>
    </w:p>
    <w:p w:rsidR="00F652A0" w:rsidRPr="004B4380" w:rsidRDefault="00F652A0" w:rsidP="004B4380">
      <w:pPr>
        <w:jc w:val="both"/>
        <w:rPr>
          <w:rFonts w:cs="Arial"/>
          <w:szCs w:val="20"/>
        </w:rPr>
      </w:pPr>
      <w:r w:rsidRPr="004B4380">
        <w:rPr>
          <w:rFonts w:cs="Arial"/>
          <w:szCs w:val="20"/>
        </w:rPr>
        <w:t xml:space="preserve">   Когда отступившая церковь отвергла это знамение, и поместило своё собственное начертание на его месте, неужели она отвергла только день? (Собрание: "Она отвергла также и Христа") Разве это не было также и отвержением Иисуса Христа? Разве не вычеркнули они тем самым Его из своего ума и из своей жизни? (Собрание "Да")</w:t>
      </w:r>
    </w:p>
    <w:p w:rsidR="00F652A0" w:rsidRPr="004B4380" w:rsidRDefault="00F652A0" w:rsidP="004B4380">
      <w:pPr>
        <w:jc w:val="both"/>
        <w:rPr>
          <w:rFonts w:cs="Arial"/>
          <w:szCs w:val="20"/>
        </w:rPr>
      </w:pPr>
      <w:r w:rsidRPr="004B4380">
        <w:rPr>
          <w:rFonts w:cs="Arial"/>
          <w:szCs w:val="20"/>
        </w:rPr>
        <w:t xml:space="preserve">   Мне кажется, что мы можем теперь задаться вопросом: "Почему в прошедшие века мы не видим особого возрастания в христианской жизни и опыте, такого возрастания и прогресса, который Христос предназначил для христианской жизни?" Что Бог предусмотрел для человека при его сотворении, даже если бы человек никогда не согрешил и оставался верным Ему всегда? Что было предназначено для обеспечения постоянного прогресса в познании Самого Бога? Что Бог для этого установил? Позвольте мне ещё раз сформулировать этот вопрос. Когда Бог сотворил человека в самом начале, и поместил его на земле для того, чтобы он здесь жил, то даже если бы человек никогда не грешил и оставался верным Богу, предназначил ли Бог что-то, что помогло бы человеку в постоянном развитии и прогрессе в его отношениях с Богом и познании Бога на своём собственном сердечном опыте? (Голос: "Суббота")</w:t>
      </w:r>
    </w:p>
    <w:p w:rsidR="00F652A0" w:rsidRPr="004B4380" w:rsidRDefault="00F652A0" w:rsidP="004B4380">
      <w:pPr>
        <w:jc w:val="both"/>
        <w:rPr>
          <w:rFonts w:cs="Arial"/>
          <w:szCs w:val="20"/>
        </w:rPr>
      </w:pPr>
      <w:r w:rsidRPr="004B4380">
        <w:rPr>
          <w:rFonts w:cs="Arial"/>
          <w:szCs w:val="20"/>
        </w:rPr>
        <w:t xml:space="preserve">   Совершенно верно. Разве мы не читали об этом в прошлый раз снова и снова? Разве не поместил Бог Себя, Своё имя, Своё живое присутствие, Свою освящающую силу, в субботний день, и разве не дал его человеку, хотя он уже был благословен, хотя он уже был прославлен. Разве не сделал Бог этого для того, чтобы когда этот благословенный человек пришёл в этот благословенный день, он мог получить дополнительные благословения? Бог сделал всё это, не правда ли? (Собрание: "Да") В таком случае, разве Бог не дал миру нечто, что, при верном соблюдении, при таком обращении, какое Бог предусмотрел, будет таким установлением, которое сохранит человека, которое будет давать ему прогресс и возрастание, которое будет каналом его роста и углубления в познании самого Иисуса Христа такого, каким Он является? Что же это за установление? (Собрание: "Суббота") </w:t>
      </w:r>
    </w:p>
    <w:p w:rsidR="00F652A0" w:rsidRPr="004B4380" w:rsidRDefault="00F652A0" w:rsidP="004B4380">
      <w:pPr>
        <w:jc w:val="both"/>
        <w:rPr>
          <w:rFonts w:cs="Arial"/>
          <w:szCs w:val="20"/>
        </w:rPr>
      </w:pPr>
      <w:r w:rsidRPr="004B4380">
        <w:rPr>
          <w:rFonts w:cs="Arial"/>
          <w:szCs w:val="20"/>
        </w:rPr>
        <w:t xml:space="preserve">   Суббота остаётся на своём месте всегда, даже со времени грехопадения человека. Поэтому, когда Римская церковь устранила субботу из умов людей, она устранила из их памяти то, посредством чего они могли быть приведены к познанию Христа и Его преобразующей силы. Осталось ли в таком случае что-то, что могло приближать их к осознанию освящающей работы Христа? В этом-то и заключается ответ на вопрос: "Почему каждая церковь, начиная познавать Бога и спасение по вере, праведность по вере, приходит неизменно к своему застойному состоянию?" Даже если после этого какая-то другая церковь начинает формироваться и возрастать в познании праведности через веру, </w:t>
      </w:r>
      <w:r w:rsidRPr="004B4380">
        <w:rPr>
          <w:rFonts w:cs="Arial"/>
          <w:szCs w:val="20"/>
        </w:rPr>
        <w:lastRenderedPageBreak/>
        <w:t xml:space="preserve">спасения по вере, то и она приходит к своему застойному состоянию. Но когда мы познаём это вечное Евангелие, то оно должно быть проповедано снова, и любая церковь, принявшая знамение, приносящее личное присутствие Иисуса Христа людям, снова восстанет, только уже не для того, чтобы опять охладеть, а для того, чтобы переживать прогресс, достигая всё более полного совершенства. Такой церковью может быть только церковь, имеющая субботу Господню, и эта церковь, имеющая субботу Господню, продвигается всё дальше и дальше, испытывая спасение, совершаемое Иисусом Христом. </w:t>
      </w:r>
    </w:p>
    <w:p w:rsidR="00F652A0" w:rsidRPr="004B4380" w:rsidRDefault="00F652A0" w:rsidP="004B4380">
      <w:pPr>
        <w:jc w:val="both"/>
        <w:rPr>
          <w:rFonts w:cs="Arial"/>
          <w:szCs w:val="20"/>
        </w:rPr>
      </w:pPr>
      <w:r w:rsidRPr="004B4380">
        <w:rPr>
          <w:rFonts w:cs="Arial"/>
          <w:szCs w:val="20"/>
        </w:rPr>
        <w:t xml:space="preserve">   Кто же может измерить, кто, кроме ума Божьего может измерить то зло и беззаконие, которое принесло миру это ужасное отступление изменившей церкви? Никто, кроме самого Бога, не может полностью охватить масштабы этого преступления и потери, которые понёс этот мир в результате.</w:t>
      </w:r>
    </w:p>
    <w:p w:rsidR="00F652A0" w:rsidRPr="004B4380" w:rsidRDefault="00F652A0" w:rsidP="004B4380">
      <w:pPr>
        <w:jc w:val="both"/>
        <w:rPr>
          <w:rFonts w:cs="Arial"/>
          <w:szCs w:val="20"/>
        </w:rPr>
      </w:pPr>
      <w:r w:rsidRPr="004B4380">
        <w:rPr>
          <w:rFonts w:cs="Arial"/>
          <w:szCs w:val="20"/>
        </w:rPr>
        <w:t xml:space="preserve">   Итак, результатом этого беззакония было удаление присутствия Христа, - удаление Христа из ума, из сердца, из опыта людей, и замена Его другим заменителем, - человеческой силой, сатанинской силой, силой своего "я". Всё это было поставлено вместо Христа, который смирил Себя, чтобы прославить Бога. </w:t>
      </w:r>
    </w:p>
    <w:p w:rsidR="00F652A0" w:rsidRPr="004B4380" w:rsidRDefault="00F652A0" w:rsidP="004B4380">
      <w:pPr>
        <w:jc w:val="both"/>
        <w:rPr>
          <w:rFonts w:cs="Arial"/>
          <w:szCs w:val="20"/>
        </w:rPr>
      </w:pPr>
      <w:r w:rsidRPr="004B4380">
        <w:rPr>
          <w:rFonts w:cs="Arial"/>
          <w:szCs w:val="20"/>
        </w:rPr>
        <w:t xml:space="preserve">   Я хотел бы поделиться с вами некой исторической параллелью, потому что она очень удачно и совершенно иллюстрирует это. Во-первых, всё человечество, не рассматривая никакую церковь вообще, зависит от Бога. Могут ли люди существовать без Него? (Собрание: "Нет") Если какой-то человек решением своей воли мог бы стать независимым от Бога, мог бы он продолжать существовать? (Собрание: "Нет") Что сатана стал делать в самом начале? Разве не пытался он стать независимым от Бога, самосуществующим? Если бы он действительно смог достичь своего намерения, к чему бы это всё привело? (Голос: "К саморазрушению") Несомненно, потому что он просто не смог бы существовать без Того, Кто создал его. Но в своей неукротимой гордости, в своей всепоглощающей эгоистичности, он подумал, что он смог бы жить без Бога, создавшего его. </w:t>
      </w:r>
    </w:p>
    <w:p w:rsidR="00F652A0" w:rsidRPr="004B4380" w:rsidRDefault="00F652A0" w:rsidP="004B4380">
      <w:pPr>
        <w:jc w:val="both"/>
        <w:rPr>
          <w:rFonts w:cs="Arial"/>
          <w:szCs w:val="20"/>
        </w:rPr>
      </w:pPr>
      <w:r w:rsidRPr="004B4380">
        <w:rPr>
          <w:rFonts w:cs="Arial"/>
          <w:szCs w:val="20"/>
        </w:rPr>
        <w:t xml:space="preserve">   Разве не эта же мысль проявляется и в данном самовозвышении, стремящемся поместить себя на место Бога? Независимо от того, идёт ли речь о человеке как одной личности, или о людях как о христианах, организованных в церковь, все они одинаково зависимы от Бога и причём от Бога в Иисусе Христе, и они подчинены закону Божьему. Закон Божий является наивысшим законом. Закон Божий управляет всей вселенной, и каждый человек на этой земле подвластен этому закону. </w:t>
      </w:r>
    </w:p>
    <w:p w:rsidR="00F652A0" w:rsidRPr="004B4380" w:rsidRDefault="00F652A0" w:rsidP="004B4380">
      <w:pPr>
        <w:jc w:val="both"/>
        <w:rPr>
          <w:rFonts w:cs="Arial"/>
          <w:szCs w:val="20"/>
        </w:rPr>
      </w:pPr>
      <w:r w:rsidRPr="004B4380">
        <w:rPr>
          <w:rFonts w:cs="Arial"/>
          <w:szCs w:val="20"/>
        </w:rPr>
        <w:t xml:space="preserve">   А сейчас взглянем на эту параллель. Около 260-ти лет назад Ирландия имела правителя, которого она желает вернуть сейчас. Она имела свой собственный парламент, управляющий её собственными внутренними делами, делами Ирландии, но она была подчинена верховному правительству Англии. Я зачитаю из 5-го тома "Истории Англии" Маквилли, на странице 301, глава 23. Если вы имеете другие издания, то обратитесь к этой главе. Итак, цитирую: " Ирландские лорды и крестьяне решили не только переписать Английский указ, изданный специально для того, чтобы подчинить их, но переписать его с изменениями. Эти изменения были в сущности не такими большими, но изменения даже к обычному письму считались равносильными изданию декларации независимости."</w:t>
      </w:r>
    </w:p>
    <w:p w:rsidR="00F652A0" w:rsidRPr="004B4380" w:rsidRDefault="00F652A0" w:rsidP="004B4380">
      <w:pPr>
        <w:jc w:val="both"/>
        <w:rPr>
          <w:rFonts w:cs="Arial"/>
          <w:szCs w:val="20"/>
        </w:rPr>
      </w:pPr>
      <w:r w:rsidRPr="004B4380">
        <w:rPr>
          <w:rFonts w:cs="Arial"/>
          <w:szCs w:val="20"/>
        </w:rPr>
        <w:t xml:space="preserve">   Подчиняется ли церковь закону Божьему так же, как и каждый человек в отдельности? (Собрание: "Да") Осмелилась ли та отступническая церковь изменить закон Божий? (Собрание: "Да") Чему равносильны изменения этого закона, даже если бы это было сделано в одном письме? (Голос: "Изданию декларации независимости") Однако отступническая церковь сделала гораздо больше изменений, чем просто исправления в одном письме. Она изменила самую главную мысль, она изменила то, что является самым центром этого закона, и что приносит присутствие Бога, и что превыше всякой другой части этого закона. Она отняла Самого Бога из Его закона. Что она тем самым сделала? (Собрание: "Поместила себя туда") Она утвердила свою собственную независимость от Бога и провозгласила эту независимость на весь мир.</w:t>
      </w:r>
    </w:p>
    <w:p w:rsidR="00F652A0" w:rsidRPr="004B4380" w:rsidRDefault="00F652A0" w:rsidP="004B4380">
      <w:pPr>
        <w:jc w:val="both"/>
        <w:rPr>
          <w:rFonts w:cs="Arial"/>
          <w:szCs w:val="20"/>
        </w:rPr>
      </w:pPr>
      <w:r w:rsidRPr="004B4380">
        <w:rPr>
          <w:rFonts w:cs="Arial"/>
          <w:szCs w:val="20"/>
        </w:rPr>
        <w:t xml:space="preserve">   Протестантские церкви, точнее те церкви, которые называют себя протестантскими, но не являются больше таковыми, - так вот, эти церкви побудили Конгресс Соединённых Штатов Америки занять такую же позицию. Они побудили Конгресс США отменить официальным указом четвёртую заповедь, не так ли? (Собрание: "Да") Этот акт подтверждается официальными документами, которые имеют официальную регистрацию. Сенатор Паттисон, в Пенсильвании, говоря в правительстве этого штата, убеждал о необходимости утвердить воскресные законы, которые уже зарегистрированы в официальных документах. Он сказал, что эти законы являются частью закона Божьего, который "переутверждается" в законах штата Пенсильвания. Он говорит о том, что закон Божий тем самым "переутверждается".</w:t>
      </w:r>
    </w:p>
    <w:p w:rsidR="00F652A0" w:rsidRPr="004B4380" w:rsidRDefault="00F652A0" w:rsidP="004B4380">
      <w:pPr>
        <w:jc w:val="both"/>
        <w:rPr>
          <w:rFonts w:cs="Arial"/>
          <w:szCs w:val="20"/>
        </w:rPr>
      </w:pPr>
      <w:r w:rsidRPr="004B4380">
        <w:rPr>
          <w:rFonts w:cs="Arial"/>
          <w:szCs w:val="20"/>
        </w:rPr>
        <w:t xml:space="preserve">   Но «переутвердили» ли они закон Божий как таковой? (Собрание: "Нет") Сделать это означает поместить себя на один уровень с Богом, и заявить о своём равноправии с Ним. Но они переутвердили закон Божий с изменениями, и тем самым превознесли себя даже выше Бога. Таким образом, церкви этой страны провозгласили себя независимыми от Бога, посредством этого акта, в котором они якобы утверждают Его закон, но фактически по своему усмотрению изменяют его в процессе этого утверждения.</w:t>
      </w:r>
    </w:p>
    <w:p w:rsidR="00F652A0" w:rsidRPr="004B4380" w:rsidRDefault="00F652A0" w:rsidP="004B4380">
      <w:pPr>
        <w:jc w:val="both"/>
        <w:rPr>
          <w:rFonts w:cs="Arial"/>
          <w:szCs w:val="20"/>
        </w:rPr>
      </w:pPr>
      <w:r w:rsidRPr="004B4380">
        <w:rPr>
          <w:rFonts w:cs="Arial"/>
          <w:szCs w:val="20"/>
        </w:rPr>
        <w:t xml:space="preserve">   Позвольте прочитать ещё одно утверждение из "Истории Агнлии" автора Маквилли, из той же страницы: "Колония Ирландии определённо была зависимой, не просто по причине законов этой области, но и по самой природе вещей. Когда общество, которое не может продолжать своё </w:t>
      </w:r>
      <w:r w:rsidRPr="004B4380">
        <w:rPr>
          <w:rFonts w:cs="Arial"/>
          <w:szCs w:val="20"/>
        </w:rPr>
        <w:lastRenderedPageBreak/>
        <w:t xml:space="preserve">существование, став независимым, заявляет о своей независимости, это заявление является полным абсурдом. </w:t>
      </w:r>
    </w:p>
    <w:p w:rsidR="00F652A0" w:rsidRPr="004B4380" w:rsidRDefault="00F652A0" w:rsidP="004B4380">
      <w:pPr>
        <w:jc w:val="both"/>
        <w:rPr>
          <w:rFonts w:cs="Arial"/>
          <w:szCs w:val="20"/>
        </w:rPr>
      </w:pPr>
      <w:r w:rsidRPr="004B4380">
        <w:rPr>
          <w:rFonts w:cs="Arial"/>
          <w:szCs w:val="20"/>
        </w:rPr>
        <w:t xml:space="preserve">   Разве не является эта параллель самой совершенной параллелью, иллюстрируя то, что произошло у нас, на примере того правительства и его законов? Разве не для нашего наставления его сохранила история?</w:t>
      </w:r>
    </w:p>
    <w:p w:rsidR="00F652A0" w:rsidRPr="004B4380" w:rsidRDefault="00F652A0" w:rsidP="004B4380">
      <w:pPr>
        <w:jc w:val="both"/>
        <w:rPr>
          <w:rFonts w:cs="Arial"/>
          <w:szCs w:val="20"/>
        </w:rPr>
      </w:pPr>
      <w:r w:rsidRPr="004B4380">
        <w:rPr>
          <w:rFonts w:cs="Arial"/>
          <w:szCs w:val="20"/>
        </w:rPr>
        <w:t xml:space="preserve">   Ещё одна мысль. Иисус Христос пришёл в этот мир Сам, не правда ли? (Собрание: "Да") Он Сам создал субботу, не так ли? (Собрание: "Да") Он Сам является Господином субботы, не так ли? (Собрание: "Да") Только Он один знал её истинное предназначение, не так ли? (Собрание: "Да") Он делал в субботу такие дела, проистекающие из этого истинного её предназначения, которое Он знал, что эти дела не соответствовали учению священников и фарисеев и политиков того времени, не правда ли? (Собрание: "Да") И это возбуждало их ненависть по отношению к Нему. Больше всего их ненависть к Нему возбуждало именно то, что Он Своими делами в субботу отвергал все их учения о субботнем дне. Правда ли это? (Собрание: "Да") И эта ненависть и изгнала Его из этого мира по большей части именно по той причине, что Его понимание субботы не соответствовало их учению о ней. Они распяли Его по этой причине больше, чем по всем остальным причинам, которые только могут быть под солнцем. </w:t>
      </w:r>
    </w:p>
    <w:p w:rsidR="00F652A0" w:rsidRPr="004B4380" w:rsidRDefault="00F652A0" w:rsidP="004B4380">
      <w:pPr>
        <w:jc w:val="both"/>
        <w:rPr>
          <w:rFonts w:cs="Arial"/>
          <w:szCs w:val="20"/>
        </w:rPr>
      </w:pPr>
      <w:r w:rsidRPr="004B4380">
        <w:rPr>
          <w:rFonts w:cs="Arial"/>
          <w:szCs w:val="20"/>
        </w:rPr>
        <w:t xml:space="preserve">   В 4-м столетии была ещё одна отступническая церковь, которая пошла вразрез с Божьим учением о субботе. Эта церковь убрала субботу, и вместе с ней и Его Самого из умов людей и из этого мира настолько, насколько им позволила это сделать их власть. Первая отступническая церковь выгнала Его из этого мира, но Он пришёл снова, и вторая отступническая церковь также выгнала Его настолько далеко, насколько смогла. </w:t>
      </w:r>
    </w:p>
    <w:p w:rsidR="00F652A0" w:rsidRPr="004B4380" w:rsidRDefault="00F652A0" w:rsidP="004B4380">
      <w:pPr>
        <w:jc w:val="both"/>
        <w:rPr>
          <w:rFonts w:cs="Arial"/>
          <w:szCs w:val="20"/>
        </w:rPr>
      </w:pPr>
      <w:r w:rsidRPr="004B4380">
        <w:rPr>
          <w:rFonts w:cs="Arial"/>
          <w:szCs w:val="20"/>
        </w:rPr>
        <w:t xml:space="preserve">   Но мы имеем ещё одну отступническую церковь, третью, следующую примеру двух других отступниц, проявившихся ранее. Эта церковь также выгнала Его с Его субботой из этого мира, потому что её учение о субботе не согласуется с Его учением, и она не пожелала подчиниться Ему. Это факт. Вы знаете, что это факт. </w:t>
      </w:r>
    </w:p>
    <w:p w:rsidR="00F652A0" w:rsidRPr="004B4380" w:rsidRDefault="00F652A0" w:rsidP="004B4380">
      <w:pPr>
        <w:jc w:val="both"/>
        <w:rPr>
          <w:rFonts w:cs="Arial"/>
          <w:szCs w:val="20"/>
        </w:rPr>
      </w:pPr>
      <w:r w:rsidRPr="004B4380">
        <w:rPr>
          <w:rFonts w:cs="Arial"/>
          <w:szCs w:val="20"/>
        </w:rPr>
        <w:t xml:space="preserve">   Для того, чтобы та первоначальная отступническая церковь могла совершить своё намерение выгнать Его из этого мира, и таким образом сохранить своё учение о субботе, они соединились с земными властями. Они объединились с Цезарем и отвернулись от Бога. Это факт. Во второй отступнической церкви, для того, чтобы выполнить свои намерения, выгнав Его в Его субботе из этого мира, она также объединилась с "Цезарем", чтобы таким же образом совершить своё намерение. В третьей отступнической церкви, для того, чтобы провозгласить своё собственное учение о субботе в противоположность учению Христа о субботе, они также должны отвергнуть Его в Его субботе. Но для того, чтобы совершить это, они должны снова объединиться с земными силами, снова с "Цезарем", как делали и предшествующие. </w:t>
      </w:r>
    </w:p>
    <w:p w:rsidR="00F652A0" w:rsidRPr="004B4380" w:rsidRDefault="00F652A0" w:rsidP="004B4380">
      <w:pPr>
        <w:jc w:val="both"/>
        <w:rPr>
          <w:rFonts w:cs="Arial"/>
          <w:szCs w:val="20"/>
        </w:rPr>
      </w:pPr>
      <w:r w:rsidRPr="004B4380">
        <w:rPr>
          <w:rFonts w:cs="Arial"/>
          <w:szCs w:val="20"/>
        </w:rPr>
        <w:t xml:space="preserve">   В первом отступлении, когда они объединились с Цезарем, чтобы избавиться от Иисуса, и сохранить их собственное учение насчёт того, что такое суббота, они объединились против Него. Они были в меньшинстве, в подавляющем меньшинстве, в таком меньшинстве, что они не осмеливались делать это открыто, опасаясь, что большинство спасёт Иисуса от их рук. Однако это меньшинство, каким маленьким оно ни было, в основном состояло и было движимо лидерами этой церкви, и эти лидеры церкви, посредством угроз, убедили представителей власти Цезаря уступить их намерению и исполнить их волю. Вы знаете, что это они сделали всё это. Такова история, и это послужило к окончательной погибели этого народа, не так ли? (Собрание: "Да") </w:t>
      </w:r>
    </w:p>
    <w:p w:rsidR="00F652A0" w:rsidRPr="004B4380" w:rsidRDefault="00F652A0" w:rsidP="004B4380">
      <w:pPr>
        <w:jc w:val="both"/>
        <w:rPr>
          <w:rFonts w:cs="Arial"/>
          <w:szCs w:val="20"/>
        </w:rPr>
      </w:pPr>
      <w:r w:rsidRPr="004B4380">
        <w:rPr>
          <w:rFonts w:cs="Arial"/>
          <w:szCs w:val="20"/>
        </w:rPr>
        <w:t xml:space="preserve">   В таком случае, меньшинство способно, даже являясь подавляющим меньшинством, то есть минимальным количеством человек, но которые являются лидерами, - оно способно взять такой курс, который послужит к уничтожению народа, частью которого они являются. Так ли это? (Собрание: "Да") </w:t>
      </w:r>
    </w:p>
    <w:p w:rsidR="00F652A0" w:rsidRPr="004B4380" w:rsidRDefault="00F652A0" w:rsidP="004B4380">
      <w:pPr>
        <w:jc w:val="both"/>
        <w:rPr>
          <w:rFonts w:cs="Arial"/>
          <w:szCs w:val="20"/>
        </w:rPr>
      </w:pPr>
      <w:r w:rsidRPr="004B4380">
        <w:rPr>
          <w:rFonts w:cs="Arial"/>
          <w:szCs w:val="20"/>
        </w:rPr>
        <w:t xml:space="preserve">   Когда мы говорим о втором отступлении, то они сделали то же самое, обратившись к мирским властям, и при помощи своего влияния получили поддержку светской власти, чтобы исполнить своё намерение, отвергнув Христа и Его субботу, и сохранив их собственное учение о субботе в противоположность Его учению. </w:t>
      </w:r>
    </w:p>
    <w:p w:rsidR="00F652A0" w:rsidRPr="004B4380" w:rsidRDefault="00F652A0" w:rsidP="004B4380">
      <w:pPr>
        <w:jc w:val="both"/>
        <w:rPr>
          <w:rFonts w:cs="Arial"/>
          <w:szCs w:val="20"/>
        </w:rPr>
      </w:pPr>
      <w:r w:rsidRPr="004B4380">
        <w:rPr>
          <w:rFonts w:cs="Arial"/>
          <w:szCs w:val="20"/>
        </w:rPr>
        <w:t xml:space="preserve">   Это также было сделано меньшинством, а именно, главными лидерами церкви, всего лишь несколькими людьми. Что же постигло в результате Римскую империю? Она была совершенно уничтожена. Оказывается, меньшинство, очень небольшое меньшинство, независимо от его количества по сравнению с основной массой людей, но которое движимо церковными лидерами, это меньшинство может учредить такой порядок и систему, которая, при поддержке правительства, может содействовать своему собственному уничтожению. Это было продемонстрировано в истории уже дважды. </w:t>
      </w:r>
    </w:p>
    <w:p w:rsidR="00F652A0" w:rsidRPr="004B4380" w:rsidRDefault="00F652A0" w:rsidP="004B4380">
      <w:pPr>
        <w:jc w:val="both"/>
        <w:rPr>
          <w:rFonts w:cs="Arial"/>
          <w:szCs w:val="20"/>
        </w:rPr>
      </w:pPr>
      <w:r w:rsidRPr="004B4380">
        <w:rPr>
          <w:rFonts w:cs="Arial"/>
          <w:szCs w:val="20"/>
        </w:rPr>
        <w:t xml:space="preserve">   В нашей стране в прошлом году, перед вашими и моими глазами, меньшинство людей в этой стране, ведомое небольшим количеством церковных лидеров, посредством угроз, принудило политиков склонить власть правительства на их сторону, чтобы они могли осуществить своё намерение в поддержку своих идей о субботе, противных Христову учению о субботе. В истории минимум два раза было показано, что такой курс дел приводил к национальному краху. Говорит ли эта двойная демонстрация о том, что произойдёт в третий раз? (Собрание: "Да") Урок, который проистекает из предыдущих двух ситуаций, неизменно даст о себе знать и в третьей. Это неизбежно. </w:t>
      </w:r>
      <w:r w:rsidRPr="004B4380">
        <w:rPr>
          <w:rFonts w:cs="Arial"/>
          <w:szCs w:val="20"/>
        </w:rPr>
        <w:lastRenderedPageBreak/>
        <w:t xml:space="preserve">Это приведёт только к краху. И даже они сами не могут этого предотвратить. Они пустили поезд по такому пути, с которого он уже не сможет свернуть. Это непременно произойдёт. </w:t>
      </w:r>
    </w:p>
    <w:p w:rsidR="00F652A0" w:rsidRPr="004B4380" w:rsidRDefault="00F652A0" w:rsidP="004B4380">
      <w:pPr>
        <w:jc w:val="both"/>
        <w:rPr>
          <w:rFonts w:cs="Arial"/>
          <w:szCs w:val="20"/>
        </w:rPr>
      </w:pPr>
      <w:r w:rsidRPr="004B4380">
        <w:rPr>
          <w:rFonts w:cs="Arial"/>
          <w:szCs w:val="20"/>
        </w:rPr>
        <w:t xml:space="preserve">   Этот конгресс скоро сменится. Скорее всего это произойдёт без рассмотрения данного вопроса. Даже если следующий конгресс и отменит это решение, то данная отмена не повлияет на ситуацию и на последствия. Процесс начался, и он будет продолжаться вопреки всему, что они могут сделать. Мне и вам не нужно удивляться тому, что это установление будет отменено при следующем конгрессе. Это может произойти позже, и когда этот день наступит, тогда пусть каждый соблюдающий субботу на земле воспрянет со всей бодростью, которую только Дух Божий сможет дать ему, и освободится от всего, что держит его на этой земле, и направит всё это на дело Божье. Если этого не сделать, то наши связи с этим миром вернут нас обратно, и повергнут вместе с ним в погибель. Вы и я не должны удивляться тому, что этот придёт. И когда это придёт, то придёт по уже понятным нам причинам. </w:t>
      </w:r>
    </w:p>
    <w:p w:rsidR="00F652A0" w:rsidRPr="004B4380" w:rsidRDefault="00F652A0" w:rsidP="004B4380">
      <w:pPr>
        <w:jc w:val="both"/>
        <w:rPr>
          <w:rFonts w:cs="Arial"/>
          <w:szCs w:val="20"/>
        </w:rPr>
      </w:pPr>
      <w:r w:rsidRPr="004B4380">
        <w:rPr>
          <w:rFonts w:cs="Arial"/>
          <w:szCs w:val="20"/>
        </w:rPr>
        <w:t xml:space="preserve">      Но те, кто не имел опыта в деле Божьем, неправильно поймут значение происходящего, и они будут говорить вам: "Мы же говорили вам всё время, что вы слишком преувеличивали значение происходящего. Тут нет ничего страшного." Таким образом многие люди успокоятся и оставят свои позиции, но когда связь с этим миром объединит их с ним, они будут уже в ловушке. Пусть ни один из вас не будет обманут в своём уме и сердце чем-либо подобным, даже если это будет повторяться дважды. Верьте в это. Верьте в то, что здесь звучало. Изучайте это самостоятельно, сравнивайте это со своей жизнью, потому что ваша жизнь зависит от этого. Помните то, что всё произошедшее говорит о том, о чём говорят нам предыдущие два урока, говорит о крахе, хотя может происходить и отмена этих законов один или два раза. Процесс запущен, и результат неизбежен, независимо от того, что может сделать любой человек или вся вселенная. Что бы вам ни говорил какой-либо человек, скажите ему, что вы знаете лучше. Если конгресс и отменит своё решение, это уже ничего не изменит. Вы можете сказать о том, что эта отмена свидетельствует как раз о близости неизбежных последствий, и помогает поверить в это ещё сильнее. Если над вами будут смеяться, Господь обещает вам, что придёт день, в который вы будете смеяться, а они - плакать. С этим не шутят.</w:t>
      </w:r>
    </w:p>
    <w:p w:rsidR="00F652A0" w:rsidRPr="004B4380" w:rsidRDefault="00F652A0" w:rsidP="004B4380">
      <w:pPr>
        <w:jc w:val="both"/>
        <w:rPr>
          <w:rFonts w:cs="Arial"/>
          <w:szCs w:val="20"/>
        </w:rPr>
      </w:pPr>
      <w:r w:rsidRPr="004B4380">
        <w:rPr>
          <w:rFonts w:cs="Arial"/>
          <w:szCs w:val="20"/>
        </w:rPr>
        <w:t xml:space="preserve">   Мы рассмотрели несколько моментов. В другой раз мы обратим внимание на некоторые другие особенности. </w:t>
      </w:r>
    </w:p>
    <w:p w:rsidR="00F652A0" w:rsidRPr="004B4380" w:rsidRDefault="00F652A0" w:rsidP="004B4380">
      <w:pPr>
        <w:jc w:val="both"/>
        <w:rPr>
          <w:rFonts w:cs="Arial"/>
          <w:szCs w:val="20"/>
        </w:rPr>
      </w:pPr>
      <w:r w:rsidRPr="004B4380">
        <w:rPr>
          <w:rFonts w:cs="Arial"/>
          <w:szCs w:val="20"/>
        </w:rPr>
        <w:t xml:space="preserve">   Вопрос о том, является ли седьмой день, суббота, или первый день, воскресенье, днём Господним, является немаловажным. Этот вопрос имеет большее значение, чем кто-либо на земле себе представлял, не советуясь с Богом по этому поводу. Более того. Давайте взглянем на него. Мы выяснили, что суббота является знамением силы Божьей в Иисусе Христе, совершающем спасение людей. Мы знаем, что сам субботний день в себе несёт присутствие Иисуса Христа и живой опыт христианина как ничто другое, и хранит в себе всё это. Это факт. Если вы не прочувствовали этот факт на своём собственном опыте, поверьте в это, и вы прочувствуете это на своём собственном опыте. Каждый может убедиться в этом, если поверит в это. </w:t>
      </w:r>
    </w:p>
    <w:p w:rsidR="00F652A0" w:rsidRPr="004B4380" w:rsidRDefault="00F652A0" w:rsidP="004B4380">
      <w:pPr>
        <w:jc w:val="both"/>
        <w:rPr>
          <w:rFonts w:cs="Arial"/>
          <w:szCs w:val="20"/>
        </w:rPr>
      </w:pPr>
      <w:r w:rsidRPr="004B4380">
        <w:rPr>
          <w:rFonts w:cs="Arial"/>
          <w:szCs w:val="20"/>
        </w:rPr>
        <w:t xml:space="preserve">   В таком случае мы выяснили, что попытка изменить это была попыткой отнять у людей возможность познать Господа. Это было ясно показано. </w:t>
      </w:r>
    </w:p>
    <w:p w:rsidR="00F652A0" w:rsidRPr="004B4380" w:rsidRDefault="00F652A0" w:rsidP="004B4380">
      <w:pPr>
        <w:jc w:val="both"/>
        <w:rPr>
          <w:rFonts w:cs="Arial"/>
          <w:szCs w:val="20"/>
        </w:rPr>
      </w:pPr>
      <w:r w:rsidRPr="004B4380">
        <w:rPr>
          <w:rFonts w:cs="Arial"/>
          <w:szCs w:val="20"/>
        </w:rPr>
        <w:t xml:space="preserve">   От этого вопроса, вопроса о том, является ли субботний день субботой Господней, зависит спасение людей. Это предельно ясно. От этого вопроса сейчас зависит их спасение или их погибель. Существуют конкретные примеры этому. Давайте откроем и прочитаем об этом, и на этом закончим нашу встречу. Деяния 25:19, 20: "но они имели некоторые споры с ним об их Богопочитании и о каком-то Иисусе умершем, о Котором Павел утверждал, что Он жив. Затрудняясь в решении этого вопроса, я сказал: хочет ли он идти в Иерусалим и там быть судимым в этом?"</w:t>
      </w:r>
    </w:p>
    <w:p w:rsidR="00F652A0" w:rsidRPr="004B4380" w:rsidRDefault="00F652A0" w:rsidP="004B4380">
      <w:pPr>
        <w:jc w:val="both"/>
        <w:rPr>
          <w:rFonts w:cs="Arial"/>
          <w:szCs w:val="20"/>
        </w:rPr>
      </w:pPr>
      <w:r w:rsidRPr="004B4380">
        <w:rPr>
          <w:rFonts w:cs="Arial"/>
          <w:szCs w:val="20"/>
        </w:rPr>
        <w:t xml:space="preserve">   Это был очень серьёзный вопрос, если он произвёл такое волнение по поводу того, жив ли какой-то человек, или мёртв. Вся иудейская нация спорила с одним из её представителей, и весь вопрос заключался в том, жив ли один конкретный Человек, или Он умер. Это всё, что правитель Фест видел в этом споре. Но вы и я знаем, что от того, жив ли тот Человек, или мертв, зависит спасение или погибель всего мира. </w:t>
      </w:r>
    </w:p>
    <w:p w:rsidR="00F652A0" w:rsidRPr="004B4380" w:rsidRDefault="00F652A0" w:rsidP="004B4380">
      <w:pPr>
        <w:jc w:val="both"/>
        <w:rPr>
          <w:rFonts w:cs="Arial"/>
          <w:szCs w:val="20"/>
        </w:rPr>
      </w:pPr>
      <w:r w:rsidRPr="004B4380">
        <w:rPr>
          <w:rFonts w:cs="Arial"/>
          <w:szCs w:val="20"/>
        </w:rPr>
        <w:t xml:space="preserve">   Вы знаете, что это правда. То же самое происходит и сегодня. "Какая разница, какой день соблюдать: субботу или воскресенье. Ведь это же всего лишь день. Какой смысл в создании новой секты, новой деноминации, и возбуждении споров? Какой смысл в разжигании всего этого волнения вокруг этого вопроса: то ли воскресенье является истинной субботой, то ли другой день; то ли нам покоиться в один день, или в другой? Да не волнуйтесь вы об этом. Разве важно разбираться в том, суббота является этим днём, или какой-то другой день?"</w:t>
      </w:r>
    </w:p>
    <w:p w:rsidR="00F652A0" w:rsidRPr="004B4380" w:rsidRDefault="00F652A0" w:rsidP="004B4380">
      <w:pPr>
        <w:jc w:val="both"/>
        <w:rPr>
          <w:rFonts w:cs="Arial"/>
          <w:szCs w:val="20"/>
        </w:rPr>
      </w:pPr>
      <w:r w:rsidRPr="004B4380">
        <w:rPr>
          <w:rFonts w:cs="Arial"/>
          <w:szCs w:val="20"/>
        </w:rPr>
        <w:t xml:space="preserve">   От этого вопроса, затрагивающего как отдельные личности, так и целые сообщества, зависит сегодня спасение или погибель этого мира. Это факт. Является ли суббота субботой Господней, или нет, от этого вопроса зависит спасение людей сегодня также, как и тогда. Тот народ, в своей зависти ко Христу и своём решении придерживаться своих собственных идей в противоположность Божьему учению, - они изгнали Его из этого мира, а затем они возбудили споры в отношении того, жив Он или мёртв. Этот же отступивший народ изгонит субботу Господню из этого мира, а затем возбудит споры о том, является ли этот день субботой, или нет. </w:t>
      </w:r>
    </w:p>
    <w:p w:rsidR="00F652A0" w:rsidRPr="004B4380" w:rsidRDefault="00F652A0" w:rsidP="004B4380">
      <w:pPr>
        <w:jc w:val="both"/>
        <w:rPr>
          <w:rFonts w:cs="Arial"/>
          <w:szCs w:val="20"/>
        </w:rPr>
      </w:pPr>
      <w:r w:rsidRPr="004B4380">
        <w:rPr>
          <w:rFonts w:cs="Arial"/>
          <w:szCs w:val="20"/>
        </w:rPr>
        <w:t xml:space="preserve">   Они хорошо знают, что это суббота, но подобно их предшественникам, они будут придерживаться </w:t>
      </w:r>
      <w:r w:rsidRPr="004B4380">
        <w:rPr>
          <w:rFonts w:cs="Arial"/>
          <w:szCs w:val="20"/>
        </w:rPr>
        <w:lastRenderedPageBreak/>
        <w:t xml:space="preserve">своих собственных идей о субботе, в противоположность Божьему учению, и, хотя Он сказал им, что Он является Господином субботы, подобно тому, как тогда от этого вопроса зависело спасение людей, так и сегодня от этого вопроса зависит спасение людей. Мы можем смело сказать, что спасение людей зависит от их соблюдения субботы Господней, потому что соблюдение субботы Господней имеет в себе присутствие Иисуса Христа, Его жизнь, а человек не может быть спасён без этого. </w:t>
      </w:r>
    </w:p>
    <w:p w:rsidR="00F652A0" w:rsidRPr="004B4380" w:rsidRDefault="00F652A0" w:rsidP="004B4380">
      <w:pPr>
        <w:jc w:val="both"/>
        <w:rPr>
          <w:rFonts w:cs="Arial"/>
          <w:szCs w:val="20"/>
        </w:rPr>
      </w:pPr>
      <w:r w:rsidRPr="004B4380">
        <w:rPr>
          <w:rFonts w:cs="Arial"/>
          <w:szCs w:val="20"/>
        </w:rPr>
        <w:t xml:space="preserve">   Итак, я снова скажу, что мы можем смело говорить о том, что спасение человека зависит от его собственного соблюдения субботы Господней, каковой она является во Христе Иисусе, ибо это и означает иметь Иисуса Христа. Иисус Христос присутствует в субботе, а суббота имеет ценность только благодаря Иисусу Христу. Иисус означает суббота, суббота означает Иисус. Сегодня, когда люди имеют свет в этом отношении, когда весть вечного Евангелия должна проповедоваться по всему миру, когда весть третьего ангела должна достигать людей вместе с познанием Христа, который только и делает её ценной, сегодня те, кто отвергает субботу Господню, тем самым они отвергают и Христа, поворачиваясь к Нему спиной, и они сами знают о том, что подобный курс действий не имеет в себе спасения. </w:t>
      </w:r>
    </w:p>
    <w:p w:rsidR="00F652A0" w:rsidRPr="004B4380" w:rsidRDefault="00F652A0" w:rsidP="004B4380">
      <w:pPr>
        <w:jc w:val="both"/>
        <w:rPr>
          <w:rFonts w:cs="Arial"/>
          <w:szCs w:val="20"/>
        </w:rPr>
      </w:pPr>
      <w:r w:rsidRPr="004B4380">
        <w:rPr>
          <w:rFonts w:cs="Arial"/>
          <w:szCs w:val="20"/>
        </w:rPr>
        <w:t xml:space="preserve">   Но разве мы в наших предыдущих уроках не выяснили, что люди этого мира нуждаются только в том, чтобы им проповедовали Христа и только Христа? Об этом мы и говорим. Разве мы не убедились в том, что нам следует проповедовать Его перед лицом всякого земного начальства, всяких земных сил, перед лицом самых влиятельных и богатых людей, перед лицом опасностей всякого рода, и даже перед лицом самой смерти? Вот что представляет собой весть этому миру. Христос Сам является вестью этому миру. Христос, которого мы познаём в субботу Господню, являющуюся "знамением между Мною и вами, дабы вы знали, что Я Господь, Бог ваш", и Моё имя "Я есть Тот, кто Я есть".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22.</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 Восстань, светись, [Иерусалим], ибо пришел свет твой, и слава Господня взошла над тобою. Ибо вот, тьма покроет землю, и мрак - народы; а над тобою воссияет Господь, и слава Его явится над тобою." (Исаии 60:1,2) </w:t>
      </w:r>
    </w:p>
    <w:p w:rsidR="00F652A0" w:rsidRPr="004B4380" w:rsidRDefault="00F652A0" w:rsidP="004B4380">
      <w:pPr>
        <w:jc w:val="both"/>
        <w:rPr>
          <w:rFonts w:cs="Arial"/>
          <w:szCs w:val="20"/>
        </w:rPr>
      </w:pPr>
      <w:r w:rsidRPr="004B4380">
        <w:rPr>
          <w:rFonts w:cs="Arial"/>
          <w:szCs w:val="20"/>
        </w:rPr>
        <w:t xml:space="preserve">  Неделю назад один из наших уроков завершился этим текстом. И вы помните, что после чтения этих текстов был задан вопрос по данной изучаемой нами теме: "Не наступило ли это время?" Не наступило ли время исполнения этого пророчества, которое мы читали: " Восстань, светись, [Иерусалим], ибо пришел свет твой, и слава Господня взошла над тобою"?</w:t>
      </w:r>
    </w:p>
    <w:p w:rsidR="00F652A0" w:rsidRPr="004B4380" w:rsidRDefault="00F652A0" w:rsidP="004B4380">
      <w:pPr>
        <w:jc w:val="both"/>
        <w:rPr>
          <w:rFonts w:cs="Arial"/>
          <w:szCs w:val="20"/>
        </w:rPr>
      </w:pPr>
      <w:r w:rsidRPr="004B4380">
        <w:rPr>
          <w:rFonts w:cs="Arial"/>
          <w:szCs w:val="20"/>
        </w:rPr>
        <w:t xml:space="preserve">   В следующее воскресенье эти слова снова были прочитаны на этой конференции: " Восстань, светись, [Иерусалим], ибо пришел свет твой, и слава Господня взошла над тобою. Ибо вот, тьма покроет землю, и мрак - народы; а над тобою воссияет Господь, и слава Его явится над тобою."</w:t>
      </w:r>
    </w:p>
    <w:p w:rsidR="00F652A0" w:rsidRPr="004B4380" w:rsidRDefault="00F652A0" w:rsidP="004B4380">
      <w:pPr>
        <w:jc w:val="both"/>
        <w:rPr>
          <w:rFonts w:cs="Arial"/>
          <w:szCs w:val="20"/>
        </w:rPr>
      </w:pPr>
      <w:r w:rsidRPr="004B4380">
        <w:rPr>
          <w:rFonts w:cs="Arial"/>
          <w:szCs w:val="20"/>
        </w:rPr>
        <w:t xml:space="preserve">   К этому моменту мы подошли несколькими путями изучения нашей темы, и именно здесь мы сейчас и находимся. Тот, кто будет верой просить об этом свете и об этой славе, получит её (Собрание: "Аминь"). Тот, кто не будет этого делать - не будет иметь этого. Я зачитаю отрывок того, о чём говорил прошлым вечером брат Прескотт, в бюллетене на странице 444. Он дал нам слово наставления и предостережения, которое стоит того, чтобы его повторить. </w:t>
      </w:r>
    </w:p>
    <w:p w:rsidR="00F652A0" w:rsidRPr="004B4380" w:rsidRDefault="00F652A0" w:rsidP="004B4380">
      <w:pPr>
        <w:jc w:val="both"/>
        <w:rPr>
          <w:rFonts w:cs="Arial"/>
          <w:szCs w:val="20"/>
        </w:rPr>
      </w:pPr>
      <w:r w:rsidRPr="004B4380">
        <w:rPr>
          <w:rFonts w:cs="Arial"/>
          <w:szCs w:val="20"/>
        </w:rPr>
        <w:t xml:space="preserve">   "Мы очень легко можем воспринять неверные идеи по этому поводу, и таким образом участвовать в собственном обмане. Я допускаю, что кто-то может иметь неверные представления о том, что это значит, когда мы говорим, что мы должны идти вперёд в силе Духа, и что нам необходимо иметь силу, когда мы продвигаемся вперёд."</w:t>
      </w:r>
    </w:p>
    <w:p w:rsidR="00F652A0" w:rsidRPr="004B4380" w:rsidRDefault="00F652A0" w:rsidP="004B4380">
      <w:pPr>
        <w:jc w:val="both"/>
        <w:rPr>
          <w:rFonts w:cs="Arial"/>
          <w:szCs w:val="20"/>
        </w:rPr>
      </w:pPr>
      <w:r w:rsidRPr="004B4380">
        <w:rPr>
          <w:rFonts w:cs="Arial"/>
          <w:szCs w:val="20"/>
        </w:rPr>
        <w:t xml:space="preserve">   Я также допускаю это, и думаю, что это имеет место. Однако мы имели увещание за увещанием несколько раз в самом начале этой конференции, увещания, касающиеся каждого, выдвигающего любую теорию, или продвигающего любую мысль насчёт того, каким образом то, что Бог обещал, должно прийти. Потому что, вне всякого сомнения, обещанное Богом не придёт так, как мы думаем. То, что соответствует нашим представлениям и видениям, уж точно не случится. Да это и не может произойти таким образом.</w:t>
      </w:r>
    </w:p>
    <w:p w:rsidR="00F652A0" w:rsidRPr="004B4380" w:rsidRDefault="00F652A0" w:rsidP="004B4380">
      <w:pPr>
        <w:jc w:val="both"/>
        <w:rPr>
          <w:rFonts w:cs="Arial"/>
          <w:szCs w:val="20"/>
        </w:rPr>
      </w:pPr>
      <w:r w:rsidRPr="004B4380">
        <w:rPr>
          <w:rFonts w:cs="Arial"/>
          <w:szCs w:val="20"/>
        </w:rPr>
        <w:t xml:space="preserve">   "Я не думаю, что мы здесь должны быть каким-то образом наполнены чем-то таким, что будет похоже на присутствие какой-то силы в нас, данной нам, и что, выйдя отсюда, мы будем иметь это с собой, распоряжаться этим, и использовать это по своему усмотрению, измерять это и видеть это, чтобы в случае нужды брать и использовать это."</w:t>
      </w:r>
    </w:p>
    <w:p w:rsidR="00F652A0" w:rsidRPr="004B4380" w:rsidRDefault="00F652A0" w:rsidP="004B4380">
      <w:pPr>
        <w:jc w:val="both"/>
        <w:rPr>
          <w:rFonts w:cs="Arial"/>
          <w:szCs w:val="20"/>
        </w:rPr>
      </w:pPr>
      <w:r w:rsidRPr="004B4380">
        <w:rPr>
          <w:rFonts w:cs="Arial"/>
          <w:szCs w:val="20"/>
        </w:rPr>
        <w:t xml:space="preserve">   Я бы не гарантировал вам того, что никто в этом собрании не придерживается такого мнения. Я был очень рад, когда одним утром на встрече служителей, - те, кто присутствовал там, вспомнят, о чём я говорю, - когда один из братьев поднялся и засвидетельствовал о Божьих благословениях, и о Его присутствии, которое сопровождало нас на встречах данной конференции. Он даже записал эти свидетельства, которые сформировались в довольно длинный список. Если бы каждый из вас на этих встречах замечал и фиксировал проявления особой милости Господа, вместо того, чтобы надеяться на что-то, чего вы никогда не увидите, то вы бы увидели гораздо больше того, что видите сейчас. Я хочу сказать, что нам не нужно зацикливаться на том, что Господь будет действовать именно так, как мы думаем, потому что тем самым мы ждём того, чего никогда не произойдёт. </w:t>
      </w:r>
    </w:p>
    <w:p w:rsidR="00F652A0" w:rsidRPr="004B4380" w:rsidRDefault="00F652A0" w:rsidP="004B4380">
      <w:pPr>
        <w:jc w:val="both"/>
        <w:rPr>
          <w:rFonts w:cs="Arial"/>
          <w:szCs w:val="20"/>
        </w:rPr>
      </w:pPr>
      <w:r w:rsidRPr="004B4380">
        <w:rPr>
          <w:rFonts w:cs="Arial"/>
          <w:szCs w:val="20"/>
        </w:rPr>
        <w:t xml:space="preserve">   "Дана Мне всякая власть на небесах и на земле. Идите... И се, Я с вами." Сила находится во Христе, </w:t>
      </w:r>
      <w:r w:rsidRPr="004B4380">
        <w:rPr>
          <w:rFonts w:cs="Arial"/>
          <w:szCs w:val="20"/>
        </w:rPr>
        <w:lastRenderedPageBreak/>
        <w:t xml:space="preserve">а не в нас, поэтому только личное присутствие Христа в нас является ключом к проявлению этой силы. Когда мы имеем личное присутствие Христа в нас и с нами, сила исходит исключительно от Него, а не от нас. </w:t>
      </w:r>
    </w:p>
    <w:p w:rsidR="00F652A0" w:rsidRPr="004B4380" w:rsidRDefault="00F652A0" w:rsidP="004B4380">
      <w:pPr>
        <w:jc w:val="both"/>
        <w:rPr>
          <w:rFonts w:cs="Arial"/>
          <w:szCs w:val="20"/>
        </w:rPr>
      </w:pPr>
      <w:r w:rsidRPr="004B4380">
        <w:rPr>
          <w:rFonts w:cs="Arial"/>
          <w:szCs w:val="20"/>
        </w:rPr>
        <w:t xml:space="preserve">   Вот ещё одна мысль. Апостолы не всегда были способны творить чудеса по своему желанию. "Господь даровал Своим рабам особую силу в той мере, которой требовало Его дело и честь Его имени." ("Очерки из жизни апостола Павла" Елен Вайт, стр 135.)</w:t>
      </w:r>
    </w:p>
    <w:p w:rsidR="00F652A0" w:rsidRPr="004B4380" w:rsidRDefault="00F652A0" w:rsidP="004B4380">
      <w:pPr>
        <w:jc w:val="both"/>
        <w:rPr>
          <w:rFonts w:cs="Arial"/>
          <w:szCs w:val="20"/>
        </w:rPr>
      </w:pPr>
      <w:r w:rsidRPr="004B4380">
        <w:rPr>
          <w:rFonts w:cs="Arial"/>
          <w:szCs w:val="20"/>
        </w:rPr>
        <w:t xml:space="preserve">   Многие люди думают, что когда апостолы пошли на проповедь, наделённые силой творить чудеса и всё остальное, что при встрече с больным человеком, им достаточно было всего лишь сотворить чудо и исцелить его. Ничего подобного. Они вообще не могли совершать никаких чудес, кроме как в тех случаях, когда Дух Христов сообщал им о Божьей воле в каждом конкретном случае. Поэтому неважно знать, насколько великими были сами эти апостолы, потому что они зависели от прямого руководства Духа Божьего в каждом конкретном случае и всё время своего служения, и то же самое относится и к нам. </w:t>
      </w:r>
    </w:p>
    <w:p w:rsidR="00F652A0" w:rsidRPr="004B4380" w:rsidRDefault="00F652A0" w:rsidP="004B4380">
      <w:pPr>
        <w:jc w:val="both"/>
        <w:rPr>
          <w:rFonts w:cs="Arial"/>
          <w:szCs w:val="20"/>
        </w:rPr>
      </w:pPr>
      <w:r w:rsidRPr="004B4380">
        <w:rPr>
          <w:rFonts w:cs="Arial"/>
          <w:szCs w:val="20"/>
        </w:rPr>
        <w:t xml:space="preserve">   "Этой силой является личное присутствие Христа в нас", в этом и заключается понятие обладания этой силой, потому что "дело совсем не в каком-то постоянном ощущении того, что в нас пребывает некая сила, но в твёрдой вере в присутствие самого Христа в нас", и это означает не только твёрдую веру, но и твёрдое и постоянное осознание того, что Он действительно присутствует в нас, и что Его сила действует в нас, с нами, для нас, через нас, всегда и во всём, к прославлению Его имени, а не в ответ на наши просьбы, или в результате какого-то нашего руководства, что бы это ни значило и как бы благовидно это ни объяснялось. </w:t>
      </w:r>
    </w:p>
    <w:p w:rsidR="00F652A0" w:rsidRPr="004B4380" w:rsidRDefault="00F652A0" w:rsidP="004B4380">
      <w:pPr>
        <w:jc w:val="both"/>
        <w:rPr>
          <w:rFonts w:cs="Arial"/>
          <w:szCs w:val="20"/>
        </w:rPr>
      </w:pPr>
      <w:r w:rsidRPr="004B4380">
        <w:rPr>
          <w:rFonts w:cs="Arial"/>
          <w:szCs w:val="20"/>
        </w:rPr>
        <w:t xml:space="preserve">   "Поэтому, когда мы отправляемся на служение, независимо от трудностей на нашем пути, мы не ужасаемся при виде этих трудностей, потому что имеем сознательную веру в то, что Христос с нами, и Он всемогущ. А когда Он с нами в полноте Своего всемогущества, наша вера постоянно хватается за Него и держится за Него. Этот вопрос не является вопросом ощущения этой силы, но вопросом осознания присутствия этой силы. </w:t>
      </w:r>
    </w:p>
    <w:p w:rsidR="00F652A0" w:rsidRPr="004B4380" w:rsidRDefault="00F652A0" w:rsidP="004B4380">
      <w:pPr>
        <w:jc w:val="both"/>
        <w:rPr>
          <w:rFonts w:cs="Arial"/>
          <w:szCs w:val="20"/>
        </w:rPr>
      </w:pPr>
      <w:r w:rsidRPr="004B4380">
        <w:rPr>
          <w:rFonts w:cs="Arial"/>
          <w:szCs w:val="20"/>
        </w:rPr>
        <w:t xml:space="preserve">   Также мы выяснили в наших уроках, что Христос искупил нас от проклятия закона, чтобы благословение Авраама могло снизойти на нас. Что же является благословением Авраама? (Собрание: "Праведность") Какая? (Собрание: "По вере") Христос совершает работу нашего искупления от проклятия закона, чтобы праведность, которая от веры, могла снизойти на язычников, то есть на нас, чтобы мы могли принять обетование Духа верою. Как мы приняли праведность? (Собрание: "Верой") Имели ли вы какие-то определённые восторженные чувства перед принятием праведности? (Собрание: "Нет") Имели ли вы какие-то особые восторженные чувства, какое-то особое волнение перед тем, как вы могли убедиться в присутствии этой праведности, или в её отсутствии? (Собрание: "Нет") Как вы приняли праведность Бога, которая по вере Иисуса Христа? (Собрание: "Верой, полагаясь на Его слово.") Вы знаете, что Бог сказал вам и мне в Своём слове, что эта праведность является свободным даром каждому человеку, который верит в Иисуса, не так ли? И поэтому вы приняли этот свободный дар, и благодарили Бога за то, что Его праведность принадлежит вам. Так вы и получили её. Это и есть вера. Посредством этой веры, и только посредством этой веры она может быть принята. </w:t>
      </w:r>
    </w:p>
    <w:p w:rsidR="00F652A0" w:rsidRPr="004B4380" w:rsidRDefault="00F652A0" w:rsidP="004B4380">
      <w:pPr>
        <w:jc w:val="both"/>
        <w:rPr>
          <w:rFonts w:cs="Arial"/>
          <w:szCs w:val="20"/>
        </w:rPr>
      </w:pPr>
      <w:r w:rsidRPr="004B4380">
        <w:rPr>
          <w:rFonts w:cs="Arial"/>
          <w:szCs w:val="20"/>
        </w:rPr>
        <w:t xml:space="preserve">   Эта праведность принимается верой, чтобы нечто ещё могло быть принято верой. Что же это? (Собрание: "Обетование Духа Святого") И когда мы знаем, что праведность Божья, как первый дар, являясь для народа Божьего всем во всём, и подготавливающая народ к принятию обетования Святого Духа, к принятию излития Святого Духа по Его собственной воле; когда мы знаем, что этот первый дар принимается верой, тогда мы знаем также и то, что второй дар должен быть принят точно также, как и первый, то есть, верой. Поэтому, когда Бог говорит вам и мне, что, имея Его праведность, приняв её с радостью, мы приняли её во всей её полноте, верой, как Он и хотел, и что она стала нашей посредством Иисуса Христа, наделившего нас ею, тогда Бог говорит вам и мне: " Восстань, светись, ибо пришел свет твой, и слава Господня взошла над тобою." И когда вы и я сделаем так, как Он говорит, и восстанем верой в Него, Он увидит наше сияние. (Собрание: "Аминь") Когда Он говорит вам и мне, что Его слава, которая через веру Иисуса Христа, взошла над нами, тогда мне и вам следует благодарить Его, что Его слава действительно взошла над нами. Благодарите Его за то, что это произошло, и воспряньте со всей решимостью, честно, открыто и искренне перед Богом, под защитой ангелов Божьих и Его славы, которую Он даёт, и если в таком случае Он действительно не увидит нашего сияния, то в этом будет уже Его ответственность и неудача. У нас нет никакой причины сомневаться в том, что Он увидит Свою славу. </w:t>
      </w:r>
    </w:p>
    <w:p w:rsidR="00F652A0" w:rsidRPr="004B4380" w:rsidRDefault="00F652A0" w:rsidP="004B4380">
      <w:pPr>
        <w:jc w:val="both"/>
        <w:rPr>
          <w:rFonts w:cs="Arial"/>
          <w:szCs w:val="20"/>
        </w:rPr>
      </w:pPr>
      <w:r w:rsidRPr="004B4380">
        <w:rPr>
          <w:rFonts w:cs="Arial"/>
          <w:szCs w:val="20"/>
        </w:rPr>
        <w:t xml:space="preserve">   Мы имеем весть "Восстань, светись, [Иерусалим], ибо пришел свет твой, и слава Господня взошла над тобою", которая является ясной и определённой вестью, направленной к нам и через нас как служителей Божьего народа с этого дня и далее, подобно тому, как четыре года назад была направлена весть праведности Божьей, которая только через веру в Иисуса Христа. (Собрание: "Аминь") (Последнее предложение было повторено по просьбе слушателей). И тот народ, который в наше время отвергает эту весть, являющуюся вестью для настоящего времени, как он отвергал и насмехался над той вестью четыре года назад, делает ещё один шаг по тому пути, который оставит их не у дел, и который ставит под угрозу их вечное спасение.</w:t>
      </w:r>
    </w:p>
    <w:p w:rsidR="00F652A0" w:rsidRPr="004B4380" w:rsidRDefault="00F652A0" w:rsidP="004B4380">
      <w:pPr>
        <w:jc w:val="both"/>
        <w:rPr>
          <w:rFonts w:cs="Arial"/>
          <w:szCs w:val="20"/>
        </w:rPr>
      </w:pPr>
      <w:r w:rsidRPr="004B4380">
        <w:rPr>
          <w:rFonts w:cs="Arial"/>
          <w:szCs w:val="20"/>
        </w:rPr>
        <w:lastRenderedPageBreak/>
        <w:t xml:space="preserve">   Бог дал нам одну весть, и терпит нас эти четыре года, чтобы мы могли принять также и вторую весть, которая актуальна уже сейчас. Те, кто не могут принять ту весть, остаются неготовыми к принятию этой вести, потому что они ещё отвергают ту весть. Но если и эта другая весть, которую Бог особым образом посылает, чтобы она была принята, если и эта другая весть будет отвергнута, то что же в таком случае ожидает этих ослепших людей? Каково их будущее?</w:t>
      </w:r>
    </w:p>
    <w:p w:rsidR="00F652A0" w:rsidRPr="004B4380" w:rsidRDefault="00F652A0" w:rsidP="004B4380">
      <w:pPr>
        <w:jc w:val="both"/>
        <w:rPr>
          <w:rFonts w:cs="Arial"/>
          <w:szCs w:val="20"/>
        </w:rPr>
      </w:pPr>
      <w:r w:rsidRPr="004B4380">
        <w:rPr>
          <w:rFonts w:cs="Arial"/>
          <w:szCs w:val="20"/>
        </w:rPr>
        <w:t xml:space="preserve">   Как уже здесь говорилось несколько раз в течение данной конференции, и её работы, наше время является особо торжественным и роковым. Каждая наша встреча представляет собой поворотный и решающий момент. Но, братья, хотя прошедшее время было чрезвычайно ответственным, наша сегодняшняя встреча является такой ключевой и решающей, какой не была ни одна предыдущая. </w:t>
      </w:r>
    </w:p>
    <w:p w:rsidR="00F652A0" w:rsidRPr="004B4380" w:rsidRDefault="00F652A0" w:rsidP="004B4380">
      <w:pPr>
        <w:jc w:val="both"/>
        <w:rPr>
          <w:rFonts w:cs="Arial"/>
          <w:szCs w:val="20"/>
        </w:rPr>
      </w:pPr>
      <w:r w:rsidRPr="004B4380">
        <w:rPr>
          <w:rFonts w:cs="Arial"/>
          <w:szCs w:val="20"/>
        </w:rPr>
        <w:t xml:space="preserve">   Итак, я снова буду обращаться к этому тексту, и скажу, что весть этого обращения является вестью для вас и для меня, а также вестью, которую мы должны вынести из этой встречи. Любому человеку, кто не сможет вынести эту весть с собой из этой встречи, лучше не идти к людям. Любому человеку, который выйдет отсюда без живого осознания присутствия Иисуса Христа в его силе, с Его светом и Его славой на нём и в его жизни, этому служителю лучше не покидать это место как служителю, или как рукоположенному служителю, потому что он в таком случае будет браться за работу, которую он не сможет совершить. Он пойдёт встречаться с людьми, с которыми он не готов встречаться. Он идёт навстречу ответственности, которую не в состоянии нести. Он идёт навстречу тем событиям, которые он не сможет понять. Он идёт путём, где он не будет уверен ни в одном своём шаге, где каждый следующий шаг может быть фатальным. Вот где мы сейчас с вами находимся, братья и сёстры. </w:t>
      </w:r>
    </w:p>
    <w:p w:rsidR="00F652A0" w:rsidRPr="004B4380" w:rsidRDefault="00F652A0" w:rsidP="004B4380">
      <w:pPr>
        <w:jc w:val="both"/>
        <w:rPr>
          <w:rFonts w:cs="Arial"/>
          <w:szCs w:val="20"/>
        </w:rPr>
      </w:pPr>
      <w:r w:rsidRPr="004B4380">
        <w:rPr>
          <w:rFonts w:cs="Arial"/>
          <w:szCs w:val="20"/>
        </w:rPr>
        <w:t xml:space="preserve">   Нам необходимо, для нашей же пользы, не только посмотреть правде в глаза, но сделать это с радостью. Нам необходимо осознать наше положение во всей его торжественной ответственности, осознать его со всеми его ужасными последствиями. Однако верой в Иисуса Христа мы можем быть настолько приготовлены и облечены Его собственной праведностью, и поставлены в зависимость только от неё, мы можем быть настолько приготовленными к этой действительности, что мы будем смотреть на неё с радостью, с уверенностью в том, что Бог идёт с нами и желает проявить Свою силу и пойти вместе с нами с радостью, и радостно встретить те обстоятельства, которые нас ожидают, чтобы взяться за труд, который должен быть совершён, и принять торжественную ответственность в связи с этими грядущими событиями, обстоятельствами, происшествиями и действиями, всегда радуясь в Господе. </w:t>
      </w:r>
    </w:p>
    <w:p w:rsidR="00F652A0" w:rsidRPr="004B4380" w:rsidRDefault="00F652A0" w:rsidP="004B4380">
      <w:pPr>
        <w:jc w:val="both"/>
        <w:rPr>
          <w:rFonts w:cs="Arial"/>
          <w:szCs w:val="20"/>
        </w:rPr>
      </w:pPr>
      <w:r w:rsidRPr="004B4380">
        <w:rPr>
          <w:rFonts w:cs="Arial"/>
          <w:szCs w:val="20"/>
        </w:rPr>
        <w:t xml:space="preserve">   Всё это для нашей пользы. Нам совершенно не нужно разочаровываться по причине того, что нам открывается. Нам следует быть радостнее, чем когда-либо в этой жизни, потому что мы находимся в этом положении. (Собрание: "Аминь") </w:t>
      </w:r>
    </w:p>
    <w:p w:rsidR="00F652A0" w:rsidRPr="004B4380" w:rsidRDefault="00F652A0" w:rsidP="004B4380">
      <w:pPr>
        <w:jc w:val="both"/>
        <w:rPr>
          <w:rFonts w:cs="Arial"/>
          <w:szCs w:val="20"/>
        </w:rPr>
      </w:pPr>
      <w:r w:rsidRPr="004B4380">
        <w:rPr>
          <w:rFonts w:cs="Arial"/>
          <w:szCs w:val="20"/>
        </w:rPr>
        <w:t xml:space="preserve">   Позвольте мне снова прочитать этот текст, чтобы поделиться ещё одной мыслью из него. " Восстань, светись, [Иерусалим], ибо пришел свет твой, и слава Господня взошла над тобою. Ибо вот, тьма покроет землю, и мрак - народы; а над тобою воссияет Господь, и слава Его..." Сказано ли: "Ты будешь смотреть на себя самого"? Сказано ли: "Его славу вы увидите в вас и на вас"? (Собрание: "Нет, Нет") "...и слава Его явится над тобою."</w:t>
      </w:r>
    </w:p>
    <w:p w:rsidR="00F652A0" w:rsidRPr="004B4380" w:rsidRDefault="00F652A0" w:rsidP="004B4380">
      <w:pPr>
        <w:jc w:val="both"/>
        <w:rPr>
          <w:rFonts w:cs="Arial"/>
          <w:szCs w:val="20"/>
        </w:rPr>
      </w:pPr>
      <w:r w:rsidRPr="004B4380">
        <w:rPr>
          <w:rFonts w:cs="Arial"/>
          <w:szCs w:val="20"/>
        </w:rPr>
        <w:t xml:space="preserve">   Не следует искажать эту весть. Весть этих стихов не касается вас самих. Вы не имеете никакого отношения к тому, о чём говорится в этом тексте. Если здесь говорится о славе Господа, Он позаботится о том, чтобы эта слава "явилась над тобою". Вы не будете знать, что это слава Господа, когда вы увидите её над собой, потому что это не будет самопрославлением. Если же кто-то увидит славу на себе, то этой славой будет слава "самопрославления". Разве это не очевидно? Но мы ищем не самопрославления. Бог желает открыть этому миру отнюдь не самопрославление. Он собирается открыть этому миру славу Божью. Поэтому именно эта слава и должна быть явлена.  </w:t>
      </w:r>
    </w:p>
    <w:p w:rsidR="00F652A0" w:rsidRPr="004B4380" w:rsidRDefault="00F652A0" w:rsidP="004B4380">
      <w:pPr>
        <w:jc w:val="both"/>
        <w:rPr>
          <w:rFonts w:cs="Arial"/>
          <w:szCs w:val="20"/>
        </w:rPr>
      </w:pPr>
      <w:r w:rsidRPr="004B4380">
        <w:rPr>
          <w:rFonts w:cs="Arial"/>
          <w:szCs w:val="20"/>
        </w:rPr>
        <w:t xml:space="preserve">   Данный текст говорит то, что имеет ввиду. "и слава Его явится над тобою." Благодарите Его, что это так, потому что Он говорит об этом. Благодарите Его за то, что Он говорит именно так. Славьте Его за то, что это так, потому что Он говорит, что это так. Позволим Ему совершить это. Мы не имеем здесь дело ни с каким преувеличением, давайте даже не будем думать об этом. Тот, кто считает это преувеличением, теряет всё. Разве не открывается здесь тот же план Божьей работы над нашими сердцами? </w:t>
      </w:r>
    </w:p>
    <w:p w:rsidR="00F652A0" w:rsidRPr="004B4380" w:rsidRDefault="00F652A0" w:rsidP="004B4380">
      <w:pPr>
        <w:jc w:val="both"/>
        <w:rPr>
          <w:rFonts w:cs="Arial"/>
          <w:szCs w:val="20"/>
        </w:rPr>
      </w:pPr>
      <w:r w:rsidRPr="004B4380">
        <w:rPr>
          <w:rFonts w:cs="Arial"/>
          <w:szCs w:val="20"/>
        </w:rPr>
        <w:t xml:space="preserve">   Мы желаем иметь праведность, но многие люди желают видеть её в себе и на себе, перед тем, как они поверят в то, что имеют её. Но разве вы не видите, что они никогда не получат праведность таким путём? </w:t>
      </w:r>
    </w:p>
    <w:p w:rsidR="00F652A0" w:rsidRPr="004B4380" w:rsidRDefault="00F652A0" w:rsidP="004B4380">
      <w:pPr>
        <w:jc w:val="both"/>
        <w:rPr>
          <w:rFonts w:cs="Arial"/>
          <w:szCs w:val="20"/>
        </w:rPr>
      </w:pPr>
      <w:r w:rsidRPr="004B4380">
        <w:rPr>
          <w:rFonts w:cs="Arial"/>
          <w:szCs w:val="20"/>
        </w:rPr>
        <w:t xml:space="preserve">   Они никогда не получат эту праведность до тех пор, пока они не уберут самих себя с пути её получения, не отвернутся от самих себя и не станут взирать на Его слово. Когда же мы отвернёмся от самих себя и станем взирать на Него, на Того, чья слава должна открыться, и Кому она принадлежит, - когда мы посмотрим туда, где эта слава открывается, тогда каждый из нас с того момента будет знать, что пока он смотрит туда, эта праведность принадлежит ему. " Мы же все открытым лицем, как в зеркале, взирая на славу Господню, преображаемся в тот же образ от славы..." во что? (Собрание: "В славу") Явилась ли нам Его слава? (Собрание: "Да") Правда? (Собрание: "Да") </w:t>
      </w:r>
    </w:p>
    <w:p w:rsidR="00F652A0" w:rsidRPr="004B4380" w:rsidRDefault="00F652A0" w:rsidP="004B4380">
      <w:pPr>
        <w:jc w:val="both"/>
        <w:rPr>
          <w:rFonts w:cs="Arial"/>
          <w:szCs w:val="20"/>
        </w:rPr>
      </w:pPr>
      <w:r w:rsidRPr="004B4380">
        <w:rPr>
          <w:rFonts w:cs="Arial"/>
          <w:szCs w:val="20"/>
        </w:rPr>
        <w:t xml:space="preserve">   Позвольте мне прочесть тот благословенный текст из 2-го Коринфянам: "Бог, повелевший из тьмы воссиять свету..." Он уже сделал это однажды, не правда ли? (Собрание: "Да") И Он сделал это снова. Тьма покрыла землю, и мрак народы. Бог повелел из тьмы воссиять свету, и он воссиял. Снова Он </w:t>
      </w:r>
      <w:r w:rsidRPr="004B4380">
        <w:rPr>
          <w:rFonts w:cs="Arial"/>
          <w:szCs w:val="20"/>
        </w:rPr>
        <w:lastRenderedPageBreak/>
        <w:t xml:space="preserve">говорит: "тьма покроет землю, и мрак - народы; а над тобою воссияет Господь, и слава Его явится над тобою." Его свет будет сиять над тобою, и поэтому Он говорит тебе: " Восстань, светись, ибо пришел свет твой." Ещё раз: Он повелел свету воссиять из тьмы. (Собрание: "Аминь") Правда ли это? (Собрание: "Да") Он "озарил наши сердца". В таком случае, Он уже сделал это, не так ли? Исповедуете ли вы это? (Собрание: "Да") Я не прошу у вас исповедовать это только потому, что данный текст говорит об этом, но я желаю вам исповедовать это потому, что вы сами в своих собственных сердцах знаете об этом. Вы можете знать об этом верой, то есть посредством смирения своей воли, покорности своей воли Ему, когда вы возлагаете всего себя и все ваши заботы на Него. Это и есть вера. </w:t>
      </w:r>
    </w:p>
    <w:p w:rsidR="00F652A0" w:rsidRPr="004B4380" w:rsidRDefault="00F652A0" w:rsidP="004B4380">
      <w:pPr>
        <w:jc w:val="both"/>
        <w:rPr>
          <w:rFonts w:cs="Arial"/>
          <w:szCs w:val="20"/>
        </w:rPr>
      </w:pPr>
      <w:r w:rsidRPr="004B4380">
        <w:rPr>
          <w:rFonts w:cs="Arial"/>
          <w:szCs w:val="20"/>
        </w:rPr>
        <w:t xml:space="preserve">   Итак Бог говорит, что это так. Мы можем продолжать читать этот текст: "Бог, повелевший из тьмы воссиять свету, озарил наши сердца..." Правда ли это? (Собрание: "Да") И сейчас мы можем благодарить Его, что это произошло? (Собрание: "Да") Любой, кто может благодарить Бога за то, что Он озарил его сердце, благодарит Бога от всего сердца. Он может благодарить Бога за то, что он верой находится в таком положении. Он может благодарить Бога с такой же уверенностью, как и когда он благодарит Господа за то, что его праведность принадлежит Богу. </w:t>
      </w:r>
    </w:p>
    <w:p w:rsidR="00F652A0" w:rsidRPr="004B4380" w:rsidRDefault="00F652A0" w:rsidP="004B4380">
      <w:pPr>
        <w:jc w:val="both"/>
        <w:rPr>
          <w:rFonts w:cs="Arial"/>
          <w:szCs w:val="20"/>
        </w:rPr>
      </w:pPr>
      <w:r w:rsidRPr="004B4380">
        <w:rPr>
          <w:rFonts w:cs="Arial"/>
          <w:szCs w:val="20"/>
        </w:rPr>
        <w:t xml:space="preserve">   Давайте читать эти тексты далее: "Бог, повелевший из тьмы воссиять свету, озарил наши сердца." Слава Богу. Для чего Он это сделал? "дабы просветить [нас] познанием славы Божией." Дал ли Он вам свет познания Его славы? (Собрание: "Да") Правда? (Собрание: "Да") В таком случае, разве Его слава не "явилась над нами"? Разве не пришёл свет Его славы к каждому из нас, в каждое сердце? Разве не воссиял таким образом свет, как Бог и повелел Ему воссиять? </w:t>
      </w:r>
    </w:p>
    <w:p w:rsidR="00F652A0" w:rsidRPr="004B4380" w:rsidRDefault="00F652A0" w:rsidP="004B4380">
      <w:pPr>
        <w:jc w:val="both"/>
        <w:rPr>
          <w:rFonts w:cs="Arial"/>
          <w:szCs w:val="20"/>
        </w:rPr>
      </w:pPr>
      <w:r w:rsidRPr="004B4380">
        <w:rPr>
          <w:rFonts w:cs="Arial"/>
          <w:szCs w:val="20"/>
        </w:rPr>
        <w:t xml:space="preserve">   Продолжим читать: "Бог, повелевший из тьмы воссиять свету, озарил наши сердца, дабы просветить [нас] познанием славы Божией в лице Иисуса Христа." Если это так, то любой смотрящий открытым лицом в лицо Иисуса Христа, любой, кто благодарит Бога от всего своего сердца, имеет эту славу, взошедшую над ним, и Бог увидит эту славу и позаботится, чтобы эта слава сияла над ним. Братья, это правда. О, если бы каждый человек в этом зале сегодня мог поднять своё открытое лицо, и посмотреть в то славное лицо, сияющее так славно и милостиво на сынов человеческих! Если бы каждый взглянул на Того, кто спас нас от наших грехов и преобразовал нас от славы в славу в Его образ - "от славы в славу, как от Господня Духа."</w:t>
      </w:r>
    </w:p>
    <w:p w:rsidR="00F652A0" w:rsidRPr="004B4380" w:rsidRDefault="00F652A0" w:rsidP="004B4380">
      <w:pPr>
        <w:jc w:val="both"/>
        <w:rPr>
          <w:rFonts w:cs="Arial"/>
          <w:szCs w:val="20"/>
        </w:rPr>
      </w:pPr>
      <w:r w:rsidRPr="004B4380">
        <w:rPr>
          <w:rFonts w:cs="Arial"/>
          <w:szCs w:val="20"/>
        </w:rPr>
        <w:t xml:space="preserve">   К тем, кто может взглянуть в лицо Иисуса Христа, Дух Святой уже пришёл. И этот Святой Дух, которого Бог даёт взирающим в лицо Христа, преобразует нас в Его образ, и мы увидим Его славу, отражающуюся в нас. Люди также увидят её. Братья, это правда, и сегодня нам нужно принять обетование Святого Духа верой. </w:t>
      </w:r>
    </w:p>
    <w:p w:rsidR="00F652A0" w:rsidRPr="004B4380" w:rsidRDefault="00F652A0" w:rsidP="004B4380">
      <w:pPr>
        <w:jc w:val="both"/>
        <w:rPr>
          <w:rFonts w:cs="Arial"/>
          <w:szCs w:val="20"/>
        </w:rPr>
      </w:pPr>
      <w:r w:rsidRPr="004B4380">
        <w:rPr>
          <w:rFonts w:cs="Arial"/>
          <w:szCs w:val="20"/>
        </w:rPr>
        <w:t xml:space="preserve">   Моисей был с Господом тогда на горе, и когда он спустился, его лицо сияло славой Божьей. Знал ли он об этом? Он абсолютно ничего не знал об этом. "Моисей не знал, что лице его стало сиять..." Он не знал ничего об этом. Народ знал об этом. Имели ли веру люди, видевшие сияние лица Моисея? (Собрание: "Нет") Моисей имел веру, и поэтому лицо его сияло. Вера Моисея приняла славу Божью, чтобы она воссияла, и когда она воссияла с его лица, хотя он сам и не знал об этом, но даже неверующие люди могли видеть это сияние. </w:t>
      </w:r>
    </w:p>
    <w:p w:rsidR="00F652A0" w:rsidRPr="004B4380" w:rsidRDefault="00F652A0" w:rsidP="004B4380">
      <w:pPr>
        <w:jc w:val="both"/>
        <w:rPr>
          <w:rFonts w:cs="Arial"/>
          <w:szCs w:val="20"/>
        </w:rPr>
      </w:pPr>
      <w:r w:rsidRPr="004B4380">
        <w:rPr>
          <w:rFonts w:cs="Arial"/>
          <w:szCs w:val="20"/>
        </w:rPr>
        <w:t xml:space="preserve">   Стефан стоял перед синедрионом, - людьми, чьи сердца были ожесточены против Бога и против Христа Его, - но лицо его сияло славой Божьей, и было похоже на лицо ангела. Все стоявшие там в совете смотрели на него и видели это. Знал ли Стефан об этом? Нет. Это была не его слава. Он не имел к этой славе никакого отношения. Бог был там, потому что Стефан имел такую веру в Иисуса Христа, и потому что он смотрел открытым лицом и открытым сердцем в лицо Иисуса Христа, и тогда слава Господня взошла над ним. Язычники, и даже те, кто был хуже язычников, - злые фарисеи, - могли видеть славу Божью, почившую на нём. </w:t>
      </w:r>
    </w:p>
    <w:p w:rsidR="00F652A0" w:rsidRPr="004B4380" w:rsidRDefault="00F652A0" w:rsidP="004B4380">
      <w:pPr>
        <w:jc w:val="both"/>
        <w:rPr>
          <w:rFonts w:cs="Arial"/>
          <w:szCs w:val="20"/>
        </w:rPr>
      </w:pPr>
      <w:r w:rsidRPr="004B4380">
        <w:rPr>
          <w:rFonts w:cs="Arial"/>
          <w:szCs w:val="20"/>
        </w:rPr>
        <w:t xml:space="preserve">   Мы выяснили в нашем изучении то, что работа Божья сегодня остаётся на том же этапе, на котором она была во времена апостолов. Поэтому, когда обетование Духа Святого снизошло на народ Божий в тот день, Бог проявил среди Своих детей Свою собственную силу, согласно Своим планам и представлениям, согласно Своей воле. Таким же образом Он намерен повторить это снова. </w:t>
      </w:r>
    </w:p>
    <w:p w:rsidR="00F652A0" w:rsidRPr="004B4380" w:rsidRDefault="00F652A0" w:rsidP="004B4380">
      <w:pPr>
        <w:jc w:val="both"/>
        <w:rPr>
          <w:rFonts w:cs="Arial"/>
          <w:szCs w:val="20"/>
        </w:rPr>
      </w:pPr>
      <w:r w:rsidRPr="004B4380">
        <w:rPr>
          <w:rFonts w:cs="Arial"/>
          <w:szCs w:val="20"/>
        </w:rPr>
        <w:t xml:space="preserve">   Давайте снова прочитаем тот текст. "Бог, повелевший из тьмы воссиять свету, озарил наши сердца..." Не забудьте этого. Как мы можем забыть это? Это ведь правда, не так ли? "Дабы просветить [нас] познанием славы Божией в лице Иисуса Христа." В прошлую пятницу вечером мы пришли к выводу, что нам необходимо получить праведность Божью, которая через веру Иисуса Христа, смотря в лицо Иисуса, и пока мы взираем на Него, принимая эту праведность больше и больше, мы и преобразуемся больше и больше в Его образ. Закон Божий также присутствует при этом во всей своей славе, свидетельствуя о том, что именно в этом направлении нам и необходимо смотреть. Мы узнали о том, что то же самое делают и ангелы на небесах. "Ангелы их на небесах всегда видят лице Отца Моего Небесного". Братья, когда мы объединяемся с обществом ангелов, смотря туда, куда и они взирают, чтобы принять то, что и они принимают, и закон свидетельствует, что эта праведность принадлежит нам, то разве эта благословенная одежда праведности не снизойдёт на нас? Это одежда от Бога, объединившегося со Своим народом. Ключом к этому является вера, которая поднимает лицо, чтобы взглянуть в лицо Иисуса, и тогда всё это происходит не по причине наших заслуг, а по причине нашей нужды.</w:t>
      </w:r>
    </w:p>
    <w:p w:rsidR="00F652A0" w:rsidRPr="004B4380" w:rsidRDefault="00F652A0" w:rsidP="004B4380">
      <w:pPr>
        <w:jc w:val="both"/>
        <w:rPr>
          <w:rFonts w:cs="Arial"/>
          <w:szCs w:val="20"/>
        </w:rPr>
      </w:pPr>
      <w:r w:rsidRPr="004B4380">
        <w:rPr>
          <w:rFonts w:cs="Arial"/>
          <w:szCs w:val="20"/>
        </w:rPr>
        <w:lastRenderedPageBreak/>
        <w:t xml:space="preserve">   (С разрешения проповедующего, профессор Прескотт прочитал следующее:)</w:t>
      </w:r>
    </w:p>
    <w:p w:rsidR="00F652A0" w:rsidRPr="004B4380" w:rsidRDefault="00F652A0" w:rsidP="004B4380">
      <w:pPr>
        <w:jc w:val="both"/>
        <w:rPr>
          <w:rFonts w:cs="Arial"/>
          <w:szCs w:val="20"/>
        </w:rPr>
      </w:pPr>
      <w:r w:rsidRPr="004B4380">
        <w:rPr>
          <w:rFonts w:cs="Arial"/>
          <w:szCs w:val="20"/>
        </w:rPr>
        <w:t xml:space="preserve">   "Рука бесконечного протянута сквозь небесные стены, чтобы схватить вашу руку. Могущественный Помощник близок ко всем, даже к самым заблуждающимся, ко всем самым грешным и отчаявшимся, чтобы помочь им. Взгляните наверх верой, и свет славы Божьей воссияет на вас."</w:t>
      </w:r>
    </w:p>
    <w:p w:rsidR="00F652A0" w:rsidRPr="004B4380" w:rsidRDefault="00F652A0" w:rsidP="004B4380">
      <w:pPr>
        <w:jc w:val="both"/>
        <w:rPr>
          <w:rFonts w:cs="Arial"/>
          <w:szCs w:val="20"/>
        </w:rPr>
      </w:pPr>
      <w:r w:rsidRPr="004B4380">
        <w:rPr>
          <w:rFonts w:cs="Arial"/>
          <w:szCs w:val="20"/>
        </w:rPr>
        <w:t xml:space="preserve">   Старейшина Джоунс: Я не знал, что есть такое удивительное утверждение, и мы можем благодарить Бога, что Его Дух привёл нас к слышанию этих слов. Также не забудьте тот текст, который мы пытались разобрать уже так долго, и который сейчас очень кстати: "Но ныне, независимо от закона, явилась правда Божия, о которой свидетельствуют закон и пророки, правда Божия через веру в Иисуса Христа во всех и на всех верующих, ибо нет различия, потому что все согрешили и лишены славы Божией."</w:t>
      </w:r>
    </w:p>
    <w:p w:rsidR="00F652A0" w:rsidRPr="004B4380" w:rsidRDefault="00F652A0" w:rsidP="004B4380">
      <w:pPr>
        <w:jc w:val="both"/>
        <w:rPr>
          <w:rFonts w:cs="Arial"/>
          <w:szCs w:val="20"/>
        </w:rPr>
      </w:pPr>
      <w:r w:rsidRPr="004B4380">
        <w:rPr>
          <w:rFonts w:cs="Arial"/>
          <w:szCs w:val="20"/>
        </w:rPr>
        <w:t xml:space="preserve">   Мы изучали это раньше, - что праведность Божья независимо от закона открылась посредством закона. Есть ещё одно утверждение: "О которой свидетельствует закон и пророки." Не забывайте ни на мгновение, что когда человек обретает праведность от Бога, которая обретается верой Иисуса Христа, пророки будут свидетельствовать такому человеку о том, что он имеет её. (Собрание: "Аминь") Это также относится и к сегодняшнему дню, потому что Он приходит к нам сейчас. И поэтому я рад, что Дух Божий привёл нас к этому Своим путём, и Его пророк может встать и засвидетельствовать о том, что это есть истина, и что мы имеем в этом вопросе истину, какой она есть во Христе Иисусе, и какой она сияет от Его святого лица. (По просьбе слушателей, последнее высказывание было прочитано снова)</w:t>
      </w:r>
    </w:p>
    <w:p w:rsidR="00F652A0" w:rsidRPr="004B4380" w:rsidRDefault="00F652A0" w:rsidP="004B4380">
      <w:pPr>
        <w:jc w:val="both"/>
        <w:rPr>
          <w:rFonts w:cs="Arial"/>
          <w:szCs w:val="20"/>
        </w:rPr>
      </w:pPr>
      <w:r w:rsidRPr="004B4380">
        <w:rPr>
          <w:rFonts w:cs="Arial"/>
          <w:szCs w:val="20"/>
        </w:rPr>
        <w:t xml:space="preserve">   В таком случае, братья, взгляните наверх. Когда мы видим знамения в солнце, луне и звёздах, в земных катаклизмах, волнения в народах, - восклонитесь, поднимите ваши головы и взгляните наверх. Возрадуйтесь, ибо ваше искупление приближается. Воспряньте, потому что это искупление приходит только тогда, когда мы взираем в лицо Того, кто сказал это. Нам необходимо смотреть вверх, потому что это приносит праведность, славу Иисуса Христа, а именно эта слава сделает нас бессмертными. Однако эта же слава также и поглощает огнём. Нам необходимо смотреть вверх. Он желает, чтобы мы смотрели наверх, чтобы принять искупление. И Он желает, чтобы мы смотрели наверх, пока не наступил тот великий день, иначе мы не сможем взглянуть наверх, когда он наступит. </w:t>
      </w:r>
    </w:p>
    <w:p w:rsidR="00F652A0" w:rsidRPr="004B4380" w:rsidRDefault="00F652A0" w:rsidP="004B4380">
      <w:pPr>
        <w:jc w:val="both"/>
        <w:rPr>
          <w:rFonts w:cs="Arial"/>
          <w:szCs w:val="20"/>
        </w:rPr>
      </w:pPr>
      <w:r w:rsidRPr="004B4380">
        <w:rPr>
          <w:rFonts w:cs="Arial"/>
          <w:szCs w:val="20"/>
        </w:rPr>
        <w:t xml:space="preserve">   Господь велит нам смотреть наверх, и Он сообщает нам, для чего это нужно. Взгляните наверх и протяните вашу руку верой, и Он возьмёт её. Затем позвольте Ему совершить всё. Когда Бог берёт вас и меня за руку, Он будет держать вас и меня крепче, чем мы могли бы держаться за Его руку, если бы мы взяли Его за руку. Мы точно также водим за руку своих детей. Мы держим их за руку, и когда они спотыкаются - они не падают. Но когда они идут с нами и сами держатся за нашу руку, то они часто падают. Слава Богу, Он говорит нам: "Я возьму тебя за руку." В таком случае, даже если мы споткнёмся, мы не будем оставлены. (Собрание: "Слава Богу!"). О, Бог благ! </w:t>
      </w:r>
    </w:p>
    <w:p w:rsidR="00F652A0" w:rsidRPr="004B4380" w:rsidRDefault="00F652A0" w:rsidP="004B4380">
      <w:pPr>
        <w:jc w:val="both"/>
        <w:rPr>
          <w:rFonts w:cs="Arial"/>
          <w:szCs w:val="20"/>
        </w:rPr>
      </w:pPr>
      <w:r w:rsidRPr="004B4380">
        <w:rPr>
          <w:rFonts w:cs="Arial"/>
          <w:szCs w:val="20"/>
        </w:rPr>
        <w:t xml:space="preserve">   По просьбе был прочитан следующий текст: "ибо Я Господь, Бог твой; держу тебя за правую руку твою, говорю тебе: "не бойся, Я помогаю тебе" (Исаии 41:13). Когда Он говорит: "Я возьму тебя  за правую руку, О, позвольте Ему это сделать! Тогда вы не будете иметь никаких трудностей. </w:t>
      </w:r>
    </w:p>
    <w:p w:rsidR="00F652A0" w:rsidRPr="004B4380" w:rsidRDefault="00F652A0" w:rsidP="004B4380">
      <w:pPr>
        <w:jc w:val="both"/>
        <w:rPr>
          <w:rFonts w:cs="Arial"/>
          <w:szCs w:val="20"/>
        </w:rPr>
      </w:pPr>
      <w:r w:rsidRPr="004B4380">
        <w:rPr>
          <w:rFonts w:cs="Arial"/>
          <w:szCs w:val="20"/>
        </w:rPr>
        <w:t xml:space="preserve">   "Бог, повелевший из тьмы воссиять свету, озарил наши сердца, дабы просветить [нас] познанием славы Божией в лице Иисуса Христа." В связи с этим текстом я прочитаю следующее: "Мы же все открытым лицем, как в зеркале, взирая на славу Господню, преображаемся в тот же образ от славы в славу, как от Господня Духа." Что есть Его слава? Давайте убедимся в этом. Мы рассматривали весть, данную нам ранее, на которую я снова обращаю ваше внимание. Страница 16 Бюллетеня. </w:t>
      </w:r>
    </w:p>
    <w:p w:rsidR="00F652A0" w:rsidRPr="004B4380" w:rsidRDefault="00F652A0" w:rsidP="004B4380">
      <w:pPr>
        <w:jc w:val="both"/>
        <w:rPr>
          <w:rFonts w:cs="Arial"/>
          <w:szCs w:val="20"/>
        </w:rPr>
      </w:pPr>
      <w:r w:rsidRPr="004B4380">
        <w:rPr>
          <w:rFonts w:cs="Arial"/>
          <w:szCs w:val="20"/>
        </w:rPr>
        <w:t xml:space="preserve">   "Работа скоро будет завершена в праведности. Весть о Христовой праведности должна прозвучать по всему миру от края до края. Это и есть та слава Божья, которая завершит работу третьего ангела." </w:t>
      </w:r>
    </w:p>
    <w:p w:rsidR="00F652A0" w:rsidRPr="004B4380" w:rsidRDefault="00F652A0" w:rsidP="004B4380">
      <w:pPr>
        <w:jc w:val="both"/>
        <w:rPr>
          <w:rFonts w:cs="Arial"/>
          <w:szCs w:val="20"/>
        </w:rPr>
      </w:pPr>
      <w:r w:rsidRPr="004B4380">
        <w:rPr>
          <w:rFonts w:cs="Arial"/>
          <w:szCs w:val="20"/>
        </w:rPr>
        <w:t xml:space="preserve">   Этой славой является та праведность, та благость, тот характер, который принадлежит Ему. Где в таком случае мы видим одну только праведность? (Собрание: "В лице Иисуса Христа") Когда мы смотрим на неё, какое действие она оказывает на нас? Она изменяет нас в тот же образ, - преобразует нас в тот же самый образ от праведности в праведность, от славы в славу, от характера в характер, как от Господня Духа. </w:t>
      </w:r>
    </w:p>
    <w:p w:rsidR="00F652A0" w:rsidRPr="004B4380" w:rsidRDefault="00F652A0" w:rsidP="004B4380">
      <w:pPr>
        <w:jc w:val="both"/>
        <w:rPr>
          <w:rFonts w:cs="Arial"/>
          <w:szCs w:val="20"/>
        </w:rPr>
      </w:pPr>
      <w:r w:rsidRPr="004B4380">
        <w:rPr>
          <w:rFonts w:cs="Arial"/>
          <w:szCs w:val="20"/>
        </w:rPr>
        <w:t xml:space="preserve">   Восстань, светись, потому что свет пришёл! Это есть Господне повеление. Вот почему ранее было сказано, что эта весть актуальна от сегодняшнего дня и далее, если только она будет принята. Эта весть способна принести всё это нам. В сущности, эта весть является такой же, что и четыре года назад, только в большем сиянии, с возрастающей силой. Сейчас, с возросшей силой, которую эта весть приобрела с годами, Бог снова посылает её Своему народу. Он снова призывает: "Восстань, светись, [Иерусалим], ибо пришел свет твой, и слава Господня взошла над тобою." Кто послушен этому повелению? Кто собирается поступить по слову Господа? (Многочисленные голоса: "Я") Хорошо. Сделайте это. Как долго вы собираетесь поступать так? (Голоса: "Всегда") Как постоянно? Как часто? (Голоса: "Всегда") </w:t>
      </w:r>
    </w:p>
    <w:p w:rsidR="00F652A0" w:rsidRPr="004B4380" w:rsidRDefault="00F652A0" w:rsidP="004B4380">
      <w:pPr>
        <w:jc w:val="both"/>
        <w:rPr>
          <w:rFonts w:cs="Arial"/>
          <w:szCs w:val="20"/>
        </w:rPr>
      </w:pPr>
      <w:r w:rsidRPr="004B4380">
        <w:rPr>
          <w:rFonts w:cs="Arial"/>
          <w:szCs w:val="20"/>
        </w:rPr>
        <w:t xml:space="preserve">   Скажу вам, братья и сёстры, те, кто сделает это, найдут в своей жизни такую преобладающую силу, какой они никогда раньше не знали.  Это принесёт ту нищету духа и то смирение души, которое даст возможность Духу Святому действовать Своим чудным образом. Вот где мы с вами находимся, братья. В таком случае " Восстань, светись, ибо пришел свет твой, и слава Господня взошла над тобою."</w:t>
      </w:r>
    </w:p>
    <w:p w:rsidR="00F652A0" w:rsidRPr="004B4380" w:rsidRDefault="00F652A0" w:rsidP="004B4380">
      <w:pPr>
        <w:jc w:val="both"/>
        <w:rPr>
          <w:rFonts w:cs="Arial"/>
          <w:szCs w:val="20"/>
        </w:rPr>
      </w:pPr>
      <w:r w:rsidRPr="004B4380">
        <w:rPr>
          <w:rFonts w:cs="Arial"/>
          <w:szCs w:val="20"/>
        </w:rPr>
        <w:lastRenderedPageBreak/>
        <w:t xml:space="preserve">   Я прочитаю со страницы 137 Бюллетеня: "Для того, кто согласен принимать незаслуженное, кто чувствует, что он никогда не сможет возместить такую любовь и отплатить за неё, кто откладывает в сторону все мысли сомнения и неверия, и приходит как малое дитя к ногам Иисуса, для такого человека все сокровища вечной любви являются бесплатным и вечным даром."</w:t>
      </w:r>
    </w:p>
    <w:p w:rsidR="00F652A0" w:rsidRPr="004B4380" w:rsidRDefault="00F652A0" w:rsidP="004B4380">
      <w:pPr>
        <w:jc w:val="both"/>
        <w:rPr>
          <w:rFonts w:cs="Arial"/>
          <w:szCs w:val="20"/>
        </w:rPr>
      </w:pPr>
      <w:r w:rsidRPr="004B4380">
        <w:rPr>
          <w:rFonts w:cs="Arial"/>
          <w:szCs w:val="20"/>
        </w:rPr>
        <w:t xml:space="preserve">   Все эти сокровища являются свободным и вечным даром для тех, кто не имеет ничего, за что эти сокровища можно было бы купить или заработать. Господь говорит, что они мои. Я тоже знаю, что они мои, потому что Он так говорит. И я собираюсь благодарить Его всю вечность.</w:t>
      </w:r>
    </w:p>
    <w:p w:rsidR="00F652A0" w:rsidRPr="004B4380" w:rsidRDefault="00F652A0" w:rsidP="004B4380">
      <w:pPr>
        <w:jc w:val="both"/>
        <w:rPr>
          <w:rFonts w:cs="Arial"/>
          <w:szCs w:val="20"/>
        </w:rPr>
      </w:pPr>
      <w:r w:rsidRPr="004B4380">
        <w:rPr>
          <w:rFonts w:cs="Arial"/>
          <w:szCs w:val="20"/>
        </w:rPr>
        <w:t xml:space="preserve">   Есть ещё один великолепный текст, который мы должны прочитать, и который имеет весть для нас сейчас. Исаии 52:1: "Восстань, восстань..." Восстань означает "проснись". Мы были спящими, не правда ли? Вы знаете, что это правда. "Восстань, восстань, облекись в силу твою, Сион!" Облекись во что? В силу. Мы пришли к выводу, изучая наше состояние, что нам нужна сила. Нам нужна сила, которая больше, чем все силы этого мира, собранные вместе. Мы обнаружили нашу нужду в силе, не так ли? (Собрание: "Да") В таком случае нам необходима сила для сопровождения этой вести прямо сейчас. Облекитесь в эту силу, вы имеете её. "Облекись в одежды величия твоего, Иерусалим, город святый!" Что это за прекрасные одежды величия? (Собрание: "Праведность") Этим чистым виссоном является праведность святых. "И дано было ей облечься в виссон чистый и светлый; виссон же есть праведность святых" (Откр 19:8). Это праведность, которая приходит посредством веры в Иисуса Христа. Я зачитаю также слова, которые Господь посылает нам на этой конференции. На странице 408 Бюллетеня я читаю:</w:t>
      </w:r>
    </w:p>
    <w:p w:rsidR="00F652A0" w:rsidRPr="004B4380" w:rsidRDefault="00F652A0" w:rsidP="004B4380">
      <w:pPr>
        <w:jc w:val="both"/>
        <w:rPr>
          <w:rFonts w:cs="Arial"/>
          <w:szCs w:val="20"/>
        </w:rPr>
      </w:pPr>
      <w:r w:rsidRPr="004B4380">
        <w:rPr>
          <w:rFonts w:cs="Arial"/>
          <w:szCs w:val="20"/>
        </w:rPr>
        <w:t xml:space="preserve">   "В это время церковь должна облечься в свои прекрасные одежды - "Христос наша праведность." И далее я читаю самое главное: "Облекись в свои прекрасные одежды, О, святой город Иерусалим." Для чего одевать эти одежды? Куда направляется этот персонаж? Она направляется домой. Она направляется на брачный пир, слава Богу, и все приглашённые на брачный пир во времена Христа должны были облечься в одежды, приготовленные хозяином этого праздника, и Господь делает то же самое сейчас. (Собрание: "Аминь") Братья, давайте благодарить Господа. Давайте будем благодарными всё время.</w:t>
      </w:r>
    </w:p>
    <w:p w:rsidR="00F652A0" w:rsidRPr="004B4380" w:rsidRDefault="00F652A0" w:rsidP="004B4380">
      <w:pPr>
        <w:jc w:val="both"/>
        <w:rPr>
          <w:rFonts w:cs="Arial"/>
          <w:szCs w:val="20"/>
        </w:rPr>
      </w:pPr>
      <w:r w:rsidRPr="004B4380">
        <w:rPr>
          <w:rFonts w:cs="Arial"/>
          <w:szCs w:val="20"/>
        </w:rPr>
        <w:t xml:space="preserve">   Но это ещё не всё. Существует, по моему мнению, также самое благословенное обетование из всех, которые были даны церкви Адвентистов Седьмого Дня. "Ибо уже не будет более входить в тебя необрезанный и нечистый." (Ис 52:1) Слава Богу. Он избавил нас с этого дня от необращённых людей, от людей, которые пришли в церковь для того, чтобы производить свою собственную праведность и таким образом производить разделение в церкви. Все испытания церкви позади; слава Господу. Все вредные сплетники и ябедники исчезли. Сейчас церковь имеет гораздо лучшие и важные темы для разговоров. Сейчас они могут говорить о спасении падших мужчин и женщин. Они найдут радость и мир, и святость и славу, которая в Иисусе Христе, о которых и будут говорить, и которые являются настоящими, и мы знаем это. </w:t>
      </w:r>
    </w:p>
    <w:p w:rsidR="00F652A0" w:rsidRPr="004B4380" w:rsidRDefault="00F652A0" w:rsidP="004B4380">
      <w:pPr>
        <w:jc w:val="both"/>
        <w:rPr>
          <w:rFonts w:cs="Arial"/>
          <w:szCs w:val="20"/>
        </w:rPr>
      </w:pPr>
      <w:r w:rsidRPr="004B4380">
        <w:rPr>
          <w:rFonts w:cs="Arial"/>
          <w:szCs w:val="20"/>
        </w:rPr>
        <w:t xml:space="preserve">   Это великолепное обетование. Разве вы не видите, каким единственным способом оно может быть исполнено? Когда мы пойдём с этого места, не зная ничего кроме Иисуса Христа, и притом распятого, отказываясь знать что-либо кроме этого, отказываясь проповедовать что-либо кроме этого, имея зависимость только от Его силы, от Его славы, зная, что все эти дары уже даны нам, и Бог повелел нам восстать и сиять, только тогда это обетование может быть исполнено. Разве вы не видите, что никто не будет привлечён в церковь, кроме тех, кто привлечён к Нему всем сердцем, которое пережило обращение? Разве вы не видите, что вы сами будете знать о том, что их сердце пережило обращение, даже перед тем, как они пришли в церковь? "ибо уже не будет более входить в тебя необрезанный и нечистый." (Ис 52:1)</w:t>
      </w:r>
    </w:p>
    <w:p w:rsidR="00F652A0" w:rsidRPr="004B4380" w:rsidRDefault="00F652A0" w:rsidP="004B4380">
      <w:pPr>
        <w:jc w:val="both"/>
        <w:rPr>
          <w:rFonts w:cs="Arial"/>
          <w:szCs w:val="20"/>
        </w:rPr>
      </w:pPr>
      <w:r w:rsidRPr="004B4380">
        <w:rPr>
          <w:rFonts w:cs="Arial"/>
          <w:szCs w:val="20"/>
        </w:rPr>
        <w:t xml:space="preserve">   Братья, в связи с этим нужно сказать ещё кое-что. Когда Бог благословил Свою церковь Своей силой и Своей славой, и силой Святого Духа, самым опасным местом в этом мире для лицемеров была эта церковь. Анания и Сапфира доказали это, и данный урок истории ранней церкви был записан как наставление для всех людей, по крайней мере, начиная с того дня. Сейчас для лицемеров в церкви Адвентистов Седьмого Дня нет места. Если сердце неискреннее, то это место является самым опасным местом в этом мире для такого человека. </w:t>
      </w:r>
    </w:p>
    <w:p w:rsidR="00F652A0" w:rsidRPr="004B4380" w:rsidRDefault="00F652A0" w:rsidP="004B4380">
      <w:pPr>
        <w:jc w:val="both"/>
        <w:rPr>
          <w:rFonts w:cs="Arial"/>
          <w:szCs w:val="20"/>
        </w:rPr>
      </w:pPr>
      <w:r w:rsidRPr="004B4380">
        <w:rPr>
          <w:rFonts w:cs="Arial"/>
          <w:szCs w:val="20"/>
        </w:rPr>
        <w:t xml:space="preserve">   Поэтому, тем, кто не разделяет и не желает идти этим курсом, лучше выйти, и как можно быстрее. Опасно оставаться здесь, если вы не идёте этим курсом, а мы не можем идти этим курсом, не имея славы Божьей и Его света, сияющего в сердце и в жизни. Нам предстоит стоять перед царями и перед властями, чтобы свидетельствовать о притеснениях и злых путях преследователей, совращающих ядом лжи тех, кто желал бы полюбить Господа. "Восстань, восстань, облекись в силу твою, Сион! Облекись в одежды величия твоего, Иерусалим, город святый! ибо уже не будет более входить в тебя необрезанный и нечистый. Отряси с себя прах; встань, пленный Иерусалим! сними цепи с шеи твоей, пленная дочь Сиона!" </w:t>
      </w:r>
    </w:p>
    <w:p w:rsidR="00F652A0" w:rsidRPr="004B4380" w:rsidRDefault="00F652A0" w:rsidP="004B4380">
      <w:pPr>
        <w:jc w:val="both"/>
        <w:rPr>
          <w:rFonts w:cs="Arial"/>
          <w:szCs w:val="20"/>
        </w:rPr>
      </w:pPr>
      <w:r w:rsidRPr="004B4380">
        <w:rPr>
          <w:rFonts w:cs="Arial"/>
          <w:szCs w:val="20"/>
        </w:rPr>
        <w:t xml:space="preserve">   Сейчас провозглашается свобода для пленников. Слава Богу. "Дух Господа Бога на Мне, ибо Господь помазал Меня благовествовать нищим, послал Меня исцелять сокрушенных сердцем, проповедывать пленным освобождение и узникам открытие темницы, проповедывать лето Господне благоприятное и день мщения Бога нашего, утешить всех сетующих, возвестить сетующим на Сионе, что им вместо пепла дастся украшение, вместо плача - елей радости, вместо унылого духа - славная </w:t>
      </w:r>
      <w:r w:rsidRPr="004B4380">
        <w:rPr>
          <w:rFonts w:cs="Arial"/>
          <w:szCs w:val="20"/>
        </w:rPr>
        <w:lastRenderedPageBreak/>
        <w:t xml:space="preserve">одежда, и назовут их сильными правдою, насаждением Господа во славу Его." (Ис 61:1-3) "Отряси с себя прах; встань, пленный Иерусалим! сними цепи с шеи твоей, пленная дочь Сиона! ибо так говорит Господь: за ничто были вы проданы, и без серебра будете выкуплены". (Ис.52:2,3) Слава Богу, что это уже сделано. </w:t>
      </w:r>
    </w:p>
    <w:p w:rsidR="00F652A0" w:rsidRPr="004B4380" w:rsidRDefault="00F652A0" w:rsidP="004B4380">
      <w:pPr>
        <w:jc w:val="both"/>
        <w:rPr>
          <w:rFonts w:cs="Arial"/>
          <w:szCs w:val="20"/>
        </w:rPr>
      </w:pPr>
      <w:r w:rsidRPr="004B4380">
        <w:rPr>
          <w:rFonts w:cs="Arial"/>
          <w:szCs w:val="20"/>
        </w:rPr>
        <w:t xml:space="preserve">   "Ибо так говорит Господь Бог: народ Мой ходил прежде в Египет, чтобы там пожить, и Ассур теснил его ни за что." (Ис.52:4) Что же тогда сделал Господь? (Собрание: "Избавил их") Совершенно верно. К какому времени это относится? Ко времени избавления. Мы достигли этого времени, не так ли? Мы достигли времени притеснения, и когда время притеснения наступает, тогда время Божьего удивительного избавления наступает также. Итак, пускай притеснение станет более жестоким, пускай огонь испытаний станет ещё жарче. Это только показывает, что избавление стало гораздо ближе. Слава Богу.</w:t>
      </w:r>
    </w:p>
    <w:p w:rsidR="00F652A0" w:rsidRPr="004B4380" w:rsidRDefault="00F652A0" w:rsidP="004B4380">
      <w:pPr>
        <w:jc w:val="both"/>
        <w:rPr>
          <w:rFonts w:cs="Arial"/>
          <w:szCs w:val="20"/>
        </w:rPr>
      </w:pPr>
      <w:r w:rsidRPr="004B4380">
        <w:rPr>
          <w:rFonts w:cs="Arial"/>
          <w:szCs w:val="20"/>
        </w:rPr>
        <w:t xml:space="preserve">   "И теперь что у Меня здесь? говорит Господь; народ Мой взят даром, властители их неистовствуют, говорит Господь, и постоянно, всякий день имя Мое бесславится." Это правда. Они уже это сделали. "Поэтому народ Мой узнает имя Мое." Что же это за имя? "Я есть Тот, Кто Я есть".  Они будут знать не только О НЁМ. Они также будут знать, что Он является Тем, Кем является, а Он является Всемогущим. И Его народ, знающий Его имя как Всемогущего, будет знать Его силу, действующую в них, за них, для них и через них. </w:t>
      </w:r>
      <w:r w:rsidRPr="004B4380">
        <w:rPr>
          <w:rFonts w:cs="Arial"/>
          <w:szCs w:val="20"/>
        </w:rPr>
        <w:cr/>
        <w:t xml:space="preserve">   "Поэтому народ Мой узнает имя Мое; поэтому [узнает] в тот день, что Я тот же, Который сказал: "вот Я!" (Ис.52:6) Бог говорит: "Я являюсь Тем, кто и говорит сейчас." Хорошо. Что же дальше? "Как прекрасны на горах ноги благовестника, возвещающего мир, благовествующего радость, проповедующего спасение, говорящего Сиону: "воцарился Бог твой!" (Ис.52:7)</w:t>
      </w:r>
    </w:p>
    <w:p w:rsidR="00F652A0" w:rsidRPr="004B4380" w:rsidRDefault="00F652A0" w:rsidP="004B4380">
      <w:pPr>
        <w:jc w:val="both"/>
        <w:rPr>
          <w:rFonts w:cs="Arial"/>
          <w:szCs w:val="20"/>
        </w:rPr>
      </w:pPr>
      <w:r w:rsidRPr="004B4380">
        <w:rPr>
          <w:rFonts w:cs="Arial"/>
          <w:szCs w:val="20"/>
        </w:rPr>
        <w:t xml:space="preserve">   Пусть цари и власти и правители и государства возвышаются так, как им хочется. Бог дал вам и мне весть для народа. "Воцарился Бог твой!". "Голос сторожей твоих - они возвысили голос, и все вместе ликуют, ибо своими глазами видят, что Господь возвращается в Сион." (Ис.52:8)</w:t>
      </w:r>
    </w:p>
    <w:p w:rsidR="00F652A0" w:rsidRPr="004B4380" w:rsidRDefault="00F652A0" w:rsidP="004B4380">
      <w:pPr>
        <w:jc w:val="both"/>
        <w:rPr>
          <w:rFonts w:cs="Arial"/>
          <w:szCs w:val="20"/>
        </w:rPr>
      </w:pPr>
      <w:r w:rsidRPr="004B4380">
        <w:rPr>
          <w:rFonts w:cs="Arial"/>
          <w:szCs w:val="20"/>
        </w:rPr>
        <w:t xml:space="preserve">   Братья, пока мы взираем на лицо Иисуса Христа, и этот свет озаряет наши умы и сердца, мы не имеем проблем в том, чтобы "видеть своими глазами", даже если вы будете на одной стороне планеты, а я на другой. У нас будет такое единство в мыслях и в понимании истины, которое будет связывать наши сердца, проходя даже через центр земли. Бог способен сделать это, потому что Он Сам вовлечён в это. Больше никакая сила во вселенной не в состоянии совершить это. </w:t>
      </w:r>
    </w:p>
    <w:p w:rsidR="00F652A0" w:rsidRPr="004B4380" w:rsidRDefault="00F652A0" w:rsidP="004B4380">
      <w:pPr>
        <w:jc w:val="both"/>
        <w:rPr>
          <w:rFonts w:cs="Arial"/>
          <w:szCs w:val="20"/>
        </w:rPr>
      </w:pPr>
      <w:r w:rsidRPr="004B4380">
        <w:rPr>
          <w:rFonts w:cs="Arial"/>
          <w:szCs w:val="20"/>
        </w:rPr>
        <w:t xml:space="preserve">   "Торжествуйте..." Почему же не торжествовать? Нам не нужно никакого специального собрания, чтобы торжествовать. Необязательно прыгать и скакать по стульям и скамьям. Радость, которую Он даёт, является Его радостью, а не фанатизмом. Она не является просто вспышкой каких-то чувств в результате неких особенных фанатичных проявлений. </w:t>
      </w:r>
    </w:p>
    <w:p w:rsidR="00F652A0" w:rsidRPr="004B4380" w:rsidRDefault="00F652A0" w:rsidP="004B4380">
      <w:pPr>
        <w:jc w:val="both"/>
        <w:rPr>
          <w:rFonts w:cs="Arial"/>
          <w:szCs w:val="20"/>
        </w:rPr>
      </w:pPr>
      <w:r w:rsidRPr="004B4380">
        <w:rPr>
          <w:rFonts w:cs="Arial"/>
          <w:szCs w:val="20"/>
        </w:rPr>
        <w:t xml:space="preserve">   "Торжествуйте, пойте вместе, развалины Иерусалима, ибо утешил Господь народ Свой, искупил Иерусалим" (Ис.52:9). Господь утешил Свой народ. Он сделал это, не правда ли? В таком случае, давайте славить Бога за Его утешение. </w:t>
      </w:r>
    </w:p>
    <w:p w:rsidR="00F652A0" w:rsidRPr="004B4380" w:rsidRDefault="00F652A0" w:rsidP="004B4380">
      <w:pPr>
        <w:jc w:val="both"/>
        <w:rPr>
          <w:rFonts w:cs="Arial"/>
          <w:szCs w:val="20"/>
        </w:rPr>
      </w:pPr>
      <w:r w:rsidRPr="004B4380">
        <w:rPr>
          <w:rFonts w:cs="Arial"/>
          <w:szCs w:val="20"/>
        </w:rPr>
        <w:t xml:space="preserve">   "Обнажил Господь святую мышцу Свою..." Он собирается сейчас нечто сделать. Когда какой-то человек в начале какого-то дела начинает закатывать рукава, вы знаете, что сейчас он начнёт работать. Господь взял этот знакомый образ, чтобы показать тот труд, за который Он взялся, и собирается совершать сейчас. Он "обнажил святую мышцу Свою", - закатил Свои рукава, - Он начинает труд, который вызовет резонанс, как во дни Самуила, когда Он сказал: "Я сделаю дело в Израиле, о котором кто услышит, у того зазвенит в обоих ушах". Давайте будем наблюдать, как наши уши зазвенят от радости. "Обнажил Господь святую мышцу Свою пред глазами всех народов; и все концы земли увидят спасение Бога нашего" (Ис.52:10). Пусть будет так. Позвольте этому случиться. </w:t>
      </w:r>
    </w:p>
    <w:p w:rsidR="00F652A0" w:rsidRPr="004B4380" w:rsidRDefault="00F652A0" w:rsidP="004B4380">
      <w:pPr>
        <w:jc w:val="both"/>
        <w:rPr>
          <w:rFonts w:cs="Arial"/>
          <w:szCs w:val="20"/>
        </w:rPr>
      </w:pPr>
      <w:r w:rsidRPr="004B4380">
        <w:rPr>
          <w:rFonts w:cs="Arial"/>
          <w:szCs w:val="20"/>
        </w:rPr>
        <w:t xml:space="preserve">   "Идите, идите, выходите оттуда..." Это означает разрывать связи с этим миром, разве не так? Разрываете ли вы эти связи? Выходите ли вы оттуда? Попрощались ли вы с землёй? (Собрание: "Да") Находится ли земля под вашими ногами в полном смысле этого слова? (Собрание: "Да") Отрясли ли вы землю с ваших ног, чтобы она была только под вашими ногами? Я знаю, и вы знаете, что когда мы отделяемся от всего в этом мире, Бог может дать нам и даёт нам осознание того, что гораздо лучше, чем всё в этом мире вместе взятое. </w:t>
      </w:r>
    </w:p>
    <w:p w:rsidR="00F652A0" w:rsidRPr="004B4380" w:rsidRDefault="00F652A0" w:rsidP="004B4380">
      <w:pPr>
        <w:jc w:val="both"/>
        <w:rPr>
          <w:rFonts w:cs="Arial"/>
          <w:szCs w:val="20"/>
        </w:rPr>
      </w:pPr>
      <w:r w:rsidRPr="004B4380">
        <w:rPr>
          <w:rFonts w:cs="Arial"/>
          <w:szCs w:val="20"/>
        </w:rPr>
        <w:t xml:space="preserve">   "Не касайтесь нечистого..." То же самое сказано и во 2-м Коринфянам: "И потому выйдите из среды их и отделитесь, говорит Господь, и не прикасайтесь к нечистому; и Я прииму вас.</w:t>
      </w:r>
    </w:p>
    <w:p w:rsidR="00F652A0" w:rsidRPr="004B4380" w:rsidRDefault="00F652A0" w:rsidP="004B4380">
      <w:pPr>
        <w:jc w:val="both"/>
        <w:rPr>
          <w:rFonts w:cs="Arial"/>
          <w:szCs w:val="20"/>
        </w:rPr>
      </w:pPr>
      <w:r w:rsidRPr="004B4380">
        <w:rPr>
          <w:rFonts w:cs="Arial"/>
          <w:szCs w:val="20"/>
        </w:rPr>
        <w:t xml:space="preserve">И буду вам Отцем, и вы будете Моими сынами и дщерями, говорит Господь Вседержитель" (2Кор.6:17,18). "очистите себя, носящие сосуды Господни! ибо вы выйдете неторопливо, и не побежите." Нет, мы не будем пугаться или опасаться чего-то. "верующий в него не постыдится." (Ис 28:16) Такой человек не суетится и не спешит. Господь никогда не спешил, но Он всё делает в своё время. Тот, кто верит, также не будет спешить. Это другой вариант перевода данного текста. Ещё один вариант - "он не будет смущаться", или не будет так легко сбит с толку, или не будет растерян. </w:t>
      </w:r>
    </w:p>
    <w:p w:rsidR="00F652A0" w:rsidRPr="004B4380" w:rsidRDefault="00F652A0" w:rsidP="004B4380">
      <w:pPr>
        <w:jc w:val="both"/>
        <w:rPr>
          <w:rFonts w:cs="Arial"/>
          <w:szCs w:val="20"/>
        </w:rPr>
      </w:pPr>
      <w:r w:rsidRPr="004B4380">
        <w:rPr>
          <w:rFonts w:cs="Arial"/>
          <w:szCs w:val="20"/>
        </w:rPr>
        <w:t xml:space="preserve">   Между прочим, вы будете призваны быть в таких местах, где будет царить самая жестокая буря голосов и языков из двадцати разных сторон и источников. Вы не хотели бы оказаться растерянными или суетиться в данных обстоятельствах. Тогда наступит время, когда вы не будете испуганы и не убежите. О, нет! Он поместил нас в этом мире, чтобы мы остались здесь столько времени, сколько Он желает. "ибо вы выйдете неторопливо, и не побежите; потому что впереди вас пойдет Господь, и Бог </w:t>
      </w:r>
      <w:r w:rsidRPr="004B4380">
        <w:rPr>
          <w:rFonts w:cs="Arial"/>
          <w:szCs w:val="20"/>
        </w:rPr>
        <w:lastRenderedPageBreak/>
        <w:t xml:space="preserve">Израилев будет стражем позади вас." Хорошо. Бог является и авангардом, и арьергардом. Он как впереди, так и сзади нас. Это довольно приятное сопровождение. </w:t>
      </w:r>
    </w:p>
    <w:p w:rsidR="00F652A0" w:rsidRPr="004B4380" w:rsidRDefault="00F652A0" w:rsidP="004B4380">
      <w:pPr>
        <w:jc w:val="both"/>
        <w:rPr>
          <w:rFonts w:cs="Arial"/>
          <w:szCs w:val="20"/>
        </w:rPr>
      </w:pPr>
      <w:r w:rsidRPr="004B4380">
        <w:rPr>
          <w:rFonts w:cs="Arial"/>
          <w:szCs w:val="20"/>
        </w:rPr>
        <w:t xml:space="preserve">   Братья, в этом заключается весть на сегодняшний день. Это и есть та весть, которую вы и я должны вынести из этого места, и тот, кто не может нести эту весть, не должен идти дальше. О, пожалуйста, не идите дальше! Как нас наставлял Дух Господа на этом месте, пусть никто не идёт дальше без постоянного присутствия силы Духа Божьего. Никто не должен пойти дальше без этого благословения, потому что оно приобретается и сохраняется верой в Того, на Чьё лицо мы взираем, чтобы принять верой праведность Иисуса, быть приготовленными к принятию Духа Божьего верой, и принять Его.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23.</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Я бы хотел, чтобы мы изучали весть третьего ангела на протяжении шести недель. (Собрание: "Аминь") Я имею ввиду шесть недель вместе, по отдельности же мы изучаем её гораздо более длительное время. Но я бы хотел провести шесть недель вместе. Тогда мы смогли бы иметь довольно полную картину вести для настоящего времени. Но, довольствуясь тем, что Господь дал нам, и используя то, что Он дал, нам остаётся только изучать эту весть и проповедовать то, что мы изучили, и впоследствии мы будем иметь прогресс. И мы все будем иметь единство в этих вопросах, если будем держаться того, что нам открыто здесь, и проповедовать это. </w:t>
      </w:r>
    </w:p>
    <w:p w:rsidR="00F652A0" w:rsidRPr="004B4380" w:rsidRDefault="00F652A0" w:rsidP="004B4380">
      <w:pPr>
        <w:jc w:val="both"/>
        <w:rPr>
          <w:rFonts w:cs="Arial"/>
          <w:szCs w:val="20"/>
        </w:rPr>
      </w:pPr>
      <w:r w:rsidRPr="004B4380">
        <w:rPr>
          <w:rFonts w:cs="Arial"/>
          <w:szCs w:val="20"/>
        </w:rPr>
        <w:t xml:space="preserve">   Время пролетело очень быстро, и перед тем, как мы расстанемся, ещё очень многое нужно сказать, и поэтому сегодня мы коснёмся нескольких направлений на нашем пути, которых нам нужно придерживаться, и которые будут нашими указателями в дальнейшем. </w:t>
      </w:r>
    </w:p>
    <w:p w:rsidR="00F652A0" w:rsidRPr="004B4380" w:rsidRDefault="00F652A0" w:rsidP="004B4380">
      <w:pPr>
        <w:jc w:val="both"/>
        <w:rPr>
          <w:rFonts w:cs="Arial"/>
          <w:szCs w:val="20"/>
        </w:rPr>
      </w:pPr>
      <w:r w:rsidRPr="004B4380">
        <w:rPr>
          <w:rFonts w:cs="Arial"/>
          <w:szCs w:val="20"/>
        </w:rPr>
        <w:t xml:space="preserve">   Откроем для начала 13-ю главу Откровения, и будем изучать те тексты, которые относятся к Соединённым Штатам, чтобы понять, где в этом пророчестве действует эта сила, чтобы ввести в заблуждение "живущих на земле, посредством чудес, которые она имеет власть совершать перед зверем". Я знаю, что многие теряют из вида то, что уже было сделано, ожидая того, что, по их мнению, должно быть сделано в первую очередь, и, пренебрегая тем, что уже было сделано, они будут уходить всё дальше и дальше от света, и становиться всё менее приготовленными к встрече как того, что уже произошло, так и того, чему предстоит ещё произойти в будущем. </w:t>
      </w:r>
    </w:p>
    <w:p w:rsidR="00F652A0" w:rsidRPr="004B4380" w:rsidRDefault="00F652A0" w:rsidP="004B4380">
      <w:pPr>
        <w:jc w:val="both"/>
        <w:rPr>
          <w:rFonts w:cs="Arial"/>
          <w:szCs w:val="20"/>
        </w:rPr>
      </w:pPr>
      <w:r w:rsidRPr="004B4380">
        <w:rPr>
          <w:rFonts w:cs="Arial"/>
          <w:szCs w:val="20"/>
        </w:rPr>
        <w:t xml:space="preserve">   13-й и 14-й тексты этого пророчества содержат сведения о действии этой силы: "и творит великие знамения, так что и огонь низводит с неба на землю перед людьми. И чудесами, которые дано было ему творить перед зверем, он обольщает живущих на земле, говоря живущим на земле, чтобы они сделали образ зверя, который имеет рану от меча и жив."</w:t>
      </w:r>
    </w:p>
    <w:p w:rsidR="00F652A0" w:rsidRPr="004B4380" w:rsidRDefault="00F652A0" w:rsidP="004B4380">
      <w:pPr>
        <w:jc w:val="both"/>
        <w:rPr>
          <w:rFonts w:cs="Arial"/>
          <w:szCs w:val="20"/>
        </w:rPr>
      </w:pPr>
      <w:r w:rsidRPr="004B4380">
        <w:rPr>
          <w:rFonts w:cs="Arial"/>
          <w:szCs w:val="20"/>
        </w:rPr>
        <w:t xml:space="preserve">   В этой связи, многие писали и говорили мне о том, что всё это должно произойти перед постановкой начертания зверя, и что эти действия и чудеса являются проявлениями спиритизма, предназначенными к тому, чтобы склонить людей принять начертание зверя. Поэтому нам важно изучать это пророчество, чтобы увидеть, о чём оно говорит, и, насколько это возможно, увидеть то, чего оно не говорит. </w:t>
      </w:r>
    </w:p>
    <w:p w:rsidR="00F652A0" w:rsidRPr="004B4380" w:rsidRDefault="00F652A0" w:rsidP="004B4380">
      <w:pPr>
        <w:jc w:val="both"/>
        <w:rPr>
          <w:rFonts w:cs="Arial"/>
          <w:szCs w:val="20"/>
        </w:rPr>
      </w:pPr>
      <w:r w:rsidRPr="004B4380">
        <w:rPr>
          <w:rFonts w:cs="Arial"/>
          <w:szCs w:val="20"/>
        </w:rPr>
        <w:t xml:space="preserve">   Давайте начнём с одиннадцатого текста 13-й главы: "И увидел я другого зверя, выходящего из земли; он имел два рога, подобные агнчим, и говорил как дракон." Когда он говорит как дракон? Говорит ли он как дракон, когда он выходит? (Собрание: "Нет") Когда же он начинает говорить как дракон? Прочитаем 15-й текст: "И дано ему было вложить дух в образ зверя, чтобы образ зверя и говорил и действовал так, чтобы убиваем был всякий, кто не будет поклоняться образу зверя." Вот когда он начинает говорить как дракон, не так ли? (Собрание: "Да") Разве не само начертание зверя начинает говорить, как дракон? (Собрание: "Да") Ставилось ли начертание зверя перед тем, как он был "выходящим из земли"? (Собрание: "Нет") Говорил ли он тогда как дракон? (Собрание: "Нет") В таком случае данный текст относится не к тому отрывку, где он был написан. Чтобы увидеть это более ясно, давайте откроем Свидетельство № 32, на странице 208. Оно было напечатано в 1885-м году.</w:t>
      </w:r>
    </w:p>
    <w:p w:rsidR="00F652A0" w:rsidRPr="004B4380" w:rsidRDefault="00F652A0" w:rsidP="004B4380">
      <w:pPr>
        <w:jc w:val="both"/>
        <w:rPr>
          <w:rFonts w:cs="Arial"/>
          <w:szCs w:val="20"/>
        </w:rPr>
      </w:pPr>
      <w:r w:rsidRPr="004B4380">
        <w:rPr>
          <w:rFonts w:cs="Arial"/>
          <w:szCs w:val="20"/>
        </w:rPr>
        <w:t xml:space="preserve">   "Движение за соблюдение воскресенья сейчас прокладывает себе путь под покровом темноты. Его лидеры скрывают свои истинные цели, и многие, объединяющиеся  с этим движением сами не видят, к чему всё это идёт. Все призывы в этом направлении звучат мягко, и выглядят вполне христианскими..."</w:t>
      </w:r>
    </w:p>
    <w:p w:rsidR="00F652A0" w:rsidRPr="004B4380" w:rsidRDefault="00F652A0" w:rsidP="004B4380">
      <w:pPr>
        <w:jc w:val="both"/>
        <w:rPr>
          <w:rFonts w:cs="Arial"/>
          <w:szCs w:val="20"/>
        </w:rPr>
      </w:pPr>
      <w:r w:rsidRPr="004B4380">
        <w:rPr>
          <w:rFonts w:cs="Arial"/>
          <w:szCs w:val="20"/>
        </w:rPr>
        <w:t xml:space="preserve">   Имеет ли это свидетельство какое-то отношение к "рогам, подобным агнчим"? (Собрание: "Да") "Все призывы в этом направлении звучат мягко, и выглядят вполне христианскими, но когда это движение начнёт говорить по-настоящему, тогда откроется его истинный дух, этот дух будет духом дракона."</w:t>
      </w:r>
    </w:p>
    <w:p w:rsidR="00F652A0" w:rsidRPr="004B4380" w:rsidRDefault="00F652A0" w:rsidP="004B4380">
      <w:pPr>
        <w:jc w:val="both"/>
        <w:rPr>
          <w:rFonts w:cs="Arial"/>
          <w:szCs w:val="20"/>
        </w:rPr>
      </w:pPr>
      <w:r w:rsidRPr="004B4380">
        <w:rPr>
          <w:rFonts w:cs="Arial"/>
          <w:szCs w:val="20"/>
        </w:rPr>
        <w:t xml:space="preserve">   "Когда это движение начнёт говорить..." Эти слова были написаны в 1885-м году, когда оно ещё не начало говорить, не так ли? (Собрание: "Да") Когда же этот зверь начал "выходить из земли"? (Собрание: "В 1798-м году) "Он имел два рога, подобные агнчим", когда он выходил, и эти рога были на нём всё время, не так ли? (Собрание: "Да") "Все его призывы звучат мягко и выглядят вполне христианскими." Но есть пророчество: он "говорил как дракон". Мы выяснили, что это связано с образом зверя, который говорит и действует "так, чтобы убиваем был всякий, кто не будет поклоняться образу зверя." Это голос дракона. Но, когда он будет говорить, он будет обнаруживать дух дракона. </w:t>
      </w:r>
    </w:p>
    <w:p w:rsidR="00F652A0" w:rsidRPr="004B4380" w:rsidRDefault="00F652A0" w:rsidP="004B4380">
      <w:pPr>
        <w:jc w:val="both"/>
        <w:rPr>
          <w:rFonts w:cs="Arial"/>
          <w:szCs w:val="20"/>
        </w:rPr>
      </w:pPr>
      <w:r w:rsidRPr="004B4380">
        <w:rPr>
          <w:rFonts w:cs="Arial"/>
          <w:szCs w:val="20"/>
        </w:rPr>
        <w:lastRenderedPageBreak/>
        <w:t xml:space="preserve">   В таком случае, я снова напомню, что в 11-м стихе исполняется не всё, что там сказано и что касается периода этих текстов. Порядок изложения событий в книге не соответствует порядку исполнения событий самого пророчества. Последнее выражение 11-го текста не исполняется до тех пор, пока мы не достигнем 15-го текста. </w:t>
      </w:r>
    </w:p>
    <w:p w:rsidR="00F652A0" w:rsidRPr="004B4380" w:rsidRDefault="00F652A0" w:rsidP="004B4380">
      <w:pPr>
        <w:jc w:val="both"/>
        <w:rPr>
          <w:rFonts w:cs="Arial"/>
          <w:szCs w:val="20"/>
        </w:rPr>
      </w:pPr>
      <w:r w:rsidRPr="004B4380">
        <w:rPr>
          <w:rFonts w:cs="Arial"/>
          <w:szCs w:val="20"/>
        </w:rPr>
        <w:t xml:space="preserve">   Давайте продолжим читать. 12-й текст: "Он действует перед ним со всею властью первого зверя и заставляет всю землю и живущих на ней поклоняться первому зверю, у которого смертельная рана исцелела." Проявлял ли этот зверь, который только вышел из земли, ту же силу, которую проявлял перед ним первый зверь? (Собрание: "Нет") Заставлял ли он тогда всю "землю и живущих на ней", поклоняться первому зверю? (Собрание: "Нет") В таком случае, я спрошу: исполнится ли написанное в 12-м тексте до тех пор, пока не наступит время 15-го текста? (Собрание: "Нет") Исполнится ли это до времени, когда начертание будет поставлено? (Собрание: "Да") </w:t>
      </w:r>
    </w:p>
    <w:p w:rsidR="00F652A0" w:rsidRPr="004B4380" w:rsidRDefault="00F652A0" w:rsidP="004B4380">
      <w:pPr>
        <w:jc w:val="both"/>
        <w:rPr>
          <w:rFonts w:cs="Arial"/>
          <w:szCs w:val="20"/>
        </w:rPr>
      </w:pPr>
      <w:r w:rsidRPr="004B4380">
        <w:rPr>
          <w:rFonts w:cs="Arial"/>
          <w:szCs w:val="20"/>
        </w:rPr>
        <w:t xml:space="preserve">   Итак, эти два текста данного пророчества не исполняются в том порядке,  в котором они изложены в книге, не так ли? (Собрание: "Да") </w:t>
      </w:r>
    </w:p>
    <w:p w:rsidR="00F652A0" w:rsidRPr="004B4380" w:rsidRDefault="00F652A0" w:rsidP="004B4380">
      <w:pPr>
        <w:jc w:val="both"/>
        <w:rPr>
          <w:rFonts w:cs="Arial"/>
          <w:szCs w:val="20"/>
        </w:rPr>
      </w:pPr>
      <w:r w:rsidRPr="004B4380">
        <w:rPr>
          <w:rFonts w:cs="Arial"/>
          <w:szCs w:val="20"/>
        </w:rPr>
        <w:t xml:space="preserve">   13-й текст: "и творит великие знамения, так что и огонь низводит с неба на землю перед людьми." Исполнится ли это пророчество перед тем, как будет поставлено начертание зверя? (Собрание: "Нет") Все, кто читал "Четвёртый том", знают, что это является одним из последних дел, которые сатана делает, перед тем, как прийти на землю лично. Если вы читали "Четвёртый том", то вы знаете об этом, а тем, кто не читал его, я советую сделать это, чтобы вы увидели, что низведение огня с небес является одним из последних дел сатаны, если не самым последним, перед его личным пришествием. Четвёртый том не говорит дословно о том, что это будет сделано до, или после личного пришествия сатаны, но даже по самой крайней мере, эти проявления будут иметь место тогда, когда все силы и средства сатаны будут использованы в своей полнейшей мере, чтобы прельстить, если возможно, и избранных. Эти чудеса будут делаться для того, чтобы убедить детей Божьих в их "неправоте" в соблюдении субботы. Это чудо будет решающим испытанием, и одним из последних испытаний перед изданием декрета об их смерти, если не самым последним. Сражение будет проходить между силами этой земли и Господом, между теми, кто повинуется земным силам, и теми, кто повинуется Господу. </w:t>
      </w:r>
    </w:p>
    <w:p w:rsidR="00F652A0" w:rsidRPr="004B4380" w:rsidRDefault="00F652A0" w:rsidP="004B4380">
      <w:pPr>
        <w:jc w:val="both"/>
        <w:rPr>
          <w:rFonts w:cs="Arial"/>
          <w:szCs w:val="20"/>
        </w:rPr>
      </w:pPr>
      <w:r w:rsidRPr="004B4380">
        <w:rPr>
          <w:rFonts w:cs="Arial"/>
          <w:szCs w:val="20"/>
        </w:rPr>
        <w:t xml:space="preserve">      Совершаются ли эти чудеса открытым образом, без прикрытия того, что они направлены против Господа? Такую ли видимость они носят? (Собрание: "Нет") Совершаются ли эти чудеса теми, кто открыто и явно отвергают Иисуса Христа? (Собрание: "Нет") Кеми же тогда совершаются эти чудеса? Они совершаются теми, кто выдаёт себя за Христа. "Восстанут лжехристы и будут творить многие чудеса и знамения". Эти чудеса будут делаться теми, кто выдаёт себя за представителей Иисуса Христа, говорящих о том, что Христос с ними, и что Бог поддерживает их точку зрения. Но всё это будет отвергнуто и разоблачено теми, кто знает Господа. Однако это испытание будет иметь место. Однажды состоялся спор о том, кто является Богом: Господь, или солнце (Ваал). Испытание, которое показало народу истинность пророка Илии, и истинность самого Бога, а также ложность Бога солнца, или Ваала, совершилось таким образом, что огонь сошёл с небес. </w:t>
      </w:r>
    </w:p>
    <w:p w:rsidR="00F652A0" w:rsidRPr="004B4380" w:rsidRDefault="00F652A0" w:rsidP="004B4380">
      <w:pPr>
        <w:jc w:val="both"/>
        <w:rPr>
          <w:rFonts w:cs="Arial"/>
          <w:szCs w:val="20"/>
        </w:rPr>
      </w:pPr>
      <w:r w:rsidRPr="004B4380">
        <w:rPr>
          <w:rFonts w:cs="Arial"/>
          <w:szCs w:val="20"/>
        </w:rPr>
        <w:t xml:space="preserve">   Это испытание повторится снова, но в этот раз чудо будет совершаться для того, чтобы обмануть, а не доказать истинность, и чудо будет совершаться последователями Ваала, или теми, кто являются рабами Ваала, но будут исповедовать, что Ваал, то есть сатана, является хорошим богом. И они будут говорить об этом вам и мне: </w:t>
      </w:r>
    </w:p>
    <w:p w:rsidR="00F652A0" w:rsidRPr="004B4380" w:rsidRDefault="00F652A0" w:rsidP="004B4380">
      <w:pPr>
        <w:jc w:val="both"/>
        <w:rPr>
          <w:rFonts w:cs="Arial"/>
          <w:szCs w:val="20"/>
        </w:rPr>
      </w:pPr>
      <w:r w:rsidRPr="004B4380">
        <w:rPr>
          <w:rFonts w:cs="Arial"/>
          <w:szCs w:val="20"/>
        </w:rPr>
        <w:t xml:space="preserve">- "Вы считаете Библию словом Божьим. Вы уверены в этом?" </w:t>
      </w:r>
    </w:p>
    <w:p w:rsidR="00F652A0" w:rsidRPr="004B4380" w:rsidRDefault="00F652A0" w:rsidP="004B4380">
      <w:pPr>
        <w:jc w:val="both"/>
        <w:rPr>
          <w:rFonts w:cs="Arial"/>
          <w:szCs w:val="20"/>
        </w:rPr>
      </w:pPr>
      <w:r w:rsidRPr="004B4380">
        <w:rPr>
          <w:rFonts w:cs="Arial"/>
          <w:szCs w:val="20"/>
        </w:rPr>
        <w:t xml:space="preserve">- "Да." </w:t>
      </w:r>
    </w:p>
    <w:p w:rsidR="00F652A0" w:rsidRPr="004B4380" w:rsidRDefault="00F652A0" w:rsidP="004B4380">
      <w:pPr>
        <w:jc w:val="both"/>
        <w:rPr>
          <w:rFonts w:cs="Arial"/>
          <w:szCs w:val="20"/>
        </w:rPr>
      </w:pPr>
      <w:r w:rsidRPr="004B4380">
        <w:rPr>
          <w:rFonts w:cs="Arial"/>
          <w:szCs w:val="20"/>
        </w:rPr>
        <w:t xml:space="preserve">- "Вы говорите, что Бог является вашим Богом?" </w:t>
      </w:r>
    </w:p>
    <w:p w:rsidR="00F652A0" w:rsidRPr="004B4380" w:rsidRDefault="00F652A0" w:rsidP="004B4380">
      <w:pPr>
        <w:jc w:val="both"/>
        <w:rPr>
          <w:rFonts w:cs="Arial"/>
          <w:szCs w:val="20"/>
        </w:rPr>
      </w:pPr>
      <w:r w:rsidRPr="004B4380">
        <w:rPr>
          <w:rFonts w:cs="Arial"/>
          <w:szCs w:val="20"/>
        </w:rPr>
        <w:t xml:space="preserve">- "Да".  </w:t>
      </w:r>
    </w:p>
    <w:p w:rsidR="00F652A0" w:rsidRPr="004B4380" w:rsidRDefault="00F652A0" w:rsidP="004B4380">
      <w:pPr>
        <w:jc w:val="both"/>
        <w:rPr>
          <w:rFonts w:cs="Arial"/>
          <w:szCs w:val="20"/>
        </w:rPr>
      </w:pPr>
      <w:r w:rsidRPr="004B4380">
        <w:rPr>
          <w:rFonts w:cs="Arial"/>
          <w:szCs w:val="20"/>
        </w:rPr>
        <w:t xml:space="preserve">- "И вы говорите, что субботу нужно соблюдать, потому что она является знамением того, Кем Бог является для человека, и Кем Христос является для человека?" </w:t>
      </w:r>
    </w:p>
    <w:p w:rsidR="00F652A0" w:rsidRPr="004B4380" w:rsidRDefault="00F652A0" w:rsidP="004B4380">
      <w:pPr>
        <w:jc w:val="both"/>
        <w:rPr>
          <w:rFonts w:cs="Arial"/>
          <w:szCs w:val="20"/>
        </w:rPr>
      </w:pPr>
      <w:r w:rsidRPr="004B4380">
        <w:rPr>
          <w:rFonts w:cs="Arial"/>
          <w:szCs w:val="20"/>
        </w:rPr>
        <w:t xml:space="preserve">- "Да, совершенно верно." </w:t>
      </w:r>
    </w:p>
    <w:p w:rsidR="00F652A0" w:rsidRPr="004B4380" w:rsidRDefault="00F652A0" w:rsidP="004B4380">
      <w:pPr>
        <w:jc w:val="both"/>
        <w:rPr>
          <w:rFonts w:cs="Arial"/>
          <w:szCs w:val="20"/>
        </w:rPr>
      </w:pPr>
      <w:r w:rsidRPr="004B4380">
        <w:rPr>
          <w:rFonts w:cs="Arial"/>
          <w:szCs w:val="20"/>
        </w:rPr>
        <w:t>- "Но однажды было проведено испытание, которое решило этот вопрос. Это испытание заключалось в том, что огонь сошёл с неба. Это и было доказательством того, что Господь является истинным Богом. Сейчас мы предлагаем вам испытание таким же способом. Мы говорим, что мы бросаем вызов вашей позиции. Мы вызываем вас на открытое и честное испытание. Мы говорим вам сейчас: "Если мы являемся Божьим народом, а не вы, если Бог является нашим Богом, а не вашим, если мы верны Богу, а не вы, пусть сойдёт огонь с неба на землю."</w:t>
      </w:r>
    </w:p>
    <w:p w:rsidR="00F652A0" w:rsidRPr="004B4380" w:rsidRDefault="00F652A0" w:rsidP="004B4380">
      <w:pPr>
        <w:jc w:val="both"/>
        <w:rPr>
          <w:rFonts w:cs="Arial"/>
          <w:szCs w:val="20"/>
        </w:rPr>
      </w:pPr>
      <w:r w:rsidRPr="004B4380">
        <w:rPr>
          <w:rFonts w:cs="Arial"/>
          <w:szCs w:val="20"/>
        </w:rPr>
        <w:t xml:space="preserve">   Как вы думаете, что будет потом? Сойдёт огонь с неба. "И творит великие знамения, так что и огонь низводит с неба на землю перед людьми." Люди увидят это, и этот вопрос будет решён, склонив всех к мнению о том, что они являются народом Божьим, что они верны Ему. Когда же истинный народ Божий скажет, что это чудо не может быть истинной проверкой и испытанием, что это ничего не доказывает, тогда они скажут: </w:t>
      </w:r>
    </w:p>
    <w:p w:rsidR="00F652A0" w:rsidRPr="004B4380" w:rsidRDefault="00F652A0" w:rsidP="004B4380">
      <w:pPr>
        <w:jc w:val="both"/>
        <w:rPr>
          <w:rFonts w:cs="Arial"/>
          <w:szCs w:val="20"/>
        </w:rPr>
      </w:pPr>
      <w:r w:rsidRPr="004B4380">
        <w:rPr>
          <w:rFonts w:cs="Arial"/>
          <w:szCs w:val="20"/>
        </w:rPr>
        <w:t xml:space="preserve">- "Вы принимаете только свои собственные доказательства. Вы говорите, что верите Библии, вы говорите, что Библия является вашим основанием, и вы соглашаетесь с тем, что такое испытание однажды решило разногласие?" </w:t>
      </w:r>
    </w:p>
    <w:p w:rsidR="00F652A0" w:rsidRPr="004B4380" w:rsidRDefault="00F652A0" w:rsidP="004B4380">
      <w:pPr>
        <w:jc w:val="both"/>
        <w:rPr>
          <w:rFonts w:cs="Arial"/>
          <w:szCs w:val="20"/>
        </w:rPr>
      </w:pPr>
      <w:r w:rsidRPr="004B4380">
        <w:rPr>
          <w:rFonts w:cs="Arial"/>
          <w:szCs w:val="20"/>
        </w:rPr>
        <w:t xml:space="preserve">- "Да, это верно". </w:t>
      </w:r>
    </w:p>
    <w:p w:rsidR="00F652A0" w:rsidRPr="004B4380" w:rsidRDefault="00F652A0" w:rsidP="004B4380">
      <w:pPr>
        <w:jc w:val="both"/>
        <w:rPr>
          <w:rFonts w:cs="Arial"/>
          <w:szCs w:val="20"/>
        </w:rPr>
      </w:pPr>
      <w:r w:rsidRPr="004B4380">
        <w:rPr>
          <w:rFonts w:cs="Arial"/>
          <w:szCs w:val="20"/>
        </w:rPr>
        <w:t xml:space="preserve">- "Но сейчас, когда мы совершаем то же самое, вы отвергаете истинность такого вида доказательств. </w:t>
      </w:r>
      <w:r w:rsidRPr="004B4380">
        <w:rPr>
          <w:rFonts w:cs="Arial"/>
          <w:szCs w:val="20"/>
        </w:rPr>
        <w:lastRenderedPageBreak/>
        <w:t>Какой смысл дальше с вами разговаривать? Они отвергают такое свидетельство, которое сами считают истинным. Что ещё можно сделать с такими людьми, как не убить их? С ними больше невозможно ни о чём рассуждать, и все проблемы мира, все язвы и бедствия постигают нас из-за их сумасшествия, потому что они не желают уступить, будучи упрямыми. Они всё равно не переменят своего мнения. Поэтому, для того, чтобы спасти драгоценные жизни остальных людей, единственным способом решить эту проблему является устранение этого упрямого народа."</w:t>
      </w:r>
    </w:p>
    <w:p w:rsidR="00F652A0" w:rsidRPr="004B4380" w:rsidRDefault="00F652A0" w:rsidP="004B4380">
      <w:pPr>
        <w:jc w:val="both"/>
        <w:rPr>
          <w:rFonts w:cs="Arial"/>
          <w:szCs w:val="20"/>
        </w:rPr>
      </w:pPr>
      <w:r w:rsidRPr="004B4380">
        <w:rPr>
          <w:rFonts w:cs="Arial"/>
          <w:szCs w:val="20"/>
        </w:rPr>
        <w:t xml:space="preserve">    И мы говорим то же, что вы увидите в процессе чтения, что всё это произойдёт не раньше того времени, когда будет поставлено начертание зверя. Это случится позже.</w:t>
      </w:r>
    </w:p>
    <w:p w:rsidR="00F652A0" w:rsidRPr="004B4380" w:rsidRDefault="00F652A0" w:rsidP="004B4380">
      <w:pPr>
        <w:jc w:val="both"/>
        <w:rPr>
          <w:rFonts w:cs="Arial"/>
          <w:szCs w:val="20"/>
        </w:rPr>
      </w:pPr>
      <w:r w:rsidRPr="004B4380">
        <w:rPr>
          <w:rFonts w:cs="Arial"/>
          <w:szCs w:val="20"/>
        </w:rPr>
        <w:t xml:space="preserve">   Братья, для каждого из нас наступило время не только прочитать 4-й том, но перечитывать его снова и снова, чтобы быть в курсе событий, понимая происходящее так, как есть. Настало время читать его, и мы не можем позволить себе не читать эту книгу. </w:t>
      </w:r>
    </w:p>
    <w:p w:rsidR="00F652A0" w:rsidRPr="004B4380" w:rsidRDefault="00F652A0" w:rsidP="004B4380">
      <w:pPr>
        <w:jc w:val="both"/>
        <w:rPr>
          <w:rFonts w:cs="Arial"/>
          <w:szCs w:val="20"/>
        </w:rPr>
      </w:pPr>
      <w:r w:rsidRPr="004B4380">
        <w:rPr>
          <w:rFonts w:cs="Arial"/>
          <w:szCs w:val="20"/>
        </w:rPr>
        <w:t xml:space="preserve">   Итак, данные три текста, которые мы читали, как вы сами видите, исполняются не в том порядке, в котором они записаны. </w:t>
      </w:r>
    </w:p>
    <w:p w:rsidR="00F652A0" w:rsidRPr="004B4380" w:rsidRDefault="00F652A0" w:rsidP="004B4380">
      <w:pPr>
        <w:jc w:val="both"/>
        <w:rPr>
          <w:rFonts w:cs="Arial"/>
          <w:szCs w:val="20"/>
        </w:rPr>
      </w:pPr>
      <w:r w:rsidRPr="004B4380">
        <w:rPr>
          <w:rFonts w:cs="Arial"/>
          <w:szCs w:val="20"/>
        </w:rPr>
        <w:t xml:space="preserve">   Продолжим читать: "И чудесами, которые дано было ему творить перед зверем, он обольщает живущих на земле..." Давайте прочтём ещё один отрывок, теперь уже из 19-й главы Откровения, относящийся к пришествию Господа. Стихи 19-й и 20-й. "И увидел я зверя и царей земных и воинства их, собранные, чтобы сразиться с Сидящим на коне и с воинством Его. И схвачен был зверь и с ним лжепророк, производивший чудеса пред ним, которыми он обольстил принявших начертание зверя и поклоняющихся его изображению..."</w:t>
      </w:r>
    </w:p>
    <w:p w:rsidR="00F652A0" w:rsidRPr="004B4380" w:rsidRDefault="00F652A0" w:rsidP="004B4380">
      <w:pPr>
        <w:jc w:val="both"/>
        <w:rPr>
          <w:rFonts w:cs="Arial"/>
          <w:szCs w:val="20"/>
        </w:rPr>
      </w:pPr>
      <w:r w:rsidRPr="004B4380">
        <w:rPr>
          <w:rFonts w:cs="Arial"/>
          <w:szCs w:val="20"/>
        </w:rPr>
        <w:t xml:space="preserve">   Некто сказал мне когда-то о другом переводе данных текстов, - не знаю, то ли это из Пересмотренной версии, то ли из какого-то другого перевода, который гласит: "лжепророк, творивший чудеса перед ним, которыми он обольщал принимающих начертание зверя и тех, кто поклонялся этому образу."</w:t>
      </w:r>
    </w:p>
    <w:p w:rsidR="00F652A0" w:rsidRPr="004B4380" w:rsidRDefault="00F652A0" w:rsidP="004B4380">
      <w:pPr>
        <w:jc w:val="both"/>
        <w:rPr>
          <w:rFonts w:cs="Arial"/>
          <w:szCs w:val="20"/>
        </w:rPr>
      </w:pPr>
      <w:r w:rsidRPr="004B4380">
        <w:rPr>
          <w:rFonts w:cs="Arial"/>
          <w:szCs w:val="20"/>
        </w:rPr>
        <w:t xml:space="preserve">   (Старейшина Будре: "Также написано и во французском переводе") </w:t>
      </w:r>
    </w:p>
    <w:p w:rsidR="00F652A0" w:rsidRPr="004B4380" w:rsidRDefault="00F652A0" w:rsidP="004B4380">
      <w:pPr>
        <w:jc w:val="both"/>
        <w:rPr>
          <w:rFonts w:cs="Arial"/>
          <w:szCs w:val="20"/>
        </w:rPr>
      </w:pPr>
      <w:r w:rsidRPr="004B4380">
        <w:rPr>
          <w:rFonts w:cs="Arial"/>
          <w:szCs w:val="20"/>
        </w:rPr>
        <w:t xml:space="preserve">  Старейшина Джоунс: Здесь содержится та же мысль. Это нам показывает, что чудеса, те соблазняющие чудеса, которые творятся, совершаются для того, чтобы соблазнить имеющих начертание зверя. Но принимают ли люди начертание зверя перед появлением образа зверя? Неужели, получив весть, и имея ответственность, соответственную полученной вести, кто-то будет отвечать за принятие начертания зверя и поклонение ему перед тем, как его образ придёт и будет пытаться принудить их делать это? Нет, ведь мы выяснили на наших уроках, что до тех пор, пока не появится образ, будут существовать возможности избежать поклонения зверю. До этого момента будет определённая свобода, чтобы избежать этого поклонения, но после того, как появится образ, уже не останется никакой возможности для этого, потому что не будет никакого места на земле, где не будет распространяться власть зверя. Следовательно, после этого уже не будет никакой свободы, и тогда люди становятся ответственными за поклонение либо зверю, либо его образу. Больше никакого выбора у них нет. Единственным выходом может быть только обращение к Богу. Наступит время, в которое выбор будет чётким, и этот выбор будет представлять собой решение либо избрать Бога, либо избрать силы этого мира. </w:t>
      </w:r>
    </w:p>
    <w:p w:rsidR="00F652A0" w:rsidRPr="004B4380" w:rsidRDefault="00F652A0" w:rsidP="004B4380">
      <w:pPr>
        <w:jc w:val="both"/>
        <w:rPr>
          <w:rFonts w:cs="Arial"/>
          <w:szCs w:val="20"/>
        </w:rPr>
      </w:pPr>
      <w:r w:rsidRPr="004B4380">
        <w:rPr>
          <w:rFonts w:cs="Arial"/>
          <w:szCs w:val="20"/>
        </w:rPr>
        <w:t xml:space="preserve">   Откроем 16-ю главу Откровения. Там описаны язвы, как вы знаете, которые должны постичь тех, кто поклоняется зверю и его образу. В тексте, описывающем эти язвы, мы читаем (стихи 13-й и 14-й): "И видел я... трех духов нечистых... [выходящих] из уст дракона и из уст зверя и из уст..." кого? Разве там не написано: "Я видел трёх нечистых духов подобных жабам, выходящих из уст дракона, и из уст зверя, и прельщающих народ становиться лжепророком..."? (Собрание: "Нет") Другими словами, кто является лжепророком? (Собрание: "Зверь с двумя рогами") Образ зверя является лжепророком, потому что в 19-й главе говорится следующее: "И увидел я зверя и царей земных и воинства их, собранные, чтобы сразиться с Сидящим на коне и с воинством Его. И схвачен был зверь и с ним лжепророк, производивший чудеса пред ним, которыми он обольстил принявших начертание зверя и поклоняющихся его изображению..." В 13-й главе мы читаем: "Он действует перед ним со всею властью первого зверя и заставляет всю землю и живущих на ней поклоняться первому зверю, у которого смертельная рана исцелела." Что же представляет собой лжепророк? Это есть образ зверя.</w:t>
      </w:r>
    </w:p>
    <w:p w:rsidR="00F652A0" w:rsidRPr="004B4380" w:rsidRDefault="00F652A0" w:rsidP="004B4380">
      <w:pPr>
        <w:jc w:val="both"/>
        <w:rPr>
          <w:rFonts w:cs="Arial"/>
          <w:szCs w:val="20"/>
        </w:rPr>
      </w:pPr>
      <w:r w:rsidRPr="004B4380">
        <w:rPr>
          <w:rFonts w:cs="Arial"/>
          <w:szCs w:val="20"/>
        </w:rPr>
        <w:t xml:space="preserve">   В таком случае эти духи являются духами бесовскими. Следующий текст (Откровение 16:14) говорит: "это - бесовские духи, творящие знамения; они выходят к царям земли всей вселенной, чтобы собрать их на брань в оный великий день Бога Вседержителя." Но откуда выходят эти духи бесовские, творящие чудеса? Они выходят из определённых мест, чтобы творить эти чудеса. Это правда, не так ли? И они выходят из тех мест, чтобы собрать людей на битву в великий день Бога Всемогущего. Эти бесовские духи приходят в то время с этой чудотворной силой, в этой чудотворной силе, этим чудотворным способом, чтобы совершить нечто конкретное. Откуда они выходят? От зверя и лжепророка (или образа зверя). Тогда разве не явствует из этих свидетельств и данных двух текстов, что эти обманчивые чудеса, - эти великие чудеса, совершающиеся для того, чтобы обмануть, появляются после появления образа, а не для того, чтобы этот образ появился? (Собрание: "Да")</w:t>
      </w:r>
    </w:p>
    <w:p w:rsidR="00F652A0" w:rsidRPr="004B4380" w:rsidRDefault="00F652A0" w:rsidP="004B4380">
      <w:pPr>
        <w:jc w:val="both"/>
        <w:rPr>
          <w:rFonts w:cs="Arial"/>
          <w:szCs w:val="20"/>
        </w:rPr>
      </w:pPr>
      <w:r w:rsidRPr="004B4380">
        <w:rPr>
          <w:rFonts w:cs="Arial"/>
          <w:szCs w:val="20"/>
        </w:rPr>
        <w:t xml:space="preserve">   Давайте проверим, насколько мы правы. Свидетельство 32, страница 207. </w:t>
      </w:r>
    </w:p>
    <w:p w:rsidR="00F652A0" w:rsidRPr="004B4380" w:rsidRDefault="00F652A0" w:rsidP="004B4380">
      <w:pPr>
        <w:jc w:val="both"/>
        <w:rPr>
          <w:rFonts w:cs="Arial"/>
          <w:szCs w:val="20"/>
        </w:rPr>
      </w:pPr>
      <w:r w:rsidRPr="004B4380">
        <w:rPr>
          <w:rFonts w:cs="Arial"/>
          <w:szCs w:val="20"/>
        </w:rPr>
        <w:t xml:space="preserve">   "Для того, чтобы заполучить популярность и поддержку, законодатели примут и уступят требованию утвердить Воскресный закон." </w:t>
      </w:r>
    </w:p>
    <w:p w:rsidR="00F652A0" w:rsidRPr="004B4380" w:rsidRDefault="00F652A0" w:rsidP="004B4380">
      <w:pPr>
        <w:jc w:val="both"/>
        <w:rPr>
          <w:rFonts w:cs="Arial"/>
          <w:szCs w:val="20"/>
        </w:rPr>
      </w:pPr>
      <w:r w:rsidRPr="004B4380">
        <w:rPr>
          <w:rFonts w:cs="Arial"/>
          <w:szCs w:val="20"/>
        </w:rPr>
        <w:lastRenderedPageBreak/>
        <w:t xml:space="preserve">   Случится ли это? Они уже сделали это. Исполнилось ли это? (Собрание: "Да") Это исполнилось. Они сделали это, и они сделали это с такой решительностью, что они сами публично заявили о своих намерениях и действиях. Большее доказательство, чем когда-либо, находится в этой небольшой брошюре под названием "Захват республики" Это отчёт о заслушивании докладов перед Комитетом по принятию закона о закрытии всемирной ярмарки в воскресенье, отчёт по которому я предоставил на своём втором выступлении здесь. Сейчас этот отчёт печатается и становится доступным. Он называется "Пленение республики". Его суть заключается в том, что церкви захватили республику и удерживают её в плену, в который они захватили её. Существуют поздние цитаты самих конгрессменов, не только те, который Хичкок и Хоули и другие высказывали прошлым летом, но самые последние заявления членов этого комитета, который слышал наши аргументы и отказался слышать то, что они не желают слышать, но то, что им всё равно приходилось слушать. Высказывания этих самых людей говорили о том, что они больше не могут продолжать идти прежним курсом ради безопасности этой ярмарки и страны в целом, в связи с реакцией церковного членства. Вы сталкиваетесь с этим снова и снова в различных формах, поэтому существуют более яркие доказательства, чем те, которые мы имели прошлым летом, но они продолжают утверждать, что они сделали это именно для этого, и они до сих пор придерживаются этой мотивации. Итак, это исполняется снова и снова, давая нам новые и новые доказательства по этому поводу. </w:t>
      </w:r>
    </w:p>
    <w:p w:rsidR="00F652A0" w:rsidRPr="004B4380" w:rsidRDefault="00F652A0" w:rsidP="004B4380">
      <w:pPr>
        <w:jc w:val="both"/>
        <w:rPr>
          <w:rFonts w:cs="Arial"/>
          <w:szCs w:val="20"/>
        </w:rPr>
      </w:pPr>
      <w:r w:rsidRPr="004B4380">
        <w:rPr>
          <w:rFonts w:cs="Arial"/>
          <w:szCs w:val="20"/>
        </w:rPr>
        <w:t xml:space="preserve">   "Боящиеся Бога не могут принять установление, которое нарушает какую-либо заповедь десятисловия."</w:t>
      </w:r>
    </w:p>
    <w:p w:rsidR="00F652A0" w:rsidRPr="004B4380" w:rsidRDefault="00F652A0" w:rsidP="004B4380">
      <w:pPr>
        <w:jc w:val="both"/>
        <w:rPr>
          <w:rFonts w:cs="Arial"/>
          <w:szCs w:val="20"/>
        </w:rPr>
      </w:pPr>
      <w:r w:rsidRPr="004B4380">
        <w:rPr>
          <w:rFonts w:cs="Arial"/>
          <w:szCs w:val="20"/>
        </w:rPr>
        <w:t xml:space="preserve">   Противоречило ли каким-то образом декалогу установление, утвержденное людьми, желающими приобрести популярность и покровительство? (Собрание: "Да") Упоминали ли они какую-то заповедь декалога в этом процессе? (Собрание: "Да") "Боящиеся Бога не могут этого принять". Слышите ли вы эти слова? (Собрание: "Да") </w:t>
      </w:r>
    </w:p>
    <w:p w:rsidR="00F652A0" w:rsidRPr="004B4380" w:rsidRDefault="00F652A0" w:rsidP="004B4380">
      <w:pPr>
        <w:jc w:val="both"/>
        <w:rPr>
          <w:rFonts w:cs="Arial"/>
          <w:szCs w:val="20"/>
        </w:rPr>
      </w:pPr>
      <w:r w:rsidRPr="004B4380">
        <w:rPr>
          <w:rFonts w:cs="Arial"/>
          <w:szCs w:val="20"/>
        </w:rPr>
        <w:t xml:space="preserve">   "Боящиеся Бога не могут принять установление, нарушающее принципы декалога." </w:t>
      </w:r>
    </w:p>
    <w:p w:rsidR="00F652A0" w:rsidRPr="004B4380" w:rsidRDefault="00F652A0" w:rsidP="004B4380">
      <w:pPr>
        <w:jc w:val="both"/>
        <w:rPr>
          <w:rFonts w:cs="Arial"/>
          <w:szCs w:val="20"/>
        </w:rPr>
      </w:pPr>
      <w:r w:rsidRPr="004B4380">
        <w:rPr>
          <w:rFonts w:cs="Arial"/>
          <w:szCs w:val="20"/>
        </w:rPr>
        <w:t xml:space="preserve">   Тем паче такое установление, которое так сильно нарушает принцип декалога, что оно не может быть принято правительством без изменения этого декалога, без замены этого принципа в декалоге. Этот принцип даже не идёт параллельно с принципом декалога. Ведь они не утверждают воскресный закон на каком-то его собственном основании. Они преднамеренно берут заповеди Божьи, и убирают оттуда то, что Он Сам туда поместил, и помещают туда то, что католическая церковь поместила на это место.</w:t>
      </w:r>
    </w:p>
    <w:p w:rsidR="00F652A0" w:rsidRPr="004B4380" w:rsidRDefault="00F652A0" w:rsidP="004B4380">
      <w:pPr>
        <w:jc w:val="both"/>
        <w:rPr>
          <w:rFonts w:cs="Arial"/>
          <w:szCs w:val="20"/>
        </w:rPr>
      </w:pPr>
      <w:r w:rsidRPr="004B4380">
        <w:rPr>
          <w:rFonts w:cs="Arial"/>
          <w:szCs w:val="20"/>
        </w:rPr>
        <w:t xml:space="preserve">   "Это и будет последним полем битвы в войне между истиной и заблуждением."</w:t>
      </w:r>
    </w:p>
    <w:p w:rsidR="00F652A0" w:rsidRPr="004B4380" w:rsidRDefault="00F652A0" w:rsidP="004B4380">
      <w:pPr>
        <w:jc w:val="both"/>
        <w:rPr>
          <w:rFonts w:cs="Arial"/>
          <w:szCs w:val="20"/>
        </w:rPr>
      </w:pPr>
      <w:r w:rsidRPr="004B4380">
        <w:rPr>
          <w:rFonts w:cs="Arial"/>
          <w:szCs w:val="20"/>
        </w:rPr>
        <w:t xml:space="preserve">   И эта битва уже разгорелась. Мы выйдем из этой Конференции, и направимся прямо в самую горячую её точку. </w:t>
      </w:r>
    </w:p>
    <w:p w:rsidR="00F652A0" w:rsidRPr="004B4380" w:rsidRDefault="00F652A0" w:rsidP="004B4380">
      <w:pPr>
        <w:jc w:val="both"/>
        <w:rPr>
          <w:rFonts w:cs="Arial"/>
          <w:szCs w:val="20"/>
        </w:rPr>
      </w:pPr>
      <w:r w:rsidRPr="004B4380">
        <w:rPr>
          <w:rFonts w:cs="Arial"/>
          <w:szCs w:val="20"/>
        </w:rPr>
        <w:t xml:space="preserve">   "И мы не оставлены на произвол сомнений в этом вопросе. Сейчас, как и во дни Мардохея, Господь защитит Свою истину и Свой народ. Указом, насильно навязывающим папское установление, нарушающее закон Божий, наш народ полностью отделит себя от праведности."</w:t>
      </w:r>
    </w:p>
    <w:p w:rsidR="00F652A0" w:rsidRPr="004B4380" w:rsidRDefault="00F652A0" w:rsidP="004B4380">
      <w:pPr>
        <w:jc w:val="both"/>
        <w:rPr>
          <w:rFonts w:cs="Arial"/>
          <w:szCs w:val="20"/>
        </w:rPr>
      </w:pPr>
      <w:r w:rsidRPr="004B4380">
        <w:rPr>
          <w:rFonts w:cs="Arial"/>
          <w:szCs w:val="20"/>
        </w:rPr>
        <w:t xml:space="preserve">   И ещё одно. Я хочу спросить: Было ли это уже исполнено? </w:t>
      </w:r>
    </w:p>
    <w:p w:rsidR="00F652A0" w:rsidRPr="004B4380" w:rsidRDefault="00F652A0" w:rsidP="004B4380">
      <w:pPr>
        <w:jc w:val="both"/>
        <w:rPr>
          <w:rFonts w:cs="Arial"/>
          <w:szCs w:val="20"/>
        </w:rPr>
      </w:pPr>
      <w:r w:rsidRPr="004B4380">
        <w:rPr>
          <w:rFonts w:cs="Arial"/>
          <w:szCs w:val="20"/>
        </w:rPr>
        <w:t xml:space="preserve">   "Когда протестантизм протянет свою руку через пропасть, чтобы пожать руку Римской власти..."</w:t>
      </w:r>
    </w:p>
    <w:p w:rsidR="00F652A0" w:rsidRPr="004B4380" w:rsidRDefault="00F652A0" w:rsidP="004B4380">
      <w:pPr>
        <w:jc w:val="both"/>
        <w:rPr>
          <w:rFonts w:cs="Arial"/>
          <w:szCs w:val="20"/>
        </w:rPr>
      </w:pPr>
      <w:r w:rsidRPr="004B4380">
        <w:rPr>
          <w:rFonts w:cs="Arial"/>
          <w:szCs w:val="20"/>
        </w:rPr>
        <w:t xml:space="preserve">   Это означает "когда он (протестантизм) это сделает". В 1884-м году сказано "Он сделает это". Здесь же сказано "когда он это сделает". Одно маленькое особое свидетельство, когда оно было дано год назад, сообщило: "Он уже протягивает". Он уже делает это. Сейчас же мы знаем, что он уже сделал это. Не так ли? Давайте прочитаем из "Свидетельства № 33, страница 40. "Когда наш народ откажется от своих же принципов управления, чтобы учредить воскресный закон, протестантизм этим самым действием возьмётся с папством за руки."</w:t>
      </w:r>
    </w:p>
    <w:p w:rsidR="00F652A0" w:rsidRPr="004B4380" w:rsidRDefault="00F652A0" w:rsidP="004B4380">
      <w:pPr>
        <w:jc w:val="both"/>
        <w:rPr>
          <w:rFonts w:cs="Arial"/>
          <w:szCs w:val="20"/>
        </w:rPr>
      </w:pPr>
      <w:r w:rsidRPr="004B4380">
        <w:rPr>
          <w:rFonts w:cs="Arial"/>
          <w:szCs w:val="20"/>
        </w:rPr>
        <w:t xml:space="preserve">   Но они уже взялись за руки с папством, сделав это, они взялись с папством за руки для того, чтобы сделать это. Разве это не правда? Разве этого не произошло? Протестантизм взялся за руки с папством. Это и есть исполнение данных слов, не так ли? (Собрание: "Да") Свидетельство исполнялось вплоть до сегодняшнего дня, не так ли? (Собрание: "Да") </w:t>
      </w:r>
    </w:p>
    <w:p w:rsidR="00F652A0" w:rsidRPr="004B4380" w:rsidRDefault="00F652A0" w:rsidP="004B4380">
      <w:pPr>
        <w:jc w:val="both"/>
        <w:rPr>
          <w:rFonts w:cs="Arial"/>
          <w:szCs w:val="20"/>
        </w:rPr>
      </w:pPr>
      <w:r w:rsidRPr="004B4380">
        <w:rPr>
          <w:rFonts w:cs="Arial"/>
          <w:szCs w:val="20"/>
        </w:rPr>
        <w:t xml:space="preserve">   Более того, тот же абзац на странице 240 Свидетельства № 33 гласит:</w:t>
      </w:r>
    </w:p>
    <w:p w:rsidR="00F652A0" w:rsidRPr="004B4380" w:rsidRDefault="00F652A0" w:rsidP="004B4380">
      <w:pPr>
        <w:jc w:val="both"/>
        <w:rPr>
          <w:rFonts w:cs="Arial"/>
          <w:szCs w:val="20"/>
        </w:rPr>
      </w:pPr>
      <w:r w:rsidRPr="004B4380">
        <w:rPr>
          <w:rFonts w:cs="Arial"/>
          <w:szCs w:val="20"/>
        </w:rPr>
        <w:t xml:space="preserve">   "Когда наш народ, отказавшись от своих собственных принципов управления, учредит воскресный закон, протестантизм тем самым возьмётся за руки  папством, это будет ничем иным, как возрождением той тирании, которая так долго с нетерпением ожидала своих возможностей проявить себя в активном деспотизме."</w:t>
      </w:r>
    </w:p>
    <w:p w:rsidR="00F652A0" w:rsidRPr="004B4380" w:rsidRDefault="00F652A0" w:rsidP="004B4380">
      <w:pPr>
        <w:jc w:val="both"/>
        <w:rPr>
          <w:rFonts w:cs="Arial"/>
          <w:szCs w:val="20"/>
        </w:rPr>
      </w:pPr>
      <w:r w:rsidRPr="004B4380">
        <w:rPr>
          <w:rFonts w:cs="Arial"/>
          <w:szCs w:val="20"/>
        </w:rPr>
        <w:t xml:space="preserve">   Мы выяснили в наших исследованиях, а также читая последние Свидетельства, поступившие недавно, что все народы возвращаются к папству из-за влияния правительства Соединённых Штатов, и когда наша страна сделает это, она тем самым даст жизнь тому же самому духу преследования и нетерпимости, который распространится по всему миру. Мы добрались сейчас до самой сути вопроса, не так ли? (Собрание: "Да") Давайте взглянем на то, что же нам осталось выяснить. В этой связи нужно упомянуть ещё кое о чём. На странице 207 свидетельства № 32 мы читаем: </w:t>
      </w:r>
    </w:p>
    <w:p w:rsidR="00F652A0" w:rsidRPr="004B4380" w:rsidRDefault="00F652A0" w:rsidP="004B4380">
      <w:pPr>
        <w:jc w:val="both"/>
        <w:rPr>
          <w:rFonts w:cs="Arial"/>
          <w:szCs w:val="20"/>
        </w:rPr>
      </w:pPr>
      <w:r w:rsidRPr="004B4380">
        <w:rPr>
          <w:rFonts w:cs="Arial"/>
          <w:szCs w:val="20"/>
        </w:rPr>
        <w:t xml:space="preserve">   "Когда он (протестантизм) преодолеет пучину, чтобы пожать руку спиритизму..."</w:t>
      </w:r>
    </w:p>
    <w:p w:rsidR="00F652A0" w:rsidRPr="004B4380" w:rsidRDefault="00F652A0" w:rsidP="004B4380">
      <w:pPr>
        <w:jc w:val="both"/>
        <w:rPr>
          <w:rFonts w:cs="Arial"/>
          <w:szCs w:val="20"/>
        </w:rPr>
      </w:pPr>
      <w:r w:rsidRPr="004B4380">
        <w:rPr>
          <w:rFonts w:cs="Arial"/>
          <w:szCs w:val="20"/>
        </w:rPr>
        <w:t xml:space="preserve">   До этого момента всё исполнилось, не так ли? (Собрание: "Да") Остальному ещё предстоит исполниться. </w:t>
      </w:r>
    </w:p>
    <w:p w:rsidR="00F652A0" w:rsidRPr="004B4380" w:rsidRDefault="00F652A0" w:rsidP="004B4380">
      <w:pPr>
        <w:jc w:val="both"/>
        <w:rPr>
          <w:rFonts w:cs="Arial"/>
          <w:szCs w:val="20"/>
        </w:rPr>
      </w:pPr>
      <w:r w:rsidRPr="004B4380">
        <w:rPr>
          <w:rFonts w:cs="Arial"/>
          <w:szCs w:val="20"/>
        </w:rPr>
        <w:t xml:space="preserve">   "Когда он (протестантизм) преодолеет пучину, чтобы пожать руку спиритизму... Когда под влиянием </w:t>
      </w:r>
      <w:r w:rsidRPr="004B4380">
        <w:rPr>
          <w:rFonts w:cs="Arial"/>
          <w:szCs w:val="20"/>
        </w:rPr>
        <w:lastRenderedPageBreak/>
        <w:t>этого тройственного союза наша страна отречётся от каждого принципа своей конституции как протестантского и республиканского государства..."</w:t>
      </w:r>
    </w:p>
    <w:p w:rsidR="00F652A0" w:rsidRPr="004B4380" w:rsidRDefault="00F652A0" w:rsidP="004B4380">
      <w:pPr>
        <w:jc w:val="both"/>
        <w:rPr>
          <w:rFonts w:cs="Arial"/>
          <w:szCs w:val="20"/>
        </w:rPr>
      </w:pPr>
      <w:r w:rsidRPr="004B4380">
        <w:rPr>
          <w:rFonts w:cs="Arial"/>
          <w:szCs w:val="20"/>
        </w:rPr>
        <w:t xml:space="preserve">   Когда они взялись за руки с папством, это произошло для того, чтобы учредить папское установление, как нам говорит свидетельство, напечатанное в Бюллетене, это произошло для того, чтобы Божий памятник был устранён, а ложная суббота поставлена на его место. Делая это, протестантизм взялся за руки с папством, и учредил установление папства вместо установления Божьего. Это было сделано. Это было сделано в ознаменование соединения с папством. Следующим этапом остаётся взяться за руки со спиритизмом. И тогда, под влиянием этого "тройного союза", будет устранён каждый принцип не только протестантизма, но и республиканского правления. Республиканское правление является правлением народа, а не правлением монархии. Какова цель у сатаны в совершении всех этих чудес? Для начала я хочу прочитать всё предложение до конца. </w:t>
      </w:r>
    </w:p>
    <w:p w:rsidR="00F652A0" w:rsidRPr="004B4380" w:rsidRDefault="00F652A0" w:rsidP="004B4380">
      <w:pPr>
        <w:jc w:val="both"/>
        <w:rPr>
          <w:rFonts w:cs="Arial"/>
          <w:szCs w:val="20"/>
        </w:rPr>
      </w:pPr>
      <w:r w:rsidRPr="004B4380">
        <w:rPr>
          <w:rFonts w:cs="Arial"/>
          <w:szCs w:val="20"/>
        </w:rPr>
        <w:t xml:space="preserve">   "Когда, под влиянием этого тройного союза, наша страна отвергнет каждый принцип конституции как Протестантской и республиканской формы правления, и подготовит почву к распространению папских ложных учений и обмана, тогда мы можем знать, что пришло время для чудесных проявлений сатаны, и что пришло время конца."</w:t>
      </w:r>
    </w:p>
    <w:p w:rsidR="00F652A0" w:rsidRPr="004B4380" w:rsidRDefault="00F652A0" w:rsidP="004B4380">
      <w:pPr>
        <w:jc w:val="both"/>
        <w:rPr>
          <w:rFonts w:cs="Arial"/>
          <w:szCs w:val="20"/>
        </w:rPr>
      </w:pPr>
      <w:r w:rsidRPr="004B4380">
        <w:rPr>
          <w:rFonts w:cs="Arial"/>
          <w:szCs w:val="20"/>
        </w:rPr>
        <w:t xml:space="preserve">   Для чего же, с какой целью сатана совершает все эти чудесные дела? Разве не для того, чтобы доказать, что он является Христом? (Собрание: "Да") "Ложные «христы» восстанут и дадут великие знамения, чтобы, если возможно, прельстить и избранных." Но он ставит себя на место Христа. </w:t>
      </w:r>
    </w:p>
    <w:p w:rsidR="00F652A0" w:rsidRPr="004B4380" w:rsidRDefault="00F652A0" w:rsidP="004B4380">
      <w:pPr>
        <w:jc w:val="both"/>
        <w:rPr>
          <w:rFonts w:cs="Arial"/>
          <w:szCs w:val="20"/>
        </w:rPr>
      </w:pPr>
      <w:r w:rsidRPr="004B4380">
        <w:rPr>
          <w:rFonts w:cs="Arial"/>
          <w:szCs w:val="20"/>
        </w:rPr>
        <w:t xml:space="preserve">   Христос является Царём, не так ли? (Собрание: "Да") Когда сатана посредством тех чудес поставит себя на место Христа, то разве не с такой же целью он будет делать всё это? (Собрание: "Да") Когда всё это будет сделано, тогда на этой почве, каждый принцип Республиканского правления будет устранён, и будет установлена монархия. Поэтому целью спиритизма является открыть путь для поддельного пришествия Христа и установления якобы Его правления на земле. </w:t>
      </w:r>
    </w:p>
    <w:p w:rsidR="00F652A0" w:rsidRPr="004B4380" w:rsidRDefault="00F652A0" w:rsidP="004B4380">
      <w:pPr>
        <w:jc w:val="both"/>
        <w:rPr>
          <w:rFonts w:cs="Arial"/>
          <w:szCs w:val="20"/>
        </w:rPr>
      </w:pPr>
      <w:r w:rsidRPr="004B4380">
        <w:rPr>
          <w:rFonts w:cs="Arial"/>
          <w:szCs w:val="20"/>
        </w:rPr>
        <w:t xml:space="preserve">   Итак, вы видите, что на этом этапе уже будет легко сделать следующий шаг и признать этого "Христа" царём. Сейчас над этим трудятся государственные реформаторы, которые и стремились к тому, что они уже получили от признающих и приветствующих усилия по созданию "Христианской Нации". Это будет достигнуто в основном такими же способами. Этот принцип будет в какой-то степени признан, и они объединятся со спиритизмом. А когда последнее будет достигнуто, тогда откроется путь, "Христос" признаётся царём, что откроет путь для сатаны, который придёт, выдавая себя за Христа и устанавливая своё царство здесь, совершая все эти чудеса, вовлекая в это весь мир, и тогда же будут раздаваться возгласы: "Христос пришёл! Христос пришёл!" (Том 4-й свидетельств)</w:t>
      </w:r>
    </w:p>
    <w:p w:rsidR="00F652A0" w:rsidRPr="004B4380" w:rsidRDefault="00F652A0" w:rsidP="004B4380">
      <w:pPr>
        <w:jc w:val="both"/>
        <w:rPr>
          <w:rFonts w:cs="Arial"/>
          <w:szCs w:val="20"/>
        </w:rPr>
      </w:pPr>
      <w:r w:rsidRPr="004B4380">
        <w:rPr>
          <w:rFonts w:cs="Arial"/>
          <w:szCs w:val="20"/>
        </w:rPr>
        <w:t xml:space="preserve">   Разве это всё не показывает нам, что действия сатаны в спиритизме, в этих чудесах и знамениях, вводящих людей в заблуждение, будут происходить после того, как будет сделан образ зверя, согласно с пророчеством?</w:t>
      </w:r>
    </w:p>
    <w:p w:rsidR="00F652A0" w:rsidRPr="004B4380" w:rsidRDefault="00F652A0" w:rsidP="004B4380">
      <w:pPr>
        <w:jc w:val="both"/>
        <w:rPr>
          <w:rFonts w:cs="Arial"/>
          <w:szCs w:val="20"/>
        </w:rPr>
      </w:pPr>
      <w:r w:rsidRPr="004B4380">
        <w:rPr>
          <w:rFonts w:cs="Arial"/>
          <w:szCs w:val="20"/>
        </w:rPr>
        <w:t xml:space="preserve">   "...говоря живущим на земле, чтобы они сделали образ зверя, который имеет рану от меча и жив. И дано ему было вложить дух в образ зверя, чтобы образ зверя и говорил и действовал так, чтобы убиваем был всякий, кто не будет поклоняться образу зверя. И он сделает то, что всем, малым и великим, богатым и нищим, свободным и рабам, положено будет начертание на правую руку их или на чело их, и что никому нельзя будет ни покупать, ни продавать, кроме того, кто имеет это начертание, или имя зверя, или число имени его." (Откр.13:14-17)</w:t>
      </w:r>
    </w:p>
    <w:p w:rsidR="00F652A0" w:rsidRPr="004B4380" w:rsidRDefault="00F652A0" w:rsidP="004B4380">
      <w:pPr>
        <w:jc w:val="both"/>
        <w:rPr>
          <w:rFonts w:cs="Arial"/>
          <w:szCs w:val="20"/>
        </w:rPr>
      </w:pPr>
      <w:r w:rsidRPr="004B4380">
        <w:rPr>
          <w:rFonts w:cs="Arial"/>
          <w:szCs w:val="20"/>
        </w:rPr>
        <w:t xml:space="preserve">   Вы снова можете видеть, что вплоть до 15-го стиха ни один из этих стихов не исполняется в том порядке, в котором они записаны. Кто-то спросит: "Для чего же всё это было записано именно так? Как нам знать об исполнении этих текстов?" Том 4-й говорит также и об этом. Там сказано на странице 446: "Для того, чтобы узнать, что собой представляет образ зверя, и как он будет сделан, мы должны изучать характеристики самого зверя, то есть папства."</w:t>
      </w:r>
    </w:p>
    <w:p w:rsidR="00F652A0" w:rsidRPr="004B4380" w:rsidRDefault="00F652A0" w:rsidP="004B4380">
      <w:pPr>
        <w:jc w:val="both"/>
        <w:rPr>
          <w:rFonts w:cs="Arial"/>
          <w:szCs w:val="20"/>
        </w:rPr>
      </w:pPr>
      <w:r w:rsidRPr="004B4380">
        <w:rPr>
          <w:rFonts w:cs="Arial"/>
          <w:szCs w:val="20"/>
        </w:rPr>
        <w:t xml:space="preserve">   Из исполнения этого пророчества мы призваны узнать и научиться определять образ, основываясь на нашем знании самой сущности, выражением которой и является данный образ. Другими словами, мы призваны получать знания об исполнении этого пророчества не из самого пророчества, а из сведений о природе, проявлений и позиций самого зверя, потому что образ зверя является всего лишь образом. Итак, как вы видите, для того, чтобы увидеть исполнение этих текстов, увидеть их проявление в действительности, мы просто должны быть знакомы с самим зверем, и притом быть хорошо знакомыми с ним, чтобы при исполнении какого-то из этих текстов, мы могли увидеть это, потому что мы знаем сущность этих проявлений в самом оригинале. Следовательно, когда мы уже будем на этом основании видеть эти реалии, мы сможем избежать опасности. </w:t>
      </w:r>
    </w:p>
    <w:p w:rsidR="00F652A0" w:rsidRPr="004B4380" w:rsidRDefault="00F652A0" w:rsidP="004B4380">
      <w:pPr>
        <w:jc w:val="both"/>
        <w:rPr>
          <w:rFonts w:cs="Arial"/>
          <w:szCs w:val="20"/>
        </w:rPr>
      </w:pPr>
      <w:r w:rsidRPr="004B4380">
        <w:rPr>
          <w:rFonts w:cs="Arial"/>
          <w:szCs w:val="20"/>
        </w:rPr>
        <w:t xml:space="preserve">   Есть нечто особенное в этом пророчестве, чего нет во многих других. Существует много пророчеств, подобных пророчеству из 7-й главы Даниила, говорящему о смене царств Вавилона, Мидо-Персии, Греции, Рима, и так далее. В этих пророчествах люди могли видеть их исполнение в событиях истории, однако это не было связано с опасностями для них. Другими словами, те, кто был знаком с Писанием, могли свободно ожидать другого царства вслед за Вавилоном, знать, что этим царством будет Мидо-Персия, а также знать об исполнении этого пророчества из самой смены царств. Они могли видеть как само пророчество, так и само событие, исполнившееся согласно пророчеству. Но заметьте, что изучаемое нами пророчество касается последних событий этого мира, и оно будет исполняться в вихре событий, ведущих к его концу, поэтому человек, который будет ожидать его </w:t>
      </w:r>
      <w:r w:rsidRPr="004B4380">
        <w:rPr>
          <w:rFonts w:cs="Arial"/>
          <w:szCs w:val="20"/>
        </w:rPr>
        <w:lastRenderedPageBreak/>
        <w:t xml:space="preserve">исполнения для того, чтобы принять своё решение, окажется опоздавшим. </w:t>
      </w:r>
    </w:p>
    <w:p w:rsidR="00F652A0" w:rsidRPr="004B4380" w:rsidRDefault="00F652A0" w:rsidP="004B4380">
      <w:pPr>
        <w:jc w:val="both"/>
        <w:rPr>
          <w:rFonts w:cs="Arial"/>
          <w:szCs w:val="20"/>
        </w:rPr>
      </w:pPr>
      <w:r w:rsidRPr="004B4380">
        <w:rPr>
          <w:rFonts w:cs="Arial"/>
          <w:szCs w:val="20"/>
        </w:rPr>
        <w:t xml:space="preserve">   Поэтому Бог желает, чтобы мы были настолько знакомы с этим пророчеством заранее, что мы будем занимать верную позицию уже перед его исполнением, а не после того, как оно станет реальностью. Для того, чтобы это осуществить, вы видите, как Господь даёт нам примеры того, что уже происходило в истории. Он представляет нам цепь событий, которые уже произошли, которые исполнились на глазах у людей, исполнились довольно постепенно, чтобы, изучая их в этом медленном течении, мы могли полностью ознакомиться с принципами, которые были утверждены, а также с результатами их применения. И Он делает это для того, чтобы мы могли хорошо ознакомиться с этими сведениями во всей их ясности, чтобы, когда первые из этих явлений проявятся здесь, мы могли знать о результатах этих действий задолго до них, и поэтому мы можем иметь время для того, чтобы внять предостережению и избежать ловушек. </w:t>
      </w:r>
    </w:p>
    <w:p w:rsidR="00F652A0" w:rsidRPr="004B4380" w:rsidRDefault="00F652A0" w:rsidP="004B4380">
      <w:pPr>
        <w:jc w:val="both"/>
        <w:rPr>
          <w:rFonts w:cs="Arial"/>
          <w:szCs w:val="20"/>
        </w:rPr>
      </w:pPr>
      <w:r w:rsidRPr="004B4380">
        <w:rPr>
          <w:rFonts w:cs="Arial"/>
          <w:szCs w:val="20"/>
        </w:rPr>
        <w:t xml:space="preserve">   Вот почему Господь не желает, чтобы мы искали исполнения этого пророчества в самом пророчестве. Если мы будем этого ждать, самое важное в исполнении этого пророчества, то, от чего зависит наше спасение, откроется в самый момент его исполнения, и если к этому времени мы будем занимать неверную позицию, то мы опоздаем, а это значит, что мы будем потеряны. Поэтому Бог устраняет эту проблему. Он сделал так, что нам показан зверь в своей полноте, во всех его проявлениях, для того, чтобы, изучая это, мы могли стать способными различить образ зверя на каждой стадии его развития и со всех сторон. Первого намёка на нечто подобное будет достаточно, потому что мы будем знать саму суть этих проявлений. В звере есть всё, что будет в образе, и поэтому, взглянув на его проявление, мы сможем сказать: "Это представляет собой образ зверя. Образ зверя есть в этом проявлении, и я должен избегать всякой связи с этим с сегодняшнего дня и до скончания века." Наблюдая развитие того, что является проявлением духа и принципов папства, и видя это с самого начала, я буду видеть и избегать этого на каждом шагу и на каждой ступени развития этих проявлений, и поэтому я в безопасности. В противном случае я нахожусь в опасном положении. </w:t>
      </w:r>
    </w:p>
    <w:p w:rsidR="00F652A0" w:rsidRPr="004B4380" w:rsidRDefault="00F652A0" w:rsidP="004B4380">
      <w:pPr>
        <w:jc w:val="both"/>
        <w:rPr>
          <w:rFonts w:cs="Arial"/>
          <w:szCs w:val="20"/>
        </w:rPr>
      </w:pPr>
      <w:r w:rsidRPr="004B4380">
        <w:rPr>
          <w:rFonts w:cs="Arial"/>
          <w:szCs w:val="20"/>
        </w:rPr>
        <w:t xml:space="preserve">   Поэтому Дух Пророчества сообщил нам, что если мы хотим знать и отличить образ, то мы должны изучать оригинал, то есть, зверя. Те, кто наблюдает за ним таким образом, будут способны определить опасность на любой стадии его проявления, независимо от того, как и когда будут проявляться эти признаки, пусть даже и в виде слабого мерцания. </w:t>
      </w:r>
    </w:p>
    <w:p w:rsidR="00F652A0" w:rsidRPr="004B4380" w:rsidRDefault="00F652A0" w:rsidP="004B4380">
      <w:pPr>
        <w:jc w:val="both"/>
        <w:rPr>
          <w:rFonts w:cs="Arial"/>
          <w:szCs w:val="20"/>
        </w:rPr>
      </w:pPr>
      <w:r w:rsidRPr="004B4380">
        <w:rPr>
          <w:rFonts w:cs="Arial"/>
          <w:szCs w:val="20"/>
        </w:rPr>
        <w:t xml:space="preserve">   Братья, нам важно изучать это, чтобы знать об этом, и чтобы не потерпеть поражение, чтобы нас нельзя было застать врасплох ни в каком вопросе, но чтобы мы всегда в наших мыслях имели свет Духа Божьего.</w:t>
      </w:r>
    </w:p>
    <w:p w:rsidR="00F652A0" w:rsidRPr="004B4380" w:rsidRDefault="00F652A0" w:rsidP="004B4380">
      <w:pPr>
        <w:jc w:val="both"/>
        <w:rPr>
          <w:rFonts w:cs="Arial"/>
          <w:szCs w:val="20"/>
        </w:rPr>
      </w:pPr>
      <w:r w:rsidRPr="004B4380">
        <w:rPr>
          <w:rFonts w:cs="Arial"/>
          <w:szCs w:val="20"/>
        </w:rPr>
        <w:t xml:space="preserve">   Итак, я скажу об этом снова. Судя по всему, в последнем водовороте событий, и в быстротечности изменений, для того, чтобы быть в безопасности, нам необходимо быть в курсе реальных событий. И для того, чтобы приготовить нас к этому, Бог постепенно открыл нашему взору исторические сведения о звере. Он открыл нам это, чтобы мы изучали это на досуге, и в этом изучении того, как всё происходило вплоть до полного развития и разрушительной деятельности, которая совершалась им ранее, мы можем, при помощи Духа Святого, просвещающего нас, всегда быть впереди тех событий, которые наступают, быть готовыми к ним, чтобы, когда они наступят, как бы скоро это не произошло, мы были только рады, потому что мы знаем заранее, что это всё значит.</w:t>
      </w:r>
    </w:p>
    <w:p w:rsidR="00F652A0" w:rsidRPr="004B4380" w:rsidRDefault="00F652A0" w:rsidP="004B4380">
      <w:pPr>
        <w:jc w:val="both"/>
        <w:rPr>
          <w:rFonts w:cs="Arial"/>
          <w:szCs w:val="20"/>
        </w:rPr>
      </w:pPr>
      <w:r w:rsidRPr="004B4380">
        <w:rPr>
          <w:rFonts w:cs="Arial"/>
          <w:szCs w:val="20"/>
        </w:rPr>
        <w:t xml:space="preserve">   Это всё, что я могу сказать об этой конкретной направленности пророчества в этом конкретном отрывке Писания. Но я посчитал затронуть этот вопрос перед тем, как мы расстанемся, по причине многих вопросов, которые были заданы в этом отношении. </w:t>
      </w:r>
    </w:p>
    <w:p w:rsidR="00F652A0" w:rsidRPr="004B4380" w:rsidRDefault="00F652A0" w:rsidP="004B4380">
      <w:pPr>
        <w:jc w:val="both"/>
        <w:rPr>
          <w:rFonts w:cs="Arial"/>
          <w:szCs w:val="20"/>
        </w:rPr>
      </w:pPr>
      <w:r w:rsidRPr="004B4380">
        <w:rPr>
          <w:rFonts w:cs="Arial"/>
          <w:szCs w:val="20"/>
        </w:rPr>
        <w:t xml:space="preserve">   А сейчас давайте просто просмотрим то, что содержит в себе книга Откровения после этого отрывка. Весть третьего ангела предупреждает о звере и его образе, и опасности того, чтобы пить вино гнева Божьего. После этого говорится о пришествии Спасителя для того, чтобы пожать жатву на земле, а также о народе Божьем, стоящем на горе Сион. Вот в чём заключается наш путь от того пункта, где мы с вами находимся, и до финальной победы. </w:t>
      </w:r>
    </w:p>
    <w:p w:rsidR="00F652A0" w:rsidRPr="004B4380" w:rsidRDefault="00F652A0" w:rsidP="004B4380">
      <w:pPr>
        <w:jc w:val="both"/>
        <w:rPr>
          <w:rFonts w:cs="Arial"/>
          <w:szCs w:val="20"/>
        </w:rPr>
      </w:pPr>
      <w:r w:rsidRPr="004B4380">
        <w:rPr>
          <w:rFonts w:cs="Arial"/>
          <w:szCs w:val="20"/>
        </w:rPr>
        <w:t xml:space="preserve">   Вот тогда-то становится актуальной и 16-я глава, говорящая о язвах. Семнадцатая имеет своей темой Вавилон великий, мать всем блудницам. Восемнадцатая даёт весть предостережения, времена отрады, поздний дождь, освещение земли славой Божьей, вызов из Вавилона, потому что он пал, и стал пристанищем нечистых духов, и всякому нечистому духу, и для всякой нечистой и отвратительной птицы, и что вас не постигли его язвы, также о том, что Бог воспомянул неправды её. Затем пророчество даёт точную картину суда Божьего над великим Вавилоном, к его полному разрушению и проклятию. </w:t>
      </w:r>
    </w:p>
    <w:p w:rsidR="00F652A0" w:rsidRPr="004B4380" w:rsidRDefault="00F652A0" w:rsidP="004B4380">
      <w:pPr>
        <w:jc w:val="both"/>
        <w:rPr>
          <w:rFonts w:cs="Arial"/>
          <w:szCs w:val="20"/>
        </w:rPr>
      </w:pPr>
      <w:r w:rsidRPr="004B4380">
        <w:rPr>
          <w:rFonts w:cs="Arial"/>
          <w:szCs w:val="20"/>
        </w:rPr>
        <w:t xml:space="preserve">   В 19-й главе, как вы помните, содержится та песня, тот голос множества народов на небесах, говорящих: " спасение и слава, и честь и сила Господу нашему! Ибо истинны и праведны суды Его: потому что Он осудил ту великую любодейцу, которая растлила землю любодейством своим, и взыскал кровь рабов Своих от руки ее." "Тогда двадцать четыре старца и четыре животных пали и поклонились Богу, сидящему на престоле, говоря: аминь! аллилуия! И голос от престола исшел, говорящий: хвалите Бога нашего, все рабы Его и боящиеся Его, малые и великие. И слышал я как бы голос многочисленного народа, как бы шум вод многих, как бы голос громов сильных, говорящих: аллилуия! ибо воцарился Господь Бог Вседержитель. Возрадуемся и возвеселимся и воздадим Ему </w:t>
      </w:r>
      <w:r w:rsidRPr="004B4380">
        <w:rPr>
          <w:rFonts w:cs="Arial"/>
          <w:szCs w:val="20"/>
        </w:rPr>
        <w:lastRenderedPageBreak/>
        <w:t xml:space="preserve">славу; ибо наступил брак Агнца, и жена Его приготовила себя. И дано было ей облечься в виссон чистый и светлый; виссон же есть праведность святых. И сказал мне [Ангел]: напиши: блаженны званые на брачную вечерю Агнца. И сказал мне: сии суть истинные слова Божии." Следующее, что видит Иоанн - открытые небеса и белый конь, и пришествие Христа, погибель земных народов, зверь и его образ брошены вместе в озеро огненное, а остальные убиты. </w:t>
      </w:r>
    </w:p>
    <w:p w:rsidR="00F652A0" w:rsidRPr="004B4380" w:rsidRDefault="00F652A0" w:rsidP="004B4380">
      <w:pPr>
        <w:jc w:val="both"/>
        <w:rPr>
          <w:rFonts w:cs="Arial"/>
          <w:szCs w:val="20"/>
        </w:rPr>
      </w:pPr>
      <w:r w:rsidRPr="004B4380">
        <w:rPr>
          <w:rFonts w:cs="Arial"/>
          <w:szCs w:val="20"/>
        </w:rPr>
        <w:t xml:space="preserve">   Затем, в 20-й главе мы читаем о заключении сатаны, и о воскресении праведных. Затем, по истечении 1000 лет происходит воскресение нечестивых, суд над ними и уничтожение их. 21-я глава представляет нам новую землю, и небесный город на ней. И 22-я глава: "И ничего уже не будет проклятого; но престол Бога и Агнца будет в нем, и рабы Его будут служить Ему. И узрят лице Его, и имя Его будет на челах их. И ночи не будет там, и не будут иметь нужды ни в светильнике, ни в свете солнечном, ибо Господь Бог освещает их; и будут царствовать во веки веков." (Откр.22:3-5)</w:t>
      </w:r>
    </w:p>
    <w:p w:rsidR="00F652A0" w:rsidRPr="004B4380" w:rsidRDefault="00F652A0" w:rsidP="004B4380">
      <w:pPr>
        <w:jc w:val="both"/>
        <w:rPr>
          <w:rFonts w:cs="Arial"/>
          <w:szCs w:val="20"/>
        </w:rPr>
      </w:pPr>
      <w:r w:rsidRPr="004B4380">
        <w:rPr>
          <w:rFonts w:cs="Arial"/>
          <w:szCs w:val="20"/>
        </w:rPr>
        <w:t xml:space="preserve">    Братья, разве вы не видите, что начиная от вести, данной в 14-й главе Откровения, от места, где записана весть третьего ангела, когда образ зверя формируется, вся оставшаяся часть книги Откровение содержит только историю, настолько просто, насколько это может быть написано. С этого момента начинает формироваться образ зверя, и весть третьего ангела проникает и распространяется, как об этом и написано, что и происходит на этой конференции, и что будет происходить после неё, когда мы отправимся с этой вестью к людям. С этих пор остальная часть книги Откровение является прямым перечислением событий для вас и для меня до самого конца этой книги. Разве вы не видите этого? (Собрание: "Да") Одно событие за другим, все приходят в прямой связи с тем, что сейчас раскрыто перед нами. Остальная часть книги заключается только в этом, и вы сами знаете это достаточно хорошо. </w:t>
      </w:r>
    </w:p>
    <w:p w:rsidR="00F652A0" w:rsidRPr="004B4380" w:rsidRDefault="00F652A0" w:rsidP="004B4380">
      <w:pPr>
        <w:jc w:val="both"/>
        <w:rPr>
          <w:rFonts w:cs="Arial"/>
          <w:szCs w:val="20"/>
        </w:rPr>
      </w:pPr>
      <w:r w:rsidRPr="004B4380">
        <w:rPr>
          <w:rFonts w:cs="Arial"/>
          <w:szCs w:val="20"/>
        </w:rPr>
        <w:t xml:space="preserve">   Есть ещё одна весть, которую нам следует прочитать в нашем положении. Вы узнаете её. "Свидетельства", Том 1, стр 186. Там говорится о вести к Лаодикии. </w:t>
      </w:r>
    </w:p>
    <w:p w:rsidR="00F652A0" w:rsidRPr="004B4380" w:rsidRDefault="00F652A0" w:rsidP="004B4380">
      <w:pPr>
        <w:jc w:val="both"/>
        <w:rPr>
          <w:rFonts w:cs="Arial"/>
          <w:szCs w:val="20"/>
        </w:rPr>
      </w:pPr>
      <w:r w:rsidRPr="004B4380">
        <w:rPr>
          <w:rFonts w:cs="Arial"/>
          <w:szCs w:val="20"/>
        </w:rPr>
        <w:t xml:space="preserve">   "Она предназначена для того, чтобы пробудить Божий народ, чтобы открыть им их грехи, и чтобы привести их к ревностному покаянию, чтобы они могли быть удостоены присутствия Иисуса и могли быть приготовлены к громкому кличу третьего ангела. Когда эта весть действовала на сердце, она вела к глубокому смирению перед Богом. Ангелы были посланы в каждом направлении, чтобы приготовить неверующие сердца для принятия истины. Дело Божье начало своё продвижение, и Его народ осознал своё положение.</w:t>
      </w:r>
    </w:p>
    <w:p w:rsidR="00F652A0" w:rsidRPr="004B4380" w:rsidRDefault="00F652A0" w:rsidP="004B4380">
      <w:pPr>
        <w:jc w:val="both"/>
        <w:rPr>
          <w:rFonts w:cs="Arial"/>
          <w:szCs w:val="20"/>
        </w:rPr>
      </w:pPr>
      <w:r w:rsidRPr="004B4380">
        <w:rPr>
          <w:rFonts w:cs="Arial"/>
          <w:szCs w:val="20"/>
        </w:rPr>
        <w:t xml:space="preserve">   Вот где мы с вами находимся. Он сказал: "Восстань", не так ли? (Собрание: "Да, сэр") Он дал нам весть, которая говорит нам: "Восстань, светись, ибо взошёл свет твой." Наступило время нам  воспрянуть. Мы воспрянули, потому что Он повелел нам, и Он говорит нам об этом. Мы воспрянули, потому что мы не должны забыть следующее: Когда Он говорит слово, и мы смиряемся, это слово исполняется. Он говорит: "Восстань". Мы отвечаем: "Господи, мы готовы". И мы воспрянем. Его слово движет нами. Он говорит: "Светись". Мы отвечаем: "Господи, мы готовы." И это так. В далёком прошлом, когда "тьма была над бездною", Он сказал: "Да будет свет." И стал свет. Сейчас Он говорит: "Восстань". И это слово, если мы покоимся в доверии ему, поднимает нас. Он говорит: "Светись". И это слово, когда мы смиряемся перед ним, становится в нас источником света. Сегодня Его слово, которое говорит: "Светись", имеет в себе столько же света, сколько имело слово "Да будет свет" при сотворении мира. Это слово имеет свет в себе, и когда мы смиряемся перед этим словом, Он будет видеть нас светящимися. </w:t>
      </w:r>
    </w:p>
    <w:p w:rsidR="00F652A0" w:rsidRPr="004B4380" w:rsidRDefault="00F652A0" w:rsidP="004B4380">
      <w:pPr>
        <w:jc w:val="both"/>
        <w:rPr>
          <w:rFonts w:cs="Arial"/>
          <w:szCs w:val="20"/>
        </w:rPr>
      </w:pPr>
      <w:r w:rsidRPr="004B4380">
        <w:rPr>
          <w:rFonts w:cs="Arial"/>
          <w:szCs w:val="20"/>
        </w:rPr>
        <w:t xml:space="preserve">   Но я хотел обратить ваше особое внимание на это обетование, говорящее об ангелах, которые были посланы повсюду, чтобы приготовить неверующие сердца к принятию истины. Сейчас ангелы Божьи уже отправились на этот труд, не так ли? Они уже посланы. Что же вы собираетесь делать?</w:t>
      </w:r>
    </w:p>
    <w:p w:rsidR="00F652A0" w:rsidRPr="004B4380" w:rsidRDefault="00F652A0" w:rsidP="004B4380">
      <w:pPr>
        <w:jc w:val="both"/>
        <w:rPr>
          <w:rFonts w:cs="Arial"/>
          <w:szCs w:val="20"/>
        </w:rPr>
      </w:pPr>
      <w:r w:rsidRPr="004B4380">
        <w:rPr>
          <w:rFonts w:cs="Arial"/>
          <w:szCs w:val="20"/>
        </w:rPr>
        <w:t xml:space="preserve">   Когда мы отправимся с этих встреч, в полной зависимости от силы Божьей, нас будет сопровождать эта Его сила, в Его присутствии, с Его славой над нами, ожидающими, когда Он проявит Себя так, как Он этого желает, в избранное им время, так, как Ему угодно. Тогда вы сможете увидеть, что Он посылает Его ангелов перед нами, и затем посылает нас. Он посылает нас для встречи с людьми, сердца которых уже подготовлены влиянием ангелов. </w:t>
      </w:r>
    </w:p>
    <w:p w:rsidR="00F652A0" w:rsidRPr="004B4380" w:rsidRDefault="00F652A0" w:rsidP="004B4380">
      <w:pPr>
        <w:jc w:val="both"/>
        <w:rPr>
          <w:rFonts w:cs="Arial"/>
          <w:szCs w:val="20"/>
        </w:rPr>
      </w:pPr>
      <w:r w:rsidRPr="004B4380">
        <w:rPr>
          <w:rFonts w:cs="Arial"/>
          <w:szCs w:val="20"/>
        </w:rPr>
        <w:t xml:space="preserve">   Следовательно, братья, нам нет никакой необходимости "возбуждать интерес". Разве вы не видите этого? В этом совершенно нет никакой нужды. Интерес нет необходимости поднимать, потому что он уже поднят. Бог желает, чтобы мы сами повысили свой интерес. Необходимо повышать свой интерес, а не возбуждать чей-то интерес. Всё, чего Господь от нас просит, - это повышать свой интерес к осознанию того, что происходит. Это будет на пользу. </w:t>
      </w:r>
    </w:p>
    <w:p w:rsidR="00F652A0" w:rsidRPr="004B4380" w:rsidRDefault="00F652A0" w:rsidP="004B4380">
      <w:pPr>
        <w:jc w:val="both"/>
        <w:rPr>
          <w:rFonts w:cs="Arial"/>
          <w:szCs w:val="20"/>
        </w:rPr>
      </w:pPr>
      <w:r w:rsidRPr="004B4380">
        <w:rPr>
          <w:rFonts w:cs="Arial"/>
          <w:szCs w:val="20"/>
        </w:rPr>
        <w:t xml:space="preserve">   Когда Он посылает нас, нам необходимо идти, полагаясь на это обетование. Это обетование вы имеете перед вами, и поэтому идите для выполнения той работы, которую Бог приготовил для нас в каждом направлении. Вот где мы с вами находимся. Разве не так было во дни апостолов? Одной из причин, по которым я хотел провести с вами шесть недель, было намерение изучать с вами книгу Деяний Апостолов. Мы могли бы увидеть, как Бог трудится, когда Он делает всё так, как Ему угодно, но вы можете изучать книгу Деяний самостоятельно. Эта книга является нашим учебником. Там описаны деяния Господа, когда Он излил ранний дождь, и эта книга является учебником того, как Он собирается действовать сейчас, во время позднего дождя. Приведу один пример. Деяния 16:4-й текст и далее. </w:t>
      </w:r>
      <w:r w:rsidRPr="004B4380">
        <w:rPr>
          <w:rFonts w:cs="Arial"/>
          <w:szCs w:val="20"/>
        </w:rPr>
        <w:cr/>
      </w:r>
    </w:p>
    <w:p w:rsidR="00F652A0" w:rsidRPr="004B4380" w:rsidRDefault="00F652A0" w:rsidP="004B4380">
      <w:pPr>
        <w:jc w:val="both"/>
        <w:rPr>
          <w:rFonts w:cs="Arial"/>
          <w:szCs w:val="20"/>
        </w:rPr>
      </w:pPr>
      <w:r w:rsidRPr="004B4380">
        <w:rPr>
          <w:rFonts w:cs="Arial"/>
          <w:szCs w:val="20"/>
        </w:rPr>
        <w:t xml:space="preserve">   "Проходя же по городам, они предавали [верным] соблюдать определения, постановленные Апостолами и пресвитерами в Иерусалиме. И церкви утверждались верою и ежедневно увеличивались числом. Пройдя через Фригию и Галатийскую страну, они не были допущены Духом Святым проповедывать слово в Асии."</w:t>
      </w:r>
    </w:p>
    <w:p w:rsidR="00F652A0" w:rsidRPr="004B4380" w:rsidRDefault="00F652A0" w:rsidP="004B4380">
      <w:pPr>
        <w:jc w:val="both"/>
        <w:rPr>
          <w:rFonts w:cs="Arial"/>
          <w:szCs w:val="20"/>
        </w:rPr>
      </w:pPr>
      <w:r w:rsidRPr="004B4380">
        <w:rPr>
          <w:rFonts w:cs="Arial"/>
          <w:szCs w:val="20"/>
        </w:rPr>
        <w:t xml:space="preserve">   Не были допущены Духом Святым проповедывать слово в Асии! И это при всём том, что Господь послал их проповедовать Евангелие каждой твари! "Дойдя до Мисии, предпринимали идти в Вифинию; но Дух не допустил их."</w:t>
      </w:r>
    </w:p>
    <w:p w:rsidR="00F652A0" w:rsidRPr="004B4380" w:rsidRDefault="00F652A0" w:rsidP="004B4380">
      <w:pPr>
        <w:jc w:val="both"/>
        <w:rPr>
          <w:rFonts w:cs="Arial"/>
          <w:szCs w:val="20"/>
        </w:rPr>
      </w:pPr>
      <w:r w:rsidRPr="004B4380">
        <w:rPr>
          <w:rFonts w:cs="Arial"/>
          <w:szCs w:val="20"/>
        </w:rPr>
        <w:t xml:space="preserve">   Они были людьми, которые знали, что такое водительство Духа Божьего. Вам и мне предстоит также узнать об этом. (Собрание: "Аминь") Вот что имеют ввиду Свидетельства. Это является темой также и наших встреч. Пожалуйста, не уходите с этого места до тех пор, пока вы не будете знать и понимать водительство Духа Божьего, различать Его руководство. Вот какое значение имеют наши встречи.</w:t>
      </w:r>
    </w:p>
    <w:p w:rsidR="00F652A0" w:rsidRPr="004B4380" w:rsidRDefault="00F652A0" w:rsidP="004B4380">
      <w:pPr>
        <w:jc w:val="both"/>
        <w:rPr>
          <w:rFonts w:cs="Arial"/>
          <w:szCs w:val="20"/>
        </w:rPr>
      </w:pPr>
      <w:r w:rsidRPr="004B4380">
        <w:rPr>
          <w:rFonts w:cs="Arial"/>
          <w:szCs w:val="20"/>
        </w:rPr>
        <w:t xml:space="preserve">   Они больше не могли проповедовать Евангелие в Асии, и они не могли идти в Вифинию. Всё, что они могли делать - это идти настолько далеко, насколько это возможно, в единственном направлении, которое им было открыто, поэтому они "сошли в Троаду". Дальше идти было нельзя. Они не могли проповедовать нигде сзади них, они не могли идти направо, а налево идти было некуда, и они оставались там на берегу моря. Они были там. Что произошло потом? Потом Господь сказал им, что делать.</w:t>
      </w:r>
    </w:p>
    <w:p w:rsidR="00F652A0" w:rsidRPr="004B4380" w:rsidRDefault="00F652A0" w:rsidP="004B4380">
      <w:pPr>
        <w:jc w:val="both"/>
        <w:rPr>
          <w:rFonts w:cs="Arial"/>
          <w:szCs w:val="20"/>
        </w:rPr>
      </w:pPr>
      <w:r w:rsidRPr="004B4380">
        <w:rPr>
          <w:rFonts w:cs="Arial"/>
          <w:szCs w:val="20"/>
        </w:rPr>
        <w:t xml:space="preserve">   "Миновав же Мисию, сошли они в Троаду. И было ночью видение Павлу: предстал некий муж, Македонянин, прося его и говоря: приди в Македонию и помоги нам. После сего видения, тотчас мы положили отправиться в Македонию, заключая, что призывал нас Господь благовествовать там. Итак, отправившись из Троады, мы прямо прибыли в Самофракию, а на другой день в Неаполь, оттуда же в Филиппы: это первый город в той части Македонии, колония. В этом городе мы пробыли несколько дней. В день же субботний мы вышли за город к реке, где, по обыкновению, был молитвенный дом, и, сев, разговаривали с собравшимися [там] женщинами. И одна женщина из города Фиатир, именем Лидия, торговавшая багряницею, чтущая Бога, слушала; и Господь отверз сердце ее внимать тому, что говорил Павел."</w:t>
      </w:r>
    </w:p>
    <w:p w:rsidR="00F652A0" w:rsidRPr="004B4380" w:rsidRDefault="00F652A0" w:rsidP="004B4380">
      <w:pPr>
        <w:jc w:val="both"/>
        <w:rPr>
          <w:rFonts w:cs="Arial"/>
          <w:szCs w:val="20"/>
        </w:rPr>
      </w:pPr>
      <w:r w:rsidRPr="004B4380">
        <w:rPr>
          <w:rFonts w:cs="Arial"/>
          <w:szCs w:val="20"/>
        </w:rPr>
        <w:t xml:space="preserve">   Почему Господь велел им пойти в Македонию? Для того, чтобы восполнить интерес, который ангелы Господа уже возбудили. </w:t>
      </w:r>
    </w:p>
    <w:p w:rsidR="00F652A0" w:rsidRPr="004B4380" w:rsidRDefault="00F652A0" w:rsidP="004B4380">
      <w:pPr>
        <w:jc w:val="both"/>
        <w:rPr>
          <w:rFonts w:cs="Arial"/>
          <w:szCs w:val="20"/>
        </w:rPr>
      </w:pPr>
      <w:r w:rsidRPr="004B4380">
        <w:rPr>
          <w:rFonts w:cs="Arial"/>
          <w:szCs w:val="20"/>
        </w:rPr>
        <w:t xml:space="preserve">  Корнилий также искал Господа. Ангел пришёл к нему и сказал ему послать за Петром, который скажет ему слова, которыми надлежит ему спастись. Пётр пришёл, но пришёл только для того, чтобы удовлетворить интерес, который уже был возбуждён. Филипп также был послан через всю страну, чтобы найти евнуха и восполнить интерес, который уже был возбуждён в его сердце и уме. </w:t>
      </w:r>
    </w:p>
    <w:p w:rsidR="00F652A0" w:rsidRPr="004B4380" w:rsidRDefault="00F652A0" w:rsidP="004B4380">
      <w:pPr>
        <w:jc w:val="both"/>
        <w:rPr>
          <w:rFonts w:cs="Arial"/>
          <w:szCs w:val="20"/>
        </w:rPr>
      </w:pPr>
      <w:r w:rsidRPr="004B4380">
        <w:rPr>
          <w:rFonts w:cs="Arial"/>
          <w:szCs w:val="20"/>
        </w:rPr>
        <w:t xml:space="preserve">   Достаточно об этом. Вы можете видеть, что книга Деяний Апостолов с этого дня является вашим и моим учебником в работе Божьей, и в том, как Он будет совершать работу, и какое место Он желает, чтобы в этой работе занимали мы. И, братья, помните, пожалуйста, о том, что всё, что Говорит Бог - это правда от начала до конца. </w:t>
      </w:r>
    </w:p>
    <w:p w:rsidR="00F652A0" w:rsidRPr="004B4380" w:rsidRDefault="00F652A0" w:rsidP="004B4380">
      <w:pPr>
        <w:jc w:val="both"/>
        <w:rPr>
          <w:rFonts w:cs="Arial"/>
          <w:szCs w:val="20"/>
        </w:rPr>
      </w:pPr>
      <w:r w:rsidRPr="004B4380">
        <w:rPr>
          <w:rFonts w:cs="Arial"/>
          <w:szCs w:val="20"/>
        </w:rPr>
        <w:t xml:space="preserve">   Давайте откроем пророка Исаию, и прочитаем текст о том, что Господь велит нам делать, и что Он имеет для нас. Вы помните, что я ссылался на 60-ю главу Исаии. Сейчас мы прочитаем последние два стиха. "И народ твой весь будет праведный, на веки наследует землю, - отрасль насаждения Моего, дело рук Моих, к прославлению Моему. От малого произойдет тысяча, и от самого слабого - сильный народ. Я, Господь, ускорю совершить это в свое время."</w:t>
      </w:r>
    </w:p>
    <w:p w:rsidR="00F652A0" w:rsidRPr="004B4380" w:rsidRDefault="00F652A0" w:rsidP="004B4380">
      <w:pPr>
        <w:jc w:val="both"/>
        <w:rPr>
          <w:rFonts w:cs="Arial"/>
          <w:szCs w:val="20"/>
        </w:rPr>
      </w:pPr>
      <w:r w:rsidRPr="004B4380">
        <w:rPr>
          <w:rFonts w:cs="Arial"/>
          <w:szCs w:val="20"/>
        </w:rPr>
        <w:t xml:space="preserve">   Теперь перейдём к 61-й главе. "Дух Господа Бога на Мне, ибо Господь помазал Меня благовествовать нищим, послал Меня исцелять сокрушенных сердцем, проповедывать пленным освобождение и узникам открытие темницы, проповедывать лето Господне благоприятное и день мщения Бога нашего, утешить всех сетующих."</w:t>
      </w:r>
    </w:p>
    <w:p w:rsidR="00F652A0" w:rsidRPr="004B4380" w:rsidRDefault="00F652A0" w:rsidP="004B4380">
      <w:pPr>
        <w:jc w:val="both"/>
        <w:rPr>
          <w:rFonts w:cs="Arial"/>
          <w:szCs w:val="20"/>
        </w:rPr>
      </w:pPr>
      <w:r w:rsidRPr="004B4380">
        <w:rPr>
          <w:rFonts w:cs="Arial"/>
          <w:szCs w:val="20"/>
        </w:rPr>
        <w:t xml:space="preserve">   А теперь последние два стиха этой же главы, после чего перейдём к 62-й главе: "Радостью буду радоваться о Господе, возвеселится душа моя о Боге моем; ибо Он облек меня в ризы спасения, одеждою правды одел меня, как на жениха возложил венец и, как невесту, украсил убранством. Ибо, как земля производит растения свои, и как сад произращает посеянное в нем, так Господь Бог проявит правду и славу пред всеми народами." Вот что Он собирается сделать сейчас. </w:t>
      </w:r>
    </w:p>
    <w:p w:rsidR="00F652A0" w:rsidRPr="004B4380" w:rsidRDefault="00F652A0" w:rsidP="004B4380">
      <w:pPr>
        <w:jc w:val="both"/>
        <w:rPr>
          <w:rFonts w:cs="Arial"/>
          <w:szCs w:val="20"/>
        </w:rPr>
      </w:pPr>
      <w:r w:rsidRPr="004B4380">
        <w:rPr>
          <w:rFonts w:cs="Arial"/>
          <w:szCs w:val="20"/>
        </w:rPr>
        <w:t xml:space="preserve">   "Не умолкну ради Сиона, и ради Иерусалима не успокоюсь..." Что же вы говорите? Боитесь устать и утомиться? "О, да, я трудился уже достаточно долгое время, и я думаю, что лучше мне пойти домой и отдохнуть." Вам лучше, в таком случае, остаться там, где вы есть, и отдохнуть. Оставайтесь там, где вы есть, и трудитесь в то время, пока вы отдыхаете. </w:t>
      </w:r>
    </w:p>
    <w:p w:rsidR="00F652A0" w:rsidRPr="004B4380" w:rsidRDefault="00F652A0" w:rsidP="004B4380">
      <w:pPr>
        <w:jc w:val="both"/>
        <w:rPr>
          <w:rFonts w:cs="Arial"/>
          <w:szCs w:val="20"/>
        </w:rPr>
      </w:pPr>
      <w:r w:rsidRPr="004B4380">
        <w:rPr>
          <w:rFonts w:cs="Arial"/>
          <w:szCs w:val="20"/>
        </w:rPr>
        <w:t xml:space="preserve">   "Не умолкну ради Сиона, и ради Иерусалима не успокоюсь, доколе не взойдет, как свет, правда его и спасение его - как горящий светильник." Братья, я хочу вам сказать, что если вы примете реформу здоровья, и будете жить согласно Божьим принципам, вы не будете нуждаться в отдыхе. Вы будете трудиться в то время, пока вы отдыхаете, и вы совсем не будете иметь нужды в отпуске. Я знаю это из своего собственного опыта. Вы знаете, так же как и я, что в последние три года я трудился всё время, и не имел ни одного отпуска. Я не нуждался в них, и сейчас не нуждаюсь. Я был в институтах и на лагерных собраниях, с одного мероприятия сразу на второе, и так далее, без всякого отдыха, и я не </w:t>
      </w:r>
      <w:r w:rsidRPr="004B4380">
        <w:rPr>
          <w:rFonts w:cs="Arial"/>
          <w:szCs w:val="20"/>
        </w:rPr>
        <w:lastRenderedPageBreak/>
        <w:t>имел проблем со слабостью и массой тела всё это время. И я отправлюсь из этой Генеральной Конференции, где я трудился каждую минуту времени с раннего утра и порой до полуночи, отправлюсь таким же свежим, каким я прибыл на неё, и я надеюсь оставаться таким всегда. Но вам необходимо научиться трудиться по силам, а не на износ. Человек не может работать на износ долгое время, но он может трудиться по силам в течение многих лет. Вы имеете реформу здоровья такой, как она есть, и можете её воплощать, потому что Он сказал: "ради Иерусалима не успокоюсь". Я смело говорю на эту тему реформы здоровья, потому что я сам являюсь довольно показательным её примером.</w:t>
      </w:r>
    </w:p>
    <w:p w:rsidR="00F652A0" w:rsidRPr="004B4380" w:rsidRDefault="00F652A0" w:rsidP="004B4380">
      <w:pPr>
        <w:jc w:val="both"/>
        <w:rPr>
          <w:rFonts w:cs="Arial"/>
          <w:szCs w:val="20"/>
        </w:rPr>
      </w:pPr>
      <w:r w:rsidRPr="004B4380">
        <w:rPr>
          <w:rFonts w:cs="Arial"/>
          <w:szCs w:val="20"/>
        </w:rPr>
        <w:t xml:space="preserve">   Кто-то скажет: ты имеешь хорошее пищеварение. Нет, сэр. Я имею слабый желудок и имею его уже много лет, и я должен быть осторожным со своим желудком всё время, чтобы он не вышел из строя окончательно, но реформа здоровья для этого и предназначена, чтобы человек научился заботиться о себе. </w:t>
      </w:r>
    </w:p>
    <w:p w:rsidR="00F652A0" w:rsidRPr="004B4380" w:rsidRDefault="00F652A0" w:rsidP="004B4380">
      <w:pPr>
        <w:jc w:val="both"/>
        <w:rPr>
          <w:rFonts w:cs="Arial"/>
          <w:szCs w:val="20"/>
        </w:rPr>
      </w:pPr>
      <w:r w:rsidRPr="004B4380">
        <w:rPr>
          <w:rFonts w:cs="Arial"/>
          <w:szCs w:val="20"/>
        </w:rPr>
        <w:t xml:space="preserve">   В таком случае, давайте полагаться на эти слова: "Не умолкну ради Сиона, и ради Иерусалима не успокоюсь, доколе не взойдет, как свет, правда его и спасение его - как горящий светильник. И увидят народы правду твою и все цари - славу твою, и назовут тебя новым именем, которое нарекут уста Господа. И будешь венцом славы в руке Господа и царскою диадемою на длани Бога твоего. Не будут уже называть тебя "оставленным", и землю твою не будут более называть "пустынею", но будут называть тебя: "Мое благоволение к нему", а землю твою - "замужнею", ибо Господь благоволит к тебе, и земля твоя сочетается. Как юноша сочетается с девою, так сочетаются с тобою сыновья твои; и [как] жених радуется о невесте, так будет радоваться о тебе Бог твой. На стенах твоих, Иерусалим, Я поставил сторожей, [которые] не будут умолкать ни днем, ни ночью. О, вы, напоминающие о Господе! не умолкайте..."</w:t>
      </w:r>
    </w:p>
    <w:p w:rsidR="00F652A0" w:rsidRPr="004B4380" w:rsidRDefault="00F652A0" w:rsidP="004B4380">
      <w:pPr>
        <w:jc w:val="both"/>
        <w:rPr>
          <w:rFonts w:cs="Arial"/>
          <w:szCs w:val="20"/>
        </w:rPr>
      </w:pPr>
      <w:r w:rsidRPr="004B4380">
        <w:rPr>
          <w:rFonts w:cs="Arial"/>
          <w:szCs w:val="20"/>
        </w:rPr>
        <w:t xml:space="preserve">   Если так всё и есть, то мы можем трудиться без отдыха, и не давать отдыха также и Ему. Скажу вам, что должно быть ещё нечто сделано. </w:t>
      </w:r>
    </w:p>
    <w:p w:rsidR="00F652A0" w:rsidRPr="004B4380" w:rsidRDefault="00F652A0" w:rsidP="004B4380">
      <w:pPr>
        <w:jc w:val="both"/>
        <w:rPr>
          <w:rFonts w:cs="Arial"/>
          <w:szCs w:val="20"/>
        </w:rPr>
      </w:pPr>
      <w:r w:rsidRPr="004B4380">
        <w:rPr>
          <w:rFonts w:cs="Arial"/>
          <w:szCs w:val="20"/>
        </w:rPr>
        <w:t xml:space="preserve">   "не умолкайте пред Ним, доколе Он не восстановит и доколе не сделает Иерусалима славою на земле. Господь поклялся десницею Своею и крепкою мышцею Своею: не дам зерна твоего более в пищу врагам твоим, и сыновья чужих не будут пить вина твоего, над которым ты трудился; но собирающие его будут есть его и славить Господа, и обирающие виноград будут пить [вино] его во дворах святилища Моего. Проходите, проходите в ворота, приготовляйте путь народу! Ровняйте, ровняйте дорогу, убирайте камни, поднимите знамя для народов! Вот, Господь объявляет до конца земли: скажите дщери Сиона: грядет Спаситель твой; награда Его с Ним и воздаяние Его пред Ним. И назовут их народом святым, искупленным от Господа, а тебя назовут взысканным городом, неоставленным."</w:t>
      </w:r>
    </w:p>
    <w:p w:rsidR="00F652A0" w:rsidRPr="004B4380" w:rsidRDefault="00F652A0" w:rsidP="004B4380">
      <w:pPr>
        <w:jc w:val="both"/>
        <w:rPr>
          <w:rFonts w:cs="Arial"/>
          <w:szCs w:val="20"/>
        </w:rPr>
      </w:pPr>
      <w:r w:rsidRPr="004B4380">
        <w:rPr>
          <w:rFonts w:cs="Arial"/>
          <w:szCs w:val="20"/>
        </w:rPr>
        <w:t xml:space="preserve">  "Кто это идет от Едома, в червленых ризах от Восора, столь величественный в Своей одежде, выступающий в полноте силы Своей? "Я - изрекающий правду, сильный, чтобы спасать". (Ис.63:1)</w:t>
      </w:r>
    </w:p>
    <w:p w:rsidR="00F652A0" w:rsidRPr="004B4380" w:rsidRDefault="00F652A0" w:rsidP="004B4380">
      <w:pPr>
        <w:jc w:val="both"/>
        <w:rPr>
          <w:rFonts w:cs="Arial"/>
          <w:szCs w:val="20"/>
        </w:rPr>
      </w:pPr>
      <w:r w:rsidRPr="004B4380">
        <w:rPr>
          <w:rFonts w:cs="Arial"/>
          <w:szCs w:val="20"/>
        </w:rPr>
        <w:t xml:space="preserve">   Это описание пришествия Господа. 63-я, 64-я и 65-я главы Исаии говорит о новой земле и новом небе, а 66-я убеждает в том, что мы будем пребывать вечно точно также, как и эти небеса и земля. "Тогда из месяца в месяц и из субботы в субботу будет приходить всякая плоть пред лице Мое на поклонение, говорит Господь."</w:t>
      </w:r>
    </w:p>
    <w:p w:rsidR="00F652A0" w:rsidRPr="004B4380" w:rsidRDefault="00F652A0" w:rsidP="004B4380">
      <w:pPr>
        <w:jc w:val="both"/>
        <w:rPr>
          <w:rFonts w:cs="Arial"/>
          <w:szCs w:val="20"/>
        </w:rPr>
      </w:pPr>
      <w:r w:rsidRPr="004B4380">
        <w:rPr>
          <w:rFonts w:cs="Arial"/>
          <w:szCs w:val="20"/>
        </w:rPr>
        <w:t xml:space="preserve">   Неужели не очевидно, что Исаия с 60-й по 66-ю главы говорит параллельно с книгой Откровение, с 13-й главы и до конца книги? Всё это Господь использует, чтобы показать нам, что Он собирается делать сейчас. </w:t>
      </w:r>
    </w:p>
    <w:p w:rsidR="00F652A0" w:rsidRPr="004B4380" w:rsidRDefault="00F652A0" w:rsidP="004B4380">
      <w:pPr>
        <w:jc w:val="both"/>
        <w:rPr>
          <w:rFonts w:cs="Arial"/>
          <w:szCs w:val="20"/>
        </w:rPr>
      </w:pPr>
      <w:r w:rsidRPr="004B4380">
        <w:rPr>
          <w:rFonts w:cs="Arial"/>
          <w:szCs w:val="20"/>
        </w:rPr>
        <w:t xml:space="preserve">   Братья, Библия полна таких вестей. Библия полна этим. Давайте веровать в это, давайте верить в Него, и в ту весть, которую Он нам дал, и в силу этой вести, которую Он дал каждому из нас, и многие не уйдут с этой Конференции без этой силы.</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ПРОПОВЕДЬ № 24.</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 xml:space="preserve">   Мы начнём с последнего отрывка из "4-го тома", который прозвучал прошлым вечером. Он есть также на странице 443 книги "Великая Борьба": </w:t>
      </w:r>
    </w:p>
    <w:p w:rsidR="00F652A0" w:rsidRPr="004B4380" w:rsidRDefault="00F652A0" w:rsidP="004B4380">
      <w:pPr>
        <w:jc w:val="both"/>
        <w:rPr>
          <w:rFonts w:cs="Arial"/>
          <w:szCs w:val="20"/>
        </w:rPr>
      </w:pPr>
      <w:r w:rsidRPr="004B4380">
        <w:rPr>
          <w:rFonts w:cs="Arial"/>
          <w:szCs w:val="20"/>
        </w:rPr>
        <w:t xml:space="preserve">   "Чтобы узнать, на что похож образ зверя, и как он появляется, мы должны изучить характеристики самого зверя - то есть папства."</w:t>
      </w:r>
    </w:p>
    <w:p w:rsidR="00F652A0" w:rsidRPr="004B4380" w:rsidRDefault="00F652A0" w:rsidP="004B4380">
      <w:pPr>
        <w:jc w:val="both"/>
        <w:rPr>
          <w:rFonts w:cs="Arial"/>
          <w:szCs w:val="20"/>
        </w:rPr>
      </w:pPr>
      <w:r w:rsidRPr="004B4380">
        <w:rPr>
          <w:rFonts w:cs="Arial"/>
          <w:szCs w:val="20"/>
        </w:rPr>
        <w:t xml:space="preserve">   И нам необходимо изучить это сейчас точно так же, как и всегда было необходимо изучать это, потому что не все черты и характеристики образа зверя ещё проявились. Этот образ ещё не явился этому миру во всех его качествах и во всей своей полноте. Каждый шаг, который должен быть пройден, и всё, что должно быть сделано с этого дня и далее, будет выявлять и полнее раскрывать характеристики этого образа, делая его всё более и более похожим на оригинал во всей полноте. Сейчас это только началось, но, как мы выяснили на наших уроках, этот процесс, который уже начался, уже никто в этом мире не сможет предотвратить. Он будет продолжаться, развивая всё, что в нём есть, несмотря на всё, что может быть сделано по его предотвращению. Он будет продолжаться даже несмотря на всё то влияние, которое многократно превышает намерения тех, кто его начал. </w:t>
      </w:r>
    </w:p>
    <w:p w:rsidR="00F652A0" w:rsidRPr="004B4380" w:rsidRDefault="00F652A0" w:rsidP="004B4380">
      <w:pPr>
        <w:jc w:val="both"/>
        <w:rPr>
          <w:rFonts w:cs="Arial"/>
          <w:szCs w:val="20"/>
        </w:rPr>
      </w:pPr>
      <w:r w:rsidRPr="004B4380">
        <w:rPr>
          <w:rFonts w:cs="Arial"/>
          <w:szCs w:val="20"/>
        </w:rPr>
        <w:t xml:space="preserve">   А сейчас давайте взглянем на то, как это развилось при нас, как это проявилось перед нашими глазами. Несколько лет назад, когда мы впервые начали реальную, последовательную и активную </w:t>
      </w:r>
      <w:r w:rsidRPr="004B4380">
        <w:rPr>
          <w:rFonts w:cs="Arial"/>
          <w:szCs w:val="20"/>
        </w:rPr>
        <w:lastRenderedPageBreak/>
        <w:t xml:space="preserve">работу в этом направлении, мы учредили движение под названием "Американский Страж". Это было, по-моему, восемь лет назад. На тот момент была только одна организация в стране, которая имела это направление. В течение небольшого промежутка времени эта организация вобрала в себя другие, и в течение года или двух в неё вошли ещё 5 или 6 организаций. Затем это движение вышло из под контроля и власти первоначальной организации. Это было сделано теми, кто был добавлен в неё. Против этого мы тогда выступали. Это была некая новая организация, с которой нам приходилось иметь дело. </w:t>
      </w:r>
    </w:p>
    <w:p w:rsidR="00F652A0" w:rsidRPr="004B4380" w:rsidRDefault="00F652A0" w:rsidP="004B4380">
      <w:pPr>
        <w:jc w:val="both"/>
        <w:rPr>
          <w:rFonts w:cs="Arial"/>
          <w:szCs w:val="20"/>
        </w:rPr>
      </w:pPr>
      <w:r w:rsidRPr="004B4380">
        <w:rPr>
          <w:rFonts w:cs="Arial"/>
          <w:szCs w:val="20"/>
        </w:rPr>
        <w:t xml:space="preserve">   Возрастающая власть, которая была привнесена этими присоединившимися организациями, привела всё движение к той точке, куда и намеревалась прийти первоначальная организация. Поэтому мы уже не имеем нужды в общении и сотрудничестве с этими организациями. Нам больше нечем вместе заниматься. Мы выступаем не против них или их работы. Сейчас нам предстоит иметь дело с правительством Соединённых Штатов, и эти наши вопросы, как я и хотел сказать, не являются такими важными, потому что правительство будет предпринимать шаги, которые оно будет вынуждено предпринимать, и которые уже будут противоречить тем первоначальным намерениям, к тому же имея многократное превосходство над теми, кто совершил то, что уже было сделано. И хотя наша первоначальная деятельность была направлена против деятельности той первой организации, как и наша последующая деятельность была направлена против деятельности второй, расширенной организации, но сейчас нам предстоит иметь дело уже с результатами их деятельности. </w:t>
      </w:r>
    </w:p>
    <w:p w:rsidR="00F652A0" w:rsidRPr="004B4380" w:rsidRDefault="00F652A0" w:rsidP="004B4380">
      <w:pPr>
        <w:jc w:val="both"/>
        <w:rPr>
          <w:rFonts w:cs="Arial"/>
          <w:szCs w:val="20"/>
        </w:rPr>
      </w:pPr>
      <w:r w:rsidRPr="004B4380">
        <w:rPr>
          <w:rFonts w:cs="Arial"/>
          <w:szCs w:val="20"/>
        </w:rPr>
        <w:t xml:space="preserve">   Такова наша позиция сейчас. Вот где мы находимся, и что бы не предпринимал Американский Субботний Союз, для нас сейчас это уже не имеет никакого значения, потому что будут предприняты такие шаги и дела, которые Американский Субботний Союз никогда не собирался предпринимать, и даже предположить об этом. То, что будет сделано, будет сделано против желания и волеизъявления, против осознанных намерений всего этого объединения. Потому что они никогда не предполагали, даже в своих самых смелых мечтах ничего другого, кроме того, что они сами будут руководить правительством, когда они получат над ним власть, но к их удивлению, после этого управлять правительством будут католики, оставив их в стороне, где они себя и обнаружат. Они окажутся не у дел. Всё будет сделано вопреки их намерениям, чего они даже не предполагают, потому что они были ослеплены своим собственным рвением и желанием получить власть, которая им не принадлежит. Но обвинять в этом они могут только себя. </w:t>
      </w:r>
    </w:p>
    <w:p w:rsidR="00F652A0" w:rsidRPr="004B4380" w:rsidRDefault="00F652A0" w:rsidP="004B4380">
      <w:pPr>
        <w:jc w:val="both"/>
        <w:rPr>
          <w:rFonts w:cs="Arial"/>
          <w:szCs w:val="20"/>
        </w:rPr>
      </w:pPr>
      <w:r w:rsidRPr="004B4380">
        <w:rPr>
          <w:rFonts w:cs="Arial"/>
          <w:szCs w:val="20"/>
        </w:rPr>
        <w:t xml:space="preserve">    Сейчас заседания Конгресса уже закрыты, но действия, которые этот Конгресс предпринял, уже бесповоротно повлияли на правительство. К тому же, ещё один дополнительный шаг был сделан в этом же направлении в самые последние дни сессии данного Конгресса. Я ещё не имею полные отчёты о результатах этого шага, но я знаком с этими фактами, и они заключаются в следующем: Так уж получилось, что балл, посвящённый иннагурации Кливленда, должен будет состояться в субботу вечером. Ожидается, конечно, что они будут танцевать далеко за полночь. Военно-морской оркестр, "Национальный Оркестр Соединённых Штатов", принимает участие в этом мероприятии. Этот оркестр обеспечивает этот бал музыкой, а также даёт концерты в следующее воскресенье. Чиновники Вашингтона послали петицию в Конгресс, а также сенатору Квей, председательствующему в нём. И вот некоторые данные об этой петиции: </w:t>
      </w:r>
    </w:p>
    <w:p w:rsidR="00F652A0" w:rsidRPr="004B4380" w:rsidRDefault="00F652A0" w:rsidP="004B4380">
      <w:pPr>
        <w:jc w:val="both"/>
        <w:rPr>
          <w:rFonts w:cs="Arial"/>
          <w:szCs w:val="20"/>
        </w:rPr>
      </w:pPr>
      <w:r w:rsidRPr="004B4380">
        <w:rPr>
          <w:rFonts w:cs="Arial"/>
          <w:szCs w:val="20"/>
        </w:rPr>
        <w:t xml:space="preserve">   28-е февраля, 1893 года. Мистер Квей сегодня представил сенату петицию, подписанную пасторами многих церквей и другими лицами, касающуюся планируемого концерта военно-морского оркестра в здании "Пеншон оффис" в следующее воскресенье, как часть церемонии иннагурации. Я не знаю как это было. Вот сама петиция. Тема: воскресные концерты в здании "Пеншон оффис". </w:t>
      </w:r>
    </w:p>
    <w:p w:rsidR="00F652A0" w:rsidRPr="004B4380" w:rsidRDefault="00F652A0" w:rsidP="004B4380">
      <w:pPr>
        <w:jc w:val="both"/>
        <w:rPr>
          <w:rFonts w:cs="Arial"/>
          <w:szCs w:val="20"/>
        </w:rPr>
      </w:pPr>
      <w:r w:rsidRPr="004B4380">
        <w:rPr>
          <w:rFonts w:cs="Arial"/>
          <w:szCs w:val="20"/>
        </w:rPr>
        <w:t xml:space="preserve">Мистер Квей: Я представляю петицию шестидесяти чиновников города Вашингтон, которую прошу прочитать. </w:t>
      </w:r>
    </w:p>
    <w:p w:rsidR="00F652A0" w:rsidRPr="004B4380" w:rsidRDefault="00F652A0" w:rsidP="004B4380">
      <w:pPr>
        <w:jc w:val="both"/>
        <w:rPr>
          <w:rFonts w:cs="Arial"/>
          <w:szCs w:val="20"/>
        </w:rPr>
      </w:pPr>
      <w:r w:rsidRPr="004B4380">
        <w:rPr>
          <w:rFonts w:cs="Arial"/>
          <w:szCs w:val="20"/>
        </w:rPr>
        <w:t xml:space="preserve">Вице-президент: Петиция будет прочитана, если не будет возражений. </w:t>
      </w:r>
    </w:p>
    <w:p w:rsidR="00F652A0" w:rsidRPr="004B4380" w:rsidRDefault="00F652A0" w:rsidP="004B4380">
      <w:pPr>
        <w:jc w:val="both"/>
        <w:rPr>
          <w:rFonts w:cs="Arial"/>
          <w:szCs w:val="20"/>
        </w:rPr>
      </w:pPr>
      <w:r w:rsidRPr="004B4380">
        <w:rPr>
          <w:rFonts w:cs="Arial"/>
          <w:szCs w:val="20"/>
        </w:rPr>
        <w:t>Генеральный Секретарь: Петиция гласит следующее:</w:t>
      </w:r>
    </w:p>
    <w:p w:rsidR="00F652A0" w:rsidRPr="004B4380" w:rsidRDefault="00F652A0" w:rsidP="004B4380">
      <w:pPr>
        <w:jc w:val="both"/>
        <w:rPr>
          <w:rFonts w:cs="Arial"/>
          <w:szCs w:val="20"/>
        </w:rPr>
      </w:pPr>
      <w:r w:rsidRPr="004B4380">
        <w:rPr>
          <w:rFonts w:cs="Arial"/>
          <w:szCs w:val="20"/>
        </w:rPr>
        <w:t xml:space="preserve">   "Президенту Соединённых Штатов, Генеральному секретарю, сенату и палате представителей конгресса. Петиция. Поскольку комитетом по иннагурации при помощи газет было объявлено, что частью программы иннагурации будут три концерта оркестра военно-морского флота в здании "Пеншон оффис" в воскресенье, 5-го марта, и в связи с тем, что Конгресс Соединённых Штатов с целью сохранения христианского статуса нашей нации однозначно заявил при помощи прессы, кафедры и письменных указов о закрытии дверей Колумбийской Выставки в воскресенье, из этого следует, что разрешение на проведение таких концертов в воскресенье с выступлением группы музыкантов, которая сама является представителем одной из ветвей правительства, в правительственном здании, которое принадлежит другой из ветвей правительства, как часть программы, связанной с иннагурацией Президента этой великой Христианской нации, утверждённой и проводимой её избранными руководителями, будет великим грехом. Полагая, что такое осквернение святого дня является беспрецедентным и повлечёт за собой вред и последствия, послужив поводом и примером для полной секуляризации воскресенья:</w:t>
      </w:r>
    </w:p>
    <w:p w:rsidR="00F652A0" w:rsidRPr="004B4380" w:rsidRDefault="00F652A0" w:rsidP="004B4380">
      <w:pPr>
        <w:jc w:val="both"/>
        <w:rPr>
          <w:rFonts w:cs="Arial"/>
          <w:szCs w:val="20"/>
        </w:rPr>
      </w:pPr>
      <w:r w:rsidRPr="004B4380">
        <w:rPr>
          <w:rFonts w:cs="Arial"/>
          <w:szCs w:val="20"/>
        </w:rPr>
        <w:t xml:space="preserve">   Мы настоятельно ходатайствуем, чтобы были изданы распоряжения, запрещающие использование любого правительственного здания для подобных целей в этот день.</w:t>
      </w:r>
    </w:p>
    <w:p w:rsidR="00F652A0" w:rsidRPr="004B4380" w:rsidRDefault="00F652A0" w:rsidP="004B4380">
      <w:pPr>
        <w:jc w:val="both"/>
        <w:rPr>
          <w:rFonts w:cs="Arial"/>
          <w:szCs w:val="20"/>
        </w:rPr>
      </w:pPr>
      <w:r w:rsidRPr="004B4380">
        <w:rPr>
          <w:rFonts w:cs="Arial"/>
          <w:szCs w:val="20"/>
        </w:rPr>
        <w:t xml:space="preserve">   Подписано пастором Грэмом (W. R. Graham) методистской протестанской церкви Улицы Конгресса, </w:t>
      </w:r>
      <w:r w:rsidRPr="004B4380">
        <w:rPr>
          <w:rFonts w:cs="Arial"/>
          <w:szCs w:val="20"/>
        </w:rPr>
        <w:lastRenderedPageBreak/>
        <w:t xml:space="preserve">пастором Шерманом (W. Sherman) методистской протестанской церкви "Tabor", и многими другими. </w:t>
      </w:r>
    </w:p>
    <w:p w:rsidR="00F652A0" w:rsidRPr="004B4380" w:rsidRDefault="00F652A0" w:rsidP="004B4380">
      <w:pPr>
        <w:jc w:val="both"/>
        <w:rPr>
          <w:rFonts w:cs="Arial"/>
          <w:szCs w:val="20"/>
        </w:rPr>
      </w:pPr>
      <w:r w:rsidRPr="004B4380">
        <w:rPr>
          <w:rFonts w:cs="Arial"/>
          <w:szCs w:val="20"/>
        </w:rPr>
        <w:t xml:space="preserve">   Итак, как вы видите, Сенат в ответ на эту петицию издал свою резолюцию, в согласии с этим запросом, и запросил соответствующую информацию у Секретаря внутренних дел. Я видел в более поздней газете, сообщающей об итогах этого процесса, что Секретарь внутренних дел распорядился отменить игру Военно-Морского Оркестра в воскресенье, и что президент Кливленд подписал своё обращение, имеющее ту же направленность. Поэтому в ту субботу вечером, когда часы пробили полночь, оркестр сразу же перестал играть, роскошная электрическая иллюминация была выключена, и все находящиеся на танцплощадке перестали танцевать. </w:t>
      </w:r>
    </w:p>
    <w:p w:rsidR="00F652A0" w:rsidRPr="004B4380" w:rsidRDefault="00F652A0" w:rsidP="004B4380">
      <w:pPr>
        <w:jc w:val="both"/>
        <w:rPr>
          <w:rFonts w:cs="Arial"/>
          <w:szCs w:val="20"/>
        </w:rPr>
      </w:pPr>
      <w:r w:rsidRPr="004B4380">
        <w:rPr>
          <w:rFonts w:cs="Arial"/>
          <w:szCs w:val="20"/>
        </w:rPr>
        <w:t xml:space="preserve">    Для чего я акцентирую на этом внимание? Для того, чтобы мы увидели, что правительство и сенат Соединённых Штатов предприняли ещё один шаг в поддержке воскресенья, издав эти резолюции. Мы видим их позицию. </w:t>
      </w:r>
    </w:p>
    <w:p w:rsidR="00F652A0" w:rsidRPr="004B4380" w:rsidRDefault="00F652A0" w:rsidP="004B4380">
      <w:pPr>
        <w:jc w:val="both"/>
        <w:rPr>
          <w:rFonts w:cs="Arial"/>
          <w:szCs w:val="20"/>
        </w:rPr>
      </w:pPr>
      <w:r w:rsidRPr="004B4380">
        <w:rPr>
          <w:rFonts w:cs="Arial"/>
          <w:szCs w:val="20"/>
        </w:rPr>
        <w:t xml:space="preserve">   Ещё одна мысль. То дело, которое вёл судья Тулли в Чикаго, в котором Пароходные Компании желали присоединиться к представителям всемирной выставки, выступающим против закрытия Джэксон Парк для своих экскурсантов в воскресенье, это дело было проиграно, и судья Тулли решил, что правительство Соединённых Штатов имеет безраздельную власть в этом парке, и это касается также и выставки. Там было сказано, что воскресенье должно соблюдаться там также. Данное заявление не оставило никакого права голоса для штата Иллинойс, и для города Чикаго. </w:t>
      </w:r>
    </w:p>
    <w:p w:rsidR="00F652A0" w:rsidRPr="004B4380" w:rsidRDefault="00F652A0" w:rsidP="004B4380">
      <w:pPr>
        <w:jc w:val="both"/>
        <w:rPr>
          <w:rFonts w:cs="Arial"/>
          <w:szCs w:val="20"/>
        </w:rPr>
      </w:pPr>
      <w:r w:rsidRPr="004B4380">
        <w:rPr>
          <w:rFonts w:cs="Arial"/>
          <w:szCs w:val="20"/>
        </w:rPr>
        <w:t xml:space="preserve">   Как вы видите, всё что касается этого вопроса, всё что всплывает и появляется, всё это оборачивается в поддержку того, что уже было сделано. Если никакой дополнительной сессии Конгресса не состоится, - а этого ещё не было, и, несомненно, не произойдёт, поскольку президент не заявил о своём намерении сделать это, - то эти юридические процессы продолжаются без всяких вопросов и вмешательства до времени окончания Всемирной Выставки, то есть пока не исполнится всё, что было решено. После этого мы будем иметь правительство Соединённых Штатов, посвящённое и воплощающее настоящее положение воскресного закона в течение года, и даже более. И таким образом будет утверждён прецедент, который уже является частью деятельности правительства, частью его истории. Поскольку всё больше людей подвергаются влиянию того, что уже было сделано, а не того, что должно быть сделано, то впоследствии это и будет сильнейшим аргументом и величайшим основанием в поддержке правительством США воскресного дня как священного дня, поскольку даже в Конгрессе всё меньшее количество людей занимаются чисто государственными делами.</w:t>
      </w:r>
    </w:p>
    <w:p w:rsidR="00F652A0" w:rsidRPr="004B4380" w:rsidRDefault="00F652A0" w:rsidP="004B4380">
      <w:pPr>
        <w:jc w:val="both"/>
        <w:rPr>
          <w:rFonts w:cs="Arial"/>
          <w:szCs w:val="20"/>
        </w:rPr>
      </w:pPr>
      <w:r w:rsidRPr="004B4380">
        <w:rPr>
          <w:rFonts w:cs="Arial"/>
          <w:szCs w:val="20"/>
        </w:rPr>
        <w:t xml:space="preserve">   Но, как мы сказали ранее, если даже будет созвана дополнительная сессия, и этот воскресный закон не будет отменён, это не устранит принципы, вовлечённые в легализацию воскресенья ни в какой степени, потому что каждое последующее постановление может отменять любой закон, принятый любым предыдущим решением, но такое решение не ставит под вопрос право предыдущего указа утверждать то, что было утверждено. Когда какое-то решение отменяет предыдущее решение, эта отмена не отменяет само право предыдущего решения быть принятым, а отменяет только саму формулировку или суть решения. Право же принимать это решение остаётся таким же незыблемым, потому что отменялось не это право, а только само решение. Следовательно, даже если будет созвана дополнительная сессия конгресса, которая отменит постановление о воскресном закрытии мероприятий, правительство останется таким же правомочным и посвящённым тому принципу, что законность воскресного дня остаётся в юрисдикции и полномочиях правительства, каковым и является сегодняшнее положение дел. </w:t>
      </w:r>
      <w:r w:rsidRPr="004B4380">
        <w:rPr>
          <w:rFonts w:cs="Arial"/>
          <w:szCs w:val="20"/>
        </w:rPr>
        <w:cr/>
      </w:r>
    </w:p>
    <w:p w:rsidR="00F652A0" w:rsidRPr="004B4380" w:rsidRDefault="00F652A0" w:rsidP="004B4380">
      <w:pPr>
        <w:jc w:val="both"/>
        <w:rPr>
          <w:rFonts w:cs="Arial"/>
          <w:szCs w:val="20"/>
        </w:rPr>
      </w:pPr>
      <w:r w:rsidRPr="004B4380">
        <w:rPr>
          <w:rFonts w:cs="Arial"/>
          <w:szCs w:val="20"/>
        </w:rPr>
        <w:t xml:space="preserve">   (Голос: "А если предположить, что они отменят этот указ на конституционных основаниях?")</w:t>
      </w:r>
    </w:p>
    <w:p w:rsidR="00F652A0" w:rsidRPr="004B4380" w:rsidRDefault="00F652A0" w:rsidP="004B4380">
      <w:pPr>
        <w:jc w:val="both"/>
        <w:rPr>
          <w:rFonts w:cs="Arial"/>
          <w:szCs w:val="20"/>
        </w:rPr>
      </w:pPr>
      <w:r w:rsidRPr="004B4380">
        <w:rPr>
          <w:rFonts w:cs="Arial"/>
          <w:szCs w:val="20"/>
        </w:rPr>
        <w:t xml:space="preserve">   Старейшина Джоунс: Если конгресс отменит это решение на том основании, и из тех соображений, что оно было полностью несоответствующим конституции, это подействует сильнее, но не надолго, потому что это будет просто мнением одного Конгресса, которое может иметь альтернативное мнение другого Конгресса, как это часто бывает между двумя большими партиями. Даже сейчас мы имеем такого же рода вопрос, касающийся ценообразования, который является объектом обсуждения двух больших партий. Демократическая партия настаивает на том, что принятый республиканцами законопроект по ценам является неконституционным. Поэтому, если эта легализация воскресного дня  может быть отменена даже как неконституционная, то любое последующее решение Конгресса может вернуться и повторить этот путь, потому что однажды это уже было сделано, и таким образом весь этот вопрос станет вопросом непрекращающейся борьбы, и останется таким. </w:t>
      </w:r>
    </w:p>
    <w:p w:rsidR="00F652A0" w:rsidRPr="004B4380" w:rsidRDefault="00F652A0" w:rsidP="004B4380">
      <w:pPr>
        <w:jc w:val="both"/>
        <w:rPr>
          <w:rFonts w:cs="Arial"/>
          <w:szCs w:val="20"/>
        </w:rPr>
      </w:pPr>
      <w:r w:rsidRPr="004B4380">
        <w:rPr>
          <w:rFonts w:cs="Arial"/>
          <w:szCs w:val="20"/>
        </w:rPr>
        <w:t xml:space="preserve">   Никакие меры не смогут отменить эту легализацию воскресенья полностью и в принципе, в самой сущности, не смогут отменить право правительства принимать такие решения. Дело в том, что правительство настолько поглощено и отдано в руки этой иерархии, что оно уже никогда не будет свободным. Конечно, будут возникать протесты, и как только католики начнут выдвигаться немного вперёд, чтобы показать свою силу, те, кто называют себя протестантами, будут возмущаться. Мы можем ожидать этого в любое время. Мы можем ожидать этого со всех сторон, и из всех источников. Это обязательно придёт, и, между прочим, это уже началось. Когда здания Всемирной Выставки были посвящены, католики в лице Кардинала Гиббонса и представителя папы, принимали там великие почести, и по этому поводу многие называющие себя протестантами, проповедники, стали сильно </w:t>
      </w:r>
      <w:r w:rsidRPr="004B4380">
        <w:rPr>
          <w:rFonts w:cs="Arial"/>
          <w:szCs w:val="20"/>
        </w:rPr>
        <w:lastRenderedPageBreak/>
        <w:t>возмущаться по этому поводу. Они сказали, что они больше не будут иметь с этой выставкой никакого дела. Католиков это совершенно не интересует. Они получили почести, и они будут иметь власть, и если "протестантам" это не нравится, всё, что они могут сделать - оставаться в стороне. И оставаясь в стороне, они дадут католикам ещё больше возможностей и поводов делать то, что они хотели делать в самом начале. В результате получается, что если они останутся в стороне, это даст католикам ещё больше власти. Если же они пойдут в ногу с ними, то тем самым они признают верховную власть католицизма. Таким образом они находятся в плену, и всё, что они могут сделать - это быть инструментом этой силы, исполняя её волю. Это всё, что они могут сделать</w:t>
      </w:r>
    </w:p>
    <w:p w:rsidR="00F652A0" w:rsidRPr="004B4380" w:rsidRDefault="00F652A0" w:rsidP="004B4380">
      <w:pPr>
        <w:jc w:val="both"/>
        <w:rPr>
          <w:rFonts w:cs="Arial"/>
          <w:szCs w:val="20"/>
        </w:rPr>
      </w:pPr>
      <w:r w:rsidRPr="004B4380">
        <w:rPr>
          <w:rFonts w:cs="Arial"/>
          <w:szCs w:val="20"/>
        </w:rPr>
        <w:t xml:space="preserve">   Есть ещё кое-что, что они могут сделать. Они могут избежать всего этого, и быть свободными от всего этого, если захотят, но единственным выходом для них является принятие вести третьего ангела. Другого пути нет. Эти люди, многие из них, были вовлечены в это, не видя сущности всего этого. Они были увлечены в это при помощи влияния служителей, которые имели более высокое положение во всех деноминациях, и они не могли представить истинного значения всего этого. Когда они увидят, что они пойманы в безвыходный лабиринт, и что любое дальнейшее продвижение содействует усугублению их положения, когда они увидят, насколько всецело и полностью они были проданы, они смогут освободить себя, прибегая к Богу. И по этой причине Господь и поднимает Свой народ, возвышая его над миром, и побуждает Свою церковь сиять, чтобы мы не были сокрыты, и когда они начнут искать избавления, они увидят это избавление, потому что в вести третьего ангела Бог открывает избавление для всего мира, и "не может укрыться город, стоящий на верху горы".</w:t>
      </w:r>
    </w:p>
    <w:p w:rsidR="00F652A0" w:rsidRPr="004B4380" w:rsidRDefault="00F652A0" w:rsidP="004B4380">
      <w:pPr>
        <w:jc w:val="both"/>
        <w:rPr>
          <w:rFonts w:cs="Arial"/>
          <w:szCs w:val="20"/>
        </w:rPr>
      </w:pPr>
      <w:r w:rsidRPr="004B4380">
        <w:rPr>
          <w:rFonts w:cs="Arial"/>
          <w:szCs w:val="20"/>
        </w:rPr>
        <w:t xml:space="preserve">   Поэтому, когда Бог возвышает нас на высокую гору, как это и происходило, и повелевает Его свету сиять во всех направлениях, тогда люди во всех краях увидят его, и когда они поймут, что они безнадёжно потеряны, находясь там, где они есть, они с радостью примут избавление из любого источника. Они будут рады увидеть Бога, дарующего освобождение в этом направлении, и они изберут Бога вместо папства, даже если им придётся прийти к Адвентистам Седьмого Дня, чтобы найти Его. Они сделают это.</w:t>
      </w:r>
    </w:p>
    <w:p w:rsidR="00F652A0" w:rsidRPr="004B4380" w:rsidRDefault="00F652A0" w:rsidP="004B4380">
      <w:pPr>
        <w:jc w:val="both"/>
        <w:rPr>
          <w:rFonts w:cs="Arial"/>
          <w:szCs w:val="20"/>
        </w:rPr>
      </w:pPr>
      <w:r w:rsidRPr="004B4380">
        <w:rPr>
          <w:rFonts w:cs="Arial"/>
          <w:szCs w:val="20"/>
        </w:rPr>
        <w:t xml:space="preserve">   Теперь следующее: Этот церковный Конгресс, эта Всемирная Выставка, была посвящена, или вернее, введена в полномочия, когда архиепископ Ирландии был главным ведущим и единственным оратором, и она была открыта с позволения и благословения и благоволения католической церкви. Начиная с этого факта, и заканчивая церемониями по поводу этой выставки, католики посредством той чести, которая была оказана им, просто вынудили этих самых протестантских служителей сказать: "Если католики собираются управлять всем этим процессом, нас здесь не будет". </w:t>
      </w:r>
    </w:p>
    <w:p w:rsidR="00F652A0" w:rsidRPr="004B4380" w:rsidRDefault="00F652A0" w:rsidP="004B4380">
      <w:pPr>
        <w:jc w:val="both"/>
        <w:rPr>
          <w:rFonts w:cs="Arial"/>
          <w:szCs w:val="20"/>
        </w:rPr>
      </w:pPr>
      <w:r w:rsidRPr="004B4380">
        <w:rPr>
          <w:rFonts w:cs="Arial"/>
          <w:szCs w:val="20"/>
        </w:rPr>
        <w:t xml:space="preserve">   Теперь, когда этот Конгресс Мировых Религий выходит на сцену, и всё происходящее выплывает наружу, мы можем ожидать, - мы не знаем, как это будет происходить, но мы можем ожидать возмущений и споров по поводу признания религии правительством. И с этого дня во всём, что будет происходить, мы можем ожидать только дальнейшего развития образа зверя, который уже создан. Всё, чего нам нужно ожидать сейчас - это просто проявления других характеристик, которые на каждом шагу и с каждым событием делают образ зверя всё полнее и совершеннее. </w:t>
      </w:r>
    </w:p>
    <w:p w:rsidR="00F652A0" w:rsidRPr="004B4380" w:rsidRDefault="00F652A0" w:rsidP="004B4380">
      <w:pPr>
        <w:jc w:val="both"/>
        <w:rPr>
          <w:rFonts w:cs="Arial"/>
          <w:szCs w:val="20"/>
        </w:rPr>
      </w:pPr>
      <w:r w:rsidRPr="004B4380">
        <w:rPr>
          <w:rFonts w:cs="Arial"/>
          <w:szCs w:val="20"/>
        </w:rPr>
        <w:t xml:space="preserve">   Всё это придёт и проявится, и когда беспорядки и возмущения, и все негативные последствия, связанные с этим, начнут увеличиваться и угрожать этому народу, будет сделана попытка очистить правительство от этого. Будут предприняты усилия по спасению правительства и освобождению его от всего этого беззакония, которое стремится преобладать. Настанут преследования. Угнетения и подавление будут увеличиваться, и затем последует реакция, и если эта реакция приведёт к правительственным постановлениям, эта реакция будет пытаться заново очистить правительство и вернуть его к первоначальным принципам декларации независимости и конституции, о чём я говорил вчера, и когда это будет сделано, тогда наступит время для каждого приготовиться сразу же выступить вперёд. Это будет временем для каждого, чтобы набраться сил, углубить своё посвящение, посвятить все свои силы и всё остальное труду, потому что когда эта реакция наберёт силу, и волна беззакония откатится назад, а это обязательно произойдёт, чтобы разразиться снова в религиозных преследованиях и подавлении, тогда она останется там. </w:t>
      </w:r>
    </w:p>
    <w:p w:rsidR="00F652A0" w:rsidRPr="004B4380" w:rsidRDefault="00F652A0" w:rsidP="004B4380">
      <w:pPr>
        <w:jc w:val="both"/>
        <w:rPr>
          <w:rFonts w:cs="Arial"/>
          <w:szCs w:val="20"/>
        </w:rPr>
      </w:pPr>
      <w:r w:rsidRPr="004B4380">
        <w:rPr>
          <w:rFonts w:cs="Arial"/>
          <w:szCs w:val="20"/>
        </w:rPr>
        <w:t xml:space="preserve">   В Европе это может произойти дважды. Я прочитаю отрывок об этом из материалов, которые никогда не были опубликованы. Это было послано в видении в 1850-м году и в 1852-м году. Брат Корнелл имел эти материалы и позволил нам скопировать их. Он говорит, что брат Хевитт присутствовал, когда были даны эти видения, и хранил эти копии. По нашему вопросу было сказано следующее: </w:t>
      </w:r>
    </w:p>
    <w:p w:rsidR="00F652A0" w:rsidRPr="004B4380" w:rsidRDefault="00F652A0" w:rsidP="004B4380">
      <w:pPr>
        <w:jc w:val="both"/>
        <w:rPr>
          <w:rFonts w:cs="Arial"/>
          <w:szCs w:val="20"/>
        </w:rPr>
      </w:pPr>
      <w:r w:rsidRPr="004B4380">
        <w:rPr>
          <w:rFonts w:cs="Arial"/>
          <w:szCs w:val="20"/>
        </w:rPr>
        <w:t xml:space="preserve">   "Я видела, что в Европе, когда всё шло к исполнению их желаний, произошло ослабление, как могло показаться, однажды или дважды. Таким образом сердца беззаконных ожесточились и получили передышку, но дело этим не кончилось (так только казалось), ибо умы царей и правителей были настроены на подавление каждого, и на достижение власти над умами народов, чтобы получить превосходство." </w:t>
      </w:r>
    </w:p>
    <w:p w:rsidR="00F652A0" w:rsidRPr="004B4380" w:rsidRDefault="00F652A0" w:rsidP="004B4380">
      <w:pPr>
        <w:jc w:val="both"/>
        <w:rPr>
          <w:rFonts w:cs="Arial"/>
          <w:szCs w:val="20"/>
        </w:rPr>
      </w:pPr>
      <w:r w:rsidRPr="004B4380">
        <w:rPr>
          <w:rFonts w:cs="Arial"/>
          <w:szCs w:val="20"/>
        </w:rPr>
        <w:t xml:space="preserve">   Итак, как вы видите, несмотря на послабление однажды или дважды, на самом деле послабление не является по сути таковым. Это только так кажется. И сказано также, что сердца беззаконных таким образом только утвердятся и укрепятся. Они получат облегчение, но от чего? Что влияло и тяготило сердца беззаконных? Это была весть, говорящая им о том, что означают все эти проблемы, как сказал </w:t>
      </w:r>
      <w:r w:rsidRPr="004B4380">
        <w:rPr>
          <w:rFonts w:cs="Arial"/>
          <w:szCs w:val="20"/>
        </w:rPr>
        <w:lastRenderedPageBreak/>
        <w:t>Господь: "И будут знамения в солнце и луне и звездах, а на земле уныние народов и недоумение; и море восшумит и возмутится; люди будут издыхать от страха и ожидания [бедствий], грядущих на вселенную..." Они будут убеждены Духом Божьим, что это правда, и они будут бояться, что так оно и есть, - не радоваться этому, а бояться, что так оно и есть. Затем, когда эти признаки ослабнут, это даст им передышку. Тогда они скажут: "Мы знали, что эта тревога была ложной."</w:t>
      </w:r>
    </w:p>
    <w:p w:rsidR="00F652A0" w:rsidRPr="004B4380" w:rsidRDefault="00F652A0" w:rsidP="004B4380">
      <w:pPr>
        <w:jc w:val="both"/>
        <w:rPr>
          <w:rFonts w:cs="Arial"/>
          <w:szCs w:val="20"/>
        </w:rPr>
      </w:pPr>
      <w:r w:rsidRPr="004B4380">
        <w:rPr>
          <w:rFonts w:cs="Arial"/>
          <w:szCs w:val="20"/>
        </w:rPr>
        <w:t xml:space="preserve">   Затем, когда положение ожесточится, и весть будет предупреждать их: "Мы предупреждали вас, и сейчас будьте готовы", тогда они скажут: "Мы уже слышали это раньше, и эти проблемы отошли." Вот где проявит себя ожесточённость сердец, подобно как сердце фараона было ожесточено, и следовательно, сердца беззаконных будут иметь передышку, и будут ожесточены, и когда волна вернётся, придёт конец, и они будут в ловушке. </w:t>
      </w:r>
    </w:p>
    <w:p w:rsidR="00F652A0" w:rsidRPr="004B4380" w:rsidRDefault="00F652A0" w:rsidP="004B4380">
      <w:pPr>
        <w:jc w:val="both"/>
        <w:rPr>
          <w:rFonts w:cs="Arial"/>
          <w:szCs w:val="20"/>
        </w:rPr>
      </w:pPr>
      <w:r w:rsidRPr="004B4380">
        <w:rPr>
          <w:rFonts w:cs="Arial"/>
          <w:szCs w:val="20"/>
        </w:rPr>
        <w:t xml:space="preserve">   Теперь о нашей стране. В 1888 году, когда я был в сенате, я имел выступления перед комитетом сената. Когда я вернулся, сестра Вайт спросила меня о ситуации там, и о перспективах на будущее. Я сказал ей, то, что мне сказали сенаторы, что эта сессия будет короткой, и конгресс закончит свою работу 4 марта, что сессия уже подходила к своему концу, и что они не смогли бы ознакомиться с данной легализацией полностью, даже если бы она была представлена на рассмотрение. По календарю встреч, который они имели, они не имели возможности даже представить это сенату, и если бы это произошло, не было бы возможности для проведения этого проекта через обе палаты, как это должно происходить. Я описал ей ситуацию такой, какой она была. Она ответила: "В таком случае всё гораздо ближе, чем мы ожидаем." Естественной мыслью была бы мысль о том, что если этого не произошло тогда, то ожидаемые нами события, такие как преследования, гонения и так далее, откладываются, а если бы это произошло тогда, то эти события приближаются. Каким бы естественным ни казался такой взгляд на вещи, Божий взгляд является верным, а наш взгляд неверным, если Его взгляд противоположен нашему привычному и естественному представлению. Признак того, что по нашему представлению было ещё далеко, на самом деле может быть признаком того, что очень близко. </w:t>
      </w:r>
    </w:p>
    <w:p w:rsidR="00F652A0" w:rsidRPr="004B4380" w:rsidRDefault="00F652A0" w:rsidP="004B4380">
      <w:pPr>
        <w:jc w:val="both"/>
        <w:rPr>
          <w:rFonts w:cs="Arial"/>
          <w:szCs w:val="20"/>
        </w:rPr>
      </w:pPr>
      <w:r w:rsidRPr="004B4380">
        <w:rPr>
          <w:rFonts w:cs="Arial"/>
          <w:szCs w:val="20"/>
        </w:rPr>
        <w:t xml:space="preserve">   Она продолжала, говоря, что когда это будет сделано, когда они будут иметь правительство в своих руках и начнут свои преследования, чтобы действовать согласно духу, обитающему в них, это давление и преследования, которые будут воздвигнуты, вызовут реакцию честных людей, которые возненавидят преследователей, и придёт небольшое затишье на короткое время, приносящее облегчение и видимый мир. Но после этого волна снова накатит после этой реакции, и всё станет происходить  быстро и стремительно. Итак, вы можете видеть, что ситуация здесь похожа на ту, которая будет происходить в Европе, как показано в этом свидетельстве от 1852-го года. </w:t>
      </w:r>
    </w:p>
    <w:p w:rsidR="00F652A0" w:rsidRPr="004B4380" w:rsidRDefault="00F652A0" w:rsidP="004B4380">
      <w:pPr>
        <w:jc w:val="both"/>
        <w:rPr>
          <w:rFonts w:cs="Arial"/>
          <w:szCs w:val="20"/>
        </w:rPr>
      </w:pPr>
      <w:r w:rsidRPr="004B4380">
        <w:rPr>
          <w:rFonts w:cs="Arial"/>
          <w:szCs w:val="20"/>
        </w:rPr>
        <w:t xml:space="preserve">   Вот почему я сказал на прошлой встрече, что никто из нас не должен быть обманут тем, что будет происходить позже, как бы оно не говорило об отмене того, что было сделано ранее. Что бы ни происходило, помните, что когда это происходит, это представляет собой небольшое облегчение, которое Бог даёт для того, чтобы выполнить больше работы, чем мы когда-либо делали в этом мире. И это всего лишь открывает для нас путь, чтобы совершить то, что мы должны совершить, более легкими методами и усилиями. Поэтому, когда каждый имеющий этот взгляд на события, и поступающий соответственно, посодействует тому, что работа Божья будет завершена, он просто отправится в торжественное собрание на гору Сион. </w:t>
      </w:r>
    </w:p>
    <w:p w:rsidR="00F652A0" w:rsidRPr="004B4380" w:rsidRDefault="00F652A0" w:rsidP="004B4380">
      <w:pPr>
        <w:jc w:val="both"/>
        <w:rPr>
          <w:rFonts w:cs="Arial"/>
          <w:szCs w:val="20"/>
        </w:rPr>
      </w:pPr>
      <w:r w:rsidRPr="004B4380">
        <w:rPr>
          <w:rFonts w:cs="Arial"/>
          <w:szCs w:val="20"/>
        </w:rPr>
        <w:t xml:space="preserve">   Но нам необходимо также быть осведомлёнными о тех, кто скажет: "О, нет. Вы движетесь слишком быстро. Вы слишком преувеличиваете всё." Так будут говорить многие, и нам нужно знать об этом. Вот что некоторые будут говорить(Свидетельство 33, стр 243): </w:t>
      </w:r>
    </w:p>
    <w:p w:rsidR="00F652A0" w:rsidRPr="004B4380" w:rsidRDefault="00F652A0" w:rsidP="004B4380">
      <w:pPr>
        <w:jc w:val="both"/>
        <w:rPr>
          <w:rFonts w:cs="Arial"/>
          <w:szCs w:val="20"/>
        </w:rPr>
      </w:pPr>
      <w:r w:rsidRPr="004B4380">
        <w:rPr>
          <w:rFonts w:cs="Arial"/>
          <w:szCs w:val="20"/>
        </w:rPr>
        <w:t xml:space="preserve">   " Когда страж, видящий приближающийся меч, трубит трубой определённые звуки, народ внизу должен повторять эхо этого предупреждения, и таким образом все будут иметь возможность приготовиться к битве. Но слишком часто этот лидер стоит и колеблется, пытаясь сказать: "Давайте не будем спешить. Мы можем ошибиться. Мы должны быть осторожными, чтобы не поднять ложную тревогу." Само колебание и неопределённость с его стороны является криком: "Мир и безопасность!"</w:t>
      </w:r>
    </w:p>
    <w:p w:rsidR="00F652A0" w:rsidRPr="004B4380" w:rsidRDefault="00F652A0" w:rsidP="004B4380">
      <w:pPr>
        <w:jc w:val="both"/>
        <w:rPr>
          <w:rFonts w:cs="Arial"/>
          <w:szCs w:val="20"/>
        </w:rPr>
      </w:pPr>
      <w:r w:rsidRPr="004B4380">
        <w:rPr>
          <w:rFonts w:cs="Arial"/>
          <w:szCs w:val="20"/>
        </w:rPr>
        <w:t xml:space="preserve">   Разве вы не видите, что каждый колеблющийся, каждый сомневающийся, своим собственным поведением говорит: "Мир и безопасность"? Он может не говорить это громко, но он говорит это. Вот почему в другом месте мы читаем, как в предыдущем уроке было сказано: "Необходимы Халевы, которые скажут: "Время действовать"</w:t>
      </w:r>
    </w:p>
    <w:p w:rsidR="00F652A0" w:rsidRPr="004B4380" w:rsidRDefault="00F652A0" w:rsidP="004B4380">
      <w:pPr>
        <w:jc w:val="both"/>
        <w:rPr>
          <w:rFonts w:cs="Arial"/>
          <w:szCs w:val="20"/>
        </w:rPr>
      </w:pPr>
      <w:r w:rsidRPr="004B4380">
        <w:rPr>
          <w:rFonts w:cs="Arial"/>
          <w:szCs w:val="20"/>
        </w:rPr>
        <w:t xml:space="preserve">   Я продолжаю читать: </w:t>
      </w:r>
    </w:p>
    <w:p w:rsidR="00F652A0" w:rsidRPr="004B4380" w:rsidRDefault="00F652A0" w:rsidP="004B4380">
      <w:pPr>
        <w:jc w:val="both"/>
        <w:rPr>
          <w:rFonts w:cs="Arial"/>
          <w:szCs w:val="20"/>
        </w:rPr>
      </w:pPr>
      <w:r w:rsidRPr="004B4380">
        <w:rPr>
          <w:rFonts w:cs="Arial"/>
          <w:szCs w:val="20"/>
        </w:rPr>
        <w:t xml:space="preserve">   "Само колебание и неопределённость является криком "Мир и безопасность. Не волнуйтесь. Не тревожьтесь. По вопросу религиозной поправки было сделано больше, чем требовалось. Вся эта агитация и шум затихнут." </w:t>
      </w:r>
    </w:p>
    <w:p w:rsidR="00F652A0" w:rsidRPr="004B4380" w:rsidRDefault="00F652A0" w:rsidP="004B4380">
      <w:pPr>
        <w:jc w:val="both"/>
        <w:rPr>
          <w:rFonts w:cs="Arial"/>
          <w:szCs w:val="20"/>
        </w:rPr>
      </w:pPr>
      <w:r w:rsidRPr="004B4380">
        <w:rPr>
          <w:rFonts w:cs="Arial"/>
          <w:szCs w:val="20"/>
        </w:rPr>
        <w:t xml:space="preserve">   Видите? Это показывает, что некоторые будут так говорить. В таком случае, разве вы не видите, что говорящие так и занимающие эту колеблющуюся, медлительную, сомневающуюся, и раздумывающую позицию, когда они увидят нечто, что выглядит как отмена того, что было сделано, они скажут: "Да, мы об этом вам и говорили. Мы говорили вам об этом уже давно. Но вы шли вперёд, и возбудили весь народ, встревожив людей. Теперь всё прошло. Чего стоила вся ваша деятельность? Вы подняли ложную тревогу. Вы ввели народ в заблуждение. </w:t>
      </w:r>
    </w:p>
    <w:p w:rsidR="00F652A0" w:rsidRPr="004B4380" w:rsidRDefault="00F652A0" w:rsidP="004B4380">
      <w:pPr>
        <w:jc w:val="both"/>
        <w:rPr>
          <w:rFonts w:cs="Arial"/>
          <w:szCs w:val="20"/>
        </w:rPr>
      </w:pPr>
      <w:r w:rsidRPr="004B4380">
        <w:rPr>
          <w:rFonts w:cs="Arial"/>
          <w:szCs w:val="20"/>
        </w:rPr>
        <w:t xml:space="preserve">    Ничего подобного! Потому что когда придёт это затишье, это случится специально для того, чтобы </w:t>
      </w:r>
      <w:r w:rsidRPr="004B4380">
        <w:rPr>
          <w:rFonts w:cs="Arial"/>
          <w:szCs w:val="20"/>
        </w:rPr>
        <w:lastRenderedPageBreak/>
        <w:t xml:space="preserve">те, кто имеет страх Божий и понимают совет Божий, смогли увидеть свою величайшую возможность. (Голос: "Разве это не будет ответом на наши молитвы удержать ветры на время?") Да, сэр. И когда это затишье придет, вместо того, чтобы говорить: "мир и безопасность", каждый, понимающий совет Божий воскликнет: "Время действовать! Приготовьтесь, ибо скоро волна нахлынет снова, и тогда каждый пойманный в её сети, будет пойман уже навеки." Вот в чём опасность, как вы видите. </w:t>
      </w:r>
    </w:p>
    <w:p w:rsidR="00F652A0" w:rsidRPr="004B4380" w:rsidRDefault="00F652A0" w:rsidP="004B4380">
      <w:pPr>
        <w:jc w:val="both"/>
        <w:rPr>
          <w:rFonts w:cs="Arial"/>
          <w:szCs w:val="20"/>
        </w:rPr>
      </w:pPr>
      <w:r w:rsidRPr="004B4380">
        <w:rPr>
          <w:rFonts w:cs="Arial"/>
          <w:szCs w:val="20"/>
        </w:rPr>
        <w:t xml:space="preserve">   Давайте прочитаем дальше из "Великой Борьбы", стр 443: "Когда ранняя церковь стала отступившей, оставив простоту евангелия, и принимая языческие обряды и обычаи, она потеряла Духа и силу Божью, и для того, чтобы контролировать сознание людей, она стала искать поддержку у светской власти."</w:t>
      </w:r>
    </w:p>
    <w:p w:rsidR="00F652A0" w:rsidRPr="004B4380" w:rsidRDefault="00F652A0" w:rsidP="004B4380">
      <w:pPr>
        <w:jc w:val="both"/>
        <w:rPr>
          <w:rFonts w:cs="Arial"/>
          <w:szCs w:val="20"/>
        </w:rPr>
      </w:pPr>
      <w:r w:rsidRPr="004B4380">
        <w:rPr>
          <w:rFonts w:cs="Arial"/>
          <w:szCs w:val="20"/>
        </w:rPr>
        <w:t xml:space="preserve">   Это было папством, имейте в виду. </w:t>
      </w:r>
    </w:p>
    <w:p w:rsidR="00F652A0" w:rsidRPr="004B4380" w:rsidRDefault="00F652A0" w:rsidP="004B4380">
      <w:pPr>
        <w:jc w:val="both"/>
        <w:rPr>
          <w:rFonts w:cs="Arial"/>
          <w:szCs w:val="20"/>
        </w:rPr>
      </w:pPr>
      <w:r w:rsidRPr="004B4380">
        <w:rPr>
          <w:rFonts w:cs="Arial"/>
          <w:szCs w:val="20"/>
        </w:rPr>
        <w:t xml:space="preserve">   "Результатом стало папство, церковь, которая контролировала государственную власть, и использовала её для своих собственных целей, особенно для наказания "еретиков"." Для того, чтобы Соединённые Штаты сформировали образ зверя, религиозная власть должна контролировать гражданское правительство, чтобы государственная власть также могла быть использована церковью, чтобы достигать своих целей."</w:t>
      </w:r>
    </w:p>
    <w:p w:rsidR="00F652A0" w:rsidRPr="004B4380" w:rsidRDefault="00F652A0" w:rsidP="004B4380">
      <w:pPr>
        <w:jc w:val="both"/>
        <w:rPr>
          <w:rFonts w:cs="Arial"/>
          <w:szCs w:val="20"/>
        </w:rPr>
      </w:pPr>
      <w:r w:rsidRPr="004B4380">
        <w:rPr>
          <w:rFonts w:cs="Arial"/>
          <w:szCs w:val="20"/>
        </w:rPr>
        <w:t xml:space="preserve">   Видел ли кто-то что-либо подобное, что совершалось в Соединённых Штатах? (Собрание: "Да") А теперь, честно скажите, есть ли кто-то кроме вас в этом доме, кто видел подобное в Соединённых Штатах? (Собрание: "Да") Есть ли кто-то, кто этого не видел? (Собрание: "Нет") Независимо от того, что он говорит об этом, независимо от того, что он думает об этом, или как он лично на это смотрит, есть ли в этом доме или в Соединённых Штатах кто-то, кто не видел этого происходящим? (Собрание: "Нет") Нет никого, кто не видел бы этого происходящим. Все знают, что это произошло, независимо от того, считают они это проявлением образа зверя, или нет. Вопрос не в этом, а в том, что это произошло. Они видели, что это произошло. Если кто-то скажет, что это не есть образ зверя, мы можем ответить, что это в любом случае нечто похожее на это. Возможно в этом мы можем пока иметь согласие. </w:t>
      </w:r>
    </w:p>
    <w:p w:rsidR="00F652A0" w:rsidRPr="004B4380" w:rsidRDefault="00F652A0" w:rsidP="004B4380">
      <w:pPr>
        <w:jc w:val="both"/>
        <w:rPr>
          <w:rFonts w:cs="Arial"/>
          <w:szCs w:val="20"/>
        </w:rPr>
      </w:pPr>
      <w:r w:rsidRPr="004B4380">
        <w:rPr>
          <w:rFonts w:cs="Arial"/>
          <w:szCs w:val="20"/>
        </w:rPr>
        <w:t xml:space="preserve">   Мы рассмотрим ещё один вопрос. Некоторые желают иметь утверждение Верховного Суда Соединённых Штатов, говорящее о том, какое значение Верховный Суд придаёт этому решению, и как он понимает это решение. Но, братья, это не принесёт никакой пользы. Если Верховный Суд Соединённых Штатов издаст высказывание о том, что Он совсем не истолковывает это как попытку сделать нашу страну Христианской страной, и попытку утвердить национальную религию, это уже не изменит сути происшедшего, как бы щелчком пальца. </w:t>
      </w:r>
    </w:p>
    <w:p w:rsidR="00F652A0" w:rsidRPr="004B4380" w:rsidRDefault="00F652A0" w:rsidP="004B4380">
      <w:pPr>
        <w:jc w:val="both"/>
        <w:rPr>
          <w:rFonts w:cs="Arial"/>
          <w:szCs w:val="20"/>
        </w:rPr>
      </w:pPr>
      <w:r w:rsidRPr="004B4380">
        <w:rPr>
          <w:rFonts w:cs="Arial"/>
          <w:szCs w:val="20"/>
        </w:rPr>
        <w:t xml:space="preserve">   Вопрос не в том, что имеет ввиду Верховный Суд. Вопрос в том, что Верховный Суд сделал. Вот что имеет значение. То, что сделал Верховный Суд, будет видно, и плоды этого будут пожаты, и результаты этого будут проявляться несмотря даже на то, что Верховный Суд имел ввиду. Они от Верховного Суда не зависят. Я не думаю, что каждый член Верховного Суда подразумевал именно то, что высказано Верховным Судом, потому что Верховный Суд не знает того, что содержится в его изречениях. Они даже не представляют того, что они говорят. </w:t>
      </w:r>
    </w:p>
    <w:p w:rsidR="00F652A0" w:rsidRPr="004B4380" w:rsidRDefault="00F652A0" w:rsidP="004B4380">
      <w:pPr>
        <w:jc w:val="both"/>
        <w:rPr>
          <w:rFonts w:cs="Arial"/>
          <w:szCs w:val="20"/>
        </w:rPr>
      </w:pPr>
      <w:r w:rsidRPr="004B4380">
        <w:rPr>
          <w:rFonts w:cs="Arial"/>
          <w:szCs w:val="20"/>
        </w:rPr>
        <w:t xml:space="preserve">   Знал ли конгресс о том ,что именно содержалось в этом воскресном законе, закрывающем Всемирную Выставку в воскресенье? Знали ли они о том, что содержалось в этом декрете? (Собрание: "Нет") Предположим, что конгресс встанет и издаст резолюцию для всей нации, для всего американского народа, говоря: "Мы совсем не хотели этим распоряжением отдать правительство Соединённых Штатов и светскую власть в руки церквей." А они могут со всей честностью сказать это. Неужели вы думаете, что они не могут этого сделать?</w:t>
      </w:r>
      <w:r w:rsidRPr="004B4380">
        <w:rPr>
          <w:rFonts w:cs="Arial"/>
          <w:szCs w:val="20"/>
        </w:rPr>
        <w:cr/>
        <w:t xml:space="preserve">   Вопрос: Разве епископы во времена Константина знали, что кроется за решениями тех дней?</w:t>
      </w:r>
    </w:p>
    <w:p w:rsidR="00F652A0" w:rsidRPr="004B4380" w:rsidRDefault="00F652A0" w:rsidP="004B4380">
      <w:pPr>
        <w:jc w:val="both"/>
        <w:rPr>
          <w:rFonts w:cs="Arial"/>
          <w:szCs w:val="20"/>
        </w:rPr>
      </w:pPr>
      <w:r w:rsidRPr="004B4380">
        <w:rPr>
          <w:rFonts w:cs="Arial"/>
          <w:szCs w:val="20"/>
        </w:rPr>
        <w:t xml:space="preserve">   Ответ: Нет, они не видели истинного значения того, что скрывалось в глубине. Они не знали этого. В этом всё дело. </w:t>
      </w:r>
    </w:p>
    <w:p w:rsidR="00F652A0" w:rsidRPr="004B4380" w:rsidRDefault="00F652A0" w:rsidP="004B4380">
      <w:pPr>
        <w:jc w:val="both"/>
        <w:rPr>
          <w:rFonts w:cs="Arial"/>
          <w:szCs w:val="20"/>
        </w:rPr>
      </w:pPr>
      <w:r w:rsidRPr="004B4380">
        <w:rPr>
          <w:rFonts w:cs="Arial"/>
          <w:szCs w:val="20"/>
        </w:rPr>
        <w:t xml:space="preserve">   Итак, сейчас, если конгресс ясно скажет о том, что он не намеревался отдать правительство в руки церквей, и поэтому правительство не находится в руках церквей, значит ли это, что это правда? Нет. Независимо от их намерений, реальность остаётся реальностью. </w:t>
      </w:r>
    </w:p>
    <w:p w:rsidR="00F652A0" w:rsidRPr="004B4380" w:rsidRDefault="00F652A0" w:rsidP="004B4380">
      <w:pPr>
        <w:jc w:val="both"/>
        <w:rPr>
          <w:rFonts w:cs="Arial"/>
          <w:szCs w:val="20"/>
        </w:rPr>
      </w:pPr>
      <w:r w:rsidRPr="004B4380">
        <w:rPr>
          <w:rFonts w:cs="Arial"/>
          <w:szCs w:val="20"/>
        </w:rPr>
        <w:t xml:space="preserve">   Вопрос в следующем: Они не знают реального положения вещей, и они сами не знают той реальности, о которой они не знали и тогда. Сенатор из штата Вашингтон сказал брату Деккеру, что если бы он знал заранее о том, что он узнал впоследствии, он бы не голосовал так, как голосовал. Совершенно верно. И члены этой палаты сказали то же самое. Но существует определённое недопонимание этого вопроса. Сатана и папство не волнуются по поводу того, знают ли они о той реальности, которая сокрыта в этих решениях, или не знают о ней, а также не волнуются об их намерениях. Это сделано, и плоды этого проявятся, и все проблемы, связанные с этим, придут независимо от того, что Верховный Суд имел ввиду, независимо от того, что конгресс имел ввиду, и независимо от того, что знал Верховный Суд, и что знал конгресс. </w:t>
      </w:r>
    </w:p>
    <w:p w:rsidR="00F652A0" w:rsidRPr="004B4380" w:rsidRDefault="00F652A0" w:rsidP="004B4380">
      <w:pPr>
        <w:jc w:val="both"/>
        <w:rPr>
          <w:rFonts w:cs="Arial"/>
          <w:szCs w:val="20"/>
        </w:rPr>
      </w:pPr>
      <w:r w:rsidRPr="004B4380">
        <w:rPr>
          <w:rFonts w:cs="Arial"/>
          <w:szCs w:val="20"/>
        </w:rPr>
        <w:t xml:space="preserve">   Нам не следует смотреть туда для того, чтобы понять значение того, что было сделано. За этими объяснениями нам следует обращаться к слову Божьему. В истории папства мы также призваны найти значение происшедшего. И только те, кто будет искать в нужном месте, будут способны увидеть то, что кроется в происшедшем. Тот, кто не знаком с историей папства, кто не изучал её и не видел происхождение всего этого, и того, как посягательства росли и укреплялись, как каждый шаг был </w:t>
      </w:r>
      <w:r w:rsidRPr="004B4380">
        <w:rPr>
          <w:rFonts w:cs="Arial"/>
          <w:szCs w:val="20"/>
        </w:rPr>
        <w:lastRenderedPageBreak/>
        <w:t>подкреплён логикой на пути возрастания этого института до самого финального размера, - тот, кто не проследил этого, не будет приготовлен к тому, чтобы увидеть суть современных событий, и их последующих развитий.</w:t>
      </w:r>
    </w:p>
    <w:p w:rsidR="00F652A0" w:rsidRPr="004B4380" w:rsidRDefault="00F652A0" w:rsidP="004B4380">
      <w:pPr>
        <w:jc w:val="both"/>
        <w:rPr>
          <w:rFonts w:cs="Arial"/>
          <w:szCs w:val="20"/>
        </w:rPr>
      </w:pPr>
      <w:r w:rsidRPr="004B4380">
        <w:rPr>
          <w:rFonts w:cs="Arial"/>
          <w:szCs w:val="20"/>
        </w:rPr>
        <w:t xml:space="preserve">   Поэтому Господь указал нам на эти источники, из которых мы можем черпать знания. Позвольте мне снова прочитать следующее: "Чтобы узнать, на что похож образ зверя, и как он формируется..." Как мы говорили в прошлый раз, Бог дал нам помощь для того, чтобы мы задолго знали о том, что будет происходить, для того, чтобы, когда это появится, мы могли быть способны распознать сразу же то, что имеет признаки папства. </w:t>
      </w:r>
    </w:p>
    <w:p w:rsidR="00F652A0" w:rsidRPr="004B4380" w:rsidRDefault="00F652A0" w:rsidP="004B4380">
      <w:pPr>
        <w:jc w:val="both"/>
        <w:rPr>
          <w:rFonts w:cs="Arial"/>
          <w:szCs w:val="20"/>
        </w:rPr>
      </w:pPr>
      <w:r w:rsidRPr="004B4380">
        <w:rPr>
          <w:rFonts w:cs="Arial"/>
          <w:szCs w:val="20"/>
        </w:rPr>
        <w:t xml:space="preserve">   Поэтому то, что имеет ввиду Верховный Суд, не имеет никакого отношения к этому вопросу. И даже если будет издан документ Верховного Суда Соединённых Штатов, подписанный каждым судьёй этого суда, говорящий, что они не имеют ввиду ничего подобного, я просто отвечу: "Это не имеет никакого отношения к данному вопросу. Они уже сказали то, что сказали. Они сказали: "Это христианская нация", и "доказали" это. И всё остальное будет вытекать из этого решения независимо от того, что они имели ввиду, или знали об этом. Это совсем не имеет никакого отношения к данному вопросу. </w:t>
      </w:r>
    </w:p>
    <w:p w:rsidR="00F652A0" w:rsidRPr="004B4380" w:rsidRDefault="00F652A0" w:rsidP="004B4380">
      <w:pPr>
        <w:jc w:val="both"/>
        <w:rPr>
          <w:rFonts w:cs="Arial"/>
          <w:szCs w:val="20"/>
        </w:rPr>
      </w:pPr>
      <w:r w:rsidRPr="004B4380">
        <w:rPr>
          <w:rFonts w:cs="Arial"/>
          <w:szCs w:val="20"/>
        </w:rPr>
        <w:t xml:space="preserve">    Существуют также все те свидетельства, которые мы здесь прочитали. Мы имеем их в небольшом сборнике Особых Свидетельств. Там сказано о том, что нам не следует основывать своё понимание на информации от "внешних", и что нам не следует советоваться с миром. Наш долг должен формироваться из повелений, которые мы получаем свыше, наши советы должны исходить оттуда. В "Ревью и Геральд" за 21-е февраля, на первой странице есть утверждение, говорящее о том, что придерживающиеся совета Божьего будут иметь мудрость, чтобы определить действия сатаны и избегать опасности. Братья, Господь дал нам всеоружие для каждого этапа сатанинской деятельности. И вы видите, что для нашей абсолютной осведомлённости в этом вопросе Он дал нам три источника: Библию, Свидетельства и историю папства. Это есть три источника знания по этому вопросу: мы имеем историю, мы имеем Писание, и мы имеем Дух Пророчества для того, чтобы понимать значение первых двух. Разве Он не снабдил нас полным всеоружием?</w:t>
      </w:r>
    </w:p>
    <w:p w:rsidR="00F652A0" w:rsidRPr="004B4380" w:rsidRDefault="00F652A0" w:rsidP="004B4380">
      <w:pPr>
        <w:jc w:val="both"/>
        <w:rPr>
          <w:rFonts w:cs="Arial"/>
          <w:szCs w:val="20"/>
        </w:rPr>
      </w:pPr>
      <w:r w:rsidRPr="004B4380">
        <w:rPr>
          <w:rFonts w:cs="Arial"/>
          <w:szCs w:val="20"/>
        </w:rPr>
        <w:t xml:space="preserve">   Давайте же воспользуемся теми документами и средствами, которые Он дал нам, и при помощи которых мы можем быть вооружены, чтобы противостоять этим обольщениям. Вот что нам требуется. Это потребует изучения, но для чего поставлен проповедник, как не для изучения? Я бы хотел знать. Он больше не имеет никакого задания, кроме как изучать, и кроме как трудиться. Изучение и труд, труд и изучение всё время. Конечно, это будет более трудной задачей, чем многие выполняют, изучать все эти вещи и стремиться к этому всеми своими силами. Но вам не нужно бояться горячки или болезни как результата от этого труда. Не бойтесь этого. Я просто желаю, и я бы сказал это не только служителям, потому что все должны быть служителями в разной степени, но я желаю, чтобы каждый адвентист седьмого дня взялся за это и изучал это до тех пор, пока у него хватит сил. Это пойдёт ему на пользу. Изучайте это до тех пор, пока ваш мозг не треснет от напряжения. Что говорит Господь? "Возлюби Господа Бога твоего всем сердцем своим, и всею душою своею...", и каким количеством твоего ума? (Собрание: "Всем разумением твоим") В таком случае давайте сделаем это. "Весь ум твой". Вот чего Он желает. Весь ваш ум. Весь. Позвольте Ему иметь его. </w:t>
      </w:r>
    </w:p>
    <w:p w:rsidR="00F652A0" w:rsidRPr="004B4380" w:rsidRDefault="00F652A0" w:rsidP="004B4380">
      <w:pPr>
        <w:jc w:val="both"/>
        <w:rPr>
          <w:rFonts w:cs="Arial"/>
          <w:szCs w:val="20"/>
        </w:rPr>
      </w:pPr>
      <w:r w:rsidRPr="004B4380">
        <w:rPr>
          <w:rFonts w:cs="Arial"/>
          <w:szCs w:val="20"/>
        </w:rPr>
        <w:t xml:space="preserve">   Я прочитаю это утверждение немного дальше, насчёт тех, кто говорит, что всё пройдёт и успокоится: Свидетельство No. 33,  страницы 243, 244: </w:t>
      </w:r>
    </w:p>
    <w:p w:rsidR="00F652A0" w:rsidRPr="004B4380" w:rsidRDefault="00F652A0" w:rsidP="004B4380">
      <w:pPr>
        <w:jc w:val="both"/>
        <w:rPr>
          <w:rFonts w:cs="Arial"/>
          <w:szCs w:val="20"/>
        </w:rPr>
      </w:pPr>
      <w:r w:rsidRPr="004B4380">
        <w:rPr>
          <w:rFonts w:cs="Arial"/>
          <w:szCs w:val="20"/>
        </w:rPr>
        <w:t xml:space="preserve">   "Слишком часто лидер стоял, колеблясь, пытаясь сказать: "Давайте не будем спешить. Здесь может быть ошибка. Мы должны быть осторожными, чтобы не поднять ложную тревогу." Само колебание и неопределённость с его стороны является криком "мир и безопасность". "Не волнуйтесь. Не тревожьтесь. Эта религиозная поправка породила гораздо больше шума, чем требовалось. Эта агитация скоро утихнет". Таким образом он фактически отрицает весть, посланную от Бога, и предупреждение, которое было предназначено пробудить церкви, не выполняя своей работы. Труба сторожа не издаёт никакого определённого звука, и народ не готовится к битве. Предупредите этого стража, чтобы по причине его колебания и задержки многие души не были оставлены погибать, и их кровь не была взыскана от его рук."</w:t>
      </w:r>
    </w:p>
    <w:p w:rsidR="00F652A0" w:rsidRPr="004B4380" w:rsidRDefault="00F652A0" w:rsidP="004B4380">
      <w:pPr>
        <w:jc w:val="both"/>
        <w:rPr>
          <w:rFonts w:cs="Arial"/>
          <w:szCs w:val="20"/>
        </w:rPr>
      </w:pPr>
      <w:r w:rsidRPr="004B4380">
        <w:rPr>
          <w:rFonts w:cs="Arial"/>
          <w:szCs w:val="20"/>
        </w:rPr>
        <w:t xml:space="preserve">   Ещё одно. Некоторые из братьев-служителей и многие из народа сказали: "Я не думаю, что эти вопросы о религиозной свободе, о взаимоотношениях церкви и государства, достойны большого внимания. Это всё похоже на политику. Я не думаю, что об этом стоит много говорить в церкви, говорить в субботу, и так далее." Это зависит от состояния вашего сердца. Это зависит полностью от того, какое значение это имеет для вас. Если это для вас просто политика, то политикой это для вас и останется. Если же эти вопросы о религиозной свободе действительно живы в вас и для вас, тогда это для вас является вопросом Евангелия. Если это для вас только теория, только внешний формализм, тогда всё это для вас действительно только политика. Политика - это всё, что вы знаете. Но если это для вас и в вас имеет отношение к свободе души, настоящей свободе, которую Христос даёт обращённой душе, тогда этот вопрос религиозной свободы на самом деле для вас является Евангелием Христовым, и в этом нет никакой политики. Вот в чём разница между политикой и Евангелием Христа. </w:t>
      </w:r>
    </w:p>
    <w:p w:rsidR="00F652A0" w:rsidRPr="004B4380" w:rsidRDefault="00F652A0" w:rsidP="004B4380">
      <w:pPr>
        <w:jc w:val="both"/>
        <w:rPr>
          <w:rFonts w:cs="Arial"/>
          <w:szCs w:val="20"/>
        </w:rPr>
      </w:pPr>
      <w:r w:rsidRPr="004B4380">
        <w:rPr>
          <w:rFonts w:cs="Arial"/>
          <w:szCs w:val="20"/>
        </w:rPr>
        <w:t xml:space="preserve">   Я бы хотел знать, кто является самым великим, умным и самым изощрённым политиком в этом мире. (Собрание: "Папа Римский") Конечно, папа. Он всегда был величайшим политиком. Каждый из </w:t>
      </w:r>
      <w:r w:rsidRPr="004B4380">
        <w:rPr>
          <w:rFonts w:cs="Arial"/>
          <w:szCs w:val="20"/>
        </w:rPr>
        <w:lastRenderedPageBreak/>
        <w:t xml:space="preserve">них был политиком, как вы знаете. Но он также исповедует евангелие. Где вы найдёте такого влиятельного проповедника религии, как папа? Но принципы папства и Евангелия, которое исповедуется папством, все находятся на виду. Всё это не может быть ничем иным, кроме политики. Но как только те принципы евангелия, которых придерживаются эти люди только внешне, и которые они исповедуют только как теорию, как кредо, как только те принципы евангелия достигнут сердца, и поселят в сердце Иисуса Христа, как только это произойдёт, вы будете иметь настоящую религиозную свободу. Но тогда не будет никаких пап. </w:t>
      </w:r>
    </w:p>
    <w:p w:rsidR="00F652A0" w:rsidRPr="004B4380" w:rsidRDefault="00F652A0" w:rsidP="004B4380">
      <w:pPr>
        <w:jc w:val="both"/>
        <w:rPr>
          <w:rFonts w:cs="Arial"/>
          <w:szCs w:val="20"/>
        </w:rPr>
      </w:pPr>
      <w:r w:rsidRPr="004B4380">
        <w:rPr>
          <w:rFonts w:cs="Arial"/>
          <w:szCs w:val="20"/>
        </w:rPr>
        <w:t xml:space="preserve">      И поэтому те братья, которые говорят, что служение религиозной свободы в большой степени является политикой для них, этим братьям нужно понять, что такое религиозная свобода, и получить религиозную свободу для себя, и в свои сердца, и только потом они будут знать, что это не политика. Они будут знать, что это ни что иное, как религия. Эти люди не знают, что такое истинная религия. Нет, сэр. Человек, который находит религиозную свободу во Христе Иисусе, которую приносит ему Евангелие, и которая отделяет религию от государства, отделяет церковь от государства, человек, который делает это, этот человек знает, что это не политика, потому что он знает прямой путь, и он будет стоять на прямом пути, и он будет идти по этому пути перед лицом всяких аргументов, которые земля может ему предоставить, и в этом нет никакой политики. Это есть принцип.</w:t>
      </w:r>
    </w:p>
    <w:p w:rsidR="00F652A0" w:rsidRPr="004B4380" w:rsidRDefault="00F652A0" w:rsidP="004B4380">
      <w:pPr>
        <w:jc w:val="both"/>
        <w:rPr>
          <w:rFonts w:cs="Arial"/>
          <w:szCs w:val="20"/>
        </w:rPr>
      </w:pPr>
      <w:r w:rsidRPr="004B4380">
        <w:rPr>
          <w:rFonts w:cs="Arial"/>
          <w:szCs w:val="20"/>
        </w:rPr>
        <w:t xml:space="preserve">   Таково наше положение сегодня. Нам стоит подумать над этим. Секретом всего этого, началом и концом всего этого, и "всем во всём" всего этого является просто Иисус Христос в человеке, упование славы. Это объясняет всё. Это даёт понимание всему. Это поддерживает всё. Христос, и Христос распятый. Вот что нужно любому человеку. Вот в чём нуждается всякий человек. Это всё, что мы можем иметь, ибо "в Нём обитает вся полнота Божества телесно, и вы совершенны в Нём". </w:t>
      </w:r>
    </w:p>
    <w:p w:rsidR="00F652A0" w:rsidRPr="004B4380" w:rsidRDefault="00F652A0" w:rsidP="004B4380">
      <w:pPr>
        <w:jc w:val="both"/>
        <w:rPr>
          <w:rFonts w:cs="Arial"/>
          <w:szCs w:val="20"/>
        </w:rPr>
      </w:pPr>
      <w:r w:rsidRPr="004B4380">
        <w:rPr>
          <w:rFonts w:cs="Arial"/>
          <w:szCs w:val="20"/>
        </w:rPr>
        <w:t xml:space="preserve">   В таком случае, когда мы расстаёмся, чтобы отправиться для возвещения этой вести, которую Господь дал нам, в силе, которую Он дал нам с этой вестью, чтобы нести вечное евангелие каждому народу и царству и языку, и - не забудьте, - говоря громким голосом: "Убойтесь Бога, и воздайте Ему славу, ибо наступил час суда Его, и поклонитесь Сотворившему  небо и землю, и море, и источники вод", с другим ангелом, следующим за ним, и говорящим: "Пал, пал Вавилон, город великий, ибо он вином блуда своего напоил все народы". Так ли это? Все народы? (Собрание: "Да") Тогда позвольте ещё более громкому звучать и говорить: "Если кто поклонится зверю и образу его, и примет начертание на чело своё, или на руку свою, тот будет пить вино ярости Божией, вино цельное, приготовленное в чаше гнева Его... Здесь терпение святых, соблюдающих заповеди Божьи и веру Иисуса... Отныне блаженны мёртвые, умирающие в Господе." </w:t>
      </w:r>
    </w:p>
    <w:p w:rsidR="00F652A0" w:rsidRPr="004B4380" w:rsidRDefault="00F652A0" w:rsidP="004B4380">
      <w:pPr>
        <w:jc w:val="both"/>
        <w:rPr>
          <w:rFonts w:cs="Arial"/>
          <w:szCs w:val="20"/>
        </w:rPr>
      </w:pPr>
      <w:r w:rsidRPr="004B4380">
        <w:rPr>
          <w:rFonts w:cs="Arial"/>
          <w:szCs w:val="20"/>
        </w:rPr>
        <w:t xml:space="preserve">   В таком случае, когда один из ваших друзей умирает, почему вы печалитесь? Бог пообещал ему благословения. Не крадите у себя благословения посредством неверия. "Отныне блаженны мёртвые, умирающие в Господе." И затем мы читаем: "Ей, говорит Дух, они успокоятся от трудов своих, и дела их идут вслед за ними. И взглянул я, и вот светлое облако, и на облаке сидит подобный Сыну Человеческому; на голове его золотой венец, и в руке его острый серп. И вышел другой Ангел из храма и воскликнул громким голосом к сидящему на облаке: пусти серп твой и пожни, потому что пришло время жатвы, ибо жатва на земле созрела. И поверг сидящий на облаке серп свой на землю, и земля была пожата."</w:t>
      </w:r>
    </w:p>
    <w:p w:rsidR="00F652A0" w:rsidRPr="004B4380" w:rsidRDefault="00F652A0" w:rsidP="004B4380">
      <w:pPr>
        <w:jc w:val="both"/>
        <w:rPr>
          <w:rFonts w:cs="Arial"/>
          <w:szCs w:val="20"/>
        </w:rPr>
      </w:pPr>
      <w:r w:rsidRPr="004B4380">
        <w:rPr>
          <w:rFonts w:cs="Arial"/>
          <w:szCs w:val="20"/>
        </w:rPr>
        <w:t xml:space="preserve">   "И видел я как бы стеклянное море, смешанное с огнем; и победившие зверя и образ его, и начертание его и число имени его, стоят на этом стеклянном море, держа гусли Божии." Вот куда мы направляемся. Это прямой путь на всём своём протяжении. Вот где наш пункт назначения. </w:t>
      </w:r>
    </w:p>
    <w:p w:rsidR="00F652A0" w:rsidRPr="004B4380" w:rsidRDefault="00F652A0" w:rsidP="004B4380">
      <w:pPr>
        <w:jc w:val="both"/>
        <w:rPr>
          <w:rFonts w:cs="Arial"/>
          <w:szCs w:val="20"/>
        </w:rPr>
      </w:pPr>
      <w:r w:rsidRPr="004B4380">
        <w:rPr>
          <w:rFonts w:cs="Arial"/>
          <w:szCs w:val="20"/>
        </w:rPr>
        <w:t xml:space="preserve">   Разве вы не видите, что всё, что мы делаем, каждый предмет, который мы приобретаем, каждое слово, которое мы изрекаем, всё совершается ввиду пришествия Господа? Он грядёт. Разве вы не рады этому? Да, Господь грядёт, грядёт Сам. И мы увидим Его, как Он есть. Не таким, каким Он был, а таким, каким Он является. Его лицо сияет как солнце, Его одежда бела как свет, Его голос подобен голосу множества народов, изрекающий мир и вечную радость тем, кто ожидает Его. Да, братья Он грядёт, грядёт во славе. Он грядёт. Мы увидим Его. Мы увидим Его. Да, подобно тому благословенному гимну, который говорит: </w:t>
      </w:r>
    </w:p>
    <w:p w:rsidR="00F652A0" w:rsidRPr="004B4380" w:rsidRDefault="00F652A0" w:rsidP="004B4380">
      <w:pPr>
        <w:jc w:val="both"/>
        <w:rPr>
          <w:rFonts w:cs="Arial"/>
          <w:szCs w:val="20"/>
        </w:rPr>
      </w:pPr>
      <w:r w:rsidRPr="004B4380">
        <w:rPr>
          <w:rFonts w:cs="Arial"/>
          <w:szCs w:val="20"/>
        </w:rPr>
        <w:t xml:space="preserve">    Он грядёт, не как младенец Вифлеема</w:t>
      </w:r>
    </w:p>
    <w:p w:rsidR="00F652A0" w:rsidRPr="004B4380" w:rsidRDefault="00F652A0" w:rsidP="004B4380">
      <w:pPr>
        <w:jc w:val="both"/>
        <w:rPr>
          <w:rFonts w:cs="Arial"/>
          <w:szCs w:val="20"/>
        </w:rPr>
      </w:pPr>
      <w:r w:rsidRPr="004B4380">
        <w:rPr>
          <w:rFonts w:cs="Arial"/>
          <w:szCs w:val="20"/>
        </w:rPr>
        <w:t>Он грядёт, не для того, чтобы быть положенным в яслях</w:t>
      </w:r>
    </w:p>
    <w:p w:rsidR="00F652A0" w:rsidRPr="004B4380" w:rsidRDefault="00F652A0" w:rsidP="004B4380">
      <w:pPr>
        <w:jc w:val="both"/>
        <w:rPr>
          <w:rFonts w:cs="Arial"/>
          <w:szCs w:val="20"/>
        </w:rPr>
      </w:pPr>
      <w:r w:rsidRPr="004B4380">
        <w:rPr>
          <w:rFonts w:cs="Arial"/>
          <w:szCs w:val="20"/>
        </w:rPr>
        <w:t>Он грядёт, не для того, чтобы снова переживать побои,</w:t>
      </w:r>
    </w:p>
    <w:p w:rsidR="00F652A0" w:rsidRPr="004B4380" w:rsidRDefault="00F652A0" w:rsidP="004B4380">
      <w:pPr>
        <w:jc w:val="both"/>
        <w:rPr>
          <w:rFonts w:cs="Arial"/>
          <w:szCs w:val="20"/>
        </w:rPr>
      </w:pPr>
      <w:r w:rsidRPr="004B4380">
        <w:rPr>
          <w:rFonts w:cs="Arial"/>
          <w:szCs w:val="20"/>
        </w:rPr>
        <w:t>Он грядёт, не как бесприютный странник</w:t>
      </w:r>
    </w:p>
    <w:p w:rsidR="00F652A0" w:rsidRPr="004B4380" w:rsidRDefault="00F652A0" w:rsidP="004B4380">
      <w:pPr>
        <w:jc w:val="both"/>
        <w:rPr>
          <w:rFonts w:cs="Arial"/>
          <w:szCs w:val="20"/>
        </w:rPr>
      </w:pPr>
      <w:r w:rsidRPr="004B4380">
        <w:rPr>
          <w:rFonts w:cs="Arial"/>
          <w:szCs w:val="20"/>
        </w:rPr>
        <w:t>Он грядёт, не в сад Гефсимании, не для плача, не для кровавого пота в саду</w:t>
      </w:r>
    </w:p>
    <w:p w:rsidR="00F652A0" w:rsidRPr="004B4380" w:rsidRDefault="00F652A0" w:rsidP="004B4380">
      <w:pPr>
        <w:jc w:val="both"/>
        <w:rPr>
          <w:rFonts w:cs="Arial"/>
          <w:szCs w:val="20"/>
        </w:rPr>
      </w:pPr>
      <w:r w:rsidRPr="004B4380">
        <w:rPr>
          <w:rFonts w:cs="Arial"/>
          <w:szCs w:val="20"/>
        </w:rPr>
        <w:t xml:space="preserve">Он грядёт не для того, чтобы умереть на древе, </w:t>
      </w:r>
    </w:p>
    <w:p w:rsidR="00F652A0" w:rsidRPr="004B4380" w:rsidRDefault="00F652A0" w:rsidP="004B4380">
      <w:pPr>
        <w:jc w:val="both"/>
        <w:rPr>
          <w:rFonts w:cs="Arial"/>
          <w:szCs w:val="20"/>
        </w:rPr>
      </w:pPr>
      <w:r w:rsidRPr="004B4380">
        <w:rPr>
          <w:rFonts w:cs="Arial"/>
          <w:szCs w:val="20"/>
        </w:rPr>
        <w:t>Чтобы приобрести прощение для восставших.</w:t>
      </w:r>
    </w:p>
    <w:p w:rsidR="00F652A0" w:rsidRPr="004B4380" w:rsidRDefault="00F652A0" w:rsidP="004B4380">
      <w:pPr>
        <w:jc w:val="both"/>
        <w:rPr>
          <w:rFonts w:cs="Arial"/>
          <w:szCs w:val="20"/>
        </w:rPr>
      </w:pPr>
      <w:r w:rsidRPr="004B4380">
        <w:rPr>
          <w:rFonts w:cs="Arial"/>
          <w:szCs w:val="20"/>
        </w:rPr>
        <w:t>О, нет. Слава, ослепительная слава окружает Его сейчас.</w:t>
      </w:r>
    </w:p>
    <w:p w:rsidR="00F652A0" w:rsidRPr="004B4380" w:rsidRDefault="00F652A0" w:rsidP="004B4380">
      <w:pPr>
        <w:jc w:val="both"/>
        <w:rPr>
          <w:rFonts w:cs="Arial"/>
          <w:szCs w:val="20"/>
        </w:rPr>
      </w:pPr>
      <w:r w:rsidRPr="004B4380">
        <w:rPr>
          <w:rFonts w:cs="Arial"/>
          <w:szCs w:val="20"/>
        </w:rPr>
        <w:t xml:space="preserve">   Совершенно верно. Облечённый в величие бесконечной славы. Сколько святых ангелов с Ним? (Собрание: "Все") Все? (Собрание: "Все ангелы") Но узнаем ли мы Его среди такого количества сияющих существ, каждое из который сияет ярче солнца? О, братья, Тот, Кто прошёл с нами весь путь, Тот, Кто был с нами в страданиях, Тот, Кто был с нами в печали, Тот, Кто избавлял нас в испытаниях, Тот, Кто прошёл с нами весь наш путь, Тот, Кто спас нас от наших грехов, Тот, Кто сделал нас знающими Его, - разве что-то сможет отвлечь нас в тот день, и спрятать Его от нас? (Собрание: </w:t>
      </w:r>
      <w:r w:rsidRPr="004B4380">
        <w:rPr>
          <w:rFonts w:cs="Arial"/>
          <w:szCs w:val="20"/>
        </w:rPr>
        <w:lastRenderedPageBreak/>
        <w:t xml:space="preserve">"Нет"). Нет. Его благословенное присутствие, которое привлекало нас к Нему, когда Он был далеко от нас, разве может что-либо отвлечь нас от Него, когда Он приблизится к нам? Нет. Тысячи тысяч и тьмы тем ангелов будут там не для того, чтобы отвлечь нас от Него. Они там будут не для того, чтобы окружить Его подобно телохранителям-солдатам, чтобы держать людей поодаль. О, нет. Они придут для того, чтобы взять нас и принести к Нему. (Собрание: "Аминь") Это единственная задача, для которой они придут с Ним, чтобы перенести нас к Нему. И Он примет нас к Себе, потому что Он так говорит. Он так говорит. И мы увидим Его сами. Наши глаза, не глаза других, увидят Его. Не глаза других. Последними словами Павла были слова: "О, Господи, когда я смогу обнять Тебя? Когда я смогу увидеть Тебя лично без завесы между нами?" (Очерки из жизни Павла, стр 331) Сможем ли мы сказать то же самое? (Собрание: "Аминь") </w:t>
      </w:r>
    </w:p>
    <w:p w:rsidR="00F652A0" w:rsidRPr="004B4380" w:rsidRDefault="00F652A0" w:rsidP="004B4380">
      <w:pPr>
        <w:jc w:val="both"/>
        <w:rPr>
          <w:rFonts w:cs="Arial"/>
          <w:szCs w:val="20"/>
        </w:rPr>
      </w:pPr>
      <w:r w:rsidRPr="004B4380">
        <w:rPr>
          <w:rFonts w:cs="Arial"/>
          <w:szCs w:val="20"/>
        </w:rPr>
        <w:t xml:space="preserve">   Братья, уже не долго осталось. (Голоса: "Это правда"). Уже скоро. Подумайте об этом. Более того, мы сможем увидеть там всех остальных. Замечали ли вы когда-нибудь этот поворот в словах Павла, когда он утешает нас по поводу потери наших друзей, которые умерли, говоря, что они все восстанут из мёртвых снова. 1-е Фессалоникийцам, 4-я глава. Давайте прочитаем это. "Не хочу же оставить вас, братия, в неведении об умерших, дабы вы не скорбели, как прочие, не имеющие надежды... потому что Сам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будем..." друг с другом? (Собрание: "С Господом") Но ведь Павел начал говорить с ними о будущей встрече с их умершими друзьями, а когда он подошёл в своих рассуждениях к этому времени, то они вообще потерялись из его поля зрения. В чём тут причина? Причина в том, что Господь в тот день будет "всё во всём". Конечно, мы будем рады встретиться там со своими друзьями, но, братья, мы будем радоваться больше всего тому, что там будет наш самый лучший Друг. В тот день Он будет важнее для нас, чем все наши друзья. Мы будем так рады в тот день, что этот Друг будет там, что мы не будем иметь времени на поиск других людей, поэтому мы читаем следующее: "потому что Сам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с Господом будем."</w:t>
      </w:r>
    </w:p>
    <w:p w:rsidR="00F652A0" w:rsidRPr="004B4380" w:rsidRDefault="00F652A0" w:rsidP="004B4380">
      <w:pPr>
        <w:jc w:val="both"/>
        <w:rPr>
          <w:rFonts w:cs="Arial"/>
          <w:szCs w:val="20"/>
        </w:rPr>
      </w:pPr>
      <w:r w:rsidRPr="004B4380">
        <w:rPr>
          <w:rFonts w:cs="Arial"/>
          <w:szCs w:val="20"/>
        </w:rPr>
        <w:t xml:space="preserve">   Братья, там уже не будет никакой разделяющей завесы. Мы будем как Он, потому что увидим Его, как Он есть. В таком случае, давайте возрадуемся этому. Давайте будем радоваться этому всегда. Скажите людям, что Господь грядёт. Скажите им, чтобы они приготовились, потому что Он грядёт. Скажите им об этом. Скажите, что Он уже близко. Приготовьтесь, потому что Он грядёт. Приготовьтесь встречать Его, потому что Он грядёт. Приготовьтесь быть подобными Ему, ибо та слава, которую Он отчасти дал нам, сделает нас подобными Ему полностью в тот день. </w:t>
      </w:r>
    </w:p>
    <w:p w:rsidR="00F652A0" w:rsidRPr="004B4380" w:rsidRDefault="00F652A0" w:rsidP="004B4380">
      <w:pPr>
        <w:jc w:val="both"/>
        <w:rPr>
          <w:rFonts w:cs="Arial"/>
          <w:szCs w:val="20"/>
        </w:rPr>
      </w:pPr>
      <w:r w:rsidRPr="004B4380">
        <w:rPr>
          <w:rFonts w:cs="Arial"/>
          <w:szCs w:val="20"/>
        </w:rPr>
        <w:t xml:space="preserve">   Где тот сборник гимнов? Давайте споём номер 175 "В утро воскресения". Я думаю, что мы можем спеть сейчас все вместе. </w:t>
      </w:r>
    </w:p>
    <w:p w:rsidR="00F652A0" w:rsidRPr="004B4380" w:rsidRDefault="00F652A0" w:rsidP="004B4380">
      <w:pPr>
        <w:jc w:val="both"/>
        <w:rPr>
          <w:rFonts w:cs="Arial"/>
          <w:szCs w:val="20"/>
        </w:rPr>
      </w:pPr>
      <w:r w:rsidRPr="004B4380">
        <w:rPr>
          <w:rFonts w:cs="Arial"/>
          <w:szCs w:val="20"/>
        </w:rPr>
        <w:t xml:space="preserve">   "В утро воскресения мы увидим грядущего Спасителя, </w:t>
      </w:r>
    </w:p>
    <w:p w:rsidR="00F652A0" w:rsidRPr="004B4380" w:rsidRDefault="00F652A0" w:rsidP="004B4380">
      <w:pPr>
        <w:jc w:val="both"/>
        <w:rPr>
          <w:rFonts w:cs="Arial"/>
          <w:szCs w:val="20"/>
        </w:rPr>
      </w:pPr>
      <w:r w:rsidRPr="004B4380">
        <w:rPr>
          <w:rFonts w:cs="Arial"/>
          <w:szCs w:val="20"/>
        </w:rPr>
        <w:t>и сынов Божьих, восклицающих в царстве Господа.</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Хор:</w:t>
      </w:r>
    </w:p>
    <w:p w:rsidR="00F652A0" w:rsidRPr="004B4380" w:rsidRDefault="00F652A0" w:rsidP="004B4380">
      <w:pPr>
        <w:jc w:val="both"/>
        <w:rPr>
          <w:rFonts w:cs="Arial"/>
          <w:szCs w:val="20"/>
        </w:rPr>
      </w:pPr>
      <w:r w:rsidRPr="004B4380">
        <w:rPr>
          <w:rFonts w:cs="Arial"/>
          <w:szCs w:val="20"/>
        </w:rPr>
        <w:t>"Мы воскреснем, мы воскреснем,</w:t>
      </w:r>
    </w:p>
    <w:p w:rsidR="00F652A0" w:rsidRPr="004B4380" w:rsidRDefault="00F652A0" w:rsidP="004B4380">
      <w:pPr>
        <w:jc w:val="both"/>
        <w:rPr>
          <w:rFonts w:cs="Arial"/>
          <w:szCs w:val="20"/>
        </w:rPr>
      </w:pPr>
      <w:r w:rsidRPr="004B4380">
        <w:rPr>
          <w:rFonts w:cs="Arial"/>
          <w:szCs w:val="20"/>
        </w:rPr>
        <w:t>когда могущественная труба прозвучит в лазурных небесах,</w:t>
      </w:r>
    </w:p>
    <w:p w:rsidR="00F652A0" w:rsidRPr="004B4380" w:rsidRDefault="00F652A0" w:rsidP="004B4380">
      <w:pPr>
        <w:jc w:val="both"/>
        <w:rPr>
          <w:rFonts w:cs="Arial"/>
          <w:szCs w:val="20"/>
        </w:rPr>
      </w:pPr>
      <w:r w:rsidRPr="004B4380">
        <w:rPr>
          <w:rFonts w:cs="Arial"/>
          <w:szCs w:val="20"/>
        </w:rPr>
        <w:t>Да, мёртвые во Христе восстанут, все мёртвые во Христе восстанут,</w:t>
      </w:r>
    </w:p>
    <w:p w:rsidR="00F652A0" w:rsidRPr="004B4380" w:rsidRDefault="00F652A0" w:rsidP="004B4380">
      <w:pPr>
        <w:jc w:val="both"/>
        <w:rPr>
          <w:rFonts w:cs="Arial"/>
          <w:szCs w:val="20"/>
        </w:rPr>
      </w:pPr>
      <w:r w:rsidRPr="004B4380">
        <w:rPr>
          <w:rFonts w:cs="Arial"/>
          <w:szCs w:val="20"/>
        </w:rPr>
        <w:t>В то утро воскресенья мы поднимемся.</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"Мы видим славу пришествия, хотя она кажется промедлением</w:t>
      </w:r>
    </w:p>
    <w:p w:rsidR="00F652A0" w:rsidRPr="004B4380" w:rsidRDefault="00F652A0" w:rsidP="004B4380">
      <w:pPr>
        <w:jc w:val="both"/>
        <w:rPr>
          <w:rFonts w:cs="Arial"/>
          <w:szCs w:val="20"/>
        </w:rPr>
      </w:pPr>
      <w:r w:rsidRPr="004B4380">
        <w:rPr>
          <w:rFonts w:cs="Arial"/>
          <w:szCs w:val="20"/>
        </w:rPr>
        <w:t xml:space="preserve">Мы будем утешать друг друга словами Святого Писания </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r w:rsidRPr="004B4380">
        <w:rPr>
          <w:rFonts w:cs="Arial"/>
          <w:szCs w:val="20"/>
        </w:rPr>
        <w:t>Верой мы можем увидеть, что наша битва скоро закончится,</w:t>
      </w:r>
    </w:p>
    <w:p w:rsidR="00F652A0" w:rsidRPr="004B4380" w:rsidRDefault="00F652A0" w:rsidP="004B4380">
      <w:pPr>
        <w:jc w:val="both"/>
        <w:rPr>
          <w:rFonts w:cs="Arial"/>
          <w:szCs w:val="20"/>
        </w:rPr>
      </w:pPr>
      <w:r w:rsidRPr="004B4380">
        <w:rPr>
          <w:rFonts w:cs="Arial"/>
          <w:szCs w:val="20"/>
        </w:rPr>
        <w:t>И мы скоро будем приветствовать друг друга на счастливом берегу Ханаана.</w:t>
      </w:r>
    </w:p>
    <w:p w:rsidR="00F652A0" w:rsidRPr="004B4380" w:rsidRDefault="00F652A0" w:rsidP="004B4380">
      <w:pPr>
        <w:jc w:val="both"/>
        <w:rPr>
          <w:rFonts w:cs="Arial"/>
          <w:szCs w:val="20"/>
        </w:rPr>
      </w:pPr>
      <w:r w:rsidRPr="004B4380">
        <w:rPr>
          <w:rFonts w:cs="Arial"/>
          <w:szCs w:val="20"/>
        </w:rPr>
        <w:t xml:space="preserve"> </w:t>
      </w:r>
    </w:p>
    <w:p w:rsidR="00F652A0" w:rsidRPr="004B4380" w:rsidRDefault="00F652A0" w:rsidP="004B4380">
      <w:pPr>
        <w:jc w:val="both"/>
        <w:rPr>
          <w:rFonts w:cs="Arial"/>
          <w:szCs w:val="20"/>
        </w:rPr>
      </w:pPr>
      <w:r w:rsidRPr="004B4380">
        <w:rPr>
          <w:rFonts w:cs="Arial"/>
          <w:szCs w:val="20"/>
        </w:rPr>
        <w:t>Мы будем рассказывать чудесные истории, когда встретим наших друзей во славе,</w:t>
      </w:r>
    </w:p>
    <w:p w:rsidR="00F652A0" w:rsidRPr="004B4380" w:rsidRDefault="00F652A0" w:rsidP="004B4380">
      <w:pPr>
        <w:jc w:val="both"/>
        <w:rPr>
          <w:rFonts w:cs="Arial"/>
          <w:szCs w:val="20"/>
        </w:rPr>
      </w:pPr>
      <w:r w:rsidRPr="004B4380">
        <w:rPr>
          <w:rFonts w:cs="Arial"/>
          <w:szCs w:val="20"/>
        </w:rPr>
        <w:t>И мы готовимся приветствовать Небесного Царя.</w:t>
      </w:r>
    </w:p>
    <w:p w:rsidR="00F652A0" w:rsidRPr="004B4380" w:rsidRDefault="00F652A0" w:rsidP="004B4380">
      <w:pPr>
        <w:jc w:val="both"/>
        <w:rPr>
          <w:rFonts w:cs="Arial"/>
          <w:szCs w:val="20"/>
        </w:rPr>
      </w:pPr>
    </w:p>
    <w:p w:rsidR="00F652A0" w:rsidRPr="004B4380" w:rsidRDefault="00F652A0" w:rsidP="004B4380">
      <w:pPr>
        <w:jc w:val="both"/>
        <w:rPr>
          <w:rFonts w:cs="Arial"/>
          <w:szCs w:val="20"/>
        </w:rPr>
      </w:pPr>
    </w:p>
    <w:p w:rsidR="00F652A0" w:rsidRPr="004B4380" w:rsidRDefault="00F652A0" w:rsidP="004B4380">
      <w:pPr>
        <w:jc w:val="both"/>
        <w:rPr>
          <w:rFonts w:cs="Arial"/>
          <w:szCs w:val="20"/>
        </w:rPr>
      </w:pPr>
    </w:p>
    <w:sectPr w:rsidR="00F652A0" w:rsidRPr="004B4380" w:rsidSect="00E679F5">
      <w:headerReference w:type="default" r:id="rId8"/>
      <w:footerReference w:type="default" r:id="rId9"/>
      <w:footnotePr>
        <w:pos w:val="beneathText"/>
      </w:footnotePr>
      <w:pgSz w:w="11905" w:h="16837"/>
      <w:pgMar w:top="1134" w:right="1134" w:bottom="1134" w:left="1134" w:header="720" w:footer="45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305" w:rsidRDefault="00C85305" w:rsidP="00E679F5">
      <w:r>
        <w:separator/>
      </w:r>
    </w:p>
  </w:endnote>
  <w:endnote w:type="continuationSeparator" w:id="0">
    <w:p w:rsidR="00C85305" w:rsidRDefault="00C85305" w:rsidP="00E6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767262"/>
      <w:docPartObj>
        <w:docPartGallery w:val="Page Numbers (Bottom of Page)"/>
        <w:docPartUnique/>
      </w:docPartObj>
    </w:sdtPr>
    <w:sdtEndPr/>
    <w:sdtContent>
      <w:p w:rsidR="00E679F5" w:rsidRDefault="00E679F5">
        <w:pPr>
          <w:pStyle w:val="a7"/>
          <w:jc w:val="right"/>
        </w:pPr>
        <w:r>
          <w:fldChar w:fldCharType="begin"/>
        </w:r>
        <w:r>
          <w:instrText>PAGE   \* MERGEFORMAT</w:instrText>
        </w:r>
        <w:r>
          <w:fldChar w:fldCharType="separate"/>
        </w:r>
        <w:r w:rsidR="00832AC5">
          <w:rPr>
            <w:noProof/>
          </w:rPr>
          <w:t>4</w:t>
        </w:r>
        <w:r>
          <w:fldChar w:fldCharType="end"/>
        </w:r>
      </w:p>
    </w:sdtContent>
  </w:sdt>
  <w:p w:rsidR="00E679F5" w:rsidRDefault="00E679F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305" w:rsidRDefault="00C85305" w:rsidP="00E679F5">
      <w:r>
        <w:separator/>
      </w:r>
    </w:p>
  </w:footnote>
  <w:footnote w:type="continuationSeparator" w:id="0">
    <w:p w:rsidR="00C85305" w:rsidRDefault="00C85305" w:rsidP="00E6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9F5" w:rsidRDefault="00E679F5" w:rsidP="00E679F5">
    <w:pPr>
      <w:pStyle w:val="a5"/>
      <w:jc w:val="right"/>
    </w:pPr>
    <w:r w:rsidRPr="00E679F5">
      <w:t>tolkoveruy.ru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pStyle w:val="2"/>
      <w:lvlText w:val=""/>
      <w:lvlJc w:val="left"/>
      <w:pPr>
        <w:tabs>
          <w:tab w:val="num" w:pos="720"/>
        </w:tabs>
        <w:ind w:left="720"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Grammatical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2A0"/>
    <w:rsid w:val="00291924"/>
    <w:rsid w:val="004B4380"/>
    <w:rsid w:val="004C35AB"/>
    <w:rsid w:val="00670280"/>
    <w:rsid w:val="00823EC3"/>
    <w:rsid w:val="00832AC5"/>
    <w:rsid w:val="00BC7A53"/>
    <w:rsid w:val="00C85305"/>
    <w:rsid w:val="00E679F5"/>
    <w:rsid w:val="00F65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2A0"/>
    <w:pPr>
      <w:widowControl w:val="0"/>
      <w:suppressAutoHyphens/>
      <w:spacing w:after="0" w:line="240" w:lineRule="auto"/>
    </w:pPr>
    <w:rPr>
      <w:rFonts w:ascii="Arial" w:eastAsia="Arial Unicode MS" w:hAnsi="Arial" w:cs="Times New Roman"/>
      <w:kern w:val="1"/>
      <w:sz w:val="20"/>
      <w:szCs w:val="24"/>
    </w:rPr>
  </w:style>
  <w:style w:type="paragraph" w:styleId="2">
    <w:name w:val="heading 2"/>
    <w:basedOn w:val="a"/>
    <w:next w:val="a0"/>
    <w:link w:val="20"/>
    <w:qFormat/>
    <w:rsid w:val="00F652A0"/>
    <w:pPr>
      <w:keepNext/>
      <w:numPr>
        <w:ilvl w:val="1"/>
        <w:numId w:val="1"/>
      </w:numPr>
      <w:spacing w:before="240" w:after="120"/>
      <w:outlineLvl w:val="1"/>
    </w:pPr>
    <w:rPr>
      <w:rFonts w:eastAsia="MS Mincho" w:cs="Tahom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F652A0"/>
    <w:rPr>
      <w:rFonts w:ascii="Arial" w:eastAsia="MS Mincho" w:hAnsi="Arial" w:cs="Tahoma"/>
      <w:b/>
      <w:bCs/>
      <w:i/>
      <w:iCs/>
      <w:kern w:val="1"/>
      <w:sz w:val="28"/>
      <w:szCs w:val="28"/>
    </w:rPr>
  </w:style>
  <w:style w:type="paragraph" w:styleId="a0">
    <w:name w:val="Body Text"/>
    <w:basedOn w:val="a"/>
    <w:link w:val="a4"/>
    <w:semiHidden/>
    <w:rsid w:val="00F652A0"/>
    <w:pPr>
      <w:spacing w:after="120"/>
    </w:pPr>
  </w:style>
  <w:style w:type="character" w:customStyle="1" w:styleId="a4">
    <w:name w:val="Основной текст Знак"/>
    <w:basedOn w:val="a1"/>
    <w:link w:val="a0"/>
    <w:semiHidden/>
    <w:rsid w:val="00F652A0"/>
    <w:rPr>
      <w:rFonts w:ascii="Arial" w:eastAsia="Arial Unicode MS" w:hAnsi="Arial" w:cs="Times New Roman"/>
      <w:kern w:val="1"/>
      <w:sz w:val="20"/>
      <w:szCs w:val="24"/>
    </w:rPr>
  </w:style>
  <w:style w:type="paragraph" w:styleId="a5">
    <w:name w:val="header"/>
    <w:basedOn w:val="a"/>
    <w:link w:val="a6"/>
    <w:uiPriority w:val="99"/>
    <w:unhideWhenUsed/>
    <w:rsid w:val="00E679F5"/>
    <w:pPr>
      <w:tabs>
        <w:tab w:val="center" w:pos="4677"/>
        <w:tab w:val="right" w:pos="9355"/>
      </w:tabs>
    </w:pPr>
  </w:style>
  <w:style w:type="character" w:customStyle="1" w:styleId="a6">
    <w:name w:val="Верхний колонтитул Знак"/>
    <w:basedOn w:val="a1"/>
    <w:link w:val="a5"/>
    <w:uiPriority w:val="99"/>
    <w:rsid w:val="00E679F5"/>
    <w:rPr>
      <w:rFonts w:ascii="Arial" w:eastAsia="Arial Unicode MS" w:hAnsi="Arial" w:cs="Times New Roman"/>
      <w:kern w:val="1"/>
      <w:sz w:val="20"/>
      <w:szCs w:val="24"/>
    </w:rPr>
  </w:style>
  <w:style w:type="paragraph" w:styleId="a7">
    <w:name w:val="footer"/>
    <w:basedOn w:val="a"/>
    <w:link w:val="a8"/>
    <w:uiPriority w:val="99"/>
    <w:unhideWhenUsed/>
    <w:rsid w:val="00E679F5"/>
    <w:pPr>
      <w:tabs>
        <w:tab w:val="center" w:pos="4677"/>
        <w:tab w:val="right" w:pos="9355"/>
      </w:tabs>
    </w:pPr>
  </w:style>
  <w:style w:type="character" w:customStyle="1" w:styleId="a8">
    <w:name w:val="Нижний колонтитул Знак"/>
    <w:basedOn w:val="a1"/>
    <w:link w:val="a7"/>
    <w:uiPriority w:val="99"/>
    <w:rsid w:val="00E679F5"/>
    <w:rPr>
      <w:rFonts w:ascii="Arial" w:eastAsia="Arial Unicode MS" w:hAnsi="Arial" w:cs="Times New Roman"/>
      <w:kern w:val="1"/>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2A0"/>
    <w:pPr>
      <w:widowControl w:val="0"/>
      <w:suppressAutoHyphens/>
      <w:spacing w:after="0" w:line="240" w:lineRule="auto"/>
    </w:pPr>
    <w:rPr>
      <w:rFonts w:ascii="Arial" w:eastAsia="Arial Unicode MS" w:hAnsi="Arial" w:cs="Times New Roman"/>
      <w:kern w:val="1"/>
      <w:sz w:val="20"/>
      <w:szCs w:val="24"/>
    </w:rPr>
  </w:style>
  <w:style w:type="paragraph" w:styleId="2">
    <w:name w:val="heading 2"/>
    <w:basedOn w:val="a"/>
    <w:next w:val="a0"/>
    <w:link w:val="20"/>
    <w:qFormat/>
    <w:rsid w:val="00F652A0"/>
    <w:pPr>
      <w:keepNext/>
      <w:numPr>
        <w:ilvl w:val="1"/>
        <w:numId w:val="1"/>
      </w:numPr>
      <w:spacing w:before="240" w:after="120"/>
      <w:outlineLvl w:val="1"/>
    </w:pPr>
    <w:rPr>
      <w:rFonts w:eastAsia="MS Mincho" w:cs="Tahom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F652A0"/>
    <w:rPr>
      <w:rFonts w:ascii="Arial" w:eastAsia="MS Mincho" w:hAnsi="Arial" w:cs="Tahoma"/>
      <w:b/>
      <w:bCs/>
      <w:i/>
      <w:iCs/>
      <w:kern w:val="1"/>
      <w:sz w:val="28"/>
      <w:szCs w:val="28"/>
    </w:rPr>
  </w:style>
  <w:style w:type="paragraph" w:styleId="a0">
    <w:name w:val="Body Text"/>
    <w:basedOn w:val="a"/>
    <w:link w:val="a4"/>
    <w:semiHidden/>
    <w:rsid w:val="00F652A0"/>
    <w:pPr>
      <w:spacing w:after="120"/>
    </w:pPr>
  </w:style>
  <w:style w:type="character" w:customStyle="1" w:styleId="a4">
    <w:name w:val="Основной текст Знак"/>
    <w:basedOn w:val="a1"/>
    <w:link w:val="a0"/>
    <w:semiHidden/>
    <w:rsid w:val="00F652A0"/>
    <w:rPr>
      <w:rFonts w:ascii="Arial" w:eastAsia="Arial Unicode MS" w:hAnsi="Arial" w:cs="Times New Roman"/>
      <w:kern w:val="1"/>
      <w:sz w:val="20"/>
      <w:szCs w:val="24"/>
    </w:rPr>
  </w:style>
  <w:style w:type="paragraph" w:styleId="a5">
    <w:name w:val="header"/>
    <w:basedOn w:val="a"/>
    <w:link w:val="a6"/>
    <w:uiPriority w:val="99"/>
    <w:unhideWhenUsed/>
    <w:rsid w:val="00E679F5"/>
    <w:pPr>
      <w:tabs>
        <w:tab w:val="center" w:pos="4677"/>
        <w:tab w:val="right" w:pos="9355"/>
      </w:tabs>
    </w:pPr>
  </w:style>
  <w:style w:type="character" w:customStyle="1" w:styleId="a6">
    <w:name w:val="Верхний колонтитул Знак"/>
    <w:basedOn w:val="a1"/>
    <w:link w:val="a5"/>
    <w:uiPriority w:val="99"/>
    <w:rsid w:val="00E679F5"/>
    <w:rPr>
      <w:rFonts w:ascii="Arial" w:eastAsia="Arial Unicode MS" w:hAnsi="Arial" w:cs="Times New Roman"/>
      <w:kern w:val="1"/>
      <w:sz w:val="20"/>
      <w:szCs w:val="24"/>
    </w:rPr>
  </w:style>
  <w:style w:type="paragraph" w:styleId="a7">
    <w:name w:val="footer"/>
    <w:basedOn w:val="a"/>
    <w:link w:val="a8"/>
    <w:uiPriority w:val="99"/>
    <w:unhideWhenUsed/>
    <w:rsid w:val="00E679F5"/>
    <w:pPr>
      <w:tabs>
        <w:tab w:val="center" w:pos="4677"/>
        <w:tab w:val="right" w:pos="9355"/>
      </w:tabs>
    </w:pPr>
  </w:style>
  <w:style w:type="character" w:customStyle="1" w:styleId="a8">
    <w:name w:val="Нижний колонтитул Знак"/>
    <w:basedOn w:val="a1"/>
    <w:link w:val="a7"/>
    <w:uiPriority w:val="99"/>
    <w:rsid w:val="00E679F5"/>
    <w:rPr>
      <w:rFonts w:ascii="Arial" w:eastAsia="Arial Unicode MS" w:hAnsi="Arial" w:cs="Times New Roman"/>
      <w:kern w:val="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144194</Words>
  <Characters>821908</Characters>
  <Application>Microsoft Office Word</Application>
  <DocSecurity>0</DocSecurity>
  <Lines>6849</Lines>
  <Paragraphs>1928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cp:revision>
  <dcterms:created xsi:type="dcterms:W3CDTF">2013-07-14T19:12:00Z</dcterms:created>
  <dcterms:modified xsi:type="dcterms:W3CDTF">2013-08-12T19:48:00Z</dcterms:modified>
</cp:coreProperties>
</file>